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9845" w14:textId="77777777" w:rsidR="00670486" w:rsidRPr="00610560" w:rsidRDefault="00670486" w:rsidP="00670486">
      <w:pPr>
        <w:jc w:val="center"/>
        <w:rPr>
          <w:b/>
          <w:bCs/>
        </w:rPr>
      </w:pPr>
      <w:r w:rsidRPr="00610560">
        <w:rPr>
          <w:b/>
          <w:bCs/>
        </w:rPr>
        <w:t>T.C.</w:t>
      </w:r>
    </w:p>
    <w:p w14:paraId="0A175D5F" w14:textId="77777777" w:rsidR="00670486" w:rsidRPr="00610560" w:rsidRDefault="00670486" w:rsidP="00670486">
      <w:pPr>
        <w:jc w:val="center"/>
        <w:rPr>
          <w:b/>
          <w:bCs/>
        </w:rPr>
      </w:pPr>
      <w:r w:rsidRPr="00610560">
        <w:rPr>
          <w:b/>
          <w:bCs/>
        </w:rPr>
        <w:t>KÜTAHYA DUMLUPINAR ÜNİVERSİTESİ</w:t>
      </w:r>
    </w:p>
    <w:p w14:paraId="3D65B1DF" w14:textId="77777777" w:rsidR="00670486" w:rsidRPr="00610560" w:rsidRDefault="00670486" w:rsidP="00670486">
      <w:pPr>
        <w:jc w:val="center"/>
        <w:rPr>
          <w:b/>
          <w:bCs/>
        </w:rPr>
      </w:pPr>
      <w:r w:rsidRPr="00610560">
        <w:rPr>
          <w:b/>
          <w:bCs/>
        </w:rPr>
        <w:t>MÜHENDİSLİK FAKÜLTESİ</w:t>
      </w:r>
    </w:p>
    <w:p w14:paraId="01657FDF" w14:textId="77777777" w:rsidR="00670486" w:rsidRPr="00610560" w:rsidRDefault="00670486" w:rsidP="00670486">
      <w:pPr>
        <w:jc w:val="center"/>
        <w:rPr>
          <w:b/>
          <w:bCs/>
        </w:rPr>
      </w:pPr>
      <w:r w:rsidRPr="00610560">
        <w:rPr>
          <w:b/>
          <w:bCs/>
        </w:rPr>
        <w:t>BİLGİSAYAR MÜHENDİSLİĞİ BÖLÜMÜ</w:t>
      </w:r>
    </w:p>
    <w:p w14:paraId="2DE748E8" w14:textId="77777777" w:rsidR="00670486" w:rsidRPr="00610560" w:rsidRDefault="00670486" w:rsidP="00670486">
      <w:pPr>
        <w:jc w:val="center"/>
        <w:rPr>
          <w:rFonts w:eastAsia="Calibri" w:cs="Times New Roman"/>
          <w:b/>
          <w14:ligatures w14:val="none"/>
        </w:rPr>
      </w:pPr>
      <w:r w:rsidRPr="00610560">
        <w:rPr>
          <w:rFonts w:eastAsia="Calibri" w:cs="Times New Roman"/>
          <w:b/>
          <w14:ligatures w14:val="none"/>
        </w:rPr>
        <w:t>2024-2025 EĞİTİM-ÖĞRETİM YILI BAHAR YARIYILI</w:t>
      </w:r>
    </w:p>
    <w:p w14:paraId="1CE4BD48" w14:textId="36C9E55D" w:rsidR="00670486" w:rsidRPr="00610560" w:rsidRDefault="00670486" w:rsidP="00670486">
      <w:pPr>
        <w:jc w:val="center"/>
        <w:rPr>
          <w:b/>
          <w:bCs/>
        </w:rPr>
      </w:pPr>
      <w:r w:rsidRPr="00610560">
        <w:rPr>
          <w:b/>
          <w:bCs/>
        </w:rPr>
        <w:t xml:space="preserve">YAPAY SİNİR AĞLARI DERSİ (Tek. Seç. Ders VI) </w:t>
      </w:r>
      <w:r>
        <w:rPr>
          <w:b/>
          <w:bCs/>
        </w:rPr>
        <w:t>FİNAL</w:t>
      </w:r>
      <w:r w:rsidRPr="00610560">
        <w:rPr>
          <w:b/>
          <w:bCs/>
        </w:rPr>
        <w:t xml:space="preserve"> </w:t>
      </w:r>
      <w:r w:rsidR="00A17CCD">
        <w:rPr>
          <w:b/>
          <w:bCs/>
        </w:rPr>
        <w:t xml:space="preserve">BÜTÜNLEME </w:t>
      </w:r>
      <w:r w:rsidRPr="00610560">
        <w:rPr>
          <w:b/>
          <w:bCs/>
        </w:rPr>
        <w:t>SINAVI</w:t>
      </w:r>
    </w:p>
    <w:p w14:paraId="0E3E3FB3" w14:textId="77777777" w:rsidR="00670486" w:rsidRPr="00610560" w:rsidRDefault="00670486" w:rsidP="00670486">
      <w:pPr>
        <w:jc w:val="center"/>
        <w:rPr>
          <w:b/>
          <w:bCs/>
        </w:rPr>
      </w:pPr>
    </w:p>
    <w:p w14:paraId="051E6B45" w14:textId="5BDFA2C3" w:rsidR="00670486" w:rsidRPr="0074223B" w:rsidRDefault="004E517E" w:rsidP="00670486">
      <w:pPr>
        <w:jc w:val="right"/>
        <w:rPr>
          <w:rFonts w:eastAsia="Calibri" w:cs="Times New Roman"/>
          <w:b/>
          <w14:ligatures w14:val="none"/>
        </w:rPr>
      </w:pPr>
      <w:r>
        <w:rPr>
          <w:rFonts w:eastAsia="Calibri" w:cs="Times New Roman"/>
          <w:b/>
          <w14:ligatures w14:val="none"/>
        </w:rPr>
        <w:t>01</w:t>
      </w:r>
      <w:r w:rsidR="00670486" w:rsidRPr="0074223B">
        <w:rPr>
          <w:rFonts w:eastAsia="Calibri" w:cs="Times New Roman"/>
          <w:b/>
          <w14:ligatures w14:val="none"/>
        </w:rPr>
        <w:t>.0</w:t>
      </w:r>
      <w:r>
        <w:rPr>
          <w:rFonts w:eastAsia="Calibri" w:cs="Times New Roman"/>
          <w:b/>
          <w14:ligatures w14:val="none"/>
        </w:rPr>
        <w:t>7</w:t>
      </w:r>
      <w:r w:rsidR="00670486" w:rsidRPr="0074223B">
        <w:rPr>
          <w:rFonts w:eastAsia="Calibri" w:cs="Times New Roman"/>
          <w:b/>
          <w14:ligatures w14:val="none"/>
        </w:rPr>
        <w:t xml:space="preserve">.2025, </w:t>
      </w:r>
      <w:r w:rsidR="00670486">
        <w:rPr>
          <w:rFonts w:eastAsia="Calibri" w:cs="Times New Roman"/>
          <w:b/>
          <w14:ligatures w14:val="none"/>
        </w:rPr>
        <w:t>Salı</w:t>
      </w:r>
      <w:r w:rsidR="00670486" w:rsidRPr="0074223B">
        <w:rPr>
          <w:rFonts w:eastAsia="Calibri" w:cs="Times New Roman"/>
          <w:b/>
          <w14:ligatures w14:val="none"/>
        </w:rPr>
        <w:t xml:space="preserve">, </w:t>
      </w:r>
      <w:r w:rsidR="003E74CE">
        <w:rPr>
          <w:rFonts w:eastAsia="Calibri" w:cs="Times New Roman"/>
          <w:b/>
          <w14:ligatures w14:val="none"/>
        </w:rPr>
        <w:t>09</w:t>
      </w:r>
      <w:r w:rsidR="00670486" w:rsidRPr="0074223B">
        <w:rPr>
          <w:rFonts w:eastAsia="Calibri" w:cs="Times New Roman"/>
          <w:b/>
          <w14:ligatures w14:val="none"/>
        </w:rPr>
        <w:t>:</w:t>
      </w:r>
      <w:r w:rsidR="003E74CE">
        <w:rPr>
          <w:rFonts w:eastAsia="Calibri" w:cs="Times New Roman"/>
          <w:b/>
          <w14:ligatures w14:val="none"/>
        </w:rPr>
        <w:t>0</w:t>
      </w:r>
      <w:r w:rsidR="00670486" w:rsidRPr="0074223B">
        <w:rPr>
          <w:rFonts w:eastAsia="Calibri" w:cs="Times New Roman"/>
          <w:b/>
          <w14:ligatures w14:val="none"/>
        </w:rPr>
        <w:t>0</w:t>
      </w:r>
    </w:p>
    <w:p w14:paraId="7B05D87E" w14:textId="77777777" w:rsidR="00670486" w:rsidRPr="0074223B" w:rsidRDefault="00670486" w:rsidP="00670486">
      <w:pPr>
        <w:rPr>
          <w:rFonts w:eastAsia="Calibri" w:cs="Times New Roman"/>
          <w:b/>
          <w14:ligatures w14:val="none"/>
        </w:rPr>
      </w:pPr>
    </w:p>
    <w:p w14:paraId="2A4F5897" w14:textId="77777777" w:rsidR="00670486" w:rsidRPr="0074223B" w:rsidRDefault="00670486" w:rsidP="00670486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Not:</w:t>
      </w:r>
      <w:r w:rsidRPr="0074223B">
        <w:rPr>
          <w:rFonts w:eastAsia="Calibri" w:cs="Times New Roman"/>
          <w:b/>
          <w14:ligatures w14:val="none"/>
        </w:rPr>
        <w:tab/>
        <w:t>Her bir Soru 3 puan. Toplam Süre 45 dakika.</w:t>
      </w:r>
    </w:p>
    <w:p w14:paraId="41066FFF" w14:textId="77777777" w:rsidR="00670486" w:rsidRDefault="00670486" w:rsidP="00670486">
      <w:pPr>
        <w:rPr>
          <w:rFonts w:eastAsia="Calibri" w:cs="Times New Roman"/>
          <w:b/>
          <w14:ligatures w14:val="none"/>
        </w:rPr>
      </w:pPr>
    </w:p>
    <w:p w14:paraId="2F036CFE" w14:textId="2420E223" w:rsidR="00670486" w:rsidRDefault="000D526E" w:rsidP="00670486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 xml:space="preserve">Aşağıdaki soruları dikkatlice okuyunuz ve </w:t>
      </w:r>
      <w:r w:rsidR="00664132">
        <w:rPr>
          <w:rFonts w:eastAsia="Calibri" w:cs="Times New Roman"/>
          <w:b/>
          <w14:ligatures w14:val="none"/>
        </w:rPr>
        <w:t>ceva</w:t>
      </w:r>
      <w:r>
        <w:rPr>
          <w:rFonts w:eastAsia="Calibri" w:cs="Times New Roman"/>
          <w:b/>
          <w14:ligatures w14:val="none"/>
        </w:rPr>
        <w:t>pları</w:t>
      </w:r>
      <w:r w:rsidR="00664132">
        <w:rPr>
          <w:rFonts w:eastAsia="Calibri" w:cs="Times New Roman"/>
          <w:b/>
          <w14:ligatures w14:val="none"/>
        </w:rPr>
        <w:t xml:space="preserve"> sınav </w:t>
      </w:r>
      <w:r w:rsidR="00AB1FC5">
        <w:rPr>
          <w:rFonts w:eastAsia="Calibri" w:cs="Times New Roman"/>
          <w:b/>
          <w14:ligatures w14:val="none"/>
        </w:rPr>
        <w:t>kâğıdı</w:t>
      </w:r>
      <w:r w:rsidR="00664132">
        <w:rPr>
          <w:rFonts w:eastAsia="Calibri" w:cs="Times New Roman"/>
          <w:b/>
          <w14:ligatures w14:val="none"/>
        </w:rPr>
        <w:t xml:space="preserve"> üzerine işaretleyiniz.</w:t>
      </w:r>
    </w:p>
    <w:p w14:paraId="31792092" w14:textId="77777777" w:rsidR="00670486" w:rsidRPr="0016748C" w:rsidRDefault="00670486" w:rsidP="00670486">
      <w:pPr>
        <w:rPr>
          <w:rFonts w:eastAsia="Calibri" w:cs="Times New Roman"/>
          <w:bCs/>
          <w14:ligatures w14:val="none"/>
        </w:rPr>
      </w:pPr>
    </w:p>
    <w:p w14:paraId="193921A0" w14:textId="77777777" w:rsidR="006103CB" w:rsidRDefault="006103CB"/>
    <w:p w14:paraId="57E024C0" w14:textId="77777777" w:rsidR="00BF513A" w:rsidRDefault="00BF513A" w:rsidP="006D5A43">
      <w:pPr>
        <w:jc w:val="left"/>
        <w:rPr>
          <w:b/>
          <w:bCs/>
        </w:rPr>
        <w:sectPr w:rsidR="00BF513A" w:rsidSect="00467570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4E343476" w14:textId="77777777" w:rsidR="006D5A43" w:rsidRPr="0004761D" w:rsidRDefault="006D5A43" w:rsidP="006D5A43">
      <w:pPr>
        <w:jc w:val="left"/>
      </w:pPr>
      <w:r w:rsidRPr="0004761D">
        <w:rPr>
          <w:b/>
          <w:bCs/>
        </w:rPr>
        <w:t>Soru 01:</w:t>
      </w:r>
      <w:r w:rsidRPr="0004761D">
        <w:t xml:space="preserve"> Hangi tür sinir ağı özellikle zaman serisi verilerinde kullanılır?</w:t>
      </w:r>
    </w:p>
    <w:p w14:paraId="253D730E" w14:textId="77777777" w:rsidR="000F49FD" w:rsidRPr="0004761D" w:rsidRDefault="000F49FD" w:rsidP="000F49FD">
      <w:pPr>
        <w:pStyle w:val="ListParagraph"/>
        <w:numPr>
          <w:ilvl w:val="0"/>
          <w:numId w:val="2"/>
        </w:numPr>
        <w:jc w:val="left"/>
      </w:pPr>
      <w:r w:rsidRPr="0004761D">
        <w:t>MLP</w:t>
      </w:r>
    </w:p>
    <w:p w14:paraId="51D23342" w14:textId="77777777" w:rsidR="000F49FD" w:rsidRPr="0004761D" w:rsidRDefault="000F49FD" w:rsidP="000F49FD">
      <w:pPr>
        <w:pStyle w:val="ListParagraph"/>
        <w:numPr>
          <w:ilvl w:val="0"/>
          <w:numId w:val="2"/>
        </w:numPr>
        <w:jc w:val="left"/>
        <w:rPr>
          <w:highlight w:val="yellow"/>
        </w:rPr>
      </w:pPr>
      <w:r w:rsidRPr="0004761D">
        <w:rPr>
          <w:highlight w:val="yellow"/>
        </w:rPr>
        <w:t>RNN</w:t>
      </w:r>
    </w:p>
    <w:p w14:paraId="3EF98045" w14:textId="77777777" w:rsidR="000F49FD" w:rsidRPr="0004761D" w:rsidRDefault="000F49FD" w:rsidP="000F49FD">
      <w:pPr>
        <w:pStyle w:val="ListParagraph"/>
        <w:numPr>
          <w:ilvl w:val="0"/>
          <w:numId w:val="2"/>
        </w:numPr>
        <w:jc w:val="left"/>
      </w:pPr>
      <w:r w:rsidRPr="0004761D">
        <w:t>CNN</w:t>
      </w:r>
    </w:p>
    <w:p w14:paraId="79314160" w14:textId="77777777" w:rsidR="000F49FD" w:rsidRPr="0004761D" w:rsidRDefault="000F49FD" w:rsidP="000F49FD">
      <w:pPr>
        <w:pStyle w:val="ListParagraph"/>
        <w:numPr>
          <w:ilvl w:val="0"/>
          <w:numId w:val="2"/>
        </w:numPr>
        <w:jc w:val="left"/>
      </w:pPr>
      <w:r w:rsidRPr="0004761D">
        <w:t>GAN</w:t>
      </w:r>
    </w:p>
    <w:p w14:paraId="3BF5603C" w14:textId="77777777" w:rsidR="006D5A43" w:rsidRPr="0004761D" w:rsidRDefault="006D5A43" w:rsidP="006D5A43">
      <w:pPr>
        <w:pStyle w:val="ListParagraph"/>
        <w:numPr>
          <w:ilvl w:val="0"/>
          <w:numId w:val="2"/>
        </w:numPr>
        <w:jc w:val="left"/>
      </w:pPr>
      <w:r w:rsidRPr="0004761D">
        <w:t>SVM</w:t>
      </w:r>
    </w:p>
    <w:p w14:paraId="2F232D08" w14:textId="77777777" w:rsidR="006D5A43" w:rsidRPr="0004761D" w:rsidRDefault="006D5A43" w:rsidP="006D5A43">
      <w:pPr>
        <w:jc w:val="left"/>
      </w:pPr>
    </w:p>
    <w:p w14:paraId="738345AC" w14:textId="77777777" w:rsidR="006D5A43" w:rsidRPr="0004761D" w:rsidRDefault="006D5A43" w:rsidP="006D5A43">
      <w:pPr>
        <w:jc w:val="left"/>
      </w:pPr>
      <w:r w:rsidRPr="0004761D">
        <w:rPr>
          <w:b/>
          <w:bCs/>
        </w:rPr>
        <w:t>Soru 02:</w:t>
      </w:r>
      <w:r w:rsidRPr="0004761D">
        <w:t xml:space="preserve"> Hangi sinir ağı özellikle sıralı verileri işlerken etkilidir?</w:t>
      </w:r>
    </w:p>
    <w:p w14:paraId="6F578A25" w14:textId="77777777" w:rsidR="000F49FD" w:rsidRPr="0004761D" w:rsidRDefault="000F49FD" w:rsidP="000F49FD">
      <w:pPr>
        <w:pStyle w:val="ListParagraph"/>
        <w:numPr>
          <w:ilvl w:val="0"/>
          <w:numId w:val="3"/>
        </w:numPr>
        <w:jc w:val="left"/>
      </w:pPr>
      <w:r w:rsidRPr="0004761D">
        <w:t>MLP</w:t>
      </w:r>
    </w:p>
    <w:p w14:paraId="1CB58BE6" w14:textId="77777777" w:rsidR="000F49FD" w:rsidRPr="0004761D" w:rsidRDefault="000F49FD" w:rsidP="000F49FD">
      <w:pPr>
        <w:pStyle w:val="ListParagraph"/>
        <w:numPr>
          <w:ilvl w:val="0"/>
          <w:numId w:val="3"/>
        </w:numPr>
        <w:jc w:val="left"/>
      </w:pPr>
      <w:r w:rsidRPr="0004761D">
        <w:t>CNN</w:t>
      </w:r>
    </w:p>
    <w:p w14:paraId="312CC586" w14:textId="77777777" w:rsidR="000F49FD" w:rsidRPr="0004761D" w:rsidRDefault="000F49FD" w:rsidP="000F49FD">
      <w:pPr>
        <w:pStyle w:val="ListParagraph"/>
        <w:numPr>
          <w:ilvl w:val="0"/>
          <w:numId w:val="3"/>
        </w:numPr>
        <w:jc w:val="left"/>
      </w:pPr>
      <w:r w:rsidRPr="0004761D">
        <w:t>GAN</w:t>
      </w:r>
    </w:p>
    <w:p w14:paraId="0E14D96A" w14:textId="77777777" w:rsidR="006D5A43" w:rsidRPr="0004761D" w:rsidRDefault="006D5A43" w:rsidP="006D5A43">
      <w:pPr>
        <w:pStyle w:val="ListParagraph"/>
        <w:numPr>
          <w:ilvl w:val="0"/>
          <w:numId w:val="3"/>
        </w:numPr>
        <w:jc w:val="left"/>
        <w:rPr>
          <w:highlight w:val="yellow"/>
        </w:rPr>
      </w:pPr>
      <w:r w:rsidRPr="0004761D">
        <w:rPr>
          <w:highlight w:val="yellow"/>
        </w:rPr>
        <w:t>RNN</w:t>
      </w:r>
    </w:p>
    <w:p w14:paraId="50E569C9" w14:textId="77777777" w:rsidR="006D5A43" w:rsidRPr="0004761D" w:rsidRDefault="006D5A43" w:rsidP="006D5A43">
      <w:pPr>
        <w:pStyle w:val="ListParagraph"/>
        <w:numPr>
          <w:ilvl w:val="0"/>
          <w:numId w:val="3"/>
        </w:numPr>
        <w:jc w:val="left"/>
      </w:pPr>
      <w:r w:rsidRPr="0004761D">
        <w:t>KNN</w:t>
      </w:r>
    </w:p>
    <w:p w14:paraId="0D1E9488" w14:textId="77777777" w:rsidR="006D5A43" w:rsidRPr="0004761D" w:rsidRDefault="006D5A43" w:rsidP="006D5A43">
      <w:pPr>
        <w:jc w:val="left"/>
        <w:rPr>
          <w:rFonts w:eastAsia="Cambria" w:cs="Cambria"/>
          <w:kern w:val="2"/>
          <w:lang w:eastAsia="tr-TR"/>
        </w:rPr>
      </w:pPr>
    </w:p>
    <w:p w14:paraId="0FC8EF06" w14:textId="6C4FA0D5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03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Elman ağı ile ilgili aşağıdaki ifadelerden hangisi doğrudur?</w:t>
      </w:r>
    </w:p>
    <w:p w14:paraId="0719B338" w14:textId="77777777" w:rsidR="000F49FD" w:rsidRPr="0004761D" w:rsidRDefault="000F49FD" w:rsidP="000F49FD">
      <w:pPr>
        <w:numPr>
          <w:ilvl w:val="0"/>
          <w:numId w:val="4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Enerji fonksiyonu minimum olduğunda öğrenme tamamlanır</w:t>
      </w:r>
    </w:p>
    <w:p w14:paraId="2A867F9D" w14:textId="77777777" w:rsidR="001F5C0C" w:rsidRPr="0004761D" w:rsidRDefault="001F5C0C" w:rsidP="001F5C0C">
      <w:pPr>
        <w:numPr>
          <w:ilvl w:val="0"/>
          <w:numId w:val="4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Hopfield ağı ile aynıdır</w:t>
      </w:r>
    </w:p>
    <w:p w14:paraId="04DA79FD" w14:textId="77777777" w:rsidR="001F5C0C" w:rsidRPr="0004761D" w:rsidRDefault="001F5C0C" w:rsidP="001F5C0C">
      <w:pPr>
        <w:numPr>
          <w:ilvl w:val="0"/>
          <w:numId w:val="4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Sadece doğrusal aktivasyon fonksiyonu kullanır</w:t>
      </w:r>
    </w:p>
    <w:p w14:paraId="4C868B1E" w14:textId="77777777" w:rsidR="001F5C0C" w:rsidRPr="0004761D" w:rsidRDefault="001F5C0C" w:rsidP="001F5C0C">
      <w:pPr>
        <w:numPr>
          <w:ilvl w:val="0"/>
          <w:numId w:val="4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Geri besleme sadece çıkış katmanından yapılır</w:t>
      </w:r>
    </w:p>
    <w:p w14:paraId="6093DE2E" w14:textId="77777777" w:rsidR="001F5C0C" w:rsidRPr="0004761D" w:rsidRDefault="001F5C0C" w:rsidP="001F5C0C">
      <w:pPr>
        <w:numPr>
          <w:ilvl w:val="0"/>
          <w:numId w:val="4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İçerik elemanları geçmiş ara katman bilgisini bir iterasyon gecikmeyle taşır</w:t>
      </w:r>
    </w:p>
    <w:p w14:paraId="02DA0BDF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7FC0D134" w14:textId="4B4FCF3F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04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Hopfield ağında enerji fonksiyonu ne işe yarar?</w:t>
      </w:r>
    </w:p>
    <w:p w14:paraId="7003028D" w14:textId="77777777" w:rsidR="000F49FD" w:rsidRPr="0004761D" w:rsidRDefault="000F49FD" w:rsidP="000F49FD">
      <w:pPr>
        <w:numPr>
          <w:ilvl w:val="0"/>
          <w:numId w:val="6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Minimum enerji düzeyinde sabitlenerek kararlı hale gelmek</w:t>
      </w:r>
    </w:p>
    <w:p w14:paraId="2326A237" w14:textId="77777777" w:rsidR="001F5C0C" w:rsidRPr="0004761D" w:rsidRDefault="001F5C0C" w:rsidP="001F5C0C">
      <w:pPr>
        <w:numPr>
          <w:ilvl w:val="0"/>
          <w:numId w:val="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verilerini rastgele hale getirmek</w:t>
      </w:r>
    </w:p>
    <w:p w14:paraId="1C29E83B" w14:textId="77777777" w:rsidR="001F5C0C" w:rsidRPr="0004761D" w:rsidRDefault="001F5C0C" w:rsidP="001F5C0C">
      <w:pPr>
        <w:numPr>
          <w:ilvl w:val="0"/>
          <w:numId w:val="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Aktivasyon fonksiyonunu seçmek</w:t>
      </w:r>
    </w:p>
    <w:p w14:paraId="0EBEE785" w14:textId="77777777" w:rsidR="001F5C0C" w:rsidRPr="0004761D" w:rsidRDefault="001F5C0C" w:rsidP="001F5C0C">
      <w:pPr>
        <w:numPr>
          <w:ilvl w:val="0"/>
          <w:numId w:val="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Ağırlık güncellemesini engellemek</w:t>
      </w:r>
    </w:p>
    <w:p w14:paraId="4CC482C0" w14:textId="77777777" w:rsidR="001F5C0C" w:rsidRPr="0004761D" w:rsidRDefault="001F5C0C" w:rsidP="001F5C0C">
      <w:pPr>
        <w:numPr>
          <w:ilvl w:val="0"/>
          <w:numId w:val="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Ağın çıktısını sabitlemek</w:t>
      </w:r>
    </w:p>
    <w:p w14:paraId="01B289EA" w14:textId="77777777" w:rsidR="001F5C0C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651C2FD2" w14:textId="77777777" w:rsidR="008307B4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44942889" w14:textId="639C7DC8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05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Sürekli Hopfield ağında signum fonksiyonu yerine hangi aktivasyon fonksiyonu tercih edilir?</w:t>
      </w:r>
    </w:p>
    <w:p w14:paraId="02E3EA83" w14:textId="77777777" w:rsidR="001F5C0C" w:rsidRPr="0004761D" w:rsidRDefault="001F5C0C" w:rsidP="001F5C0C">
      <w:pPr>
        <w:numPr>
          <w:ilvl w:val="0"/>
          <w:numId w:val="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ReLU</w:t>
      </w:r>
    </w:p>
    <w:p w14:paraId="7CA855CA" w14:textId="77777777" w:rsidR="001F5C0C" w:rsidRPr="0004761D" w:rsidRDefault="001F5C0C" w:rsidP="001F5C0C">
      <w:pPr>
        <w:numPr>
          <w:ilvl w:val="0"/>
          <w:numId w:val="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Softmax</w:t>
      </w:r>
    </w:p>
    <w:p w14:paraId="60F01B0C" w14:textId="77777777" w:rsidR="001F5C0C" w:rsidRPr="0004761D" w:rsidRDefault="001F5C0C" w:rsidP="001F5C0C">
      <w:pPr>
        <w:numPr>
          <w:ilvl w:val="0"/>
          <w:numId w:val="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Sigmoid</w:t>
      </w:r>
    </w:p>
    <w:p w14:paraId="764A8515" w14:textId="77777777" w:rsidR="001F5C0C" w:rsidRPr="0004761D" w:rsidRDefault="001F5C0C" w:rsidP="001F5C0C">
      <w:pPr>
        <w:numPr>
          <w:ilvl w:val="0"/>
          <w:numId w:val="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Tanh</w:t>
      </w:r>
    </w:p>
    <w:p w14:paraId="23E05BC9" w14:textId="77777777" w:rsidR="001F5C0C" w:rsidRPr="0004761D" w:rsidRDefault="001F5C0C" w:rsidP="001F5C0C">
      <w:pPr>
        <w:numPr>
          <w:ilvl w:val="0"/>
          <w:numId w:val="7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Gaussian</w:t>
      </w:r>
    </w:p>
    <w:p w14:paraId="712DE9E2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09728854" w14:textId="171A6BAA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06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Hopfield ağı ile ilgili aşağıdaki ifadelerden hangisi yanlıştır?</w:t>
      </w:r>
    </w:p>
    <w:p w14:paraId="6EBB4847" w14:textId="77777777" w:rsidR="000F49FD" w:rsidRPr="0004761D" w:rsidRDefault="000F49FD" w:rsidP="000F49FD">
      <w:pPr>
        <w:numPr>
          <w:ilvl w:val="0"/>
          <w:numId w:val="8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Nöronlar arası bağlantı tek yönlüdür</w:t>
      </w:r>
    </w:p>
    <w:p w14:paraId="09E4B07F" w14:textId="77777777" w:rsidR="001F5C0C" w:rsidRPr="0004761D" w:rsidRDefault="001F5C0C" w:rsidP="001F5C0C">
      <w:pPr>
        <w:numPr>
          <w:ilvl w:val="0"/>
          <w:numId w:val="8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Kesikli modelinde +1 ve -1 değerleri kullanır</w:t>
      </w:r>
    </w:p>
    <w:p w14:paraId="2553B189" w14:textId="77777777" w:rsidR="001F5C0C" w:rsidRPr="0004761D" w:rsidRDefault="001F5C0C" w:rsidP="001F5C0C">
      <w:pPr>
        <w:numPr>
          <w:ilvl w:val="0"/>
          <w:numId w:val="8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Bellek kapasitesi sınırlıdır</w:t>
      </w:r>
    </w:p>
    <w:p w14:paraId="16CE8D7E" w14:textId="77777777" w:rsidR="001F5C0C" w:rsidRPr="0004761D" w:rsidRDefault="001F5C0C" w:rsidP="001F5C0C">
      <w:pPr>
        <w:numPr>
          <w:ilvl w:val="0"/>
          <w:numId w:val="8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Simetrik ağırlık matrisi kullanır</w:t>
      </w:r>
    </w:p>
    <w:p w14:paraId="0D16E182" w14:textId="77777777" w:rsidR="001F5C0C" w:rsidRPr="0004761D" w:rsidRDefault="001F5C0C" w:rsidP="001F5C0C">
      <w:pPr>
        <w:numPr>
          <w:ilvl w:val="0"/>
          <w:numId w:val="8"/>
        </w:numPr>
        <w:tabs>
          <w:tab w:val="left" w:pos="360"/>
        </w:tabs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Enerji fonksiyonu sabit kaldığında ağ kararlıdır</w:t>
      </w:r>
    </w:p>
    <w:p w14:paraId="49720B06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2538353C" w14:textId="7860653B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bookmarkStart w:id="0" w:name="_Hlk198204828"/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07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</w:t>
      </w:r>
      <w:bookmarkEnd w:id="0"/>
      <w:r w:rsidRPr="0004761D">
        <w:rPr>
          <w:rFonts w:eastAsia="Cambria" w:cs="Cambria"/>
          <w:kern w:val="2"/>
          <w:lang w:eastAsia="tr-TR"/>
        </w:rPr>
        <w:t>DVN ağı hangi öğrenme kuralına dayalı olarak çalışır?</w:t>
      </w:r>
    </w:p>
    <w:p w14:paraId="785F13D6" w14:textId="77777777" w:rsidR="001F5C0C" w:rsidRPr="0004761D" w:rsidRDefault="001F5C0C" w:rsidP="001F5C0C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Hebb Kuralı</w:t>
      </w:r>
    </w:p>
    <w:p w14:paraId="1890AD13" w14:textId="77777777" w:rsidR="000F49FD" w:rsidRPr="0004761D" w:rsidRDefault="000F49FD" w:rsidP="000F49FD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Kohonen Kuralı</w:t>
      </w:r>
    </w:p>
    <w:p w14:paraId="7288FF29" w14:textId="77777777" w:rsidR="001F5C0C" w:rsidRPr="0004761D" w:rsidRDefault="001F5C0C" w:rsidP="001F5C0C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Delta Kuralı</w:t>
      </w:r>
    </w:p>
    <w:p w14:paraId="1A92C1A0" w14:textId="77777777" w:rsidR="001F5C0C" w:rsidRPr="0004761D" w:rsidRDefault="001F5C0C" w:rsidP="001F5C0C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Momentum Temelli Kural</w:t>
      </w:r>
    </w:p>
    <w:p w14:paraId="0B1ADCD0" w14:textId="77777777" w:rsidR="001F5C0C" w:rsidRPr="0004761D" w:rsidRDefault="001F5C0C" w:rsidP="001F5C0C">
      <w:pPr>
        <w:numPr>
          <w:ilvl w:val="0"/>
          <w:numId w:val="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Softmax Kuralı</w:t>
      </w:r>
    </w:p>
    <w:p w14:paraId="2095C831" w14:textId="77777777" w:rsidR="001F5C0C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46398BC5" w14:textId="34742DB6" w:rsidR="008307B4" w:rsidRPr="0004761D" w:rsidRDefault="008307B4" w:rsidP="008307B4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0F49FD">
        <w:rPr>
          <w:rFonts w:eastAsia="Cambria" w:cs="Cambria"/>
          <w:b/>
          <w:bCs/>
          <w:kern w:val="2"/>
          <w:lang w:eastAsia="tr-TR"/>
        </w:rPr>
        <w:t>08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DVN ağında hangisi “kazanan her şeyi alır” stratejisinin olası bir dezavantajıdır?</w:t>
      </w:r>
    </w:p>
    <w:p w14:paraId="28B3D2F1" w14:textId="77777777" w:rsidR="008307B4" w:rsidRPr="0004761D" w:rsidRDefault="008307B4" w:rsidP="008307B4">
      <w:pPr>
        <w:numPr>
          <w:ilvl w:val="0"/>
          <w:numId w:val="1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Enerji fonksiyonunun artması</w:t>
      </w:r>
    </w:p>
    <w:p w14:paraId="15B0413E" w14:textId="77777777" w:rsidR="008307B4" w:rsidRPr="0004761D" w:rsidRDefault="008307B4" w:rsidP="008307B4">
      <w:pPr>
        <w:numPr>
          <w:ilvl w:val="0"/>
          <w:numId w:val="1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Tüm ağırlıkların güncellenmemesi</w:t>
      </w:r>
    </w:p>
    <w:p w14:paraId="25C3AB43" w14:textId="77777777" w:rsidR="008307B4" w:rsidRPr="0004761D" w:rsidRDefault="008307B4" w:rsidP="008307B4">
      <w:pPr>
        <w:numPr>
          <w:ilvl w:val="0"/>
          <w:numId w:val="13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Aynı referans vektörünün sürekli kazanması</w:t>
      </w:r>
    </w:p>
    <w:p w14:paraId="5E8DE49B" w14:textId="77777777" w:rsidR="008307B4" w:rsidRPr="0004761D" w:rsidRDefault="008307B4" w:rsidP="008307B4">
      <w:pPr>
        <w:numPr>
          <w:ilvl w:val="0"/>
          <w:numId w:val="1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verisinin rastgele sınıflara dağılması</w:t>
      </w:r>
    </w:p>
    <w:p w14:paraId="04880227" w14:textId="77777777" w:rsidR="008307B4" w:rsidRPr="0004761D" w:rsidRDefault="008307B4" w:rsidP="008307B4">
      <w:pPr>
        <w:numPr>
          <w:ilvl w:val="0"/>
          <w:numId w:val="1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Öğrenme katsayısının sabit kalması</w:t>
      </w:r>
    </w:p>
    <w:p w14:paraId="70C73E99" w14:textId="77777777" w:rsidR="008307B4" w:rsidRDefault="008307B4" w:rsidP="008307B4">
      <w:pPr>
        <w:jc w:val="left"/>
        <w:rPr>
          <w:rFonts w:eastAsia="Cambria" w:cs="Cambria"/>
          <w:kern w:val="2"/>
          <w:lang w:eastAsia="tr-TR"/>
        </w:rPr>
      </w:pPr>
    </w:p>
    <w:p w14:paraId="67994DEF" w14:textId="77777777" w:rsidR="008307B4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31F52AB4" w14:textId="77777777" w:rsidR="008307B4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2DB69D63" w14:textId="77777777" w:rsidR="008307B4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685955B2" w14:textId="77777777" w:rsidR="008307B4" w:rsidRPr="0004761D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1766C757" w14:textId="4414B929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0</w:t>
      </w:r>
      <w:r w:rsidR="000F49FD">
        <w:rPr>
          <w:rFonts w:eastAsia="Cambria" w:cs="Cambria"/>
          <w:b/>
          <w:bCs/>
          <w:kern w:val="2"/>
          <w:lang w:eastAsia="tr-TR"/>
        </w:rPr>
        <w:t>9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Hangisi DVN ağının avantajlarından biridir?</w:t>
      </w:r>
    </w:p>
    <w:p w14:paraId="55560A04" w14:textId="77777777" w:rsidR="00490AD7" w:rsidRPr="0004761D" w:rsidRDefault="00490AD7" w:rsidP="00490AD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Yavaş öğrenme</w:t>
      </w:r>
    </w:p>
    <w:p w14:paraId="5CFA24ED" w14:textId="77777777" w:rsidR="001F5C0C" w:rsidRPr="0004761D" w:rsidRDefault="001F5C0C" w:rsidP="001F5C0C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Büyük veri kümelerinde yüksek doğruluk</w:t>
      </w:r>
    </w:p>
    <w:p w14:paraId="7838B04E" w14:textId="77777777" w:rsidR="00490AD7" w:rsidRPr="0004761D" w:rsidRDefault="00490AD7" w:rsidP="00490AD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Geri yayılım gerekliliği</w:t>
      </w:r>
    </w:p>
    <w:p w14:paraId="3E974378" w14:textId="77777777" w:rsidR="00490AD7" w:rsidRPr="0004761D" w:rsidRDefault="00490AD7" w:rsidP="00490AD7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Düşük bellek gereksinimi</w:t>
      </w:r>
    </w:p>
    <w:p w14:paraId="03678D84" w14:textId="77777777" w:rsidR="001F5C0C" w:rsidRPr="0004761D" w:rsidRDefault="001F5C0C" w:rsidP="001F5C0C">
      <w:pPr>
        <w:numPr>
          <w:ilvl w:val="0"/>
          <w:numId w:val="1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Karmaşık yapısı</w:t>
      </w:r>
    </w:p>
    <w:p w14:paraId="0F71D344" w14:textId="77777777" w:rsidR="008307B4" w:rsidRPr="0004761D" w:rsidRDefault="008307B4" w:rsidP="001F5C0C">
      <w:pPr>
        <w:jc w:val="left"/>
        <w:rPr>
          <w:rFonts w:eastAsia="Cambria" w:cs="Cambria"/>
          <w:kern w:val="2"/>
          <w:lang w:eastAsia="tr-TR"/>
        </w:rPr>
      </w:pPr>
    </w:p>
    <w:p w14:paraId="1FB4E8F8" w14:textId="4E0C3AA4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0F49FD">
        <w:rPr>
          <w:rFonts w:eastAsia="Cambria" w:cs="Cambria"/>
          <w:b/>
          <w:bCs/>
          <w:kern w:val="2"/>
          <w:lang w:eastAsia="tr-TR"/>
        </w:rPr>
        <w:t>10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DVN ağında öğrenme sırasında sadece tek bir referans vektörün güncellenmesinin nedeni nedir?</w:t>
      </w:r>
    </w:p>
    <w:p w14:paraId="5024F811" w14:textId="77777777" w:rsidR="000F49FD" w:rsidRPr="0004761D" w:rsidRDefault="000F49FD" w:rsidP="000F49FD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sayısını azaltmak</w:t>
      </w:r>
    </w:p>
    <w:p w14:paraId="7A5A26D7" w14:textId="77777777" w:rsidR="001F5C0C" w:rsidRPr="0004761D" w:rsidRDefault="001F5C0C" w:rsidP="001F5C0C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Hesaplama süresini artırmak</w:t>
      </w:r>
    </w:p>
    <w:p w14:paraId="6F910183" w14:textId="77777777" w:rsidR="001F5C0C" w:rsidRPr="0004761D" w:rsidRDefault="001F5C0C" w:rsidP="001F5C0C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Diğer nöronlara zarar vermemek</w:t>
      </w:r>
    </w:p>
    <w:p w14:paraId="5471E305" w14:textId="77777777" w:rsidR="00307ABA" w:rsidRPr="0004761D" w:rsidRDefault="00307ABA" w:rsidP="00307ABA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Eğitim setini küçültmek</w:t>
      </w:r>
    </w:p>
    <w:p w14:paraId="28F3DEB9" w14:textId="77777777" w:rsidR="001F5C0C" w:rsidRPr="0004761D" w:rsidRDefault="001F5C0C" w:rsidP="001F5C0C">
      <w:pPr>
        <w:numPr>
          <w:ilvl w:val="0"/>
          <w:numId w:val="12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Yarışma sonucu kazananı pekiştirmek</w:t>
      </w:r>
    </w:p>
    <w:p w14:paraId="320120AC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1E77D0BF" w14:textId="61930BEE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11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DVN ağında bir girdi vektörü doğru sınıfa atanmışsa ne yapılır?</w:t>
      </w:r>
    </w:p>
    <w:p w14:paraId="4D45DE49" w14:textId="77777777" w:rsidR="00307ABA" w:rsidRPr="0004761D" w:rsidRDefault="00307ABA" w:rsidP="00307ABA">
      <w:pPr>
        <w:numPr>
          <w:ilvl w:val="0"/>
          <w:numId w:val="15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Referans vektörü girdi vektörüne yaklaştırılır</w:t>
      </w:r>
    </w:p>
    <w:p w14:paraId="506F867F" w14:textId="77777777" w:rsidR="000F49FD" w:rsidRPr="0004761D" w:rsidRDefault="000F49FD" w:rsidP="000F49FD">
      <w:pPr>
        <w:numPr>
          <w:ilvl w:val="0"/>
          <w:numId w:val="1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Öğrenme katsayısı artırılır</w:t>
      </w:r>
    </w:p>
    <w:p w14:paraId="66D3095C" w14:textId="77777777" w:rsidR="000F49FD" w:rsidRPr="0004761D" w:rsidRDefault="000F49FD" w:rsidP="000F49FD">
      <w:pPr>
        <w:numPr>
          <w:ilvl w:val="0"/>
          <w:numId w:val="1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vektörü silinir</w:t>
      </w:r>
    </w:p>
    <w:p w14:paraId="758FE7CE" w14:textId="77777777" w:rsidR="001F5C0C" w:rsidRPr="0004761D" w:rsidRDefault="001F5C0C" w:rsidP="001F5C0C">
      <w:pPr>
        <w:numPr>
          <w:ilvl w:val="0"/>
          <w:numId w:val="1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Güncellenmez</w:t>
      </w:r>
    </w:p>
    <w:p w14:paraId="2CBCC16C" w14:textId="77777777" w:rsidR="001F5C0C" w:rsidRPr="0004761D" w:rsidRDefault="001F5C0C" w:rsidP="001F5C0C">
      <w:pPr>
        <w:numPr>
          <w:ilvl w:val="0"/>
          <w:numId w:val="1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vektörü uzaklaştırılır</w:t>
      </w:r>
    </w:p>
    <w:p w14:paraId="57BE876D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435E4A06" w14:textId="5B3E96FF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12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DVN ağında kazanan nöron yanlış sınıfı temsil ediyorsa ne olur?</w:t>
      </w:r>
    </w:p>
    <w:p w14:paraId="5101DC47" w14:textId="77777777" w:rsidR="00307ABA" w:rsidRPr="0004761D" w:rsidRDefault="00307ABA" w:rsidP="00307ABA">
      <w:pPr>
        <w:numPr>
          <w:ilvl w:val="0"/>
          <w:numId w:val="1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Öğrenme katsayısı sıfırlanır</w:t>
      </w:r>
    </w:p>
    <w:p w14:paraId="2DB19509" w14:textId="77777777" w:rsidR="00307ABA" w:rsidRPr="0004761D" w:rsidRDefault="00307ABA" w:rsidP="00307ABA">
      <w:pPr>
        <w:numPr>
          <w:ilvl w:val="0"/>
          <w:numId w:val="1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 yok sayılır</w:t>
      </w:r>
    </w:p>
    <w:p w14:paraId="4ED33B18" w14:textId="77777777" w:rsidR="00307ABA" w:rsidRPr="0004761D" w:rsidRDefault="00307ABA" w:rsidP="00307ABA">
      <w:pPr>
        <w:numPr>
          <w:ilvl w:val="0"/>
          <w:numId w:val="1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Ağ yeniden eğitilir</w:t>
      </w:r>
    </w:p>
    <w:p w14:paraId="03E08E0C" w14:textId="77777777" w:rsidR="00307ABA" w:rsidRPr="0004761D" w:rsidRDefault="00307ABA" w:rsidP="00307ABA">
      <w:pPr>
        <w:numPr>
          <w:ilvl w:val="0"/>
          <w:numId w:val="14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Referans vektörü uzaklaştırılır</w:t>
      </w:r>
    </w:p>
    <w:p w14:paraId="2E158581" w14:textId="77777777" w:rsidR="00307ABA" w:rsidRPr="0004761D" w:rsidRDefault="00307ABA" w:rsidP="00307ABA">
      <w:pPr>
        <w:numPr>
          <w:ilvl w:val="0"/>
          <w:numId w:val="1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Referans vektörü yaklaştırılır</w:t>
      </w:r>
    </w:p>
    <w:p w14:paraId="6C8DDD75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71CD36C1" w14:textId="5754A8CE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</w:t>
      </w:r>
      <w:r w:rsidRPr="0004761D">
        <w:rPr>
          <w:rFonts w:eastAsia="Cambria" w:cs="Cambria"/>
          <w:b/>
          <w:bCs/>
          <w:kern w:val="2"/>
          <w:lang w:eastAsia="tr-TR"/>
        </w:rPr>
        <w:t>3:</w:t>
      </w:r>
      <w:r w:rsidRPr="0004761D">
        <w:rPr>
          <w:rFonts w:eastAsia="Cambria" w:cs="Cambria"/>
          <w:kern w:val="2"/>
          <w:lang w:eastAsia="tr-TR"/>
        </w:rPr>
        <w:t xml:space="preserve"> Bulanık mantığın kurucusu kimdir?</w:t>
      </w:r>
    </w:p>
    <w:p w14:paraId="3259B822" w14:textId="77777777" w:rsidR="000F49FD" w:rsidRPr="0004761D" w:rsidRDefault="000F49FD" w:rsidP="000F49FD">
      <w:pPr>
        <w:numPr>
          <w:ilvl w:val="0"/>
          <w:numId w:val="1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George Boole</w:t>
      </w:r>
    </w:p>
    <w:p w14:paraId="7CF24F1A" w14:textId="77777777" w:rsidR="000F49FD" w:rsidRPr="0004761D" w:rsidRDefault="000F49FD" w:rsidP="000F49FD">
      <w:pPr>
        <w:numPr>
          <w:ilvl w:val="0"/>
          <w:numId w:val="16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Lütfi Zadeh</w:t>
      </w:r>
    </w:p>
    <w:p w14:paraId="68BA7A21" w14:textId="77777777" w:rsidR="001F5C0C" w:rsidRPr="0004761D" w:rsidRDefault="001F5C0C" w:rsidP="001F5C0C">
      <w:pPr>
        <w:numPr>
          <w:ilvl w:val="0"/>
          <w:numId w:val="1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Alan Turing</w:t>
      </w:r>
    </w:p>
    <w:p w14:paraId="54EC331B" w14:textId="77777777" w:rsidR="001F5C0C" w:rsidRPr="0004761D" w:rsidRDefault="001F5C0C" w:rsidP="001F5C0C">
      <w:pPr>
        <w:numPr>
          <w:ilvl w:val="0"/>
          <w:numId w:val="1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John von Neumann</w:t>
      </w:r>
    </w:p>
    <w:p w14:paraId="1086F547" w14:textId="77777777" w:rsidR="001F5C0C" w:rsidRPr="0004761D" w:rsidRDefault="001F5C0C" w:rsidP="001F5C0C">
      <w:pPr>
        <w:numPr>
          <w:ilvl w:val="0"/>
          <w:numId w:val="1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Norbert Wiener</w:t>
      </w:r>
    </w:p>
    <w:p w14:paraId="5407E192" w14:textId="77777777" w:rsidR="001F5C0C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232028F8" w14:textId="1A7FDB59" w:rsidR="000376D4" w:rsidRPr="0004761D" w:rsidRDefault="000376D4" w:rsidP="000376D4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4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Bulanık mantıkta “karar tabanı” neyi ifade eder?</w:t>
      </w:r>
    </w:p>
    <w:p w14:paraId="23D08724" w14:textId="77777777" w:rsidR="000376D4" w:rsidRPr="0004761D" w:rsidRDefault="000376D4" w:rsidP="000376D4">
      <w:pPr>
        <w:numPr>
          <w:ilvl w:val="0"/>
          <w:numId w:val="2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Çıkarım motorunu</w:t>
      </w:r>
    </w:p>
    <w:p w14:paraId="11DD29C7" w14:textId="77777777" w:rsidR="000376D4" w:rsidRPr="0004761D" w:rsidRDefault="000376D4" w:rsidP="000376D4">
      <w:pPr>
        <w:numPr>
          <w:ilvl w:val="0"/>
          <w:numId w:val="2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Kullanıcı girişlerini</w:t>
      </w:r>
    </w:p>
    <w:p w14:paraId="6C986585" w14:textId="77777777" w:rsidR="000376D4" w:rsidRPr="0004761D" w:rsidRDefault="000376D4" w:rsidP="000376D4">
      <w:pPr>
        <w:numPr>
          <w:ilvl w:val="0"/>
          <w:numId w:val="22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Kural kümesini</w:t>
      </w:r>
    </w:p>
    <w:p w14:paraId="2D7BA24B" w14:textId="77777777" w:rsidR="000376D4" w:rsidRPr="0004761D" w:rsidRDefault="000376D4" w:rsidP="000376D4">
      <w:pPr>
        <w:numPr>
          <w:ilvl w:val="0"/>
          <w:numId w:val="2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Sabit katsayıları</w:t>
      </w:r>
    </w:p>
    <w:p w14:paraId="7B0DDE33" w14:textId="77777777" w:rsidR="000376D4" w:rsidRPr="0004761D" w:rsidRDefault="000376D4" w:rsidP="000376D4">
      <w:pPr>
        <w:numPr>
          <w:ilvl w:val="0"/>
          <w:numId w:val="2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Değişken aralıklarını</w:t>
      </w:r>
    </w:p>
    <w:p w14:paraId="5E124B41" w14:textId="77777777" w:rsidR="000376D4" w:rsidRDefault="000376D4" w:rsidP="000376D4">
      <w:pPr>
        <w:jc w:val="left"/>
        <w:rPr>
          <w:rFonts w:eastAsia="Cambria" w:cs="Cambria"/>
          <w:kern w:val="2"/>
          <w:lang w:eastAsia="tr-TR"/>
        </w:rPr>
      </w:pPr>
    </w:p>
    <w:p w14:paraId="24E6672F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2879F9F0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532A9197" w14:textId="77777777" w:rsidR="000376D4" w:rsidRPr="0004761D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4D657BB3" w14:textId="69F7A423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5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Klasik mantıkta “Çelişmezlik İlkesi” neyi ifade eder?</w:t>
      </w:r>
    </w:p>
    <w:p w14:paraId="4A1811C6" w14:textId="77777777" w:rsidR="007005E8" w:rsidRPr="0004761D" w:rsidRDefault="007005E8" w:rsidP="007005E8">
      <w:pPr>
        <w:numPr>
          <w:ilvl w:val="0"/>
          <w:numId w:val="1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Bir nesne tüm kümelere üyedir</w:t>
      </w:r>
    </w:p>
    <w:p w14:paraId="0FBB422D" w14:textId="77777777" w:rsidR="007005E8" w:rsidRPr="0004761D" w:rsidRDefault="007005E8" w:rsidP="007005E8">
      <w:pPr>
        <w:numPr>
          <w:ilvl w:val="0"/>
          <w:numId w:val="1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Tüm üyelik değerleri pozitiftir</w:t>
      </w:r>
    </w:p>
    <w:p w14:paraId="6C8EB496" w14:textId="77777777" w:rsidR="007005E8" w:rsidRPr="0004761D" w:rsidRDefault="007005E8" w:rsidP="007005E8">
      <w:pPr>
        <w:numPr>
          <w:ilvl w:val="0"/>
          <w:numId w:val="1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Üyelik fonksiyonları sabittir</w:t>
      </w:r>
    </w:p>
    <w:p w14:paraId="6E7149E3" w14:textId="77777777" w:rsidR="000F49FD" w:rsidRPr="0004761D" w:rsidRDefault="000F49FD" w:rsidP="000F49FD">
      <w:pPr>
        <w:numPr>
          <w:ilvl w:val="0"/>
          <w:numId w:val="1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Ara değerler alınabilir</w:t>
      </w:r>
    </w:p>
    <w:p w14:paraId="49475DD0" w14:textId="77777777" w:rsidR="001F5C0C" w:rsidRPr="0004761D" w:rsidRDefault="001F5C0C" w:rsidP="001F5C0C">
      <w:pPr>
        <w:numPr>
          <w:ilvl w:val="0"/>
          <w:numId w:val="17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Bir nesne aynı anda iki kümenin üyesi olamaz</w:t>
      </w:r>
    </w:p>
    <w:p w14:paraId="4529D52C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50ADD256" w14:textId="0432F07A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6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Üyelik derecesi 0.3 olan bir nesne için ne söylenebilir?</w:t>
      </w:r>
    </w:p>
    <w:p w14:paraId="7E840287" w14:textId="77777777" w:rsidR="000F49FD" w:rsidRPr="0004761D" w:rsidRDefault="000F49FD" w:rsidP="000F49FD">
      <w:pPr>
        <w:numPr>
          <w:ilvl w:val="0"/>
          <w:numId w:val="18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%30 oranında kümenin elemanıdır</w:t>
      </w:r>
    </w:p>
    <w:p w14:paraId="376B1C36" w14:textId="77777777" w:rsidR="001F5C0C" w:rsidRPr="0004761D" w:rsidRDefault="001F5C0C" w:rsidP="001F5C0C">
      <w:pPr>
        <w:numPr>
          <w:ilvl w:val="0"/>
          <w:numId w:val="1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Kümenin %70 elemanıdır</w:t>
      </w:r>
    </w:p>
    <w:p w14:paraId="23261DD5" w14:textId="77777777" w:rsidR="001F5C0C" w:rsidRPr="0004761D" w:rsidRDefault="001F5C0C" w:rsidP="001F5C0C">
      <w:pPr>
        <w:numPr>
          <w:ilvl w:val="0"/>
          <w:numId w:val="1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Kümenin dışında kalır</w:t>
      </w:r>
    </w:p>
    <w:p w14:paraId="7D2C2030" w14:textId="77777777" w:rsidR="001F5C0C" w:rsidRPr="0004761D" w:rsidRDefault="001F5C0C" w:rsidP="001F5C0C">
      <w:pPr>
        <w:numPr>
          <w:ilvl w:val="0"/>
          <w:numId w:val="1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%70 ihtimalle reddedilmiştir</w:t>
      </w:r>
    </w:p>
    <w:p w14:paraId="20DBC7E7" w14:textId="77777777" w:rsidR="001F5C0C" w:rsidRPr="0004761D" w:rsidRDefault="001F5C0C" w:rsidP="001F5C0C">
      <w:pPr>
        <w:numPr>
          <w:ilvl w:val="0"/>
          <w:numId w:val="1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Değeri belirsizdir</w:t>
      </w:r>
    </w:p>
    <w:p w14:paraId="2A90A324" w14:textId="77777777" w:rsidR="001F5C0C" w:rsidRPr="0004761D" w:rsidRDefault="001F5C0C" w:rsidP="001F5C0C">
      <w:pPr>
        <w:spacing w:after="160"/>
        <w:contextualSpacing/>
        <w:jc w:val="left"/>
        <w:rPr>
          <w:rFonts w:eastAsia="Cambria" w:cs="Cambria"/>
          <w:kern w:val="2"/>
          <w:lang w:eastAsia="tr-TR"/>
        </w:rPr>
      </w:pPr>
    </w:p>
    <w:p w14:paraId="33B8C4AE" w14:textId="05F121E1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7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Bulanık mantıkta kararlar hangi yapılar üzerinden yürütülür?</w:t>
      </w:r>
    </w:p>
    <w:p w14:paraId="525E0A7F" w14:textId="77777777" w:rsidR="001F5C0C" w:rsidRPr="0004761D" w:rsidRDefault="001F5C0C" w:rsidP="001F5C0C">
      <w:pPr>
        <w:numPr>
          <w:ilvl w:val="0"/>
          <w:numId w:val="1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Enerji formları</w:t>
      </w:r>
    </w:p>
    <w:p w14:paraId="7CC58851" w14:textId="77777777" w:rsidR="001F5C0C" w:rsidRPr="0004761D" w:rsidRDefault="001F5C0C" w:rsidP="001F5C0C">
      <w:pPr>
        <w:numPr>
          <w:ilvl w:val="0"/>
          <w:numId w:val="1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Sabit eşikler</w:t>
      </w:r>
    </w:p>
    <w:p w14:paraId="410B97FE" w14:textId="77777777" w:rsidR="001F5C0C" w:rsidRPr="0004761D" w:rsidRDefault="001F5C0C" w:rsidP="001F5C0C">
      <w:pPr>
        <w:numPr>
          <w:ilvl w:val="0"/>
          <w:numId w:val="19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Dilsel kurallar</w:t>
      </w:r>
    </w:p>
    <w:p w14:paraId="74D2BBD2" w14:textId="77777777" w:rsidR="001F5C0C" w:rsidRPr="0004761D" w:rsidRDefault="001F5C0C" w:rsidP="001F5C0C">
      <w:pPr>
        <w:numPr>
          <w:ilvl w:val="0"/>
          <w:numId w:val="1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Boolean işlemler</w:t>
      </w:r>
    </w:p>
    <w:p w14:paraId="537C4B3E" w14:textId="77777777" w:rsidR="001F5C0C" w:rsidRPr="0004761D" w:rsidRDefault="001F5C0C" w:rsidP="001F5C0C">
      <w:pPr>
        <w:numPr>
          <w:ilvl w:val="0"/>
          <w:numId w:val="1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Mantık devreleri</w:t>
      </w:r>
    </w:p>
    <w:p w14:paraId="625F6F59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78813FED" w14:textId="2EDFA801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8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“Ağırlık Merkezi” yöntemi nerede kullanılır?</w:t>
      </w:r>
    </w:p>
    <w:p w14:paraId="3E95EB4B" w14:textId="77777777" w:rsidR="003E7959" w:rsidRPr="0004761D" w:rsidRDefault="003E7959" w:rsidP="003E7959">
      <w:pPr>
        <w:numPr>
          <w:ilvl w:val="0"/>
          <w:numId w:val="2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Çıkarım motoru tasarımında</w:t>
      </w:r>
    </w:p>
    <w:p w14:paraId="5F81A95B" w14:textId="77777777" w:rsidR="003E7959" w:rsidRPr="0004761D" w:rsidRDefault="003E7959" w:rsidP="003E7959">
      <w:pPr>
        <w:numPr>
          <w:ilvl w:val="0"/>
          <w:numId w:val="2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Girişleri normalize etmede</w:t>
      </w:r>
    </w:p>
    <w:p w14:paraId="5E92953A" w14:textId="77777777" w:rsidR="003E7959" w:rsidRPr="0004761D" w:rsidRDefault="003E7959" w:rsidP="003E7959">
      <w:pPr>
        <w:numPr>
          <w:ilvl w:val="0"/>
          <w:numId w:val="2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Bilgi tabanı oluştururken</w:t>
      </w:r>
    </w:p>
    <w:p w14:paraId="07EBAC06" w14:textId="77777777" w:rsidR="00307ABA" w:rsidRPr="0004761D" w:rsidRDefault="00307ABA" w:rsidP="00307ABA">
      <w:pPr>
        <w:numPr>
          <w:ilvl w:val="0"/>
          <w:numId w:val="20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Durulama işleminde</w:t>
      </w:r>
    </w:p>
    <w:p w14:paraId="16DFEF4B" w14:textId="77777777" w:rsidR="003E7959" w:rsidRPr="0004761D" w:rsidRDefault="003E7959" w:rsidP="003E7959">
      <w:pPr>
        <w:numPr>
          <w:ilvl w:val="0"/>
          <w:numId w:val="2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Üyelik fonksiyonu seçerken</w:t>
      </w:r>
    </w:p>
    <w:p w14:paraId="16044659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6391C26E" w14:textId="21622536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1</w:t>
      </w:r>
      <w:r w:rsidR="000F49FD">
        <w:rPr>
          <w:rFonts w:eastAsia="Cambria" w:cs="Cambria"/>
          <w:b/>
          <w:bCs/>
          <w:kern w:val="2"/>
          <w:lang w:eastAsia="tr-TR"/>
        </w:rPr>
        <w:t>9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Japonya’nın Sendai metrosunda bulanık mantığın kullanılmasıyla ne sağlanmıştır?</w:t>
      </w:r>
    </w:p>
    <w:p w14:paraId="4553E974" w14:textId="77777777" w:rsidR="00307ABA" w:rsidRPr="0004761D" w:rsidRDefault="00307ABA" w:rsidP="00307ABA">
      <w:pPr>
        <w:numPr>
          <w:ilvl w:val="0"/>
          <w:numId w:val="2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Frenleme süresi uzamıştır</w:t>
      </w:r>
    </w:p>
    <w:p w14:paraId="67EB2BE7" w14:textId="77777777" w:rsidR="000F49FD" w:rsidRPr="0004761D" w:rsidRDefault="000F49FD" w:rsidP="000F49FD">
      <w:pPr>
        <w:numPr>
          <w:ilvl w:val="0"/>
          <w:numId w:val="2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Trenler hızlanmıştır</w:t>
      </w:r>
    </w:p>
    <w:p w14:paraId="69DCE47A" w14:textId="77777777" w:rsidR="001F5C0C" w:rsidRPr="0004761D" w:rsidRDefault="001F5C0C" w:rsidP="001F5C0C">
      <w:pPr>
        <w:numPr>
          <w:ilvl w:val="0"/>
          <w:numId w:val="2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Yolcu sayısı artmıştır</w:t>
      </w:r>
    </w:p>
    <w:p w14:paraId="5A361973" w14:textId="77777777" w:rsidR="001F5C0C" w:rsidRPr="0004761D" w:rsidRDefault="001F5C0C" w:rsidP="001F5C0C">
      <w:pPr>
        <w:numPr>
          <w:ilvl w:val="0"/>
          <w:numId w:val="2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Yakıt tüketimi artmıştır</w:t>
      </w:r>
    </w:p>
    <w:p w14:paraId="687B37A7" w14:textId="77777777" w:rsidR="001F5C0C" w:rsidRPr="0004761D" w:rsidRDefault="001F5C0C" w:rsidP="001F5C0C">
      <w:pPr>
        <w:numPr>
          <w:ilvl w:val="0"/>
          <w:numId w:val="21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Rahat seyahat ve enerji tasarrufu</w:t>
      </w:r>
    </w:p>
    <w:p w14:paraId="5FF903F7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75E9B565" w14:textId="649DB5E3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20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Hangisi ANFIS modelinin veri odaklı çalıştığını gösteren bir özelliktir?</w:t>
      </w:r>
    </w:p>
    <w:p w14:paraId="21E0CB8B" w14:textId="77777777" w:rsidR="001F5C0C" w:rsidRPr="0004761D" w:rsidRDefault="001F5C0C" w:rsidP="001F5C0C">
      <w:pPr>
        <w:numPr>
          <w:ilvl w:val="0"/>
          <w:numId w:val="2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Kural sayısı sabittir</w:t>
      </w:r>
    </w:p>
    <w:p w14:paraId="47ED640B" w14:textId="77777777" w:rsidR="001F5C0C" w:rsidRPr="0004761D" w:rsidRDefault="001F5C0C" w:rsidP="001F5C0C">
      <w:pPr>
        <w:numPr>
          <w:ilvl w:val="0"/>
          <w:numId w:val="23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Eğitim verisine göre parametre günceller</w:t>
      </w:r>
    </w:p>
    <w:p w14:paraId="7923DDF3" w14:textId="77777777" w:rsidR="001F5C0C" w:rsidRPr="0004761D" w:rsidRDefault="001F5C0C" w:rsidP="001F5C0C">
      <w:pPr>
        <w:numPr>
          <w:ilvl w:val="0"/>
          <w:numId w:val="2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 xml:space="preserve">Model statik 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>ekilde tanımlanır</w:t>
      </w:r>
    </w:p>
    <w:p w14:paraId="700698F4" w14:textId="77777777" w:rsidR="001F5C0C" w:rsidRPr="0004761D" w:rsidRDefault="001F5C0C" w:rsidP="001F5C0C">
      <w:pPr>
        <w:numPr>
          <w:ilvl w:val="0"/>
          <w:numId w:val="2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Girişler sabit kalır</w:t>
      </w:r>
    </w:p>
    <w:p w14:paraId="4826B536" w14:textId="77777777" w:rsidR="001F5C0C" w:rsidRPr="0004761D" w:rsidRDefault="001F5C0C" w:rsidP="001F5C0C">
      <w:pPr>
        <w:numPr>
          <w:ilvl w:val="0"/>
          <w:numId w:val="23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Dilsel bilgiler dışarıdan girilir</w:t>
      </w:r>
    </w:p>
    <w:p w14:paraId="1002BA1A" w14:textId="77777777" w:rsidR="001F5C0C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1FD4EDAD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3B38D219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0471ABD0" w14:textId="77777777" w:rsidR="000376D4" w:rsidRPr="0004761D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53AA36FC" w14:textId="27C0110C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21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Aşağıdaki fonksiyonlardan hangisi ANFIS’te tercih edilen bir üyelik fonksiyonudur?</w:t>
      </w:r>
    </w:p>
    <w:p w14:paraId="04C88AD8" w14:textId="77777777" w:rsidR="000F49FD" w:rsidRPr="0004761D" w:rsidRDefault="000F49FD" w:rsidP="000F49FD">
      <w:pPr>
        <w:numPr>
          <w:ilvl w:val="0"/>
          <w:numId w:val="24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Dirac Fonksiyonu</w:t>
      </w:r>
    </w:p>
    <w:p w14:paraId="440C3C96" w14:textId="77777777" w:rsidR="001F5C0C" w:rsidRPr="0004761D" w:rsidRDefault="001F5C0C" w:rsidP="001F5C0C">
      <w:pPr>
        <w:numPr>
          <w:ilvl w:val="0"/>
          <w:numId w:val="2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Lojik Fonksiyonu</w:t>
      </w:r>
    </w:p>
    <w:p w14:paraId="247D1492" w14:textId="77777777" w:rsidR="001F5C0C" w:rsidRPr="0004761D" w:rsidRDefault="001F5C0C" w:rsidP="001F5C0C">
      <w:pPr>
        <w:numPr>
          <w:ilvl w:val="0"/>
          <w:numId w:val="24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Sinüs Fonksiyonu</w:t>
      </w:r>
    </w:p>
    <w:p w14:paraId="6D8AE2DA" w14:textId="77777777" w:rsidR="001F5C0C" w:rsidRPr="0004761D" w:rsidRDefault="001F5C0C" w:rsidP="001F5C0C">
      <w:pPr>
        <w:numPr>
          <w:ilvl w:val="0"/>
          <w:numId w:val="24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Bell Fonksiyonu</w:t>
      </w:r>
    </w:p>
    <w:p w14:paraId="042DBFC8" w14:textId="77777777" w:rsidR="001F5C0C" w:rsidRPr="0004761D" w:rsidRDefault="001F5C0C" w:rsidP="001F5C0C">
      <w:pPr>
        <w:numPr>
          <w:ilvl w:val="0"/>
          <w:numId w:val="24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Basamak Fonksiyonu</w:t>
      </w:r>
    </w:p>
    <w:p w14:paraId="5EF9D229" w14:textId="77777777" w:rsidR="001F5C0C" w:rsidRPr="0004761D" w:rsidRDefault="001F5C0C" w:rsidP="001F5C0C">
      <w:pPr>
        <w:jc w:val="left"/>
        <w:rPr>
          <w:rFonts w:eastAsia="Segoe UI Symbol" w:cs="Segoe UI Symbol"/>
          <w:kern w:val="2"/>
          <w:lang w:eastAsia="tr-TR"/>
        </w:rPr>
      </w:pPr>
    </w:p>
    <w:p w14:paraId="385F6A78" w14:textId="5BFB096B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22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ANFIS’te kural oluşturma aşağıdakilerden hangisiyle mümkün hale gelir?</w:t>
      </w:r>
    </w:p>
    <w:p w14:paraId="1CD893D1" w14:textId="77777777" w:rsidR="000F49FD" w:rsidRPr="0004761D" w:rsidRDefault="000F49FD" w:rsidP="000F49FD">
      <w:pPr>
        <w:numPr>
          <w:ilvl w:val="0"/>
          <w:numId w:val="25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Veriye dayalı öğrenme ve uzman bilgisi</w:t>
      </w:r>
    </w:p>
    <w:p w14:paraId="06E9ED9C" w14:textId="77777777" w:rsidR="000F49FD" w:rsidRPr="0004761D" w:rsidRDefault="000F49FD" w:rsidP="000F49FD">
      <w:pPr>
        <w:numPr>
          <w:ilvl w:val="0"/>
          <w:numId w:val="2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Matris dönüşümü</w:t>
      </w:r>
    </w:p>
    <w:p w14:paraId="3F844633" w14:textId="77777777" w:rsidR="001F5C0C" w:rsidRPr="0004761D" w:rsidRDefault="001F5C0C" w:rsidP="001F5C0C">
      <w:pPr>
        <w:numPr>
          <w:ilvl w:val="0"/>
          <w:numId w:val="2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Ön tanımlı FIS tabloları</w:t>
      </w:r>
    </w:p>
    <w:p w14:paraId="5085ECBE" w14:textId="77777777" w:rsidR="001F5C0C" w:rsidRPr="0004761D" w:rsidRDefault="001F5C0C" w:rsidP="001F5C0C">
      <w:pPr>
        <w:numPr>
          <w:ilvl w:val="0"/>
          <w:numId w:val="2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Sabit öğrenme katsayısı</w:t>
      </w:r>
    </w:p>
    <w:p w14:paraId="45FE9A22" w14:textId="77777777" w:rsidR="001F5C0C" w:rsidRPr="0004761D" w:rsidRDefault="001F5C0C" w:rsidP="001F5C0C">
      <w:pPr>
        <w:numPr>
          <w:ilvl w:val="0"/>
          <w:numId w:val="25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 xml:space="preserve">Sabit kural 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>emaları</w:t>
      </w:r>
    </w:p>
    <w:p w14:paraId="6BA84E48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32D01E90" w14:textId="5653BD95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23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Sugeno tipi kuralların ANFIS modeline entegrasyonu hangi faydayı sağlar?</w:t>
      </w:r>
    </w:p>
    <w:p w14:paraId="75313E45" w14:textId="77777777" w:rsidR="001F5C0C" w:rsidRPr="0004761D" w:rsidRDefault="001F5C0C" w:rsidP="001F5C0C">
      <w:pPr>
        <w:numPr>
          <w:ilvl w:val="0"/>
          <w:numId w:val="2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Yalnızca 0-1 çıktı üretimi</w:t>
      </w:r>
    </w:p>
    <w:p w14:paraId="09506D74" w14:textId="77777777" w:rsidR="000F49FD" w:rsidRPr="0004761D" w:rsidRDefault="000F49FD" w:rsidP="000F49FD">
      <w:pPr>
        <w:numPr>
          <w:ilvl w:val="0"/>
          <w:numId w:val="26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Matematiksel işlem kolaylığı</w:t>
      </w:r>
    </w:p>
    <w:p w14:paraId="7D2ED399" w14:textId="77777777" w:rsidR="001F5C0C" w:rsidRPr="0004761D" w:rsidRDefault="001F5C0C" w:rsidP="001F5C0C">
      <w:pPr>
        <w:numPr>
          <w:ilvl w:val="0"/>
          <w:numId w:val="2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Kesin kararlar oluşturma</w:t>
      </w:r>
    </w:p>
    <w:p w14:paraId="17019CF9" w14:textId="77777777" w:rsidR="001F5C0C" w:rsidRPr="0004761D" w:rsidRDefault="001F5C0C" w:rsidP="001F5C0C">
      <w:pPr>
        <w:numPr>
          <w:ilvl w:val="0"/>
          <w:numId w:val="26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Sadece Mamdani sistemlerle uyum</w:t>
      </w:r>
    </w:p>
    <w:p w14:paraId="33EFBF72" w14:textId="77777777" w:rsidR="001F5C0C" w:rsidRPr="0004761D" w:rsidRDefault="001F5C0C" w:rsidP="001F5C0C">
      <w:pPr>
        <w:numPr>
          <w:ilvl w:val="0"/>
          <w:numId w:val="26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Giri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 xml:space="preserve"> sayısının sınırlandırılması</w:t>
      </w:r>
    </w:p>
    <w:p w14:paraId="0F903ABB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5DCBE0E2" w14:textId="5A84E0BB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24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ANFIS’te m</w:t>
      </w:r>
      <w:r w:rsidRPr="0004761D">
        <w:rPr>
          <w:rFonts w:eastAsia="Segoe UI Symbol" w:cs="Segoe UI Symbol"/>
          <w:kern w:val="2"/>
          <w:lang w:eastAsia="tr-TR"/>
        </w:rPr>
        <w:t>elez ö</w:t>
      </w:r>
      <w:r w:rsidRPr="0004761D">
        <w:rPr>
          <w:rFonts w:eastAsia="Arial" w:cs="Arial"/>
          <w:kern w:val="2"/>
          <w:lang w:eastAsia="tr-TR"/>
        </w:rPr>
        <w:t>ğ</w:t>
      </w:r>
      <w:r w:rsidRPr="0004761D">
        <w:rPr>
          <w:rFonts w:eastAsia="Cambria" w:cs="Cambria"/>
          <w:kern w:val="2"/>
          <w:lang w:eastAsia="tr-TR"/>
        </w:rPr>
        <w:t>renme algoritmasının temel özelliği nedir?</w:t>
      </w:r>
    </w:p>
    <w:p w14:paraId="46F154C3" w14:textId="77777777" w:rsidR="000F49FD" w:rsidRPr="0004761D" w:rsidRDefault="000F49FD" w:rsidP="000F49FD">
      <w:pPr>
        <w:numPr>
          <w:ilvl w:val="0"/>
          <w:numId w:val="27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Kuralları rastgele üretmesi</w:t>
      </w:r>
    </w:p>
    <w:p w14:paraId="717F35D6" w14:textId="77777777" w:rsidR="001F5C0C" w:rsidRPr="0004761D" w:rsidRDefault="001F5C0C" w:rsidP="001F5C0C">
      <w:pPr>
        <w:numPr>
          <w:ilvl w:val="0"/>
          <w:numId w:val="2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Her katmanın çıktısını sabit tutması</w:t>
      </w:r>
    </w:p>
    <w:p w14:paraId="3841369F" w14:textId="77777777" w:rsidR="001F5C0C" w:rsidRPr="0004761D" w:rsidRDefault="001F5C0C" w:rsidP="001F5C0C">
      <w:pPr>
        <w:numPr>
          <w:ilvl w:val="0"/>
          <w:numId w:val="27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Hem giriş hem de sonuç parametrelerini optimize etmesi</w:t>
      </w:r>
    </w:p>
    <w:p w14:paraId="03F3DC16" w14:textId="77777777" w:rsidR="001F5C0C" w:rsidRPr="0004761D" w:rsidRDefault="001F5C0C" w:rsidP="001F5C0C">
      <w:pPr>
        <w:numPr>
          <w:ilvl w:val="0"/>
          <w:numId w:val="2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Tüm veriyi normalle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>tirmesi</w:t>
      </w:r>
    </w:p>
    <w:p w14:paraId="3D4EE792" w14:textId="77777777" w:rsidR="001F5C0C" w:rsidRPr="0004761D" w:rsidRDefault="001F5C0C" w:rsidP="001F5C0C">
      <w:pPr>
        <w:numPr>
          <w:ilvl w:val="0"/>
          <w:numId w:val="27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Sugeno yerine Mamdani kullanması</w:t>
      </w:r>
    </w:p>
    <w:p w14:paraId="1716B2FE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0A91BF38" w14:textId="0153DCAF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25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ANFIS modelde RMSE neyi temsil eder?</w:t>
      </w:r>
    </w:p>
    <w:p w14:paraId="0E063CB9" w14:textId="77777777" w:rsidR="000F49FD" w:rsidRPr="0004761D" w:rsidRDefault="000F49FD" w:rsidP="000F49FD">
      <w:pPr>
        <w:numPr>
          <w:ilvl w:val="0"/>
          <w:numId w:val="2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Giri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 xml:space="preserve"> sayısını</w:t>
      </w:r>
    </w:p>
    <w:p w14:paraId="14616EE9" w14:textId="77777777" w:rsidR="001F5C0C" w:rsidRPr="0004761D" w:rsidRDefault="001F5C0C" w:rsidP="001F5C0C">
      <w:pPr>
        <w:numPr>
          <w:ilvl w:val="0"/>
          <w:numId w:val="2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Toplam eğitim süresini</w:t>
      </w:r>
    </w:p>
    <w:p w14:paraId="78E89085" w14:textId="77777777" w:rsidR="001F5C0C" w:rsidRPr="0004761D" w:rsidRDefault="001F5C0C" w:rsidP="001F5C0C">
      <w:pPr>
        <w:numPr>
          <w:ilvl w:val="0"/>
          <w:numId w:val="2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Kuralların doğruluğunu</w:t>
      </w:r>
    </w:p>
    <w:p w14:paraId="0CFD4125" w14:textId="77777777" w:rsidR="001F5C0C" w:rsidRPr="0004761D" w:rsidRDefault="001F5C0C" w:rsidP="001F5C0C">
      <w:pPr>
        <w:numPr>
          <w:ilvl w:val="0"/>
          <w:numId w:val="28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Modelin öğrenme başarısını</w:t>
      </w:r>
    </w:p>
    <w:p w14:paraId="51B40E37" w14:textId="77777777" w:rsidR="001F5C0C" w:rsidRPr="0004761D" w:rsidRDefault="001F5C0C" w:rsidP="001F5C0C">
      <w:pPr>
        <w:numPr>
          <w:ilvl w:val="0"/>
          <w:numId w:val="28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Üyelik fonksiyonu merkezini</w:t>
      </w:r>
    </w:p>
    <w:p w14:paraId="03922714" w14:textId="7777777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18F1EE9A" w14:textId="4678D010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26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</w:t>
      </w:r>
      <w:r w:rsidRPr="0004761D">
        <w:rPr>
          <w:rFonts w:eastAsia="Segoe UI Symbol" w:cs="Segoe UI Symbol"/>
          <w:kern w:val="2"/>
          <w:lang w:eastAsia="tr-TR"/>
        </w:rPr>
        <w:t>ANFIS modelinin ba</w:t>
      </w:r>
      <w:r w:rsidRPr="0004761D">
        <w:rPr>
          <w:rFonts w:eastAsia="Arial" w:cs="Arial"/>
          <w:kern w:val="2"/>
          <w:lang w:eastAsia="tr-TR"/>
        </w:rPr>
        <w:t>ş</w:t>
      </w:r>
      <w:r w:rsidRPr="0004761D">
        <w:rPr>
          <w:rFonts w:eastAsia="Cambria" w:cs="Cambria"/>
          <w:kern w:val="2"/>
          <w:lang w:eastAsia="tr-TR"/>
        </w:rPr>
        <w:t>arısı en çok hangi faktöre bağlıdır?</w:t>
      </w:r>
    </w:p>
    <w:p w14:paraId="43EF6C42" w14:textId="77777777" w:rsidR="007005E8" w:rsidRPr="0004761D" w:rsidRDefault="007005E8" w:rsidP="007005E8">
      <w:pPr>
        <w:numPr>
          <w:ilvl w:val="0"/>
          <w:numId w:val="2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Çıktı katmanının sadeli</w:t>
      </w:r>
      <w:r w:rsidRPr="0004761D">
        <w:rPr>
          <w:rFonts w:eastAsia="Arial" w:cs="Arial"/>
          <w:kern w:val="2"/>
          <w:lang w:eastAsia="tr-TR"/>
        </w:rPr>
        <w:t>ğ</w:t>
      </w:r>
      <w:r w:rsidRPr="0004761D">
        <w:rPr>
          <w:rFonts w:eastAsia="Cambria" w:cs="Cambria"/>
          <w:kern w:val="2"/>
          <w:lang w:eastAsia="tr-TR"/>
        </w:rPr>
        <w:t>ine</w:t>
      </w:r>
    </w:p>
    <w:p w14:paraId="55229D7A" w14:textId="77777777" w:rsidR="007005E8" w:rsidRPr="0004761D" w:rsidRDefault="007005E8" w:rsidP="007005E8">
      <w:pPr>
        <w:numPr>
          <w:ilvl w:val="0"/>
          <w:numId w:val="29"/>
        </w:numPr>
        <w:spacing w:after="160"/>
        <w:contextualSpacing/>
        <w:jc w:val="left"/>
        <w:rPr>
          <w:rFonts w:eastAsia="Segoe UI Symbol" w:cs="Segoe UI Symbol"/>
          <w:kern w:val="2"/>
          <w:lang w:eastAsia="tr-TR"/>
        </w:rPr>
      </w:pPr>
      <w:r w:rsidRPr="0004761D">
        <w:rPr>
          <w:rFonts w:eastAsia="Segoe UI Symbol" w:cs="Segoe UI Symbol"/>
          <w:kern w:val="2"/>
          <w:lang w:eastAsia="tr-TR"/>
        </w:rPr>
        <w:t>Grafiksel arayüzün yapısına</w:t>
      </w:r>
    </w:p>
    <w:p w14:paraId="064365D7" w14:textId="77777777" w:rsidR="007005E8" w:rsidRPr="0004761D" w:rsidRDefault="007005E8" w:rsidP="007005E8">
      <w:pPr>
        <w:numPr>
          <w:ilvl w:val="0"/>
          <w:numId w:val="2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Sugeno kuralının sayısına</w:t>
      </w:r>
    </w:p>
    <w:p w14:paraId="145B569A" w14:textId="77777777" w:rsidR="001F5C0C" w:rsidRPr="0004761D" w:rsidRDefault="001F5C0C" w:rsidP="001F5C0C">
      <w:pPr>
        <w:numPr>
          <w:ilvl w:val="0"/>
          <w:numId w:val="29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Giriş sayısının çokluğuna</w:t>
      </w:r>
    </w:p>
    <w:p w14:paraId="0F15FE75" w14:textId="77777777" w:rsidR="001F5C0C" w:rsidRPr="0004761D" w:rsidRDefault="001F5C0C" w:rsidP="001F5C0C">
      <w:pPr>
        <w:numPr>
          <w:ilvl w:val="0"/>
          <w:numId w:val="29"/>
        </w:numPr>
        <w:spacing w:after="160"/>
        <w:contextualSpacing/>
        <w:jc w:val="left"/>
        <w:rPr>
          <w:rFonts w:eastAsia="Segoe UI Symbol" w:cs="Segoe UI Symbol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Eğitim verisinin kalitesine</w:t>
      </w:r>
    </w:p>
    <w:p w14:paraId="688EF28D" w14:textId="77777777" w:rsidR="001F5C0C" w:rsidRDefault="001F5C0C" w:rsidP="001F5C0C">
      <w:pPr>
        <w:jc w:val="left"/>
        <w:rPr>
          <w:rFonts w:eastAsia="Cambria" w:cs="Cambria"/>
          <w:kern w:val="2"/>
          <w:lang w:eastAsia="tr-TR"/>
        </w:rPr>
      </w:pPr>
    </w:p>
    <w:p w14:paraId="7812B445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4B59D473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15666694" w14:textId="77777777" w:rsidR="000376D4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2520EC18" w14:textId="77777777" w:rsidR="000376D4" w:rsidRPr="0004761D" w:rsidRDefault="000376D4" w:rsidP="001F5C0C">
      <w:pPr>
        <w:jc w:val="left"/>
        <w:rPr>
          <w:rFonts w:eastAsia="Cambria" w:cs="Cambria"/>
          <w:kern w:val="2"/>
          <w:lang w:eastAsia="tr-TR"/>
        </w:rPr>
      </w:pPr>
    </w:p>
    <w:p w14:paraId="5356B303" w14:textId="6EDC4D37" w:rsidR="001F5C0C" w:rsidRPr="0004761D" w:rsidRDefault="001F5C0C" w:rsidP="001F5C0C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 w:rsidR="00730A9B">
        <w:rPr>
          <w:rFonts w:eastAsia="Cambria" w:cs="Cambria"/>
          <w:b/>
          <w:bCs/>
          <w:kern w:val="2"/>
          <w:lang w:eastAsia="tr-TR"/>
        </w:rPr>
        <w:t>27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Çin Odası deneyinin temel iddiası nedir?</w:t>
      </w:r>
    </w:p>
    <w:p w14:paraId="401E5AF9" w14:textId="77777777" w:rsidR="001F5C0C" w:rsidRPr="0004761D" w:rsidRDefault="001F5C0C" w:rsidP="001F5C0C">
      <w:pPr>
        <w:numPr>
          <w:ilvl w:val="0"/>
          <w:numId w:val="3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Bilgisayarların daha zeki olabileceği</w:t>
      </w:r>
    </w:p>
    <w:p w14:paraId="6794D6F9" w14:textId="77777777" w:rsidR="001F5C0C" w:rsidRPr="0004761D" w:rsidRDefault="001F5C0C" w:rsidP="001F5C0C">
      <w:pPr>
        <w:numPr>
          <w:ilvl w:val="0"/>
          <w:numId w:val="30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Sadece algoritmalarla bilinç geliştirilemeyeceği</w:t>
      </w:r>
    </w:p>
    <w:p w14:paraId="54080A76" w14:textId="77777777" w:rsidR="001F5C0C" w:rsidRPr="0004761D" w:rsidRDefault="001F5C0C" w:rsidP="001F5C0C">
      <w:pPr>
        <w:numPr>
          <w:ilvl w:val="0"/>
          <w:numId w:val="3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Makinelerin öğrenebileceği</w:t>
      </w:r>
    </w:p>
    <w:p w14:paraId="5386424F" w14:textId="77777777" w:rsidR="001F5C0C" w:rsidRPr="0004761D" w:rsidRDefault="001F5C0C" w:rsidP="001F5C0C">
      <w:pPr>
        <w:numPr>
          <w:ilvl w:val="0"/>
          <w:numId w:val="3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Yapay zekâ programlarının hızlı karar verebildiği</w:t>
      </w:r>
    </w:p>
    <w:p w14:paraId="60AAAAB0" w14:textId="77777777" w:rsidR="001F5C0C" w:rsidRPr="0004761D" w:rsidRDefault="001F5C0C" w:rsidP="001F5C0C">
      <w:pPr>
        <w:numPr>
          <w:ilvl w:val="0"/>
          <w:numId w:val="30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Girdi-çıktı ilişkilerinin önemli olduğu</w:t>
      </w:r>
    </w:p>
    <w:p w14:paraId="0E63018D" w14:textId="77777777" w:rsidR="001F5C0C" w:rsidRPr="0004761D" w:rsidRDefault="001F5C0C" w:rsidP="001F5C0C">
      <w:pPr>
        <w:spacing w:after="160"/>
        <w:contextualSpacing/>
        <w:jc w:val="left"/>
        <w:rPr>
          <w:rFonts w:eastAsia="Cambria" w:cs="Cambria"/>
          <w:kern w:val="2"/>
          <w:lang w:eastAsia="tr-TR"/>
        </w:rPr>
      </w:pPr>
    </w:p>
    <w:p w14:paraId="475F5FCB" w14:textId="188C9F5C" w:rsidR="005301B2" w:rsidRPr="0004761D" w:rsidRDefault="005301B2" w:rsidP="005301B2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28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Deep Blue bilgisayarının satrançta Kasparov'u yenmesi hangi yapay zekâ tekniğinin başarısıdır?</w:t>
      </w:r>
    </w:p>
    <w:p w14:paraId="56030A5F" w14:textId="77777777" w:rsidR="00A3669E" w:rsidRPr="0004761D" w:rsidRDefault="00A3669E" w:rsidP="00A3669E">
      <w:pPr>
        <w:numPr>
          <w:ilvl w:val="0"/>
          <w:numId w:val="3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Uzman sistem</w:t>
      </w:r>
    </w:p>
    <w:p w14:paraId="7B04F214" w14:textId="77777777" w:rsidR="00A3669E" w:rsidRPr="0004761D" w:rsidRDefault="00A3669E" w:rsidP="00A3669E">
      <w:pPr>
        <w:numPr>
          <w:ilvl w:val="0"/>
          <w:numId w:val="3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Veri madenciliği</w:t>
      </w:r>
    </w:p>
    <w:p w14:paraId="5E5FE55F" w14:textId="77777777" w:rsidR="000F49FD" w:rsidRPr="0004761D" w:rsidRDefault="000F49FD" w:rsidP="000F49FD">
      <w:pPr>
        <w:numPr>
          <w:ilvl w:val="0"/>
          <w:numId w:val="3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Genetik algoritma</w:t>
      </w:r>
    </w:p>
    <w:p w14:paraId="4C70628B" w14:textId="77777777" w:rsidR="000F49FD" w:rsidRPr="0004761D" w:rsidRDefault="000F49FD" w:rsidP="000F49FD">
      <w:pPr>
        <w:numPr>
          <w:ilvl w:val="0"/>
          <w:numId w:val="31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Görüntü işleme</w:t>
      </w:r>
    </w:p>
    <w:p w14:paraId="30EAD600" w14:textId="77777777" w:rsidR="005301B2" w:rsidRPr="0004761D" w:rsidRDefault="005301B2" w:rsidP="005301B2">
      <w:pPr>
        <w:numPr>
          <w:ilvl w:val="0"/>
          <w:numId w:val="31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Statik değerlendirme fonksiyonu ve buluşsal arama</w:t>
      </w:r>
    </w:p>
    <w:p w14:paraId="1D7A9821" w14:textId="77777777" w:rsidR="005301B2" w:rsidRPr="0004761D" w:rsidRDefault="005301B2" w:rsidP="005301B2">
      <w:pPr>
        <w:jc w:val="left"/>
        <w:rPr>
          <w:rFonts w:eastAsia="Cambria" w:cs="Cambria"/>
          <w:kern w:val="2"/>
          <w:lang w:eastAsia="tr-TR"/>
        </w:rPr>
      </w:pPr>
    </w:p>
    <w:p w14:paraId="032ADA8C" w14:textId="57F08371" w:rsidR="005301B2" w:rsidRPr="0004761D" w:rsidRDefault="005301B2" w:rsidP="005301B2">
      <w:pPr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b/>
          <w:bCs/>
          <w:kern w:val="2"/>
          <w:lang w:eastAsia="tr-TR"/>
        </w:rPr>
        <w:t xml:space="preserve">Soru </w:t>
      </w:r>
      <w:r>
        <w:rPr>
          <w:rFonts w:eastAsia="Cambria" w:cs="Cambria"/>
          <w:b/>
          <w:bCs/>
          <w:kern w:val="2"/>
          <w:lang w:eastAsia="tr-TR"/>
        </w:rPr>
        <w:t>29</w:t>
      </w:r>
      <w:r w:rsidRPr="0004761D">
        <w:rPr>
          <w:rFonts w:eastAsia="Cambria" w:cs="Cambria"/>
          <w:b/>
          <w:bCs/>
          <w:kern w:val="2"/>
          <w:lang w:eastAsia="tr-TR"/>
        </w:rPr>
        <w:t>:</w:t>
      </w:r>
      <w:r w:rsidRPr="0004761D">
        <w:rPr>
          <w:rFonts w:eastAsia="Cambria" w:cs="Cambria"/>
          <w:kern w:val="2"/>
          <w:lang w:eastAsia="tr-TR"/>
        </w:rPr>
        <w:t xml:space="preserve"> Deneyimle öğrenen yapay zekâ sistemi hangi kavramı tanımlar?</w:t>
      </w:r>
    </w:p>
    <w:p w14:paraId="4DD7B1A8" w14:textId="77777777" w:rsidR="000F49FD" w:rsidRPr="0004761D" w:rsidRDefault="000F49FD" w:rsidP="000F49FD">
      <w:pPr>
        <w:numPr>
          <w:ilvl w:val="0"/>
          <w:numId w:val="3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Bilgi madenciliği</w:t>
      </w:r>
    </w:p>
    <w:p w14:paraId="1E0ED4F3" w14:textId="77777777" w:rsidR="005301B2" w:rsidRPr="0004761D" w:rsidRDefault="005301B2" w:rsidP="005301B2">
      <w:pPr>
        <w:numPr>
          <w:ilvl w:val="0"/>
          <w:numId w:val="3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Derin öğrenme</w:t>
      </w:r>
    </w:p>
    <w:p w14:paraId="3A0C2893" w14:textId="77777777" w:rsidR="005301B2" w:rsidRPr="0004761D" w:rsidRDefault="005301B2" w:rsidP="005301B2">
      <w:pPr>
        <w:numPr>
          <w:ilvl w:val="0"/>
          <w:numId w:val="3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Genetik kodlama</w:t>
      </w:r>
    </w:p>
    <w:p w14:paraId="7F7D6604" w14:textId="77777777" w:rsidR="005301B2" w:rsidRPr="0004761D" w:rsidRDefault="005301B2" w:rsidP="005301B2">
      <w:pPr>
        <w:numPr>
          <w:ilvl w:val="0"/>
          <w:numId w:val="32"/>
        </w:numPr>
        <w:spacing w:after="160"/>
        <w:contextualSpacing/>
        <w:jc w:val="left"/>
        <w:rPr>
          <w:rFonts w:eastAsia="Cambria" w:cs="Cambria"/>
          <w:kern w:val="2"/>
          <w:highlight w:val="yellow"/>
          <w:lang w:eastAsia="tr-TR"/>
        </w:rPr>
      </w:pPr>
      <w:r w:rsidRPr="0004761D">
        <w:rPr>
          <w:rFonts w:eastAsia="Cambria" w:cs="Cambria"/>
          <w:kern w:val="2"/>
          <w:highlight w:val="yellow"/>
          <w:lang w:eastAsia="tr-TR"/>
        </w:rPr>
        <w:t>Makine öğrenmesi</w:t>
      </w:r>
    </w:p>
    <w:p w14:paraId="08BFA6C3" w14:textId="77777777" w:rsidR="005301B2" w:rsidRPr="0004761D" w:rsidRDefault="005301B2" w:rsidP="005301B2">
      <w:pPr>
        <w:numPr>
          <w:ilvl w:val="0"/>
          <w:numId w:val="32"/>
        </w:numPr>
        <w:spacing w:after="160"/>
        <w:contextualSpacing/>
        <w:jc w:val="left"/>
        <w:rPr>
          <w:rFonts w:eastAsia="Cambria" w:cs="Cambria"/>
          <w:kern w:val="2"/>
          <w:lang w:eastAsia="tr-TR"/>
        </w:rPr>
      </w:pPr>
      <w:r w:rsidRPr="0004761D">
        <w:rPr>
          <w:rFonts w:eastAsia="Cambria" w:cs="Cambria"/>
          <w:kern w:val="2"/>
          <w:lang w:eastAsia="tr-TR"/>
        </w:rPr>
        <w:t>Doğal dil işleme</w:t>
      </w:r>
    </w:p>
    <w:p w14:paraId="662420F6" w14:textId="77777777" w:rsidR="005301B2" w:rsidRPr="0004761D" w:rsidRDefault="005301B2" w:rsidP="005301B2">
      <w:pPr>
        <w:jc w:val="left"/>
        <w:rPr>
          <w:rFonts w:eastAsia="Cambria" w:cs="Cambria"/>
          <w:kern w:val="2"/>
          <w:lang w:eastAsia="tr-TR"/>
        </w:rPr>
      </w:pPr>
    </w:p>
    <w:p w14:paraId="27E0A686" w14:textId="42BB212C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30</w:t>
      </w:r>
      <w:r w:rsidRPr="0004761D">
        <w:rPr>
          <w:b/>
          <w:bCs/>
        </w:rPr>
        <w:t>:</w:t>
      </w:r>
      <w:r w:rsidRPr="0004761D">
        <w:t xml:space="preserve"> Sinir ağlarında kullanılan “Devre dışı bırakma” yani “dropout” katmanı niçin kullanılır?</w:t>
      </w:r>
    </w:p>
    <w:p w14:paraId="66D52D52" w14:textId="77777777" w:rsidR="000F49FD" w:rsidRPr="0004761D" w:rsidRDefault="000F49FD" w:rsidP="000F49FD">
      <w:pPr>
        <w:pStyle w:val="ListParagraph"/>
        <w:numPr>
          <w:ilvl w:val="0"/>
          <w:numId w:val="33"/>
        </w:numPr>
        <w:jc w:val="left"/>
      </w:pPr>
      <w:r w:rsidRPr="0004761D">
        <w:t>Modelin doğruluğunu düşürmek için</w:t>
      </w:r>
    </w:p>
    <w:p w14:paraId="70613686" w14:textId="77777777" w:rsidR="005301B2" w:rsidRPr="0004761D" w:rsidRDefault="005301B2" w:rsidP="005301B2">
      <w:pPr>
        <w:pStyle w:val="ListParagraph"/>
        <w:numPr>
          <w:ilvl w:val="0"/>
          <w:numId w:val="33"/>
        </w:numPr>
        <w:jc w:val="left"/>
      </w:pPr>
      <w:r w:rsidRPr="0004761D">
        <w:t>Modelin boyutunu artırmak için</w:t>
      </w:r>
    </w:p>
    <w:p w14:paraId="5C759655" w14:textId="77777777" w:rsidR="005301B2" w:rsidRPr="0004761D" w:rsidRDefault="005301B2" w:rsidP="005301B2">
      <w:pPr>
        <w:pStyle w:val="ListParagraph"/>
        <w:numPr>
          <w:ilvl w:val="0"/>
          <w:numId w:val="33"/>
        </w:numPr>
        <w:jc w:val="left"/>
        <w:rPr>
          <w:highlight w:val="yellow"/>
        </w:rPr>
      </w:pPr>
      <w:r w:rsidRPr="0004761D">
        <w:rPr>
          <w:highlight w:val="yellow"/>
        </w:rPr>
        <w:t>Aşırı öğrenmeyi azaltmak için</w:t>
      </w:r>
    </w:p>
    <w:p w14:paraId="26152B33" w14:textId="77777777" w:rsidR="005301B2" w:rsidRPr="0004761D" w:rsidRDefault="005301B2" w:rsidP="005301B2">
      <w:pPr>
        <w:pStyle w:val="ListParagraph"/>
        <w:numPr>
          <w:ilvl w:val="0"/>
          <w:numId w:val="33"/>
        </w:numPr>
        <w:jc w:val="left"/>
      </w:pPr>
      <w:r w:rsidRPr="0004761D">
        <w:t>Eğitim verisini çoğaltmak için</w:t>
      </w:r>
    </w:p>
    <w:p w14:paraId="152701B9" w14:textId="77777777" w:rsidR="005301B2" w:rsidRPr="0004761D" w:rsidRDefault="005301B2" w:rsidP="005301B2">
      <w:pPr>
        <w:pStyle w:val="ListParagraph"/>
        <w:numPr>
          <w:ilvl w:val="0"/>
          <w:numId w:val="33"/>
        </w:numPr>
        <w:jc w:val="left"/>
      </w:pPr>
      <w:r w:rsidRPr="0004761D">
        <w:t>Aktivasyon fonksiyonunu değiştirmek için</w:t>
      </w:r>
    </w:p>
    <w:p w14:paraId="1DDC6007" w14:textId="77777777" w:rsidR="005301B2" w:rsidRPr="0004761D" w:rsidRDefault="005301B2" w:rsidP="005301B2">
      <w:pPr>
        <w:jc w:val="left"/>
      </w:pPr>
    </w:p>
    <w:p w14:paraId="2A5CA39E" w14:textId="21AD64A8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31</w:t>
      </w:r>
      <w:r w:rsidRPr="0004761D">
        <w:rPr>
          <w:b/>
          <w:bCs/>
        </w:rPr>
        <w:t>:</w:t>
      </w:r>
      <w:r w:rsidRPr="0004761D">
        <w:t xml:space="preserve"> Sinir ağı eğitiminde “gradyan inişi” yani “gradient descent” algoritmasının amacı nedir?</w:t>
      </w:r>
    </w:p>
    <w:p w14:paraId="66626104" w14:textId="77777777" w:rsidR="000F49FD" w:rsidRPr="0004761D" w:rsidRDefault="000F49FD" w:rsidP="000F49FD">
      <w:pPr>
        <w:pStyle w:val="ListParagraph"/>
        <w:numPr>
          <w:ilvl w:val="0"/>
          <w:numId w:val="34"/>
        </w:numPr>
        <w:jc w:val="left"/>
        <w:rPr>
          <w:highlight w:val="yellow"/>
        </w:rPr>
      </w:pPr>
      <w:r w:rsidRPr="0004761D">
        <w:rPr>
          <w:highlight w:val="yellow"/>
        </w:rPr>
        <w:t>Kayıp fonksiyonunu minimize etmek için ağırlıkları güncellemek</w:t>
      </w:r>
    </w:p>
    <w:p w14:paraId="3EFDAB48" w14:textId="77777777" w:rsidR="005301B2" w:rsidRPr="0004761D" w:rsidRDefault="005301B2" w:rsidP="005301B2">
      <w:pPr>
        <w:pStyle w:val="ListParagraph"/>
        <w:numPr>
          <w:ilvl w:val="0"/>
          <w:numId w:val="34"/>
        </w:numPr>
        <w:jc w:val="left"/>
      </w:pPr>
      <w:r w:rsidRPr="0004761D">
        <w:t>Eğitim verilerini sıralamak</w:t>
      </w:r>
    </w:p>
    <w:p w14:paraId="24A0BC8E" w14:textId="77777777" w:rsidR="005301B2" w:rsidRPr="0004761D" w:rsidRDefault="005301B2" w:rsidP="005301B2">
      <w:pPr>
        <w:pStyle w:val="ListParagraph"/>
        <w:numPr>
          <w:ilvl w:val="0"/>
          <w:numId w:val="34"/>
        </w:numPr>
        <w:jc w:val="left"/>
      </w:pPr>
      <w:r w:rsidRPr="0004761D">
        <w:t>Aktivasyon fonksiyonunu değiştirmek</w:t>
      </w:r>
    </w:p>
    <w:p w14:paraId="339D577E" w14:textId="77777777" w:rsidR="005301B2" w:rsidRPr="0004761D" w:rsidRDefault="005301B2" w:rsidP="005301B2">
      <w:pPr>
        <w:pStyle w:val="ListParagraph"/>
        <w:numPr>
          <w:ilvl w:val="0"/>
          <w:numId w:val="34"/>
        </w:numPr>
        <w:jc w:val="left"/>
      </w:pPr>
      <w:r w:rsidRPr="0004761D">
        <w:t>Modelin karmaşıklığını artırmak</w:t>
      </w:r>
    </w:p>
    <w:p w14:paraId="36325125" w14:textId="77777777" w:rsidR="005301B2" w:rsidRPr="0004761D" w:rsidRDefault="005301B2" w:rsidP="005301B2">
      <w:pPr>
        <w:pStyle w:val="ListParagraph"/>
        <w:numPr>
          <w:ilvl w:val="0"/>
          <w:numId w:val="34"/>
        </w:numPr>
        <w:jc w:val="left"/>
      </w:pPr>
      <w:r w:rsidRPr="0004761D">
        <w:t>Öğrenme oranını sıfırlamak</w:t>
      </w:r>
    </w:p>
    <w:p w14:paraId="435FC026" w14:textId="77777777" w:rsidR="005301B2" w:rsidRDefault="005301B2" w:rsidP="005301B2">
      <w:pPr>
        <w:jc w:val="left"/>
      </w:pPr>
    </w:p>
    <w:p w14:paraId="66B8DCAD" w14:textId="77777777" w:rsidR="000376D4" w:rsidRDefault="000376D4" w:rsidP="005301B2">
      <w:pPr>
        <w:jc w:val="left"/>
      </w:pPr>
    </w:p>
    <w:p w14:paraId="01AA3F29" w14:textId="77777777" w:rsidR="000376D4" w:rsidRDefault="000376D4" w:rsidP="005301B2">
      <w:pPr>
        <w:jc w:val="left"/>
      </w:pPr>
    </w:p>
    <w:p w14:paraId="3F3D25A6" w14:textId="77777777" w:rsidR="000376D4" w:rsidRDefault="000376D4" w:rsidP="005301B2">
      <w:pPr>
        <w:jc w:val="left"/>
      </w:pPr>
    </w:p>
    <w:p w14:paraId="7634CD71" w14:textId="77777777" w:rsidR="000376D4" w:rsidRDefault="000376D4" w:rsidP="005301B2">
      <w:pPr>
        <w:jc w:val="left"/>
      </w:pPr>
    </w:p>
    <w:p w14:paraId="20B2003B" w14:textId="77777777" w:rsidR="000376D4" w:rsidRPr="0004761D" w:rsidRDefault="000376D4" w:rsidP="005301B2">
      <w:pPr>
        <w:jc w:val="left"/>
      </w:pPr>
    </w:p>
    <w:p w14:paraId="4404939E" w14:textId="600E01F9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32</w:t>
      </w:r>
      <w:r w:rsidRPr="0004761D">
        <w:rPr>
          <w:b/>
          <w:bCs/>
        </w:rPr>
        <w:t>:</w:t>
      </w:r>
      <w:r w:rsidRPr="0004761D">
        <w:t xml:space="preserve"> Bir sinir ağı modelinin test verisinde kötü performans göstermesi ancak eğitim verisinde iyi sonuçlar vermesi hangi probleme işaret eder?</w:t>
      </w:r>
    </w:p>
    <w:p w14:paraId="15234C40" w14:textId="77777777" w:rsidR="00307ABA" w:rsidRPr="0004761D" w:rsidRDefault="00307ABA" w:rsidP="00307ABA">
      <w:pPr>
        <w:pStyle w:val="ListParagraph"/>
        <w:numPr>
          <w:ilvl w:val="0"/>
          <w:numId w:val="35"/>
        </w:numPr>
        <w:jc w:val="left"/>
      </w:pPr>
      <w:r w:rsidRPr="0004761D">
        <w:t>Epoch problemi</w:t>
      </w:r>
    </w:p>
    <w:p w14:paraId="7E9FE40B" w14:textId="77777777" w:rsidR="005301B2" w:rsidRPr="0004761D" w:rsidRDefault="005301B2" w:rsidP="005301B2">
      <w:pPr>
        <w:pStyle w:val="ListParagraph"/>
        <w:numPr>
          <w:ilvl w:val="0"/>
          <w:numId w:val="35"/>
        </w:numPr>
        <w:jc w:val="left"/>
      </w:pPr>
      <w:r w:rsidRPr="0004761D">
        <w:t>Underfitting</w:t>
      </w:r>
    </w:p>
    <w:p w14:paraId="56FC7D6B" w14:textId="77777777" w:rsidR="005301B2" w:rsidRPr="0004761D" w:rsidRDefault="005301B2" w:rsidP="005301B2">
      <w:pPr>
        <w:pStyle w:val="ListParagraph"/>
        <w:numPr>
          <w:ilvl w:val="0"/>
          <w:numId w:val="35"/>
        </w:numPr>
        <w:jc w:val="left"/>
      </w:pPr>
      <w:r w:rsidRPr="0004761D">
        <w:t>Regularization</w:t>
      </w:r>
    </w:p>
    <w:p w14:paraId="56B2D993" w14:textId="77777777" w:rsidR="00307ABA" w:rsidRPr="0004761D" w:rsidRDefault="00307ABA" w:rsidP="00307ABA">
      <w:pPr>
        <w:pStyle w:val="ListParagraph"/>
        <w:numPr>
          <w:ilvl w:val="0"/>
          <w:numId w:val="35"/>
        </w:numPr>
        <w:jc w:val="left"/>
      </w:pPr>
      <w:r w:rsidRPr="0004761D">
        <w:t>Batch hatası</w:t>
      </w:r>
    </w:p>
    <w:p w14:paraId="2F6462CA" w14:textId="77777777" w:rsidR="005301B2" w:rsidRPr="0004761D" w:rsidRDefault="005301B2" w:rsidP="005301B2">
      <w:pPr>
        <w:pStyle w:val="ListParagraph"/>
        <w:numPr>
          <w:ilvl w:val="0"/>
          <w:numId w:val="35"/>
        </w:numPr>
        <w:jc w:val="left"/>
        <w:rPr>
          <w:highlight w:val="yellow"/>
        </w:rPr>
      </w:pPr>
      <w:r w:rsidRPr="0004761D">
        <w:rPr>
          <w:highlight w:val="yellow"/>
        </w:rPr>
        <w:t>Overfitting</w:t>
      </w:r>
    </w:p>
    <w:p w14:paraId="051B649C" w14:textId="77777777" w:rsidR="005301B2" w:rsidRPr="0004761D" w:rsidRDefault="005301B2" w:rsidP="005301B2">
      <w:pPr>
        <w:spacing w:after="160"/>
        <w:contextualSpacing/>
        <w:jc w:val="left"/>
        <w:rPr>
          <w:rFonts w:eastAsia="Cambria" w:cs="Cambria"/>
          <w:kern w:val="2"/>
          <w:lang w:eastAsia="tr-TR"/>
        </w:rPr>
      </w:pPr>
    </w:p>
    <w:p w14:paraId="56E2A66E" w14:textId="1E5CA726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33</w:t>
      </w:r>
      <w:r w:rsidRPr="0004761D">
        <w:rPr>
          <w:b/>
          <w:bCs/>
        </w:rPr>
        <w:t>:</w:t>
      </w:r>
      <w:r w:rsidRPr="0004761D">
        <w:t xml:space="preserve"> Sinir ağı modellerinde ağırlıkların rastgele başlatılması neden önemlidir?</w:t>
      </w:r>
    </w:p>
    <w:p w14:paraId="5017BABA" w14:textId="77777777" w:rsidR="005301B2" w:rsidRPr="0004761D" w:rsidRDefault="005301B2" w:rsidP="005301B2">
      <w:pPr>
        <w:pStyle w:val="ListParagraph"/>
        <w:numPr>
          <w:ilvl w:val="0"/>
          <w:numId w:val="36"/>
        </w:numPr>
        <w:jc w:val="left"/>
      </w:pPr>
      <w:r w:rsidRPr="0004761D">
        <w:t>Modelin çıktısını küçültmek için</w:t>
      </w:r>
    </w:p>
    <w:p w14:paraId="39635992" w14:textId="77777777" w:rsidR="005301B2" w:rsidRPr="0004761D" w:rsidRDefault="005301B2" w:rsidP="005301B2">
      <w:pPr>
        <w:pStyle w:val="ListParagraph"/>
        <w:numPr>
          <w:ilvl w:val="0"/>
          <w:numId w:val="36"/>
        </w:numPr>
        <w:jc w:val="left"/>
        <w:rPr>
          <w:highlight w:val="yellow"/>
        </w:rPr>
      </w:pPr>
      <w:r w:rsidRPr="0004761D">
        <w:rPr>
          <w:highlight w:val="yellow"/>
        </w:rPr>
        <w:t>Modelin farklı başlangıçlarla daha iyi öğrenmesini sağlamak için</w:t>
      </w:r>
    </w:p>
    <w:p w14:paraId="33701460" w14:textId="77777777" w:rsidR="005301B2" w:rsidRPr="0004761D" w:rsidRDefault="005301B2" w:rsidP="005301B2">
      <w:pPr>
        <w:pStyle w:val="ListParagraph"/>
        <w:numPr>
          <w:ilvl w:val="0"/>
          <w:numId w:val="36"/>
        </w:numPr>
        <w:jc w:val="left"/>
      </w:pPr>
      <w:r w:rsidRPr="0004761D">
        <w:t>Modelin boyutunu artırmak için</w:t>
      </w:r>
    </w:p>
    <w:p w14:paraId="6DCA74A6" w14:textId="77777777" w:rsidR="005301B2" w:rsidRPr="0004761D" w:rsidRDefault="005301B2" w:rsidP="005301B2">
      <w:pPr>
        <w:pStyle w:val="ListParagraph"/>
        <w:numPr>
          <w:ilvl w:val="0"/>
          <w:numId w:val="36"/>
        </w:numPr>
        <w:jc w:val="left"/>
      </w:pPr>
      <w:r w:rsidRPr="0004761D">
        <w:t>Aktivasyon fonksiyonunu değiştirmek için</w:t>
      </w:r>
    </w:p>
    <w:p w14:paraId="0AE9F2FA" w14:textId="77777777" w:rsidR="005301B2" w:rsidRPr="0004761D" w:rsidRDefault="005301B2" w:rsidP="005301B2">
      <w:pPr>
        <w:pStyle w:val="ListParagraph"/>
        <w:numPr>
          <w:ilvl w:val="0"/>
          <w:numId w:val="36"/>
        </w:numPr>
        <w:jc w:val="left"/>
      </w:pPr>
      <w:r w:rsidRPr="0004761D">
        <w:t>Eğitim verisini artırmak için</w:t>
      </w:r>
    </w:p>
    <w:p w14:paraId="4C1B1F3C" w14:textId="77777777" w:rsidR="005301B2" w:rsidRPr="0004761D" w:rsidRDefault="005301B2" w:rsidP="005301B2">
      <w:pPr>
        <w:jc w:val="left"/>
      </w:pPr>
    </w:p>
    <w:p w14:paraId="54EEE414" w14:textId="23EEBDB1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34</w:t>
      </w:r>
      <w:r w:rsidRPr="0004761D">
        <w:rPr>
          <w:b/>
          <w:bCs/>
        </w:rPr>
        <w:t>:</w:t>
      </w:r>
      <w:r w:rsidRPr="0004761D">
        <w:t xml:space="preserve"> Aktivasyon fonksiyonun amacı nedir?</w:t>
      </w:r>
    </w:p>
    <w:p w14:paraId="1AA48510" w14:textId="77777777" w:rsidR="000F49FD" w:rsidRPr="0004761D" w:rsidRDefault="000F49FD" w:rsidP="000F49FD">
      <w:pPr>
        <w:pStyle w:val="ListParagraph"/>
        <w:numPr>
          <w:ilvl w:val="0"/>
          <w:numId w:val="37"/>
        </w:numPr>
        <w:jc w:val="left"/>
      </w:pPr>
      <w:r w:rsidRPr="0004761D">
        <w:t>Girdi verisini büyütmek</w:t>
      </w:r>
    </w:p>
    <w:p w14:paraId="6BB0B93E" w14:textId="77777777" w:rsidR="005301B2" w:rsidRPr="0004761D" w:rsidRDefault="005301B2" w:rsidP="005301B2">
      <w:pPr>
        <w:pStyle w:val="ListParagraph"/>
        <w:numPr>
          <w:ilvl w:val="0"/>
          <w:numId w:val="37"/>
        </w:numPr>
        <w:jc w:val="left"/>
      </w:pPr>
      <w:r w:rsidRPr="0004761D">
        <w:t>Modelin çıktılarını küçültmek</w:t>
      </w:r>
    </w:p>
    <w:p w14:paraId="75BF6187" w14:textId="77777777" w:rsidR="005301B2" w:rsidRPr="0004761D" w:rsidRDefault="005301B2" w:rsidP="005301B2">
      <w:pPr>
        <w:pStyle w:val="ListParagraph"/>
        <w:numPr>
          <w:ilvl w:val="0"/>
          <w:numId w:val="37"/>
        </w:numPr>
        <w:jc w:val="left"/>
        <w:rPr>
          <w:highlight w:val="yellow"/>
        </w:rPr>
      </w:pPr>
      <w:r w:rsidRPr="0004761D">
        <w:rPr>
          <w:highlight w:val="yellow"/>
        </w:rPr>
        <w:t>Modelin doğrusal olmayan ilişkileri öğrenmesini sağlamak</w:t>
      </w:r>
    </w:p>
    <w:p w14:paraId="4A0D685C" w14:textId="77777777" w:rsidR="005301B2" w:rsidRPr="0004761D" w:rsidRDefault="005301B2" w:rsidP="005301B2">
      <w:pPr>
        <w:pStyle w:val="ListParagraph"/>
        <w:numPr>
          <w:ilvl w:val="0"/>
          <w:numId w:val="37"/>
        </w:numPr>
        <w:jc w:val="left"/>
      </w:pPr>
      <w:r w:rsidRPr="0004761D">
        <w:t>Eğitim verisini azaltmak</w:t>
      </w:r>
    </w:p>
    <w:p w14:paraId="0BE2A864" w14:textId="77777777" w:rsidR="005301B2" w:rsidRPr="0004761D" w:rsidRDefault="005301B2" w:rsidP="005301B2">
      <w:pPr>
        <w:pStyle w:val="ListParagraph"/>
        <w:numPr>
          <w:ilvl w:val="0"/>
          <w:numId w:val="37"/>
        </w:numPr>
        <w:jc w:val="left"/>
      </w:pPr>
      <w:r w:rsidRPr="0004761D">
        <w:t>Kayıp fonksiyonunu optimize etmek</w:t>
      </w:r>
    </w:p>
    <w:p w14:paraId="1162CBE3" w14:textId="77777777" w:rsidR="005301B2" w:rsidRPr="0004761D" w:rsidRDefault="005301B2" w:rsidP="005301B2">
      <w:pPr>
        <w:jc w:val="left"/>
      </w:pPr>
    </w:p>
    <w:p w14:paraId="28D16414" w14:textId="486935C8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35</w:t>
      </w:r>
      <w:r w:rsidRPr="0004761D">
        <w:rPr>
          <w:b/>
          <w:bCs/>
        </w:rPr>
        <w:t>:</w:t>
      </w:r>
      <w:r w:rsidRPr="0004761D">
        <w:t xml:space="preserve"> Hangi durumlarda "Leaky ReLU" tercih edilir?</w:t>
      </w:r>
    </w:p>
    <w:p w14:paraId="03F91488" w14:textId="77777777" w:rsidR="005301B2" w:rsidRPr="0004761D" w:rsidRDefault="005301B2" w:rsidP="005301B2">
      <w:pPr>
        <w:pStyle w:val="ListParagraph"/>
        <w:numPr>
          <w:ilvl w:val="0"/>
          <w:numId w:val="38"/>
        </w:numPr>
        <w:jc w:val="left"/>
      </w:pPr>
      <w:r w:rsidRPr="0004761D">
        <w:t>Linear modellerde</w:t>
      </w:r>
    </w:p>
    <w:p w14:paraId="059560E7" w14:textId="77777777" w:rsidR="005301B2" w:rsidRPr="0004761D" w:rsidRDefault="005301B2" w:rsidP="005301B2">
      <w:pPr>
        <w:pStyle w:val="ListParagraph"/>
        <w:numPr>
          <w:ilvl w:val="0"/>
          <w:numId w:val="38"/>
        </w:numPr>
        <w:jc w:val="left"/>
        <w:rPr>
          <w:highlight w:val="yellow"/>
        </w:rPr>
      </w:pPr>
      <w:r w:rsidRPr="0004761D">
        <w:rPr>
          <w:highlight w:val="yellow"/>
        </w:rPr>
        <w:t>Negatif değerleri tamamen sıfırlamak istenmediğinde</w:t>
      </w:r>
    </w:p>
    <w:p w14:paraId="4EB339EF" w14:textId="77777777" w:rsidR="005301B2" w:rsidRPr="0004761D" w:rsidRDefault="005301B2" w:rsidP="005301B2">
      <w:pPr>
        <w:pStyle w:val="ListParagraph"/>
        <w:numPr>
          <w:ilvl w:val="0"/>
          <w:numId w:val="38"/>
        </w:numPr>
        <w:jc w:val="left"/>
      </w:pPr>
      <w:r w:rsidRPr="0004761D">
        <w:t>Tüm değerleri normalize etmek için</w:t>
      </w:r>
    </w:p>
    <w:p w14:paraId="4CC2729F" w14:textId="77777777" w:rsidR="005301B2" w:rsidRPr="0004761D" w:rsidRDefault="005301B2" w:rsidP="005301B2">
      <w:pPr>
        <w:pStyle w:val="ListParagraph"/>
        <w:numPr>
          <w:ilvl w:val="0"/>
          <w:numId w:val="38"/>
        </w:numPr>
        <w:jc w:val="left"/>
      </w:pPr>
      <w:r w:rsidRPr="0004761D">
        <w:t>Dropout uygulanırken</w:t>
      </w:r>
    </w:p>
    <w:p w14:paraId="5AB40DB5" w14:textId="77777777" w:rsidR="005301B2" w:rsidRPr="0004761D" w:rsidRDefault="005301B2" w:rsidP="005301B2">
      <w:pPr>
        <w:pStyle w:val="ListParagraph"/>
        <w:numPr>
          <w:ilvl w:val="0"/>
          <w:numId w:val="38"/>
        </w:numPr>
        <w:jc w:val="left"/>
      </w:pPr>
      <w:r w:rsidRPr="0004761D">
        <w:t>Tanh yerine geçmesi gerektiğinde</w:t>
      </w:r>
    </w:p>
    <w:p w14:paraId="487ED1B0" w14:textId="77777777" w:rsidR="005301B2" w:rsidRDefault="005301B2" w:rsidP="005301B2">
      <w:pPr>
        <w:jc w:val="left"/>
      </w:pPr>
    </w:p>
    <w:p w14:paraId="0FDD1FC0" w14:textId="77777777" w:rsidR="000376D4" w:rsidRDefault="000376D4" w:rsidP="005301B2">
      <w:pPr>
        <w:jc w:val="left"/>
      </w:pPr>
    </w:p>
    <w:p w14:paraId="756EFC52" w14:textId="77777777" w:rsidR="000376D4" w:rsidRDefault="000376D4" w:rsidP="005301B2">
      <w:pPr>
        <w:jc w:val="left"/>
      </w:pPr>
    </w:p>
    <w:p w14:paraId="58325371" w14:textId="77777777" w:rsidR="000376D4" w:rsidRDefault="000376D4" w:rsidP="005301B2">
      <w:pPr>
        <w:jc w:val="left"/>
      </w:pPr>
    </w:p>
    <w:p w14:paraId="360A5D86" w14:textId="77777777" w:rsidR="000376D4" w:rsidRDefault="000376D4" w:rsidP="005301B2">
      <w:pPr>
        <w:jc w:val="left"/>
      </w:pPr>
    </w:p>
    <w:p w14:paraId="3AEA76B0" w14:textId="77777777" w:rsidR="000376D4" w:rsidRDefault="000376D4" w:rsidP="005301B2">
      <w:pPr>
        <w:jc w:val="left"/>
      </w:pPr>
    </w:p>
    <w:p w14:paraId="2E12761E" w14:textId="77777777" w:rsidR="000376D4" w:rsidRDefault="000376D4" w:rsidP="005301B2">
      <w:pPr>
        <w:jc w:val="left"/>
      </w:pPr>
    </w:p>
    <w:p w14:paraId="56A21631" w14:textId="77777777" w:rsidR="000376D4" w:rsidRDefault="000376D4" w:rsidP="005301B2">
      <w:pPr>
        <w:jc w:val="left"/>
      </w:pPr>
    </w:p>
    <w:p w14:paraId="0AA153FC" w14:textId="77777777" w:rsidR="000376D4" w:rsidRDefault="000376D4" w:rsidP="005301B2">
      <w:pPr>
        <w:jc w:val="left"/>
      </w:pPr>
    </w:p>
    <w:p w14:paraId="518A973D" w14:textId="77777777" w:rsidR="000376D4" w:rsidRDefault="000376D4" w:rsidP="005301B2">
      <w:pPr>
        <w:jc w:val="left"/>
      </w:pPr>
    </w:p>
    <w:p w14:paraId="354ECF14" w14:textId="77777777" w:rsidR="000376D4" w:rsidRDefault="000376D4" w:rsidP="005301B2">
      <w:pPr>
        <w:jc w:val="left"/>
      </w:pPr>
    </w:p>
    <w:p w14:paraId="5C8AA07E" w14:textId="77777777" w:rsidR="000376D4" w:rsidRPr="0004761D" w:rsidRDefault="000376D4" w:rsidP="005301B2">
      <w:pPr>
        <w:jc w:val="left"/>
      </w:pPr>
    </w:p>
    <w:p w14:paraId="443F2D38" w14:textId="2B0F19F8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36</w:t>
      </w:r>
      <w:r w:rsidRPr="0004761D">
        <w:rPr>
          <w:b/>
          <w:bCs/>
        </w:rPr>
        <w:t>:</w:t>
      </w:r>
      <w:r w:rsidRPr="0004761D">
        <w:t xml:space="preserve"> Hangisi "ReLU" fonksiyonunun avantajlarından biridir?</w:t>
      </w:r>
    </w:p>
    <w:p w14:paraId="3B394450" w14:textId="77777777" w:rsidR="000F49FD" w:rsidRPr="0004761D" w:rsidRDefault="000F49FD" w:rsidP="000F49FD">
      <w:pPr>
        <w:pStyle w:val="ListParagraph"/>
        <w:numPr>
          <w:ilvl w:val="0"/>
          <w:numId w:val="39"/>
        </w:numPr>
        <w:jc w:val="left"/>
        <w:rPr>
          <w:highlight w:val="yellow"/>
        </w:rPr>
      </w:pPr>
      <w:r w:rsidRPr="0004761D">
        <w:rPr>
          <w:highlight w:val="yellow"/>
        </w:rPr>
        <w:t>Hesaplamasının kolay olması</w:t>
      </w:r>
    </w:p>
    <w:p w14:paraId="46B6A6D8" w14:textId="77777777" w:rsidR="005301B2" w:rsidRPr="0004761D" w:rsidRDefault="005301B2" w:rsidP="005301B2">
      <w:pPr>
        <w:pStyle w:val="ListParagraph"/>
        <w:numPr>
          <w:ilvl w:val="0"/>
          <w:numId w:val="39"/>
        </w:numPr>
        <w:jc w:val="left"/>
      </w:pPr>
      <w:r w:rsidRPr="0004761D">
        <w:t>Türevlenebilir olmaması</w:t>
      </w:r>
    </w:p>
    <w:p w14:paraId="682B7CB7" w14:textId="77777777" w:rsidR="005301B2" w:rsidRPr="0004761D" w:rsidRDefault="005301B2" w:rsidP="005301B2">
      <w:pPr>
        <w:pStyle w:val="ListParagraph"/>
        <w:numPr>
          <w:ilvl w:val="0"/>
          <w:numId w:val="39"/>
        </w:numPr>
        <w:jc w:val="left"/>
      </w:pPr>
      <w:r w:rsidRPr="0004761D">
        <w:t>Sıfırdan küçük çıktılar üretmesi</w:t>
      </w:r>
    </w:p>
    <w:p w14:paraId="5EE561E5" w14:textId="77777777" w:rsidR="005301B2" w:rsidRPr="0004761D" w:rsidRDefault="005301B2" w:rsidP="005301B2">
      <w:pPr>
        <w:pStyle w:val="ListParagraph"/>
        <w:numPr>
          <w:ilvl w:val="0"/>
          <w:numId w:val="39"/>
        </w:numPr>
        <w:jc w:val="left"/>
      </w:pPr>
      <w:r w:rsidRPr="0004761D">
        <w:t>Yavaş çalışması</w:t>
      </w:r>
    </w:p>
    <w:p w14:paraId="20E97931" w14:textId="77777777" w:rsidR="005301B2" w:rsidRPr="0004761D" w:rsidRDefault="005301B2" w:rsidP="005301B2">
      <w:pPr>
        <w:pStyle w:val="ListParagraph"/>
        <w:numPr>
          <w:ilvl w:val="0"/>
          <w:numId w:val="39"/>
        </w:numPr>
        <w:jc w:val="left"/>
      </w:pPr>
      <w:r w:rsidRPr="0004761D">
        <w:t>Her zaman daha iyi sonuç vermesi</w:t>
      </w:r>
    </w:p>
    <w:p w14:paraId="37DB0EF7" w14:textId="77777777" w:rsidR="005301B2" w:rsidRPr="0004761D" w:rsidRDefault="005301B2" w:rsidP="005301B2">
      <w:pPr>
        <w:jc w:val="left"/>
      </w:pPr>
    </w:p>
    <w:p w14:paraId="370DA37E" w14:textId="0EE90843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37</w:t>
      </w:r>
      <w:r w:rsidRPr="0004761D">
        <w:rPr>
          <w:b/>
          <w:bCs/>
        </w:rPr>
        <w:t>:</w:t>
      </w:r>
      <w:r w:rsidRPr="0004761D">
        <w:t xml:space="preserve"> Sinir ağına veri verirken girişlerin aynı ölçekte olması neden önemlidir?</w:t>
      </w:r>
    </w:p>
    <w:p w14:paraId="2145DADD" w14:textId="77777777" w:rsidR="005301B2" w:rsidRPr="0004761D" w:rsidRDefault="005301B2" w:rsidP="005301B2">
      <w:pPr>
        <w:pStyle w:val="ListParagraph"/>
        <w:numPr>
          <w:ilvl w:val="0"/>
          <w:numId w:val="40"/>
        </w:numPr>
        <w:jc w:val="left"/>
      </w:pPr>
      <w:r w:rsidRPr="0004761D">
        <w:t>Modelin çıkış boyutunu artırmak için</w:t>
      </w:r>
    </w:p>
    <w:p w14:paraId="0FEA0BB5" w14:textId="77777777" w:rsidR="005301B2" w:rsidRPr="0004761D" w:rsidRDefault="005301B2" w:rsidP="005301B2">
      <w:pPr>
        <w:pStyle w:val="ListParagraph"/>
        <w:numPr>
          <w:ilvl w:val="0"/>
          <w:numId w:val="40"/>
        </w:numPr>
        <w:jc w:val="left"/>
      </w:pPr>
      <w:r w:rsidRPr="0004761D">
        <w:t>Eğitim süresini uzatmak için</w:t>
      </w:r>
    </w:p>
    <w:p w14:paraId="20CFD3CE" w14:textId="77777777" w:rsidR="005301B2" w:rsidRPr="0004761D" w:rsidRDefault="005301B2" w:rsidP="005301B2">
      <w:pPr>
        <w:pStyle w:val="ListParagraph"/>
        <w:numPr>
          <w:ilvl w:val="0"/>
          <w:numId w:val="40"/>
        </w:numPr>
        <w:jc w:val="left"/>
        <w:rPr>
          <w:highlight w:val="yellow"/>
        </w:rPr>
      </w:pPr>
      <w:r w:rsidRPr="0004761D">
        <w:rPr>
          <w:highlight w:val="yellow"/>
        </w:rPr>
        <w:t>Daha hızlı ve kararlı öğrenme için</w:t>
      </w:r>
    </w:p>
    <w:p w14:paraId="5FFD5063" w14:textId="77777777" w:rsidR="005301B2" w:rsidRPr="0004761D" w:rsidRDefault="005301B2" w:rsidP="005301B2">
      <w:pPr>
        <w:pStyle w:val="ListParagraph"/>
        <w:numPr>
          <w:ilvl w:val="0"/>
          <w:numId w:val="40"/>
        </w:numPr>
        <w:jc w:val="left"/>
      </w:pPr>
      <w:r w:rsidRPr="0004761D">
        <w:t>Geri yayılımı iptal etmek için</w:t>
      </w:r>
    </w:p>
    <w:p w14:paraId="1401DBE8" w14:textId="77777777" w:rsidR="005301B2" w:rsidRPr="0004761D" w:rsidRDefault="005301B2" w:rsidP="005301B2">
      <w:pPr>
        <w:pStyle w:val="ListParagraph"/>
        <w:numPr>
          <w:ilvl w:val="0"/>
          <w:numId w:val="40"/>
        </w:numPr>
        <w:jc w:val="left"/>
      </w:pPr>
      <w:r w:rsidRPr="0004761D">
        <w:t>Modeli daha karmaşık hale getirmek için</w:t>
      </w:r>
    </w:p>
    <w:p w14:paraId="265E0303" w14:textId="77777777" w:rsidR="005301B2" w:rsidRPr="0004761D" w:rsidRDefault="005301B2" w:rsidP="005301B2">
      <w:pPr>
        <w:jc w:val="left"/>
      </w:pPr>
    </w:p>
    <w:p w14:paraId="75E1BCF3" w14:textId="2B5D4E74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38</w:t>
      </w:r>
      <w:r w:rsidRPr="0004761D">
        <w:rPr>
          <w:b/>
          <w:bCs/>
        </w:rPr>
        <w:t>:</w:t>
      </w:r>
      <w:r w:rsidRPr="0004761D">
        <w:t xml:space="preserve"> MLP ağda giriş katmanından çıkış katmanına doğru bilgi akışını ifade eden terim aşağıdakilerden hangisidir?</w:t>
      </w:r>
    </w:p>
    <w:p w14:paraId="02B6B3BF" w14:textId="77777777" w:rsidR="000F49FD" w:rsidRPr="0004761D" w:rsidRDefault="000F49FD" w:rsidP="000F49FD">
      <w:pPr>
        <w:pStyle w:val="ListParagraph"/>
        <w:numPr>
          <w:ilvl w:val="0"/>
          <w:numId w:val="41"/>
        </w:numPr>
        <w:jc w:val="left"/>
      </w:pPr>
      <w:r w:rsidRPr="0004761D">
        <w:t>Normalizasyon</w:t>
      </w:r>
    </w:p>
    <w:p w14:paraId="2922D2A7" w14:textId="77777777" w:rsidR="000F49FD" w:rsidRPr="0004761D" w:rsidRDefault="000F49FD" w:rsidP="000F49FD">
      <w:pPr>
        <w:pStyle w:val="ListParagraph"/>
        <w:numPr>
          <w:ilvl w:val="0"/>
          <w:numId w:val="41"/>
        </w:numPr>
        <w:jc w:val="left"/>
      </w:pPr>
      <w:r w:rsidRPr="0004761D">
        <w:t>Aşırı öğrenme (Overfitting)</w:t>
      </w:r>
    </w:p>
    <w:p w14:paraId="701AA997" w14:textId="77777777" w:rsidR="005301B2" w:rsidRPr="0004761D" w:rsidRDefault="005301B2" w:rsidP="005301B2">
      <w:pPr>
        <w:pStyle w:val="ListParagraph"/>
        <w:numPr>
          <w:ilvl w:val="0"/>
          <w:numId w:val="41"/>
        </w:numPr>
        <w:jc w:val="left"/>
      </w:pPr>
      <w:r w:rsidRPr="0004761D">
        <w:t>Geriye yayılım (Backpropagation)</w:t>
      </w:r>
    </w:p>
    <w:p w14:paraId="49E8F4AD" w14:textId="77777777" w:rsidR="005301B2" w:rsidRPr="0004761D" w:rsidRDefault="005301B2" w:rsidP="005301B2">
      <w:pPr>
        <w:pStyle w:val="ListParagraph"/>
        <w:numPr>
          <w:ilvl w:val="0"/>
          <w:numId w:val="41"/>
        </w:numPr>
        <w:jc w:val="left"/>
        <w:rPr>
          <w:highlight w:val="yellow"/>
        </w:rPr>
      </w:pPr>
      <w:r w:rsidRPr="0004761D">
        <w:rPr>
          <w:highlight w:val="yellow"/>
        </w:rPr>
        <w:t>İleri besleme (Feedforward)</w:t>
      </w:r>
    </w:p>
    <w:p w14:paraId="08FF5D34" w14:textId="77777777" w:rsidR="005301B2" w:rsidRPr="0004761D" w:rsidRDefault="005301B2" w:rsidP="005301B2">
      <w:pPr>
        <w:pStyle w:val="ListParagraph"/>
        <w:numPr>
          <w:ilvl w:val="0"/>
          <w:numId w:val="41"/>
        </w:numPr>
        <w:jc w:val="left"/>
      </w:pPr>
      <w:r w:rsidRPr="0004761D">
        <w:t>Gradyan inişi (Gradient Descent)</w:t>
      </w:r>
    </w:p>
    <w:p w14:paraId="6BEB6C8A" w14:textId="77777777" w:rsidR="005301B2" w:rsidRPr="0004761D" w:rsidRDefault="005301B2" w:rsidP="005301B2">
      <w:pPr>
        <w:jc w:val="left"/>
      </w:pPr>
    </w:p>
    <w:p w14:paraId="41AFC9F7" w14:textId="0682D866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39</w:t>
      </w:r>
      <w:r w:rsidRPr="0004761D">
        <w:rPr>
          <w:b/>
          <w:bCs/>
        </w:rPr>
        <w:t>:</w:t>
      </w:r>
      <w:r w:rsidRPr="0004761D">
        <w:t xml:space="preserve"> MLP ağın tahminleri ile gerçek değerler arasındaki farkı ölçmek için kullanılan fonksiyon aşağıdakilerden hangisidir?</w:t>
      </w:r>
    </w:p>
    <w:p w14:paraId="65AC8CF1" w14:textId="77777777" w:rsidR="000F49FD" w:rsidRPr="0004761D" w:rsidRDefault="000F49FD" w:rsidP="000F49FD">
      <w:pPr>
        <w:pStyle w:val="ListParagraph"/>
        <w:numPr>
          <w:ilvl w:val="0"/>
          <w:numId w:val="42"/>
        </w:numPr>
        <w:jc w:val="left"/>
      </w:pPr>
      <w:r w:rsidRPr="0004761D">
        <w:t>Öğrenme oranı</w:t>
      </w:r>
    </w:p>
    <w:p w14:paraId="0FE3EEDC" w14:textId="77777777" w:rsidR="005301B2" w:rsidRPr="0004761D" w:rsidRDefault="005301B2" w:rsidP="005301B2">
      <w:pPr>
        <w:pStyle w:val="ListParagraph"/>
        <w:numPr>
          <w:ilvl w:val="0"/>
          <w:numId w:val="42"/>
        </w:numPr>
        <w:jc w:val="left"/>
      </w:pPr>
      <w:r w:rsidRPr="0004761D">
        <w:t>Aktivasyon fonksiyonu</w:t>
      </w:r>
    </w:p>
    <w:p w14:paraId="364F3781" w14:textId="77777777" w:rsidR="005301B2" w:rsidRPr="0004761D" w:rsidRDefault="005301B2" w:rsidP="005301B2">
      <w:pPr>
        <w:pStyle w:val="ListParagraph"/>
        <w:numPr>
          <w:ilvl w:val="0"/>
          <w:numId w:val="42"/>
        </w:numPr>
        <w:jc w:val="left"/>
      </w:pPr>
      <w:r w:rsidRPr="0004761D">
        <w:t>Optimizasyon algoritması</w:t>
      </w:r>
    </w:p>
    <w:p w14:paraId="6F897378" w14:textId="77777777" w:rsidR="000F49FD" w:rsidRPr="0004761D" w:rsidRDefault="000F49FD" w:rsidP="000F49FD">
      <w:pPr>
        <w:pStyle w:val="ListParagraph"/>
        <w:numPr>
          <w:ilvl w:val="0"/>
          <w:numId w:val="42"/>
        </w:numPr>
        <w:jc w:val="left"/>
      </w:pPr>
      <w:r w:rsidRPr="0004761D">
        <w:t>Düzenlileştirme (Regularization)</w:t>
      </w:r>
    </w:p>
    <w:p w14:paraId="18111194" w14:textId="77777777" w:rsidR="005301B2" w:rsidRPr="0004761D" w:rsidRDefault="005301B2" w:rsidP="005301B2">
      <w:pPr>
        <w:pStyle w:val="ListParagraph"/>
        <w:numPr>
          <w:ilvl w:val="0"/>
          <w:numId w:val="42"/>
        </w:numPr>
        <w:jc w:val="left"/>
        <w:rPr>
          <w:highlight w:val="yellow"/>
        </w:rPr>
      </w:pPr>
      <w:r w:rsidRPr="0004761D">
        <w:rPr>
          <w:highlight w:val="yellow"/>
        </w:rPr>
        <w:t>Kayıp fonksiyonu (Maliyet fonksiyonu)</w:t>
      </w:r>
    </w:p>
    <w:p w14:paraId="6076CAD3" w14:textId="77777777" w:rsidR="005301B2" w:rsidRPr="0004761D" w:rsidRDefault="005301B2" w:rsidP="005301B2">
      <w:pPr>
        <w:jc w:val="left"/>
      </w:pPr>
    </w:p>
    <w:p w14:paraId="086061BC" w14:textId="0DB6FF39" w:rsidR="005301B2" w:rsidRPr="0004761D" w:rsidRDefault="005301B2" w:rsidP="005301B2">
      <w:pPr>
        <w:jc w:val="left"/>
      </w:pPr>
      <w:r w:rsidRPr="0004761D">
        <w:rPr>
          <w:b/>
          <w:bCs/>
        </w:rPr>
        <w:t xml:space="preserve">Soru </w:t>
      </w:r>
      <w:r>
        <w:rPr>
          <w:b/>
          <w:bCs/>
        </w:rPr>
        <w:t>40</w:t>
      </w:r>
      <w:r w:rsidRPr="0004761D">
        <w:rPr>
          <w:b/>
          <w:bCs/>
        </w:rPr>
        <w:t>:</w:t>
      </w:r>
      <w:r w:rsidRPr="0004761D">
        <w:t xml:space="preserve"> Bir yapay sinir ağının çıktı katmanında, çok sınıflı sınıflandırma problemlerinde her bir sınıfın olasılığını veren aktivasyon fonksiyonu hangisidir?</w:t>
      </w:r>
    </w:p>
    <w:p w14:paraId="00D7AD58" w14:textId="77777777" w:rsidR="000F49FD" w:rsidRPr="0004761D" w:rsidRDefault="000F49FD" w:rsidP="000F49FD">
      <w:pPr>
        <w:pStyle w:val="ListParagraph"/>
        <w:numPr>
          <w:ilvl w:val="0"/>
          <w:numId w:val="43"/>
        </w:numPr>
        <w:jc w:val="left"/>
        <w:rPr>
          <w:highlight w:val="yellow"/>
        </w:rPr>
      </w:pPr>
      <w:r w:rsidRPr="0004761D">
        <w:rPr>
          <w:highlight w:val="yellow"/>
        </w:rPr>
        <w:t>Softmax</w:t>
      </w:r>
    </w:p>
    <w:p w14:paraId="749217E6" w14:textId="77777777" w:rsidR="005301B2" w:rsidRPr="0004761D" w:rsidRDefault="005301B2" w:rsidP="005301B2">
      <w:pPr>
        <w:pStyle w:val="ListParagraph"/>
        <w:numPr>
          <w:ilvl w:val="0"/>
          <w:numId w:val="43"/>
        </w:numPr>
        <w:jc w:val="left"/>
      </w:pPr>
      <w:r w:rsidRPr="0004761D">
        <w:t>Sigmoid</w:t>
      </w:r>
    </w:p>
    <w:p w14:paraId="23ABD203" w14:textId="77777777" w:rsidR="005301B2" w:rsidRPr="0004761D" w:rsidRDefault="005301B2" w:rsidP="005301B2">
      <w:pPr>
        <w:pStyle w:val="ListParagraph"/>
        <w:numPr>
          <w:ilvl w:val="0"/>
          <w:numId w:val="43"/>
        </w:numPr>
        <w:jc w:val="left"/>
      </w:pPr>
      <w:r w:rsidRPr="0004761D">
        <w:t>ReLU</w:t>
      </w:r>
    </w:p>
    <w:p w14:paraId="11A46F85" w14:textId="77777777" w:rsidR="005301B2" w:rsidRPr="0004761D" w:rsidRDefault="005301B2" w:rsidP="005301B2">
      <w:pPr>
        <w:pStyle w:val="ListParagraph"/>
        <w:numPr>
          <w:ilvl w:val="0"/>
          <w:numId w:val="43"/>
        </w:numPr>
        <w:jc w:val="left"/>
      </w:pPr>
      <w:r w:rsidRPr="0004761D">
        <w:t>Tanh</w:t>
      </w:r>
    </w:p>
    <w:p w14:paraId="60613140" w14:textId="77777777" w:rsidR="005301B2" w:rsidRPr="0004761D" w:rsidRDefault="005301B2" w:rsidP="005301B2">
      <w:pPr>
        <w:pStyle w:val="ListParagraph"/>
        <w:numPr>
          <w:ilvl w:val="0"/>
          <w:numId w:val="43"/>
        </w:numPr>
        <w:jc w:val="left"/>
      </w:pPr>
      <w:r w:rsidRPr="0004761D">
        <w:t>Lineer</w:t>
      </w:r>
    </w:p>
    <w:p w14:paraId="0BAB53AC" w14:textId="77777777" w:rsidR="005301B2" w:rsidRPr="0004761D" w:rsidRDefault="005301B2" w:rsidP="005301B2">
      <w:pPr>
        <w:jc w:val="left"/>
      </w:pPr>
    </w:p>
    <w:p w14:paraId="79A832C6" w14:textId="77777777" w:rsidR="00670486" w:rsidRDefault="00670486"/>
    <w:p w14:paraId="4CEEAD38" w14:textId="77777777" w:rsidR="00BF513A" w:rsidRDefault="00BF513A">
      <w:pPr>
        <w:sectPr w:rsidR="00BF513A" w:rsidSect="00BF513A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14:paraId="4C9B448D" w14:textId="77777777" w:rsidR="00670486" w:rsidRDefault="00670486" w:rsidP="00107F3D"/>
    <w:sectPr w:rsidR="00670486" w:rsidSect="00BF513A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5F7"/>
    <w:multiLevelType w:val="hybridMultilevel"/>
    <w:tmpl w:val="A5E248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052E2"/>
    <w:multiLevelType w:val="hybridMultilevel"/>
    <w:tmpl w:val="DDCA3F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431FC"/>
    <w:multiLevelType w:val="hybridMultilevel"/>
    <w:tmpl w:val="B98841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A07E8"/>
    <w:multiLevelType w:val="hybridMultilevel"/>
    <w:tmpl w:val="11E24E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82BC4"/>
    <w:multiLevelType w:val="hybridMultilevel"/>
    <w:tmpl w:val="4E7C72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44457"/>
    <w:multiLevelType w:val="hybridMultilevel"/>
    <w:tmpl w:val="ECB478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D06A4"/>
    <w:multiLevelType w:val="hybridMultilevel"/>
    <w:tmpl w:val="C59EE1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4603D"/>
    <w:multiLevelType w:val="hybridMultilevel"/>
    <w:tmpl w:val="7A36E1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0B01CC"/>
    <w:multiLevelType w:val="hybridMultilevel"/>
    <w:tmpl w:val="568EE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C5EF4"/>
    <w:multiLevelType w:val="hybridMultilevel"/>
    <w:tmpl w:val="FD206B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A2B15"/>
    <w:multiLevelType w:val="hybridMultilevel"/>
    <w:tmpl w:val="21A61E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56623"/>
    <w:multiLevelType w:val="hybridMultilevel"/>
    <w:tmpl w:val="2E2232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35676D"/>
    <w:multiLevelType w:val="hybridMultilevel"/>
    <w:tmpl w:val="0FEAD3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958AB"/>
    <w:multiLevelType w:val="hybridMultilevel"/>
    <w:tmpl w:val="B3D466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C433F"/>
    <w:multiLevelType w:val="hybridMultilevel"/>
    <w:tmpl w:val="F82A1E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8B0704"/>
    <w:multiLevelType w:val="hybridMultilevel"/>
    <w:tmpl w:val="F3FCAE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FF471E"/>
    <w:multiLevelType w:val="hybridMultilevel"/>
    <w:tmpl w:val="0868B9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E03637"/>
    <w:multiLevelType w:val="hybridMultilevel"/>
    <w:tmpl w:val="6F708C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201860"/>
    <w:multiLevelType w:val="hybridMultilevel"/>
    <w:tmpl w:val="833AC8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1D6249"/>
    <w:multiLevelType w:val="hybridMultilevel"/>
    <w:tmpl w:val="94F4CF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7A23D4"/>
    <w:multiLevelType w:val="hybridMultilevel"/>
    <w:tmpl w:val="76C26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430E1B"/>
    <w:multiLevelType w:val="hybridMultilevel"/>
    <w:tmpl w:val="8D2E9F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A26BFA"/>
    <w:multiLevelType w:val="hybridMultilevel"/>
    <w:tmpl w:val="2E70DB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F7D1A"/>
    <w:multiLevelType w:val="hybridMultilevel"/>
    <w:tmpl w:val="2878D2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F6F0F"/>
    <w:multiLevelType w:val="hybridMultilevel"/>
    <w:tmpl w:val="CE201F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0398A"/>
    <w:multiLevelType w:val="hybridMultilevel"/>
    <w:tmpl w:val="3D729D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80AE6"/>
    <w:multiLevelType w:val="hybridMultilevel"/>
    <w:tmpl w:val="7CC2B4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7A29B1"/>
    <w:multiLevelType w:val="hybridMultilevel"/>
    <w:tmpl w:val="33A6DB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E9603F"/>
    <w:multiLevelType w:val="hybridMultilevel"/>
    <w:tmpl w:val="3A7897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8230ED"/>
    <w:multiLevelType w:val="hybridMultilevel"/>
    <w:tmpl w:val="49D4A1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B9315D"/>
    <w:multiLevelType w:val="hybridMultilevel"/>
    <w:tmpl w:val="05EC86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56493B"/>
    <w:multiLevelType w:val="hybridMultilevel"/>
    <w:tmpl w:val="54F0F6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95824"/>
    <w:multiLevelType w:val="hybridMultilevel"/>
    <w:tmpl w:val="30B4F4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D65CAE"/>
    <w:multiLevelType w:val="hybridMultilevel"/>
    <w:tmpl w:val="B694B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F66E43"/>
    <w:multiLevelType w:val="hybridMultilevel"/>
    <w:tmpl w:val="7A7EB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C5B8D"/>
    <w:multiLevelType w:val="hybridMultilevel"/>
    <w:tmpl w:val="DA301A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25EAE"/>
    <w:multiLevelType w:val="hybridMultilevel"/>
    <w:tmpl w:val="2BEC84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2584E"/>
    <w:multiLevelType w:val="hybridMultilevel"/>
    <w:tmpl w:val="EB800D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8B27C2"/>
    <w:multiLevelType w:val="hybridMultilevel"/>
    <w:tmpl w:val="DAE2B5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A27A8"/>
    <w:multiLevelType w:val="hybridMultilevel"/>
    <w:tmpl w:val="203C26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F84829"/>
    <w:multiLevelType w:val="hybridMultilevel"/>
    <w:tmpl w:val="43FA3A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3031A1"/>
    <w:multiLevelType w:val="hybridMultilevel"/>
    <w:tmpl w:val="55540F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DC6115"/>
    <w:multiLevelType w:val="hybridMultilevel"/>
    <w:tmpl w:val="69265E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306950">
    <w:abstractNumId w:val="19"/>
  </w:num>
  <w:num w:numId="2" w16cid:durableId="1291474928">
    <w:abstractNumId w:val="28"/>
  </w:num>
  <w:num w:numId="3" w16cid:durableId="1217157435">
    <w:abstractNumId w:val="33"/>
  </w:num>
  <w:num w:numId="4" w16cid:durableId="1688411168">
    <w:abstractNumId w:val="22"/>
  </w:num>
  <w:num w:numId="5" w16cid:durableId="1495221776">
    <w:abstractNumId w:val="14"/>
  </w:num>
  <w:num w:numId="6" w16cid:durableId="1293175673">
    <w:abstractNumId w:val="18"/>
  </w:num>
  <w:num w:numId="7" w16cid:durableId="1131291488">
    <w:abstractNumId w:val="31"/>
  </w:num>
  <w:num w:numId="8" w16cid:durableId="1534732839">
    <w:abstractNumId w:val="27"/>
  </w:num>
  <w:num w:numId="9" w16cid:durableId="479662220">
    <w:abstractNumId w:val="37"/>
  </w:num>
  <w:num w:numId="10" w16cid:durableId="1662388075">
    <w:abstractNumId w:val="20"/>
  </w:num>
  <w:num w:numId="11" w16cid:durableId="1216894821">
    <w:abstractNumId w:val="42"/>
  </w:num>
  <w:num w:numId="12" w16cid:durableId="569772237">
    <w:abstractNumId w:val="25"/>
  </w:num>
  <w:num w:numId="13" w16cid:durableId="701907612">
    <w:abstractNumId w:val="12"/>
  </w:num>
  <w:num w:numId="14" w16cid:durableId="705523605">
    <w:abstractNumId w:val="40"/>
  </w:num>
  <w:num w:numId="15" w16cid:durableId="98183337">
    <w:abstractNumId w:val="3"/>
  </w:num>
  <w:num w:numId="16" w16cid:durableId="1865359004">
    <w:abstractNumId w:val="4"/>
  </w:num>
  <w:num w:numId="17" w16cid:durableId="1287273410">
    <w:abstractNumId w:val="23"/>
  </w:num>
  <w:num w:numId="18" w16cid:durableId="95029917">
    <w:abstractNumId w:val="26"/>
  </w:num>
  <w:num w:numId="19" w16cid:durableId="1722942547">
    <w:abstractNumId w:val="6"/>
  </w:num>
  <w:num w:numId="20" w16cid:durableId="30572391">
    <w:abstractNumId w:val="38"/>
  </w:num>
  <w:num w:numId="21" w16cid:durableId="755905587">
    <w:abstractNumId w:val="29"/>
  </w:num>
  <w:num w:numId="22" w16cid:durableId="1798570691">
    <w:abstractNumId w:val="16"/>
  </w:num>
  <w:num w:numId="23" w16cid:durableId="1552186169">
    <w:abstractNumId w:val="1"/>
  </w:num>
  <w:num w:numId="24" w16cid:durableId="1312564959">
    <w:abstractNumId w:val="15"/>
  </w:num>
  <w:num w:numId="25" w16cid:durableId="273900530">
    <w:abstractNumId w:val="10"/>
  </w:num>
  <w:num w:numId="26" w16cid:durableId="1004016851">
    <w:abstractNumId w:val="9"/>
  </w:num>
  <w:num w:numId="27" w16cid:durableId="1756781059">
    <w:abstractNumId w:val="39"/>
  </w:num>
  <w:num w:numId="28" w16cid:durableId="1506017609">
    <w:abstractNumId w:val="7"/>
  </w:num>
  <w:num w:numId="29" w16cid:durableId="56708038">
    <w:abstractNumId w:val="21"/>
  </w:num>
  <w:num w:numId="30" w16cid:durableId="1137726155">
    <w:abstractNumId w:val="8"/>
  </w:num>
  <w:num w:numId="31" w16cid:durableId="1453015706">
    <w:abstractNumId w:val="24"/>
  </w:num>
  <w:num w:numId="32" w16cid:durableId="1774280035">
    <w:abstractNumId w:val="32"/>
  </w:num>
  <w:num w:numId="33" w16cid:durableId="796263569">
    <w:abstractNumId w:val="36"/>
  </w:num>
  <w:num w:numId="34" w16cid:durableId="505170020">
    <w:abstractNumId w:val="35"/>
  </w:num>
  <w:num w:numId="35" w16cid:durableId="1365204985">
    <w:abstractNumId w:val="13"/>
  </w:num>
  <w:num w:numId="36" w16cid:durableId="584151991">
    <w:abstractNumId w:val="41"/>
  </w:num>
  <w:num w:numId="37" w16cid:durableId="1937590115">
    <w:abstractNumId w:val="30"/>
  </w:num>
  <w:num w:numId="38" w16cid:durableId="2097164544">
    <w:abstractNumId w:val="5"/>
  </w:num>
  <w:num w:numId="39" w16cid:durableId="1800372212">
    <w:abstractNumId w:val="0"/>
  </w:num>
  <w:num w:numId="40" w16cid:durableId="823399078">
    <w:abstractNumId w:val="11"/>
  </w:num>
  <w:num w:numId="41" w16cid:durableId="1549101985">
    <w:abstractNumId w:val="34"/>
  </w:num>
  <w:num w:numId="42" w16cid:durableId="637953151">
    <w:abstractNumId w:val="17"/>
  </w:num>
  <w:num w:numId="43" w16cid:durableId="1255626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F7"/>
    <w:rsid w:val="000376D4"/>
    <w:rsid w:val="000D526E"/>
    <w:rsid w:val="000F49FD"/>
    <w:rsid w:val="00107F3D"/>
    <w:rsid w:val="001F55F4"/>
    <w:rsid w:val="001F5C0C"/>
    <w:rsid w:val="002C3CBF"/>
    <w:rsid w:val="00307ABA"/>
    <w:rsid w:val="00383687"/>
    <w:rsid w:val="003E74CE"/>
    <w:rsid w:val="003E7959"/>
    <w:rsid w:val="00467570"/>
    <w:rsid w:val="00485E9A"/>
    <w:rsid w:val="00490AD7"/>
    <w:rsid w:val="004B4E9A"/>
    <w:rsid w:val="004B71D2"/>
    <w:rsid w:val="004E517E"/>
    <w:rsid w:val="005301B2"/>
    <w:rsid w:val="005F77A0"/>
    <w:rsid w:val="006103CB"/>
    <w:rsid w:val="00663830"/>
    <w:rsid w:val="00664132"/>
    <w:rsid w:val="00670486"/>
    <w:rsid w:val="006D5A43"/>
    <w:rsid w:val="007005E8"/>
    <w:rsid w:val="00730A9B"/>
    <w:rsid w:val="007E1CD6"/>
    <w:rsid w:val="008307B4"/>
    <w:rsid w:val="00931A98"/>
    <w:rsid w:val="00A17CCD"/>
    <w:rsid w:val="00A3669E"/>
    <w:rsid w:val="00AB1FC5"/>
    <w:rsid w:val="00AE728C"/>
    <w:rsid w:val="00B300DA"/>
    <w:rsid w:val="00B91653"/>
    <w:rsid w:val="00BF48B1"/>
    <w:rsid w:val="00BF513A"/>
    <w:rsid w:val="00C82288"/>
    <w:rsid w:val="00CB05F7"/>
    <w:rsid w:val="00CD3546"/>
    <w:rsid w:val="00E36FE8"/>
    <w:rsid w:val="00FB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7329"/>
  <w15:chartTrackingRefBased/>
  <w15:docId w15:val="{A137D385-42AA-4FD4-A71E-BF0C6D22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86"/>
  </w:style>
  <w:style w:type="paragraph" w:styleId="Heading1">
    <w:name w:val="heading 1"/>
    <w:basedOn w:val="Normal"/>
    <w:next w:val="Normal"/>
    <w:link w:val="Heading1Char"/>
    <w:uiPriority w:val="9"/>
    <w:qFormat/>
    <w:rsid w:val="00CB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32</cp:revision>
  <dcterms:created xsi:type="dcterms:W3CDTF">2025-06-28T20:22:00Z</dcterms:created>
  <dcterms:modified xsi:type="dcterms:W3CDTF">2025-06-30T18:26:00Z</dcterms:modified>
</cp:coreProperties>
</file>