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词（不含参考文献）：2,959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结构：245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245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245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245 词；正文 2,959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