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C877" w14:textId="77777777" w:rsidR="00D26D40" w:rsidRDefault="00AB43D9">
      <w:pPr>
        <w:rPr>
          <w:sz w:val="2"/>
          <w:szCs w:val="2"/>
        </w:rPr>
      </w:pPr>
      <w:bookmarkStart w:id="0" w:name="_GoBack"/>
      <w:bookmarkEnd w:id="0"/>
      <w:r>
        <w:pict w14:anchorId="4CF76B60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alt="" style="position:absolute;margin-left:58.4pt;margin-top:182.55pt;width:266.65pt;height:91.25pt;z-index:-3544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5" inset="0,0,0,0">
              <w:txbxContent>
                <w:p w14:paraId="7B80D1C2" w14:textId="77777777" w:rsidR="00D26D40" w:rsidRDefault="00C57D83">
                  <w:pPr>
                    <w:spacing w:before="20"/>
                    <w:ind w:left="25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PROFILE</w:t>
                  </w:r>
                </w:p>
                <w:p w14:paraId="17FBE7EE" w14:textId="451657EF" w:rsidR="00D26D40" w:rsidRDefault="00C57D83">
                  <w:pPr>
                    <w:pStyle w:val="BodyText"/>
                    <w:spacing w:before="94" w:line="204" w:lineRule="auto"/>
                    <w:ind w:left="24" w:right="17" w:hanging="5"/>
                  </w:pPr>
                  <w:r>
                    <w:t>Hi, I’m Charlotte. Nine years of experience in designing, installing, and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 xml:space="preserve">troubleshooting computing systems; a </w:t>
                  </w:r>
                  <w:r>
                    <w:rPr>
                      <w:spacing w:val="-2"/>
                    </w:rPr>
                    <w:t xml:space="preserve">proven </w:t>
                  </w:r>
                  <w:r w:rsidR="00366434" w:rsidRPr="00366434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Copyright © by </w:t>
                  </w:r>
                  <w:hyperlink r:id="rId5" w:history="1">
                    <w:r w:rsidR="00366434" w:rsidRPr="00366434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ResumeViking.com</w:t>
                    </w:r>
                  </w:hyperlink>
                  <w:r>
                    <w:t xml:space="preserve"> identifying problems and developing innovative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solutions.</w:t>
                  </w:r>
                </w:p>
              </w:txbxContent>
            </v:textbox>
            <w10:wrap anchorx="page" anchory="page"/>
          </v:shape>
        </w:pict>
      </w:r>
      <w:r>
        <w:pict w14:anchorId="6C484C60">
          <v:shape id="_x0000_s1044" type="#_x0000_t202" alt="" style="position:absolute;margin-left:384.5pt;margin-top:184.35pt;width:179.15pt;height:114.6pt;z-index:-3520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4" inset="0,0,0,0">
              <w:txbxContent>
                <w:p w14:paraId="521A62E4" w14:textId="77777777" w:rsidR="00D26D40" w:rsidRDefault="00C57D83">
                  <w:pPr>
                    <w:spacing w:before="20"/>
                    <w:ind w:left="20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CONTACT</w:t>
                  </w:r>
                </w:p>
                <w:p w14:paraId="5950AD80" w14:textId="77777777" w:rsidR="00D26D40" w:rsidRDefault="00C57D83">
                  <w:pPr>
                    <w:spacing w:before="113"/>
                    <w:ind w:left="463"/>
                    <w:rPr>
                      <w:sz w:val="26"/>
                    </w:rPr>
                  </w:pPr>
                  <w:r>
                    <w:rPr>
                      <w:sz w:val="26"/>
                    </w:rPr>
                    <w:t>(212) 555 - 5555</w:t>
                  </w:r>
                </w:p>
                <w:p w14:paraId="071CFE31" w14:textId="77777777" w:rsidR="00D26D40" w:rsidRDefault="00AB43D9">
                  <w:pPr>
                    <w:spacing w:before="126"/>
                    <w:ind w:left="463"/>
                    <w:rPr>
                      <w:sz w:val="26"/>
                    </w:rPr>
                  </w:pPr>
                  <w:hyperlink r:id="rId6">
                    <w:r w:rsidR="00C57D83">
                      <w:rPr>
                        <w:sz w:val="26"/>
                      </w:rPr>
                      <w:t>yourname@mail.com</w:t>
                    </w:r>
                  </w:hyperlink>
                </w:p>
                <w:p w14:paraId="7E50467C" w14:textId="77777777" w:rsidR="00D26D40" w:rsidRDefault="00AB43D9">
                  <w:pPr>
                    <w:spacing w:before="11" w:line="520" w:lineRule="atLeast"/>
                    <w:ind w:left="463" w:right="2"/>
                    <w:rPr>
                      <w:sz w:val="26"/>
                    </w:rPr>
                  </w:pPr>
                  <w:hyperlink r:id="rId7">
                    <w:r w:rsidR="00C57D83">
                      <w:rPr>
                        <w:spacing w:val="-2"/>
                        <w:sz w:val="26"/>
                      </w:rPr>
                      <w:t>www.yourwebsite.com</w:t>
                    </w:r>
                  </w:hyperlink>
                  <w:r w:rsidR="00C57D83">
                    <w:rPr>
                      <w:spacing w:val="-2"/>
                      <w:sz w:val="26"/>
                    </w:rPr>
                    <w:t xml:space="preserve"> </w:t>
                  </w:r>
                  <w:r w:rsidR="00C57D83">
                    <w:rPr>
                      <w:sz w:val="26"/>
                    </w:rPr>
                    <w:t>your location</w:t>
                  </w:r>
                </w:p>
              </w:txbxContent>
            </v:textbox>
            <w10:wrap anchorx="page" anchory="page"/>
          </v:shape>
        </w:pict>
      </w:r>
      <w:r>
        <w:pict w14:anchorId="19CE9F78">
          <v:group id="_x0000_s1041" alt="" style="position:absolute;margin-left:53.15pt;margin-top:40.1pt;width:88.15pt;height:88.15pt;z-index:-3760;mso-position-horizontal-relative:page;mso-position-vertical-relative:page" coordorigin="1063,802" coordsize="1763,17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alt="" style="position:absolute;left:1080;top:820;width:1727;height:1727">
              <v:imagedata r:id="rId8" o:title=""/>
            </v:shape>
            <v:rect id="_x0000_s1043" alt="" style="position:absolute;left:1081;top:820;width:1727;height:1727" filled="f" strokeweight="1.8pt"/>
            <w10:wrap anchorx="page" anchory="page"/>
          </v:group>
        </w:pict>
      </w:r>
      <w:r>
        <w:pict w14:anchorId="7450FCC0">
          <v:shape id="_x0000_s1040" alt="" style="position:absolute;margin-left:686.6pt;margin-top:174.7pt;width:34.4pt;height:4.95pt;z-index:-3736;mso-wrap-edited:f;mso-width-percent:0;mso-height-percent:0;mso-position-horizontal-relative:page;mso-position-vertical-relative:page;mso-width-percent:0;mso-height-percent:0" coordsize="689,100" path="m689,51l631,32,621,46r-14,l610,44r7,-6l622,27r,-12l618,7,609,,598,7r-6,19l605,30r-3,8l596,41r-10,3l585,43r-1,-2l581,40r-6,l573,41r-2,2l571,42r-1,l567,36r-5,-3l549,33r-6,4l540,42r,1l539,44r,1l486,48r,-1l485,41r-5,-5l467,36r-5,5l460,47r,1l345,48r,5l345,48r-116,l229,45r-1,-4l222,36r-12,l205,41r-2,6l203,48,166,46,150,45r,-1l150,43r-1,l146,37r-5,-4l128,33r-6,3l119,42r-1,1l117,41r-3,-1l108,40r-3,1l103,44,93,41,88,38,84,30,98,26,91,7,80,,71,7r-4,8l67,27r5,11l82,46r-13,l58,32,47,42r-9,6l24,51,,51r26,3l44,60r11,6l58,69,69,55,82,54,72,63,67,74r,11l71,93r9,7l91,94,98,75,84,71r4,-9l94,60r10,-4l106,58r3,2l114,60r2,-1l118,57r3,6l127,68r15,l148,62r2,-5l150,56r,-1l165,54r38,-1l203,54r2,6l210,64r12,l228,60r1,-6l229,53r116,l460,53r2,7l467,64r13,l485,60r1,-6l486,53r53,2l541,62r7,6l563,68r6,-5l571,57r2,2l575,60r6,l583,58r2,-1l585,56r11,4l602,62r3,9l592,75r6,19l609,100r9,-7l622,85r,-11l617,63r-7,-7l607,54r14,1l631,69r4,-3l645,60r16,-6l663,54r26,-3e" fillcolor="black" stroked="f">
            <v:path arrowok="t" o:connecttype="custom" o:connectlocs="393763,1127169;391226,1122140;391860,1102652;375374,1114596;377911,1124026;370302,1124026;363327,1124026;362059,1124655;356352,1118997;342402,1124655;341768,1126541;307528,1124026;292944,1124026;218757,1128427;145204,1128427;140765,1120883;128718,1127798;95112,1126541;94478,1125284;81162,1118997;75455,1124655;74187,1124026;66578,1124026;55799,1122140;57701,1102652;42483,1107681;51994,1127169;29802,1124655;0,1130313;34874,1139742;51994,1132199;42483,1151687;57701,1157345;55799,1137228;67212,1134713;73553,1135342;80528,1141000;95112,1134085;104623,1132199;129986,1135971;144570,1135971;218757,1131570;296115,1138485;308162,1132199;343036,1137228;360791,1137857;364595,1135971;370936,1134085;381715,1137228;379179,1157345;394397,1151687;386788,1133456;400103,1141628;419126,1132199" o:connectangles="0,0,0,0,0,0,0,0,0,0,0,0,0,0,0,0,0,0,0,0,0,0,0,0,0,0,0,0,0,0,0,0,0,0,0,0,0,0,0,0,0,0,0,0,0,0,0,0,0,0,0,0,0,0"/>
            <o:lock v:ext="edit" verticies="t"/>
            <w10:wrap anchorx="page" anchory="page"/>
          </v:shape>
        </w:pict>
      </w:r>
      <w:r>
        <w:pict w14:anchorId="4B49D153">
          <v:group id="_x0000_s1037" alt="" style="position:absolute;margin-left:53.15pt;margin-top:151.1pt;width:494.1pt;height:3.75pt;z-index:-3712;mso-position-horizontal-relative:page;mso-position-vertical-relative:page" coordorigin="1063,3022" coordsize="9882,75">
            <v:shape id="_x0000_s1038" alt="" style="position:absolute;left:1062;top:3022;width:9882;height:75" coordorigin="1063,3022" coordsize="9882,75" o:spt="100" adj="0,,0" path="m1323,3058r-87,l1235,3053r-4,-3l1221,3050r-4,3l1216,3058r,l1188,3057r-12,l1176,3056r,-1l1175,3051r-5,-4l1158,3047r-4,3l1152,3055r-1,-1l1149,3053r-4,l1143,3054r-1,2l1133,3053r-4,-2l1127,3045r9,-3l1132,3027r-9,-5l1110,3033r2,18l1125,3057r-10,l1107,3046r-3,3l1096,3053r-13,5l1063,3060r18,l1091,3062r8,3l1107,3073r8,-10l1125,3063r-13,5l1110,3086r13,11l1132,3093r4,-15l1127,3075r2,-6l1134,3067r7,-3l1142,3066r2,2l1149,3068r2,-1l1152,3065r,1l1153,3066r,l1155,3070r4,3l1169,3073r4,-3l1175,3065r1,l1176,3065r,-1l1176,3063r12,l1216,3061r,2l1217,3067r4,3l1231,3070r4,-3l1236,3062r,-1l1323,3061r,-3m10945,3060r-20,-2l10923,3057r-12,-4l10903,3049r-2,-3l10893,3057r-10,l10886,3056r9,-5l10897,3033r-13,-11l10876,3027r-5,15l10881,3045r-2,6l10874,3053r-8,3l10866,3055r-1,-1l10863,3053r-4,l10857,3054r-1,1l10854,3050r-5,-3l10838,3047r-5,4l10831,3057r-39,1l10790,3053r-4,-3l10777,3050r-4,3l10772,3057r,1l10685,3058r,3l10772,3061r,2l10773,3067r4,3l10786,3070r4,-3l10791,3062r1,-1l10831,3063r1,2l10832,3065r2,5l10839,3073r9,l10853,3070r2,-4l10855,3066r,l10855,3065r2,2l10858,3068r5,l10865,3066r1,-1l10867,3064r7,3l10879,3069r2,6l10871,3078r5,15l10884,3097r13,-11l10895,3068r-9,-4l10883,3063r10,l10901,3073r8,-8l10914,3063r2,-1l10927,3060r18,e" fillcolor="black" stroked="f">
              <v:stroke joinstyle="round"/>
              <v:formulas/>
              <v:path arrowok="t" o:connecttype="segments"/>
            </v:shape>
            <v:line id="_x0000_s1039" alt="" style="position:absolute" from="1317,3060" to="10721,3060" strokeweight=".05117mm"/>
            <w10:wrap anchorx="page" anchory="page"/>
          </v:group>
        </w:pict>
      </w:r>
      <w:r>
        <w:pict w14:anchorId="40DC100A">
          <v:group id="_x0000_s1034" alt="" style="position:absolute;margin-left:353.8pt;margin-top:173.6pt;width:3.75pt;height:642.8pt;z-index:-3688;mso-position-horizontal-relative:page;mso-position-vertical-relative:page" coordorigin="7076,3472" coordsize="75,12856">
            <v:shape id="_x0000_s1035" alt="" style="position:absolute;left:7075;top:3472;width:75;height:12856" coordorigin="7076,3472" coordsize="75,12856" o:spt="100" adj="0,,0" path="m7151,16267r-1,-1l7149,16264r-3,-5l7131,16254r-3,10l7122,16262r-2,-5l7117,16249r2,-1l7120,16246r,-5l7119,16240r-1,-1l7123,16237r3,-5l7126,16221r-4,-5l7116,16214r-1,-39l7116,16174r4,-1l7123,16169r,-9l7120,16156r-4,-1l7115,16155r,-87l7112,16068r,87l7111,16155r-5,1l7103,16160r,9l7106,16173r5,1l7112,16175r-2,39l7108,16215r-1,l7103,16217r-3,5l7100,16231r3,5l7107,16238r,l7107,16238r1,l7106,16240r-1,1l7105,16246r2,2l7109,16250r-3,7l7104,16262r-6,2l7095,16254r-15,5l7076,16267r11,13l7105,16278r5,-12l7110,16276r-10,8l7108,16292r3,7l7113,16310r,18l7115,16308r5,-14l7124,16286r3,-2l7116,16276r,-10l7122,16278r18,2l7151,16267t,-12734l7140,3520r-18,2l7116,3534r,-10l7127,3516r-3,-2l7120,3506r-5,-14l7113,3472r,18l7111,3501r-3,7l7100,3516r10,8l7110,3534r-5,-12l7087,3520r-11,13l7080,3541r15,5l7098,3536r6,2l7106,3543r3,7l7107,3552r-2,2l7105,3558r1,2l7108,3562r-1,l7107,3562r,l7103,3564r-3,4l7100,3578r3,5l7107,3585r1,l7110,3586r2,39l7111,3625r-5,2l7103,3631r,9l7106,3644r5,1l7112,3645r,87l7115,3732r,-87l7115,3645r5,-1l7123,3640r,-9l7120,3627r-4,-1l7115,3625r,l7116,3586r6,-2l7126,3579r,-11l7123,3563r-5,-2l7119,3560r1,-2l7120,3554r-1,-2l7117,3551r3,-8l7122,3538r6,-2l7131,3546r15,-5l7149,3536r1,-2l7151,3533e" fillcolor="black" stroked="f">
              <v:stroke joinstyle="round"/>
              <v:formulas/>
              <v:path arrowok="t" o:connecttype="segments"/>
            </v:shape>
            <v:line id="_x0000_s1036" alt="" style="position:absolute" from="7113,3726" to="7113,16080" strokeweight=".05117mm"/>
            <w10:wrap anchorx="page" anchory="page"/>
          </v:group>
        </w:pict>
      </w:r>
      <w:r w:rsidR="00C57D83">
        <w:rPr>
          <w:noProof/>
          <w:lang w:val="ru-RU" w:eastAsia="ru-RU" w:bidi="ar-SA"/>
        </w:rPr>
        <w:drawing>
          <wp:anchor distT="0" distB="0" distL="0" distR="0" simplePos="0" relativeHeight="251654144" behindDoc="1" locked="0" layoutInCell="1" allowOverlap="1" wp14:anchorId="63D94780" wp14:editId="2198E074">
            <wp:simplePos x="0" y="0"/>
            <wp:positionH relativeFrom="page">
              <wp:posOffset>4910065</wp:posOffset>
            </wp:positionH>
            <wp:positionV relativeFrom="page">
              <wp:posOffset>3258178</wp:posOffset>
            </wp:positionV>
            <wp:extent cx="206933" cy="20693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3" cy="20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D83">
        <w:rPr>
          <w:noProof/>
          <w:lang w:val="ru-RU" w:eastAsia="ru-RU" w:bidi="ar-SA"/>
        </w:rPr>
        <w:drawing>
          <wp:anchor distT="0" distB="0" distL="0" distR="0" simplePos="0" relativeHeight="251657216" behindDoc="1" locked="0" layoutInCell="1" allowOverlap="1" wp14:anchorId="00E78BA6" wp14:editId="4DE51A0C">
            <wp:simplePos x="0" y="0"/>
            <wp:positionH relativeFrom="page">
              <wp:posOffset>4910065</wp:posOffset>
            </wp:positionH>
            <wp:positionV relativeFrom="page">
              <wp:posOffset>3582270</wp:posOffset>
            </wp:positionV>
            <wp:extent cx="206933" cy="20693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3" cy="20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D83">
        <w:rPr>
          <w:noProof/>
          <w:lang w:val="ru-RU" w:eastAsia="ru-RU" w:bidi="ar-SA"/>
        </w:rPr>
        <w:drawing>
          <wp:anchor distT="0" distB="0" distL="0" distR="0" simplePos="0" relativeHeight="251660288" behindDoc="1" locked="0" layoutInCell="1" allowOverlap="1" wp14:anchorId="692527C8" wp14:editId="51741EC3">
            <wp:simplePos x="0" y="0"/>
            <wp:positionH relativeFrom="page">
              <wp:posOffset>4910065</wp:posOffset>
            </wp:positionH>
            <wp:positionV relativeFrom="page">
              <wp:posOffset>2609997</wp:posOffset>
            </wp:positionV>
            <wp:extent cx="206933" cy="20693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3" cy="20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D83">
        <w:rPr>
          <w:noProof/>
          <w:lang w:val="ru-RU" w:eastAsia="ru-RU" w:bidi="ar-SA"/>
        </w:rPr>
        <w:drawing>
          <wp:anchor distT="0" distB="0" distL="0" distR="0" simplePos="0" relativeHeight="251663360" behindDoc="1" locked="0" layoutInCell="1" allowOverlap="1" wp14:anchorId="6ECD0963" wp14:editId="4AEE000B">
            <wp:simplePos x="0" y="0"/>
            <wp:positionH relativeFrom="page">
              <wp:posOffset>4910065</wp:posOffset>
            </wp:positionH>
            <wp:positionV relativeFrom="page">
              <wp:posOffset>2934088</wp:posOffset>
            </wp:positionV>
            <wp:extent cx="206933" cy="20693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3" cy="20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848130">
          <v:shape id="_x0000_s1033" type="#_x0000_t202" alt="" style="position:absolute;margin-left:164.85pt;margin-top:31.8pt;width:378.4pt;height:91.2pt;z-index:-356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3" inset="0,0,0,0">
              <w:txbxContent>
                <w:p w14:paraId="4E433884" w14:textId="77777777" w:rsidR="00D26D40" w:rsidRDefault="00C57D83">
                  <w:pPr>
                    <w:spacing w:before="20"/>
                    <w:ind w:left="20"/>
                    <w:rPr>
                      <w:rFonts w:ascii="BerlingskeSerifCn-Blk"/>
                      <w:b/>
                      <w:sz w:val="90"/>
                    </w:rPr>
                  </w:pPr>
                  <w:r>
                    <w:rPr>
                      <w:rFonts w:ascii="BerlingskeSerifCn-Blk"/>
                      <w:b/>
                      <w:spacing w:val="-6"/>
                      <w:sz w:val="90"/>
                    </w:rPr>
                    <w:t xml:space="preserve">Charlotte </w:t>
                  </w:r>
                  <w:r>
                    <w:rPr>
                      <w:rFonts w:ascii="BerlingskeSerifCn-Blk"/>
                      <w:b/>
                      <w:sz w:val="90"/>
                    </w:rPr>
                    <w:t>Anderson</w:t>
                  </w:r>
                </w:p>
                <w:p w14:paraId="03DBEC89" w14:textId="77777777" w:rsidR="00D26D40" w:rsidRDefault="00C57D83">
                  <w:pPr>
                    <w:spacing w:before="128"/>
                    <w:ind w:left="2207"/>
                    <w:rPr>
                      <w:rFonts w:ascii="Montserrat Alternates"/>
                      <w:sz w:val="42"/>
                    </w:rPr>
                  </w:pPr>
                  <w:r>
                    <w:rPr>
                      <w:rFonts w:ascii="Montserrat Alternates"/>
                      <w:sz w:val="42"/>
                    </w:rPr>
                    <w:t>System Engineer</w:t>
                  </w:r>
                </w:p>
              </w:txbxContent>
            </v:textbox>
            <w10:wrap anchorx="page" anchory="page"/>
          </v:shape>
        </w:pict>
      </w:r>
      <w:r>
        <w:pict w14:anchorId="7EDB5BED">
          <v:shape id="_x0000_s1032" type="#_x0000_t202" alt="" style="position:absolute;margin-left:58.65pt;margin-top:300.55pt;width:272.55pt;height:306.75pt;z-index:-3496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2" inset="0,0,0,0">
              <w:txbxContent>
                <w:p w14:paraId="5BBC559D" w14:textId="77777777" w:rsidR="00D26D40" w:rsidRDefault="00C57D83">
                  <w:pPr>
                    <w:spacing w:before="20" w:line="287" w:lineRule="exact"/>
                    <w:ind w:left="20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EXPERIENCE</w:t>
                  </w:r>
                </w:p>
                <w:p w14:paraId="632D40AC" w14:textId="77777777" w:rsidR="00D26D40" w:rsidRDefault="00C57D83">
                  <w:pPr>
                    <w:pStyle w:val="BodyText"/>
                    <w:spacing w:before="50" w:line="201" w:lineRule="auto"/>
                    <w:ind w:left="20" w:right="23"/>
                  </w:pPr>
                  <w:r>
                    <w:rPr>
                      <w:rFonts w:ascii="Arial Unicode MS"/>
                      <w:w w:val="105"/>
                    </w:rPr>
                    <w:t xml:space="preserve">Job position / </w:t>
                  </w:r>
                  <w:proofErr w:type="gramStart"/>
                  <w:r>
                    <w:rPr>
                      <w:rFonts w:ascii="Arial Unicode MS"/>
                      <w:w w:val="105"/>
                    </w:rPr>
                    <w:t>Company  /</w:t>
                  </w:r>
                  <w:proofErr w:type="gramEnd"/>
                  <w:r>
                    <w:rPr>
                      <w:rFonts w:ascii="Arial Unicode MS"/>
                      <w:w w:val="105"/>
                    </w:rPr>
                    <w:t xml:space="preserve">  2001  -  2004 </w:t>
                  </w:r>
                  <w:r>
                    <w:rPr>
                      <w:spacing w:val="-3"/>
                    </w:rPr>
                    <w:t xml:space="preserve">Provide </w:t>
                  </w:r>
                  <w:r>
                    <w:t xml:space="preserve">systems engineering, software </w:t>
                  </w:r>
                  <w:proofErr w:type="spellStart"/>
                  <w:r>
                    <w:t>engi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neering</w:t>
                  </w:r>
                  <w:proofErr w:type="spellEnd"/>
                  <w:r>
                    <w:t xml:space="preserve">, technical consulting, and </w:t>
                  </w:r>
                  <w:r>
                    <w:rPr>
                      <w:spacing w:val="-3"/>
                    </w:rPr>
                    <w:t xml:space="preserve">marketing </w:t>
                  </w:r>
                  <w:r>
                    <w:rPr>
                      <w:w w:val="105"/>
                    </w:rPr>
                    <w:t xml:space="preserve">services as a member of the Systems </w:t>
                  </w:r>
                  <w:proofErr w:type="spellStart"/>
                  <w:r>
                    <w:rPr>
                      <w:w w:val="105"/>
                    </w:rPr>
                    <w:t>Inte</w:t>
                  </w:r>
                  <w:proofErr w:type="spellEnd"/>
                  <w:r>
                    <w:rPr>
                      <w:w w:val="105"/>
                    </w:rPr>
                    <w:t xml:space="preserve">- </w:t>
                  </w:r>
                  <w:proofErr w:type="spellStart"/>
                  <w:r>
                    <w:rPr>
                      <w:w w:val="105"/>
                    </w:rPr>
                    <w:t>gration</w:t>
                  </w:r>
                  <w:proofErr w:type="spellEnd"/>
                  <w:r>
                    <w:rPr>
                      <w:w w:val="105"/>
                    </w:rPr>
                    <w:t xml:space="preserve"> Division of a software engineering consulting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company.</w:t>
                  </w:r>
                </w:p>
                <w:p w14:paraId="5A17021D" w14:textId="77777777" w:rsidR="00D26D40" w:rsidRDefault="00C57D83">
                  <w:pPr>
                    <w:pStyle w:val="BodyText"/>
                    <w:spacing w:before="169" w:line="204" w:lineRule="auto"/>
                    <w:ind w:left="22" w:right="99" w:hanging="3"/>
                  </w:pPr>
                  <w:r>
                    <w:rPr>
                      <w:rFonts w:ascii="Arial Unicode MS" w:hAnsi="Arial Unicode MS"/>
                      <w:w w:val="105"/>
                    </w:rPr>
                    <w:t xml:space="preserve">Job position / Company / 2004 - 2006 </w:t>
                  </w:r>
                  <w:r>
                    <w:rPr>
                      <w:w w:val="105"/>
                    </w:rPr>
                    <w:t>Consolidated</w:t>
                  </w:r>
                  <w:r>
                    <w:rPr>
                      <w:spacing w:val="-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3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documented</w:t>
                  </w:r>
                  <w:r>
                    <w:rPr>
                      <w:spacing w:val="-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Smith- </w:t>
                  </w:r>
                  <w:proofErr w:type="spellStart"/>
                  <w:r>
                    <w:t>sonian</w:t>
                  </w:r>
                  <w:proofErr w:type="spellEnd"/>
                  <w:r>
                    <w:t xml:space="preserve"> Laboratory’s Testing,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 xml:space="preserve">Demonstration, and Training databases onto a single </w:t>
                  </w:r>
                  <w:r>
                    <w:rPr>
                      <w:spacing w:val="-3"/>
                    </w:rPr>
                    <w:t xml:space="preserve">server, </w:t>
                  </w:r>
                  <w:r>
                    <w:rPr>
                      <w:w w:val="105"/>
                    </w:rPr>
                    <w:t>maximizing</w:t>
                  </w:r>
                  <w:r>
                    <w:rPr>
                      <w:spacing w:val="-4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laboratory’s</w:t>
                  </w:r>
                  <w:r>
                    <w:rPr>
                      <w:spacing w:val="-45"/>
                      <w:w w:val="105"/>
                    </w:rPr>
                    <w:t xml:space="preserve"> </w:t>
                  </w:r>
                  <w:r>
                    <w:rPr>
                      <w:spacing w:val="-5"/>
                      <w:w w:val="105"/>
                    </w:rPr>
                    <w:t xml:space="preserve">com- </w:t>
                  </w:r>
                  <w:proofErr w:type="spellStart"/>
                  <w:r>
                    <w:rPr>
                      <w:w w:val="105"/>
                    </w:rPr>
                    <w:t>puting</w:t>
                  </w:r>
                  <w:proofErr w:type="spellEnd"/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resources.</w:t>
                  </w:r>
                </w:p>
                <w:p w14:paraId="3FB90780" w14:textId="389B9E14" w:rsidR="00D26D40" w:rsidRPr="00366434" w:rsidRDefault="00C57D83" w:rsidP="00366434">
                  <w:pPr>
                    <w:widowControl/>
                    <w:adjustRightInd w:val="0"/>
                    <w:rPr>
                      <w:rFonts w:ascii="AppleSystemUIFont" w:eastAsiaTheme="minorHAnsi" w:hAnsi="AppleSystemUIFont" w:cs="AppleSystemUIFont"/>
                      <w:sz w:val="24"/>
                      <w:szCs w:val="24"/>
                      <w:lang w:val="en-GB" w:bidi="ar-SA"/>
                    </w:rPr>
                  </w:pPr>
                  <w:r>
                    <w:rPr>
                      <w:rFonts w:ascii="Arial Unicode MS"/>
                      <w:w w:val="105"/>
                    </w:rPr>
                    <w:t xml:space="preserve">Job position / Company / 2006 - 2009 </w:t>
                  </w:r>
                  <w:r>
                    <w:rPr>
                      <w:w w:val="105"/>
                    </w:rPr>
                    <w:t xml:space="preserve">Analyzed problems and ADP processes; </w:t>
                  </w:r>
                  <w:r>
                    <w:t>designed, tested, and implemented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software and hardware systems for an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organizational operations center.</w:t>
                  </w:r>
                  <w:hyperlink r:id="rId13" w:history="1">
                    <w:r w:rsidR="00366434" w:rsidRPr="00366434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R</w:t>
                    </w:r>
                    <w:r w:rsidR="00366434" w:rsidRPr="00366434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e</w:t>
                    </w:r>
                    <w:r w:rsidR="00366434" w:rsidRPr="00366434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sume Builder</w:t>
                    </w:r>
                  </w:hyperlink>
                  <w:r w:rsidR="00366434" w:rsidRPr="00366434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? Fill in your details, choose and download 12 resume designs! </w:t>
                  </w:r>
                  <w:hyperlink r:id="rId14" w:history="1">
                    <w:r w:rsidR="00366434" w:rsidRPr="00366434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Only $ 2,95</w:t>
                    </w:r>
                  </w:hyperlink>
                  <w:r w:rsidRPr="00366434">
                    <w:rPr>
                      <w:color w:val="000000" w:themeColor="text1"/>
                      <w:w w:val="10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FFEEB34">
          <v:shape id="_x0000_s1031" type="#_x0000_t202" alt="" style="position:absolute;margin-left:383.1pt;margin-top:329.85pt;width:111.65pt;height:149.15pt;z-index:-3472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1" inset="0,0,0,0">
              <w:txbxContent>
                <w:p w14:paraId="0FBAC0AC" w14:textId="77777777" w:rsidR="00D26D40" w:rsidRDefault="00C57D83">
                  <w:pPr>
                    <w:spacing w:before="20"/>
                    <w:ind w:left="48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SKILLS</w:t>
                  </w:r>
                </w:p>
                <w:p w14:paraId="0A7E42E1" w14:textId="77777777" w:rsidR="00D26D40" w:rsidRDefault="00C57D8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63"/>
                    </w:tabs>
                    <w:spacing w:before="84"/>
                    <w:ind w:hanging="242"/>
                  </w:pPr>
                  <w:r>
                    <w:t>Visual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Basic</w:t>
                  </w:r>
                </w:p>
                <w:p w14:paraId="28D874A7" w14:textId="77777777" w:rsidR="00D26D40" w:rsidRDefault="00C57D8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69"/>
                    </w:tabs>
                    <w:spacing w:before="117"/>
                    <w:ind w:left="268" w:hanging="242"/>
                  </w:pPr>
                  <w:r>
                    <w:t>Unix Shell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</w:p>
                <w:p w14:paraId="12FFE604" w14:textId="77777777" w:rsidR="00D26D40" w:rsidRDefault="00C57D8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69"/>
                    </w:tabs>
                    <w:spacing w:before="118"/>
                    <w:ind w:left="268" w:hanging="242"/>
                  </w:pPr>
                  <w:r>
                    <w:rPr>
                      <w:spacing w:val="-3"/>
                    </w:rPr>
                    <w:t>Fortran</w:t>
                  </w:r>
                </w:p>
                <w:p w14:paraId="7E27D588" w14:textId="77777777" w:rsidR="00D26D40" w:rsidRDefault="00C57D8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3"/>
                    </w:tabs>
                    <w:spacing w:before="117"/>
                    <w:ind w:left="272"/>
                  </w:pPr>
                  <w:r>
                    <w:t>Clipper</w:t>
                  </w:r>
                </w:p>
                <w:p w14:paraId="5937B771" w14:textId="77777777" w:rsidR="00D26D40" w:rsidRDefault="00C57D8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69"/>
                    </w:tabs>
                    <w:spacing w:before="117"/>
                    <w:ind w:left="268" w:hanging="242"/>
                  </w:pPr>
                  <w:r>
                    <w:t>Algol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68</w:t>
                  </w:r>
                </w:p>
                <w:p w14:paraId="49855FC3" w14:textId="77777777" w:rsidR="00D26D40" w:rsidRDefault="00C57D8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1"/>
                    </w:tabs>
                    <w:spacing w:before="118"/>
                    <w:ind w:left="270"/>
                  </w:pPr>
                  <w:r>
                    <w:t>Pascal</w:t>
                  </w:r>
                </w:p>
              </w:txbxContent>
            </v:textbox>
            <w10:wrap anchorx="page" anchory="page"/>
          </v:shape>
        </w:pict>
      </w:r>
      <w:r>
        <w:pict w14:anchorId="25D1BAB5">
          <v:shape id="_x0000_s1030" type="#_x0000_t202" alt="" style="position:absolute;margin-left:384.5pt;margin-top:508.95pt;width:68.95pt;height:101.95pt;z-index:-344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0" inset="0,0,0,0">
              <w:txbxContent>
                <w:p w14:paraId="4C040E37" w14:textId="77777777" w:rsidR="00D26D40" w:rsidRDefault="00C57D83">
                  <w:pPr>
                    <w:spacing w:before="20"/>
                    <w:ind w:left="20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LANGUAGES</w:t>
                  </w:r>
                </w:p>
                <w:p w14:paraId="52A23A7B" w14:textId="77777777" w:rsidR="00D26D40" w:rsidRDefault="00C57D83">
                  <w:pPr>
                    <w:pStyle w:val="BodyText"/>
                    <w:spacing w:before="142" w:line="390" w:lineRule="atLeast"/>
                    <w:ind w:right="129"/>
                  </w:pPr>
                  <w:r>
                    <w:t>ENGLISH FRENCH GERMAN ARABIC</w:t>
                  </w:r>
                </w:p>
              </w:txbxContent>
            </v:textbox>
            <w10:wrap anchorx="page" anchory="page"/>
          </v:shape>
        </w:pict>
      </w:r>
      <w:r>
        <w:pict w14:anchorId="336B911C">
          <v:shape id="_x0000_s1029" type="#_x0000_t202" alt="" style="position:absolute;margin-left:58.65pt;margin-top:633.7pt;width:240.55pt;height:159.3pt;z-index:-3424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29" inset="0,0,0,0">
              <w:txbxContent>
                <w:p w14:paraId="09287848" w14:textId="77777777" w:rsidR="00D26D40" w:rsidRDefault="00C57D83">
                  <w:pPr>
                    <w:spacing w:before="20"/>
                    <w:ind w:left="20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EDUCATION</w:t>
                  </w:r>
                </w:p>
                <w:p w14:paraId="709B22F7" w14:textId="77777777" w:rsidR="00D26D40" w:rsidRDefault="00C57D83">
                  <w:pPr>
                    <w:pStyle w:val="BodyText"/>
                    <w:spacing w:before="177" w:line="148" w:lineRule="auto"/>
                    <w:ind w:left="25" w:right="1680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0"/>
                    </w:rPr>
                    <w:t xml:space="preserve">Degree earned title </w:t>
                  </w:r>
                  <w:r>
                    <w:rPr>
                      <w:rFonts w:ascii="Arial Unicode MS"/>
                      <w:spacing w:val="-5"/>
                      <w:w w:val="120"/>
                    </w:rPr>
                    <w:t xml:space="preserve">here </w:t>
                  </w:r>
                  <w:r>
                    <w:rPr>
                      <w:rFonts w:ascii="Arial Unicode MS"/>
                      <w:w w:val="120"/>
                    </w:rPr>
                    <w:t>Institution name here</w:t>
                  </w:r>
                </w:p>
                <w:p w14:paraId="0A996282" w14:textId="77777777" w:rsidR="00D26D40" w:rsidRDefault="00C57D83">
                  <w:pPr>
                    <w:pStyle w:val="BodyText"/>
                    <w:spacing w:before="64" w:line="204" w:lineRule="auto"/>
                    <w:ind w:left="20" w:right="389"/>
                  </w:pPr>
                  <w:r>
                    <w:t>September, 2012 Graduate Courses in Software Engineering</w:t>
                  </w:r>
                </w:p>
                <w:p w14:paraId="3964C39C" w14:textId="77777777" w:rsidR="00D26D40" w:rsidRDefault="00D26D40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6"/>
                    </w:rPr>
                  </w:pPr>
                </w:p>
                <w:p w14:paraId="69B0FBDB" w14:textId="77777777" w:rsidR="00D26D40" w:rsidRDefault="00C57D83">
                  <w:pPr>
                    <w:pStyle w:val="BodyText"/>
                    <w:spacing w:before="1" w:line="148" w:lineRule="auto"/>
                    <w:ind w:left="45" w:right="1660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0"/>
                    </w:rPr>
                    <w:t xml:space="preserve">Degree earned title </w:t>
                  </w:r>
                  <w:r>
                    <w:rPr>
                      <w:rFonts w:ascii="Arial Unicode MS"/>
                      <w:spacing w:val="-5"/>
                      <w:w w:val="120"/>
                    </w:rPr>
                    <w:t xml:space="preserve">here </w:t>
                  </w:r>
                  <w:r>
                    <w:rPr>
                      <w:rFonts w:ascii="Arial Unicode MS"/>
                      <w:w w:val="120"/>
                    </w:rPr>
                    <w:t>Institution name here</w:t>
                  </w:r>
                </w:p>
                <w:p w14:paraId="45BAE5A3" w14:textId="77777777" w:rsidR="00D26D40" w:rsidRDefault="00C57D83">
                  <w:pPr>
                    <w:pStyle w:val="BodyText"/>
                    <w:spacing w:before="63" w:line="204" w:lineRule="auto"/>
                    <w:ind w:left="40" w:right="-9"/>
                  </w:pPr>
                  <w:r>
                    <w:t>May, 2004 Software Requirements Engineering and Management Course.</w:t>
                  </w:r>
                </w:p>
              </w:txbxContent>
            </v:textbox>
            <w10:wrap anchorx="page" anchory="page"/>
          </v:shape>
        </w:pict>
      </w:r>
      <w:r>
        <w:pict w14:anchorId="702C7DE6">
          <v:shape id="_x0000_s1028" type="#_x0000_t202" alt="" style="position:absolute;margin-left:384.5pt;margin-top:637.6pt;width:101.2pt;height:133.1pt;z-index:-34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236090" w14:textId="77777777" w:rsidR="00D26D40" w:rsidRDefault="00C57D83">
                  <w:pPr>
                    <w:spacing w:before="20"/>
                    <w:ind w:left="20"/>
                    <w:rPr>
                      <w:rFonts w:ascii="BerlingskeSerifCn-Blk"/>
                      <w:b/>
                      <w:sz w:val="24"/>
                    </w:rPr>
                  </w:pPr>
                  <w:r>
                    <w:rPr>
                      <w:rFonts w:ascii="BerlingskeSerifCn-Blk"/>
                      <w:b/>
                      <w:sz w:val="24"/>
                    </w:rPr>
                    <w:t>REFERENCES</w:t>
                  </w:r>
                </w:p>
                <w:p w14:paraId="663C2E01" w14:textId="77777777" w:rsidR="00D26D40" w:rsidRDefault="00C57D83">
                  <w:pPr>
                    <w:pStyle w:val="BodyText"/>
                    <w:spacing w:before="66" w:line="416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10"/>
                    </w:rPr>
                    <w:t>Louse</w:t>
                  </w:r>
                  <w:r>
                    <w:rPr>
                      <w:rFonts w:ascii="Arial Unicode MS"/>
                      <w:spacing w:val="-29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w w:val="110"/>
                    </w:rPr>
                    <w:t>Rose</w:t>
                  </w:r>
                </w:p>
                <w:p w14:paraId="2DBDD752" w14:textId="77777777" w:rsidR="00D26D40" w:rsidRDefault="00C57D83">
                  <w:pPr>
                    <w:pStyle w:val="BodyText"/>
                    <w:spacing w:line="293" w:lineRule="exact"/>
                  </w:pPr>
                  <w:r>
                    <w:t>Position</w:t>
                  </w:r>
                </w:p>
                <w:p w14:paraId="66FA4166" w14:textId="77777777" w:rsidR="00D26D40" w:rsidRDefault="00C57D83">
                  <w:pPr>
                    <w:pStyle w:val="BodyText"/>
                    <w:spacing w:line="328" w:lineRule="exact"/>
                  </w:pPr>
                  <w:r>
                    <w:t>(212) 666 - 6666</w:t>
                  </w:r>
                </w:p>
                <w:p w14:paraId="29ABD360" w14:textId="77777777" w:rsidR="00D26D40" w:rsidRDefault="00C57D83">
                  <w:pPr>
                    <w:pStyle w:val="BodyText"/>
                    <w:spacing w:before="194" w:line="416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15"/>
                    </w:rPr>
                    <w:t>Richard Cramer</w:t>
                  </w:r>
                </w:p>
                <w:p w14:paraId="3FD8E43D" w14:textId="77777777" w:rsidR="00D26D40" w:rsidRDefault="00C57D83">
                  <w:pPr>
                    <w:pStyle w:val="BodyText"/>
                    <w:spacing w:line="293" w:lineRule="exact"/>
                  </w:pPr>
                  <w:r>
                    <w:t>Position</w:t>
                  </w:r>
                </w:p>
                <w:p w14:paraId="7EB8D43E" w14:textId="77777777" w:rsidR="00D26D40" w:rsidRDefault="00C57D83">
                  <w:pPr>
                    <w:pStyle w:val="BodyText"/>
                    <w:spacing w:line="328" w:lineRule="exact"/>
                  </w:pPr>
                  <w:r>
                    <w:t>(212) 777 - 7777</w:t>
                  </w:r>
                </w:p>
              </w:txbxContent>
            </v:textbox>
            <w10:wrap anchorx="page" anchory="page"/>
          </v:shape>
        </w:pict>
      </w:r>
      <w:r>
        <w:pict w14:anchorId="31FC2A3F">
          <v:shape id="_x0000_s1027" type="#_x0000_t202" alt="" style="position:absolute;margin-left:54.05pt;margin-top:41pt;width:86.35pt;height:86.35pt;z-index:-33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23BD798" w14:textId="77777777" w:rsidR="00D26D40" w:rsidRDefault="00D26D4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D25D89">
          <v:shape id="_x0000_s1026" type="#_x0000_t202" alt="" style="position:absolute;margin-left:65.85pt;margin-top:142pt;width:470.2pt;height:12pt;z-index:-33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88EFDC4" w14:textId="77777777" w:rsidR="00D26D40" w:rsidRDefault="00D26D4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D26D40">
      <w:type w:val="continuous"/>
      <w:pgSz w:w="11910" w:h="16840"/>
      <w:pgMar w:top="620" w:right="5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Alternates Ligh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erlingskeSerifCn-Blk">
    <w:altName w:val="Calibri"/>
    <w:panose1 w:val="020B0604020202020204"/>
    <w:charset w:val="CC"/>
    <w:family w:val="auto"/>
    <w:pitch w:val="variable"/>
    <w:sig w:usb0="E00002EF" w:usb1="5000A07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ontserrat Alternates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0389B"/>
    <w:multiLevelType w:val="hybridMultilevel"/>
    <w:tmpl w:val="AC446314"/>
    <w:lvl w:ilvl="0" w:tplc="68D4FD76">
      <w:numFmt w:val="bullet"/>
      <w:lvlText w:val="■"/>
      <w:lvlJc w:val="left"/>
      <w:pPr>
        <w:ind w:left="262" w:hanging="243"/>
      </w:pPr>
      <w:rPr>
        <w:rFonts w:ascii="Montserrat Alternates Light" w:eastAsia="Montserrat Alternates Light" w:hAnsi="Montserrat Alternates Light" w:cs="Montserrat Alternates Light" w:hint="default"/>
        <w:spacing w:val="-25"/>
        <w:w w:val="100"/>
        <w:sz w:val="24"/>
        <w:szCs w:val="24"/>
        <w:lang w:val="en-US" w:eastAsia="en-US" w:bidi="en-US"/>
      </w:rPr>
    </w:lvl>
    <w:lvl w:ilvl="1" w:tplc="469C2E46">
      <w:numFmt w:val="bullet"/>
      <w:lvlText w:val="•"/>
      <w:lvlJc w:val="left"/>
      <w:pPr>
        <w:ind w:left="457" w:hanging="243"/>
      </w:pPr>
      <w:rPr>
        <w:rFonts w:hint="default"/>
        <w:lang w:val="en-US" w:eastAsia="en-US" w:bidi="en-US"/>
      </w:rPr>
    </w:lvl>
    <w:lvl w:ilvl="2" w:tplc="852212E4">
      <w:numFmt w:val="bullet"/>
      <w:lvlText w:val="•"/>
      <w:lvlJc w:val="left"/>
      <w:pPr>
        <w:ind w:left="654" w:hanging="243"/>
      </w:pPr>
      <w:rPr>
        <w:rFonts w:hint="default"/>
        <w:lang w:val="en-US" w:eastAsia="en-US" w:bidi="en-US"/>
      </w:rPr>
    </w:lvl>
    <w:lvl w:ilvl="3" w:tplc="2098DE6E">
      <w:numFmt w:val="bullet"/>
      <w:lvlText w:val="•"/>
      <w:lvlJc w:val="left"/>
      <w:pPr>
        <w:ind w:left="851" w:hanging="243"/>
      </w:pPr>
      <w:rPr>
        <w:rFonts w:hint="default"/>
        <w:lang w:val="en-US" w:eastAsia="en-US" w:bidi="en-US"/>
      </w:rPr>
    </w:lvl>
    <w:lvl w:ilvl="4" w:tplc="D78009C6">
      <w:numFmt w:val="bullet"/>
      <w:lvlText w:val="•"/>
      <w:lvlJc w:val="left"/>
      <w:pPr>
        <w:ind w:left="1049" w:hanging="243"/>
      </w:pPr>
      <w:rPr>
        <w:rFonts w:hint="default"/>
        <w:lang w:val="en-US" w:eastAsia="en-US" w:bidi="en-US"/>
      </w:rPr>
    </w:lvl>
    <w:lvl w:ilvl="5" w:tplc="35F66D54">
      <w:numFmt w:val="bullet"/>
      <w:lvlText w:val="•"/>
      <w:lvlJc w:val="left"/>
      <w:pPr>
        <w:ind w:left="1246" w:hanging="243"/>
      </w:pPr>
      <w:rPr>
        <w:rFonts w:hint="default"/>
        <w:lang w:val="en-US" w:eastAsia="en-US" w:bidi="en-US"/>
      </w:rPr>
    </w:lvl>
    <w:lvl w:ilvl="6" w:tplc="BFDE57C4">
      <w:numFmt w:val="bullet"/>
      <w:lvlText w:val="•"/>
      <w:lvlJc w:val="left"/>
      <w:pPr>
        <w:ind w:left="1443" w:hanging="243"/>
      </w:pPr>
      <w:rPr>
        <w:rFonts w:hint="default"/>
        <w:lang w:val="en-US" w:eastAsia="en-US" w:bidi="en-US"/>
      </w:rPr>
    </w:lvl>
    <w:lvl w:ilvl="7" w:tplc="5088011C">
      <w:numFmt w:val="bullet"/>
      <w:lvlText w:val="•"/>
      <w:lvlJc w:val="left"/>
      <w:pPr>
        <w:ind w:left="1641" w:hanging="243"/>
      </w:pPr>
      <w:rPr>
        <w:rFonts w:hint="default"/>
        <w:lang w:val="en-US" w:eastAsia="en-US" w:bidi="en-US"/>
      </w:rPr>
    </w:lvl>
    <w:lvl w:ilvl="8" w:tplc="07C09E06">
      <w:numFmt w:val="bullet"/>
      <w:lvlText w:val="•"/>
      <w:lvlJc w:val="left"/>
      <w:pPr>
        <w:ind w:left="1838" w:hanging="24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40"/>
    <w:rsid w:val="00366434"/>
    <w:rsid w:val="00AB43D9"/>
    <w:rsid w:val="00C57D83"/>
    <w:rsid w:val="00D2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,"/>
  <w14:docId w14:val="6E59C45B"/>
  <w15:docId w15:val="{020BECEC-6189-41F4-91B2-7EEBC879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Montserrat Alternates Light" w:eastAsia="Montserrat Alternates Light" w:hAnsi="Montserrat Alternates Light" w:cs="Montserrat Alternates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.io/?id=cpdokyF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rwebsit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name@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ResumeViking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sume.io/?id=cpdoky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3</cp:revision>
  <dcterms:created xsi:type="dcterms:W3CDTF">2019-10-08T10:18:00Z</dcterms:created>
  <dcterms:modified xsi:type="dcterms:W3CDTF">2019-10-09T13:25:00Z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