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line="360" w:lineRule="auto"/>
      </w:pPr>
      <w:r>
        <w:rPr>
          <w:rFonts w:ascii="Arial" w:hAnsi="Arial" w:eastAsia="Arial" w:cs="Arial"/>
          <w:b/>
          <w:i w:val="0"/>
          <w:color w:val="000000"/>
          <w:sz w:val="32"/>
        </w:rPr>
        <w:t>COMP1786 Logbook Upload Template</w:t>
      </w:r>
    </w:p>
    <w:p>
      <w:pPr>
        <w:spacing w:after="120" w:line="360" w:lineRule="auto"/>
      </w:pPr>
      <w:r>
        <w:rPr>
          <w:rFonts w:ascii="Arial" w:hAnsi="Arial" w:eastAsia="Arial" w:cs="Arial"/>
          <w:b w:val="0"/>
          <w:i w:val="0"/>
          <w:color w:val="000000"/>
          <w:sz w:val="22"/>
        </w:rPr>
        <w:t>COMP1786 (2026-27) Mobile Application Design and Development - CW2 logbook, Exercise 1.</w:t>
      </w:r>
    </w:p>
    <w:p>
      <w:pPr>
        <w:keepNext/>
        <w:spacing w:before="160" w:after="100" w:line="360" w:lineRule="auto"/>
      </w:pPr>
      <w:r>
        <w:rPr>
          <w:rFonts w:ascii="Arial" w:hAnsi="Arial" w:eastAsia="Arial" w:cs="Arial"/>
          <w:b/>
          <w:i w:val="0"/>
          <w:color w:val="000000"/>
          <w:sz w:val="28"/>
        </w:rPr>
        <w:t>1.    Basic Information</w:t>
      </w:r>
    </w:p>
    <w:tbl>
      <w:tblPr>
        <w:tblW w:type="auto" w:w="0"/>
        <w:jc w:val="center"/>
        <w:tblLayout w:type="fixed"/>
        <w:tblLook w:firstColumn="1" w:firstRow="1" w:lastColumn="0" w:lastRow="0" w:noHBand="0" w:noVBand="1" w:val="04A0"/>
      </w:tblPr>
      <w:tblGrid>
        <w:gridCol w:w="4961"/>
        <w:gridCol w:w="4961"/>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Htun Khaing Lynn</w:t>
              <w:br/>
              <w:t>Student ID: [ADD STUDENT ID]</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8"/>
        </w:rPr>
        <w:t>2.    Exercise answer</w:t>
      </w:r>
    </w:p>
    <w:p>
      <w:pPr>
        <w:keepNext/>
        <w:spacing w:before="160" w:after="100" w:line="360" w:lineRule="auto"/>
      </w:pPr>
      <w:r>
        <w:rPr>
          <w:rFonts w:ascii="Arial" w:hAnsi="Arial" w:eastAsia="Arial" w:cs="Arial"/>
          <w:b/>
          <w:i w:val="0"/>
          <w:color w:val="000000"/>
          <w:sz w:val="24"/>
        </w:rPr>
        <w:t>2.1  Screen shots demonstrating what you achieved</w:t>
      </w:r>
    </w:p>
    <w:p>
      <w:pPr>
        <w:spacing w:after="120" w:line="360" w:lineRule="auto"/>
      </w:pPr>
      <w:r>
        <w:rPr>
          <w:rFonts w:ascii="Arial" w:hAnsi="Arial" w:eastAsia="Arial" w:cs="Arial"/>
          <w:b w:val="0"/>
          <w:i w:val="0"/>
          <w:color w:val="000000"/>
          <w:sz w:val="22"/>
        </w:rPr>
        <w:t>The native code and automated checks are complete. This computer has no configured Android virtual device, so the clearly marked panels below must be replaced with genuine screenshots captured from a device or emulator before submission.</w:t>
      </w:r>
    </w:p>
    <w:p>
      <w:pPr>
        <w:keepNext/>
        <w:spacing w:before="160" w:after="100" w:line="360" w:lineRule="auto"/>
      </w:pPr>
      <w:r>
        <w:rPr>
          <w:rFonts w:ascii="Arial" w:hAnsi="Arial" w:eastAsia="Arial" w:cs="Arial"/>
          <w:b/>
          <w:i w:val="0"/>
          <w:color w:val="000000"/>
          <w:sz w:val="24"/>
        </w:rPr>
        <w:t>Screenshot 1 - Valid kilograms/centimetres result</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Run bmiapp. Enter 70 kg and 175 cm, tap Calculate BMI, then capture 22.86 and Healthy weight.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Valid calculation, BMI value, selected units and category feedback.</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2 - Pounds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Select lb, enter 154.32358353 and keep 175 cm;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Weight conversion from pounds to kilograms.</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3 - Metres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Height conversion from metres and consistent calculation.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4 - Non-numeric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abc for weight and 175 cm, tap Calculate BMI, and capture the field error plus the no-result message.</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Invalid text is rejected and no stale BMI is shown.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5 - Range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tap Calculate BMI, and capture the 0.50–2.50 m range error.</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Numeric but unreasonable values are rejected for the selected unit.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2.2  Code that you wrote</w:t>
      </w:r>
    </w:p>
    <w:p>
      <w:pPr>
        <w:spacing w:after="120" w:line="360" w:lineRule="auto"/>
      </w:pPr>
      <w:r>
        <w:rPr>
          <w:rFonts w:ascii="Arial" w:hAnsi="Arial" w:eastAsia="Arial" w:cs="Arial"/>
          <w:b w:val="0"/>
          <w:i w:val="0"/>
          <w:color w:val="000000"/>
          <w:sz w:val="22"/>
        </w:rPr>
        <w:t>The relevant source is copied below as editable text, not screenshots. No generated line numbers are added. Generated files and build output are excluded.</w:t>
      </w:r>
    </w:p>
    <w:p>
      <w:pPr>
        <w:keepNext/>
        <w:spacing w:before="160" w:after="100" w:line="360" w:lineRule="auto"/>
      </w:pPr>
      <w:r>
        <w:rPr>
          <w:rFonts w:ascii="Arial" w:hAnsi="Arial" w:eastAsia="Arial" w:cs="Arial"/>
          <w:b/>
          <w:i w:val="0"/>
          <w:color w:val="000000"/>
          <w:sz w:val="24"/>
        </w:rPr>
        <w:t>bmiapp/src/main/java/com/htunkhainglinn/bmicalculator/BmiCalculator.java</w:t>
      </w:r>
    </w:p>
    <w:p>
      <w:pPr>
        <w:spacing w:after="120" w:line="360" w:lineRule="auto"/>
      </w:pPr>
      <w:r>
        <w:rPr>
          <w:rFonts w:ascii="Arial" w:hAnsi="Arial" w:eastAsia="Arial" w:cs="Arial"/>
          <w:b w:val="0"/>
          <w:i w:val="0"/>
          <w:color w:val="000000"/>
          <w:sz w:val="22"/>
        </w:rPr>
        <w:t>Pure Java logic validates measurements, converts units, calculates BMI and assigns the four adult categories. Keeping this outside the Activity makes it directly unit-testable.</w:t>
      </w:r>
    </w:p>
    <w:p>
      <w:pPr>
        <w:spacing w:after="80" w:line="360" w:lineRule="auto"/>
        <w:shd w:fill="F2F2F2"/>
      </w:pPr>
      <w:r>
        <w:rPr>
          <w:rFonts w:ascii="Consolas" w:hAnsi="Consolas" w:eastAsia="Consolas" w:cs="Consolas"/>
          <w:b w:val="0"/>
          <w:i w:val="0"/>
          <w:color w:val="000000"/>
          <w:sz w:val="22"/>
        </w:rPr>
        <w:t>package com.htunkhainglinn.bmicalculator;</w:t>
        <w:br/>
        <w:br/>
        <w:t>/** Pure calculation and validation logic for adult BMI. */</w:t>
        <w:br/>
        <w:t>public final class BmiCalculator {</w:t>
        <w:br/>
        <w:t xml:space="preserve">    private static final double KILOGRAMS_PER_POUND = 0.45359237;</w:t>
        <w:br/>
        <w:br/>
        <w:t xml:space="preserve">    public enum WeightUnit { KILOGRAMS, POUNDS }</w:t>
        <w:br/>
        <w:t xml:space="preserve">    public enum HeightUnit { CENTIMETRES, METRES }</w:t>
        <w:br/>
        <w:t xml:space="preserve">    public enum Category { UNDERWEIGHT, HEALTHY, OVERWEIGHT, OBESE }</w:t>
        <w:br/>
        <w:t xml:space="preserve">    public enum FieldError { NONE, MISSING, NOT_A_NUMBER, OUT_OF_RANGE }</w:t>
        <w:br/>
        <w:br/>
        <w:t xml:space="preserve">    public static final class Outcome {</w:t>
        <w:br/>
        <w:t xml:space="preserve">        public final double bmi;</w:t>
        <w:br/>
        <w:t xml:space="preserve">        public final Category category;</w:t>
        <w:br/>
        <w:t xml:space="preserve">        public final FieldError weightError;</w:t>
        <w:br/>
        <w:t xml:space="preserve">        public final FieldError heightError;</w:t>
        <w:br/>
        <w:br/>
        <w:t xml:space="preserve">        private Outcome(double bmi, Category category, FieldError weightError, FieldError heightError) {</w:t>
        <w:br/>
        <w:t xml:space="preserve">            this.bmi = bmi;</w:t>
        <w:br/>
        <w:t xml:space="preserve">            this.category = category;</w:t>
        <w:br/>
        <w:t xml:space="preserve">            this.weightError = weightError;</w:t>
        <w:br/>
        <w:t xml:space="preserve">            this.heightError = heightError;</w:t>
        <w:br/>
        <w:t xml:space="preserve">        }</w:t>
        <w:br/>
        <w:br/>
        <w:t xml:space="preserve">        public boolean isValid() {</w:t>
        <w:br/>
        <w:t xml:space="preserve">            return weightError == FieldError.NONE &amp;&amp; heightError == FieldError.NONE;</w:t>
        <w:br/>
        <w:t xml:space="preserve">        }</w:t>
        <w:br/>
        <w:t xml:space="preserve">    }</w:t>
        <w:br/>
        <w:br/>
        <w:t xml:space="preserve">    private static final class Measurement {</w:t>
        <w:br/>
        <w:t xml:space="preserve">        final double value;</w:t>
        <w:br/>
        <w:t xml:space="preserve">        final FieldError error;</w:t>
        <w:br/>
        <w:br/>
        <w:t xml:space="preserve">        Measurement(double value, FieldError error) {</w:t>
        <w:br/>
        <w:t xml:space="preserve">            this.value = value;</w:t>
        <w:br/>
        <w:t xml:space="preserve">            this.error = error;</w:t>
        <w:br/>
        <w:t xml:space="preserve">        }</w:t>
        <w:br/>
        <w:t xml:space="preserve">    }</w:t>
        <w:br/>
        <w:br/>
        <w:t xml:space="preserve">    private BmiCalculator() { }</w:t>
        <w:br/>
        <w:br/>
        <w:t xml:space="preserve">    public static Outcome calculate(String weightText, WeightUnit weightUnit,</w:t>
        <w:br/>
        <w:t xml:space="preserve">                                    String heightText, HeightUnit heightUnit) {</w:t>
        <w:br/>
        <w:t xml:space="preserve">        if (weightUnit == null || heightUnit == null) {</w:t>
        <w:br/>
        <w:t xml:space="preserve">            throw new IllegalArgumentException("Units are required");</w:t>
        <w:br/>
        <w:t xml:space="preserve">        }</w:t>
        <w:br/>
        <w:t xml:space="preserve">        Measurement weight = readMeasurement(weightText,</w:t>
        <w:br/>
        <w:t xml:space="preserve">                weightUnit == WeightUnit.KILOGRAMS ? 20 : 44,</w:t>
        <w:br/>
        <w:t xml:space="preserve">                weightUnit == WeightUnit.KILOGRAMS ? 300 : 661);</w:t>
        <w:br/>
        <w:t xml:space="preserve">        Measurement height = readMeasurement(heightText,</w:t>
        <w:br/>
        <w:t xml:space="preserve">                heightUnit == HeightUnit.CENTIMETRES ? 50 : 0.5,</w:t>
        <w:br/>
        <w:t xml:space="preserve">                heightUnit == HeightUnit.CENTIMETRES ? 250 : 2.5);</w:t>
        <w:br/>
        <w:t xml:space="preserve">        if (weight.error != FieldError.NONE || height.error != FieldError.NONE) {</w:t>
        <w:br/>
        <w:t xml:space="preserve">            return new Outcome(Double.NaN, null, weight.error, height.error);</w:t>
        <w:br/>
        <w:t xml:space="preserve">        }</w:t>
        <w:br/>
        <w:br/>
        <w:t xml:space="preserve">        double kilograms = weightUnit == WeightUnit.KILOGRAMS</w:t>
        <w:br/>
        <w:t xml:space="preserve">                ? weight.value : weight.value * KILOGRAMS_PER_POUND;</w:t>
        <w:br/>
        <w:t xml:space="preserve">        double metres = heightUnit == HeightUnit.METRES</w:t>
        <w:br/>
        <w:t xml:space="preserve">                ? height.value : height.value / 100.0;</w:t>
        <w:br/>
        <w:t xml:space="preserve">        double bmi = kilograms / (metres * metres);</w:t>
        <w:br/>
        <w:t xml:space="preserve">        Category category = bmi &lt; 18.5 ? Category.UNDERWEIGHT</w:t>
        <w:br/>
        <w:t xml:space="preserve">                : bmi &lt; 25.0 ? Category.HEALTHY</w:t>
        <w:br/>
        <w:t xml:space="preserve">                : bmi &lt; 30.0 ? Category.OVERWEIGHT : Category.OBESE;</w:t>
        <w:br/>
        <w:t xml:space="preserve">        return new Outcome(bmi, category, FieldError.NONE, FieldError.NONE);</w:t>
        <w:br/>
        <w:t xml:space="preserve">    }</w:t>
        <w:br/>
        <w:br/>
        <w:t xml:space="preserve">    private static Measurement readMeasurement(String raw, double minimum, double maximum) {</w:t>
        <w:br/>
        <w:t xml:space="preserve">        String text = raw == null ? "" : raw.trim();</w:t>
        <w:br/>
        <w:t xml:space="preserve">        if (text.isEmpty()) {</w:t>
        <w:br/>
        <w:t xml:space="preserve">            return new Measurement(Double.NaN, FieldError.MISSING);</w:t>
        <w:br/>
        <w:t xml:space="preserve">        }</w:t>
        <w:br/>
        <w:t xml:space="preserve">        // A pasted comma decimal is accepted, but signs, exponents and multiple separators are not.</w:t>
        <w:br/>
        <w:t xml:space="preserve">        if (!text.matches("[0-9]+([.,][0-9]+)?")) {</w:t>
        <w:br/>
        <w:t xml:space="preserve">            return new Measurement(Double.NaN, FieldError.NOT_A_NUMBER);</w:t>
        <w:br/>
        <w:t xml:space="preserve">        }</w:t>
        <w:br/>
        <w:t xml:space="preserve">        double value;</w:t>
        <w:br/>
        <w:t xml:space="preserve">        try {</w:t>
        <w:br/>
        <w:t xml:space="preserve">            value = Double.parseDouble(text.replace(',', '.'));</w:t>
        <w:br/>
        <w:t xml:space="preserve">        } catch (NumberFormatException exception) {</w:t>
        <w:br/>
        <w:t xml:space="preserve">            return new Measurement(Double.NaN, FieldError.NOT_A_NUMBER);</w:t>
        <w:br/>
        <w:t xml:space="preserve">        }</w:t>
        <w:br/>
        <w:t xml:space="preserve">        if (!Double.isFinite(value) || value &lt; minimum || value &gt; maximum) {</w:t>
        <w:br/>
        <w:t xml:space="preserve">            return new Measurement(Double.NaN, FieldError.OUT_OF_RANGE);</w:t>
        <w:br/>
        <w:t xml:space="preserve">        }</w:t>
        <w:br/>
        <w:t xml:space="preserve">        return new Measurement(value, FieldError.NONE);</w:t>
        <w:br/>
        <w:t xml:space="preserve">    }</w:t>
        <w:br/>
        <w: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bmiapp/src/main/java/com/htunkhainglinn/bmicalculator/BmiActivity.java</w:t>
      </w:r>
    </w:p>
    <w:p>
      <w:pPr>
        <w:spacing w:after="120" w:line="360" w:lineRule="auto"/>
      </w:pPr>
      <w:r>
        <w:rPr>
          <w:rFonts w:ascii="Arial" w:hAnsi="Arial" w:eastAsia="Arial" w:cs="Arial"/>
          <w:b w:val="0"/>
          <w:i w:val="0"/>
          <w:color w:val="000000"/>
          <w:sz w:val="22"/>
        </w:rPr>
        <w:t>The Activity reads the selected radio-button units, displays field-specific resource messages and renders the valid BMI result without duplicating calculation rules.</w:t>
      </w:r>
    </w:p>
    <w:p>
      <w:pPr>
        <w:spacing w:after="80" w:line="360" w:lineRule="auto"/>
        <w:shd w:fill="F2F2F2"/>
      </w:pPr>
      <w:r>
        <w:rPr>
          <w:rFonts w:ascii="Consolas" w:hAnsi="Consolas" w:eastAsia="Consolas" w:cs="Consolas"/>
          <w:b w:val="0"/>
          <w:i w:val="0"/>
          <w:color w:val="000000"/>
          <w:sz w:val="22"/>
        </w:rPr>
        <w:t>package com.htunkhainglinn.bmicalculator;</w:t>
        <w:br/>
        <w:br/>
        <w:t>import android.app.Activity;</w:t>
        <w:br/>
        <w:t>import android.os.Bundle;</w:t>
        <w:br/>
        <w:t>import android.text.Editable;</w:t>
        <w:br/>
        <w:t>import android.text.TextWatcher;</w:t>
        <w:br/>
        <w:t>import android.view.View;</w:t>
        <w:br/>
        <w:t>import android.widget.Button;</w:t>
        <w:br/>
        <w:t>import android.widget.EditText;</w:t>
        <w:br/>
        <w:t>import android.widget.RadioGroup;</w:t>
        <w:br/>
        <w:t>import android.widget.TextView;</w:t>
        <w:br/>
        <w:br/>
        <w:t>import androidx.core.view.ViewCompat;</w:t>
        <w:br/>
        <w:t>import androidx.core.view.WindowInsetsCompat;</w:t>
        <w:br/>
        <w:br/>
        <w:t>import java.util.Locale;</w:t>
        <w:br/>
        <w:br/>
        <w:t>public final class BmiActivity extends Activity {</w:t>
        <w:br/>
        <w:t xml:space="preserve">    private EditText weightInput;</w:t>
        <w:br/>
        <w:t xml:space="preserve">    private EditText heightInput;</w:t>
        <w:br/>
        <w:t xml:space="preserve">    private RadioGroup weightUnits;</w:t>
        <w:br/>
        <w:t xml:space="preserve">    private RadioGroup heightUnits;</w:t>
        <w:br/>
        <w:t xml:space="preserve">    private View resultPanel;</w:t>
        <w:br/>
        <w:t xml:space="preserve">    private TextView resultStatus;</w:t>
        <w:br/>
        <w:t xml:space="preserve">    private TextView bmiValue;</w:t>
        <w:br/>
        <w:t xml:space="preserve">    private TextView categoryValue;</w:t>
        <w:br/>
        <w:t xml:space="preserve">    private TextView categoryBand;</w:t>
        <w:br/>
        <w:br/>
        <w:t xml:space="preserve">    @Override</w:t>
        <w:br/>
        <w:t xml:space="preserve">    protected void onCreate(Bundle savedInstanceState) {</w:t>
        <w:br/>
        <w:t xml:space="preserve">        super.onCreate(savedInstanceState);</w:t>
        <w:br/>
        <w:t xml:space="preserve">        setContentView(R.layout.activity_bmi);</w:t>
        <w:br/>
        <w:br/>
        <w:t xml:space="preserve">        View root = findViewById(R.id.root);</w:t>
        <w:br/>
        <w:t xml:space="preserve">        ViewCompat.setOnApplyWindowInsetsListener(root, (view, insets) -&gt; {</w:t>
        <w:br/>
        <w:t xml:space="preserve">            androidx.core.graphics.Insets bars = insets.getInsets(WindowInsetsCompat.Type.systemBars());</w:t>
        <w:br/>
        <w:t xml:space="preserve">            view.setPadding(bars.left, bars.top, bars.right, bars.bottom);</w:t>
        <w:br/>
        <w:t xml:space="preserve">            return insets;</w:t>
        <w:br/>
        <w:t xml:space="preserve">        });</w:t>
        <w:br/>
        <w:br/>
        <w:t xml:space="preserve">        weightInput = findViewById(R.id.weight_input);</w:t>
        <w:br/>
        <w:t xml:space="preserve">        heightInput = findViewById(R.id.height_input);</w:t>
        <w:br/>
        <w:t xml:space="preserve">        weightUnits = findViewById(R.id.weight_units);</w:t>
        <w:br/>
        <w:t xml:space="preserve">        heightUnits = findViewById(R.id.height_units);</w:t>
        <w:br/>
        <w:t xml:space="preserve">        resultPanel = findViewById(R.id.result_panel);</w:t>
        <w:br/>
        <w:t xml:space="preserve">        resultStatus = findViewById(R.id.result_status);</w:t>
        <w:br/>
        <w:t xml:space="preserve">        bmiValue = findViewById(R.id.bmi_value);</w:t>
        <w:br/>
        <w:t xml:space="preserve">        categoryValue = findViewById(R.id.category_value);</w:t>
        <w:br/>
        <w:t xml:space="preserve">        categoryBand = findViewById(R.id.category_band);</w:t>
        <w:br/>
        <w:t xml:space="preserve">        Button calculateButton = findViewById(R.id.calculate_button);</w:t>
        <w:br/>
        <w:br/>
        <w:t xml:space="preserve">        TextWatcher clearOnEdit = new TextWatcher() {</w:t>
        <w:br/>
        <w:t xml:space="preserve">            @Override public void beforeTextChanged(CharSequence text, int start, int count, int after) { }</w:t>
        <w:br/>
        <w:t xml:space="preserve">            @Override public void onTextChanged(CharSequence text, int start, int before, int count) {</w:t>
        <w:br/>
        <w:t xml:space="preserve">                clearResult();</w:t>
        <w:br/>
        <w:t xml:space="preserve">            }</w:t>
        <w:br/>
        <w:t xml:space="preserve">            @Override public void afterTextChanged(Editable text) { }</w:t>
        <w:br/>
        <w:t xml:space="preserve">        };</w:t>
        <w:br/>
        <w:t xml:space="preserve">        weightInput.addTextChangedListener(clearOnEdit);</w:t>
        <w:br/>
        <w:t xml:space="preserve">        heightInput.addTextChangedListener(clearOnEdit);</w:t>
        <w:br/>
        <w:t xml:space="preserve">        weightUnits.setOnCheckedChangeListener((group, checkedId) -&gt; clearResult());</w:t>
        <w:br/>
        <w:t xml:space="preserve">        heightUnits.setOnCheckedChangeListener((group, checkedId) -&gt; clearResult());</w:t>
        <w:br/>
        <w:t xml:space="preserve">        calculateButton.setOnClickListener(view -&gt; calculate());</w:t>
        <w:br/>
        <w:t xml:space="preserve">    }</w:t>
        <w:br/>
        <w:br/>
        <w:t xml:space="preserve">    private void clearResult() {</w:t>
        <w:br/>
        <w:t xml:space="preserve">        resultPanel.setVisibility(View.GONE);</w:t>
        <w:br/>
        <w:t xml:space="preserve">        resultStatus.setVisibility(View.GONE);</w:t>
        <w:br/>
        <w:t xml:space="preserve">        weightInput.setError(null);</w:t>
        <w:br/>
        <w:t xml:space="preserve">        heightInput.setError(null);</w:t>
        <w:br/>
        <w:t xml:space="preserve">    }</w:t>
        <w:br/>
        <w:br/>
        <w:t xml:space="preserve">    private void calculate() {</w:t>
        <w:br/>
        <w:t xml:space="preserve">        BmiCalculator.WeightUnit weightUnit = weightUnits.getCheckedRadioButtonId() == R.id.unit_lb</w:t>
        <w:br/>
        <w:t xml:space="preserve">                ? BmiCalculator.WeightUnit.POUNDS : BmiCalculator.WeightUnit.KILOGRAMS;</w:t>
        <w:br/>
        <w:t xml:space="preserve">        BmiCalculator.HeightUnit heightUnit = heightUnits.getCheckedRadioButtonId() == R.id.unit_m</w:t>
        <w:br/>
        <w:t xml:space="preserve">                ? BmiCalculator.HeightUnit.METRES : BmiCalculator.HeightUnit.CENTIMETRES;</w:t>
        <w:br/>
        <w:t xml:space="preserve">        BmiCalculator.Outcome outcome = BmiCalculator.calculate(</w:t>
        <w:br/>
        <w:t xml:space="preserve">                weightInput.getText().toString(), weightUnit,</w:t>
        <w:br/>
        <w:t xml:space="preserve">                heightInput.getText().toString(), heightUnit);</w:t>
        <w:br/>
        <w:br/>
        <w:t xml:space="preserve">        if (!outcome.isValid()) {</w:t>
        <w:br/>
        <w:t xml:space="preserve">            resultPanel.setVisibility(View.GONE);</w:t>
        <w:br/>
        <w:t xml:space="preserve">            showFieldError(weightInput, outcome.weightError,</w:t>
        <w:br/>
        <w:t xml:space="preserve">                    weightUnit == BmiCalculator.WeightUnit.KILOGRAMS</w:t>
        <w:br/>
        <w:t xml:space="preserve">                            ? R.string.weight_range_kg : R.string.weight_range_lb);</w:t>
        <w:br/>
        <w:t xml:space="preserve">            showFieldError(heightInput, outcome.heightError,</w:t>
        <w:br/>
        <w:t xml:space="preserve">                    heightUnit == BmiCalculator.HeightUnit.CENTIMETRES</w:t>
        <w:br/>
        <w:t xml:space="preserve">                            ? R.string.height_range_cm : R.string.height_range_m);</w:t>
        <w:br/>
        <w:t xml:space="preserve">            resultStatus.setText(R.string.correct_inputs);</w:t>
        <w:br/>
        <w:t xml:space="preserve">            resultStatus.setVisibility(View.VISIBLE);</w:t>
        <w:br/>
        <w:t xml:space="preserve">            return;</w:t>
        <w:br/>
        <w:t xml:space="preserve">        }</w:t>
        <w:br/>
        <w:br/>
        <w:t xml:space="preserve">        weightInput.setError(null);</w:t>
        <w:br/>
        <w:t xml:space="preserve">        heightInput.setError(null);</w:t>
        <w:br/>
        <w:t xml:space="preserve">        resultStatus.setVisibility(View.GONE);</w:t>
        <w:br/>
        <w:t xml:space="preserve">        bmiValue.setText(String.format(Locale.getDefault(), "%.2f", outcome.bmi));</w:t>
        <w:br/>
        <w:t xml:space="preserve">        int label;</w:t>
        <w:br/>
        <w:t xml:space="preserve">        int band;</w:t>
        <w:br/>
        <w:t xml:space="preserve">        int color;</w:t>
        <w:br/>
        <w:t xml:space="preserve">        switch (outcome.category) {</w:t>
        <w:br/>
        <w:t xml:space="preserve">            case UNDERWEIGHT:</w:t>
        <w:br/>
        <w:t xml:space="preserve">                label = R.string.category_underweight;</w:t>
        <w:br/>
        <w:t xml:space="preserve">                band = R.string.band_underweight;</w:t>
        <w:br/>
        <w:t xml:space="preserve">                color = R.color.category_underweight;</w:t>
        <w:br/>
        <w:t xml:space="preserve">                break;</w:t>
        <w:br/>
        <w:t xml:space="preserve">            case HEALTHY:</w:t>
        <w:br/>
        <w:t xml:space="preserve">                label = R.string.category_healthy;</w:t>
        <w:br/>
        <w:t xml:space="preserve">                band = R.string.band_healthy;</w:t>
        <w:br/>
        <w:t xml:space="preserve">                color = R.color.category_healthy;</w:t>
        <w:br/>
        <w:t xml:space="preserve">                break;</w:t>
        <w:br/>
        <w:t xml:space="preserve">            case OVERWEIGHT:</w:t>
        <w:br/>
        <w:t xml:space="preserve">                label = R.string.category_overweight;</w:t>
        <w:br/>
        <w:t xml:space="preserve">                band = R.string.band_overweight;</w:t>
        <w:br/>
        <w:t xml:space="preserve">                color = R.color.category_overweight;</w:t>
        <w:br/>
        <w:t xml:space="preserve">                break;</w:t>
        <w:br/>
        <w:t xml:space="preserve">            default:</w:t>
        <w:br/>
        <w:t xml:space="preserve">                label = R.string.category_obese;</w:t>
        <w:br/>
        <w:t xml:space="preserve">                band = R.string.band_obese;</w:t>
        <w:br/>
        <w:t xml:space="preserve">                color = R.color.category_obese;</w:t>
        <w:br/>
        <w:t xml:space="preserve">        }</w:t>
        <w:br/>
        <w:t xml:space="preserve">        categoryValue.setText(label);</w:t>
        <w:br/>
        <w:t xml:space="preserve">        categoryValue.setTextColor(getColor(color));</w:t>
        <w:br/>
        <w:t xml:space="preserve">        categoryBand.setText(band);</w:t>
        <w:br/>
        <w:t xml:space="preserve">        resultPanel.setVisibility(View.VISIBLE);</w:t>
        <w:br/>
        <w:t xml:space="preserve">    }</w:t>
        <w:br/>
        <w:br/>
        <w:t xml:space="preserve">    private void showFieldError(EditText field, BmiCalculator.FieldError error, int rangeMessage) {</w:t>
        <w:br/>
        <w:t xml:space="preserve">        switch (error) {</w:t>
        <w:br/>
        <w:t xml:space="preserve">            case MISSING: field.setError(getString(R.string.required_field)); break;</w:t>
        <w:br/>
        <w:t xml:space="preserve">            case NOT_A_NUMBER: field.setError(getString(R.string.valid_number)); break;</w:t>
        <w:br/>
        <w:t xml:space="preserve">            case OUT_OF_RANGE: field.setError(getString(rangeMessage)); break;</w:t>
        <w:br/>
        <w:t xml:space="preserve">            default: field.setError(null);</w:t>
        <w:br/>
        <w:t xml:space="preserve">        }</w:t>
        <w:br/>
        <w:t xml:space="preserve">    }</w:t>
        <w:br/>
        <w: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bmiapp/src/main/res/layout/activity_bmi.xml</w:t>
      </w:r>
    </w:p>
    <w:p>
      <w:pPr>
        <w:spacing w:after="120" w:line="360" w:lineRule="auto"/>
      </w:pPr>
      <w:r>
        <w:rPr>
          <w:rFonts w:ascii="Arial" w:hAnsi="Arial" w:eastAsia="Arial" w:cs="Arial"/>
          <w:b w:val="0"/>
          <w:i w:val="0"/>
          <w:color w:val="000000"/>
          <w:sz w:val="22"/>
        </w:rPr>
        <w:t>The scrollable layout provides labelled numeric inputs, selectable unit controls, a clear calculate action and an accessible text result panel.</w:t>
      </w:r>
    </w:p>
    <w:p>
      <w:pPr>
        <w:spacing w:after="80" w:line="360" w:lineRule="auto"/>
        <w:shd w:fill="F2F2F2"/>
      </w:pPr>
      <w:r>
        <w:rPr>
          <w:rFonts w:ascii="Consolas" w:hAnsi="Consolas" w:eastAsia="Consolas" w:cs="Consolas"/>
          <w:b w:val="0"/>
          <w:i w:val="0"/>
          <w:color w:val="000000"/>
          <w:sz w:val="22"/>
        </w:rPr>
        <w:t>&lt;?xml version="1.0" encoding="utf-8"?&gt;</w:t>
        <w:br/>
        <w:t>&lt;ScrollView xmlns:android="http://schemas.android.com/apk/res/android"</w:t>
        <w:br/>
        <w:t xml:space="preserve">    android:id="@+id/root"</w:t>
        <w:br/>
        <w:t xml:space="preserve">    android:layout_width="match_parent"</w:t>
        <w:br/>
        <w:t xml:space="preserve">    android:layout_height="match_parent"</w:t>
        <w:br/>
        <w:t xml:space="preserve">    android:fillViewport="true"&gt;</w:t>
        <w:br/>
        <w:br/>
        <w:t xml:space="preserve">    &lt;LinearLayout</w:t>
        <w:br/>
        <w:t xml:space="preserve">        android:layout_width="match_parent"</w:t>
        <w:br/>
        <w:t xml:space="preserve">        android:layout_height="wrap_content"</w:t>
        <w:br/>
        <w:t xml:space="preserve">        android:orientation="vertical"</w:t>
        <w:br/>
        <w:t xml:space="preserve">        android:padding="24dp"&gt;</w:t>
        <w:br/>
        <w:br/>
        <w:t xml:space="preserve">        &lt;TextView</w:t>
        <w:br/>
        <w:t xml:space="preserve">            android:layout_width="match_parent"</w:t>
        <w:br/>
        <w:t xml:space="preserve">            android:layout_height="wrap_content"</w:t>
        <w:br/>
        <w:t xml:space="preserve">            android:text="@string/screen_title"</w:t>
        <w:br/>
        <w:t xml:space="preserve">            android:textAppearance="@style/TextAppearance.Bmi.Title" /&gt;</w:t>
        <w:br/>
        <w:br/>
        <w:t xml:space="preserve">        &lt;TextView</w:t>
        <w:br/>
        <w:t xml:space="preserve">            android:layout_width="match_parent"</w:t>
        <w:br/>
        <w:t xml:space="preserve">            android:layout_height="wrap_content"</w:t>
        <w:br/>
        <w:t xml:space="preserve">            android:layout_marginTop="8dp"</w:t>
        <w:br/>
        <w:t xml:space="preserve">            android:text="@string/screen_intro"</w:t>
        <w:br/>
        <w:t xml:space="preserve">            android:textAppearance="@style/TextAppearance.Bmi.Body" /&gt;</w:t>
        <w:br/>
        <w:br/>
        <w:t xml:space="preserve">        &lt;TextView</w:t>
        <w:br/>
        <w:t xml:space="preserve">            android:layout_width="match_parent"</w:t>
        <w:br/>
        <w:t xml:space="preserve">            android:layout_height="wrap_content"</w:t>
        <w:br/>
        <w:t xml:space="preserve">            android:layout_marginTop="28dp"</w:t>
        <w:br/>
        <w:t xml:space="preserve">            android:text="@string/weight_label"</w:t>
        <w:br/>
        <w:t xml:space="preserve">            android:textAppearance="@style/TextAppearance.Bmi.FieldLabel" /&gt;</w:t>
        <w:br/>
        <w:br/>
        <w:t xml:space="preserve">        &lt;EditText</w:t>
        <w:br/>
        <w:t xml:space="preserve">            android:id="@+id/weight_input"</w:t>
        <w:br/>
        <w:t xml:space="preserve">            android:layout_width="match_parent"</w:t>
        <w:br/>
        <w:t xml:space="preserve">            android:layout_height="wrap_content"</w:t>
        <w:br/>
        <w:t xml:space="preserve">            android:hint="@string/weight_hint"</w:t>
        <w:br/>
        <w:t xml:space="preserve">            android:importantForAutofill="no"</w:t>
        <w:br/>
        <w:t xml:space="preserve">            android:inputType="numberDecimal"</w:t>
        <w:br/>
        <w:t xml:space="preserve">            android:maxLines="1" /&gt;</w:t>
        <w:br/>
        <w:br/>
        <w:t xml:space="preserve">        &lt;RadioGroup</w:t>
        <w:br/>
        <w:t xml:space="preserve">            android:id="@+id/weight_units"</w:t>
        <w:br/>
        <w:t xml:space="preserve">            android:layout_width="match_parent"</w:t>
        <w:br/>
        <w:t xml:space="preserve">            android:layout_height="wrap_content"</w:t>
        <w:br/>
        <w:t xml:space="preserve">            android:layout_marginTop="6dp"</w:t>
        <w:br/>
        <w:t xml:space="preserve">            android:orientation="horizontal"&gt;</w:t>
        <w:br/>
        <w:br/>
        <w:t xml:space="preserve">            &lt;RadioButton</w:t>
        <w:br/>
        <w:t xml:space="preserve">                android:id="@+id/unit_kg"</w:t>
        <w:br/>
        <w:t xml:space="preserve">                android:layout_width="0dp"</w:t>
        <w:br/>
        <w:t xml:space="preserve">                android:layout_height="wrap_content"</w:t>
        <w:br/>
        <w:t xml:space="preserve">                android:layout_weight="1"</w:t>
        <w:br/>
        <w:t xml:space="preserve">                android:checked="true"</w:t>
        <w:br/>
        <w:t xml:space="preserve">                android:text="@string/unit_kg" /&gt;</w:t>
        <w:br/>
        <w:br/>
        <w:t xml:space="preserve">            &lt;RadioButton</w:t>
        <w:br/>
        <w:t xml:space="preserve">                android:id="@+id/unit_lb"</w:t>
        <w:br/>
        <w:t xml:space="preserve">                android:layout_width="0dp"</w:t>
        <w:br/>
        <w:t xml:space="preserve">                android:layout_height="wrap_content"</w:t>
        <w:br/>
        <w:t xml:space="preserve">                android:layout_weight="1"</w:t>
        <w:br/>
        <w:t xml:space="preserve">                android:text="@string/unit_lb" /&gt;</w:t>
        <w:br/>
        <w:t xml:space="preserve">        &lt;/RadioGroup&gt;</w:t>
        <w:br/>
        <w:br/>
        <w:t xml:space="preserve">        &lt;TextView</w:t>
        <w:br/>
        <w:t xml:space="preserve">            android:layout_width="match_parent"</w:t>
        <w:br/>
        <w:t xml:space="preserve">            android:layout_height="wrap_content"</w:t>
        <w:br/>
        <w:t xml:space="preserve">            android:layout_marginTop="20dp"</w:t>
        <w:br/>
        <w:t xml:space="preserve">            android:text="@string/height_label"</w:t>
        <w:br/>
        <w:t xml:space="preserve">            android:textAppearance="@style/TextAppearance.Bmi.FieldLabel" /&gt;</w:t>
        <w:br/>
        <w:br/>
        <w:t xml:space="preserve">        &lt;EditText</w:t>
        <w:br/>
        <w:t xml:space="preserve">            android:id="@+id/height_input"</w:t>
        <w:br/>
        <w:t xml:space="preserve">            android:layout_width="match_parent"</w:t>
        <w:br/>
        <w:t xml:space="preserve">            android:layout_height="wrap_content"</w:t>
        <w:br/>
        <w:t xml:space="preserve">            android:hint="@string/height_hint"</w:t>
        <w:br/>
        <w:t xml:space="preserve">            android:importantForAutofill="no"</w:t>
        <w:br/>
        <w:t xml:space="preserve">            android:inputType="numberDecimal"</w:t>
        <w:br/>
        <w:t xml:space="preserve">            android:maxLines="1" /&gt;</w:t>
        <w:br/>
        <w:br/>
        <w:t xml:space="preserve">        &lt;RadioGroup</w:t>
        <w:br/>
        <w:t xml:space="preserve">            android:id="@+id/height_units"</w:t>
        <w:br/>
        <w:t xml:space="preserve">            android:layout_width="match_parent"</w:t>
        <w:br/>
        <w:t xml:space="preserve">            android:layout_height="wrap_content"</w:t>
        <w:br/>
        <w:t xml:space="preserve">            android:layout_marginTop="6dp"</w:t>
        <w:br/>
        <w:t xml:space="preserve">            android:orientation="horizontal"&gt;</w:t>
        <w:br/>
        <w:br/>
        <w:t xml:space="preserve">            &lt;RadioButton</w:t>
        <w:br/>
        <w:t xml:space="preserve">                android:id="@+id/unit_cm"</w:t>
        <w:br/>
        <w:t xml:space="preserve">                android:layout_width="0dp"</w:t>
        <w:br/>
        <w:t xml:space="preserve">                android:layout_height="wrap_content"</w:t>
        <w:br/>
        <w:t xml:space="preserve">                android:layout_weight="1"</w:t>
        <w:br/>
        <w:t xml:space="preserve">                android:checked="true"</w:t>
        <w:br/>
        <w:t xml:space="preserve">                android:text="@string/unit_cm" /&gt;</w:t>
        <w:br/>
        <w:br/>
        <w:t xml:space="preserve">            &lt;RadioButton</w:t>
        <w:br/>
        <w:t xml:space="preserve">                android:id="@+id/unit_m"</w:t>
        <w:br/>
        <w:t xml:space="preserve">                android:layout_width="0dp"</w:t>
        <w:br/>
        <w:t xml:space="preserve">                android:layout_height="wrap_content"</w:t>
        <w:br/>
        <w:t xml:space="preserve">                android:layout_weight="1"</w:t>
        <w:br/>
        <w:t xml:space="preserve">                android:text="@string/unit_m" /&gt;</w:t>
        <w:br/>
        <w:t xml:space="preserve">        &lt;/RadioGroup&gt;</w:t>
        <w:br/>
        <w:br/>
        <w:t xml:space="preserve">        &lt;Button</w:t>
        <w:br/>
        <w:t xml:space="preserve">            android:id="@+id/calculate_button"</w:t>
        <w:br/>
        <w:t xml:space="preserve">            android:layout_width="match_parent"</w:t>
        <w:br/>
        <w:t xml:space="preserve">            android:layout_height="wrap_content"</w:t>
        <w:br/>
        <w:t xml:space="preserve">            android:layout_marginTop="28dp"</w:t>
        <w:br/>
        <w:t xml:space="preserve">            android:minHeight="52dp"</w:t>
        <w:br/>
        <w:t xml:space="preserve">            android:text="@string/calculate_button" /&gt;</w:t>
        <w:br/>
        <w:br/>
        <w:t xml:space="preserve">        &lt;TextView</w:t>
        <w:br/>
        <w:t xml:space="preserve">            android:id="@+id/result_status"</w:t>
        <w:br/>
        <w:t xml:space="preserve">            android:layout_width="match_parent"</w:t>
        <w:br/>
        <w:t xml:space="preserve">            android:layout_height="wrap_content"</w:t>
        <w:br/>
        <w:t xml:space="preserve">            android:layout_marginTop="16dp"</w:t>
        <w:br/>
        <w:t xml:space="preserve">            android:accessibilityLiveRegion="polite"</w:t>
        <w:br/>
        <w:t xml:space="preserve">            android:textAppearance="@style/TextAppearance.Bmi.Error"</w:t>
        <w:br/>
        <w:t xml:space="preserve">            android:visibility="gone" /&gt;</w:t>
        <w:br/>
        <w:br/>
        <w:t xml:space="preserve">        &lt;LinearLayout</w:t>
        <w:br/>
        <w:t xml:space="preserve">            android:id="@+id/result_panel"</w:t>
        <w:br/>
        <w:t xml:space="preserve">            android:layout_width="match_parent"</w:t>
        <w:br/>
        <w:t xml:space="preserve">            android:layout_height="wrap_content"</w:t>
        <w:br/>
        <w:t xml:space="preserve">            android:layout_marginTop="24dp"</w:t>
        <w:br/>
        <w:t xml:space="preserve">            android:background="@drawable/result_background"</w:t>
        <w:br/>
        <w:t xml:space="preserve">            android:accessibilityLiveRegion="polite"</w:t>
        <w:br/>
        <w:t xml:space="preserve">            android:orientation="vertical"</w:t>
        <w:br/>
        <w:t xml:space="preserve">            android:padding="20dp"</w:t>
        <w:br/>
        <w:t xml:space="preserve">            android:visibility="gone"&gt;</w:t>
        <w:br/>
        <w:br/>
        <w:t xml:space="preserve">            &lt;TextView</w:t>
        <w:br/>
        <w:t xml:space="preserve">                android:layout_width="match_parent"</w:t>
        <w:br/>
        <w:t xml:space="preserve">                android:layout_height="wrap_content"</w:t>
        <w:br/>
        <w:t xml:space="preserve">                android:text="@string/result_label"</w:t>
        <w:br/>
        <w:t xml:space="preserve">                android:textAppearance="@style/TextAppearance.Bmi.FieldLabel" /&gt;</w:t>
        <w:br/>
        <w:br/>
        <w:t xml:space="preserve">            &lt;TextView</w:t>
        <w:br/>
        <w:t xml:space="preserve">                android:id="@+id/bmi_value"</w:t>
        <w:br/>
        <w:t xml:space="preserve">                android:layout_width="match_parent"</w:t>
        <w:br/>
        <w:t xml:space="preserve">                android:layout_height="wrap_content"</w:t>
        <w:br/>
        <w:t xml:space="preserve">                android:layout_marginTop="4dp"</w:t>
        <w:br/>
        <w:t xml:space="preserve">                android:textAppearance="@style/TextAppearance.Bmi.Result" /&gt;</w:t>
        <w:br/>
        <w:br/>
        <w:t xml:space="preserve">            &lt;TextView</w:t>
        <w:br/>
        <w:t xml:space="preserve">                android:id="@+id/category_value"</w:t>
        <w:br/>
        <w:t xml:space="preserve">                android:layout_width="match_parent"</w:t>
        <w:br/>
        <w:t xml:space="preserve">                android:layout_height="wrap_content"</w:t>
        <w:br/>
        <w:t xml:space="preserve">                android:layout_marginTop="10dp"</w:t>
        <w:br/>
        <w:t xml:space="preserve">                android:textAppearance="@style/TextAppearance.Bmi.Category" /&gt;</w:t>
        <w:br/>
        <w:br/>
        <w:t xml:space="preserve">            &lt;TextView</w:t>
        <w:br/>
        <w:t xml:space="preserve">                android:id="@+id/category_band"</w:t>
        <w:br/>
        <w:t xml:space="preserve">                android:layout_width="match_parent"</w:t>
        <w:br/>
        <w:t xml:space="preserve">                android:layout_height="wrap_content"</w:t>
        <w:br/>
        <w:t xml:space="preserve">                android:layout_marginTop="4dp"</w:t>
        <w:br/>
        <w:t xml:space="preserve">                android:textAppearance="@style/TextAppearance.Bmi.Body" /&gt;</w:t>
        <w:br/>
        <w:t xml:space="preserve">        &lt;/LinearLayout&gt;</w:t>
        <w:br/>
        <w:br/>
        <w:t xml:space="preserve">        &lt;TextView</w:t>
        <w:br/>
        <w:t xml:space="preserve">            android:layout_width="match_parent"</w:t>
        <w:br/>
        <w:t xml:space="preserve">            android:layout_height="wrap_content"</w:t>
        <w:br/>
        <w:t xml:space="preserve">            android:layout_marginTop="24dp"</w:t>
        <w:br/>
        <w:t xml:space="preserve">            android:text="@string/bmi_disclaimer"</w:t>
        <w:br/>
        <w:t xml:space="preserve">            android:textAppearance="@style/TextAppearance.Bmi.Note" /&gt;</w:t>
        <w:br/>
        <w:t xml:space="preserve">    &lt;/LinearLayout&gt;</w:t>
        <w:br/>
        <w:t>&lt;/ScrollView&gt;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bmiapp/src/test/java/com/htunkhainglinn/bmicalculator/BmiCalculatorTest.java</w:t>
      </w:r>
    </w:p>
    <w:p>
      <w:pPr>
        <w:spacing w:after="120" w:line="360" w:lineRule="auto"/>
      </w:pPr>
      <w:r>
        <w:rPr>
          <w:rFonts w:ascii="Arial" w:hAnsi="Arial" w:eastAsia="Arial" w:cs="Arial"/>
          <w:b w:val="0"/>
          <w:i w:val="0"/>
          <w:color w:val="000000"/>
          <w:sz w:val="22"/>
        </w:rPr>
        <w:t>The unit tests verify representative calculations, boundary categories, missing/invalid input, unit-specific ranges and decimal-comma support.</w:t>
      </w:r>
    </w:p>
    <w:p>
      <w:pPr>
        <w:spacing w:after="80" w:line="360" w:lineRule="auto"/>
        <w:shd w:fill="F2F2F2"/>
      </w:pPr>
      <w:r>
        <w:rPr>
          <w:rFonts w:ascii="Consolas" w:hAnsi="Consolas" w:eastAsia="Consolas" w:cs="Consolas"/>
          <w:b w:val="0"/>
          <w:i w:val="0"/>
          <w:color w:val="000000"/>
          <w:sz w:val="22"/>
        </w:rPr>
        <w:t>package com.htunkhainglinn.bmicalculator;</w:t>
        <w:br/>
        <w:br/>
        <w:t>import static com.htunkhainglinn.bmicalculator.BmiCalculator.Category;</w:t>
        <w:br/>
        <w:t>import static com.htunkhainglinn.bmicalculator.BmiCalculator.FieldError;</w:t>
        <w:br/>
        <w:t>import static com.htunkhainglinn.bmicalculator.BmiCalculator.HeightUnit;</w:t>
        <w:br/>
        <w:t>import static com.htunkhainglinn.bmicalculator.BmiCalculator.WeightUnit;</w:t>
        <w:br/>
        <w:t>import static org.junit.Assert.assertEquals;</w:t>
        <w:br/>
        <w:t>import static org.junit.Assert.assertFalse;</w:t>
        <w:br/>
        <w:t>import static org.junit.Assert.assertTrue;</w:t>
        <w:br/>
        <w:br/>
        <w:t>import org.junit.Test;</w:t>
        <w:br/>
        <w:br/>
        <w:t>public class BmiCalculatorTest {</w:t>
        <w:br/>
        <w:t xml:space="preserve">    @Test public void kilogramsAndCentimetresCalculateHealthyBmi() {</w:t>
        <w:br/>
        <w:t xml:space="preserve">        BmiCalculator.Outcome result = BmiCalculator.calculate("70", WeightUnit.KILOGRAMS,</w:t>
        <w:br/>
        <w:t xml:space="preserve">                "175", HeightUnit.CENTIMETRES);</w:t>
        <w:br/>
        <w:t xml:space="preserve">        assertTrue(result.isValid());</w:t>
        <w:br/>
        <w:t xml:space="preserve">        assertEquals(22.86, result.bmi, 0.01);</w:t>
        <w:br/>
        <w:t xml:space="preserve">        assertEquals(Category.HEALTHY, result.category);</w:t>
        <w:br/>
        <w:t xml:space="preserve">    }</w:t>
        <w:br/>
        <w:br/>
        <w:t xml:space="preserve">    @Test public void poundsAndMetresConvertToSameBmi() {</w:t>
        <w:br/>
        <w:t xml:space="preserve">        BmiCalculator.Outcome result = BmiCalculator.calculate("154.32358353", WeightUnit.POUNDS,</w:t>
        <w:br/>
        <w:t xml:space="preserve">                "1.75", HeightUnit.METRES);</w:t>
        <w:br/>
        <w:t xml:space="preserve">        assertTrue(result.isValid());</w:t>
        <w:br/>
        <w:t xml:space="preserve">        assertEquals(22.86, result.bmi, 0.01);</w:t>
        <w:br/>
        <w:t xml:space="preserve">    }</w:t>
        <w:br/>
        <w:br/>
        <w:t xml:space="preserve">    @Test public void categoryBoundariesBelongToHigherBand() {</w:t>
        <w:br/>
        <w:t xml:space="preserve">        assertEquals(Category.UNDERWEIGHT, calculateAtTwoMetres("73.96").category);</w:t>
        <w:br/>
        <w:t xml:space="preserve">        assertEquals(Category.HEALTHY, calculateAtTwoMetres("74").category);</w:t>
        <w:br/>
        <w:t xml:space="preserve">        assertEquals(Category.OVERWEIGHT, calculateAtTwoMetres("100").category);</w:t>
        <w:br/>
        <w:t xml:space="preserve">        assertEquals(Category.OBESE, calculateAtTwoMetres("120").category);</w:t>
        <w:br/>
        <w:t xml:space="preserve">    }</w:t>
        <w:br/>
        <w:br/>
        <w:t xml:space="preserve">    @Test public void missingAndInvalidFieldsPreventCalculation() {</w:t>
        <w:br/>
        <w:t xml:space="preserve">        BmiCalculator.Outcome result = BmiCalculator.calculate("abc", WeightUnit.KILOGRAMS,</w:t>
        <w:br/>
        <w:t xml:space="preserve">                "", HeightUnit.CENTIMETRES);</w:t>
        <w:br/>
        <w:t xml:space="preserve">        assertFalse(result.isValid());</w:t>
        <w:br/>
        <w:t xml:space="preserve">        assertEquals(FieldError.NOT_A_NUMBER, result.weightError);</w:t>
        <w:br/>
        <w:t xml:space="preserve">        assertEquals(FieldError.MISSING, result.heightError);</w:t>
        <w:br/>
        <w:t xml:space="preserve">        assertTrue(Double.isNaN(result.bmi));</w:t>
        <w:br/>
        <w:t xml:space="preserve">    }</w:t>
        <w:br/>
        <w:br/>
        <w:t xml:space="preserve">    @Test public void selectedUnitRangesAreEnforced() {</w:t>
        <w:br/>
        <w:t xml:space="preserve">        BmiCalculator.Outcome result = BmiCalculator.calculate("70", WeightUnit.KILOGRAMS,</w:t>
        <w:br/>
        <w:t xml:space="preserve">                "175", HeightUnit.METRES);</w:t>
        <w:br/>
        <w:t xml:space="preserve">        assertFalse(result.isValid());</w:t>
        <w:br/>
        <w:t xml:space="preserve">        assertEquals(FieldError.OUT_OF_RANGE, result.heightError);</w:t>
        <w:br/>
        <w:t xml:space="preserve">        assertEquals(FieldError.NONE, result.weightError);</w:t>
        <w:br/>
        <w:t xml:space="preserve">    }</w:t>
        <w:br/>
        <w:br/>
        <w:t xml:space="preserve">    @Test public void commaDecimalIsAccepted() {</w:t>
        <w:br/>
        <w:t xml:space="preserve">        BmiCalculator.Outcome result = BmiCalculator.calculate("70,5", WeightUnit.KILOGRAMS,</w:t>
        <w:br/>
        <w:t xml:space="preserve">                "1,75", HeightUnit.METRES);</w:t>
        <w:br/>
        <w:t xml:space="preserve">        assertTrue(result.isValid());</w:t>
        <w:br/>
        <w:t xml:space="preserve">        assertEquals(23.02, result.bmi, 0.01);</w:t>
        <w:br/>
        <w:t xml:space="preserve">    }</w:t>
        <w:br/>
        <w:br/>
        <w:t xml:space="preserve">    private static BmiCalculator.Outcome calculateAtTwoMetres(String kilograms) {</w:t>
        <w:br/>
        <w:t xml:space="preserve">        return BmiCalculator.calculate(kilograms, WeightUnit.KILOGRAMS,</w:t>
        <w:br/>
        <w:t xml:space="preserve">                "2", HeightUnit.METRES);</w:t>
        <w:br/>
        <w:t xml:space="preserve">    }</w:t>
        <w:br/>
        <w:t>}</w:t>
      </w:r>
    </w:p>
    <w:sectPr w:rsidR="002111EA" w:rsidRPr="005E2355" w:rsidSect="00E146E8">
      <w:headerReference w:type="default" r:id="rId11"/>
      <w:footerReference w:type="default" r:id="rId12"/>
      <w:pgSz w:w="11906" w:h="16838"/>
      <w:pgMar w:top="1134" w:right="992" w:bottom="567"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right"/>
    </w:pPr>
    <w:r>
      <w:rPr>
        <w:rFonts w:ascii="Arial" w:hAnsi="Arial" w:eastAsia="Arial" w:cs="Arial"/>
        <w:b w:val="0"/>
        <w:i w:val="0"/>
        <w:color w:val="000000"/>
        <w:sz w:val="22"/>
      </w:rPr>
      <w:t xml:space="preserve">COMP1786 Exercise 1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b w:val="0"/>
        <w:i w:val="0"/>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pPr>
    <w:r>
      <w:rPr>
        <w:rFonts w:ascii="Arial" w:hAnsi="Arial" w:eastAsia="Arial" w:cs="Arial"/>
        <w:b w:val="0"/>
        <w:i w:val="0"/>
        <w:color w:val="000000"/>
        <w:sz w:val="22"/>
      </w:rPr>
      <w:t>Htun Khaing Lynn | [ADD STUDENT 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360" w:lineRule="auto"/>
    </w:pPr>
    <w:rPr>
      <w:rFonts w:ascii="Arial" w:hAnsi="Arial" w:eastAsia="Arial"/>
      <w:color w:val="000000"/>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Yellow panels require genuine Android screenshots and the student ID must be added.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