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801C3B" w14:textId="77777777" w:rsidR="0074028F" w:rsidRDefault="00000000">
      <w:r>
        <w:t xml:space="preserve">시험플랫폼 관점에서 본 2024, 2025, </w:t>
      </w:r>
      <w:proofErr w:type="spellStart"/>
      <w:r>
        <w:t>vibecoding</w:t>
      </w:r>
      <w:proofErr w:type="spellEnd"/>
      <w:r>
        <w:t xml:space="preserve"> 해석</w:t>
      </w:r>
    </w:p>
    <w:p w14:paraId="51C7EC55" w14:textId="77777777" w:rsidR="0074028F" w:rsidRDefault="0074028F"/>
    <w:p w14:paraId="7DC25E1B" w14:textId="77777777" w:rsidR="0074028F" w:rsidRDefault="00000000">
      <w:r>
        <w:t xml:space="preserve">작성일: 2026-05-21  </w:t>
      </w:r>
    </w:p>
    <w:p w14:paraId="24A11ADC" w14:textId="77777777" w:rsidR="0074028F" w:rsidRDefault="00000000">
      <w:r>
        <w:t xml:space="preserve">관점: 시험 플랫폼의 발전 흐름  </w:t>
      </w:r>
    </w:p>
    <w:p w14:paraId="539036DF" w14:textId="77777777" w:rsidR="0074028F" w:rsidRDefault="00000000">
      <w:r>
        <w:t xml:space="preserve">핵심 전제: 2024 = 기초 토대, 2025 = 기반 UX/UI 개편, </w:t>
      </w:r>
      <w:proofErr w:type="spellStart"/>
      <w:r>
        <w:t>vibecoding</w:t>
      </w:r>
      <w:proofErr w:type="spellEnd"/>
      <w:r>
        <w:t xml:space="preserve"> = 고도화 기능</w:t>
      </w:r>
    </w:p>
    <w:p w14:paraId="5E95F7C1" w14:textId="77777777" w:rsidR="0074028F" w:rsidRDefault="0074028F"/>
    <w:p w14:paraId="3A4E92C9" w14:textId="77777777" w:rsidR="0074028F" w:rsidRDefault="00000000">
      <w:r>
        <w:t>1. 전체 관점 요약</w:t>
      </w:r>
    </w:p>
    <w:p w14:paraId="73620388" w14:textId="77777777" w:rsidR="0074028F" w:rsidRDefault="0074028F"/>
    <w:p w14:paraId="122E626F" w14:textId="77777777" w:rsidR="0074028F" w:rsidRDefault="00000000">
      <w:r>
        <w:t xml:space="preserve">2024, 2025, </w:t>
      </w:r>
      <w:proofErr w:type="spellStart"/>
      <w:r>
        <w:t>vibecoding</w:t>
      </w:r>
      <w:proofErr w:type="spellEnd"/>
      <w:r>
        <w:t>은 서로 완전히 다른 서비스가 아니라 하나의 시험 플랫폼이 발전해가는 세 단계로 보는 것이 자연스럽다.</w:t>
      </w:r>
    </w:p>
    <w:p w14:paraId="1882F0B4"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74028F" w14:paraId="3962885C" w14:textId="77777777" w:rsidTr="00300ABC">
        <w:tblPrEx>
          <w:tblCellMar>
            <w:top w:w="0" w:type="dxa"/>
            <w:bottom w:w="0" w:type="dxa"/>
          </w:tblCellMar>
        </w:tblPrEx>
        <w:tc>
          <w:tcPr>
            <w:tcW w:w="2400" w:type="dxa"/>
            <w:shd w:val="clear" w:color="auto" w:fill="F2F2F2"/>
          </w:tcPr>
          <w:p w14:paraId="7258DB97" w14:textId="77777777" w:rsidR="0074028F" w:rsidRDefault="00000000">
            <w:r>
              <w:rPr>
                <w:b/>
              </w:rPr>
              <w:t>구분</w:t>
            </w:r>
          </w:p>
        </w:tc>
        <w:tc>
          <w:tcPr>
            <w:tcW w:w="2400" w:type="dxa"/>
            <w:shd w:val="clear" w:color="auto" w:fill="F2F2F2"/>
          </w:tcPr>
          <w:p w14:paraId="55ED2485" w14:textId="77777777" w:rsidR="0074028F" w:rsidRDefault="00000000">
            <w:r>
              <w:rPr>
                <w:b/>
              </w:rPr>
              <w:t>역할</w:t>
            </w:r>
          </w:p>
        </w:tc>
        <w:tc>
          <w:tcPr>
            <w:tcW w:w="4839" w:type="dxa"/>
            <w:shd w:val="clear" w:color="auto" w:fill="F2F2F2"/>
          </w:tcPr>
          <w:p w14:paraId="059ED51E" w14:textId="77777777" w:rsidR="0074028F" w:rsidRDefault="00000000">
            <w:r>
              <w:rPr>
                <w:b/>
              </w:rPr>
              <w:t>한 줄 설명</w:t>
            </w:r>
          </w:p>
        </w:tc>
      </w:tr>
      <w:tr w:rsidR="0074028F" w14:paraId="70BE94D4" w14:textId="77777777" w:rsidTr="00300ABC">
        <w:tblPrEx>
          <w:tblCellMar>
            <w:top w:w="0" w:type="dxa"/>
            <w:bottom w:w="0" w:type="dxa"/>
          </w:tblCellMar>
        </w:tblPrEx>
        <w:tc>
          <w:tcPr>
            <w:tcW w:w="2400" w:type="dxa"/>
          </w:tcPr>
          <w:p w14:paraId="14160E90" w14:textId="77777777" w:rsidR="0074028F" w:rsidRDefault="00000000">
            <w:r>
              <w:t>2024</w:t>
            </w:r>
          </w:p>
        </w:tc>
        <w:tc>
          <w:tcPr>
            <w:tcW w:w="2400" w:type="dxa"/>
          </w:tcPr>
          <w:p w14:paraId="2D395553" w14:textId="77777777" w:rsidR="0074028F" w:rsidRDefault="00000000">
            <w:r>
              <w:t>기초 토대</w:t>
            </w:r>
          </w:p>
        </w:tc>
        <w:tc>
          <w:tcPr>
            <w:tcW w:w="4839" w:type="dxa"/>
          </w:tcPr>
          <w:p w14:paraId="0B8B0EAC" w14:textId="77777777" w:rsidR="0074028F" w:rsidRDefault="00000000">
            <w:r>
              <w:t>시험 플랫폼이 반드시 가져야 하는 기본 업무 구조를 만든 버전</w:t>
            </w:r>
          </w:p>
        </w:tc>
      </w:tr>
      <w:tr w:rsidR="0074028F" w14:paraId="7EB0E968" w14:textId="77777777" w:rsidTr="00300ABC">
        <w:tblPrEx>
          <w:tblCellMar>
            <w:top w:w="0" w:type="dxa"/>
            <w:bottom w:w="0" w:type="dxa"/>
          </w:tblCellMar>
        </w:tblPrEx>
        <w:tc>
          <w:tcPr>
            <w:tcW w:w="2400" w:type="dxa"/>
          </w:tcPr>
          <w:p w14:paraId="5A6079A2" w14:textId="77777777" w:rsidR="0074028F" w:rsidRDefault="00000000">
            <w:r>
              <w:t>2025</w:t>
            </w:r>
          </w:p>
        </w:tc>
        <w:tc>
          <w:tcPr>
            <w:tcW w:w="2400" w:type="dxa"/>
          </w:tcPr>
          <w:p w14:paraId="422715FE" w14:textId="77777777" w:rsidR="0074028F" w:rsidRDefault="00000000">
            <w:r>
              <w:t>기반 UX/UI</w:t>
            </w:r>
          </w:p>
        </w:tc>
        <w:tc>
          <w:tcPr>
            <w:tcW w:w="4839" w:type="dxa"/>
          </w:tcPr>
          <w:p w14:paraId="70837874" w14:textId="77777777" w:rsidR="0074028F" w:rsidRDefault="00000000">
            <w:r>
              <w:t>기존 시험 플랫폼을 더 쓰기 쉽고 확장 가능한 화면 구조로 다듬기 위한 참고 버전</w:t>
            </w:r>
          </w:p>
        </w:tc>
      </w:tr>
      <w:tr w:rsidR="0074028F" w14:paraId="121EB13F" w14:textId="77777777" w:rsidTr="00300ABC">
        <w:tblPrEx>
          <w:tblCellMar>
            <w:top w:w="0" w:type="dxa"/>
            <w:bottom w:w="0" w:type="dxa"/>
          </w:tblCellMar>
        </w:tblPrEx>
        <w:tc>
          <w:tcPr>
            <w:tcW w:w="2400" w:type="dxa"/>
          </w:tcPr>
          <w:p w14:paraId="63F730F1" w14:textId="77777777" w:rsidR="0074028F" w:rsidRDefault="00000000">
            <w:proofErr w:type="spellStart"/>
            <w:r>
              <w:t>vibecoding</w:t>
            </w:r>
            <w:proofErr w:type="spellEnd"/>
          </w:p>
        </w:tc>
        <w:tc>
          <w:tcPr>
            <w:tcW w:w="2400" w:type="dxa"/>
          </w:tcPr>
          <w:p w14:paraId="1D1D78A0" w14:textId="77777777" w:rsidR="0074028F" w:rsidRDefault="00000000">
            <w:r>
              <w:t>고도화 기능</w:t>
            </w:r>
          </w:p>
        </w:tc>
        <w:tc>
          <w:tcPr>
            <w:tcW w:w="4839" w:type="dxa"/>
          </w:tcPr>
          <w:p w14:paraId="0EA95B42" w14:textId="77777777" w:rsidR="0074028F" w:rsidRDefault="00000000">
            <w:r>
              <w:t>관리자와 운영자가 많은 데이터를 빠르게 처리하기 위한 고급 업무 기능</w:t>
            </w:r>
          </w:p>
        </w:tc>
      </w:tr>
    </w:tbl>
    <w:p w14:paraId="3E826F31" w14:textId="77777777" w:rsidR="0074028F" w:rsidRDefault="0074028F"/>
    <w:p w14:paraId="2CF07235" w14:textId="77777777" w:rsidR="0074028F" w:rsidRDefault="00000000">
      <w:r>
        <w:t xml:space="preserve">쉽게 말하면, 2024는 “시험 플랫폼의 뼈대”, 2025는 “사용자가 실제로 쓰기 편하게 다듬은 화면과 경험”, </w:t>
      </w:r>
      <w:proofErr w:type="spellStart"/>
      <w:r>
        <w:t>vibecoding</w:t>
      </w:r>
      <w:proofErr w:type="spellEnd"/>
      <w:r>
        <w:t>은 “운영자가 대량 업무를 빠르게 처리하기 위한 전문가용 도구”에 가깝다.</w:t>
      </w:r>
    </w:p>
    <w:p w14:paraId="1F5A3911" w14:textId="77777777" w:rsidR="0074028F" w:rsidRDefault="0074028F"/>
    <w:p w14:paraId="634C0489" w14:textId="77777777" w:rsidR="0074028F" w:rsidRDefault="00000000">
      <w:r>
        <w:t>2. 왜 2024가 기초 토대인가?</w:t>
      </w:r>
    </w:p>
    <w:p w14:paraId="7656E0EB" w14:textId="77777777" w:rsidR="0074028F" w:rsidRDefault="0074028F"/>
    <w:p w14:paraId="7DFF9FD0" w14:textId="77777777" w:rsidR="0074028F" w:rsidRDefault="00000000">
      <w:r>
        <w:t>2024 자료는 시험 플랫폼의 핵심 업무를 가장 넓게 담고 있다. 수험생, 출제자, 채점자, 관리자라는 역할이 있고, 각 역할이 해야 하는 일이 화면으로 나뉘어 있다.</w:t>
      </w:r>
    </w:p>
    <w:p w14:paraId="52A2E5EC" w14:textId="77777777" w:rsidR="0074028F" w:rsidRDefault="0074028F"/>
    <w:p w14:paraId="4E5B7636" w14:textId="77777777" w:rsidR="0074028F" w:rsidRDefault="00000000">
      <w:r>
        <w:t>시험 플랫폼에서 가장 중요한 기본 흐름은 다음과 같다.</w:t>
      </w:r>
    </w:p>
    <w:p w14:paraId="25D2C98A" w14:textId="77777777" w:rsidR="0074028F" w:rsidRDefault="0074028F"/>
    <w:p w14:paraId="228A7765" w14:textId="77777777" w:rsidR="0074028F" w:rsidRDefault="00000000">
      <w:r>
        <w:t>1. 회원이 가입한다.</w:t>
      </w:r>
    </w:p>
    <w:p w14:paraId="35132360" w14:textId="77777777" w:rsidR="0074028F" w:rsidRDefault="00000000">
      <w:r>
        <w:t>2. 수험생이 시험을 접수한다.</w:t>
      </w:r>
    </w:p>
    <w:p w14:paraId="3A40F0DE" w14:textId="77777777" w:rsidR="0074028F" w:rsidRDefault="00000000">
      <w:r>
        <w:t>3. 수험생이 결제한다.</w:t>
      </w:r>
    </w:p>
    <w:p w14:paraId="68654A11" w14:textId="77777777" w:rsidR="0074028F" w:rsidRDefault="00000000">
      <w:r>
        <w:t>4. 수험생이 시험에 응시한다.</w:t>
      </w:r>
    </w:p>
    <w:p w14:paraId="10D74AB7" w14:textId="77777777" w:rsidR="0074028F" w:rsidRDefault="00000000">
      <w:r>
        <w:t>5. 출제자가 문제를 만든다.</w:t>
      </w:r>
    </w:p>
    <w:p w14:paraId="2E5A0E78" w14:textId="77777777" w:rsidR="0074028F" w:rsidRDefault="00000000">
      <w:r>
        <w:t>6. 채점자가 답안을 채점한다.</w:t>
      </w:r>
    </w:p>
    <w:p w14:paraId="4FE9F014" w14:textId="77777777" w:rsidR="0074028F" w:rsidRDefault="00000000">
      <w:r>
        <w:t>7. 관리자가 결과를 확정한다.</w:t>
      </w:r>
    </w:p>
    <w:p w14:paraId="5CAC0AFA" w14:textId="77777777" w:rsidR="0074028F" w:rsidRDefault="00000000">
      <w:r>
        <w:t>8. 수험생이 결과를 확인한다.</w:t>
      </w:r>
    </w:p>
    <w:p w14:paraId="4F2DFF3F" w14:textId="77777777" w:rsidR="0074028F" w:rsidRDefault="00000000">
      <w:r>
        <w:t>9. 합격자는 자격증을 신청한다.</w:t>
      </w:r>
    </w:p>
    <w:p w14:paraId="32A5F957" w14:textId="77777777" w:rsidR="0074028F" w:rsidRDefault="00000000">
      <w:r>
        <w:t>10. 관리자는 결제, 정산, 문의, 통계를 관리한다.</w:t>
      </w:r>
    </w:p>
    <w:p w14:paraId="245B5633" w14:textId="77777777" w:rsidR="0074028F" w:rsidRDefault="0074028F"/>
    <w:p w14:paraId="5F06A2F7" w14:textId="77777777" w:rsidR="0074028F" w:rsidRDefault="00000000">
      <w:r>
        <w:t>2024 자료는 이 전체 흐름을 가장 많이 포함한다. 그래서 2024는 단순히 예전 버전이 아니라, 이후 화면을 이해하기 위한 기준선이다.</w:t>
      </w:r>
    </w:p>
    <w:p w14:paraId="1CA6BFAA" w14:textId="77777777" w:rsidR="0074028F" w:rsidRDefault="0074028F"/>
    <w:p w14:paraId="44139FBE" w14:textId="77777777" w:rsidR="0074028F" w:rsidRDefault="00000000">
      <w:r>
        <w:t>3. 2024의 핵심 의미</w:t>
      </w:r>
    </w:p>
    <w:p w14:paraId="3FE424B3" w14:textId="77777777" w:rsidR="0074028F" w:rsidRDefault="0074028F"/>
    <w:p w14:paraId="2E60B75A" w14:textId="77777777" w:rsidR="0074028F" w:rsidRDefault="00000000">
      <w:r>
        <w:t>2024는 시험 플랫폼이 정상적으로 운영되기 위해 필요한 기본 기능을 정의한다.</w:t>
      </w:r>
    </w:p>
    <w:p w14:paraId="4F66C6BE" w14:textId="77777777" w:rsidR="0074028F" w:rsidRDefault="0074028F"/>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381"/>
      </w:tblGrid>
      <w:tr w:rsidR="0074028F" w14:paraId="7BE03E13" w14:textId="77777777" w:rsidTr="00300ABC">
        <w:tblPrEx>
          <w:tblCellMar>
            <w:top w:w="0" w:type="dxa"/>
            <w:bottom w:w="0" w:type="dxa"/>
          </w:tblCellMar>
        </w:tblPrEx>
        <w:tc>
          <w:tcPr>
            <w:tcW w:w="2400" w:type="dxa"/>
            <w:shd w:val="clear" w:color="auto" w:fill="F2F2F2"/>
          </w:tcPr>
          <w:p w14:paraId="34E35911" w14:textId="77777777" w:rsidR="0074028F" w:rsidRDefault="00000000">
            <w:r>
              <w:rPr>
                <w:b/>
              </w:rPr>
              <w:t>영역</w:t>
            </w:r>
          </w:p>
        </w:tc>
        <w:tc>
          <w:tcPr>
            <w:tcW w:w="7381" w:type="dxa"/>
            <w:shd w:val="clear" w:color="auto" w:fill="F2F2F2"/>
          </w:tcPr>
          <w:p w14:paraId="10DCA630" w14:textId="77777777" w:rsidR="0074028F" w:rsidRDefault="00000000">
            <w:r>
              <w:rPr>
                <w:b/>
              </w:rPr>
              <w:t>2024에서 보이는 의미</w:t>
            </w:r>
          </w:p>
        </w:tc>
      </w:tr>
      <w:tr w:rsidR="0074028F" w14:paraId="43A09841" w14:textId="77777777" w:rsidTr="00300ABC">
        <w:tblPrEx>
          <w:tblCellMar>
            <w:top w:w="0" w:type="dxa"/>
            <w:bottom w:w="0" w:type="dxa"/>
          </w:tblCellMar>
        </w:tblPrEx>
        <w:tc>
          <w:tcPr>
            <w:tcW w:w="2400" w:type="dxa"/>
          </w:tcPr>
          <w:p w14:paraId="64BA5968" w14:textId="77777777" w:rsidR="0074028F" w:rsidRDefault="00000000">
            <w:r>
              <w:t>회원관리</w:t>
            </w:r>
          </w:p>
        </w:tc>
        <w:tc>
          <w:tcPr>
            <w:tcW w:w="7381" w:type="dxa"/>
          </w:tcPr>
          <w:p w14:paraId="5C04EA62" w14:textId="77777777" w:rsidR="0074028F" w:rsidRDefault="00000000">
            <w:r>
              <w:t>수험생, 출제자, 채점자, 관리자, 전문가를 구분하고 관리</w:t>
            </w:r>
          </w:p>
        </w:tc>
      </w:tr>
      <w:tr w:rsidR="0074028F" w14:paraId="035CCF7D" w14:textId="77777777" w:rsidTr="00300ABC">
        <w:tblPrEx>
          <w:tblCellMar>
            <w:top w:w="0" w:type="dxa"/>
            <w:bottom w:w="0" w:type="dxa"/>
          </w:tblCellMar>
        </w:tblPrEx>
        <w:tc>
          <w:tcPr>
            <w:tcW w:w="2400" w:type="dxa"/>
          </w:tcPr>
          <w:p w14:paraId="02FDC99D" w14:textId="77777777" w:rsidR="0074028F" w:rsidRDefault="00000000">
            <w:r>
              <w:t>시험관리</w:t>
            </w:r>
          </w:p>
        </w:tc>
        <w:tc>
          <w:tcPr>
            <w:tcW w:w="7381" w:type="dxa"/>
          </w:tcPr>
          <w:p w14:paraId="5D2C30E6" w14:textId="77777777" w:rsidR="0074028F" w:rsidRDefault="00000000">
            <w:r>
              <w:t>시험 일정, 접수, 응시, 결과, 자격증까지 이어지는 기본 흐름</w:t>
            </w:r>
          </w:p>
        </w:tc>
      </w:tr>
      <w:tr w:rsidR="0074028F" w14:paraId="2ACECD21" w14:textId="77777777" w:rsidTr="00300ABC">
        <w:tblPrEx>
          <w:tblCellMar>
            <w:top w:w="0" w:type="dxa"/>
            <w:bottom w:w="0" w:type="dxa"/>
          </w:tblCellMar>
        </w:tblPrEx>
        <w:tc>
          <w:tcPr>
            <w:tcW w:w="2400" w:type="dxa"/>
          </w:tcPr>
          <w:p w14:paraId="1A90900E" w14:textId="77777777" w:rsidR="0074028F" w:rsidRDefault="00000000">
            <w:r>
              <w:t>문제/출제관리</w:t>
            </w:r>
          </w:p>
        </w:tc>
        <w:tc>
          <w:tcPr>
            <w:tcW w:w="7381" w:type="dxa"/>
          </w:tcPr>
          <w:p w14:paraId="36F331EB" w14:textId="77777777" w:rsidR="0074028F" w:rsidRDefault="00000000">
            <w:r>
              <w:t>문제를 만들고 검수하고 시험에 반영하는 구조</w:t>
            </w:r>
          </w:p>
        </w:tc>
      </w:tr>
      <w:tr w:rsidR="0074028F" w14:paraId="085C546E" w14:textId="77777777" w:rsidTr="00300ABC">
        <w:tblPrEx>
          <w:tblCellMar>
            <w:top w:w="0" w:type="dxa"/>
            <w:bottom w:w="0" w:type="dxa"/>
          </w:tblCellMar>
        </w:tblPrEx>
        <w:tc>
          <w:tcPr>
            <w:tcW w:w="2400" w:type="dxa"/>
          </w:tcPr>
          <w:p w14:paraId="5AA02CC6" w14:textId="77777777" w:rsidR="0074028F" w:rsidRDefault="00000000">
            <w:r>
              <w:t>채점관리</w:t>
            </w:r>
          </w:p>
        </w:tc>
        <w:tc>
          <w:tcPr>
            <w:tcW w:w="7381" w:type="dxa"/>
          </w:tcPr>
          <w:p w14:paraId="4DE29433" w14:textId="77777777" w:rsidR="0074028F" w:rsidRDefault="00000000">
            <w:r>
              <w:t>제출된 답안을 평가하고 결과로 연결하는 구조</w:t>
            </w:r>
          </w:p>
        </w:tc>
      </w:tr>
      <w:tr w:rsidR="0074028F" w14:paraId="4A25784D" w14:textId="77777777" w:rsidTr="00300ABC">
        <w:tblPrEx>
          <w:tblCellMar>
            <w:top w:w="0" w:type="dxa"/>
            <w:bottom w:w="0" w:type="dxa"/>
          </w:tblCellMar>
        </w:tblPrEx>
        <w:tc>
          <w:tcPr>
            <w:tcW w:w="2400" w:type="dxa"/>
          </w:tcPr>
          <w:p w14:paraId="591FA2A7" w14:textId="77777777" w:rsidR="0074028F" w:rsidRDefault="00000000">
            <w:r>
              <w:t>결제/정산</w:t>
            </w:r>
          </w:p>
        </w:tc>
        <w:tc>
          <w:tcPr>
            <w:tcW w:w="7381" w:type="dxa"/>
          </w:tcPr>
          <w:p w14:paraId="2DAFBE54" w14:textId="77777777" w:rsidR="0074028F" w:rsidRDefault="00000000">
            <w:r>
              <w:t xml:space="preserve">시험 </w:t>
            </w:r>
            <w:proofErr w:type="spellStart"/>
            <w:r>
              <w:t>응시료</w:t>
            </w:r>
            <w:proofErr w:type="spellEnd"/>
            <w:r>
              <w:t xml:space="preserve">, 자격증 </w:t>
            </w:r>
            <w:proofErr w:type="spellStart"/>
            <w:r>
              <w:t>발급비</w:t>
            </w:r>
            <w:proofErr w:type="spellEnd"/>
            <w:r>
              <w:t>, 정산과 환불 관리</w:t>
            </w:r>
          </w:p>
        </w:tc>
      </w:tr>
      <w:tr w:rsidR="0074028F" w14:paraId="3420C8A7" w14:textId="77777777" w:rsidTr="00300ABC">
        <w:tblPrEx>
          <w:tblCellMar>
            <w:top w:w="0" w:type="dxa"/>
            <w:bottom w:w="0" w:type="dxa"/>
          </w:tblCellMar>
        </w:tblPrEx>
        <w:tc>
          <w:tcPr>
            <w:tcW w:w="2400" w:type="dxa"/>
          </w:tcPr>
          <w:p w14:paraId="1A850F5F" w14:textId="77777777" w:rsidR="0074028F" w:rsidRDefault="00000000">
            <w:r>
              <w:t>고객지원</w:t>
            </w:r>
          </w:p>
        </w:tc>
        <w:tc>
          <w:tcPr>
            <w:tcW w:w="7381" w:type="dxa"/>
          </w:tcPr>
          <w:p w14:paraId="7DAB6A7A" w14:textId="77777777" w:rsidR="0074028F" w:rsidRDefault="00000000">
            <w:r>
              <w:t xml:space="preserve">1:1 문의, 게시판, FAQ, 블로그, 이메일, </w:t>
            </w:r>
            <w:proofErr w:type="spellStart"/>
            <w:r>
              <w:t>알림창</w:t>
            </w:r>
            <w:proofErr w:type="spellEnd"/>
          </w:p>
        </w:tc>
      </w:tr>
      <w:tr w:rsidR="0074028F" w14:paraId="3794DEEE" w14:textId="77777777" w:rsidTr="00300ABC">
        <w:tblPrEx>
          <w:tblCellMar>
            <w:top w:w="0" w:type="dxa"/>
            <w:bottom w:w="0" w:type="dxa"/>
          </w:tblCellMar>
        </w:tblPrEx>
        <w:tc>
          <w:tcPr>
            <w:tcW w:w="2400" w:type="dxa"/>
          </w:tcPr>
          <w:p w14:paraId="68BE6BBB" w14:textId="77777777" w:rsidR="0074028F" w:rsidRDefault="00000000">
            <w:r>
              <w:lastRenderedPageBreak/>
              <w:t>운영관리</w:t>
            </w:r>
          </w:p>
        </w:tc>
        <w:tc>
          <w:tcPr>
            <w:tcW w:w="7381" w:type="dxa"/>
          </w:tcPr>
          <w:p w14:paraId="6C37E68F" w14:textId="77777777" w:rsidR="0074028F" w:rsidRDefault="00000000">
            <w:r>
              <w:t>사이트 배너, 공지, 코드/분류, 통계 관리</w:t>
            </w:r>
          </w:p>
        </w:tc>
      </w:tr>
    </w:tbl>
    <w:p w14:paraId="6539285A" w14:textId="77777777" w:rsidR="0074028F" w:rsidRDefault="0074028F"/>
    <w:p w14:paraId="5CCDE101" w14:textId="77777777" w:rsidR="0074028F" w:rsidRDefault="00000000">
      <w:r>
        <w:t xml:space="preserve">이 단계에서 중요한 것은 화면이 </w:t>
      </w:r>
      <w:proofErr w:type="spellStart"/>
      <w:r>
        <w:t>예쁜지보다</w:t>
      </w:r>
      <w:proofErr w:type="spellEnd"/>
      <w:r>
        <w:t xml:space="preserve"> “시험 운영에 필요한 업무가 빠짐없이 존재하는지”다. 2024는 이 점에서 가장 기초적이고 중요한 자료다.</w:t>
      </w:r>
    </w:p>
    <w:p w14:paraId="613DDB2C" w14:textId="77777777" w:rsidR="0074028F" w:rsidRDefault="0074028F"/>
    <w:p w14:paraId="1D0E11D6" w14:textId="77777777" w:rsidR="0074028F" w:rsidRDefault="00000000">
      <w:r>
        <w:t>4. 2024를 일반적인 건물에 비유하면</w:t>
      </w:r>
    </w:p>
    <w:p w14:paraId="3FCEF2F8" w14:textId="77777777" w:rsidR="0074028F" w:rsidRDefault="0074028F"/>
    <w:p w14:paraId="014BDEBA" w14:textId="77777777" w:rsidR="0074028F" w:rsidRDefault="00000000">
      <w:r>
        <w:t>2024는 건물의 기초 공사와 같다.</w:t>
      </w:r>
    </w:p>
    <w:p w14:paraId="56AC35C0"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74028F" w14:paraId="1999BC21" w14:textId="77777777" w:rsidTr="00300ABC">
        <w:tblPrEx>
          <w:tblCellMar>
            <w:top w:w="0" w:type="dxa"/>
            <w:bottom w:w="0" w:type="dxa"/>
          </w:tblCellMar>
        </w:tblPrEx>
        <w:tc>
          <w:tcPr>
            <w:tcW w:w="2400" w:type="dxa"/>
            <w:shd w:val="clear" w:color="auto" w:fill="F2F2F2"/>
          </w:tcPr>
          <w:p w14:paraId="2796D8B9" w14:textId="77777777" w:rsidR="0074028F" w:rsidRDefault="00000000">
            <w:r>
              <w:rPr>
                <w:b/>
              </w:rPr>
              <w:t>건물 비유</w:t>
            </w:r>
          </w:p>
        </w:tc>
        <w:tc>
          <w:tcPr>
            <w:tcW w:w="7239" w:type="dxa"/>
            <w:shd w:val="clear" w:color="auto" w:fill="F2F2F2"/>
          </w:tcPr>
          <w:p w14:paraId="61050B92" w14:textId="77777777" w:rsidR="0074028F" w:rsidRDefault="00000000">
            <w:r>
              <w:rPr>
                <w:b/>
              </w:rPr>
              <w:t>시험 플랫폼 의미</w:t>
            </w:r>
          </w:p>
        </w:tc>
      </w:tr>
      <w:tr w:rsidR="0074028F" w14:paraId="12CA0B15" w14:textId="77777777" w:rsidTr="00300ABC">
        <w:tblPrEx>
          <w:tblCellMar>
            <w:top w:w="0" w:type="dxa"/>
            <w:bottom w:w="0" w:type="dxa"/>
          </w:tblCellMar>
        </w:tblPrEx>
        <w:tc>
          <w:tcPr>
            <w:tcW w:w="2400" w:type="dxa"/>
          </w:tcPr>
          <w:p w14:paraId="39D2FA88" w14:textId="77777777" w:rsidR="0074028F" w:rsidRDefault="00000000">
            <w:r>
              <w:t>땅을 고르고 기초를 놓음</w:t>
            </w:r>
          </w:p>
        </w:tc>
        <w:tc>
          <w:tcPr>
            <w:tcW w:w="7239" w:type="dxa"/>
          </w:tcPr>
          <w:p w14:paraId="6DE20440" w14:textId="77777777" w:rsidR="0074028F" w:rsidRDefault="00000000">
            <w:r>
              <w:t>회원, 시험, 결제, 출제, 채점 구조를 만듦</w:t>
            </w:r>
          </w:p>
        </w:tc>
      </w:tr>
      <w:tr w:rsidR="0074028F" w14:paraId="39BD57C9" w14:textId="77777777" w:rsidTr="00300ABC">
        <w:tblPrEx>
          <w:tblCellMar>
            <w:top w:w="0" w:type="dxa"/>
            <w:bottom w:w="0" w:type="dxa"/>
          </w:tblCellMar>
        </w:tblPrEx>
        <w:tc>
          <w:tcPr>
            <w:tcW w:w="2400" w:type="dxa"/>
          </w:tcPr>
          <w:p w14:paraId="6C17D39B" w14:textId="77777777" w:rsidR="0074028F" w:rsidRDefault="00000000">
            <w:r>
              <w:t>기둥을 세움</w:t>
            </w:r>
          </w:p>
        </w:tc>
        <w:tc>
          <w:tcPr>
            <w:tcW w:w="7239" w:type="dxa"/>
          </w:tcPr>
          <w:p w14:paraId="691DDD3D" w14:textId="77777777" w:rsidR="0074028F" w:rsidRDefault="00000000">
            <w:r>
              <w:t>수험생, 출제자, 채점자, 관리자 역할을 나눔</w:t>
            </w:r>
          </w:p>
        </w:tc>
      </w:tr>
      <w:tr w:rsidR="0074028F" w14:paraId="3E1DCC05" w14:textId="77777777" w:rsidTr="00300ABC">
        <w:tblPrEx>
          <w:tblCellMar>
            <w:top w:w="0" w:type="dxa"/>
            <w:bottom w:w="0" w:type="dxa"/>
          </w:tblCellMar>
        </w:tblPrEx>
        <w:tc>
          <w:tcPr>
            <w:tcW w:w="2400" w:type="dxa"/>
          </w:tcPr>
          <w:p w14:paraId="2FDD7FB4" w14:textId="77777777" w:rsidR="0074028F" w:rsidRDefault="00000000">
            <w:r>
              <w:t xml:space="preserve">전기/수도 배관을 </w:t>
            </w:r>
            <w:proofErr w:type="spellStart"/>
            <w:r>
              <w:t>깔음</w:t>
            </w:r>
            <w:proofErr w:type="spellEnd"/>
          </w:p>
        </w:tc>
        <w:tc>
          <w:tcPr>
            <w:tcW w:w="7239" w:type="dxa"/>
          </w:tcPr>
          <w:p w14:paraId="5F78F361" w14:textId="77777777" w:rsidR="0074028F" w:rsidRDefault="00000000">
            <w:r>
              <w:t>결제, 문의, 알림, 통계 같은 운영 기능을 연결</w:t>
            </w:r>
          </w:p>
        </w:tc>
      </w:tr>
      <w:tr w:rsidR="0074028F" w14:paraId="2E2719D8" w14:textId="77777777" w:rsidTr="00300ABC">
        <w:tblPrEx>
          <w:tblCellMar>
            <w:top w:w="0" w:type="dxa"/>
            <w:bottom w:w="0" w:type="dxa"/>
          </w:tblCellMar>
        </w:tblPrEx>
        <w:tc>
          <w:tcPr>
            <w:tcW w:w="2400" w:type="dxa"/>
          </w:tcPr>
          <w:p w14:paraId="1828B85B" w14:textId="77777777" w:rsidR="0074028F" w:rsidRDefault="00000000">
            <w:r>
              <w:t>각 방의 용도를 정함</w:t>
            </w:r>
          </w:p>
        </w:tc>
        <w:tc>
          <w:tcPr>
            <w:tcW w:w="7239" w:type="dxa"/>
          </w:tcPr>
          <w:p w14:paraId="6D353B0C" w14:textId="77777777" w:rsidR="0074028F" w:rsidRDefault="00000000">
            <w:r>
              <w:t xml:space="preserve">시험접수, </w:t>
            </w:r>
            <w:proofErr w:type="spellStart"/>
            <w:r>
              <w:t>시험응시</w:t>
            </w:r>
            <w:proofErr w:type="spellEnd"/>
            <w:r>
              <w:t>, 출제, 채점, 결과, 자격증 화면을 나눔</w:t>
            </w:r>
          </w:p>
        </w:tc>
      </w:tr>
    </w:tbl>
    <w:p w14:paraId="2D174F42" w14:textId="77777777" w:rsidR="0074028F" w:rsidRDefault="0074028F"/>
    <w:p w14:paraId="72485E01" w14:textId="77777777" w:rsidR="0074028F" w:rsidRDefault="00000000">
      <w:r>
        <w:t>기초가 약하면 이후 아무리 좋은 화면을 만들어도 서비스가 제대로 돌아가지 않는다. 그래서 2024는 반드시 기준으로 삼아야 한다.</w:t>
      </w:r>
    </w:p>
    <w:p w14:paraId="5D4B540F" w14:textId="77777777" w:rsidR="0074028F" w:rsidRDefault="0074028F"/>
    <w:p w14:paraId="2DE49B7E" w14:textId="77777777" w:rsidR="0074028F" w:rsidRDefault="00000000">
      <w:r>
        <w:t>5. 2025는 왜 기반 UX/UI인가?</w:t>
      </w:r>
    </w:p>
    <w:p w14:paraId="362DF4A9" w14:textId="77777777" w:rsidR="0074028F" w:rsidRDefault="0074028F"/>
    <w:p w14:paraId="1C0FC09A" w14:textId="77777777" w:rsidR="0074028F" w:rsidRDefault="00000000">
      <w:r>
        <w:t>2025 자료는 2024처럼 전체 시험 플랫폼의 모든 화면을 다시 정의한 자료로 보이지 않는다. 오히려 2024의 기본 구조 위에 사용자 경험과 화면 구성을 개선하기 위한 참고 화면을 모은 자료에 가깝다.</w:t>
      </w:r>
    </w:p>
    <w:p w14:paraId="235C992E" w14:textId="77777777" w:rsidR="0074028F" w:rsidRDefault="0074028F"/>
    <w:p w14:paraId="326D4D42" w14:textId="77777777" w:rsidR="0074028F" w:rsidRDefault="00000000">
      <w:r>
        <w:t>2025에서 특히 눈에 띄는 것은 다음이다.</w:t>
      </w:r>
    </w:p>
    <w:p w14:paraId="2639A4C3"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74028F" w14:paraId="0B8C94D2" w14:textId="77777777" w:rsidTr="00300ABC">
        <w:tblPrEx>
          <w:tblCellMar>
            <w:top w:w="0" w:type="dxa"/>
            <w:bottom w:w="0" w:type="dxa"/>
          </w:tblCellMar>
        </w:tblPrEx>
        <w:tc>
          <w:tcPr>
            <w:tcW w:w="2400" w:type="dxa"/>
            <w:shd w:val="clear" w:color="auto" w:fill="F2F2F2"/>
          </w:tcPr>
          <w:p w14:paraId="0C7280C5" w14:textId="77777777" w:rsidR="0074028F" w:rsidRDefault="00000000">
            <w:r>
              <w:rPr>
                <w:b/>
              </w:rPr>
              <w:t>2025에서 보이는 변화</w:t>
            </w:r>
          </w:p>
        </w:tc>
        <w:tc>
          <w:tcPr>
            <w:tcW w:w="7239" w:type="dxa"/>
            <w:shd w:val="clear" w:color="auto" w:fill="F2F2F2"/>
          </w:tcPr>
          <w:p w14:paraId="1FC2B453" w14:textId="77777777" w:rsidR="0074028F" w:rsidRDefault="00000000">
            <w:r>
              <w:rPr>
                <w:b/>
              </w:rPr>
              <w:t>의미</w:t>
            </w:r>
          </w:p>
        </w:tc>
      </w:tr>
      <w:tr w:rsidR="0074028F" w14:paraId="740BCD6E" w14:textId="77777777" w:rsidTr="00300ABC">
        <w:tblPrEx>
          <w:tblCellMar>
            <w:top w:w="0" w:type="dxa"/>
            <w:bottom w:w="0" w:type="dxa"/>
          </w:tblCellMar>
        </w:tblPrEx>
        <w:tc>
          <w:tcPr>
            <w:tcW w:w="2400" w:type="dxa"/>
          </w:tcPr>
          <w:p w14:paraId="2B35E666" w14:textId="77777777" w:rsidR="0074028F" w:rsidRDefault="00000000">
            <w:r>
              <w:lastRenderedPageBreak/>
              <w:t>창작작업실</w:t>
            </w:r>
          </w:p>
        </w:tc>
        <w:tc>
          <w:tcPr>
            <w:tcW w:w="7239" w:type="dxa"/>
          </w:tcPr>
          <w:p w14:paraId="4DD4B40A" w14:textId="77777777" w:rsidR="0074028F" w:rsidRDefault="00000000">
            <w:r>
              <w:t xml:space="preserve">확정 구현 </w:t>
            </w:r>
            <w:proofErr w:type="spellStart"/>
            <w:r>
              <w:t>기능이라기보다</w:t>
            </w:r>
            <w:proofErr w:type="spellEnd"/>
            <w:r>
              <w:t xml:space="preserve"> 작업형 UX/UI를 보여주는 참고 화면</w:t>
            </w:r>
          </w:p>
        </w:tc>
      </w:tr>
      <w:tr w:rsidR="0074028F" w14:paraId="5BAB1206" w14:textId="77777777" w:rsidTr="00300ABC">
        <w:tblPrEx>
          <w:tblCellMar>
            <w:top w:w="0" w:type="dxa"/>
            <w:bottom w:w="0" w:type="dxa"/>
          </w:tblCellMar>
        </w:tblPrEx>
        <w:tc>
          <w:tcPr>
            <w:tcW w:w="2400" w:type="dxa"/>
          </w:tcPr>
          <w:p w14:paraId="03D4E116" w14:textId="77777777" w:rsidR="0074028F" w:rsidRDefault="00000000">
            <w:r>
              <w:t>메타-T 번역</w:t>
            </w:r>
          </w:p>
        </w:tc>
        <w:tc>
          <w:tcPr>
            <w:tcW w:w="7239" w:type="dxa"/>
          </w:tcPr>
          <w:p w14:paraId="18CBC0AB" w14:textId="77777777" w:rsidR="0074028F" w:rsidRDefault="00000000">
            <w:r>
              <w:t>번역 작업을 더 구체적인 사용자 서비스로 확장</w:t>
            </w:r>
          </w:p>
        </w:tc>
      </w:tr>
      <w:tr w:rsidR="0074028F" w14:paraId="55AC9154" w14:textId="77777777" w:rsidTr="00300ABC">
        <w:tblPrEx>
          <w:tblCellMar>
            <w:top w:w="0" w:type="dxa"/>
            <w:bottom w:w="0" w:type="dxa"/>
          </w:tblCellMar>
        </w:tblPrEx>
        <w:tc>
          <w:tcPr>
            <w:tcW w:w="2400" w:type="dxa"/>
          </w:tcPr>
          <w:p w14:paraId="4CDF48F8" w14:textId="77777777" w:rsidR="0074028F" w:rsidRDefault="00000000">
            <w:r>
              <w:t>양식관리</w:t>
            </w:r>
          </w:p>
        </w:tc>
        <w:tc>
          <w:tcPr>
            <w:tcW w:w="7239" w:type="dxa"/>
          </w:tcPr>
          <w:p w14:paraId="2CFF354D" w14:textId="77777777" w:rsidR="0074028F" w:rsidRDefault="00000000">
            <w:r>
              <w:t>관리자가 사용자 입력 화면의 구조를 관리</w:t>
            </w:r>
          </w:p>
        </w:tc>
      </w:tr>
      <w:tr w:rsidR="0074028F" w14:paraId="213D7EF2" w14:textId="77777777" w:rsidTr="00300ABC">
        <w:tblPrEx>
          <w:tblCellMar>
            <w:top w:w="0" w:type="dxa"/>
            <w:bottom w:w="0" w:type="dxa"/>
          </w:tblCellMar>
        </w:tblPrEx>
        <w:tc>
          <w:tcPr>
            <w:tcW w:w="2400" w:type="dxa"/>
          </w:tcPr>
          <w:p w14:paraId="585032DC" w14:textId="77777777" w:rsidR="0074028F" w:rsidRDefault="00000000">
            <w:r>
              <w:t>템플릿 양식 관리자</w:t>
            </w:r>
          </w:p>
        </w:tc>
        <w:tc>
          <w:tcPr>
            <w:tcW w:w="7239" w:type="dxa"/>
          </w:tcPr>
          <w:p w14:paraId="17BBF89E" w14:textId="77777777" w:rsidR="0074028F" w:rsidRDefault="00000000">
            <w:r>
              <w:t>반복 사용 가능한 양식/서식을 운영</w:t>
            </w:r>
          </w:p>
        </w:tc>
      </w:tr>
      <w:tr w:rsidR="0074028F" w14:paraId="2E94F867" w14:textId="77777777" w:rsidTr="00300ABC">
        <w:tblPrEx>
          <w:tblCellMar>
            <w:top w:w="0" w:type="dxa"/>
            <w:bottom w:w="0" w:type="dxa"/>
          </w:tblCellMar>
        </w:tblPrEx>
        <w:tc>
          <w:tcPr>
            <w:tcW w:w="2400" w:type="dxa"/>
          </w:tcPr>
          <w:p w14:paraId="4F3BD092" w14:textId="77777777" w:rsidR="0074028F" w:rsidRDefault="00000000">
            <w:r>
              <w:t>파일 업로드 화면</w:t>
            </w:r>
          </w:p>
        </w:tc>
        <w:tc>
          <w:tcPr>
            <w:tcW w:w="7239" w:type="dxa"/>
          </w:tcPr>
          <w:p w14:paraId="44BD55E5" w14:textId="77777777" w:rsidR="0074028F" w:rsidRDefault="00000000">
            <w:r>
              <w:t>대량 데이터 또는 작업 파일 처리 흐름 강화</w:t>
            </w:r>
          </w:p>
        </w:tc>
      </w:tr>
      <w:tr w:rsidR="0074028F" w14:paraId="1AFAA2A2" w14:textId="77777777" w:rsidTr="00300ABC">
        <w:tblPrEx>
          <w:tblCellMar>
            <w:top w:w="0" w:type="dxa"/>
            <w:bottom w:w="0" w:type="dxa"/>
          </w:tblCellMar>
        </w:tblPrEx>
        <w:tc>
          <w:tcPr>
            <w:tcW w:w="2400" w:type="dxa"/>
          </w:tcPr>
          <w:p w14:paraId="240A4277" w14:textId="77777777" w:rsidR="0074028F" w:rsidRDefault="00000000">
            <w:r>
              <w:t>전문가 프로필 상세 입력</w:t>
            </w:r>
          </w:p>
        </w:tc>
        <w:tc>
          <w:tcPr>
            <w:tcW w:w="7239" w:type="dxa"/>
          </w:tcPr>
          <w:p w14:paraId="38A487CD" w14:textId="77777777" w:rsidR="0074028F" w:rsidRDefault="00000000">
            <w:r>
              <w:t>전문가 업무와 검수/출제/정산 연결 가능성 강화</w:t>
            </w:r>
          </w:p>
        </w:tc>
      </w:tr>
      <w:tr w:rsidR="0074028F" w14:paraId="7B130C8E" w14:textId="77777777" w:rsidTr="00300ABC">
        <w:tblPrEx>
          <w:tblCellMar>
            <w:top w:w="0" w:type="dxa"/>
            <w:bottom w:w="0" w:type="dxa"/>
          </w:tblCellMar>
        </w:tblPrEx>
        <w:tc>
          <w:tcPr>
            <w:tcW w:w="2400" w:type="dxa"/>
          </w:tcPr>
          <w:p w14:paraId="1C3DEE8E" w14:textId="77777777" w:rsidR="0074028F" w:rsidRDefault="00000000">
            <w:r>
              <w:t>관리자 대시보드 개편</w:t>
            </w:r>
          </w:p>
        </w:tc>
        <w:tc>
          <w:tcPr>
            <w:tcW w:w="7239" w:type="dxa"/>
          </w:tcPr>
          <w:p w14:paraId="0EF57EED" w14:textId="77777777" w:rsidR="0074028F" w:rsidRDefault="00000000">
            <w:r>
              <w:t>운영자가 볼 화면 구조를 더 명확히 하려는 흐름</w:t>
            </w:r>
          </w:p>
        </w:tc>
      </w:tr>
    </w:tbl>
    <w:p w14:paraId="24D5A836" w14:textId="77777777" w:rsidR="0074028F" w:rsidRDefault="0074028F"/>
    <w:p w14:paraId="33A2E693" w14:textId="77777777" w:rsidR="0074028F" w:rsidRDefault="00000000">
      <w:r>
        <w:t xml:space="preserve">즉 2025는 시험 플랫폼의 기본 기능을 새로 만드는 </w:t>
      </w:r>
      <w:proofErr w:type="spellStart"/>
      <w:r>
        <w:t>단계라기보다</w:t>
      </w:r>
      <w:proofErr w:type="spellEnd"/>
      <w:r>
        <w:t>, 기존 기능을 더 잘 쓰게 만들기 위한 화면 경험 참고 자료로 볼 수 있다. 창작작업실은 신규 핵심 기능 확정안이 아니라 UX/UI 레퍼런스에 가깝다.</w:t>
      </w:r>
    </w:p>
    <w:p w14:paraId="0B746FC5" w14:textId="77777777" w:rsidR="0074028F" w:rsidRDefault="0074028F"/>
    <w:p w14:paraId="0CF08E4B" w14:textId="77777777" w:rsidR="0074028F" w:rsidRDefault="00000000">
      <w:r>
        <w:t xml:space="preserve">6. 2025의 핵심은 “사용자가 무엇을 </w:t>
      </w:r>
      <w:proofErr w:type="spellStart"/>
      <w:r>
        <w:t>하려는지</w:t>
      </w:r>
      <w:proofErr w:type="spellEnd"/>
      <w:r>
        <w:t xml:space="preserve"> 더 잘 보이게 하는 것”</w:t>
      </w:r>
    </w:p>
    <w:p w14:paraId="038F8FCB" w14:textId="77777777" w:rsidR="0074028F" w:rsidRDefault="0074028F"/>
    <w:p w14:paraId="358C093B" w14:textId="77777777" w:rsidR="0074028F" w:rsidRDefault="00000000">
      <w:r>
        <w:t>2024가 업무 기능을 갖추는 데 집중했다면, 2025는 사용자가 실제 화면에서 어떻게 움직일지에 더 가깝다.</w:t>
      </w:r>
    </w:p>
    <w:p w14:paraId="584AF5E6" w14:textId="77777777" w:rsidR="0074028F" w:rsidRDefault="0074028F"/>
    <w:p w14:paraId="4EC84DBF" w14:textId="77777777" w:rsidR="0074028F" w:rsidRDefault="00000000">
      <w:r>
        <w:t>예를 들어 2024에서는 “시험관리”, “출제관리”, “채점관리”</w:t>
      </w:r>
      <w:proofErr w:type="spellStart"/>
      <w:r>
        <w:t>처럼</w:t>
      </w:r>
      <w:proofErr w:type="spellEnd"/>
      <w:r>
        <w:t xml:space="preserve"> 업무 메뉴가 중심이다. 반면 2025에서는 “창작작업실”, “메타-T 번역”, “양식관리”</w:t>
      </w:r>
      <w:proofErr w:type="spellStart"/>
      <w:r>
        <w:t>처럼</w:t>
      </w:r>
      <w:proofErr w:type="spellEnd"/>
      <w:r>
        <w:t xml:space="preserve"> 사용자가 작업을 시작하고 결과를 만드는 방식의 화면 패턴이 참고 자료로 제시된다.</w:t>
      </w:r>
    </w:p>
    <w:p w14:paraId="755B8661"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74028F" w14:paraId="747A9E32" w14:textId="77777777" w:rsidTr="00300ABC">
        <w:tblPrEx>
          <w:tblCellMar>
            <w:top w:w="0" w:type="dxa"/>
            <w:bottom w:w="0" w:type="dxa"/>
          </w:tblCellMar>
        </w:tblPrEx>
        <w:tc>
          <w:tcPr>
            <w:tcW w:w="2400" w:type="dxa"/>
            <w:shd w:val="clear" w:color="auto" w:fill="F2F2F2"/>
          </w:tcPr>
          <w:p w14:paraId="533F29F4" w14:textId="77777777" w:rsidR="0074028F" w:rsidRDefault="00000000">
            <w:r>
              <w:rPr>
                <w:b/>
              </w:rPr>
              <w:t>관점</w:t>
            </w:r>
          </w:p>
        </w:tc>
        <w:tc>
          <w:tcPr>
            <w:tcW w:w="2400" w:type="dxa"/>
            <w:shd w:val="clear" w:color="auto" w:fill="F2F2F2"/>
          </w:tcPr>
          <w:p w14:paraId="39395314" w14:textId="77777777" w:rsidR="0074028F" w:rsidRDefault="00000000">
            <w:r>
              <w:rPr>
                <w:b/>
              </w:rPr>
              <w:t>2024</w:t>
            </w:r>
          </w:p>
        </w:tc>
        <w:tc>
          <w:tcPr>
            <w:tcW w:w="4839" w:type="dxa"/>
            <w:shd w:val="clear" w:color="auto" w:fill="F2F2F2"/>
          </w:tcPr>
          <w:p w14:paraId="6734ED25" w14:textId="77777777" w:rsidR="0074028F" w:rsidRDefault="00000000">
            <w:r>
              <w:rPr>
                <w:b/>
              </w:rPr>
              <w:t>2025</w:t>
            </w:r>
          </w:p>
        </w:tc>
      </w:tr>
      <w:tr w:rsidR="0074028F" w14:paraId="35CAC2AC" w14:textId="77777777" w:rsidTr="00300ABC">
        <w:tblPrEx>
          <w:tblCellMar>
            <w:top w:w="0" w:type="dxa"/>
            <w:bottom w:w="0" w:type="dxa"/>
          </w:tblCellMar>
        </w:tblPrEx>
        <w:tc>
          <w:tcPr>
            <w:tcW w:w="2400" w:type="dxa"/>
          </w:tcPr>
          <w:p w14:paraId="1F13EABD" w14:textId="77777777" w:rsidR="0074028F" w:rsidRDefault="00000000">
            <w:r>
              <w:t>중심 질문</w:t>
            </w:r>
          </w:p>
        </w:tc>
        <w:tc>
          <w:tcPr>
            <w:tcW w:w="2400" w:type="dxa"/>
          </w:tcPr>
          <w:p w14:paraId="5A2110D4" w14:textId="77777777" w:rsidR="0074028F" w:rsidRDefault="00000000">
            <w:r>
              <w:t>어떤 기능이 필요한가?</w:t>
            </w:r>
          </w:p>
        </w:tc>
        <w:tc>
          <w:tcPr>
            <w:tcW w:w="4839" w:type="dxa"/>
          </w:tcPr>
          <w:p w14:paraId="418F6963" w14:textId="77777777" w:rsidR="0074028F" w:rsidRDefault="00000000">
            <w:r>
              <w:t>사용자가 어떻게 쉽게 작업할 수 있는가?</w:t>
            </w:r>
          </w:p>
        </w:tc>
      </w:tr>
      <w:tr w:rsidR="0074028F" w14:paraId="333F5595" w14:textId="77777777" w:rsidTr="00300ABC">
        <w:tblPrEx>
          <w:tblCellMar>
            <w:top w:w="0" w:type="dxa"/>
            <w:bottom w:w="0" w:type="dxa"/>
          </w:tblCellMar>
        </w:tblPrEx>
        <w:tc>
          <w:tcPr>
            <w:tcW w:w="2400" w:type="dxa"/>
          </w:tcPr>
          <w:p w14:paraId="3E9B13CE" w14:textId="77777777" w:rsidR="0074028F" w:rsidRDefault="00000000">
            <w:r>
              <w:t>화면 성격</w:t>
            </w:r>
          </w:p>
        </w:tc>
        <w:tc>
          <w:tcPr>
            <w:tcW w:w="2400" w:type="dxa"/>
          </w:tcPr>
          <w:p w14:paraId="5E539F13" w14:textId="77777777" w:rsidR="0074028F" w:rsidRDefault="00000000">
            <w:r>
              <w:t>목록, 상세, 등록, 관리</w:t>
            </w:r>
          </w:p>
        </w:tc>
        <w:tc>
          <w:tcPr>
            <w:tcW w:w="4839" w:type="dxa"/>
          </w:tcPr>
          <w:p w14:paraId="490A828E" w14:textId="77777777" w:rsidR="0074028F" w:rsidRDefault="00000000">
            <w:r>
              <w:t>작업실, 편집, 양식, 템플릿</w:t>
            </w:r>
          </w:p>
        </w:tc>
      </w:tr>
      <w:tr w:rsidR="0074028F" w14:paraId="4BF52EE7" w14:textId="77777777" w:rsidTr="00300ABC">
        <w:tblPrEx>
          <w:tblCellMar>
            <w:top w:w="0" w:type="dxa"/>
            <w:bottom w:w="0" w:type="dxa"/>
          </w:tblCellMar>
        </w:tblPrEx>
        <w:tc>
          <w:tcPr>
            <w:tcW w:w="2400" w:type="dxa"/>
          </w:tcPr>
          <w:p w14:paraId="1FC3005C" w14:textId="77777777" w:rsidR="0074028F" w:rsidRDefault="00000000">
            <w:r>
              <w:t>사용자 경험</w:t>
            </w:r>
          </w:p>
        </w:tc>
        <w:tc>
          <w:tcPr>
            <w:tcW w:w="2400" w:type="dxa"/>
          </w:tcPr>
          <w:p w14:paraId="16F18AFD" w14:textId="77777777" w:rsidR="0074028F" w:rsidRDefault="00000000">
            <w:r>
              <w:t>업무별 메뉴 이동</w:t>
            </w:r>
          </w:p>
        </w:tc>
        <w:tc>
          <w:tcPr>
            <w:tcW w:w="4839" w:type="dxa"/>
          </w:tcPr>
          <w:p w14:paraId="4B6DBCEA" w14:textId="77777777" w:rsidR="0074028F" w:rsidRDefault="00000000">
            <w:r>
              <w:t>작업 흐름 중심</w:t>
            </w:r>
          </w:p>
        </w:tc>
      </w:tr>
      <w:tr w:rsidR="0074028F" w14:paraId="2D9E37C0" w14:textId="77777777" w:rsidTr="00300ABC">
        <w:tblPrEx>
          <w:tblCellMar>
            <w:top w:w="0" w:type="dxa"/>
            <w:bottom w:w="0" w:type="dxa"/>
          </w:tblCellMar>
        </w:tblPrEx>
        <w:tc>
          <w:tcPr>
            <w:tcW w:w="2400" w:type="dxa"/>
          </w:tcPr>
          <w:p w14:paraId="18154237" w14:textId="77777777" w:rsidR="0074028F" w:rsidRDefault="00000000">
            <w:r>
              <w:t>관리자 역할</w:t>
            </w:r>
          </w:p>
        </w:tc>
        <w:tc>
          <w:tcPr>
            <w:tcW w:w="2400" w:type="dxa"/>
          </w:tcPr>
          <w:p w14:paraId="0299F9D9" w14:textId="77777777" w:rsidR="0074028F" w:rsidRDefault="00000000">
            <w:r>
              <w:t>시험/회원/결제 운영</w:t>
            </w:r>
          </w:p>
        </w:tc>
        <w:tc>
          <w:tcPr>
            <w:tcW w:w="4839" w:type="dxa"/>
          </w:tcPr>
          <w:p w14:paraId="6812A058" w14:textId="77777777" w:rsidR="0074028F" w:rsidRDefault="00000000">
            <w:r>
              <w:t>사용자 화면에 노출될 양식과 옵션 운영</w:t>
            </w:r>
          </w:p>
        </w:tc>
      </w:tr>
      <w:tr w:rsidR="0074028F" w14:paraId="50076293" w14:textId="77777777" w:rsidTr="00300ABC">
        <w:tblPrEx>
          <w:tblCellMar>
            <w:top w:w="0" w:type="dxa"/>
            <w:bottom w:w="0" w:type="dxa"/>
          </w:tblCellMar>
        </w:tblPrEx>
        <w:tc>
          <w:tcPr>
            <w:tcW w:w="2400" w:type="dxa"/>
          </w:tcPr>
          <w:p w14:paraId="29CD7AD2" w14:textId="77777777" w:rsidR="0074028F" w:rsidRDefault="00000000">
            <w:r>
              <w:t>확장 방향</w:t>
            </w:r>
          </w:p>
        </w:tc>
        <w:tc>
          <w:tcPr>
            <w:tcW w:w="2400" w:type="dxa"/>
          </w:tcPr>
          <w:p w14:paraId="4AED9B5C" w14:textId="77777777" w:rsidR="0074028F" w:rsidRDefault="00000000">
            <w:r>
              <w:t>시험 플랫폼 완성</w:t>
            </w:r>
          </w:p>
        </w:tc>
        <w:tc>
          <w:tcPr>
            <w:tcW w:w="4839" w:type="dxa"/>
          </w:tcPr>
          <w:p w14:paraId="186E06CB" w14:textId="77777777" w:rsidR="0074028F" w:rsidRDefault="00000000">
            <w:r>
              <w:t>작업형 UX/UI, 번역/템플릿 화면 참고</w:t>
            </w:r>
          </w:p>
        </w:tc>
      </w:tr>
    </w:tbl>
    <w:p w14:paraId="465D9085" w14:textId="77777777" w:rsidR="0074028F" w:rsidRDefault="0074028F"/>
    <w:p w14:paraId="0E7E2678" w14:textId="77777777" w:rsidR="0074028F" w:rsidRDefault="00000000">
      <w:r>
        <w:t>7. 2025를 2024 위에 올려야 하는 이유</w:t>
      </w:r>
    </w:p>
    <w:p w14:paraId="18968F81" w14:textId="77777777" w:rsidR="0074028F" w:rsidRDefault="0074028F"/>
    <w:p w14:paraId="630C0D65" w14:textId="77777777" w:rsidR="0074028F" w:rsidRDefault="00000000">
      <w:r>
        <w:t>2025는 2024 없이 독립적으로 이해하기 어렵다. 창작작업실이나 메타-T 번역 같은 화면이 새로워 보이지만, 현재는 실제 서비스 운영 기능으로 확정하기보다 UX/UI 참고 자료로 보는 것이 맞다.</w:t>
      </w:r>
    </w:p>
    <w:p w14:paraId="606ACB1C" w14:textId="77777777" w:rsidR="0074028F" w:rsidRDefault="0074028F"/>
    <w:p w14:paraId="7BFECED4" w14:textId="77777777" w:rsidR="0074028F" w:rsidRDefault="00000000">
      <w:r>
        <w:t>만약 향후 창작작업실 형태의 기능을 실제 서비스로 전환한다면 다음 기반 정보가 필요하다.</w:t>
      </w:r>
    </w:p>
    <w:p w14:paraId="79519D2A" w14:textId="77777777" w:rsidR="0074028F" w:rsidRDefault="0074028F"/>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381"/>
      </w:tblGrid>
      <w:tr w:rsidR="0074028F" w14:paraId="493A72BA" w14:textId="77777777" w:rsidTr="00300ABC">
        <w:tblPrEx>
          <w:tblCellMar>
            <w:top w:w="0" w:type="dxa"/>
            <w:bottom w:w="0" w:type="dxa"/>
          </w:tblCellMar>
        </w:tblPrEx>
        <w:tc>
          <w:tcPr>
            <w:tcW w:w="2400" w:type="dxa"/>
            <w:shd w:val="clear" w:color="auto" w:fill="F2F2F2"/>
          </w:tcPr>
          <w:p w14:paraId="4B0741BA" w14:textId="77777777" w:rsidR="0074028F" w:rsidRDefault="00000000">
            <w:r>
              <w:rPr>
                <w:b/>
              </w:rPr>
              <w:t>필요한 기반</w:t>
            </w:r>
          </w:p>
        </w:tc>
        <w:tc>
          <w:tcPr>
            <w:tcW w:w="7381" w:type="dxa"/>
            <w:shd w:val="clear" w:color="auto" w:fill="F2F2F2"/>
          </w:tcPr>
          <w:p w14:paraId="707164F1" w14:textId="77777777" w:rsidR="0074028F" w:rsidRDefault="00000000">
            <w:r>
              <w:rPr>
                <w:b/>
              </w:rPr>
              <w:t>2024에서 이미 필요한 구조</w:t>
            </w:r>
          </w:p>
        </w:tc>
      </w:tr>
      <w:tr w:rsidR="0074028F" w14:paraId="66234F01" w14:textId="77777777" w:rsidTr="00300ABC">
        <w:tblPrEx>
          <w:tblCellMar>
            <w:top w:w="0" w:type="dxa"/>
            <w:bottom w:w="0" w:type="dxa"/>
          </w:tblCellMar>
        </w:tblPrEx>
        <w:tc>
          <w:tcPr>
            <w:tcW w:w="2400" w:type="dxa"/>
          </w:tcPr>
          <w:p w14:paraId="6250291A" w14:textId="77777777" w:rsidR="0074028F" w:rsidRDefault="00000000">
            <w:r>
              <w:t>로그인 사용자</w:t>
            </w:r>
          </w:p>
        </w:tc>
        <w:tc>
          <w:tcPr>
            <w:tcW w:w="7381" w:type="dxa"/>
          </w:tcPr>
          <w:p w14:paraId="3845BAFD" w14:textId="77777777" w:rsidR="0074028F" w:rsidRDefault="00000000">
            <w:r>
              <w:t>회원관리</w:t>
            </w:r>
          </w:p>
        </w:tc>
      </w:tr>
      <w:tr w:rsidR="0074028F" w14:paraId="7447B62C" w14:textId="77777777" w:rsidTr="00300ABC">
        <w:tblPrEx>
          <w:tblCellMar>
            <w:top w:w="0" w:type="dxa"/>
            <w:bottom w:w="0" w:type="dxa"/>
          </w:tblCellMar>
        </w:tblPrEx>
        <w:tc>
          <w:tcPr>
            <w:tcW w:w="2400" w:type="dxa"/>
          </w:tcPr>
          <w:p w14:paraId="739AC40F" w14:textId="77777777" w:rsidR="0074028F" w:rsidRDefault="00000000">
            <w:r>
              <w:t>작업 비용 결제</w:t>
            </w:r>
          </w:p>
        </w:tc>
        <w:tc>
          <w:tcPr>
            <w:tcW w:w="7381" w:type="dxa"/>
          </w:tcPr>
          <w:p w14:paraId="13606678" w14:textId="77777777" w:rsidR="0074028F" w:rsidRDefault="00000000">
            <w:r>
              <w:t>결제관리</w:t>
            </w:r>
          </w:p>
        </w:tc>
      </w:tr>
      <w:tr w:rsidR="0074028F" w14:paraId="25B8EA1E" w14:textId="77777777" w:rsidTr="00300ABC">
        <w:tblPrEx>
          <w:tblCellMar>
            <w:top w:w="0" w:type="dxa"/>
            <w:bottom w:w="0" w:type="dxa"/>
          </w:tblCellMar>
        </w:tblPrEx>
        <w:tc>
          <w:tcPr>
            <w:tcW w:w="2400" w:type="dxa"/>
          </w:tcPr>
          <w:p w14:paraId="7E24B91B" w14:textId="77777777" w:rsidR="0074028F" w:rsidRDefault="00000000">
            <w:r>
              <w:t>작업 결과 보관</w:t>
            </w:r>
          </w:p>
        </w:tc>
        <w:tc>
          <w:tcPr>
            <w:tcW w:w="7381" w:type="dxa"/>
          </w:tcPr>
          <w:p w14:paraId="61DE3C37" w14:textId="77777777" w:rsidR="0074028F" w:rsidRDefault="00000000">
            <w:r>
              <w:t>파일/자료 관리</w:t>
            </w:r>
          </w:p>
        </w:tc>
      </w:tr>
      <w:tr w:rsidR="0074028F" w14:paraId="37E60FBC" w14:textId="77777777" w:rsidTr="00300ABC">
        <w:tblPrEx>
          <w:tblCellMar>
            <w:top w:w="0" w:type="dxa"/>
            <w:bottom w:w="0" w:type="dxa"/>
          </w:tblCellMar>
        </w:tblPrEx>
        <w:tc>
          <w:tcPr>
            <w:tcW w:w="2400" w:type="dxa"/>
          </w:tcPr>
          <w:p w14:paraId="41FA3619" w14:textId="77777777" w:rsidR="0074028F" w:rsidRDefault="00000000">
            <w:r>
              <w:t>문의 발생</w:t>
            </w:r>
          </w:p>
        </w:tc>
        <w:tc>
          <w:tcPr>
            <w:tcW w:w="7381" w:type="dxa"/>
          </w:tcPr>
          <w:p w14:paraId="36FA3593" w14:textId="77777777" w:rsidR="0074028F" w:rsidRDefault="00000000">
            <w:r>
              <w:t>1:1 문의 관리</w:t>
            </w:r>
          </w:p>
        </w:tc>
      </w:tr>
      <w:tr w:rsidR="0074028F" w14:paraId="2AE4F4BB" w14:textId="77777777" w:rsidTr="00300ABC">
        <w:tblPrEx>
          <w:tblCellMar>
            <w:top w:w="0" w:type="dxa"/>
            <w:bottom w:w="0" w:type="dxa"/>
          </w:tblCellMar>
        </w:tblPrEx>
        <w:tc>
          <w:tcPr>
            <w:tcW w:w="2400" w:type="dxa"/>
          </w:tcPr>
          <w:p w14:paraId="0FF67624" w14:textId="77777777" w:rsidR="0074028F" w:rsidRDefault="00000000">
            <w:r>
              <w:t>전문가 검수 요청</w:t>
            </w:r>
          </w:p>
        </w:tc>
        <w:tc>
          <w:tcPr>
            <w:tcW w:w="7381" w:type="dxa"/>
          </w:tcPr>
          <w:p w14:paraId="7D1F0A8E" w14:textId="77777777" w:rsidR="0074028F" w:rsidRDefault="00000000">
            <w:r>
              <w:t>전문가/출제자/채점자 관리</w:t>
            </w:r>
          </w:p>
        </w:tc>
      </w:tr>
      <w:tr w:rsidR="0074028F" w14:paraId="7C95C409" w14:textId="77777777" w:rsidTr="00300ABC">
        <w:tblPrEx>
          <w:tblCellMar>
            <w:top w:w="0" w:type="dxa"/>
            <w:bottom w:w="0" w:type="dxa"/>
          </w:tblCellMar>
        </w:tblPrEx>
        <w:tc>
          <w:tcPr>
            <w:tcW w:w="2400" w:type="dxa"/>
          </w:tcPr>
          <w:p w14:paraId="2C8D6940" w14:textId="77777777" w:rsidR="0074028F" w:rsidRDefault="00000000">
            <w:r>
              <w:t>카테고리 선택</w:t>
            </w:r>
          </w:p>
        </w:tc>
        <w:tc>
          <w:tcPr>
            <w:tcW w:w="7381" w:type="dxa"/>
          </w:tcPr>
          <w:p w14:paraId="480B8262" w14:textId="77777777" w:rsidR="0074028F" w:rsidRDefault="00000000">
            <w:r>
              <w:t>코드/분류 관리</w:t>
            </w:r>
          </w:p>
        </w:tc>
      </w:tr>
      <w:tr w:rsidR="0074028F" w14:paraId="4255962C" w14:textId="77777777" w:rsidTr="00300ABC">
        <w:tblPrEx>
          <w:tblCellMar>
            <w:top w:w="0" w:type="dxa"/>
            <w:bottom w:w="0" w:type="dxa"/>
          </w:tblCellMar>
        </w:tblPrEx>
        <w:tc>
          <w:tcPr>
            <w:tcW w:w="2400" w:type="dxa"/>
          </w:tcPr>
          <w:p w14:paraId="188E96B1" w14:textId="77777777" w:rsidR="0074028F" w:rsidRDefault="00000000">
            <w:r>
              <w:t>운영 통계</w:t>
            </w:r>
          </w:p>
        </w:tc>
        <w:tc>
          <w:tcPr>
            <w:tcW w:w="7381" w:type="dxa"/>
          </w:tcPr>
          <w:p w14:paraId="3137BCDF" w14:textId="77777777" w:rsidR="0074028F" w:rsidRDefault="00000000">
            <w:r>
              <w:t>통계관리</w:t>
            </w:r>
          </w:p>
        </w:tc>
      </w:tr>
    </w:tbl>
    <w:p w14:paraId="686EE3AF" w14:textId="77777777" w:rsidR="0074028F" w:rsidRDefault="0074028F"/>
    <w:p w14:paraId="01219847" w14:textId="77777777" w:rsidR="0074028F" w:rsidRDefault="00000000">
      <w:r>
        <w:t>따라서 2025는 2024를 대체하는 것이 아니라, 2024 위에서 사용자 경험과 서비스 영역을 확장하는 역할로 보는 것이 맞다.</w:t>
      </w:r>
    </w:p>
    <w:p w14:paraId="00DB9E42" w14:textId="77777777" w:rsidR="0074028F" w:rsidRDefault="0074028F"/>
    <w:p w14:paraId="045301E1" w14:textId="77777777" w:rsidR="0074028F" w:rsidRDefault="00000000">
      <w:r>
        <w:t xml:space="preserve">8. </w:t>
      </w:r>
      <w:proofErr w:type="spellStart"/>
      <w:r>
        <w:t>vibecoding</w:t>
      </w:r>
      <w:proofErr w:type="spellEnd"/>
      <w:r>
        <w:t>은 왜 고도화 기능인가?</w:t>
      </w:r>
    </w:p>
    <w:p w14:paraId="7F7BC0AE" w14:textId="77777777" w:rsidR="0074028F" w:rsidRDefault="0074028F"/>
    <w:p w14:paraId="499BBDA8" w14:textId="77777777" w:rsidR="0074028F" w:rsidRDefault="00000000">
      <w:proofErr w:type="spellStart"/>
      <w:r>
        <w:t>vibecoding</w:t>
      </w:r>
      <w:proofErr w:type="spellEnd"/>
      <w:r>
        <w:t xml:space="preserve"> 자료는 전체 서비스 구조를 설명하는 </w:t>
      </w:r>
      <w:proofErr w:type="spellStart"/>
      <w:r>
        <w:t>자료라기보다</w:t>
      </w:r>
      <w:proofErr w:type="spellEnd"/>
      <w:r>
        <w:t>, 관리자 화면 중에서도 매우 복잡하고 많은 데이터를 다루는 화면에 가깝다.</w:t>
      </w:r>
    </w:p>
    <w:p w14:paraId="76C7ACDF" w14:textId="77777777" w:rsidR="0074028F" w:rsidRDefault="0074028F"/>
    <w:p w14:paraId="653FD4DB" w14:textId="77777777" w:rsidR="0074028F" w:rsidRDefault="00000000">
      <w:r>
        <w:t>대표적으로 기본화면_</w:t>
      </w:r>
      <w:proofErr w:type="spellStart"/>
      <w:r>
        <w:t>파일업로드</w:t>
      </w:r>
      <w:proofErr w:type="spellEnd"/>
      <w:r>
        <w:t>.jpg와 Frame 758532606.jpg를 보면 다음 특징이 강하다.</w:t>
      </w:r>
    </w:p>
    <w:p w14:paraId="5CD5BA7C" w14:textId="77777777" w:rsidR="0074028F" w:rsidRDefault="0074028F"/>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381"/>
      </w:tblGrid>
      <w:tr w:rsidR="0074028F" w14:paraId="5891B69A" w14:textId="77777777" w:rsidTr="00300ABC">
        <w:tblPrEx>
          <w:tblCellMar>
            <w:top w:w="0" w:type="dxa"/>
            <w:bottom w:w="0" w:type="dxa"/>
          </w:tblCellMar>
        </w:tblPrEx>
        <w:tc>
          <w:tcPr>
            <w:tcW w:w="2400" w:type="dxa"/>
            <w:shd w:val="clear" w:color="auto" w:fill="F2F2F2"/>
          </w:tcPr>
          <w:p w14:paraId="0E601A97" w14:textId="77777777" w:rsidR="0074028F" w:rsidRDefault="00000000">
            <w:r>
              <w:rPr>
                <w:b/>
              </w:rPr>
              <w:t>특징</w:t>
            </w:r>
          </w:p>
        </w:tc>
        <w:tc>
          <w:tcPr>
            <w:tcW w:w="7381" w:type="dxa"/>
            <w:shd w:val="clear" w:color="auto" w:fill="F2F2F2"/>
          </w:tcPr>
          <w:p w14:paraId="17E8C9C8" w14:textId="77777777" w:rsidR="0074028F" w:rsidRDefault="00000000">
            <w:r>
              <w:rPr>
                <w:b/>
              </w:rPr>
              <w:t>의미</w:t>
            </w:r>
          </w:p>
        </w:tc>
      </w:tr>
      <w:tr w:rsidR="0074028F" w14:paraId="6B312010" w14:textId="77777777" w:rsidTr="00300ABC">
        <w:tblPrEx>
          <w:tblCellMar>
            <w:top w:w="0" w:type="dxa"/>
            <w:bottom w:w="0" w:type="dxa"/>
          </w:tblCellMar>
        </w:tblPrEx>
        <w:tc>
          <w:tcPr>
            <w:tcW w:w="2400" w:type="dxa"/>
          </w:tcPr>
          <w:p w14:paraId="69170D95" w14:textId="77777777" w:rsidR="0074028F" w:rsidRDefault="00000000">
            <w:r>
              <w:lastRenderedPageBreak/>
              <w:t>많은 체크박스 필터</w:t>
            </w:r>
          </w:p>
        </w:tc>
        <w:tc>
          <w:tcPr>
            <w:tcW w:w="7381" w:type="dxa"/>
          </w:tcPr>
          <w:p w14:paraId="3470EC97" w14:textId="77777777" w:rsidR="0074028F" w:rsidRDefault="00000000">
            <w:r>
              <w:t>관리자가 원하는 조건의 회원/시험/상태만 빠르게 찾음</w:t>
            </w:r>
          </w:p>
        </w:tc>
      </w:tr>
      <w:tr w:rsidR="0074028F" w14:paraId="698DBFD7" w14:textId="77777777" w:rsidTr="00300ABC">
        <w:tblPrEx>
          <w:tblCellMar>
            <w:top w:w="0" w:type="dxa"/>
            <w:bottom w:w="0" w:type="dxa"/>
          </w:tblCellMar>
        </w:tblPrEx>
        <w:tc>
          <w:tcPr>
            <w:tcW w:w="2400" w:type="dxa"/>
          </w:tcPr>
          <w:p w14:paraId="56A80364" w14:textId="77777777" w:rsidR="0074028F" w:rsidRDefault="00000000">
            <w:r>
              <w:t>매우 넓은 테이블</w:t>
            </w:r>
          </w:p>
        </w:tc>
        <w:tc>
          <w:tcPr>
            <w:tcW w:w="7381" w:type="dxa"/>
          </w:tcPr>
          <w:p w14:paraId="0696FDA8" w14:textId="77777777" w:rsidR="0074028F" w:rsidRDefault="00000000">
            <w:r>
              <w:t>회원, 시험, 결제, 결과, 피드백 정보를 한 번에 비교</w:t>
            </w:r>
          </w:p>
        </w:tc>
      </w:tr>
      <w:tr w:rsidR="0074028F" w14:paraId="301150FC" w14:textId="77777777" w:rsidTr="00300ABC">
        <w:tblPrEx>
          <w:tblCellMar>
            <w:top w:w="0" w:type="dxa"/>
            <w:bottom w:w="0" w:type="dxa"/>
          </w:tblCellMar>
        </w:tblPrEx>
        <w:tc>
          <w:tcPr>
            <w:tcW w:w="2400" w:type="dxa"/>
          </w:tcPr>
          <w:p w14:paraId="7E058294" w14:textId="77777777" w:rsidR="0074028F" w:rsidRDefault="00000000">
            <w:r>
              <w:t>엑셀파일 생성</w:t>
            </w:r>
          </w:p>
        </w:tc>
        <w:tc>
          <w:tcPr>
            <w:tcW w:w="7381" w:type="dxa"/>
          </w:tcPr>
          <w:p w14:paraId="346F620D" w14:textId="77777777" w:rsidR="0074028F" w:rsidRDefault="00000000">
            <w:r>
              <w:t xml:space="preserve">조회 결과를 엑셀로 </w:t>
            </w:r>
            <w:proofErr w:type="spellStart"/>
            <w:r>
              <w:t>내려받거나</w:t>
            </w:r>
            <w:proofErr w:type="spellEnd"/>
            <w:r>
              <w:t xml:space="preserve"> 업무 파일로 변환</w:t>
            </w:r>
          </w:p>
        </w:tc>
      </w:tr>
      <w:tr w:rsidR="0074028F" w14:paraId="717A8203" w14:textId="77777777" w:rsidTr="00300ABC">
        <w:tblPrEx>
          <w:tblCellMar>
            <w:top w:w="0" w:type="dxa"/>
            <w:bottom w:w="0" w:type="dxa"/>
          </w:tblCellMar>
        </w:tblPrEx>
        <w:tc>
          <w:tcPr>
            <w:tcW w:w="2400" w:type="dxa"/>
          </w:tcPr>
          <w:p w14:paraId="235C993B" w14:textId="77777777" w:rsidR="0074028F" w:rsidRDefault="00000000">
            <w:r>
              <w:t>파일 올리기</w:t>
            </w:r>
          </w:p>
        </w:tc>
        <w:tc>
          <w:tcPr>
            <w:tcW w:w="7381" w:type="dxa"/>
          </w:tcPr>
          <w:p w14:paraId="326F436D" w14:textId="77777777" w:rsidR="0074028F" w:rsidRDefault="00000000">
            <w:r>
              <w:t>외부 데이터를 한 번에 등록하거나 갱신</w:t>
            </w:r>
          </w:p>
        </w:tc>
      </w:tr>
      <w:tr w:rsidR="0074028F" w14:paraId="1255BFB3" w14:textId="77777777" w:rsidTr="00300ABC">
        <w:tblPrEx>
          <w:tblCellMar>
            <w:top w:w="0" w:type="dxa"/>
            <w:bottom w:w="0" w:type="dxa"/>
          </w:tblCellMar>
        </w:tblPrEx>
        <w:tc>
          <w:tcPr>
            <w:tcW w:w="2400" w:type="dxa"/>
          </w:tcPr>
          <w:p w14:paraId="03DAAFFE" w14:textId="77777777" w:rsidR="0074028F" w:rsidRDefault="00000000">
            <w:r>
              <w:t>파일 다운로드</w:t>
            </w:r>
          </w:p>
        </w:tc>
        <w:tc>
          <w:tcPr>
            <w:tcW w:w="7381" w:type="dxa"/>
          </w:tcPr>
          <w:p w14:paraId="779E6356" w14:textId="77777777" w:rsidR="0074028F" w:rsidRDefault="00000000">
            <w:r>
              <w:t xml:space="preserve">결과, 목록, 자료를 </w:t>
            </w:r>
            <w:proofErr w:type="spellStart"/>
            <w:r>
              <w:t>내려받아</w:t>
            </w:r>
            <w:proofErr w:type="spellEnd"/>
            <w:r>
              <w:t xml:space="preserve"> 운영 업무에 사용</w:t>
            </w:r>
          </w:p>
        </w:tc>
      </w:tr>
      <w:tr w:rsidR="0074028F" w14:paraId="6B9A8B5E" w14:textId="77777777" w:rsidTr="00300ABC">
        <w:tblPrEx>
          <w:tblCellMar>
            <w:top w:w="0" w:type="dxa"/>
            <w:bottom w:w="0" w:type="dxa"/>
          </w:tblCellMar>
        </w:tblPrEx>
        <w:tc>
          <w:tcPr>
            <w:tcW w:w="2400" w:type="dxa"/>
          </w:tcPr>
          <w:p w14:paraId="7EA7E767" w14:textId="77777777" w:rsidR="0074028F" w:rsidRDefault="00000000">
            <w:r>
              <w:t>SMS/메일 발송</w:t>
            </w:r>
          </w:p>
        </w:tc>
        <w:tc>
          <w:tcPr>
            <w:tcW w:w="7381" w:type="dxa"/>
          </w:tcPr>
          <w:p w14:paraId="0A654F29" w14:textId="77777777" w:rsidR="0074028F" w:rsidRDefault="00000000">
            <w:r>
              <w:t>선택한 회원에게 안내를 일괄 발송</w:t>
            </w:r>
          </w:p>
        </w:tc>
      </w:tr>
    </w:tbl>
    <w:p w14:paraId="22E18D30" w14:textId="77777777" w:rsidR="0074028F" w:rsidRDefault="0074028F"/>
    <w:p w14:paraId="41F21D9D" w14:textId="77777777" w:rsidR="0074028F" w:rsidRDefault="00000000">
      <w:r>
        <w:t>이런 기능은 일반 사용자에게 먼저 필요한 기능이 아니다. 시험 플랫폼이 어느 정도 운영되고, 데이터와 회원이 많아졌을 때 운영 효율을 높이기 위해 필요한 기능이다.</w:t>
      </w:r>
    </w:p>
    <w:p w14:paraId="0066EC33" w14:textId="77777777" w:rsidR="0074028F" w:rsidRDefault="0074028F"/>
    <w:p w14:paraId="0780240B" w14:textId="77777777" w:rsidR="0074028F" w:rsidRDefault="00000000">
      <w:r>
        <w:t xml:space="preserve">9. </w:t>
      </w:r>
      <w:proofErr w:type="spellStart"/>
      <w:r>
        <w:t>vibecoding</w:t>
      </w:r>
      <w:proofErr w:type="spellEnd"/>
      <w:r>
        <w:t>은 “운영자의 고급 업무 도구”</w:t>
      </w:r>
    </w:p>
    <w:p w14:paraId="59F3605C" w14:textId="77777777" w:rsidR="0074028F" w:rsidRDefault="0074028F"/>
    <w:p w14:paraId="68C491A3" w14:textId="77777777" w:rsidR="0074028F" w:rsidRDefault="00000000">
      <w:proofErr w:type="spellStart"/>
      <w:r>
        <w:t>vibecoding</w:t>
      </w:r>
      <w:proofErr w:type="spellEnd"/>
      <w:r>
        <w:t>을 일반 화면으로 보면 너무 복잡하다. 하지만 운영자 관점에서는 강력한 도구다.</w:t>
      </w:r>
    </w:p>
    <w:p w14:paraId="5813FE2B" w14:textId="77777777" w:rsidR="0074028F" w:rsidRDefault="0074028F"/>
    <w:p w14:paraId="120A9D4D" w14:textId="77777777" w:rsidR="0074028F" w:rsidRDefault="00000000">
      <w:r>
        <w:t>운영자는 다음과 같은 질문을 자주 한다.</w:t>
      </w:r>
    </w:p>
    <w:p w14:paraId="3C41591B" w14:textId="77777777" w:rsidR="0074028F" w:rsidRDefault="0074028F"/>
    <w:p w14:paraId="32043B40" w14:textId="77777777" w:rsidR="0074028F" w:rsidRDefault="00000000">
      <w:r>
        <w:t>1. 이번 달에 접수했지만 아직 결제하지 않은 사람은 누구인가?</w:t>
      </w:r>
    </w:p>
    <w:p w14:paraId="6761C2F1" w14:textId="77777777" w:rsidR="0074028F" w:rsidRDefault="00000000">
      <w:r>
        <w:t xml:space="preserve">2. 시험을 신청했지만 </w:t>
      </w:r>
      <w:proofErr w:type="spellStart"/>
      <w:r>
        <w:t>미응시한</w:t>
      </w:r>
      <w:proofErr w:type="spellEnd"/>
      <w:r>
        <w:t xml:space="preserve"> 사람은 누구인가?</w:t>
      </w:r>
    </w:p>
    <w:p w14:paraId="2C807656" w14:textId="77777777" w:rsidR="0074028F" w:rsidRDefault="00000000">
      <w:r>
        <w:t>3. 합격했지만 자격증을 신청하지 않은 사람은 누구인가?</w:t>
      </w:r>
    </w:p>
    <w:p w14:paraId="57489277" w14:textId="77777777" w:rsidR="0074028F" w:rsidRDefault="00000000">
      <w:r>
        <w:t>4. 특정 시험의 불합격자에게 안내 문자를 보내야 하는가?</w:t>
      </w:r>
    </w:p>
    <w:p w14:paraId="1627B52D" w14:textId="77777777" w:rsidR="0074028F" w:rsidRDefault="00000000">
      <w:r>
        <w:t>5. 결제 완료자는 몇 명이고 환불 대상자는 몇 명인가?</w:t>
      </w:r>
    </w:p>
    <w:p w14:paraId="0C5E3FF0" w14:textId="77777777" w:rsidR="0074028F" w:rsidRDefault="00000000">
      <w:r>
        <w:t xml:space="preserve">6. 특정 조건의 회원 목록을 엑셀로 </w:t>
      </w:r>
      <w:proofErr w:type="spellStart"/>
      <w:r>
        <w:t>내려받을</w:t>
      </w:r>
      <w:proofErr w:type="spellEnd"/>
      <w:r>
        <w:t xml:space="preserve"> 수 있는가?</w:t>
      </w:r>
    </w:p>
    <w:p w14:paraId="16C7A3B2" w14:textId="77777777" w:rsidR="0074028F" w:rsidRDefault="00000000">
      <w:r>
        <w:t>7. 외부에서 받은 명단을 한 번에 업로드할 수 있는가?</w:t>
      </w:r>
    </w:p>
    <w:p w14:paraId="03DF9E69" w14:textId="77777777" w:rsidR="0074028F" w:rsidRDefault="0074028F"/>
    <w:p w14:paraId="34CCE535" w14:textId="77777777" w:rsidR="0074028F" w:rsidRDefault="00000000">
      <w:proofErr w:type="spellStart"/>
      <w:r>
        <w:t>vibecoding</w:t>
      </w:r>
      <w:proofErr w:type="spellEnd"/>
      <w:r>
        <w:t>은 이런 운영자의 질문에 빠르게 답하기 위한 화면으로 볼 수 있다.</w:t>
      </w:r>
    </w:p>
    <w:p w14:paraId="3381EB89" w14:textId="77777777" w:rsidR="0074028F" w:rsidRDefault="0074028F"/>
    <w:p w14:paraId="1A35B2F9" w14:textId="77777777" w:rsidR="0074028F" w:rsidRDefault="00000000">
      <w:r>
        <w:lastRenderedPageBreak/>
        <w:t>10. 세 버전의 관계</w:t>
      </w:r>
    </w:p>
    <w:p w14:paraId="191FC9E2" w14:textId="77777777" w:rsidR="0074028F" w:rsidRDefault="0074028F"/>
    <w:p w14:paraId="7390AB41" w14:textId="77777777" w:rsidR="0074028F" w:rsidRDefault="00000000">
      <w:r>
        <w:t>세 자료의 관계는 다음과 같이 정리할 수 있다.</w:t>
      </w:r>
    </w:p>
    <w:p w14:paraId="1006D9BF" w14:textId="77777777" w:rsidR="0074028F" w:rsidRDefault="0074028F"/>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981"/>
      </w:tblGrid>
      <w:tr w:rsidR="0074028F" w14:paraId="0A428E59" w14:textId="77777777" w:rsidTr="00300ABC">
        <w:tblPrEx>
          <w:tblCellMar>
            <w:top w:w="0" w:type="dxa"/>
            <w:bottom w:w="0" w:type="dxa"/>
          </w:tblCellMar>
        </w:tblPrEx>
        <w:tc>
          <w:tcPr>
            <w:tcW w:w="2400" w:type="dxa"/>
            <w:shd w:val="clear" w:color="auto" w:fill="F2F2F2"/>
          </w:tcPr>
          <w:p w14:paraId="71DC350C" w14:textId="77777777" w:rsidR="0074028F" w:rsidRDefault="00000000">
            <w:r>
              <w:rPr>
                <w:b/>
              </w:rPr>
              <w:t>단계</w:t>
            </w:r>
          </w:p>
        </w:tc>
        <w:tc>
          <w:tcPr>
            <w:tcW w:w="2400" w:type="dxa"/>
            <w:shd w:val="clear" w:color="auto" w:fill="F2F2F2"/>
          </w:tcPr>
          <w:p w14:paraId="27EC0433" w14:textId="77777777" w:rsidR="0074028F" w:rsidRDefault="00000000">
            <w:r>
              <w:rPr>
                <w:b/>
              </w:rPr>
              <w:t>설명</w:t>
            </w:r>
          </w:p>
        </w:tc>
        <w:tc>
          <w:tcPr>
            <w:tcW w:w="4981" w:type="dxa"/>
            <w:shd w:val="clear" w:color="auto" w:fill="F2F2F2"/>
          </w:tcPr>
          <w:p w14:paraId="2469CF4D" w14:textId="77777777" w:rsidR="0074028F" w:rsidRDefault="00000000">
            <w:r>
              <w:rPr>
                <w:b/>
              </w:rPr>
              <w:t>핵심 질문</w:t>
            </w:r>
          </w:p>
        </w:tc>
      </w:tr>
      <w:tr w:rsidR="0074028F" w14:paraId="20600DE4" w14:textId="77777777" w:rsidTr="00300ABC">
        <w:tblPrEx>
          <w:tblCellMar>
            <w:top w:w="0" w:type="dxa"/>
            <w:bottom w:w="0" w:type="dxa"/>
          </w:tblCellMar>
        </w:tblPrEx>
        <w:tc>
          <w:tcPr>
            <w:tcW w:w="2400" w:type="dxa"/>
          </w:tcPr>
          <w:p w14:paraId="365BA9D9" w14:textId="77777777" w:rsidR="0074028F" w:rsidRDefault="00000000">
            <w:r>
              <w:t>2024</w:t>
            </w:r>
          </w:p>
        </w:tc>
        <w:tc>
          <w:tcPr>
            <w:tcW w:w="2400" w:type="dxa"/>
          </w:tcPr>
          <w:p w14:paraId="758FC88A" w14:textId="77777777" w:rsidR="0074028F" w:rsidRDefault="00000000">
            <w:r>
              <w:t>시험 플랫폼의 기본 업무 구조</w:t>
            </w:r>
          </w:p>
        </w:tc>
        <w:tc>
          <w:tcPr>
            <w:tcW w:w="4981" w:type="dxa"/>
          </w:tcPr>
          <w:p w14:paraId="280D46C0" w14:textId="77777777" w:rsidR="0074028F" w:rsidRDefault="00000000">
            <w:r>
              <w:t>시험 플랫폼으로서 필요한 기능이 다 있는가?</w:t>
            </w:r>
          </w:p>
        </w:tc>
      </w:tr>
      <w:tr w:rsidR="0074028F" w14:paraId="751A8573" w14:textId="77777777" w:rsidTr="00300ABC">
        <w:tblPrEx>
          <w:tblCellMar>
            <w:top w:w="0" w:type="dxa"/>
            <w:bottom w:w="0" w:type="dxa"/>
          </w:tblCellMar>
        </w:tblPrEx>
        <w:tc>
          <w:tcPr>
            <w:tcW w:w="2400" w:type="dxa"/>
          </w:tcPr>
          <w:p w14:paraId="2001AB03" w14:textId="77777777" w:rsidR="0074028F" w:rsidRDefault="00000000">
            <w:r>
              <w:t>2025</w:t>
            </w:r>
          </w:p>
        </w:tc>
        <w:tc>
          <w:tcPr>
            <w:tcW w:w="2400" w:type="dxa"/>
          </w:tcPr>
          <w:p w14:paraId="7B0A5AFE" w14:textId="77777777" w:rsidR="0074028F" w:rsidRDefault="00000000">
            <w:r>
              <w:t>사용자 경험과 화면 구조 개선</w:t>
            </w:r>
          </w:p>
        </w:tc>
        <w:tc>
          <w:tcPr>
            <w:tcW w:w="4981" w:type="dxa"/>
          </w:tcPr>
          <w:p w14:paraId="5751B85C" w14:textId="77777777" w:rsidR="0074028F" w:rsidRDefault="00000000">
            <w:r>
              <w:t>사용자가 더 쉽게 작업하고 결과를 만들 수 있는가?</w:t>
            </w:r>
          </w:p>
        </w:tc>
      </w:tr>
      <w:tr w:rsidR="0074028F" w14:paraId="166A235D" w14:textId="77777777" w:rsidTr="00300ABC">
        <w:tblPrEx>
          <w:tblCellMar>
            <w:top w:w="0" w:type="dxa"/>
            <w:bottom w:w="0" w:type="dxa"/>
          </w:tblCellMar>
        </w:tblPrEx>
        <w:tc>
          <w:tcPr>
            <w:tcW w:w="2400" w:type="dxa"/>
          </w:tcPr>
          <w:p w14:paraId="157E796D" w14:textId="77777777" w:rsidR="0074028F" w:rsidRDefault="00000000">
            <w:proofErr w:type="spellStart"/>
            <w:r>
              <w:t>vibecoding</w:t>
            </w:r>
            <w:proofErr w:type="spellEnd"/>
          </w:p>
        </w:tc>
        <w:tc>
          <w:tcPr>
            <w:tcW w:w="2400" w:type="dxa"/>
          </w:tcPr>
          <w:p w14:paraId="30050CC3" w14:textId="77777777" w:rsidR="0074028F" w:rsidRDefault="00000000">
            <w:r>
              <w:t>운영 효율 고도화</w:t>
            </w:r>
          </w:p>
        </w:tc>
        <w:tc>
          <w:tcPr>
            <w:tcW w:w="4981" w:type="dxa"/>
          </w:tcPr>
          <w:p w14:paraId="4CC7573A" w14:textId="77777777" w:rsidR="0074028F" w:rsidRDefault="00000000">
            <w:r>
              <w:t>관리자가 많은 데이터를 빠르게 처리할 수 있는가?</w:t>
            </w:r>
          </w:p>
        </w:tc>
      </w:tr>
    </w:tbl>
    <w:p w14:paraId="00DB71B8" w14:textId="77777777" w:rsidR="0074028F" w:rsidRDefault="0074028F"/>
    <w:p w14:paraId="7DA64587" w14:textId="77777777" w:rsidR="0074028F" w:rsidRDefault="00000000">
      <w:r>
        <w:t>흐름으로 보면 다음과 같다.</w:t>
      </w:r>
    </w:p>
    <w:p w14:paraId="6EC65A41" w14:textId="77777777" w:rsidR="0074028F" w:rsidRDefault="0074028F"/>
    <w:p w14:paraId="4A8171EA" w14:textId="77777777" w:rsidR="0074028F" w:rsidRDefault="00000000">
      <w:r>
        <w:rPr>
          <w:rFonts w:ascii="Consolas" w:hAnsi="Consolas"/>
        </w:rPr>
        <w:t xml:space="preserve">2024: </w:t>
      </w:r>
      <w:r>
        <w:rPr>
          <w:rFonts w:ascii="Consolas" w:hAnsi="Consolas"/>
        </w:rPr>
        <w:t>기본</w:t>
      </w:r>
      <w:r>
        <w:rPr>
          <w:rFonts w:ascii="Consolas" w:hAnsi="Consolas"/>
        </w:rPr>
        <w:t xml:space="preserve"> </w:t>
      </w:r>
      <w:r>
        <w:rPr>
          <w:rFonts w:ascii="Consolas" w:hAnsi="Consolas"/>
        </w:rPr>
        <w:t>시험</w:t>
      </w:r>
      <w:r>
        <w:rPr>
          <w:rFonts w:ascii="Consolas" w:hAnsi="Consolas"/>
        </w:rPr>
        <w:t xml:space="preserve"> </w:t>
      </w:r>
      <w:r>
        <w:rPr>
          <w:rFonts w:ascii="Consolas" w:hAnsi="Consolas"/>
        </w:rPr>
        <w:t>플랫폼</w:t>
      </w:r>
      <w:r>
        <w:rPr>
          <w:rFonts w:ascii="Consolas" w:hAnsi="Consolas"/>
        </w:rPr>
        <w:t xml:space="preserve"> </w:t>
      </w:r>
      <w:r>
        <w:rPr>
          <w:rFonts w:ascii="Consolas" w:hAnsi="Consolas"/>
        </w:rPr>
        <w:t>구축</w:t>
      </w:r>
    </w:p>
    <w:p w14:paraId="62FBF30D" w14:textId="77777777" w:rsidR="0074028F" w:rsidRDefault="00000000">
      <w:r>
        <w:rPr>
          <w:rFonts w:ascii="Consolas" w:hAnsi="Consolas"/>
        </w:rPr>
        <w:t xml:space="preserve">  ↓</w:t>
      </w:r>
    </w:p>
    <w:p w14:paraId="76A819C7" w14:textId="77777777" w:rsidR="0074028F" w:rsidRDefault="00000000">
      <w:r>
        <w:rPr>
          <w:rFonts w:ascii="Consolas" w:hAnsi="Consolas"/>
        </w:rPr>
        <w:t xml:space="preserve">2025: </w:t>
      </w:r>
      <w:r>
        <w:rPr>
          <w:rFonts w:ascii="Consolas" w:hAnsi="Consolas"/>
        </w:rPr>
        <w:t>화면</w:t>
      </w:r>
      <w:r>
        <w:rPr>
          <w:rFonts w:ascii="Consolas" w:hAnsi="Consolas"/>
        </w:rPr>
        <w:t xml:space="preserve"> </w:t>
      </w:r>
      <w:r>
        <w:rPr>
          <w:rFonts w:ascii="Consolas" w:hAnsi="Consolas"/>
        </w:rPr>
        <w:t>경험</w:t>
      </w:r>
      <w:r>
        <w:rPr>
          <w:rFonts w:ascii="Consolas" w:hAnsi="Consolas"/>
        </w:rPr>
        <w:t xml:space="preserve"> </w:t>
      </w:r>
      <w:r>
        <w:rPr>
          <w:rFonts w:ascii="Consolas" w:hAnsi="Consolas"/>
        </w:rPr>
        <w:t>개선</w:t>
      </w:r>
      <w:r>
        <w:rPr>
          <w:rFonts w:ascii="Consolas" w:hAnsi="Consolas"/>
        </w:rPr>
        <w:t xml:space="preserve"> + </w:t>
      </w:r>
      <w:r>
        <w:rPr>
          <w:rFonts w:ascii="Consolas" w:hAnsi="Consolas"/>
        </w:rPr>
        <w:t>작업형</w:t>
      </w:r>
      <w:r>
        <w:rPr>
          <w:rFonts w:ascii="Consolas" w:hAnsi="Consolas"/>
        </w:rPr>
        <w:t xml:space="preserve"> UX/UI/</w:t>
      </w:r>
      <w:r>
        <w:rPr>
          <w:rFonts w:ascii="Consolas" w:hAnsi="Consolas"/>
        </w:rPr>
        <w:t>양식</w:t>
      </w:r>
      <w:r>
        <w:rPr>
          <w:rFonts w:ascii="Consolas" w:hAnsi="Consolas"/>
        </w:rPr>
        <w:t>/</w:t>
      </w:r>
      <w:r>
        <w:rPr>
          <w:rFonts w:ascii="Consolas" w:hAnsi="Consolas"/>
        </w:rPr>
        <w:t>번역</w:t>
      </w:r>
      <w:r>
        <w:rPr>
          <w:rFonts w:ascii="Consolas" w:hAnsi="Consolas"/>
        </w:rPr>
        <w:t xml:space="preserve"> </w:t>
      </w:r>
      <w:r>
        <w:rPr>
          <w:rFonts w:ascii="Consolas" w:hAnsi="Consolas"/>
        </w:rPr>
        <w:t>참고</w:t>
      </w:r>
    </w:p>
    <w:p w14:paraId="29F1E241" w14:textId="77777777" w:rsidR="0074028F" w:rsidRDefault="00000000">
      <w:r>
        <w:rPr>
          <w:rFonts w:ascii="Consolas" w:hAnsi="Consolas"/>
        </w:rPr>
        <w:t xml:space="preserve">  ↓</w:t>
      </w:r>
    </w:p>
    <w:p w14:paraId="3F818DF0" w14:textId="77777777" w:rsidR="0074028F" w:rsidRDefault="00000000">
      <w:proofErr w:type="spellStart"/>
      <w:r>
        <w:rPr>
          <w:rFonts w:ascii="Consolas" w:hAnsi="Consolas"/>
        </w:rPr>
        <w:t>vibecoding</w:t>
      </w:r>
      <w:proofErr w:type="spellEnd"/>
      <w:r>
        <w:rPr>
          <w:rFonts w:ascii="Consolas" w:hAnsi="Consolas"/>
        </w:rPr>
        <w:t xml:space="preserve">: </w:t>
      </w:r>
      <w:r>
        <w:rPr>
          <w:rFonts w:ascii="Consolas" w:hAnsi="Consolas"/>
        </w:rPr>
        <w:t>관리자</w:t>
      </w:r>
      <w:r>
        <w:rPr>
          <w:rFonts w:ascii="Consolas" w:hAnsi="Consolas"/>
        </w:rPr>
        <w:t xml:space="preserve"> </w:t>
      </w:r>
      <w:r>
        <w:rPr>
          <w:rFonts w:ascii="Consolas" w:hAnsi="Consolas"/>
        </w:rPr>
        <w:t>대량</w:t>
      </w:r>
      <w:r>
        <w:rPr>
          <w:rFonts w:ascii="Consolas" w:hAnsi="Consolas"/>
        </w:rPr>
        <w:t xml:space="preserve"> </w:t>
      </w:r>
      <w:r>
        <w:rPr>
          <w:rFonts w:ascii="Consolas" w:hAnsi="Consolas"/>
        </w:rPr>
        <w:t>처리와</w:t>
      </w:r>
      <w:r>
        <w:rPr>
          <w:rFonts w:ascii="Consolas" w:hAnsi="Consolas"/>
        </w:rPr>
        <w:t xml:space="preserve"> </w:t>
      </w:r>
      <w:r>
        <w:rPr>
          <w:rFonts w:ascii="Consolas" w:hAnsi="Consolas"/>
        </w:rPr>
        <w:t>고급</w:t>
      </w:r>
      <w:r>
        <w:rPr>
          <w:rFonts w:ascii="Consolas" w:hAnsi="Consolas"/>
        </w:rPr>
        <w:t xml:space="preserve"> </w:t>
      </w:r>
      <w:r>
        <w:rPr>
          <w:rFonts w:ascii="Consolas" w:hAnsi="Consolas"/>
        </w:rPr>
        <w:t>운영</w:t>
      </w:r>
      <w:r>
        <w:rPr>
          <w:rFonts w:ascii="Consolas" w:hAnsi="Consolas"/>
        </w:rPr>
        <w:t xml:space="preserve"> </w:t>
      </w:r>
      <w:r>
        <w:rPr>
          <w:rFonts w:ascii="Consolas" w:hAnsi="Consolas"/>
        </w:rPr>
        <w:t>기능</w:t>
      </w:r>
      <w:r>
        <w:rPr>
          <w:rFonts w:ascii="Consolas" w:hAnsi="Consolas"/>
        </w:rPr>
        <w:t xml:space="preserve"> </w:t>
      </w:r>
      <w:r>
        <w:rPr>
          <w:rFonts w:ascii="Consolas" w:hAnsi="Consolas"/>
        </w:rPr>
        <w:t>강화</w:t>
      </w:r>
    </w:p>
    <w:p w14:paraId="682EFE1C" w14:textId="77777777" w:rsidR="0074028F" w:rsidRDefault="0074028F"/>
    <w:p w14:paraId="6DD774C6" w14:textId="77777777" w:rsidR="0074028F" w:rsidRDefault="00000000">
      <w:r>
        <w:t>11. 서비스 발전 이야기</w:t>
      </w:r>
    </w:p>
    <w:p w14:paraId="7DA7D2C0" w14:textId="77777777" w:rsidR="0074028F" w:rsidRDefault="0074028F"/>
    <w:p w14:paraId="2A4D15A6" w14:textId="77777777" w:rsidR="0074028F" w:rsidRDefault="00000000">
      <w:r>
        <w:t>처음에는 시험 플랫폼이 필요했다. 그래서 2024에서는 시험을 운영하기 위한 기본 요소가 만들어졌다. 회원이 있어야 하고, 시험을 등록해야 하고, 접수를 받아야 하고, 결제가 되어야 하고, 응시와 채점과 결과 발표가 이어져야 했다. 관리자도 필요했고, 문의와 통계와 정산도 필요했다.</w:t>
      </w:r>
    </w:p>
    <w:p w14:paraId="6A444B8E" w14:textId="77777777" w:rsidR="0074028F" w:rsidRDefault="0074028F"/>
    <w:p w14:paraId="59138703" w14:textId="77777777" w:rsidR="0074028F" w:rsidRDefault="00000000">
      <w:r>
        <w:t xml:space="preserve">그 다음에는 단순히 기능이 있는 것만으로는 부족했다. 사용자가 더 편하게 작업할 수 있어야 했다. 그래서 2025에서는 화면 경험이 더 </w:t>
      </w:r>
      <w:proofErr w:type="spellStart"/>
      <w:r>
        <w:t>중요해졌다</w:t>
      </w:r>
      <w:proofErr w:type="spellEnd"/>
      <w:r>
        <w:t xml:space="preserve">. 다만 창작작업실은 확정된 시험 플랫폼 </w:t>
      </w:r>
      <w:proofErr w:type="spellStart"/>
      <w:r>
        <w:t>기능이라기보다</w:t>
      </w:r>
      <w:proofErr w:type="spellEnd"/>
      <w:r>
        <w:t>, 사용자가 직접 무언가를 만들고 결과를 편집하는 화면 패턴을 보여주는 참고 자료로 보는 것이 적절하다.</w:t>
      </w:r>
    </w:p>
    <w:p w14:paraId="5D2F64AA" w14:textId="77777777" w:rsidR="0074028F" w:rsidRDefault="0074028F"/>
    <w:p w14:paraId="7E35C125" w14:textId="77777777" w:rsidR="0074028F" w:rsidRDefault="00000000">
      <w:r>
        <w:t xml:space="preserve">마지막으로 서비스가 운영되면 데이터가 많아진다. 회원이 많아지고, 시험 접수가 많아지고, 결제와 문의와 결과가 쌓인다. 그때 관리자는 단순 목록 화면만으로는 업무를 처리하기 어렵다. 그래서 </w:t>
      </w:r>
      <w:proofErr w:type="spellStart"/>
      <w:r>
        <w:t>vibecoding</w:t>
      </w:r>
      <w:proofErr w:type="spellEnd"/>
      <w:r>
        <w:t xml:space="preserve">처럼 많은 조건으로 걸러보고, 엑셀로 만들고, 파일을 올리고, 여러 사람에게 한 번에 안내하는 고도화 기능이 </w:t>
      </w:r>
      <w:proofErr w:type="spellStart"/>
      <w:r>
        <w:t>필요해진다</w:t>
      </w:r>
      <w:proofErr w:type="spellEnd"/>
      <w:r>
        <w:t>.</w:t>
      </w:r>
    </w:p>
    <w:p w14:paraId="6F3F9E27" w14:textId="77777777" w:rsidR="0074028F" w:rsidRDefault="0074028F"/>
    <w:p w14:paraId="76A325CA" w14:textId="77777777" w:rsidR="0074028F" w:rsidRDefault="00000000">
      <w:r>
        <w:t>즉 이 세 자료는 다음 순서의 이야기다.</w:t>
      </w:r>
    </w:p>
    <w:p w14:paraId="6BEDBEAD" w14:textId="77777777" w:rsidR="0074028F" w:rsidRDefault="0074028F"/>
    <w:p w14:paraId="1AB8DC46" w14:textId="77777777" w:rsidR="0074028F" w:rsidRDefault="00000000">
      <w:r>
        <w:t>1. 시험 플랫폼을 만든다.</w:t>
      </w:r>
    </w:p>
    <w:p w14:paraId="40E732C9" w14:textId="77777777" w:rsidR="0074028F" w:rsidRDefault="00000000">
      <w:r>
        <w:t>2. 사용자가 쓰기 편하게 다듬는다.</w:t>
      </w:r>
    </w:p>
    <w:p w14:paraId="00941C32" w14:textId="77777777" w:rsidR="0074028F" w:rsidRDefault="00000000">
      <w:r>
        <w:t>3. 운영자가 대량 업무를 빠르게 처리하게 한다.</w:t>
      </w:r>
    </w:p>
    <w:p w14:paraId="4D0A4F1A" w14:textId="77777777" w:rsidR="0074028F" w:rsidRDefault="0074028F"/>
    <w:p w14:paraId="1F898758" w14:textId="77777777" w:rsidR="0074028F" w:rsidRDefault="00000000">
      <w:r>
        <w:t>12. 사용자별로 보면 어떻게 달라지는가?</w:t>
      </w:r>
    </w:p>
    <w:p w14:paraId="7A19F350" w14:textId="77777777" w:rsidR="0074028F" w:rsidRDefault="0074028F"/>
    <w:p w14:paraId="509834AE" w14:textId="77777777" w:rsidR="0074028F" w:rsidRDefault="00000000">
      <w:r>
        <w:t>12.1 수험생 관점</w:t>
      </w:r>
    </w:p>
    <w:p w14:paraId="7A29D159" w14:textId="77777777" w:rsidR="0074028F" w:rsidRDefault="0074028F"/>
    <w:p w14:paraId="315130E1" w14:textId="77777777" w:rsidR="0074028F" w:rsidRDefault="00000000">
      <w:r>
        <w:t>수험생에게 2024는 기본 시험 이용 흐름이다.</w:t>
      </w:r>
    </w:p>
    <w:p w14:paraId="12CCF0CC" w14:textId="77777777" w:rsidR="0074028F" w:rsidRDefault="0074028F"/>
    <w:tbl>
      <w:tblPr>
        <w:tblW w:w="9781" w:type="dxa"/>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381"/>
      </w:tblGrid>
      <w:tr w:rsidR="0074028F" w14:paraId="379FB612" w14:textId="77777777" w:rsidTr="00300ABC">
        <w:tblPrEx>
          <w:tblCellMar>
            <w:top w:w="0" w:type="dxa"/>
            <w:bottom w:w="0" w:type="dxa"/>
          </w:tblCellMar>
        </w:tblPrEx>
        <w:tc>
          <w:tcPr>
            <w:tcW w:w="2400" w:type="dxa"/>
            <w:shd w:val="clear" w:color="auto" w:fill="F2F2F2"/>
          </w:tcPr>
          <w:p w14:paraId="5B3E7968" w14:textId="77777777" w:rsidR="0074028F" w:rsidRDefault="00000000">
            <w:r>
              <w:rPr>
                <w:b/>
              </w:rPr>
              <w:t>단계</w:t>
            </w:r>
          </w:p>
        </w:tc>
        <w:tc>
          <w:tcPr>
            <w:tcW w:w="7381" w:type="dxa"/>
            <w:shd w:val="clear" w:color="auto" w:fill="F2F2F2"/>
          </w:tcPr>
          <w:p w14:paraId="06C46692" w14:textId="77777777" w:rsidR="0074028F" w:rsidRDefault="00000000">
            <w:r>
              <w:rPr>
                <w:b/>
              </w:rPr>
              <w:t>수험생이 느끼는 변화</w:t>
            </w:r>
          </w:p>
        </w:tc>
      </w:tr>
      <w:tr w:rsidR="0074028F" w14:paraId="22DC4D1A" w14:textId="77777777" w:rsidTr="00300ABC">
        <w:tblPrEx>
          <w:tblCellMar>
            <w:top w:w="0" w:type="dxa"/>
            <w:bottom w:w="0" w:type="dxa"/>
          </w:tblCellMar>
        </w:tblPrEx>
        <w:tc>
          <w:tcPr>
            <w:tcW w:w="2400" w:type="dxa"/>
          </w:tcPr>
          <w:p w14:paraId="0518B1E0" w14:textId="77777777" w:rsidR="0074028F" w:rsidRDefault="00000000">
            <w:r>
              <w:t>2024</w:t>
            </w:r>
          </w:p>
        </w:tc>
        <w:tc>
          <w:tcPr>
            <w:tcW w:w="7381" w:type="dxa"/>
          </w:tcPr>
          <w:p w14:paraId="1F6C8FFB" w14:textId="77777777" w:rsidR="0074028F" w:rsidRDefault="00000000">
            <w:r>
              <w:t>시험 접수, 결제, 응시, 결과 확인, 자격증 신청이 가능해진다.</w:t>
            </w:r>
          </w:p>
        </w:tc>
      </w:tr>
      <w:tr w:rsidR="0074028F" w14:paraId="69310F86" w14:textId="77777777" w:rsidTr="00300ABC">
        <w:tblPrEx>
          <w:tblCellMar>
            <w:top w:w="0" w:type="dxa"/>
            <w:bottom w:w="0" w:type="dxa"/>
          </w:tblCellMar>
        </w:tblPrEx>
        <w:tc>
          <w:tcPr>
            <w:tcW w:w="2400" w:type="dxa"/>
          </w:tcPr>
          <w:p w14:paraId="7886ABC5" w14:textId="77777777" w:rsidR="0074028F" w:rsidRDefault="00000000">
            <w:r>
              <w:t>2025</w:t>
            </w:r>
          </w:p>
        </w:tc>
        <w:tc>
          <w:tcPr>
            <w:tcW w:w="7381" w:type="dxa"/>
          </w:tcPr>
          <w:p w14:paraId="61788FC9" w14:textId="77777777" w:rsidR="0074028F" w:rsidRDefault="00000000">
            <w:r>
              <w:t>화면이 더 보기 쉽고, 작업형 UI나 번역 화면 같은 참고 패턴을 확인할 수 있다.</w:t>
            </w:r>
          </w:p>
        </w:tc>
      </w:tr>
      <w:tr w:rsidR="0074028F" w14:paraId="749ED769" w14:textId="77777777" w:rsidTr="00300ABC">
        <w:tblPrEx>
          <w:tblCellMar>
            <w:top w:w="0" w:type="dxa"/>
            <w:bottom w:w="0" w:type="dxa"/>
          </w:tblCellMar>
        </w:tblPrEx>
        <w:tc>
          <w:tcPr>
            <w:tcW w:w="2400" w:type="dxa"/>
          </w:tcPr>
          <w:p w14:paraId="1A2D6B0A" w14:textId="77777777" w:rsidR="0074028F" w:rsidRDefault="00000000">
            <w:proofErr w:type="spellStart"/>
            <w:r>
              <w:t>vibecoding</w:t>
            </w:r>
            <w:proofErr w:type="spellEnd"/>
          </w:p>
        </w:tc>
        <w:tc>
          <w:tcPr>
            <w:tcW w:w="7381" w:type="dxa"/>
          </w:tcPr>
          <w:p w14:paraId="5B700C90" w14:textId="77777777" w:rsidR="0074028F" w:rsidRDefault="00000000">
            <w:r>
              <w:t>직접 사용하는 화면은 아니지만, 관리자가 빠르게 안내하거나 처리해줄 수 있게 된다.</w:t>
            </w:r>
          </w:p>
        </w:tc>
      </w:tr>
    </w:tbl>
    <w:p w14:paraId="0CBAD4F4" w14:textId="77777777" w:rsidR="0074028F" w:rsidRDefault="0074028F"/>
    <w:p w14:paraId="76884737" w14:textId="77777777" w:rsidR="0074028F" w:rsidRDefault="00000000">
      <w:r>
        <w:t>수험생에게 가장 중요한 것은 복잡한 관리자 기능이 아니라 “내가 지금 무엇을 해야 하는가”다.</w:t>
      </w:r>
    </w:p>
    <w:p w14:paraId="6520FA1F" w14:textId="77777777" w:rsidR="0074028F" w:rsidRDefault="0074028F"/>
    <w:p w14:paraId="3D285BE4" w14:textId="77777777" w:rsidR="0074028F" w:rsidRDefault="00000000">
      <w:r>
        <w:t>12.2 출제자 관점</w:t>
      </w:r>
    </w:p>
    <w:p w14:paraId="505A117E" w14:textId="77777777" w:rsidR="0074028F" w:rsidRDefault="0074028F"/>
    <w:p w14:paraId="2A5DFC8C" w14:textId="77777777" w:rsidR="0074028F" w:rsidRDefault="00000000">
      <w:r>
        <w:t>출제자에게 2024는 문제 작성과 제출의 기본 구조다.</w:t>
      </w:r>
    </w:p>
    <w:p w14:paraId="72AE3E4E"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74028F" w14:paraId="7CD909E5" w14:textId="77777777" w:rsidTr="00300ABC">
        <w:tblPrEx>
          <w:tblCellMar>
            <w:top w:w="0" w:type="dxa"/>
            <w:bottom w:w="0" w:type="dxa"/>
          </w:tblCellMar>
        </w:tblPrEx>
        <w:tc>
          <w:tcPr>
            <w:tcW w:w="2400" w:type="dxa"/>
            <w:shd w:val="clear" w:color="auto" w:fill="F2F2F2"/>
          </w:tcPr>
          <w:p w14:paraId="21992010" w14:textId="77777777" w:rsidR="0074028F" w:rsidRDefault="00000000">
            <w:r>
              <w:rPr>
                <w:b/>
              </w:rPr>
              <w:t>단계</w:t>
            </w:r>
          </w:p>
        </w:tc>
        <w:tc>
          <w:tcPr>
            <w:tcW w:w="7239" w:type="dxa"/>
            <w:shd w:val="clear" w:color="auto" w:fill="F2F2F2"/>
          </w:tcPr>
          <w:p w14:paraId="0A6FC4AE" w14:textId="77777777" w:rsidR="0074028F" w:rsidRDefault="00000000">
            <w:r>
              <w:rPr>
                <w:b/>
              </w:rPr>
              <w:t>출제자가 느끼는 변화</w:t>
            </w:r>
          </w:p>
        </w:tc>
      </w:tr>
      <w:tr w:rsidR="0074028F" w14:paraId="46DA1A12" w14:textId="77777777" w:rsidTr="00300ABC">
        <w:tblPrEx>
          <w:tblCellMar>
            <w:top w:w="0" w:type="dxa"/>
            <w:bottom w:w="0" w:type="dxa"/>
          </w:tblCellMar>
        </w:tblPrEx>
        <w:tc>
          <w:tcPr>
            <w:tcW w:w="2400" w:type="dxa"/>
          </w:tcPr>
          <w:p w14:paraId="2D5D895C" w14:textId="77777777" w:rsidR="0074028F" w:rsidRDefault="00000000">
            <w:r>
              <w:t>2024</w:t>
            </w:r>
          </w:p>
        </w:tc>
        <w:tc>
          <w:tcPr>
            <w:tcW w:w="7239" w:type="dxa"/>
          </w:tcPr>
          <w:p w14:paraId="786B48F0" w14:textId="77777777" w:rsidR="0074028F" w:rsidRDefault="00000000">
            <w:r>
              <w:t>번역형, 프롬프트형, 단답형 등 문제를 작성하고 제출한다.</w:t>
            </w:r>
          </w:p>
        </w:tc>
      </w:tr>
      <w:tr w:rsidR="0074028F" w14:paraId="4637BA28" w14:textId="77777777" w:rsidTr="00300ABC">
        <w:tblPrEx>
          <w:tblCellMar>
            <w:top w:w="0" w:type="dxa"/>
            <w:bottom w:w="0" w:type="dxa"/>
          </w:tblCellMar>
        </w:tblPrEx>
        <w:tc>
          <w:tcPr>
            <w:tcW w:w="2400" w:type="dxa"/>
          </w:tcPr>
          <w:p w14:paraId="3826FA2F" w14:textId="77777777" w:rsidR="0074028F" w:rsidRDefault="00000000">
            <w:r>
              <w:t>2025</w:t>
            </w:r>
          </w:p>
        </w:tc>
        <w:tc>
          <w:tcPr>
            <w:tcW w:w="7239" w:type="dxa"/>
          </w:tcPr>
          <w:p w14:paraId="4A58A827" w14:textId="77777777" w:rsidR="0074028F" w:rsidRDefault="00000000">
            <w:r>
              <w:t>출제 화면이나 전문가 프로필이 더 구체화되고, AI/양식 기반 작업과 연결될 수 있다.</w:t>
            </w:r>
          </w:p>
        </w:tc>
      </w:tr>
      <w:tr w:rsidR="0074028F" w14:paraId="2CD40E0C" w14:textId="77777777" w:rsidTr="00300ABC">
        <w:tblPrEx>
          <w:tblCellMar>
            <w:top w:w="0" w:type="dxa"/>
            <w:bottom w:w="0" w:type="dxa"/>
          </w:tblCellMar>
        </w:tblPrEx>
        <w:tc>
          <w:tcPr>
            <w:tcW w:w="2400" w:type="dxa"/>
          </w:tcPr>
          <w:p w14:paraId="62ED7023" w14:textId="77777777" w:rsidR="0074028F" w:rsidRDefault="00000000">
            <w:proofErr w:type="spellStart"/>
            <w:r>
              <w:t>vibecoding</w:t>
            </w:r>
            <w:proofErr w:type="spellEnd"/>
          </w:p>
        </w:tc>
        <w:tc>
          <w:tcPr>
            <w:tcW w:w="7239" w:type="dxa"/>
          </w:tcPr>
          <w:p w14:paraId="49F3E63A" w14:textId="77777777" w:rsidR="0074028F" w:rsidRDefault="00000000">
            <w:r>
              <w:t>관리자가 출제 상태, 검수 상태, 전문가 정보를 더 빠르게 관리할 수 있다.</w:t>
            </w:r>
          </w:p>
        </w:tc>
      </w:tr>
    </w:tbl>
    <w:p w14:paraId="5E2BA711" w14:textId="77777777" w:rsidR="0074028F" w:rsidRDefault="0074028F"/>
    <w:p w14:paraId="4BB526AB" w14:textId="77777777" w:rsidR="0074028F" w:rsidRDefault="00000000">
      <w:r>
        <w:t>출제자에게 중요한 것은 작성 중 실수를 줄이고, 반려 사유를 명확히 보고, 다시 제출하기 쉬운 구조다.</w:t>
      </w:r>
    </w:p>
    <w:p w14:paraId="7F9952BF" w14:textId="77777777" w:rsidR="0074028F" w:rsidRDefault="0074028F"/>
    <w:p w14:paraId="3808676B" w14:textId="77777777" w:rsidR="0074028F" w:rsidRDefault="00000000">
      <w:r>
        <w:t>12.3 채점자 관점</w:t>
      </w:r>
    </w:p>
    <w:p w14:paraId="35743B6E" w14:textId="77777777" w:rsidR="0074028F" w:rsidRDefault="0074028F"/>
    <w:p w14:paraId="4718B058" w14:textId="77777777" w:rsidR="0074028F" w:rsidRDefault="00000000">
      <w:r>
        <w:t>채점자에게 2024는 채점 업무의 기본 구조다.</w:t>
      </w:r>
    </w:p>
    <w:p w14:paraId="19320174"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74028F" w14:paraId="4955C953" w14:textId="77777777" w:rsidTr="00300ABC">
        <w:tblPrEx>
          <w:tblCellMar>
            <w:top w:w="0" w:type="dxa"/>
            <w:bottom w:w="0" w:type="dxa"/>
          </w:tblCellMar>
        </w:tblPrEx>
        <w:tc>
          <w:tcPr>
            <w:tcW w:w="2400" w:type="dxa"/>
            <w:shd w:val="clear" w:color="auto" w:fill="F2F2F2"/>
          </w:tcPr>
          <w:p w14:paraId="2E6E7EAE" w14:textId="77777777" w:rsidR="0074028F" w:rsidRDefault="00000000">
            <w:r>
              <w:rPr>
                <w:b/>
              </w:rPr>
              <w:t>단계</w:t>
            </w:r>
          </w:p>
        </w:tc>
        <w:tc>
          <w:tcPr>
            <w:tcW w:w="7239" w:type="dxa"/>
            <w:shd w:val="clear" w:color="auto" w:fill="F2F2F2"/>
          </w:tcPr>
          <w:p w14:paraId="5FFEB43F" w14:textId="77777777" w:rsidR="0074028F" w:rsidRDefault="00000000">
            <w:r>
              <w:rPr>
                <w:b/>
              </w:rPr>
              <w:t>채점자가 느끼는 변화</w:t>
            </w:r>
          </w:p>
        </w:tc>
      </w:tr>
      <w:tr w:rsidR="0074028F" w14:paraId="037C2D38" w14:textId="77777777" w:rsidTr="00300ABC">
        <w:tblPrEx>
          <w:tblCellMar>
            <w:top w:w="0" w:type="dxa"/>
            <w:bottom w:w="0" w:type="dxa"/>
          </w:tblCellMar>
        </w:tblPrEx>
        <w:tc>
          <w:tcPr>
            <w:tcW w:w="2400" w:type="dxa"/>
          </w:tcPr>
          <w:p w14:paraId="7B195954" w14:textId="77777777" w:rsidR="0074028F" w:rsidRDefault="00000000">
            <w:r>
              <w:t>2024</w:t>
            </w:r>
          </w:p>
        </w:tc>
        <w:tc>
          <w:tcPr>
            <w:tcW w:w="7239" w:type="dxa"/>
          </w:tcPr>
          <w:p w14:paraId="1684E61A" w14:textId="77777777" w:rsidR="0074028F" w:rsidRDefault="00000000">
            <w:r>
              <w:t>배정된 답안을 보고 점수와 피드백을 입력한다.</w:t>
            </w:r>
          </w:p>
        </w:tc>
      </w:tr>
      <w:tr w:rsidR="0074028F" w14:paraId="1F90AF3F" w14:textId="77777777" w:rsidTr="00300ABC">
        <w:tblPrEx>
          <w:tblCellMar>
            <w:top w:w="0" w:type="dxa"/>
            <w:bottom w:w="0" w:type="dxa"/>
          </w:tblCellMar>
        </w:tblPrEx>
        <w:tc>
          <w:tcPr>
            <w:tcW w:w="2400" w:type="dxa"/>
          </w:tcPr>
          <w:p w14:paraId="4DDF728B" w14:textId="77777777" w:rsidR="0074028F" w:rsidRDefault="00000000">
            <w:r>
              <w:t>2025</w:t>
            </w:r>
          </w:p>
        </w:tc>
        <w:tc>
          <w:tcPr>
            <w:tcW w:w="7239" w:type="dxa"/>
          </w:tcPr>
          <w:p w14:paraId="103A16FD" w14:textId="77777777" w:rsidR="0074028F" w:rsidRDefault="00000000">
            <w:r>
              <w:t>단답형/프롬프트형 같은 유형별 채점과 전문가 정보가 더 정리될 수 있다.</w:t>
            </w:r>
          </w:p>
        </w:tc>
      </w:tr>
      <w:tr w:rsidR="0074028F" w14:paraId="0DFDA245" w14:textId="77777777" w:rsidTr="00300ABC">
        <w:tblPrEx>
          <w:tblCellMar>
            <w:top w:w="0" w:type="dxa"/>
            <w:bottom w:w="0" w:type="dxa"/>
          </w:tblCellMar>
        </w:tblPrEx>
        <w:tc>
          <w:tcPr>
            <w:tcW w:w="2400" w:type="dxa"/>
          </w:tcPr>
          <w:p w14:paraId="0C9FB45E" w14:textId="77777777" w:rsidR="0074028F" w:rsidRDefault="00000000">
            <w:proofErr w:type="spellStart"/>
            <w:r>
              <w:t>vibecoding</w:t>
            </w:r>
            <w:proofErr w:type="spellEnd"/>
          </w:p>
        </w:tc>
        <w:tc>
          <w:tcPr>
            <w:tcW w:w="7239" w:type="dxa"/>
          </w:tcPr>
          <w:p w14:paraId="65D741A1" w14:textId="77777777" w:rsidR="0074028F" w:rsidRDefault="00000000">
            <w:r>
              <w:t>관리자가 채점 진행률, 완료 여부, 결과 상태를 대량으로 관리할 수 있다.</w:t>
            </w:r>
          </w:p>
        </w:tc>
      </w:tr>
    </w:tbl>
    <w:p w14:paraId="5646F04E" w14:textId="77777777" w:rsidR="0074028F" w:rsidRDefault="0074028F"/>
    <w:p w14:paraId="7A7DC5DC" w14:textId="77777777" w:rsidR="0074028F" w:rsidRDefault="00000000">
      <w:r>
        <w:t>채점자에게 중요한 것은 답안과 기준표가 잘 보이고, 저장과 완료 처리가 안전해야 한다는 점이다.</w:t>
      </w:r>
    </w:p>
    <w:p w14:paraId="461C8DD8" w14:textId="77777777" w:rsidR="0074028F" w:rsidRDefault="0074028F"/>
    <w:p w14:paraId="507A7A4C" w14:textId="77777777" w:rsidR="0074028F" w:rsidRDefault="00000000">
      <w:r>
        <w:t>12.4 관리자 관점</w:t>
      </w:r>
    </w:p>
    <w:p w14:paraId="05B2A5DB" w14:textId="77777777" w:rsidR="0074028F" w:rsidRDefault="0074028F"/>
    <w:p w14:paraId="319179C8" w14:textId="77777777" w:rsidR="0074028F" w:rsidRDefault="00000000">
      <w:r>
        <w:t>관리자에게 세 자료의 차이가 가장 크게 느껴진다.</w:t>
      </w:r>
    </w:p>
    <w:p w14:paraId="34F9C27A"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7239"/>
      </w:tblGrid>
      <w:tr w:rsidR="0074028F" w14:paraId="079D5BA6" w14:textId="77777777" w:rsidTr="00300ABC">
        <w:tblPrEx>
          <w:tblCellMar>
            <w:top w:w="0" w:type="dxa"/>
            <w:bottom w:w="0" w:type="dxa"/>
          </w:tblCellMar>
        </w:tblPrEx>
        <w:tc>
          <w:tcPr>
            <w:tcW w:w="2400" w:type="dxa"/>
            <w:shd w:val="clear" w:color="auto" w:fill="F2F2F2"/>
          </w:tcPr>
          <w:p w14:paraId="6CA68D79" w14:textId="77777777" w:rsidR="0074028F" w:rsidRDefault="00000000">
            <w:r>
              <w:rPr>
                <w:b/>
              </w:rPr>
              <w:lastRenderedPageBreak/>
              <w:t>단계</w:t>
            </w:r>
          </w:p>
        </w:tc>
        <w:tc>
          <w:tcPr>
            <w:tcW w:w="7239" w:type="dxa"/>
            <w:shd w:val="clear" w:color="auto" w:fill="F2F2F2"/>
          </w:tcPr>
          <w:p w14:paraId="4C8E3BEA" w14:textId="77777777" w:rsidR="0074028F" w:rsidRDefault="00000000">
            <w:r>
              <w:rPr>
                <w:b/>
              </w:rPr>
              <w:t>관리자가 얻는 것</w:t>
            </w:r>
          </w:p>
        </w:tc>
      </w:tr>
      <w:tr w:rsidR="0074028F" w14:paraId="737409B4" w14:textId="77777777" w:rsidTr="00300ABC">
        <w:tblPrEx>
          <w:tblCellMar>
            <w:top w:w="0" w:type="dxa"/>
            <w:bottom w:w="0" w:type="dxa"/>
          </w:tblCellMar>
        </w:tblPrEx>
        <w:tc>
          <w:tcPr>
            <w:tcW w:w="2400" w:type="dxa"/>
          </w:tcPr>
          <w:p w14:paraId="3AD1A867" w14:textId="77777777" w:rsidR="0074028F" w:rsidRDefault="00000000">
            <w:r>
              <w:t>2024</w:t>
            </w:r>
          </w:p>
        </w:tc>
        <w:tc>
          <w:tcPr>
            <w:tcW w:w="7239" w:type="dxa"/>
          </w:tcPr>
          <w:p w14:paraId="18363AA2" w14:textId="77777777" w:rsidR="0074028F" w:rsidRDefault="00000000">
            <w:r>
              <w:t>전체 시험 운영에 필요한 기본 관리자 기능</w:t>
            </w:r>
          </w:p>
        </w:tc>
      </w:tr>
      <w:tr w:rsidR="0074028F" w14:paraId="66E30203" w14:textId="77777777" w:rsidTr="00300ABC">
        <w:tblPrEx>
          <w:tblCellMar>
            <w:top w:w="0" w:type="dxa"/>
            <w:bottom w:w="0" w:type="dxa"/>
          </w:tblCellMar>
        </w:tblPrEx>
        <w:tc>
          <w:tcPr>
            <w:tcW w:w="2400" w:type="dxa"/>
          </w:tcPr>
          <w:p w14:paraId="45A528B7" w14:textId="77777777" w:rsidR="0074028F" w:rsidRDefault="00000000">
            <w:r>
              <w:t>2025</w:t>
            </w:r>
          </w:p>
        </w:tc>
        <w:tc>
          <w:tcPr>
            <w:tcW w:w="7239" w:type="dxa"/>
          </w:tcPr>
          <w:p w14:paraId="6C17C4BA" w14:textId="77777777" w:rsidR="0074028F" w:rsidRDefault="00000000">
            <w:r>
              <w:t>양식, 템플릿, 카테고리, 작업형 화면 참고를 통한 UX/UI 개선 방향</w:t>
            </w:r>
          </w:p>
        </w:tc>
      </w:tr>
      <w:tr w:rsidR="0074028F" w14:paraId="2327E232" w14:textId="77777777" w:rsidTr="00300ABC">
        <w:tblPrEx>
          <w:tblCellMar>
            <w:top w:w="0" w:type="dxa"/>
            <w:bottom w:w="0" w:type="dxa"/>
          </w:tblCellMar>
        </w:tblPrEx>
        <w:tc>
          <w:tcPr>
            <w:tcW w:w="2400" w:type="dxa"/>
          </w:tcPr>
          <w:p w14:paraId="2DD12367" w14:textId="77777777" w:rsidR="0074028F" w:rsidRDefault="00000000">
            <w:proofErr w:type="spellStart"/>
            <w:r>
              <w:t>vibecoding</w:t>
            </w:r>
            <w:proofErr w:type="spellEnd"/>
          </w:p>
        </w:tc>
        <w:tc>
          <w:tcPr>
            <w:tcW w:w="7239" w:type="dxa"/>
          </w:tcPr>
          <w:p w14:paraId="4B47F8FD" w14:textId="77777777" w:rsidR="0074028F" w:rsidRDefault="00000000">
            <w:r>
              <w:t>대량 검색, 파일 업로드, 엑셀 처리, 일괄 발송 같은 고급 운영 기능</w:t>
            </w:r>
          </w:p>
        </w:tc>
      </w:tr>
    </w:tbl>
    <w:p w14:paraId="4C1D5B4D" w14:textId="77777777" w:rsidR="0074028F" w:rsidRDefault="0074028F"/>
    <w:p w14:paraId="1D446939" w14:textId="77777777" w:rsidR="0074028F" w:rsidRDefault="00000000">
      <w:r>
        <w:t>관리자에게 최종적으로 필요한 것은 “한눈에 보고, 빠르게 찾고, 안전하게 처리하는 것”이다.</w:t>
      </w:r>
    </w:p>
    <w:p w14:paraId="648577C9" w14:textId="77777777" w:rsidR="0074028F" w:rsidRDefault="0074028F"/>
    <w:p w14:paraId="6F51502E" w14:textId="77777777" w:rsidR="0074028F" w:rsidRDefault="00000000">
      <w:r>
        <w:t>13. UX/UI 관점의 발전</w:t>
      </w:r>
    </w:p>
    <w:p w14:paraId="1D7DDFB6" w14:textId="77777777" w:rsidR="0074028F" w:rsidRDefault="0074028F"/>
    <w:p w14:paraId="00FC0B48" w14:textId="77777777" w:rsidR="0074028F" w:rsidRDefault="00000000">
      <w:r>
        <w:t>세 자료는 UX/UI 측면에서도 발전 방향이 다르다.</w:t>
      </w:r>
    </w:p>
    <w:p w14:paraId="60498B8B"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74028F" w14:paraId="71D4FC28" w14:textId="77777777" w:rsidTr="00300ABC">
        <w:tblPrEx>
          <w:tblCellMar>
            <w:top w:w="0" w:type="dxa"/>
            <w:bottom w:w="0" w:type="dxa"/>
          </w:tblCellMar>
        </w:tblPrEx>
        <w:tc>
          <w:tcPr>
            <w:tcW w:w="2400" w:type="dxa"/>
            <w:shd w:val="clear" w:color="auto" w:fill="F2F2F2"/>
          </w:tcPr>
          <w:p w14:paraId="007B2ACB" w14:textId="77777777" w:rsidR="0074028F" w:rsidRDefault="00000000">
            <w:r>
              <w:rPr>
                <w:b/>
              </w:rPr>
              <w:t>구분</w:t>
            </w:r>
          </w:p>
        </w:tc>
        <w:tc>
          <w:tcPr>
            <w:tcW w:w="2400" w:type="dxa"/>
            <w:shd w:val="clear" w:color="auto" w:fill="F2F2F2"/>
          </w:tcPr>
          <w:p w14:paraId="10255DC7" w14:textId="77777777" w:rsidR="0074028F" w:rsidRDefault="00000000">
            <w:r>
              <w:rPr>
                <w:b/>
              </w:rPr>
              <w:t>UX/UI 성격</w:t>
            </w:r>
          </w:p>
        </w:tc>
        <w:tc>
          <w:tcPr>
            <w:tcW w:w="4839" w:type="dxa"/>
            <w:shd w:val="clear" w:color="auto" w:fill="F2F2F2"/>
          </w:tcPr>
          <w:p w14:paraId="048B5F55" w14:textId="77777777" w:rsidR="0074028F" w:rsidRDefault="00000000">
            <w:r>
              <w:rPr>
                <w:b/>
              </w:rPr>
              <w:t>주의할 점</w:t>
            </w:r>
          </w:p>
        </w:tc>
      </w:tr>
      <w:tr w:rsidR="0074028F" w14:paraId="1FEEA7CC" w14:textId="77777777" w:rsidTr="00300ABC">
        <w:tblPrEx>
          <w:tblCellMar>
            <w:top w:w="0" w:type="dxa"/>
            <w:bottom w:w="0" w:type="dxa"/>
          </w:tblCellMar>
        </w:tblPrEx>
        <w:tc>
          <w:tcPr>
            <w:tcW w:w="2400" w:type="dxa"/>
          </w:tcPr>
          <w:p w14:paraId="12DA7C8A" w14:textId="77777777" w:rsidR="0074028F" w:rsidRDefault="00000000">
            <w:r>
              <w:t>2024</w:t>
            </w:r>
          </w:p>
        </w:tc>
        <w:tc>
          <w:tcPr>
            <w:tcW w:w="2400" w:type="dxa"/>
          </w:tcPr>
          <w:p w14:paraId="62E86883" w14:textId="77777777" w:rsidR="0074028F" w:rsidRDefault="00000000">
            <w:r>
              <w:t>업무 기능 중심</w:t>
            </w:r>
          </w:p>
        </w:tc>
        <w:tc>
          <w:tcPr>
            <w:tcW w:w="4839" w:type="dxa"/>
          </w:tcPr>
          <w:p w14:paraId="08FE5424" w14:textId="77777777" w:rsidR="0074028F" w:rsidRDefault="00000000">
            <w:r>
              <w:t>기능은 많지만 사용자가 어디서 무엇을 해야 하는지 명확해야 한다.</w:t>
            </w:r>
          </w:p>
        </w:tc>
      </w:tr>
      <w:tr w:rsidR="0074028F" w14:paraId="3E1D71FA" w14:textId="77777777" w:rsidTr="00300ABC">
        <w:tblPrEx>
          <w:tblCellMar>
            <w:top w:w="0" w:type="dxa"/>
            <w:bottom w:w="0" w:type="dxa"/>
          </w:tblCellMar>
        </w:tblPrEx>
        <w:tc>
          <w:tcPr>
            <w:tcW w:w="2400" w:type="dxa"/>
          </w:tcPr>
          <w:p w14:paraId="21A7F1DC" w14:textId="77777777" w:rsidR="0074028F" w:rsidRDefault="00000000">
            <w:r>
              <w:t>2025</w:t>
            </w:r>
          </w:p>
        </w:tc>
        <w:tc>
          <w:tcPr>
            <w:tcW w:w="2400" w:type="dxa"/>
          </w:tcPr>
          <w:p w14:paraId="42F659F7" w14:textId="77777777" w:rsidR="0074028F" w:rsidRDefault="00000000">
            <w:r>
              <w:t>작업 경험 중심</w:t>
            </w:r>
          </w:p>
        </w:tc>
        <w:tc>
          <w:tcPr>
            <w:tcW w:w="4839" w:type="dxa"/>
          </w:tcPr>
          <w:p w14:paraId="7FE638C9" w14:textId="77777777" w:rsidR="0074028F" w:rsidRDefault="00000000">
            <w:r>
              <w:t>사용자가 입력하고 결과를 확인하는 흐름이 자연스러워야 한다.</w:t>
            </w:r>
          </w:p>
        </w:tc>
      </w:tr>
      <w:tr w:rsidR="0074028F" w14:paraId="404BFF9B" w14:textId="77777777" w:rsidTr="00300ABC">
        <w:tblPrEx>
          <w:tblCellMar>
            <w:top w:w="0" w:type="dxa"/>
            <w:bottom w:w="0" w:type="dxa"/>
          </w:tblCellMar>
        </w:tblPrEx>
        <w:tc>
          <w:tcPr>
            <w:tcW w:w="2400" w:type="dxa"/>
          </w:tcPr>
          <w:p w14:paraId="0AAA6083" w14:textId="77777777" w:rsidR="0074028F" w:rsidRDefault="00000000">
            <w:proofErr w:type="spellStart"/>
            <w:r>
              <w:t>vibecoding</w:t>
            </w:r>
            <w:proofErr w:type="spellEnd"/>
          </w:p>
        </w:tc>
        <w:tc>
          <w:tcPr>
            <w:tcW w:w="2400" w:type="dxa"/>
          </w:tcPr>
          <w:p w14:paraId="45452927" w14:textId="77777777" w:rsidR="0074028F" w:rsidRDefault="00000000">
            <w:r>
              <w:t>고밀도 운영 화면</w:t>
            </w:r>
          </w:p>
        </w:tc>
        <w:tc>
          <w:tcPr>
            <w:tcW w:w="4839" w:type="dxa"/>
          </w:tcPr>
          <w:p w14:paraId="0948936A" w14:textId="77777777" w:rsidR="0074028F" w:rsidRDefault="00000000">
            <w:r>
              <w:t>정보가 많아도 읽기 쉽고, 실수하지 않게 보호 장치가 있어야 한다.</w:t>
            </w:r>
          </w:p>
        </w:tc>
      </w:tr>
    </w:tbl>
    <w:p w14:paraId="3E99BCB1" w14:textId="77777777" w:rsidR="0074028F" w:rsidRDefault="0074028F"/>
    <w:p w14:paraId="2AE8B4E8" w14:textId="77777777" w:rsidR="0074028F" w:rsidRDefault="00000000">
      <w:r>
        <w:t xml:space="preserve">2024에서는 메뉴와 상태가 중요하다.  </w:t>
      </w:r>
    </w:p>
    <w:p w14:paraId="3C71039F" w14:textId="77777777" w:rsidR="0074028F" w:rsidRDefault="00000000">
      <w:r>
        <w:t xml:space="preserve">2025에서는 작업 흐름과 편집 경험이 중요하다.  </w:t>
      </w:r>
    </w:p>
    <w:p w14:paraId="56A4AE59" w14:textId="77777777" w:rsidR="0074028F" w:rsidRDefault="00000000">
      <w:proofErr w:type="spellStart"/>
      <w:r>
        <w:t>vibecoding</w:t>
      </w:r>
      <w:proofErr w:type="spellEnd"/>
      <w:r>
        <w:t>에서는 필터, 테이블, 파일 처리, 권한 관리가 중요하다.</w:t>
      </w:r>
    </w:p>
    <w:p w14:paraId="06C16008" w14:textId="77777777" w:rsidR="0074028F" w:rsidRDefault="0074028F"/>
    <w:p w14:paraId="438DC243" w14:textId="77777777" w:rsidR="0074028F" w:rsidRDefault="00000000">
      <w:r>
        <w:t>14. 실제 구축 순서</w:t>
      </w:r>
    </w:p>
    <w:p w14:paraId="30625663" w14:textId="77777777" w:rsidR="0074028F" w:rsidRDefault="0074028F"/>
    <w:p w14:paraId="4798E9D5" w14:textId="77777777" w:rsidR="0074028F" w:rsidRDefault="00000000">
      <w:r>
        <w:t>시험 플랫폼 관점에서 실제 구축 순서는 다음이 적절하다.</w:t>
      </w:r>
    </w:p>
    <w:p w14:paraId="504F705D"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74028F" w14:paraId="676B8AAC" w14:textId="77777777" w:rsidTr="00300ABC">
        <w:tblPrEx>
          <w:tblCellMar>
            <w:top w:w="0" w:type="dxa"/>
            <w:bottom w:w="0" w:type="dxa"/>
          </w:tblCellMar>
        </w:tblPrEx>
        <w:tc>
          <w:tcPr>
            <w:tcW w:w="2400" w:type="dxa"/>
            <w:shd w:val="clear" w:color="auto" w:fill="F2F2F2"/>
          </w:tcPr>
          <w:p w14:paraId="12966D6A" w14:textId="77777777" w:rsidR="0074028F" w:rsidRDefault="00000000">
            <w:r>
              <w:rPr>
                <w:b/>
              </w:rPr>
              <w:lastRenderedPageBreak/>
              <w:t>순서</w:t>
            </w:r>
          </w:p>
        </w:tc>
        <w:tc>
          <w:tcPr>
            <w:tcW w:w="2400" w:type="dxa"/>
            <w:shd w:val="clear" w:color="auto" w:fill="F2F2F2"/>
          </w:tcPr>
          <w:p w14:paraId="2FF035E1" w14:textId="77777777" w:rsidR="0074028F" w:rsidRDefault="00000000">
            <w:r>
              <w:rPr>
                <w:b/>
              </w:rPr>
              <w:t>구축 대상</w:t>
            </w:r>
          </w:p>
        </w:tc>
        <w:tc>
          <w:tcPr>
            <w:tcW w:w="4839" w:type="dxa"/>
            <w:shd w:val="clear" w:color="auto" w:fill="F2F2F2"/>
          </w:tcPr>
          <w:p w14:paraId="2D4FBF52" w14:textId="77777777" w:rsidR="0074028F" w:rsidRDefault="00000000">
            <w:r>
              <w:rPr>
                <w:b/>
              </w:rPr>
              <w:t>이유</w:t>
            </w:r>
          </w:p>
        </w:tc>
      </w:tr>
      <w:tr w:rsidR="0074028F" w14:paraId="74D56D10" w14:textId="77777777" w:rsidTr="00300ABC">
        <w:tblPrEx>
          <w:tblCellMar>
            <w:top w:w="0" w:type="dxa"/>
            <w:bottom w:w="0" w:type="dxa"/>
          </w:tblCellMar>
        </w:tblPrEx>
        <w:tc>
          <w:tcPr>
            <w:tcW w:w="2400" w:type="dxa"/>
          </w:tcPr>
          <w:p w14:paraId="23B3D92E" w14:textId="77777777" w:rsidR="0074028F" w:rsidRDefault="00000000">
            <w:r>
              <w:t>1</w:t>
            </w:r>
          </w:p>
        </w:tc>
        <w:tc>
          <w:tcPr>
            <w:tcW w:w="2400" w:type="dxa"/>
          </w:tcPr>
          <w:p w14:paraId="459F7461" w14:textId="77777777" w:rsidR="0074028F" w:rsidRDefault="00000000">
            <w:r>
              <w:t>2024의 회원/권한 구조</w:t>
            </w:r>
          </w:p>
        </w:tc>
        <w:tc>
          <w:tcPr>
            <w:tcW w:w="4839" w:type="dxa"/>
          </w:tcPr>
          <w:p w14:paraId="11408FB2" w14:textId="77777777" w:rsidR="0074028F" w:rsidRDefault="00000000">
            <w:r>
              <w:t>모든 기능은 로그인 사용자와 역할 구분 위에서 동작한다.</w:t>
            </w:r>
          </w:p>
        </w:tc>
      </w:tr>
      <w:tr w:rsidR="0074028F" w14:paraId="22D3C0C3" w14:textId="77777777" w:rsidTr="00300ABC">
        <w:tblPrEx>
          <w:tblCellMar>
            <w:top w:w="0" w:type="dxa"/>
            <w:bottom w:w="0" w:type="dxa"/>
          </w:tblCellMar>
        </w:tblPrEx>
        <w:tc>
          <w:tcPr>
            <w:tcW w:w="2400" w:type="dxa"/>
          </w:tcPr>
          <w:p w14:paraId="3AC5F101" w14:textId="77777777" w:rsidR="0074028F" w:rsidRDefault="00000000">
            <w:r>
              <w:t>2</w:t>
            </w:r>
          </w:p>
        </w:tc>
        <w:tc>
          <w:tcPr>
            <w:tcW w:w="2400" w:type="dxa"/>
          </w:tcPr>
          <w:p w14:paraId="56BB864F" w14:textId="77777777" w:rsidR="0074028F" w:rsidRDefault="00000000">
            <w:r>
              <w:t>2024의 시험 접수/응시/결과 흐름</w:t>
            </w:r>
          </w:p>
        </w:tc>
        <w:tc>
          <w:tcPr>
            <w:tcW w:w="4839" w:type="dxa"/>
          </w:tcPr>
          <w:p w14:paraId="731C6175" w14:textId="77777777" w:rsidR="0074028F" w:rsidRDefault="00000000">
            <w:r>
              <w:t>시험 플랫폼의 핵심이다.</w:t>
            </w:r>
          </w:p>
        </w:tc>
      </w:tr>
      <w:tr w:rsidR="0074028F" w14:paraId="1AB95452" w14:textId="77777777" w:rsidTr="00300ABC">
        <w:tblPrEx>
          <w:tblCellMar>
            <w:top w:w="0" w:type="dxa"/>
            <w:bottom w:w="0" w:type="dxa"/>
          </w:tblCellMar>
        </w:tblPrEx>
        <w:tc>
          <w:tcPr>
            <w:tcW w:w="2400" w:type="dxa"/>
          </w:tcPr>
          <w:p w14:paraId="3096CB0A" w14:textId="77777777" w:rsidR="0074028F" w:rsidRDefault="00000000">
            <w:r>
              <w:t>3</w:t>
            </w:r>
          </w:p>
        </w:tc>
        <w:tc>
          <w:tcPr>
            <w:tcW w:w="2400" w:type="dxa"/>
          </w:tcPr>
          <w:p w14:paraId="23F7FC13" w14:textId="77777777" w:rsidR="0074028F" w:rsidRDefault="00000000">
            <w:r>
              <w:t>2024의 출제/채점/결과 확정 흐름</w:t>
            </w:r>
          </w:p>
        </w:tc>
        <w:tc>
          <w:tcPr>
            <w:tcW w:w="4839" w:type="dxa"/>
          </w:tcPr>
          <w:p w14:paraId="7B8E3CA4" w14:textId="77777777" w:rsidR="0074028F" w:rsidRDefault="00000000">
            <w:r>
              <w:t>시험 품질과 결과 신뢰성을 만든다.</w:t>
            </w:r>
          </w:p>
        </w:tc>
      </w:tr>
      <w:tr w:rsidR="0074028F" w14:paraId="34ACE1EE" w14:textId="77777777" w:rsidTr="00300ABC">
        <w:tblPrEx>
          <w:tblCellMar>
            <w:top w:w="0" w:type="dxa"/>
            <w:bottom w:w="0" w:type="dxa"/>
          </w:tblCellMar>
        </w:tblPrEx>
        <w:tc>
          <w:tcPr>
            <w:tcW w:w="2400" w:type="dxa"/>
          </w:tcPr>
          <w:p w14:paraId="52E48144" w14:textId="77777777" w:rsidR="0074028F" w:rsidRDefault="00000000">
            <w:r>
              <w:t>4</w:t>
            </w:r>
          </w:p>
        </w:tc>
        <w:tc>
          <w:tcPr>
            <w:tcW w:w="2400" w:type="dxa"/>
          </w:tcPr>
          <w:p w14:paraId="233FDF61" w14:textId="77777777" w:rsidR="0074028F" w:rsidRDefault="00000000">
            <w:r>
              <w:t>2024의 결제/정산/문의/통계</w:t>
            </w:r>
          </w:p>
        </w:tc>
        <w:tc>
          <w:tcPr>
            <w:tcW w:w="4839" w:type="dxa"/>
          </w:tcPr>
          <w:p w14:paraId="64693F43" w14:textId="77777777" w:rsidR="0074028F" w:rsidRDefault="00000000">
            <w:r>
              <w:t>실제 운영에 필요하다.</w:t>
            </w:r>
          </w:p>
        </w:tc>
      </w:tr>
      <w:tr w:rsidR="0074028F" w14:paraId="3092C3FC" w14:textId="77777777" w:rsidTr="00300ABC">
        <w:tblPrEx>
          <w:tblCellMar>
            <w:top w:w="0" w:type="dxa"/>
            <w:bottom w:w="0" w:type="dxa"/>
          </w:tblCellMar>
        </w:tblPrEx>
        <w:tc>
          <w:tcPr>
            <w:tcW w:w="2400" w:type="dxa"/>
          </w:tcPr>
          <w:p w14:paraId="67643336" w14:textId="77777777" w:rsidR="0074028F" w:rsidRDefault="00000000">
            <w:r>
              <w:t>5</w:t>
            </w:r>
          </w:p>
        </w:tc>
        <w:tc>
          <w:tcPr>
            <w:tcW w:w="2400" w:type="dxa"/>
          </w:tcPr>
          <w:p w14:paraId="0A0D90F6" w14:textId="77777777" w:rsidR="0074028F" w:rsidRDefault="00000000">
            <w:r>
              <w:t>2025의 UX/UI 개편 요소</w:t>
            </w:r>
          </w:p>
        </w:tc>
        <w:tc>
          <w:tcPr>
            <w:tcW w:w="4839" w:type="dxa"/>
          </w:tcPr>
          <w:p w14:paraId="457EE7E3" w14:textId="77777777" w:rsidR="0074028F" w:rsidRDefault="00000000">
            <w:r>
              <w:t>사용자가 더 쉽게 작업하도록 화면 구조를 개선한다.</w:t>
            </w:r>
          </w:p>
        </w:tc>
      </w:tr>
      <w:tr w:rsidR="0074028F" w14:paraId="214D4E42" w14:textId="77777777" w:rsidTr="00300ABC">
        <w:tblPrEx>
          <w:tblCellMar>
            <w:top w:w="0" w:type="dxa"/>
            <w:bottom w:w="0" w:type="dxa"/>
          </w:tblCellMar>
        </w:tblPrEx>
        <w:tc>
          <w:tcPr>
            <w:tcW w:w="2400" w:type="dxa"/>
          </w:tcPr>
          <w:p w14:paraId="09757032" w14:textId="77777777" w:rsidR="0074028F" w:rsidRDefault="00000000">
            <w:r>
              <w:t>6</w:t>
            </w:r>
          </w:p>
        </w:tc>
        <w:tc>
          <w:tcPr>
            <w:tcW w:w="2400" w:type="dxa"/>
          </w:tcPr>
          <w:p w14:paraId="795DD2E0" w14:textId="77777777" w:rsidR="0074028F" w:rsidRDefault="00000000">
            <w:r>
              <w:t>2025의 작업형 UX/UI/양식/템플릿</w:t>
            </w:r>
          </w:p>
        </w:tc>
        <w:tc>
          <w:tcPr>
            <w:tcW w:w="4839" w:type="dxa"/>
          </w:tcPr>
          <w:p w14:paraId="1F6FDBBB" w14:textId="77777777" w:rsidR="0074028F" w:rsidRDefault="00000000">
            <w:r>
              <w:t>신규 기능 확정보다 화면 경험 참고 자료로 검토한다.</w:t>
            </w:r>
          </w:p>
        </w:tc>
      </w:tr>
      <w:tr w:rsidR="0074028F" w14:paraId="07304A35" w14:textId="77777777" w:rsidTr="00300ABC">
        <w:tblPrEx>
          <w:tblCellMar>
            <w:top w:w="0" w:type="dxa"/>
            <w:bottom w:w="0" w:type="dxa"/>
          </w:tblCellMar>
        </w:tblPrEx>
        <w:tc>
          <w:tcPr>
            <w:tcW w:w="2400" w:type="dxa"/>
          </w:tcPr>
          <w:p w14:paraId="2DBFEBBB" w14:textId="77777777" w:rsidR="0074028F" w:rsidRDefault="00000000">
            <w:r>
              <w:t>7</w:t>
            </w:r>
          </w:p>
        </w:tc>
        <w:tc>
          <w:tcPr>
            <w:tcW w:w="2400" w:type="dxa"/>
          </w:tcPr>
          <w:p w14:paraId="36C32FCA" w14:textId="77777777" w:rsidR="0074028F" w:rsidRDefault="00000000">
            <w:proofErr w:type="spellStart"/>
            <w:r>
              <w:t>vibecoding</w:t>
            </w:r>
            <w:proofErr w:type="spellEnd"/>
            <w:r>
              <w:t>의 고급 관리자 기능</w:t>
            </w:r>
          </w:p>
        </w:tc>
        <w:tc>
          <w:tcPr>
            <w:tcW w:w="4839" w:type="dxa"/>
          </w:tcPr>
          <w:p w14:paraId="790D1D77" w14:textId="77777777" w:rsidR="0074028F" w:rsidRDefault="00000000">
            <w:r>
              <w:t>운영 데이터가 많아졌을 때 대량 처리 기능을 붙인다.</w:t>
            </w:r>
          </w:p>
        </w:tc>
      </w:tr>
    </w:tbl>
    <w:p w14:paraId="629B7CFD" w14:textId="77777777" w:rsidR="0074028F" w:rsidRDefault="0074028F"/>
    <w:p w14:paraId="0216D66C" w14:textId="77777777" w:rsidR="0074028F" w:rsidRDefault="00000000">
      <w:r>
        <w:t>15. 잘못 해석하면 생기는 문제</w:t>
      </w:r>
    </w:p>
    <w:p w14:paraId="412C9EE9" w14:textId="77777777" w:rsidR="0074028F" w:rsidRDefault="0074028F"/>
    <w:p w14:paraId="67D93AE5" w14:textId="77777777" w:rsidR="0074028F" w:rsidRDefault="00000000">
      <w:r>
        <w:t>세 자료를 같은 수준으로 보면 문제가 생길 수 있다.</w:t>
      </w:r>
    </w:p>
    <w:p w14:paraId="13B54367" w14:textId="77777777" w:rsidR="0074028F" w:rsidRDefault="0074028F"/>
    <w:tbl>
      <w:tblPr>
        <w:tblW w:w="0" w:type="auto"/>
        <w:tblInd w:w="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2400"/>
        <w:gridCol w:w="4839"/>
      </w:tblGrid>
      <w:tr w:rsidR="0074028F" w14:paraId="3B40DCAB" w14:textId="77777777" w:rsidTr="00300ABC">
        <w:tblPrEx>
          <w:tblCellMar>
            <w:top w:w="0" w:type="dxa"/>
            <w:bottom w:w="0" w:type="dxa"/>
          </w:tblCellMar>
        </w:tblPrEx>
        <w:tc>
          <w:tcPr>
            <w:tcW w:w="2400" w:type="dxa"/>
            <w:shd w:val="clear" w:color="auto" w:fill="F2F2F2"/>
          </w:tcPr>
          <w:p w14:paraId="2BE78296" w14:textId="77777777" w:rsidR="0074028F" w:rsidRDefault="00000000">
            <w:r>
              <w:rPr>
                <w:b/>
              </w:rPr>
              <w:t>잘못된 해석</w:t>
            </w:r>
          </w:p>
        </w:tc>
        <w:tc>
          <w:tcPr>
            <w:tcW w:w="2400" w:type="dxa"/>
            <w:shd w:val="clear" w:color="auto" w:fill="F2F2F2"/>
          </w:tcPr>
          <w:p w14:paraId="6B8988DC" w14:textId="77777777" w:rsidR="0074028F" w:rsidRDefault="00000000">
            <w:r>
              <w:rPr>
                <w:b/>
              </w:rPr>
              <w:t>생기는 문제</w:t>
            </w:r>
          </w:p>
        </w:tc>
        <w:tc>
          <w:tcPr>
            <w:tcW w:w="4839" w:type="dxa"/>
            <w:shd w:val="clear" w:color="auto" w:fill="F2F2F2"/>
          </w:tcPr>
          <w:p w14:paraId="16544DFF" w14:textId="77777777" w:rsidR="0074028F" w:rsidRDefault="00000000">
            <w:r>
              <w:rPr>
                <w:b/>
              </w:rPr>
              <w:t>올바른 해석</w:t>
            </w:r>
          </w:p>
        </w:tc>
      </w:tr>
      <w:tr w:rsidR="0074028F" w14:paraId="0BC60AA5" w14:textId="77777777" w:rsidTr="00300ABC">
        <w:tblPrEx>
          <w:tblCellMar>
            <w:top w:w="0" w:type="dxa"/>
            <w:bottom w:w="0" w:type="dxa"/>
          </w:tblCellMar>
        </w:tblPrEx>
        <w:tc>
          <w:tcPr>
            <w:tcW w:w="2400" w:type="dxa"/>
          </w:tcPr>
          <w:p w14:paraId="425E6C54" w14:textId="77777777" w:rsidR="0074028F" w:rsidRDefault="00000000">
            <w:r>
              <w:t>2025가 2024를 대체한다고 봄</w:t>
            </w:r>
          </w:p>
        </w:tc>
        <w:tc>
          <w:tcPr>
            <w:tcW w:w="2400" w:type="dxa"/>
          </w:tcPr>
          <w:p w14:paraId="3B6EB50C" w14:textId="77777777" w:rsidR="0074028F" w:rsidRDefault="00000000">
            <w:r>
              <w:t>기본 시험 기능 누락 가능</w:t>
            </w:r>
          </w:p>
        </w:tc>
        <w:tc>
          <w:tcPr>
            <w:tcW w:w="4839" w:type="dxa"/>
          </w:tcPr>
          <w:p w14:paraId="212461BB" w14:textId="77777777" w:rsidR="0074028F" w:rsidRDefault="00000000">
            <w:r>
              <w:t>2025는 2024 위의 UX/UI와 신규 기능 확장</w:t>
            </w:r>
          </w:p>
        </w:tc>
      </w:tr>
      <w:tr w:rsidR="0074028F" w14:paraId="3A59DF33" w14:textId="77777777" w:rsidTr="00300ABC">
        <w:tblPrEx>
          <w:tblCellMar>
            <w:top w:w="0" w:type="dxa"/>
            <w:bottom w:w="0" w:type="dxa"/>
          </w:tblCellMar>
        </w:tblPrEx>
        <w:tc>
          <w:tcPr>
            <w:tcW w:w="2400" w:type="dxa"/>
          </w:tcPr>
          <w:p w14:paraId="479308E6" w14:textId="77777777" w:rsidR="0074028F" w:rsidRDefault="00000000">
            <w:proofErr w:type="spellStart"/>
            <w:r>
              <w:t>vibecoding</w:t>
            </w:r>
            <w:proofErr w:type="spellEnd"/>
            <w:r>
              <w:t>을 전체 사이트로 봄</w:t>
            </w:r>
          </w:p>
        </w:tc>
        <w:tc>
          <w:tcPr>
            <w:tcW w:w="2400" w:type="dxa"/>
          </w:tcPr>
          <w:p w14:paraId="6EC938CB" w14:textId="77777777" w:rsidR="0074028F" w:rsidRDefault="00000000">
            <w:r>
              <w:t>일반 사용자에게 너무 복잡한 화면이 됨</w:t>
            </w:r>
          </w:p>
        </w:tc>
        <w:tc>
          <w:tcPr>
            <w:tcW w:w="4839" w:type="dxa"/>
          </w:tcPr>
          <w:p w14:paraId="3894AA66" w14:textId="77777777" w:rsidR="0074028F" w:rsidRDefault="00000000">
            <w:proofErr w:type="spellStart"/>
            <w:r>
              <w:t>vibecoding</w:t>
            </w:r>
            <w:proofErr w:type="spellEnd"/>
            <w:r>
              <w:t>은 관리자 고급 기능</w:t>
            </w:r>
          </w:p>
        </w:tc>
      </w:tr>
      <w:tr w:rsidR="0074028F" w14:paraId="7E30609C" w14:textId="77777777" w:rsidTr="00300ABC">
        <w:tblPrEx>
          <w:tblCellMar>
            <w:top w:w="0" w:type="dxa"/>
            <w:bottom w:w="0" w:type="dxa"/>
          </w:tblCellMar>
        </w:tblPrEx>
        <w:tc>
          <w:tcPr>
            <w:tcW w:w="2400" w:type="dxa"/>
          </w:tcPr>
          <w:p w14:paraId="24D480B2" w14:textId="77777777" w:rsidR="0074028F" w:rsidRDefault="00000000">
            <w:r>
              <w:t>2024만 만들면 충분하다고 봄</w:t>
            </w:r>
          </w:p>
        </w:tc>
        <w:tc>
          <w:tcPr>
            <w:tcW w:w="2400" w:type="dxa"/>
          </w:tcPr>
          <w:p w14:paraId="0759E5FD" w14:textId="77777777" w:rsidR="0074028F" w:rsidRDefault="00000000">
            <w:r>
              <w:t>2025의 UX/UI 참고 방향을 놓침</w:t>
            </w:r>
          </w:p>
        </w:tc>
        <w:tc>
          <w:tcPr>
            <w:tcW w:w="4839" w:type="dxa"/>
          </w:tcPr>
          <w:p w14:paraId="1ED8CCAA" w14:textId="77777777" w:rsidR="0074028F" w:rsidRDefault="00000000">
            <w:r>
              <w:t>2024는 토대, 2025는 화면 경험 참고</w:t>
            </w:r>
          </w:p>
        </w:tc>
      </w:tr>
      <w:tr w:rsidR="0074028F" w14:paraId="694A8B97" w14:textId="77777777" w:rsidTr="00300ABC">
        <w:tblPrEx>
          <w:tblCellMar>
            <w:top w:w="0" w:type="dxa"/>
            <w:bottom w:w="0" w:type="dxa"/>
          </w:tblCellMar>
        </w:tblPrEx>
        <w:tc>
          <w:tcPr>
            <w:tcW w:w="2400" w:type="dxa"/>
          </w:tcPr>
          <w:p w14:paraId="20F72C1F" w14:textId="77777777" w:rsidR="0074028F" w:rsidRDefault="00000000">
            <w:r>
              <w:t>2025의 연결 설명 이미지를 독립 화면으로 봄</w:t>
            </w:r>
          </w:p>
        </w:tc>
        <w:tc>
          <w:tcPr>
            <w:tcW w:w="2400" w:type="dxa"/>
          </w:tcPr>
          <w:p w14:paraId="45646705" w14:textId="77777777" w:rsidR="0074028F" w:rsidRDefault="00000000">
            <w:r>
              <w:t>불필요한 화면 수가 늘어남</w:t>
            </w:r>
          </w:p>
        </w:tc>
        <w:tc>
          <w:tcPr>
            <w:tcW w:w="4839" w:type="dxa"/>
          </w:tcPr>
          <w:p w14:paraId="37D108C7" w14:textId="77777777" w:rsidR="0074028F" w:rsidRDefault="00000000">
            <w:r>
              <w:t>연결 구조를 설명하는 참고 자료로 봄</w:t>
            </w:r>
          </w:p>
        </w:tc>
      </w:tr>
      <w:tr w:rsidR="0074028F" w14:paraId="6973E442" w14:textId="77777777" w:rsidTr="00300ABC">
        <w:tblPrEx>
          <w:tblCellMar>
            <w:top w:w="0" w:type="dxa"/>
            <w:bottom w:w="0" w:type="dxa"/>
          </w:tblCellMar>
        </w:tblPrEx>
        <w:tc>
          <w:tcPr>
            <w:tcW w:w="2400" w:type="dxa"/>
          </w:tcPr>
          <w:p w14:paraId="6BD9FCC4" w14:textId="77777777" w:rsidR="0074028F" w:rsidRDefault="00000000">
            <w:r>
              <w:lastRenderedPageBreak/>
              <w:t>대량 테이블을 기본 관리자 화면으로 씀</w:t>
            </w:r>
          </w:p>
        </w:tc>
        <w:tc>
          <w:tcPr>
            <w:tcW w:w="2400" w:type="dxa"/>
          </w:tcPr>
          <w:p w14:paraId="24C2CE09" w14:textId="77777777" w:rsidR="0074028F" w:rsidRDefault="00000000">
            <w:r>
              <w:t>초보 관리자가 사용하기 어려움</w:t>
            </w:r>
          </w:p>
        </w:tc>
        <w:tc>
          <w:tcPr>
            <w:tcW w:w="4839" w:type="dxa"/>
          </w:tcPr>
          <w:p w14:paraId="6066F939" w14:textId="77777777" w:rsidR="0074028F" w:rsidRDefault="00000000">
            <w:r>
              <w:t>기본 화면과 고급 조회 화면을 분리</w:t>
            </w:r>
          </w:p>
        </w:tc>
      </w:tr>
    </w:tbl>
    <w:p w14:paraId="1E08AF0A" w14:textId="77777777" w:rsidR="0074028F" w:rsidRDefault="0074028F"/>
    <w:p w14:paraId="4E2FDE29" w14:textId="77777777" w:rsidR="0074028F" w:rsidRDefault="00000000">
      <w:r>
        <w:t>16. 최종 정리</w:t>
      </w:r>
    </w:p>
    <w:p w14:paraId="1D6AA855" w14:textId="77777777" w:rsidR="0074028F" w:rsidRDefault="0074028F"/>
    <w:p w14:paraId="1FC88BC3" w14:textId="77777777" w:rsidR="0074028F" w:rsidRDefault="00000000">
      <w:r>
        <w:t>시험 플랫폼 관점에서 보면 세 자료는 다음처럼 이해하는 것이 가장 좋다.</w:t>
      </w:r>
    </w:p>
    <w:p w14:paraId="6BA68B3C" w14:textId="77777777" w:rsidR="0074028F" w:rsidRDefault="0074028F"/>
    <w:p w14:paraId="6F385D01" w14:textId="77777777" w:rsidR="0074028F" w:rsidRDefault="00000000">
      <w:r>
        <w:t>2024는 시험 플랫폼의 기본 운영 체계다. 회원, 시험, 접수, 응시, 출제, 채점, 결과, 자격증, 결제, 문의, 통계가 모두 이 단계에서 잡힌다.</w:t>
      </w:r>
    </w:p>
    <w:p w14:paraId="6054D1E4" w14:textId="77777777" w:rsidR="0074028F" w:rsidRDefault="0074028F"/>
    <w:p w14:paraId="310512A3" w14:textId="77777777" w:rsidR="0074028F" w:rsidRDefault="00000000">
      <w:r>
        <w:t>2025는 사용자 경험과 화면 구조의 개편 참고 자료다. 기존 시험 플랫폼 위에 창작작업실, 메타-T 번역, 양식관리, 템플릿, 전문가 프로필 같은 화면 패턴이 제시되지만, 특히 창작작업실은 현재 확정 구현 기능이 아니라 참고 레이아웃으로 보는 것이 맞다.</w:t>
      </w:r>
    </w:p>
    <w:p w14:paraId="2AA8C5E4" w14:textId="77777777" w:rsidR="0074028F" w:rsidRDefault="0074028F"/>
    <w:p w14:paraId="27BC8B07" w14:textId="77777777" w:rsidR="0074028F" w:rsidRDefault="00000000">
      <w:proofErr w:type="spellStart"/>
      <w:r>
        <w:t>vibecoding</w:t>
      </w:r>
      <w:proofErr w:type="spellEnd"/>
      <w:r>
        <w:t>은 운영 고도화 기능이다. 관리자가 많은 회원과 시험 데이터를 한 번에 보고, 조건별로 걸러보고, 엑셀/파일/SMS/메일로 대량 처리하는 기능을 보여준다.</w:t>
      </w:r>
    </w:p>
    <w:p w14:paraId="072E6529" w14:textId="77777777" w:rsidR="0074028F" w:rsidRDefault="0074028F"/>
    <w:p w14:paraId="19EB92AA" w14:textId="77777777" w:rsidR="0074028F" w:rsidRDefault="00000000">
      <w:r>
        <w:t>따라서 최종 방향은 다음 한 문장으로 정리할 수 있다.</w:t>
      </w:r>
    </w:p>
    <w:p w14:paraId="7D664325" w14:textId="77777777" w:rsidR="0074028F" w:rsidRDefault="0074028F"/>
    <w:p w14:paraId="572AD5E8" w14:textId="77777777" w:rsidR="0074028F" w:rsidRDefault="00000000">
      <w:r>
        <w:rPr>
          <w:i/>
        </w:rPr>
        <w:t xml:space="preserve">2024로 시험 플랫폼의 기본 구조를 세우고, 2025로 사용자 경험과 화면 패턴을 참고하며, </w:t>
      </w:r>
      <w:proofErr w:type="spellStart"/>
      <w:r>
        <w:rPr>
          <w:i/>
        </w:rPr>
        <w:t>vibecoding</w:t>
      </w:r>
      <w:proofErr w:type="spellEnd"/>
      <w:r>
        <w:rPr>
          <w:i/>
        </w:rPr>
        <w:t>으로 운영자가 대량 데이터를 처리하는 고급 관리 기능을 붙인다.</w:t>
      </w:r>
    </w:p>
    <w:sectPr w:rsidR="0074028F">
      <w:pgSz w:w="11906" w:h="16838"/>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B3978" w14:textId="77777777" w:rsidR="00003509" w:rsidRDefault="00003509" w:rsidP="00300ABC">
      <w:pPr>
        <w:spacing w:after="0" w:line="240" w:lineRule="auto"/>
      </w:pPr>
      <w:r>
        <w:separator/>
      </w:r>
    </w:p>
  </w:endnote>
  <w:endnote w:type="continuationSeparator" w:id="0">
    <w:p w14:paraId="62C18FAC" w14:textId="77777777" w:rsidR="00003509" w:rsidRDefault="00003509" w:rsidP="00300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613D1" w14:textId="77777777" w:rsidR="00003509" w:rsidRDefault="00003509" w:rsidP="00300ABC">
      <w:pPr>
        <w:spacing w:after="0" w:line="240" w:lineRule="auto"/>
      </w:pPr>
      <w:r>
        <w:separator/>
      </w:r>
    </w:p>
  </w:footnote>
  <w:footnote w:type="continuationSeparator" w:id="0">
    <w:p w14:paraId="6429E671" w14:textId="77777777" w:rsidR="00003509" w:rsidRDefault="00003509" w:rsidP="00300A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4028F"/>
    <w:rsid w:val="00003509"/>
    <w:rsid w:val="00300ABC"/>
    <w:rsid w:val="007402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05D44"/>
  <w15:docId w15:val="{C0323690-03EF-4A51-8DD4-7BE22626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00ABC"/>
    <w:pPr>
      <w:tabs>
        <w:tab w:val="center" w:pos="4513"/>
        <w:tab w:val="right" w:pos="9026"/>
      </w:tabs>
      <w:snapToGrid w:val="0"/>
    </w:pPr>
  </w:style>
  <w:style w:type="character" w:customStyle="1" w:styleId="Char">
    <w:name w:val="머리글 Char"/>
    <w:basedOn w:val="a0"/>
    <w:link w:val="a3"/>
    <w:uiPriority w:val="99"/>
    <w:rsid w:val="00300ABC"/>
  </w:style>
  <w:style w:type="paragraph" w:styleId="a4">
    <w:name w:val="footer"/>
    <w:basedOn w:val="a"/>
    <w:link w:val="Char0"/>
    <w:uiPriority w:val="99"/>
    <w:unhideWhenUsed/>
    <w:rsid w:val="00300ABC"/>
    <w:pPr>
      <w:tabs>
        <w:tab w:val="center" w:pos="4513"/>
        <w:tab w:val="right" w:pos="9026"/>
      </w:tabs>
      <w:snapToGrid w:val="0"/>
    </w:pPr>
  </w:style>
  <w:style w:type="character" w:customStyle="1" w:styleId="Char0">
    <w:name w:val="바닥글 Char"/>
    <w:basedOn w:val="a0"/>
    <w:link w:val="a4"/>
    <w:uiPriority w:val="99"/>
    <w:rsid w:val="00300A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1131</Words>
  <Characters>6452</Characters>
  <Application>Microsoft Office Word</Application>
  <DocSecurity>0</DocSecurity>
  <Lines>53</Lines>
  <Paragraphs>15</Paragraphs>
  <ScaleCrop>false</ScaleCrop>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2026-05-22T00:37:00Z</dcterms:created>
  <dcterms:modified xsi:type="dcterms:W3CDTF">2026-05-22T00:38:00Z</dcterms:modified>
</cp:coreProperties>
</file>