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E5D0B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26CA">
        <w:rPr>
          <w:rFonts w:ascii="Times New Roman" w:hAnsi="Times New Roman" w:cs="Times New Roman"/>
          <w:b/>
          <w:sz w:val="24"/>
          <w:szCs w:val="24"/>
        </w:rPr>
        <w:t xml:space="preserve">Chapter 7 Object-Oriented Programming, Part 2: User-Defined Classes </w:t>
      </w:r>
    </w:p>
    <w:p w14:paraId="2814423E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7.1 Defining a Class </w:t>
      </w:r>
    </w:p>
    <w:p w14:paraId="2C3E16CC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7.2 Defining Instance Variables </w:t>
      </w:r>
    </w:p>
    <w:p w14:paraId="64FD5484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7.3 Writing Class Methods </w:t>
      </w:r>
    </w:p>
    <w:p w14:paraId="65A045EF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7.4 Writing Constructors </w:t>
      </w:r>
    </w:p>
    <w:p w14:paraId="50A7D6F0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7.5 Writing </w:t>
      </w:r>
      <w:proofErr w:type="spellStart"/>
      <w:r w:rsidRPr="002026CA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2026CA">
        <w:rPr>
          <w:rFonts w:ascii="Times New Roman" w:hAnsi="Times New Roman" w:cs="Times New Roman"/>
          <w:sz w:val="24"/>
          <w:szCs w:val="24"/>
        </w:rPr>
        <w:t xml:space="preserve"> Methods </w:t>
      </w:r>
    </w:p>
    <w:p w14:paraId="51ED8B5B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7.6 Writing </w:t>
      </w:r>
      <w:proofErr w:type="spellStart"/>
      <w:r w:rsidRPr="002026CA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2026CA">
        <w:rPr>
          <w:rFonts w:ascii="Times New Roman" w:hAnsi="Times New Roman" w:cs="Times New Roman"/>
          <w:sz w:val="24"/>
          <w:szCs w:val="24"/>
        </w:rPr>
        <w:t xml:space="preserve"> Methods </w:t>
      </w:r>
    </w:p>
    <w:p w14:paraId="2107F78E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7.7 Writing Data Manipulation Methods </w:t>
      </w:r>
    </w:p>
    <w:p w14:paraId="49B0BFBA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7.8 Programming Activity 1: Writing a Class Definition, Part 1 </w:t>
      </w:r>
    </w:p>
    <w:p w14:paraId="1CB824CE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7.9 The Object Reference </w:t>
      </w:r>
      <w:r w:rsidRPr="002026CA">
        <w:rPr>
          <w:rFonts w:ascii="Times New Roman" w:hAnsi="Times New Roman" w:cs="Times New Roman"/>
          <w:i/>
          <w:sz w:val="24"/>
          <w:szCs w:val="24"/>
        </w:rPr>
        <w:t>this</w:t>
      </w:r>
      <w:r w:rsidRPr="002026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8AB55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7.10 The </w:t>
      </w:r>
      <w:proofErr w:type="spellStart"/>
      <w:r w:rsidRPr="002026CA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 w:rsidRPr="002026CA">
        <w:rPr>
          <w:rFonts w:ascii="Times New Roman" w:hAnsi="Times New Roman" w:cs="Times New Roman"/>
          <w:sz w:val="24"/>
          <w:szCs w:val="24"/>
        </w:rPr>
        <w:t xml:space="preserve"> and </w:t>
      </w:r>
      <w:r w:rsidRPr="002026CA">
        <w:rPr>
          <w:rFonts w:ascii="Times New Roman" w:hAnsi="Times New Roman" w:cs="Times New Roman"/>
          <w:i/>
          <w:sz w:val="24"/>
          <w:szCs w:val="24"/>
        </w:rPr>
        <w:t>equals</w:t>
      </w:r>
      <w:r w:rsidRPr="002026CA">
        <w:rPr>
          <w:rFonts w:ascii="Times New Roman" w:hAnsi="Times New Roman" w:cs="Times New Roman"/>
          <w:sz w:val="24"/>
          <w:szCs w:val="24"/>
        </w:rPr>
        <w:t xml:space="preserve"> Methods </w:t>
      </w:r>
    </w:p>
    <w:p w14:paraId="4D81B412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7.11 </w:t>
      </w:r>
      <w:r w:rsidRPr="002026CA">
        <w:rPr>
          <w:rFonts w:ascii="Times New Roman" w:hAnsi="Times New Roman" w:cs="Times New Roman"/>
          <w:i/>
          <w:sz w:val="24"/>
          <w:szCs w:val="24"/>
        </w:rPr>
        <w:t>Static</w:t>
      </w:r>
      <w:r w:rsidRPr="002026CA">
        <w:rPr>
          <w:rFonts w:ascii="Times New Roman" w:hAnsi="Times New Roman" w:cs="Times New Roman"/>
          <w:sz w:val="24"/>
          <w:szCs w:val="24"/>
        </w:rPr>
        <w:t xml:space="preserve"> Class Members </w:t>
      </w:r>
      <w:bookmarkStart w:id="0" w:name="_GoBack"/>
      <w:bookmarkEnd w:id="0"/>
    </w:p>
    <w:p w14:paraId="03E5E85D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7.12 Graphical Objects </w:t>
      </w:r>
    </w:p>
    <w:p w14:paraId="260FF8C0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7.13 Enumeration Types </w:t>
      </w:r>
    </w:p>
    <w:p w14:paraId="4DC6A3BC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7.14 Programming Activity 2: Writing a Class Definition, Part 2 </w:t>
      </w:r>
    </w:p>
    <w:p w14:paraId="58842FCC" w14:textId="77777777" w:rsidR="00FF3631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7.15 Creating Packages </w:t>
      </w:r>
    </w:p>
    <w:p w14:paraId="622A9068" w14:textId="77777777" w:rsidR="002625CA" w:rsidRPr="002026CA" w:rsidRDefault="00FF3631" w:rsidP="00FF3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6CA">
        <w:rPr>
          <w:rFonts w:ascii="Times New Roman" w:hAnsi="Times New Roman" w:cs="Times New Roman"/>
          <w:sz w:val="24"/>
          <w:szCs w:val="24"/>
        </w:rPr>
        <w:t xml:space="preserve">7.16 Generating Web-Style Documentation with Javadoc  </w:t>
      </w:r>
    </w:p>
    <w:sectPr w:rsidR="002625CA" w:rsidRPr="0020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EC"/>
    <w:rsid w:val="002026CA"/>
    <w:rsid w:val="002625CA"/>
    <w:rsid w:val="00315456"/>
    <w:rsid w:val="00513C48"/>
    <w:rsid w:val="00523732"/>
    <w:rsid w:val="005877EC"/>
    <w:rsid w:val="00703B4C"/>
    <w:rsid w:val="007C741E"/>
    <w:rsid w:val="00865CA6"/>
    <w:rsid w:val="00903CFB"/>
    <w:rsid w:val="00975618"/>
    <w:rsid w:val="00C31620"/>
    <w:rsid w:val="00C92954"/>
    <w:rsid w:val="00D5492F"/>
    <w:rsid w:val="00DB0FEC"/>
    <w:rsid w:val="00DD1619"/>
    <w:rsid w:val="00F12915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4F01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5</cp:revision>
  <dcterms:created xsi:type="dcterms:W3CDTF">2014-11-14T13:47:00Z</dcterms:created>
  <dcterms:modified xsi:type="dcterms:W3CDTF">2014-12-02T16:46:00Z</dcterms:modified>
</cp:coreProperties>
</file>