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A17A56" w14:textId="44090C5F" w:rsidR="00EF4773" w:rsidRDefault="004E389D" w:rsidP="004E389D">
      <w:pPr>
        <w:pStyle w:val="2"/>
        <w:rPr>
          <w:rFonts w:hint="eastAsia"/>
        </w:rPr>
      </w:pPr>
      <w:r>
        <w:rPr>
          <w:rFonts w:hint="eastAsia"/>
        </w:rPr>
        <w:t>创建微信小游戏项目</w:t>
      </w:r>
    </w:p>
    <w:p w14:paraId="2A2C6444" w14:textId="6CA5A114" w:rsidR="004E389D" w:rsidRPr="004E389D" w:rsidRDefault="004E389D">
      <w:pPr>
        <w:rPr>
          <w:rFonts w:hint="eastAsia"/>
          <w:b/>
        </w:rPr>
      </w:pPr>
      <w:r w:rsidRPr="004E389D">
        <w:rPr>
          <w:rFonts w:hint="eastAsia"/>
          <w:b/>
        </w:rPr>
        <w:t>目标：</w:t>
      </w:r>
    </w:p>
    <w:p w14:paraId="249B15F2" w14:textId="27736A81" w:rsidR="004E389D" w:rsidRDefault="004E389D">
      <w:pPr>
        <w:rPr>
          <w:rFonts w:hint="eastAsia"/>
        </w:rPr>
      </w:pPr>
      <w:r>
        <w:rPr>
          <w:rFonts w:hint="eastAsia"/>
        </w:rPr>
        <w:tab/>
        <w:t>1、创建一个微信小游戏项目。</w:t>
      </w:r>
    </w:p>
    <w:p w14:paraId="79BB60EE" w14:textId="7F51822B" w:rsidR="00816C03" w:rsidRDefault="00816C03">
      <w:pPr>
        <w:rPr>
          <w:rFonts w:hint="eastAsia"/>
        </w:rPr>
      </w:pPr>
      <w:r>
        <w:rPr>
          <w:rFonts w:hint="eastAsia"/>
        </w:rPr>
        <w:tab/>
        <w:t>2、软件区域</w:t>
      </w:r>
      <w:r w:rsidR="00CC7523">
        <w:rPr>
          <w:rFonts w:hint="eastAsia"/>
        </w:rPr>
        <w:t>结构</w:t>
      </w:r>
      <w:r>
        <w:rPr>
          <w:rFonts w:hint="eastAsia"/>
        </w:rPr>
        <w:t>说明。</w:t>
      </w:r>
    </w:p>
    <w:p w14:paraId="6E84E13C" w14:textId="77777777" w:rsidR="004E389D" w:rsidRDefault="004E389D">
      <w:pPr>
        <w:rPr>
          <w:rFonts w:hint="eastAsia"/>
        </w:rPr>
      </w:pPr>
    </w:p>
    <w:p w14:paraId="7AC1B6CD" w14:textId="7500201E" w:rsidR="004E389D" w:rsidRDefault="00060C49">
      <w:pPr>
        <w:rPr>
          <w:rFonts w:hint="eastAsia"/>
          <w:b/>
        </w:rPr>
      </w:pPr>
      <w:r w:rsidRPr="00060C49">
        <w:rPr>
          <w:rFonts w:hint="eastAsia"/>
          <w:b/>
        </w:rPr>
        <w:t>一、新建项目。</w:t>
      </w:r>
    </w:p>
    <w:p w14:paraId="20DD06C0" w14:textId="1EEB652C" w:rsidR="00060C49" w:rsidRDefault="00060C49">
      <w:pPr>
        <w:rPr>
          <w:rFonts w:hint="eastAsia"/>
        </w:rPr>
      </w:pPr>
      <w:r>
        <w:rPr>
          <w:rFonts w:hint="eastAsia"/>
        </w:rPr>
        <w:t>（1）点击“小程序项目”按钮。</w:t>
      </w:r>
    </w:p>
    <w:p w14:paraId="5A3ADADE" w14:textId="4E8E9B3D" w:rsidR="00060C49" w:rsidRPr="00060C49" w:rsidRDefault="00060C49">
      <w:pPr>
        <w:rPr>
          <w:rFonts w:hint="eastAsia"/>
        </w:rPr>
      </w:pPr>
      <w:r>
        <w:rPr>
          <w:rFonts w:hint="eastAsia"/>
        </w:rPr>
        <w:tab/>
      </w:r>
      <w:r w:rsidRPr="00060C49">
        <w:drawing>
          <wp:inline distT="0" distB="0" distL="0" distR="0" wp14:anchorId="4FE6586D" wp14:editId="0956900D">
            <wp:extent cx="1658369" cy="23633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7517" cy="23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44C" w14:textId="77777777" w:rsidR="00060C49" w:rsidRDefault="00060C49">
      <w:pPr>
        <w:rPr>
          <w:rFonts w:hint="eastAsia"/>
        </w:rPr>
      </w:pPr>
    </w:p>
    <w:p w14:paraId="58E0EE68" w14:textId="0BC21CC3" w:rsidR="00060C49" w:rsidRDefault="00060C49">
      <w:pPr>
        <w:rPr>
          <w:rFonts w:hint="eastAsia"/>
        </w:rPr>
      </w:pPr>
      <w:r>
        <w:rPr>
          <w:rFonts w:hint="eastAsia"/>
        </w:rPr>
        <w:t>（2）</w:t>
      </w:r>
      <w:r w:rsidR="008B2DE5">
        <w:rPr>
          <w:rFonts w:hint="eastAsia"/>
        </w:rPr>
        <w:t>点击右下角的“+”号按钮。</w:t>
      </w:r>
    </w:p>
    <w:p w14:paraId="396C533D" w14:textId="18561909" w:rsidR="008B2DE5" w:rsidRPr="00060C49" w:rsidRDefault="008B2DE5">
      <w:pPr>
        <w:rPr>
          <w:rFonts w:hint="eastAsia"/>
        </w:rPr>
      </w:pPr>
      <w:r>
        <w:rPr>
          <w:rFonts w:hint="eastAsia"/>
        </w:rPr>
        <w:tab/>
      </w:r>
      <w:r w:rsidRPr="008B2DE5">
        <w:drawing>
          <wp:inline distT="0" distB="0" distL="0" distR="0" wp14:anchorId="3A0B2558" wp14:editId="56A4333F">
            <wp:extent cx="2842127" cy="2136047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5806" cy="21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7B91" w14:textId="77777777" w:rsidR="00060C49" w:rsidRDefault="00060C49">
      <w:pPr>
        <w:rPr>
          <w:rFonts w:hint="eastAsia"/>
        </w:rPr>
      </w:pPr>
    </w:p>
    <w:p w14:paraId="7A5F59BF" w14:textId="77777777" w:rsidR="00153DB8" w:rsidRDefault="00153DB8">
      <w:pPr>
        <w:rPr>
          <w:rFonts w:hint="eastAsia"/>
        </w:rPr>
      </w:pPr>
    </w:p>
    <w:p w14:paraId="744EDF23" w14:textId="765CB724" w:rsidR="008B2DE5" w:rsidRDefault="008B2DE5">
      <w:pPr>
        <w:rPr>
          <w:rFonts w:hint="eastAsia"/>
        </w:rPr>
      </w:pPr>
      <w:r>
        <w:rPr>
          <w:rFonts w:hint="eastAsia"/>
        </w:rPr>
        <w:t>（3）</w:t>
      </w:r>
      <w:r w:rsidR="009155B1">
        <w:rPr>
          <w:rFonts w:hint="eastAsia"/>
        </w:rPr>
        <w:t>编辑项目信息</w:t>
      </w:r>
      <w:r w:rsidR="00D54F35">
        <w:rPr>
          <w:rFonts w:hint="eastAsia"/>
        </w:rPr>
        <w:t>，点击“确定”按钮。</w:t>
      </w:r>
    </w:p>
    <w:p w14:paraId="24187CC2" w14:textId="199D6CDD" w:rsidR="009155B1" w:rsidRDefault="009155B1">
      <w:pPr>
        <w:rPr>
          <w:rFonts w:hint="eastAsia"/>
        </w:rPr>
      </w:pPr>
      <w:r>
        <w:rPr>
          <w:rFonts w:hint="eastAsia"/>
        </w:rPr>
        <w:tab/>
        <w:t>1、选择项目目录，选择一个本地任意路径的空文件夹。（路径尽量不使用中文）</w:t>
      </w:r>
    </w:p>
    <w:p w14:paraId="72387692" w14:textId="4071D032" w:rsidR="009155B1" w:rsidRDefault="009155B1">
      <w:pPr>
        <w:rPr>
          <w:rFonts w:hint="eastAsia"/>
        </w:rPr>
      </w:pPr>
      <w:r>
        <w:rPr>
          <w:rFonts w:hint="eastAsia"/>
        </w:rPr>
        <w:tab/>
        <w:t>2、填写项目名称。</w:t>
      </w:r>
    </w:p>
    <w:p w14:paraId="47660C69" w14:textId="187AAB2C" w:rsidR="009155B1" w:rsidRDefault="009155B1">
      <w:pPr>
        <w:rPr>
          <w:rFonts w:hint="eastAsia"/>
        </w:rPr>
      </w:pPr>
      <w:r>
        <w:rPr>
          <w:rFonts w:hint="eastAsia"/>
        </w:rPr>
        <w:tab/>
        <w:t>3、点击蓝色“小游戏”按钮，自动创建AppID。</w:t>
      </w:r>
    </w:p>
    <w:p w14:paraId="227BF3CF" w14:textId="39706DC0" w:rsidR="009155B1" w:rsidRPr="00060C49" w:rsidRDefault="009155B1">
      <w:pPr>
        <w:rPr>
          <w:rFonts w:hint="eastAsia"/>
        </w:rPr>
      </w:pPr>
      <w:r>
        <w:rPr>
          <w:rFonts w:hint="eastAsia"/>
        </w:rPr>
        <w:tab/>
      </w:r>
      <w:r w:rsidRPr="009155B1">
        <w:drawing>
          <wp:inline distT="0" distB="0" distL="0" distR="0" wp14:anchorId="3966A8C6" wp14:editId="073939F0">
            <wp:extent cx="2384927" cy="2763675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2549" cy="27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28FE" w14:textId="77777777" w:rsidR="00060C49" w:rsidRDefault="00060C49">
      <w:pPr>
        <w:rPr>
          <w:rFonts w:hint="eastAsia"/>
        </w:rPr>
      </w:pPr>
    </w:p>
    <w:p w14:paraId="6A55D87E" w14:textId="77777777" w:rsidR="00153DB8" w:rsidRPr="00060C49" w:rsidRDefault="00153DB8">
      <w:pPr>
        <w:rPr>
          <w:rFonts w:hint="eastAsia"/>
        </w:rPr>
      </w:pPr>
    </w:p>
    <w:p w14:paraId="69055E67" w14:textId="3004650B" w:rsidR="00060C49" w:rsidRDefault="009D4B50">
      <w:pPr>
        <w:rPr>
          <w:rFonts w:hint="eastAsia"/>
        </w:rPr>
      </w:pPr>
      <w:r>
        <w:rPr>
          <w:rFonts w:hint="eastAsia"/>
        </w:rPr>
        <w:t>（4）项目创建成功后，默认展示“飞机大战”小游戏示例。</w:t>
      </w:r>
    </w:p>
    <w:p w14:paraId="68DC91E8" w14:textId="4403AD78" w:rsidR="009D4B50" w:rsidRPr="00060C49" w:rsidRDefault="009D4B50">
      <w:pPr>
        <w:rPr>
          <w:rFonts w:hint="eastAsia"/>
        </w:rPr>
      </w:pPr>
      <w:r>
        <w:rPr>
          <w:rFonts w:hint="eastAsia"/>
        </w:rPr>
        <w:tab/>
      </w:r>
      <w:r w:rsidRPr="009D4B50">
        <w:drawing>
          <wp:inline distT="0" distB="0" distL="0" distR="0" wp14:anchorId="4381B0D6" wp14:editId="39DB5D79">
            <wp:extent cx="4155056" cy="2725315"/>
            <wp:effectExtent l="0" t="0" r="1079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065" cy="27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9639" w14:textId="77777777" w:rsidR="00060C49" w:rsidRPr="00060C49" w:rsidRDefault="00060C49">
      <w:pPr>
        <w:rPr>
          <w:rFonts w:hint="eastAsia"/>
        </w:rPr>
      </w:pPr>
    </w:p>
    <w:p w14:paraId="3AA6C566" w14:textId="77777777" w:rsidR="00060C49" w:rsidRPr="00060C49" w:rsidRDefault="00060C49">
      <w:pPr>
        <w:rPr>
          <w:rFonts w:hint="eastAsia"/>
        </w:rPr>
      </w:pPr>
    </w:p>
    <w:p w14:paraId="2AEFB8D7" w14:textId="776E7291" w:rsidR="00060C49" w:rsidRDefault="00686F66">
      <w:pPr>
        <w:rPr>
          <w:rFonts w:hint="eastAsia"/>
          <w:b/>
        </w:rPr>
      </w:pPr>
      <w:r>
        <w:rPr>
          <w:rFonts w:hint="eastAsia"/>
          <w:b/>
        </w:rPr>
        <w:t>二、软件界面及功能说明。</w:t>
      </w:r>
    </w:p>
    <w:p w14:paraId="67565E59" w14:textId="7EB2738E" w:rsidR="00686F66" w:rsidRDefault="00686F66">
      <w:pPr>
        <w:rPr>
          <w:rFonts w:hint="eastAsia"/>
          <w:b/>
        </w:rPr>
      </w:pPr>
      <w:r w:rsidRPr="00686F66">
        <w:rPr>
          <w:b/>
        </w:rPr>
        <w:drawing>
          <wp:inline distT="0" distB="0" distL="0" distR="0" wp14:anchorId="1F08099F" wp14:editId="7A2C081B">
            <wp:extent cx="4445594" cy="2913203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521" cy="291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F1EB" w14:textId="76CB21FD" w:rsidR="00686F66" w:rsidRDefault="00686F66">
      <w:pPr>
        <w:rPr>
          <w:rFonts w:hint="eastAsia"/>
        </w:rPr>
      </w:pPr>
      <w:r>
        <w:rPr>
          <w:rFonts w:hint="eastAsia"/>
        </w:rPr>
        <w:t>1、项目的软件结构，存放程序及资源文件。</w:t>
      </w:r>
    </w:p>
    <w:p w14:paraId="2EDD31C5" w14:textId="7E23604C" w:rsidR="00686F66" w:rsidRDefault="00686F66">
      <w:pPr>
        <w:rPr>
          <w:rFonts w:hint="eastAsia"/>
        </w:rPr>
      </w:pPr>
      <w:r>
        <w:rPr>
          <w:rFonts w:hint="eastAsia"/>
        </w:rPr>
        <w:t>2、代码编写区域。</w:t>
      </w:r>
    </w:p>
    <w:p w14:paraId="56866D7E" w14:textId="5F3EEF66" w:rsidR="00686F66" w:rsidRDefault="00686F66">
      <w:pPr>
        <w:rPr>
          <w:rFonts w:hint="eastAsia"/>
        </w:rPr>
      </w:pPr>
      <w:r>
        <w:rPr>
          <w:rFonts w:hint="eastAsia"/>
        </w:rPr>
        <w:t>3、程序debug调试界面。</w:t>
      </w:r>
    </w:p>
    <w:p w14:paraId="517DB96A" w14:textId="4CBEC87D" w:rsidR="00686F66" w:rsidRDefault="00686F66">
      <w:pPr>
        <w:rPr>
          <w:rFonts w:hint="eastAsia"/>
        </w:rPr>
      </w:pPr>
      <w:r>
        <w:rPr>
          <w:rFonts w:hint="eastAsia"/>
        </w:rPr>
        <w:t>4、运行结果实时预览，可以选择显示区域大小及手机适配型号。</w:t>
      </w:r>
    </w:p>
    <w:p w14:paraId="1A1FB065" w14:textId="4CEA743A" w:rsidR="00686F66" w:rsidRDefault="00686F66">
      <w:pPr>
        <w:rPr>
          <w:rFonts w:hint="eastAsia"/>
        </w:rPr>
      </w:pPr>
      <w:r>
        <w:rPr>
          <w:rFonts w:hint="eastAsia"/>
        </w:rPr>
        <w:t>5、控制程序运行，可进行手机真机调试。</w:t>
      </w:r>
    </w:p>
    <w:p w14:paraId="5ADC3502" w14:textId="3DE4CF96" w:rsidR="00686F66" w:rsidRPr="00686F66" w:rsidRDefault="00686F66">
      <w:pPr>
        <w:rPr>
          <w:rFonts w:hint="eastAsia"/>
        </w:rPr>
      </w:pPr>
      <w:r>
        <w:rPr>
          <w:rFonts w:hint="eastAsia"/>
        </w:rPr>
        <w:t>6、小游戏发布相关功能。</w:t>
      </w:r>
      <w:bookmarkStart w:id="0" w:name="_GoBack"/>
      <w:bookmarkEnd w:id="0"/>
    </w:p>
    <w:sectPr w:rsidR="00686F66" w:rsidRPr="00686F66" w:rsidSect="00BB5C9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EA1"/>
    <w:rsid w:val="00060C49"/>
    <w:rsid w:val="00153DB8"/>
    <w:rsid w:val="004E389D"/>
    <w:rsid w:val="00686F66"/>
    <w:rsid w:val="00816C03"/>
    <w:rsid w:val="008B2DE5"/>
    <w:rsid w:val="009155B1"/>
    <w:rsid w:val="009D4B50"/>
    <w:rsid w:val="00BB5C90"/>
    <w:rsid w:val="00CC7523"/>
    <w:rsid w:val="00D54F35"/>
    <w:rsid w:val="00EF4773"/>
    <w:rsid w:val="00F83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3274B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E38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4E38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4E389D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4E389D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52</Words>
  <Characters>299</Characters>
  <Application>Microsoft Macintosh Word</Application>
  <DocSecurity>0</DocSecurity>
  <Lines>2</Lines>
  <Paragraphs>1</Paragraphs>
  <ScaleCrop>false</ScaleCrop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2018-12-12T02:18:00Z</dcterms:created>
  <dcterms:modified xsi:type="dcterms:W3CDTF">2018-12-12T02:34:00Z</dcterms:modified>
</cp:coreProperties>
</file>