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55AFF" w14:textId="77777777" w:rsidR="006514B4" w:rsidRDefault="00396120">
      <w:r>
        <w:t>Ideas:</w:t>
      </w:r>
    </w:p>
    <w:p w14:paraId="5430D8CE" w14:textId="77777777" w:rsidR="00DC29A2" w:rsidRDefault="00DC29A2" w:rsidP="00DC29A2">
      <w:pPr>
        <w:pStyle w:val="ListParagraph"/>
        <w:numPr>
          <w:ilvl w:val="0"/>
          <w:numId w:val="1"/>
        </w:numPr>
      </w:pPr>
      <w:r>
        <w:t xml:space="preserve">Play music based </w:t>
      </w:r>
      <w:r>
        <w:t>(</w:t>
      </w:r>
      <w:r>
        <w:t>on tone</w:t>
      </w:r>
      <w:r>
        <w:t>)</w:t>
      </w:r>
      <w:r>
        <w:t xml:space="preserve"> and request</w:t>
      </w:r>
    </w:p>
    <w:p w14:paraId="70FA2D86" w14:textId="77777777" w:rsidR="00396120" w:rsidRDefault="00396120" w:rsidP="00396120">
      <w:pPr>
        <w:pStyle w:val="ListParagraph"/>
        <w:numPr>
          <w:ilvl w:val="0"/>
          <w:numId w:val="1"/>
        </w:numPr>
      </w:pPr>
      <w:r>
        <w:t>Text on speaker with lyrics to music</w:t>
      </w:r>
    </w:p>
    <w:p w14:paraId="48B173F3" w14:textId="77777777" w:rsidR="00396120" w:rsidRDefault="00396120" w:rsidP="00396120">
      <w:pPr>
        <w:pStyle w:val="ListParagraph"/>
        <w:numPr>
          <w:ilvl w:val="0"/>
          <w:numId w:val="1"/>
        </w:numPr>
      </w:pPr>
      <w:r>
        <w:t>Note taking</w:t>
      </w:r>
    </w:p>
    <w:p w14:paraId="5ABA1E4C" w14:textId="77777777" w:rsidR="00396120" w:rsidRDefault="00F53DD7" w:rsidP="00396120">
      <w:pPr>
        <w:pStyle w:val="ListParagraph"/>
        <w:numPr>
          <w:ilvl w:val="0"/>
          <w:numId w:val="1"/>
        </w:numPr>
      </w:pPr>
      <w:r>
        <w:t>Detect moo</w:t>
      </w:r>
      <w:bookmarkStart w:id="0" w:name="_GoBack"/>
      <w:bookmarkEnd w:id="0"/>
      <w:r>
        <w:t>d of surrounding conversation and play music/colors accordingly</w:t>
      </w:r>
    </w:p>
    <w:sectPr w:rsidR="00396120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05231"/>
    <w:multiLevelType w:val="hybridMultilevel"/>
    <w:tmpl w:val="D0B8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20"/>
    <w:rsid w:val="002C39CF"/>
    <w:rsid w:val="00360C39"/>
    <w:rsid w:val="00396120"/>
    <w:rsid w:val="007227ED"/>
    <w:rsid w:val="00DC29A2"/>
    <w:rsid w:val="00F5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24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</cp:revision>
  <dcterms:created xsi:type="dcterms:W3CDTF">2016-05-07T18:22:00Z</dcterms:created>
  <dcterms:modified xsi:type="dcterms:W3CDTF">2016-05-07T18:55:00Z</dcterms:modified>
</cp:coreProperties>
</file>