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Epet项目说明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产品分类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产品详情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有广告的页面：首页、产品页、列表页、详情页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项目结构（src）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mainContainer(首页)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Categories(分类)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Shopcart(购物车)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Login(登录注册)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Goodlist(商品列表)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Gooddetail(商品详情)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Vue、vue-cli、vue-router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模块化：ES6 、webpack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CSS预处理器：stylus  </w:t>
      </w:r>
      <w:r>
        <w:rPr>
          <w:b/>
          <w:bCs w:val="0"/>
          <w:color w:val="C00000"/>
          <w:sz w:val="24"/>
          <w:szCs w:val="24"/>
          <w:shd w:val="pct10" w:color="auto" w:fill="FFFFFF"/>
        </w:rPr>
        <w:t xml:space="preserve">npm install stylus stylus-loader </w:t>
      </w:r>
      <w:r>
        <w:rPr>
          <w:rFonts w:hint="eastAsia"/>
          <w:b/>
          <w:bCs w:val="0"/>
          <w:color w:val="C00000"/>
          <w:sz w:val="24"/>
          <w:szCs w:val="24"/>
          <w:shd w:val="pct10" w:color="auto" w:fill="FFFFFF"/>
          <w:lang w:val="en-US" w:eastAsia="zh-CN"/>
        </w:rPr>
        <w:t>--</w:t>
      </w:r>
      <w:r>
        <w:rPr>
          <w:b/>
          <w:bCs w:val="0"/>
          <w:color w:val="C00000"/>
          <w:sz w:val="24"/>
          <w:szCs w:val="24"/>
          <w:shd w:val="pct10" w:color="auto" w:fill="FFFFFF"/>
        </w:rPr>
        <w:t>save-dev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横向滚动：better-scrolll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竖向滑屏：vue-scroller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UI组件：mint-ui（按需引入：</w:t>
      </w:r>
      <w:r>
        <w:rPr>
          <w:rFonts w:hint="default"/>
        </w:rPr>
        <w:t>npm install babel-plugin-component -D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Mock数据：mockjs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Vue-router懒加载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使用懒加载形式引入路由组件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shopcart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'../components/shopcart/shopcart.vue'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更改mint-ui样式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更改mint-ui 的swipe 的 小圆点的样式，在使用的组件中直接修改，不生效，因为该组件并没有直接写小圆点的代码。可以将更改的样式写在公共样式组件中，在main.js中引入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竖向滑屏设置父元素高度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设置整个容器竖向flex布局，滚动区域外部容器flex: 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最下方被遮挡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底部footer遮挡滚动区最下面，可以在滚动区域最下面添加一个div，设置高度为footer高度。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路由组件显示loading图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路由变化时，显示loading图：在app组件中，监视$route属性变化，变化后显示loading图。路由组件mouted后，隐藏。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倒计时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倒计时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91380" cy="354838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横向滑屏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横向可以滑动：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100%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Over-flow: hidden（清除浮动）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White-space: no-wrap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 left（使ul宽度由内容撑开）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 inline-block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固定值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图片加载慢导致滚动区域高度较小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首页使用better-scroll竖向滑屏，在mounted时创建BScroller对象，有可能mounted时图片尚未加载完，滑屏区域高度会在图片加载完后变化，导致一部分滑不动。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解决办法（不好）：在一秒之后刷新scroller对象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为图片设置高度，占位（可使用图片懒加载插件）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小狗睁眼闭眼动画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右下角狗狗睁眼闭眼动画：睁眼闭眼画面为一张图，设置为div的背景，div的宽度为图片的一半，初始时background-position: 0.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jc w:val="left"/>
        <w:rPr>
          <w:rFonts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.switchtype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position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fixed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width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41px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height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46px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bottom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15%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right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-1px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z-index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2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background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url('./godog.png') no-repeat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background-size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80px auto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background-position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0 0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animation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dog 2.5s steps(2) infinite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@keyframes dog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0%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left="420" w:leftChars="0"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background-position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0px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100%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left="420" w:leftChars="0"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background-position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-81px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取消输入框点击时边框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input框没有边框，得到焦点时会有一个边框。设置：outline:none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使用express+mongodb实现登录注册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直接在/build/dev-server.js中编写服务器代码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express-session --save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session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'express-session'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4"/>
          <w:szCs w:val="14"/>
          <w:shd w:val="clear" w:fill="272822"/>
          <w:lang w:val="en-US" w:eastAsia="zh-CN" w:bidi="ar"/>
        </w:rPr>
        <w:t>// 配置 session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resave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saveUninitialized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false</w:t>
      </w:r>
      <w:r>
        <w:rPr>
          <w:rFonts w:hint="eastAsia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aa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引入body-parser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body-parser --save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4"/>
          <w:szCs w:val="14"/>
          <w:shd w:val="clear" w:fill="272822"/>
          <w:lang w:val="en-US" w:eastAsia="zh-CN" w:bidi="ar"/>
        </w:rPr>
        <w:t>// 引入body-parser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bodyParser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'body-parser'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4"/>
          <w:szCs w:val="14"/>
          <w:shd w:val="clear" w:fill="272822"/>
          <w:lang w:val="en-US" w:eastAsia="zh-CN" w:bidi="ar"/>
        </w:rPr>
        <w:t>// 使用 body-parser 处理 post 请求体数据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(bodyParser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extended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}));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在根路径下创建 router 文件夹，添加 router.js 文件，在 dev-server.js 中引入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router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'../router/router.js'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4"/>
          <w:szCs w:val="14"/>
          <w:shd w:val="clear" w:fill="272822"/>
          <w:lang w:val="en-US" w:eastAsia="zh-CN" w:bidi="ar"/>
        </w:rPr>
        <w:t>// 配置路由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'/epet'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 router);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路由编写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router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express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/>
          <w:color w:val="F92672"/>
          <w:kern w:val="0"/>
          <w:sz w:val="14"/>
          <w:szCs w:val="14"/>
          <w:shd w:val="clear" w:fill="272822"/>
          <w:lang w:val="en-US" w:eastAsia="zh-CN" w:bidi="ar"/>
        </w:rPr>
        <w:t>module.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router;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实现图片验证码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install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"https://www.npmjs.com/package/captchapng" </w:instrText>
      </w:r>
      <w:r>
        <w:rPr>
          <w:rFonts w:hint="default"/>
        </w:rPr>
        <w:fldChar w:fldCharType="separate"/>
      </w:r>
      <w:r>
        <w:rPr>
          <w:rFonts w:hint="default"/>
        </w:rPr>
        <w:t>captchapng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--save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router.js 中编写获取验证码的路由，生成验证码图片返回，并将验证码存入session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Captchpng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'captchapng'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'/getCaptcha'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(req, res)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verifyCode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4"/>
          <w:szCs w:val="14"/>
          <w:shd w:val="clear" w:fill="272822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verifyCode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verifyCode;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captch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Captchpng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 verifyCode);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captch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4"/>
          <w:szCs w:val="14"/>
          <w:shd w:val="clear" w:fill="272822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captch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4"/>
          <w:szCs w:val="14"/>
          <w:shd w:val="clear" w:fill="272822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img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captch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getBase64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4"/>
          <w:szCs w:val="14"/>
          <w:shd w:val="clear" w:fill="272822"/>
          <w:lang w:val="en-US" w:eastAsia="zh-CN" w:bidi="ar"/>
        </w:rPr>
        <w:t>// var imgbase64 = new Buffer(img, 'base64');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4"/>
          <w:szCs w:val="14"/>
          <w:shd w:val="clear" w:fill="272822"/>
          <w:lang w:val="en-US" w:eastAsia="zh-CN" w:bidi="ar"/>
        </w:rPr>
        <w:t>// res.set('Content-Type', 'image/png');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(img);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登录页面通过 axios 获取验证码图片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图片设置ref，和点击事件，点击可以更换图片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"verifyImg"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="getCaptcha"&gt;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在methods中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getCaptcha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method: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'/epet/getCaptcha'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responseType: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'stream'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4"/>
          <w:szCs w:val="14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D971F"/>
          <w:kern w:val="0"/>
          <w:sz w:val="14"/>
          <w:szCs w:val="14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.$refs.verifyImg.src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'data:image/png;base64,'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response.data;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Mounted时调用该方法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D971F"/>
          <w:kern w:val="0"/>
          <w:sz w:val="14"/>
          <w:szCs w:val="14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getCaptcha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D971F"/>
          <w:kern w:val="0"/>
          <w:sz w:val="14"/>
          <w:szCs w:val="14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hideLoading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登录时将用户输入的验证码传到服务器，与session中存储的验证码对比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实现短信验证码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注册容联云通讯账号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添加测试号码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安装依赖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blueimp-md5 js-base64 moment request --save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在根目录添加 util 文件夹，创建 sms_util.js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Sms_util.js（不要直接复制老师的，用下面的，我已经改过）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47625</wp:posOffset>
                </wp:positionV>
                <wp:extent cx="5106670" cy="27028140"/>
                <wp:effectExtent l="4445" t="4445" r="6985" b="57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3330" y="8674735"/>
                          <a:ext cx="5106670" cy="2702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md5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require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'blueimp-md5'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moment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require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'moment'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Base64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require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'js-base64'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Base64;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request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require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'request'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生成指定长度的随机数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randomCode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(length)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chars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'0'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'1'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'2'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'3'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'4'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'5'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'6'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'7'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'8'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'9'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result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// 统一改名: alt + shift + 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i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E81F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length; 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index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Math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ceil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Math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random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E81F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9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result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chars[index];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// console.log('验证码: ', result)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result;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// console.log(randomCode(6));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exports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randomCode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randomCode;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向指定号码发送指定验证码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sendCode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(phone, code, callback)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ACCOUNT_SID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'8aaf07085ea24877015ebc256e2a08a'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AUTH_TOKEN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'63765a1365d948a5b58292394d0e56e'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RestURL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'https://app.cloopen.com:8883'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AppID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'8aaf07085ea24877015ebc256f9308a'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// 1. 准备请求url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1.使用MD5加密（账户Id + 账户授权令牌 + 时间戳）。其中账户Id和账户授权令牌根据url的验证级别对应主账户。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时间戳是当前系统时间，格式"yyyyMMddHHmmss"。时间戳有效时间为24小时，如：20140416142030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2.SigParameter参数需要大写，如不能写成sig=abcdefg而应该写成sig=ABCDEFG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sigParameter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time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moment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format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'YYYYMMDDHHmmss'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sigParameter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md5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(ACCOUNT_SID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AUTH_TOKEN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time);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url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RestURL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'/2013-12-26/Accounts/'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ACCOUNT_SID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'/SMS/TemplateSMS?sig='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sigParameter;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// 2. 准备请求体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body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to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: phone,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appId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: AppID,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templateId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'1'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'datas'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: [code,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'1'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// body = JSON.stringify(body);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// 3. 准备请求头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1.使用Base64编码（账户Id + 冒号 + 时间戳）其中账户Id根据url的验证级别对应主账户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2.冒号为英文冒号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3.时间戳是当前系统时间，格式"yyyyMMddHHmmss"，需与SigParameter中时间戳相同。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authorization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ACCOUNT_SID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':'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time;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authorization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Base64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encode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(authorization);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headers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'Accept'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'application/json'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'Content-Type'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'application/json;charset=utf-8'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'Content-Length'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JSON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stringify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(body)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length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'Authorization'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: authorization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// 4. 发送请求, 并得到返回的结果, 调用callback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method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'POST'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url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: url,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headers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: headers,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body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: body,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json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E81F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true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},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(error, response, body)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(error)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(error, response, body);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callback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(body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statusCode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===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'000000'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// callback(true);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exports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sendCode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sendCode;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pt;margin-top:3.75pt;height:2128.2pt;width:402.1pt;z-index:251658240;mso-width-relative:page;mso-height-relative:page;" fillcolor="#FFFFFF [3201]" filled="t" stroked="t" coordsize="21600,21600" o:gfxdata="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/Kh3NUAAAAJAQAADwAAAAAAAAAB&#10;ACAAAAAiAAAAZHJzL2Rvd25yZXYueG1sUEsBAhQAFAAAAAgAh07iQA4DRp1MAgAAdw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md5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require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'blueimp-md5'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moment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require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'moment'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Base64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require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'js-base64'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Base64;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request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require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'request'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/*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生成指定长度的随机数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randomCode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(length)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chars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'0'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'1'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'2'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'3'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'4'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'5'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'6'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'7'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'8'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'9'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result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// 统一改名: alt + shift + R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i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E81F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length; 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index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Math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ceil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Math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random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()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E81F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9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result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chars[index];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// console.log('验证码: ', result)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result;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// console.log(randomCode(6));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exports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randomCode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randomCode;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/*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向指定号码发送指定验证码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sendCode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(phone, code, callback)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ACCOUNT_SID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'8aaf07085ea24877015ebc256e2a08a'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AUTH_TOKEN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'63765a1365d948a5b58292394d0e56e'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RestURL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'https://app.cloopen.com:8883'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AppID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'8aaf07085ea24877015ebc256f9308a'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// 1. 准备请求url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/*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1.使用MD5加密（账户Id + 账户授权令牌 + 时间戳）。其中账户Id和账户授权令牌根据url的验证级别对应主账户。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时间戳是当前系统时间，格式"yyyyMMddHHmmss"。时间戳有效时间为24小时，如：20140416142030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2.SigParameter参数需要大写，如不能写成sig=abcdefg而应该写成sig=ABCDEFG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sigParameter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time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moment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()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format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'YYYYMMDDHHmmss'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sigParameter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md5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(ACCOUNT_SID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AUTH_TOKEN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time);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url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RestURL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'/2013-12-26/Accounts/'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ACCOUNT_SID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'/SMS/TemplateSMS?sig='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sigParameter;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// 2. 准备请求体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body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to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: phone,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appId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: AppID,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templateId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'1'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'datas'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: [code,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'1'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// body = JSON.stringify(body);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// 3. 准备请求头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/*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1.使用Base64编码（账户Id + 冒号 + 时间戳）其中账户Id根据url的验证级别对应主账户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2.冒号为英文冒号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3.时间戳是当前系统时间，格式"yyyyMMddHHmmss"，需与SigParameter中时间戳相同。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authorization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ACCOUNT_SID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':'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time;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authorization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Base64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encode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(authorization);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headers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'Accept'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'application/json'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'Content-Type'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'application/json;charset=utf-8'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'Content-Length'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JSON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stringify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(body)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length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'Authorization'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: authorization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// 4. 发送请求, 并得到返回的结果, 调用callback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method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'POST'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url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: url,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headers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: headers,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body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: body,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json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E81F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true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},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(error, response, body)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(error)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(error, response, body);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callback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(body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statusCode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===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'000000'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// callback(true);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});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exports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sendCode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sendCode;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在router/router.js 中添加发送短信验证码的路由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SmsUtil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'../util/sms_util.js'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'/smsValid'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(req, res)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code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SmsUtil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randomCode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smsValidCode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code;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SmsUtil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sendCode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手机号码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code,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(success)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(success)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登录页面添加方法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sendSmsValid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axios.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4"/>
          <w:szCs w:val="14"/>
          <w:shd w:val="clear" w:fill="272822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'/epet/smsValid'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4"/>
          <w:szCs w:val="14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res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response.data;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(res.code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'发送成功'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'发送失败'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eastAsia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"javascript:;"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="sendSmsValid"&gt;获取动态密码&lt;/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使用mongoose搭建用户数据库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安装mongoose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mongoose --save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在util文件夹下创建conn_mongodb.js文件，用于连接mongodb数据库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mongoose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'mongoose'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'mongodb://127.0.0.1:27017/epet'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useMongoClient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once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'open'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(err)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err)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4"/>
          <w:szCs w:val="14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'mongodb数据库已连接'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4"/>
          <w:szCs w:val="14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(err);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在根路径下创建 model 文件夹，创建userModel.js 文件，用于创建 user 表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eastAsia" w:ascii="Consolas" w:hAnsi="Consolas" w:eastAsia="宋体" w:cs="Consolas"/>
          <w:b w:val="0"/>
          <w:color w:val="F8F8F2"/>
          <w:sz w:val="14"/>
          <w:szCs w:val="14"/>
          <w:lang w:eastAsia="zh-CN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mongoose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'mongoose'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UserSchema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mongoose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UserModel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mongoose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 UserSchema);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F92672"/>
          <w:kern w:val="0"/>
          <w:sz w:val="14"/>
          <w:szCs w:val="14"/>
          <w:shd w:val="clear" w:fill="272822"/>
          <w:lang w:val="en-US" w:eastAsia="zh-CN" w:bidi="ar"/>
        </w:rPr>
        <w:t>module.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UserModel;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dev_server.js 中引入 conn_mongodb.js，连接数据库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'../util/conn_mongodb.js'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router.js 中引入 userModel，用于操作users数据库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UserModel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'../model/userModel.js'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gVerify：前端插件（张丽）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1.首先将 gVerify.js 加载到src 文件中；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 xml:space="preserve">2.在哪个组件中使用就在哪里引入；--import GVerify from </w:t>
      </w:r>
      <w:r>
        <w:rPr>
          <w:rFonts w:hint="default" w:ascii="微软雅黑" w:hAnsi="微软雅黑" w:eastAsia="微软雅黑"/>
          <w:color w:val="004080"/>
          <w:sz w:val="13"/>
          <w:lang w:val="zh-CN"/>
        </w:rPr>
        <w:t>‘</w:t>
      </w:r>
      <w:r>
        <w:rPr>
          <w:rFonts w:hint="eastAsia" w:ascii="微软雅黑" w:hAnsi="微软雅黑" w:eastAsia="微软雅黑"/>
          <w:color w:val="004080"/>
          <w:sz w:val="13"/>
          <w:lang w:val="zh-CN"/>
        </w:rPr>
        <w:t>gVerify.js文件的路径</w:t>
      </w:r>
      <w:r>
        <w:rPr>
          <w:rFonts w:hint="default" w:ascii="微软雅黑" w:hAnsi="微软雅黑" w:eastAsia="微软雅黑"/>
          <w:color w:val="004080"/>
          <w:sz w:val="13"/>
          <w:lang w:val="zh-CN"/>
        </w:rPr>
        <w:t>’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3.在mounted（这时又体现了与created的区别）异步创建动态验证码对象（在this.$nextTick（（）=&gt;{ this.verifyCode = new GVerify ( "配置对象")}））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4.在比较input框中输入的验证码是否与动态验证码一致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"https://www.npmjs.com/package/captchapng" </w:instrText>
      </w:r>
      <w:r>
        <w:rPr>
          <w:rFonts w:hint="default"/>
        </w:rPr>
        <w:fldChar w:fldCharType="separate"/>
      </w:r>
      <w:r>
        <w:rPr>
          <w:rFonts w:hint="default"/>
        </w:rPr>
        <w:t>captchapng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：node端插件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使用axios发送post请求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使用axios发送post请求时，发现通过 req.body 获取不到发送的数据，解决方式如下：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1）发送的data对象不能是传统object 类型，而是 </w:t>
      </w:r>
      <w:r>
        <w:rPr>
          <w:rFonts w:hint="default"/>
          <w:lang w:val="en-US" w:eastAsia="zh-CN"/>
        </w:rPr>
        <w:t>URLSearchParams</w:t>
      </w:r>
      <w:r>
        <w:rPr>
          <w:rFonts w:hint="eastAsia"/>
          <w:lang w:val="en-US" w:eastAsia="zh-CN"/>
        </w:rPr>
        <w:t xml:space="preserve"> 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2）设置请求头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params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u w:val="single"/>
          <w:shd w:val="clear" w:fill="272822"/>
          <w:lang w:val="en-US" w:eastAsia="zh-CN" w:bidi="ar"/>
        </w:rPr>
        <w:t>URLSearchParams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params.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4"/>
          <w:szCs w:val="14"/>
          <w:shd w:val="clear" w:fill="272822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'aa'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'灿灿'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axios.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'/epet/testPost'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 params,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headers: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'application/x-www-form-urlencoded'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4"/>
          <w:szCs w:val="14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4"/>
          <w:szCs w:val="14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(response.data)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动态切换路由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D971F"/>
          <w:kern w:val="0"/>
          <w:sz w:val="14"/>
          <w:szCs w:val="14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.$router.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4"/>
          <w:szCs w:val="14"/>
          <w:shd w:val="clear" w:fill="272822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({ path: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'/main'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});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总结--张丽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在后台添加路由获取首页数据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mock数据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1.自己mock一个 json 数据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json数据： ①结构--名称，数据类型（结构不能变）；②value（可以变）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2.利用 Node+express提供模拟数据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在build/dev-server.js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加载 json 数据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var data = require('../src/mock/data.json')--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var fristPageGoods = data.fristPageGoods;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--创建一个路由器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var epetRouter = express.Router()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注册路由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epetRouter.get('/fristPageGoods',function(req,res){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res.send({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code:0, //0代表正确数据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data:fristPageGoods })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})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启用路由器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app.use('/api',epetRouter)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3.ajax 请求mock数据接口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n axios是浏览器/服务器端通用的ajax请求库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npm install axios --save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4.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import axios from 'axios' ---首先引入axios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axios.get('/api/foods') /*发送通过后台的接口发送请求*/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.then((response)=&gt; { /*然后得到响应的数据（形参）*/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const result = response.data /*获取我们mock的整个数据*/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if(result.code===0){ /*状态码为0表示请求成功*/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this.foods = result.data /*获取到foods数组*/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console.log(this.foods)}})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4.正则表达式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1.test ( )方法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该方法的返回值是布尔值，通过该值可以匹配字符串中是否存在正则表达式相匹配的结果，如果有匹配的内容，返回true，否则返回false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基本语法：objReg.test(objStr)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objReg 必选项 RegExp对象名称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objStr 要进行匹配检测的字符串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2.手机号码正则表达式验证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function checkPhone(){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var phone = document.getElementById('phone').value;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if(!(/^1[34578]\d{9}$/.test(phone))){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alert("手机号码有误，请重填");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return false; } }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3.正则小知识点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{ n,m}--表示范围在n和m之间，</w:t>
      </w:r>
    </w:p>
    <w:p>
      <w:pPr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\w--表示任意的字母数字下划线</w:t>
      </w:r>
    </w:p>
    <w:p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总结oninput、onchange与onpropertychange事件的用法和区别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1、onchange事件与onpropertychange事件的区别：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onchange事件在内容改变（两次内容有可能还是相等的）且失去焦点时触发；onpropertychange事件却是实时触发，即每增加或删除一个字符就会触发，通过js改变也会触发该事件，但是该事件IE专有。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2.oninput事件与onpropertychange事件的区别：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oninput事件是IE之外的大多数浏览器支持的事件，在value改变时触发，实时的，即每增加或删除一个字符就会触发，然而通过js改变value时，却不会触发；onpropertychange事件是任何属性改变都会触发的，而oninput却只在value改变时触发，oninput要通过addEventListener()来注册，onpropertychange注册方式跟一般事件一样。（此处都是指在js中动态绑定事件，以实现内容与行为分离）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3、oninput与onpropertychange失效的情况：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（1）oninput事件：a). 当脚本中改变value时，不会触发；b).从浏览器的自动下拉提示中选取时，不会触发。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3"/>
          <w:lang w:val="zh-CN"/>
        </w:rPr>
      </w:pPr>
      <w:r>
        <w:rPr>
          <w:rFonts w:hint="eastAsia" w:ascii="微软雅黑" w:hAnsi="微软雅黑" w:eastAsia="微软雅黑"/>
          <w:color w:val="004080"/>
          <w:sz w:val="13"/>
          <w:lang w:val="zh-CN"/>
        </w:rPr>
        <w:t>（2）onpropertychange事件：当input设置为disable=true后，onpropertychange不会触发。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FF"/>
          <w:sz w:val="11"/>
          <w:lang w:val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/>
          <w:color w:val="004080"/>
          <w:sz w:val="15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0EA9"/>
    <w:multiLevelType w:val="multilevel"/>
    <w:tmpl w:val="59C30EA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C314DA"/>
    <w:multiLevelType w:val="multilevel"/>
    <w:tmpl w:val="59C314D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C31512"/>
    <w:multiLevelType w:val="multilevel"/>
    <w:tmpl w:val="59C3151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9C31EA6"/>
    <w:multiLevelType w:val="multilevel"/>
    <w:tmpl w:val="59C31EA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9C36543"/>
    <w:multiLevelType w:val="multilevel"/>
    <w:tmpl w:val="59C3654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9C4AF56"/>
    <w:multiLevelType w:val="multilevel"/>
    <w:tmpl w:val="59C4AF5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9C4FC52"/>
    <w:multiLevelType w:val="multilevel"/>
    <w:tmpl w:val="59C4FC5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9C620A3"/>
    <w:multiLevelType w:val="singleLevel"/>
    <w:tmpl w:val="59C620A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5FE4"/>
    <w:rsid w:val="08957004"/>
    <w:rsid w:val="0A49505B"/>
    <w:rsid w:val="11C554EC"/>
    <w:rsid w:val="14AE7C2A"/>
    <w:rsid w:val="14F15598"/>
    <w:rsid w:val="17611313"/>
    <w:rsid w:val="18713405"/>
    <w:rsid w:val="1B7923AB"/>
    <w:rsid w:val="224D28E7"/>
    <w:rsid w:val="26863C82"/>
    <w:rsid w:val="30B17E9D"/>
    <w:rsid w:val="31072207"/>
    <w:rsid w:val="34620AC3"/>
    <w:rsid w:val="3D3B74D7"/>
    <w:rsid w:val="3F7B1AFF"/>
    <w:rsid w:val="3FC77191"/>
    <w:rsid w:val="40371797"/>
    <w:rsid w:val="40540FCE"/>
    <w:rsid w:val="47D02D3B"/>
    <w:rsid w:val="4D2419A2"/>
    <w:rsid w:val="4F0725A9"/>
    <w:rsid w:val="4F103AEB"/>
    <w:rsid w:val="4F425303"/>
    <w:rsid w:val="4FD64DCF"/>
    <w:rsid w:val="50317438"/>
    <w:rsid w:val="52B7046F"/>
    <w:rsid w:val="541C33A8"/>
    <w:rsid w:val="55BF7823"/>
    <w:rsid w:val="57BC4224"/>
    <w:rsid w:val="59CA3730"/>
    <w:rsid w:val="64850962"/>
    <w:rsid w:val="660727D8"/>
    <w:rsid w:val="67A94E3B"/>
    <w:rsid w:val="69D111C4"/>
    <w:rsid w:val="6BF67EA8"/>
    <w:rsid w:val="6C974596"/>
    <w:rsid w:val="6DC91C85"/>
    <w:rsid w:val="6DCA65B8"/>
    <w:rsid w:val="71444FFA"/>
    <w:rsid w:val="7337348C"/>
    <w:rsid w:val="790735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yujin</dc:creator>
  <cp:lastModifiedBy>yujin</cp:lastModifiedBy>
  <dcterms:modified xsi:type="dcterms:W3CDTF">2017-09-27T07:47:31Z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