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18E5" w:rsidRDefault="00E618E5">
      <w:bookmarkStart w:id="0" w:name="_GoBack"/>
      <w:bookmarkEnd w:id="0"/>
    </w:p>
    <w:sectPr w:rsidR="00E618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76"/>
    <w:rsid w:val="00170476"/>
    <w:rsid w:val="00E6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50278A-EF26-47A4-BD84-7DBB70637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2023-11-15T07:53:00Z</dcterms:created>
  <dcterms:modified xsi:type="dcterms:W3CDTF">2023-11-15T07:53:00Z</dcterms:modified>
</cp:coreProperties>
</file>