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0382A">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机器人流程图</w:t>
      </w:r>
    </w:p>
    <w:p w14:paraId="2DB8E5C1">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384" w:beforeAutospacing="0" w:after="0" w:afterAutospacing="0" w:line="15" w:lineRule="atLeast"/>
        <w:ind w:left="0" w:right="0"/>
        <w:rPr>
          <w:sz w:val="26"/>
          <w:szCs w:val="26"/>
        </w:rPr>
      </w:pPr>
      <w:r>
        <w:rPr>
          <w:i w:val="0"/>
          <w:iCs w:val="0"/>
          <w:caps w:val="0"/>
          <w:color w:val="344054"/>
          <w:spacing w:val="0"/>
          <w:sz w:val="26"/>
          <w:szCs w:val="26"/>
          <w:bdr w:val="single" w:color="E5E7EB" w:sz="2" w:space="0"/>
          <w:shd w:val="clear" w:fill="FFFFFF"/>
        </w:rPr>
        <w:t>工作流程</w:t>
      </w:r>
      <w:r>
        <w:rPr>
          <w:i w:val="0"/>
          <w:iCs w:val="0"/>
          <w:caps w:val="0"/>
          <w:spacing w:val="0"/>
          <w:sz w:val="26"/>
          <w:szCs w:val="26"/>
          <w:bdr w:val="single" w:color="E5E7EB" w:sz="2" w:space="0"/>
          <w:shd w:val="clear" w:fill="FFFFFF"/>
        </w:rPr>
        <w:fldChar w:fldCharType="begin"/>
      </w:r>
      <w:r>
        <w:rPr>
          <w:i w:val="0"/>
          <w:iCs w:val="0"/>
          <w:caps w:val="0"/>
          <w:spacing w:val="0"/>
          <w:sz w:val="26"/>
          <w:szCs w:val="26"/>
          <w:bdr w:val="single" w:color="E5E7EB" w:sz="2" w:space="0"/>
          <w:shd w:val="clear" w:fill="FFFFFF"/>
        </w:rPr>
        <w:instrText xml:space="preserve"> HYPERLINK "https://worktool.apifox.cn/doc-940669" \l "%E5%B7%A5%E4%BD%9C%E6%B5%81%E7%A8%8B" </w:instrText>
      </w:r>
      <w:r>
        <w:rPr>
          <w:i w:val="0"/>
          <w:iCs w:val="0"/>
          <w:caps w:val="0"/>
          <w:spacing w:val="0"/>
          <w:sz w:val="26"/>
          <w:szCs w:val="26"/>
          <w:bdr w:val="single" w:color="E5E7EB" w:sz="2" w:space="0"/>
          <w:shd w:val="clear" w:fill="FFFFFF"/>
        </w:rPr>
        <w:fldChar w:fldCharType="separate"/>
      </w:r>
      <w:r>
        <w:rPr>
          <w:i w:val="0"/>
          <w:iCs w:val="0"/>
          <w:caps w:val="0"/>
          <w:spacing w:val="0"/>
          <w:sz w:val="26"/>
          <w:szCs w:val="26"/>
          <w:bdr w:val="single" w:color="E5E7EB" w:sz="2" w:space="0"/>
          <w:shd w:val="clear" w:fill="FFFFFF"/>
        </w:rPr>
        <w:fldChar w:fldCharType="end"/>
      </w:r>
    </w:p>
    <w:p w14:paraId="26DE783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E5E7EB" w:sz="0" w:space="0"/>
          <w:shd w:val="clear" w:fill="FFFFFF"/>
          <w:lang w:val="en-US" w:eastAsia="zh-CN" w:bidi="ar"/>
        </w:rPr>
        <w:drawing>
          <wp:inline distT="0" distB="0" distL="114300" distR="114300">
            <wp:extent cx="5269865" cy="5724525"/>
            <wp:effectExtent l="0" t="0" r="3175" b="571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69865" cy="5724525"/>
                    </a:xfrm>
                    <a:prstGeom prst="rect">
                      <a:avLst/>
                    </a:prstGeom>
                    <a:noFill/>
                    <a:ln w="9525">
                      <a:noFill/>
                    </a:ln>
                  </pic:spPr>
                </pic:pic>
              </a:graphicData>
            </a:graphic>
          </wp:inline>
        </w:drawing>
      </w:r>
    </w:p>
    <w:p w14:paraId="5645A16D">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384" w:beforeAutospacing="0" w:after="0" w:afterAutospacing="0" w:line="15" w:lineRule="atLeast"/>
        <w:ind w:left="0" w:right="0"/>
        <w:rPr>
          <w:sz w:val="26"/>
          <w:szCs w:val="26"/>
        </w:rPr>
      </w:pPr>
      <w:r>
        <w:rPr>
          <w:i w:val="0"/>
          <w:iCs w:val="0"/>
          <w:caps w:val="0"/>
          <w:color w:val="344054"/>
          <w:spacing w:val="0"/>
          <w:sz w:val="26"/>
          <w:szCs w:val="26"/>
          <w:bdr w:val="single" w:color="E5E7EB" w:sz="2" w:space="0"/>
          <w:shd w:val="clear" w:fill="FFFFFF"/>
        </w:rPr>
        <w:t>更具体的后台消息处理流程*</w:t>
      </w:r>
      <w:r>
        <w:rPr>
          <w:i w:val="0"/>
          <w:iCs w:val="0"/>
          <w:caps w:val="0"/>
          <w:spacing w:val="0"/>
          <w:sz w:val="26"/>
          <w:szCs w:val="26"/>
          <w:bdr w:val="single" w:color="E5E7EB" w:sz="2" w:space="0"/>
          <w:shd w:val="clear" w:fill="FFFFFF"/>
        </w:rPr>
        <w:fldChar w:fldCharType="begin"/>
      </w:r>
      <w:r>
        <w:rPr>
          <w:i w:val="0"/>
          <w:iCs w:val="0"/>
          <w:caps w:val="0"/>
          <w:spacing w:val="0"/>
          <w:sz w:val="26"/>
          <w:szCs w:val="26"/>
          <w:bdr w:val="single" w:color="E5E7EB" w:sz="2" w:space="0"/>
          <w:shd w:val="clear" w:fill="FFFFFF"/>
        </w:rPr>
        <w:instrText xml:space="preserve"> HYPERLINK "https://worktool.apifox.cn/doc-940669" \l "%E6%9B%B4%E5%85%B7%E4%BD%93%E7%9A%84%E5%90%8E%E5%8F%B0%E6%B6%88%E6%81%AF%E5%A4%84%E7%90%86%E6%B5%81%E7%A8%8B" </w:instrText>
      </w:r>
      <w:r>
        <w:rPr>
          <w:i w:val="0"/>
          <w:iCs w:val="0"/>
          <w:caps w:val="0"/>
          <w:spacing w:val="0"/>
          <w:sz w:val="26"/>
          <w:szCs w:val="26"/>
          <w:bdr w:val="single" w:color="E5E7EB" w:sz="2" w:space="0"/>
          <w:shd w:val="clear" w:fill="FFFFFF"/>
        </w:rPr>
        <w:fldChar w:fldCharType="separate"/>
      </w:r>
      <w:r>
        <w:rPr>
          <w:i w:val="0"/>
          <w:iCs w:val="0"/>
          <w:caps w:val="0"/>
          <w:spacing w:val="0"/>
          <w:sz w:val="26"/>
          <w:szCs w:val="26"/>
          <w:bdr w:val="single" w:color="E5E7EB" w:sz="2" w:space="0"/>
          <w:shd w:val="clear" w:fill="FFFFFF"/>
        </w:rPr>
        <w:fldChar w:fldCharType="end"/>
      </w:r>
    </w:p>
    <w:p w14:paraId="0E910831">
      <w:pPr>
        <w:keepNext w:val="0"/>
        <w:keepLines w:val="0"/>
        <w:widowControl/>
        <w:suppressLineNumbers w:val="0"/>
        <w:spacing w:before="0" w:beforeAutospacing="0" w:after="0" w:afterAutospacing="0"/>
        <w:ind w:left="0" w:right="0"/>
        <w:jc w:val="left"/>
      </w:pPr>
      <w:r>
        <w:rPr>
          <w:rFonts w:hint="default" w:ascii="Segoe UI" w:hAnsi="Segoe UI" w:eastAsia="Segoe UI" w:cs="Segoe UI"/>
          <w:i w:val="0"/>
          <w:iCs w:val="0"/>
          <w:caps w:val="0"/>
          <w:color w:val="344054"/>
          <w:spacing w:val="0"/>
          <w:kern w:val="0"/>
          <w:sz w:val="16"/>
          <w:szCs w:val="16"/>
          <w:bdr w:val="none" w:color="E5E7EB" w:sz="0" w:space="0"/>
          <w:shd w:val="clear" w:fill="FFFFFF"/>
          <w:lang w:val="en-US" w:eastAsia="zh-CN" w:bidi="ar"/>
        </w:rPr>
        <w:drawing>
          <wp:inline distT="0" distB="0" distL="114300" distR="114300">
            <wp:extent cx="5271770" cy="6191885"/>
            <wp:effectExtent l="0" t="0" r="1270" b="1079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271770" cy="6191885"/>
                    </a:xfrm>
                    <a:prstGeom prst="rect">
                      <a:avLst/>
                    </a:prstGeom>
                    <a:noFill/>
                    <a:ln w="9525">
                      <a:noFill/>
                    </a:ln>
                  </pic:spPr>
                </pic:pic>
              </a:graphicData>
            </a:graphic>
          </wp:inline>
        </w:drawing>
      </w:r>
      <w:r>
        <w:rPr>
          <w:rFonts w:hint="default" w:ascii="Segoe UI" w:hAnsi="Segoe UI" w:eastAsia="Segoe UI" w:cs="Segoe UI"/>
          <w:i w:val="0"/>
          <w:iCs w:val="0"/>
          <w:caps w:val="0"/>
          <w:color w:val="344054"/>
          <w:spacing w:val="0"/>
          <w:kern w:val="0"/>
          <w:sz w:val="16"/>
          <w:szCs w:val="16"/>
          <w:shd w:val="clear" w:fill="FFFFFF"/>
          <w:lang w:val="en-US" w:eastAsia="zh-CN" w:bidi="ar"/>
        </w:rPr>
        <w:t>注*：仅为最初参考版本，可能存在更新不及时</w:t>
      </w:r>
    </w:p>
    <w:p w14:paraId="51D7B608">
      <w:pPr>
        <w:rPr>
          <w:rFonts w:hint="default"/>
          <w:lang w:val="en-US" w:eastAsia="zh-CN"/>
        </w:rPr>
      </w:pPr>
    </w:p>
    <w:p w14:paraId="2DED5314">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消息回调接口规范</w:t>
      </w:r>
    </w:p>
    <w:p w14:paraId="4E0EED1D">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384" w:beforeAutospacing="0" w:after="0" w:afterAutospacing="0" w:line="15" w:lineRule="atLeast"/>
        <w:ind w:left="0" w:right="0"/>
        <w:rPr>
          <w:sz w:val="26"/>
          <w:szCs w:val="26"/>
        </w:rPr>
      </w:pPr>
      <w:r>
        <w:rPr>
          <w:i w:val="0"/>
          <w:iCs w:val="0"/>
          <w:caps w:val="0"/>
          <w:color w:val="344054"/>
          <w:spacing w:val="0"/>
          <w:sz w:val="26"/>
          <w:szCs w:val="26"/>
          <w:bdr w:val="single" w:color="E5E7EB" w:sz="2" w:space="0"/>
          <w:shd w:val="clear" w:fill="FFFFFF"/>
        </w:rPr>
        <w:t>QA问答接口回调（高级能力）</w:t>
      </w:r>
      <w:r>
        <w:rPr>
          <w:i w:val="0"/>
          <w:iCs w:val="0"/>
          <w:caps w:val="0"/>
          <w:spacing w:val="0"/>
          <w:sz w:val="26"/>
          <w:szCs w:val="26"/>
          <w:bdr w:val="single" w:color="E5E7EB" w:sz="2" w:space="0"/>
          <w:shd w:val="clear" w:fill="FFFFFF"/>
        </w:rPr>
        <w:fldChar w:fldCharType="begin"/>
      </w:r>
      <w:r>
        <w:rPr>
          <w:i w:val="0"/>
          <w:iCs w:val="0"/>
          <w:caps w:val="0"/>
          <w:spacing w:val="0"/>
          <w:sz w:val="26"/>
          <w:szCs w:val="26"/>
          <w:bdr w:val="single" w:color="E5E7EB" w:sz="2" w:space="0"/>
          <w:shd w:val="clear" w:fill="FFFFFF"/>
        </w:rPr>
        <w:instrText xml:space="preserve"> HYPERLINK "https://worktool.apifox.cn/doc-861677" \l "qa%E9%97%AE%E7%AD%94%E6%8E%A5%E5%8F%A3%E5%9B%9E%E8%B0%83%E9%AB%98%E7%BA%A7%E8%83%BD%E5%8A%9B" </w:instrText>
      </w:r>
      <w:r>
        <w:rPr>
          <w:i w:val="0"/>
          <w:iCs w:val="0"/>
          <w:caps w:val="0"/>
          <w:spacing w:val="0"/>
          <w:sz w:val="26"/>
          <w:szCs w:val="26"/>
          <w:bdr w:val="single" w:color="E5E7EB" w:sz="2" w:space="0"/>
          <w:shd w:val="clear" w:fill="FFFFFF"/>
        </w:rPr>
        <w:fldChar w:fldCharType="separate"/>
      </w:r>
      <w:r>
        <w:rPr>
          <w:i w:val="0"/>
          <w:iCs w:val="0"/>
          <w:caps w:val="0"/>
          <w:spacing w:val="0"/>
          <w:sz w:val="26"/>
          <w:szCs w:val="26"/>
          <w:bdr w:val="single" w:color="E5E7EB" w:sz="2" w:space="0"/>
          <w:shd w:val="clear" w:fill="FFFFFF"/>
        </w:rPr>
        <w:fldChar w:fldCharType="end"/>
      </w:r>
    </w:p>
    <w:p w14:paraId="2A82F5E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由您的技术团队按本接口文档开发一个接口并将接口地址设置绑定到对应机器人id，可以使@机器人回复时使用个性化接口来定制回答。也就是说由第三方自己接收所有单聊和群聊消息，并进行回答处理。接口开发后调用 “</w:t>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机器人回调配置-机器人消息回调配置</w:t>
      </w:r>
      <w:r>
        <w:rPr>
          <w:rFonts w:hint="default" w:ascii="Segoe UI" w:hAnsi="Segoe UI" w:eastAsia="Segoe UI" w:cs="Segoe UI"/>
          <w:i w:val="0"/>
          <w:iCs w:val="0"/>
          <w:caps w:val="0"/>
          <w:color w:val="344054"/>
          <w:spacing w:val="0"/>
          <w:kern w:val="0"/>
          <w:sz w:val="16"/>
          <w:szCs w:val="16"/>
          <w:shd w:val="clear" w:fill="FFFFFF"/>
          <w:lang w:val="en-US" w:eastAsia="zh-CN" w:bidi="ar"/>
        </w:rPr>
        <w:t>” 将接口地址设置给机器人。</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注意:</w:t>
      </w:r>
    </w:p>
    <w:p w14:paraId="77436BE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设置成功后还必须在WTAPP里打开</w:t>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新消息接收</w:t>
      </w:r>
      <w:r>
        <w:rPr>
          <w:rFonts w:hint="default" w:ascii="Segoe UI" w:hAnsi="Segoe UI" w:eastAsia="Segoe UI" w:cs="Segoe UI"/>
          <w:i w:val="0"/>
          <w:iCs w:val="0"/>
          <w:caps w:val="0"/>
          <w:color w:val="344054"/>
          <w:spacing w:val="0"/>
          <w:kern w:val="0"/>
          <w:sz w:val="16"/>
          <w:szCs w:val="16"/>
          <w:shd w:val="clear" w:fill="FFFFFF"/>
          <w:lang w:val="en-US" w:eastAsia="zh-CN" w:bidi="ar"/>
        </w:rPr>
        <w:t>开关（默认开启）。</w:t>
      </w:r>
    </w:p>
    <w:p w14:paraId="14B480F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消息回调接口</w:t>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必须</w:t>
      </w:r>
      <w:r>
        <w:rPr>
          <w:rFonts w:hint="default" w:ascii="Segoe UI" w:hAnsi="Segoe UI" w:eastAsia="Segoe UI" w:cs="Segoe UI"/>
          <w:i w:val="0"/>
          <w:iCs w:val="0"/>
          <w:caps w:val="0"/>
          <w:color w:val="344054"/>
          <w:spacing w:val="0"/>
          <w:kern w:val="0"/>
          <w:sz w:val="16"/>
          <w:szCs w:val="16"/>
          <w:shd w:val="clear" w:fill="FFFFFF"/>
          <w:lang w:val="en-US" w:eastAsia="zh-CN" w:bidi="ar"/>
        </w:rPr>
        <w:t>在3秒内处理响应，否则平台将放弃本次请求。如果接口确实处理耗时较长，应立即响应，处理消息后异步调用</w:t>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发送消息</w:t>
      </w:r>
      <w:r>
        <w:rPr>
          <w:rFonts w:hint="default" w:ascii="Segoe UI" w:hAnsi="Segoe UI" w:eastAsia="Segoe UI" w:cs="Segoe UI"/>
          <w:i w:val="0"/>
          <w:iCs w:val="0"/>
          <w:caps w:val="0"/>
          <w:color w:val="344054"/>
          <w:spacing w:val="0"/>
          <w:kern w:val="0"/>
          <w:sz w:val="16"/>
          <w:szCs w:val="16"/>
          <w:shd w:val="clear" w:fill="FFFFFF"/>
          <w:lang w:val="en-US" w:eastAsia="zh-CN" w:bidi="ar"/>
        </w:rPr>
        <w:t>等指令进行回复。</w:t>
      </w:r>
    </w:p>
    <w:p w14:paraId="20FE820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消息回调记录可查询“历史消息-机器人消息回调日志列表查询”，包含请求耗时等信息。</w:t>
      </w:r>
    </w:p>
    <w:p w14:paraId="302C92B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图片消息需要在WTAPP里打开</w:t>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图片消息回调</w:t>
      </w:r>
      <w:r>
        <w:rPr>
          <w:rFonts w:hint="default" w:ascii="Segoe UI" w:hAnsi="Segoe UI" w:eastAsia="Segoe UI" w:cs="Segoe UI"/>
          <w:i w:val="0"/>
          <w:iCs w:val="0"/>
          <w:caps w:val="0"/>
          <w:color w:val="344054"/>
          <w:spacing w:val="0"/>
          <w:kern w:val="0"/>
          <w:sz w:val="16"/>
          <w:szCs w:val="16"/>
          <w:shd w:val="clear" w:fill="FFFFFF"/>
          <w:lang w:val="en-US" w:eastAsia="zh-CN" w:bidi="ar"/>
        </w:rPr>
        <w:t>开关（默认关闭）（企微APP需相册权限）。</w:t>
      </w:r>
    </w:p>
    <w:p w14:paraId="4865C15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文件消息仅可识别消息类型无法提取内容，如需回调文件等内容需私有化部署并加购企微会话存档功能。</w:t>
      </w:r>
    </w:p>
    <w:p w14:paraId="6DBCA94C">
      <w:pPr>
        <w:keepNext w:val="0"/>
        <w:keepLines w:val="0"/>
        <w:widowControl/>
        <w:suppressLineNumbers w:val="0"/>
        <w:spacing w:before="0" w:beforeAutospacing="0" w:after="0" w:afterAutospacing="0"/>
        <w:ind w:left="0" w:right="0"/>
        <w:jc w:val="left"/>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Path：</w:t>
      </w:r>
      <w:r>
        <w:rPr>
          <w:rFonts w:hint="default" w:ascii="Segoe UI" w:hAnsi="Segoe UI" w:eastAsia="Segoe UI" w:cs="Segoe UI"/>
          <w:i w:val="0"/>
          <w:iCs w:val="0"/>
          <w:caps w:val="0"/>
          <w:color w:val="344054"/>
          <w:spacing w:val="0"/>
          <w:kern w:val="0"/>
          <w:sz w:val="16"/>
          <w:szCs w:val="16"/>
          <w:shd w:val="clear" w:fill="FFFFFF"/>
          <w:lang w:val="en-US" w:eastAsia="zh-CN" w:bidi="ar"/>
        </w:rPr>
        <w:t> 您开发并测试验证过的接口地址(url支持带param参数以区分多个机器人)</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测试工具：</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begin"/>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instrText xml:space="preserve"> HYPERLINK "http://testqa.streamlit.ymdyes.cn/" \o "" \t "https://worktool.apifox.cn/_blank" </w:instrTex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separate"/>
      </w:r>
      <w:r>
        <w:rPr>
          <w:rStyle w:val="10"/>
          <w:rFonts w:hint="default" w:ascii="Segoe UI" w:hAnsi="Segoe UI" w:eastAsia="Segoe UI" w:cs="Segoe UI"/>
          <w:i w:val="0"/>
          <w:iCs w:val="0"/>
          <w:caps w:val="0"/>
          <w:spacing w:val="0"/>
          <w:sz w:val="16"/>
          <w:szCs w:val="16"/>
          <w:bdr w:val="single" w:color="E5E7EB" w:sz="2" w:space="0"/>
          <w:shd w:val="clear" w:fill="FFFFFF"/>
        </w:rPr>
        <w:t>http://testqa.streamlit.ymdyes.cn</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end"/>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Method：</w:t>
      </w:r>
      <w:r>
        <w:rPr>
          <w:rFonts w:hint="default" w:ascii="Segoe UI" w:hAnsi="Segoe UI" w:eastAsia="Segoe UI" w:cs="Segoe UI"/>
          <w:i w:val="0"/>
          <w:iCs w:val="0"/>
          <w:caps w:val="0"/>
          <w:color w:val="344054"/>
          <w:spacing w:val="0"/>
          <w:kern w:val="0"/>
          <w:sz w:val="16"/>
          <w:szCs w:val="16"/>
          <w:shd w:val="clear" w:fill="FFFFFF"/>
          <w:lang w:val="en-US" w:eastAsia="zh-CN" w:bidi="ar"/>
        </w:rPr>
        <w:t> POST application/json</w:t>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接口描述：</w:t>
      </w:r>
    </w:p>
    <w:p w14:paraId="7083877C">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384" w:beforeAutospacing="0" w:after="0" w:afterAutospacing="0" w:line="15" w:lineRule="atLeast"/>
        <w:ind w:left="0" w:right="0"/>
        <w:rPr>
          <w:sz w:val="26"/>
          <w:szCs w:val="26"/>
        </w:rPr>
      </w:pPr>
      <w:r>
        <w:rPr>
          <w:i w:val="0"/>
          <w:iCs w:val="0"/>
          <w:caps w:val="0"/>
          <w:color w:val="344054"/>
          <w:spacing w:val="0"/>
          <w:sz w:val="26"/>
          <w:szCs w:val="26"/>
          <w:bdr w:val="single" w:color="E5E7EB" w:sz="2" w:space="0"/>
          <w:shd w:val="clear" w:fill="FFFFFF"/>
        </w:rPr>
        <w:t>请求参数</w:t>
      </w:r>
      <w:r>
        <w:rPr>
          <w:i w:val="0"/>
          <w:iCs w:val="0"/>
          <w:caps w:val="0"/>
          <w:spacing w:val="0"/>
          <w:sz w:val="26"/>
          <w:szCs w:val="26"/>
          <w:bdr w:val="single" w:color="E5E7EB" w:sz="2" w:space="0"/>
          <w:shd w:val="clear" w:fill="FFFFFF"/>
        </w:rPr>
        <w:fldChar w:fldCharType="begin"/>
      </w:r>
      <w:r>
        <w:rPr>
          <w:i w:val="0"/>
          <w:iCs w:val="0"/>
          <w:caps w:val="0"/>
          <w:spacing w:val="0"/>
          <w:sz w:val="26"/>
          <w:szCs w:val="26"/>
          <w:bdr w:val="single" w:color="E5E7EB" w:sz="2" w:space="0"/>
          <w:shd w:val="clear" w:fill="FFFFFF"/>
        </w:rPr>
        <w:instrText xml:space="preserve"> HYPERLINK "https://worktool.apifox.cn/doc-861677" \l "%E8%AF%B7%E6%B1%82%E5%8F%82%E6%95%B0" </w:instrText>
      </w:r>
      <w:r>
        <w:rPr>
          <w:i w:val="0"/>
          <w:iCs w:val="0"/>
          <w:caps w:val="0"/>
          <w:spacing w:val="0"/>
          <w:sz w:val="26"/>
          <w:szCs w:val="26"/>
          <w:bdr w:val="single" w:color="E5E7EB" w:sz="2" w:space="0"/>
          <w:shd w:val="clear" w:fill="FFFFFF"/>
        </w:rPr>
        <w:fldChar w:fldCharType="separate"/>
      </w:r>
      <w:r>
        <w:rPr>
          <w:i w:val="0"/>
          <w:iCs w:val="0"/>
          <w:caps w:val="0"/>
          <w:spacing w:val="0"/>
          <w:sz w:val="26"/>
          <w:szCs w:val="26"/>
          <w:bdr w:val="single" w:color="E5E7EB" w:sz="2" w:space="0"/>
          <w:shd w:val="clear" w:fill="FFFFFF"/>
        </w:rPr>
        <w:fldChar w:fldCharType="end"/>
      </w:r>
    </w:p>
    <w:tbl>
      <w:tblPr>
        <w:tblW w:w="0" w:type="auto"/>
        <w:tblCellSpacing w:w="15"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4"/>
        <w:gridCol w:w="872"/>
        <w:gridCol w:w="1758"/>
        <w:gridCol w:w="4256"/>
      </w:tblGrid>
      <w:tr w14:paraId="2780511F">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72" w:type="dxa"/>
              <w:left w:w="192" w:type="dxa"/>
              <w:bottom w:w="72" w:type="dxa"/>
              <w:right w:w="192" w:type="dxa"/>
            </w:tcMar>
            <w:vAlign w:val="center"/>
          </w:tcPr>
          <w:p w14:paraId="592E74CC">
            <w:pPr>
              <w:keepNext w:val="0"/>
              <w:keepLines w:val="0"/>
              <w:widowControl/>
              <w:suppressLineNumbers w:val="0"/>
              <w:wordWrap/>
              <w:ind w:left="0" w:firstLine="0"/>
              <w:jc w:val="left"/>
              <w:rPr>
                <w:b/>
                <w:bCs/>
              </w:rPr>
            </w:pPr>
            <w:r>
              <w:rPr>
                <w:rFonts w:ascii="宋体" w:hAnsi="宋体" w:eastAsia="宋体" w:cs="宋体"/>
                <w:b/>
                <w:bCs/>
                <w:kern w:val="0"/>
                <w:sz w:val="24"/>
                <w:szCs w:val="24"/>
                <w:bdr w:val="none" w:color="auto" w:sz="0" w:space="0"/>
                <w:lang w:val="en-US" w:eastAsia="zh-CN" w:bidi="ar"/>
              </w:rPr>
              <w:t>参数名称</w:t>
            </w:r>
          </w:p>
        </w:tc>
        <w:tc>
          <w:tcPr>
            <w:tcW w:w="0" w:type="auto"/>
            <w:tcBorders>
              <w:left w:val="nil"/>
            </w:tcBorders>
            <w:shd w:val="clear"/>
            <w:tcMar>
              <w:top w:w="72" w:type="dxa"/>
              <w:left w:w="192" w:type="dxa"/>
              <w:bottom w:w="72" w:type="dxa"/>
              <w:right w:w="192" w:type="dxa"/>
            </w:tcMar>
            <w:vAlign w:val="center"/>
          </w:tcPr>
          <w:p w14:paraId="100E40A6">
            <w:pPr>
              <w:keepNext w:val="0"/>
              <w:keepLines w:val="0"/>
              <w:widowControl/>
              <w:suppressLineNumbers w:val="0"/>
              <w:wordWrap/>
              <w:ind w:left="0" w:firstLine="0"/>
              <w:jc w:val="left"/>
              <w:rPr>
                <w:b/>
                <w:bCs/>
              </w:rPr>
            </w:pPr>
            <w:r>
              <w:rPr>
                <w:rFonts w:ascii="宋体" w:hAnsi="宋体" w:eastAsia="宋体" w:cs="宋体"/>
                <w:b/>
                <w:bCs/>
                <w:kern w:val="0"/>
                <w:sz w:val="24"/>
                <w:szCs w:val="24"/>
                <w:bdr w:val="none" w:color="auto" w:sz="0" w:space="0"/>
                <w:lang w:val="en-US" w:eastAsia="zh-CN" w:bidi="ar"/>
              </w:rPr>
              <w:t>是否必须</w:t>
            </w:r>
          </w:p>
        </w:tc>
        <w:tc>
          <w:tcPr>
            <w:tcW w:w="0" w:type="auto"/>
            <w:tcBorders>
              <w:left w:val="nil"/>
            </w:tcBorders>
            <w:shd w:val="clear"/>
            <w:tcMar>
              <w:top w:w="72" w:type="dxa"/>
              <w:left w:w="192" w:type="dxa"/>
              <w:bottom w:w="72" w:type="dxa"/>
              <w:right w:w="192" w:type="dxa"/>
            </w:tcMar>
            <w:vAlign w:val="center"/>
          </w:tcPr>
          <w:p w14:paraId="1214371F">
            <w:pPr>
              <w:keepNext w:val="0"/>
              <w:keepLines w:val="0"/>
              <w:widowControl/>
              <w:suppressLineNumbers w:val="0"/>
              <w:wordWrap/>
              <w:ind w:left="0" w:firstLine="0"/>
              <w:jc w:val="left"/>
              <w:rPr>
                <w:b/>
                <w:bCs/>
              </w:rPr>
            </w:pPr>
            <w:r>
              <w:rPr>
                <w:rFonts w:ascii="宋体" w:hAnsi="宋体" w:eastAsia="宋体" w:cs="宋体"/>
                <w:b/>
                <w:bCs/>
                <w:kern w:val="0"/>
                <w:sz w:val="24"/>
                <w:szCs w:val="24"/>
                <w:bdr w:val="none" w:color="auto" w:sz="0" w:space="0"/>
                <w:lang w:val="en-US" w:eastAsia="zh-CN" w:bidi="ar"/>
              </w:rPr>
              <w:t>示例</w:t>
            </w:r>
          </w:p>
        </w:tc>
        <w:tc>
          <w:tcPr>
            <w:tcW w:w="0" w:type="auto"/>
            <w:tcBorders>
              <w:left w:val="nil"/>
            </w:tcBorders>
            <w:shd w:val="clear"/>
            <w:tcMar>
              <w:top w:w="72" w:type="dxa"/>
              <w:left w:w="192" w:type="dxa"/>
              <w:bottom w:w="72" w:type="dxa"/>
              <w:right w:w="192" w:type="dxa"/>
            </w:tcMar>
            <w:vAlign w:val="center"/>
          </w:tcPr>
          <w:p w14:paraId="33176213">
            <w:pPr>
              <w:keepNext w:val="0"/>
              <w:keepLines w:val="0"/>
              <w:widowControl/>
              <w:suppressLineNumbers w:val="0"/>
              <w:wordWrap/>
              <w:ind w:left="0" w:firstLine="0"/>
              <w:jc w:val="left"/>
              <w:rPr>
                <w:b/>
                <w:bCs/>
              </w:rPr>
            </w:pPr>
            <w:r>
              <w:rPr>
                <w:rFonts w:ascii="宋体" w:hAnsi="宋体" w:eastAsia="宋体" w:cs="宋体"/>
                <w:b/>
                <w:bCs/>
                <w:kern w:val="0"/>
                <w:sz w:val="24"/>
                <w:szCs w:val="24"/>
                <w:bdr w:val="none" w:color="auto" w:sz="0" w:space="0"/>
                <w:lang w:val="en-US" w:eastAsia="zh-CN" w:bidi="ar"/>
              </w:rPr>
              <w:t>备注</w:t>
            </w:r>
          </w:p>
        </w:tc>
      </w:tr>
      <w:tr w14:paraId="6FFD722A">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1A59AC87">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spoken</w:t>
            </w:r>
          </w:p>
        </w:tc>
        <w:tc>
          <w:tcPr>
            <w:tcW w:w="0" w:type="auto"/>
            <w:tcBorders>
              <w:top w:val="nil"/>
              <w:left w:val="nil"/>
            </w:tcBorders>
            <w:shd w:val="clear"/>
            <w:tcMar>
              <w:top w:w="72" w:type="dxa"/>
              <w:left w:w="192" w:type="dxa"/>
              <w:bottom w:w="72" w:type="dxa"/>
              <w:right w:w="192" w:type="dxa"/>
            </w:tcMar>
            <w:vAlign w:val="center"/>
          </w:tcPr>
          <w:p w14:paraId="43910D3C">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是</w:t>
            </w:r>
          </w:p>
        </w:tc>
        <w:tc>
          <w:tcPr>
            <w:tcW w:w="0" w:type="auto"/>
            <w:tcBorders>
              <w:top w:val="nil"/>
              <w:left w:val="nil"/>
            </w:tcBorders>
            <w:shd w:val="clear"/>
            <w:tcMar>
              <w:top w:w="72" w:type="dxa"/>
              <w:left w:w="192" w:type="dxa"/>
              <w:bottom w:w="72" w:type="dxa"/>
              <w:right w:w="192" w:type="dxa"/>
            </w:tcMar>
            <w:vAlign w:val="center"/>
          </w:tcPr>
          <w:p w14:paraId="3BC4F34E">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你好啊</w:t>
            </w:r>
          </w:p>
        </w:tc>
        <w:tc>
          <w:tcPr>
            <w:tcW w:w="0" w:type="auto"/>
            <w:tcBorders>
              <w:top w:val="nil"/>
              <w:left w:val="nil"/>
            </w:tcBorders>
            <w:shd w:val="clear"/>
            <w:tcMar>
              <w:top w:w="72" w:type="dxa"/>
              <w:left w:w="192" w:type="dxa"/>
              <w:bottom w:w="72" w:type="dxa"/>
              <w:right w:w="192" w:type="dxa"/>
            </w:tcMar>
            <w:vAlign w:val="center"/>
          </w:tcPr>
          <w:p w14:paraId="4E7F60A5">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问题文本</w:t>
            </w:r>
          </w:p>
        </w:tc>
      </w:tr>
      <w:tr w14:paraId="65C76D5E">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4AC7C680">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rawSpoken</w:t>
            </w:r>
          </w:p>
        </w:tc>
        <w:tc>
          <w:tcPr>
            <w:tcW w:w="0" w:type="auto"/>
            <w:tcBorders>
              <w:top w:val="nil"/>
              <w:left w:val="nil"/>
            </w:tcBorders>
            <w:shd w:val="clear"/>
            <w:tcMar>
              <w:top w:w="72" w:type="dxa"/>
              <w:left w:w="192" w:type="dxa"/>
              <w:bottom w:w="72" w:type="dxa"/>
              <w:right w:w="192" w:type="dxa"/>
            </w:tcMar>
            <w:vAlign w:val="center"/>
          </w:tcPr>
          <w:p w14:paraId="26BD68A3">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是</w:t>
            </w:r>
          </w:p>
        </w:tc>
        <w:tc>
          <w:tcPr>
            <w:tcW w:w="0" w:type="auto"/>
            <w:tcBorders>
              <w:top w:val="nil"/>
              <w:left w:val="nil"/>
            </w:tcBorders>
            <w:shd w:val="clear"/>
            <w:tcMar>
              <w:top w:w="72" w:type="dxa"/>
              <w:left w:w="192" w:type="dxa"/>
              <w:bottom w:w="72" w:type="dxa"/>
              <w:right w:w="192" w:type="dxa"/>
            </w:tcMar>
            <w:vAlign w:val="center"/>
          </w:tcPr>
          <w:p w14:paraId="658223CC">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@me 你好啊</w:t>
            </w:r>
          </w:p>
        </w:tc>
        <w:tc>
          <w:tcPr>
            <w:tcW w:w="0" w:type="auto"/>
            <w:tcBorders>
              <w:top w:val="nil"/>
              <w:left w:val="nil"/>
            </w:tcBorders>
            <w:shd w:val="clear"/>
            <w:tcMar>
              <w:top w:w="72" w:type="dxa"/>
              <w:left w:w="192" w:type="dxa"/>
              <w:bottom w:w="72" w:type="dxa"/>
              <w:right w:w="192" w:type="dxa"/>
            </w:tcMar>
            <w:vAlign w:val="center"/>
          </w:tcPr>
          <w:p w14:paraId="0FFBC539">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原始问题文本</w:t>
            </w:r>
          </w:p>
        </w:tc>
      </w:tr>
      <w:tr w14:paraId="460F563F">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4CF31A8B">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receivedName</w:t>
            </w:r>
          </w:p>
        </w:tc>
        <w:tc>
          <w:tcPr>
            <w:tcW w:w="0" w:type="auto"/>
            <w:tcBorders>
              <w:top w:val="nil"/>
              <w:left w:val="nil"/>
            </w:tcBorders>
            <w:shd w:val="clear"/>
            <w:tcMar>
              <w:top w:w="72" w:type="dxa"/>
              <w:left w:w="192" w:type="dxa"/>
              <w:bottom w:w="72" w:type="dxa"/>
              <w:right w:w="192" w:type="dxa"/>
            </w:tcMar>
            <w:vAlign w:val="center"/>
          </w:tcPr>
          <w:p w14:paraId="4105B989">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是</w:t>
            </w:r>
          </w:p>
        </w:tc>
        <w:tc>
          <w:tcPr>
            <w:tcW w:w="0" w:type="auto"/>
            <w:tcBorders>
              <w:top w:val="nil"/>
              <w:left w:val="nil"/>
            </w:tcBorders>
            <w:shd w:val="clear"/>
            <w:tcMar>
              <w:top w:w="72" w:type="dxa"/>
              <w:left w:w="192" w:type="dxa"/>
              <w:bottom w:w="72" w:type="dxa"/>
              <w:right w:w="192" w:type="dxa"/>
            </w:tcMar>
            <w:vAlign w:val="center"/>
          </w:tcPr>
          <w:p w14:paraId="69918B19">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仑哥</w:t>
            </w:r>
          </w:p>
        </w:tc>
        <w:tc>
          <w:tcPr>
            <w:tcW w:w="0" w:type="auto"/>
            <w:tcBorders>
              <w:top w:val="nil"/>
              <w:left w:val="nil"/>
            </w:tcBorders>
            <w:shd w:val="clear"/>
            <w:tcMar>
              <w:top w:w="72" w:type="dxa"/>
              <w:left w:w="192" w:type="dxa"/>
              <w:bottom w:w="72" w:type="dxa"/>
              <w:right w:w="192" w:type="dxa"/>
            </w:tcMar>
            <w:vAlign w:val="center"/>
          </w:tcPr>
          <w:p w14:paraId="0343F2F2">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提问者名称</w:t>
            </w:r>
          </w:p>
        </w:tc>
      </w:tr>
      <w:tr w14:paraId="3C733912">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69FB7698">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groupName</w:t>
            </w:r>
          </w:p>
        </w:tc>
        <w:tc>
          <w:tcPr>
            <w:tcW w:w="0" w:type="auto"/>
            <w:tcBorders>
              <w:top w:val="nil"/>
              <w:left w:val="nil"/>
            </w:tcBorders>
            <w:shd w:val="clear"/>
            <w:tcMar>
              <w:top w:w="72" w:type="dxa"/>
              <w:left w:w="192" w:type="dxa"/>
              <w:bottom w:w="72" w:type="dxa"/>
              <w:right w:w="192" w:type="dxa"/>
            </w:tcMar>
            <w:vAlign w:val="center"/>
          </w:tcPr>
          <w:p w14:paraId="6B0E3C45">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是</w:t>
            </w:r>
          </w:p>
        </w:tc>
        <w:tc>
          <w:tcPr>
            <w:tcW w:w="0" w:type="auto"/>
            <w:tcBorders>
              <w:top w:val="nil"/>
              <w:left w:val="nil"/>
            </w:tcBorders>
            <w:shd w:val="clear"/>
            <w:tcMar>
              <w:top w:w="72" w:type="dxa"/>
              <w:left w:w="192" w:type="dxa"/>
              <w:bottom w:w="72" w:type="dxa"/>
              <w:right w:w="192" w:type="dxa"/>
            </w:tcMar>
            <w:vAlign w:val="center"/>
          </w:tcPr>
          <w:p w14:paraId="38BD8F6F">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测试群1</w:t>
            </w:r>
          </w:p>
        </w:tc>
        <w:tc>
          <w:tcPr>
            <w:tcW w:w="0" w:type="auto"/>
            <w:tcBorders>
              <w:top w:val="nil"/>
              <w:left w:val="nil"/>
            </w:tcBorders>
            <w:shd w:val="clear"/>
            <w:tcMar>
              <w:top w:w="72" w:type="dxa"/>
              <w:left w:w="192" w:type="dxa"/>
              <w:bottom w:w="72" w:type="dxa"/>
              <w:right w:w="192" w:type="dxa"/>
            </w:tcMar>
            <w:vAlign w:val="center"/>
          </w:tcPr>
          <w:p w14:paraId="7D684F75">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QA所在群名（群聊）</w:t>
            </w:r>
          </w:p>
        </w:tc>
      </w:tr>
      <w:tr w14:paraId="08D487CC">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2D4DBA72">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groupRemark</w:t>
            </w:r>
          </w:p>
        </w:tc>
        <w:tc>
          <w:tcPr>
            <w:tcW w:w="0" w:type="auto"/>
            <w:tcBorders>
              <w:top w:val="nil"/>
              <w:left w:val="nil"/>
            </w:tcBorders>
            <w:shd w:val="clear"/>
            <w:tcMar>
              <w:top w:w="72" w:type="dxa"/>
              <w:left w:w="192" w:type="dxa"/>
              <w:bottom w:w="72" w:type="dxa"/>
              <w:right w:w="192" w:type="dxa"/>
            </w:tcMar>
            <w:vAlign w:val="center"/>
          </w:tcPr>
          <w:p w14:paraId="6C9F0BA7">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是</w:t>
            </w:r>
          </w:p>
        </w:tc>
        <w:tc>
          <w:tcPr>
            <w:tcW w:w="0" w:type="auto"/>
            <w:tcBorders>
              <w:top w:val="nil"/>
              <w:left w:val="nil"/>
            </w:tcBorders>
            <w:shd w:val="clear"/>
            <w:tcMar>
              <w:top w:w="72" w:type="dxa"/>
              <w:left w:w="192" w:type="dxa"/>
              <w:bottom w:w="72" w:type="dxa"/>
              <w:right w:w="192" w:type="dxa"/>
            </w:tcMar>
            <w:vAlign w:val="center"/>
          </w:tcPr>
          <w:p w14:paraId="57017218">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测试群1备注名</w:t>
            </w:r>
          </w:p>
        </w:tc>
        <w:tc>
          <w:tcPr>
            <w:tcW w:w="0" w:type="auto"/>
            <w:tcBorders>
              <w:top w:val="nil"/>
              <w:left w:val="nil"/>
            </w:tcBorders>
            <w:shd w:val="clear"/>
            <w:tcMar>
              <w:top w:w="72" w:type="dxa"/>
              <w:left w:w="192" w:type="dxa"/>
              <w:bottom w:w="72" w:type="dxa"/>
              <w:right w:w="192" w:type="dxa"/>
            </w:tcMar>
            <w:vAlign w:val="center"/>
          </w:tcPr>
          <w:p w14:paraId="0038BB58">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QA所在群备注名（群聊）</w:t>
            </w:r>
          </w:p>
        </w:tc>
      </w:tr>
      <w:tr w14:paraId="2AE0F8B8">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79A98EF1">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roomType</w:t>
            </w:r>
          </w:p>
        </w:tc>
        <w:tc>
          <w:tcPr>
            <w:tcW w:w="0" w:type="auto"/>
            <w:tcBorders>
              <w:top w:val="nil"/>
              <w:left w:val="nil"/>
            </w:tcBorders>
            <w:shd w:val="clear"/>
            <w:tcMar>
              <w:top w:w="72" w:type="dxa"/>
              <w:left w:w="192" w:type="dxa"/>
              <w:bottom w:w="72" w:type="dxa"/>
              <w:right w:w="192" w:type="dxa"/>
            </w:tcMar>
            <w:vAlign w:val="center"/>
          </w:tcPr>
          <w:p w14:paraId="66ED4DE5">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是</w:t>
            </w:r>
          </w:p>
        </w:tc>
        <w:tc>
          <w:tcPr>
            <w:tcW w:w="0" w:type="auto"/>
            <w:tcBorders>
              <w:top w:val="nil"/>
              <w:left w:val="nil"/>
            </w:tcBorders>
            <w:shd w:val="clear"/>
            <w:tcMar>
              <w:top w:w="72" w:type="dxa"/>
              <w:left w:w="192" w:type="dxa"/>
              <w:bottom w:w="72" w:type="dxa"/>
              <w:right w:w="192" w:type="dxa"/>
            </w:tcMar>
            <w:vAlign w:val="center"/>
          </w:tcPr>
          <w:p w14:paraId="718E9F16">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1</w:t>
            </w:r>
          </w:p>
        </w:tc>
        <w:tc>
          <w:tcPr>
            <w:tcW w:w="0" w:type="auto"/>
            <w:tcBorders>
              <w:top w:val="nil"/>
              <w:left w:val="nil"/>
            </w:tcBorders>
            <w:shd w:val="clear"/>
            <w:tcMar>
              <w:top w:w="72" w:type="dxa"/>
              <w:left w:w="192" w:type="dxa"/>
              <w:bottom w:w="72" w:type="dxa"/>
              <w:right w:w="192" w:type="dxa"/>
            </w:tcMar>
            <w:vAlign w:val="center"/>
          </w:tcPr>
          <w:p w14:paraId="656CE54C">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QA所在房间类型 1=外部群 2=外部联系人 3=内部群 4=内部联系人</w:t>
            </w:r>
          </w:p>
        </w:tc>
      </w:tr>
      <w:tr w14:paraId="1F8341CD">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55378086">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atMe</w:t>
            </w:r>
          </w:p>
        </w:tc>
        <w:tc>
          <w:tcPr>
            <w:tcW w:w="0" w:type="auto"/>
            <w:tcBorders>
              <w:top w:val="nil"/>
              <w:left w:val="nil"/>
            </w:tcBorders>
            <w:shd w:val="clear"/>
            <w:tcMar>
              <w:top w:w="72" w:type="dxa"/>
              <w:left w:w="192" w:type="dxa"/>
              <w:bottom w:w="72" w:type="dxa"/>
              <w:right w:w="192" w:type="dxa"/>
            </w:tcMar>
            <w:vAlign w:val="center"/>
          </w:tcPr>
          <w:p w14:paraId="3B6EF148">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是</w:t>
            </w:r>
          </w:p>
        </w:tc>
        <w:tc>
          <w:tcPr>
            <w:tcW w:w="0" w:type="auto"/>
            <w:tcBorders>
              <w:top w:val="nil"/>
              <w:left w:val="nil"/>
            </w:tcBorders>
            <w:shd w:val="clear"/>
            <w:tcMar>
              <w:top w:w="72" w:type="dxa"/>
              <w:left w:w="192" w:type="dxa"/>
              <w:bottom w:w="72" w:type="dxa"/>
              <w:right w:w="192" w:type="dxa"/>
            </w:tcMar>
            <w:vAlign w:val="center"/>
          </w:tcPr>
          <w:p w14:paraId="555A1E03">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true</w:t>
            </w:r>
          </w:p>
        </w:tc>
        <w:tc>
          <w:tcPr>
            <w:tcW w:w="0" w:type="auto"/>
            <w:tcBorders>
              <w:top w:val="nil"/>
              <w:left w:val="nil"/>
            </w:tcBorders>
            <w:shd w:val="clear"/>
            <w:tcMar>
              <w:top w:w="72" w:type="dxa"/>
              <w:left w:w="192" w:type="dxa"/>
              <w:bottom w:w="72" w:type="dxa"/>
              <w:right w:w="192" w:type="dxa"/>
            </w:tcMar>
            <w:vAlign w:val="center"/>
          </w:tcPr>
          <w:p w14:paraId="18384FC4">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是否@机器人（群聊）</w:t>
            </w:r>
          </w:p>
        </w:tc>
      </w:tr>
      <w:tr w14:paraId="2A710A5C">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0AA1D994">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textType</w:t>
            </w:r>
          </w:p>
        </w:tc>
        <w:tc>
          <w:tcPr>
            <w:tcW w:w="0" w:type="auto"/>
            <w:tcBorders>
              <w:top w:val="nil"/>
              <w:left w:val="nil"/>
            </w:tcBorders>
            <w:shd w:val="clear"/>
            <w:tcMar>
              <w:top w:w="72" w:type="dxa"/>
              <w:left w:w="192" w:type="dxa"/>
              <w:bottom w:w="72" w:type="dxa"/>
              <w:right w:w="192" w:type="dxa"/>
            </w:tcMar>
            <w:vAlign w:val="center"/>
          </w:tcPr>
          <w:p w14:paraId="4AD9E647">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是</w:t>
            </w:r>
          </w:p>
        </w:tc>
        <w:tc>
          <w:tcPr>
            <w:tcW w:w="0" w:type="auto"/>
            <w:tcBorders>
              <w:top w:val="nil"/>
              <w:left w:val="nil"/>
            </w:tcBorders>
            <w:shd w:val="clear"/>
            <w:tcMar>
              <w:top w:w="72" w:type="dxa"/>
              <w:left w:w="192" w:type="dxa"/>
              <w:bottom w:w="72" w:type="dxa"/>
              <w:right w:w="192" w:type="dxa"/>
            </w:tcMar>
            <w:vAlign w:val="center"/>
          </w:tcPr>
          <w:p w14:paraId="3339A1D9">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1</w:t>
            </w:r>
          </w:p>
        </w:tc>
        <w:tc>
          <w:tcPr>
            <w:tcW w:w="0" w:type="auto"/>
            <w:tcBorders>
              <w:top w:val="nil"/>
              <w:left w:val="nil"/>
            </w:tcBorders>
            <w:shd w:val="clear"/>
            <w:tcMar>
              <w:top w:w="72" w:type="dxa"/>
              <w:left w:w="192" w:type="dxa"/>
              <w:bottom w:w="72" w:type="dxa"/>
              <w:right w:w="192" w:type="dxa"/>
            </w:tcMar>
            <w:vAlign w:val="center"/>
          </w:tcPr>
          <w:p w14:paraId="78CC3F47">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消息类型 0=未知 1=文本 2=图片 3=语音 5=视频 7=小程序 8=链接 9=文件 13=合并记录 15=带回复文本</w:t>
            </w:r>
          </w:p>
        </w:tc>
      </w:tr>
      <w:tr w14:paraId="68F03625">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23244AC1">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fileBase64</w:t>
            </w:r>
          </w:p>
        </w:tc>
        <w:tc>
          <w:tcPr>
            <w:tcW w:w="0" w:type="auto"/>
            <w:tcBorders>
              <w:top w:val="nil"/>
              <w:left w:val="nil"/>
            </w:tcBorders>
            <w:shd w:val="clear"/>
            <w:tcMar>
              <w:top w:w="72" w:type="dxa"/>
              <w:left w:w="192" w:type="dxa"/>
              <w:bottom w:w="72" w:type="dxa"/>
              <w:right w:w="192" w:type="dxa"/>
            </w:tcMar>
            <w:vAlign w:val="center"/>
          </w:tcPr>
          <w:p w14:paraId="4DD4C344">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是</w:t>
            </w:r>
          </w:p>
        </w:tc>
        <w:tc>
          <w:tcPr>
            <w:tcW w:w="0" w:type="auto"/>
            <w:tcBorders>
              <w:top w:val="nil"/>
              <w:left w:val="nil"/>
            </w:tcBorders>
            <w:shd w:val="clear"/>
            <w:tcMar>
              <w:top w:w="72" w:type="dxa"/>
              <w:left w:w="192" w:type="dxa"/>
              <w:bottom w:w="72" w:type="dxa"/>
              <w:right w:w="192" w:type="dxa"/>
            </w:tcMar>
            <w:vAlign w:val="center"/>
          </w:tcPr>
          <w:p w14:paraId="0BC70742">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iVBORxxx==</w:t>
            </w:r>
          </w:p>
        </w:tc>
        <w:tc>
          <w:tcPr>
            <w:tcW w:w="0" w:type="auto"/>
            <w:tcBorders>
              <w:top w:val="nil"/>
              <w:left w:val="nil"/>
            </w:tcBorders>
            <w:shd w:val="clear"/>
            <w:tcMar>
              <w:top w:w="72" w:type="dxa"/>
              <w:left w:w="192" w:type="dxa"/>
              <w:bottom w:w="72" w:type="dxa"/>
              <w:right w:w="192" w:type="dxa"/>
            </w:tcMar>
            <w:vAlign w:val="center"/>
          </w:tcPr>
          <w:p w14:paraId="739AF322">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图片base64 (png)</w:t>
            </w:r>
          </w:p>
        </w:tc>
      </w:tr>
    </w:tbl>
    <w:p w14:paraId="206A394B">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384" w:beforeAutospacing="0" w:after="0" w:afterAutospacing="0" w:line="15" w:lineRule="atLeast"/>
        <w:ind w:left="0" w:right="0"/>
        <w:rPr>
          <w:sz w:val="26"/>
          <w:szCs w:val="26"/>
        </w:rPr>
      </w:pPr>
      <w:r>
        <w:rPr>
          <w:i w:val="0"/>
          <w:iCs w:val="0"/>
          <w:caps w:val="0"/>
          <w:color w:val="344054"/>
          <w:spacing w:val="0"/>
          <w:sz w:val="26"/>
          <w:szCs w:val="26"/>
          <w:bdr w:val="single" w:color="E5E7EB" w:sz="2" w:space="0"/>
          <w:shd w:val="clear" w:fill="FFFFFF"/>
        </w:rPr>
        <w:t>返回数据</w:t>
      </w:r>
      <w:r>
        <w:rPr>
          <w:i w:val="0"/>
          <w:iCs w:val="0"/>
          <w:caps w:val="0"/>
          <w:spacing w:val="0"/>
          <w:sz w:val="26"/>
          <w:szCs w:val="26"/>
          <w:bdr w:val="single" w:color="E5E7EB" w:sz="2" w:space="0"/>
          <w:shd w:val="clear" w:fill="FFFFFF"/>
        </w:rPr>
        <w:fldChar w:fldCharType="begin"/>
      </w:r>
      <w:r>
        <w:rPr>
          <w:i w:val="0"/>
          <w:iCs w:val="0"/>
          <w:caps w:val="0"/>
          <w:spacing w:val="0"/>
          <w:sz w:val="26"/>
          <w:szCs w:val="26"/>
          <w:bdr w:val="single" w:color="E5E7EB" w:sz="2" w:space="0"/>
          <w:shd w:val="clear" w:fill="FFFFFF"/>
        </w:rPr>
        <w:instrText xml:space="preserve"> HYPERLINK "https://worktool.apifox.cn/doc-861677" \l "%E8%BF%94%E5%9B%9E%E6%95%B0%E6%8D%AE" </w:instrText>
      </w:r>
      <w:r>
        <w:rPr>
          <w:i w:val="0"/>
          <w:iCs w:val="0"/>
          <w:caps w:val="0"/>
          <w:spacing w:val="0"/>
          <w:sz w:val="26"/>
          <w:szCs w:val="26"/>
          <w:bdr w:val="single" w:color="E5E7EB" w:sz="2" w:space="0"/>
          <w:shd w:val="clear" w:fill="FFFFFF"/>
        </w:rPr>
        <w:fldChar w:fldCharType="separate"/>
      </w:r>
      <w:r>
        <w:rPr>
          <w:i w:val="0"/>
          <w:iCs w:val="0"/>
          <w:caps w:val="0"/>
          <w:spacing w:val="0"/>
          <w:sz w:val="26"/>
          <w:szCs w:val="26"/>
          <w:bdr w:val="single" w:color="E5E7EB" w:sz="2" w:space="0"/>
          <w:shd w:val="clear" w:fill="FFFFFF"/>
        </w:rPr>
        <w:fldChar w:fldCharType="end"/>
      </w:r>
    </w:p>
    <w:tbl>
      <w:tblPr>
        <w:tblW w:w="0" w:type="auto"/>
        <w:tblCellSpacing w:w="15"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4"/>
        <w:gridCol w:w="1258"/>
        <w:gridCol w:w="1254"/>
        <w:gridCol w:w="4974"/>
      </w:tblGrid>
      <w:tr w14:paraId="2F851DBC">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tcMar>
              <w:top w:w="72" w:type="dxa"/>
              <w:left w:w="192" w:type="dxa"/>
              <w:bottom w:w="72" w:type="dxa"/>
              <w:right w:w="192" w:type="dxa"/>
            </w:tcMar>
            <w:vAlign w:val="center"/>
          </w:tcPr>
          <w:p w14:paraId="7154579C">
            <w:pPr>
              <w:keepNext w:val="0"/>
              <w:keepLines w:val="0"/>
              <w:widowControl/>
              <w:suppressLineNumbers w:val="0"/>
              <w:wordWrap/>
              <w:ind w:left="0" w:firstLine="0"/>
              <w:jc w:val="left"/>
              <w:rPr>
                <w:b/>
                <w:bCs/>
              </w:rPr>
            </w:pPr>
            <w:r>
              <w:rPr>
                <w:rFonts w:ascii="宋体" w:hAnsi="宋体" w:eastAsia="宋体" w:cs="宋体"/>
                <w:b/>
                <w:bCs/>
                <w:kern w:val="0"/>
                <w:sz w:val="24"/>
                <w:szCs w:val="24"/>
                <w:bdr w:val="none" w:color="auto" w:sz="0" w:space="0"/>
                <w:lang w:val="en-US" w:eastAsia="zh-CN" w:bidi="ar"/>
              </w:rPr>
              <w:t>名称</w:t>
            </w:r>
          </w:p>
        </w:tc>
        <w:tc>
          <w:tcPr>
            <w:tcW w:w="0" w:type="auto"/>
            <w:tcBorders>
              <w:left w:val="nil"/>
            </w:tcBorders>
            <w:shd w:val="clear"/>
            <w:tcMar>
              <w:top w:w="72" w:type="dxa"/>
              <w:left w:w="192" w:type="dxa"/>
              <w:bottom w:w="72" w:type="dxa"/>
              <w:right w:w="192" w:type="dxa"/>
            </w:tcMar>
            <w:vAlign w:val="center"/>
          </w:tcPr>
          <w:p w14:paraId="279146E1">
            <w:pPr>
              <w:keepNext w:val="0"/>
              <w:keepLines w:val="0"/>
              <w:widowControl/>
              <w:suppressLineNumbers w:val="0"/>
              <w:wordWrap/>
              <w:ind w:left="0" w:firstLine="0"/>
              <w:jc w:val="left"/>
              <w:rPr>
                <w:b/>
                <w:bCs/>
              </w:rPr>
            </w:pPr>
            <w:r>
              <w:rPr>
                <w:rFonts w:ascii="宋体" w:hAnsi="宋体" w:eastAsia="宋体" w:cs="宋体"/>
                <w:b/>
                <w:bCs/>
                <w:kern w:val="0"/>
                <w:sz w:val="24"/>
                <w:szCs w:val="24"/>
                <w:bdr w:val="none" w:color="auto" w:sz="0" w:space="0"/>
                <w:lang w:val="en-US" w:eastAsia="zh-CN" w:bidi="ar"/>
              </w:rPr>
              <w:t>是否必须</w:t>
            </w:r>
          </w:p>
        </w:tc>
        <w:tc>
          <w:tcPr>
            <w:tcW w:w="0" w:type="auto"/>
            <w:tcBorders>
              <w:left w:val="nil"/>
            </w:tcBorders>
            <w:shd w:val="clear"/>
            <w:tcMar>
              <w:top w:w="72" w:type="dxa"/>
              <w:left w:w="192" w:type="dxa"/>
              <w:bottom w:w="72" w:type="dxa"/>
              <w:right w:w="192" w:type="dxa"/>
            </w:tcMar>
            <w:vAlign w:val="center"/>
          </w:tcPr>
          <w:p w14:paraId="3DF2E4E3">
            <w:pPr>
              <w:keepNext w:val="0"/>
              <w:keepLines w:val="0"/>
              <w:widowControl/>
              <w:suppressLineNumbers w:val="0"/>
              <w:wordWrap/>
              <w:ind w:left="0" w:firstLine="0"/>
              <w:jc w:val="left"/>
              <w:rPr>
                <w:b/>
                <w:bCs/>
              </w:rPr>
            </w:pPr>
            <w:r>
              <w:rPr>
                <w:rFonts w:ascii="宋体" w:hAnsi="宋体" w:eastAsia="宋体" w:cs="宋体"/>
                <w:b/>
                <w:bCs/>
                <w:kern w:val="0"/>
                <w:sz w:val="24"/>
                <w:szCs w:val="24"/>
                <w:bdr w:val="none" w:color="auto" w:sz="0" w:space="0"/>
                <w:lang w:val="en-US" w:eastAsia="zh-CN" w:bidi="ar"/>
              </w:rPr>
              <w:t>示例</w:t>
            </w:r>
          </w:p>
        </w:tc>
        <w:tc>
          <w:tcPr>
            <w:tcW w:w="0" w:type="auto"/>
            <w:tcBorders>
              <w:left w:val="nil"/>
            </w:tcBorders>
            <w:shd w:val="clear"/>
            <w:tcMar>
              <w:top w:w="72" w:type="dxa"/>
              <w:left w:w="192" w:type="dxa"/>
              <w:bottom w:w="72" w:type="dxa"/>
              <w:right w:w="192" w:type="dxa"/>
            </w:tcMar>
            <w:vAlign w:val="center"/>
          </w:tcPr>
          <w:p w14:paraId="7734BD56">
            <w:pPr>
              <w:keepNext w:val="0"/>
              <w:keepLines w:val="0"/>
              <w:widowControl/>
              <w:suppressLineNumbers w:val="0"/>
              <w:wordWrap/>
              <w:ind w:left="0" w:firstLine="0"/>
              <w:jc w:val="left"/>
              <w:rPr>
                <w:b/>
                <w:bCs/>
              </w:rPr>
            </w:pPr>
            <w:r>
              <w:rPr>
                <w:rFonts w:ascii="宋体" w:hAnsi="宋体" w:eastAsia="宋体" w:cs="宋体"/>
                <w:b/>
                <w:bCs/>
                <w:kern w:val="0"/>
                <w:sz w:val="24"/>
                <w:szCs w:val="24"/>
                <w:bdr w:val="none" w:color="auto" w:sz="0" w:space="0"/>
                <w:lang w:val="en-US" w:eastAsia="zh-CN" w:bidi="ar"/>
              </w:rPr>
              <w:t>备注</w:t>
            </w:r>
          </w:p>
        </w:tc>
      </w:tr>
      <w:tr w14:paraId="6B188F21">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57428297">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code</w:t>
            </w:r>
          </w:p>
        </w:tc>
        <w:tc>
          <w:tcPr>
            <w:tcW w:w="0" w:type="auto"/>
            <w:tcBorders>
              <w:top w:val="nil"/>
              <w:left w:val="nil"/>
            </w:tcBorders>
            <w:shd w:val="clear"/>
            <w:tcMar>
              <w:top w:w="72" w:type="dxa"/>
              <w:left w:w="192" w:type="dxa"/>
              <w:bottom w:w="72" w:type="dxa"/>
              <w:right w:w="192" w:type="dxa"/>
            </w:tcMar>
            <w:vAlign w:val="center"/>
          </w:tcPr>
          <w:p w14:paraId="36D6341E">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是</w:t>
            </w:r>
          </w:p>
        </w:tc>
        <w:tc>
          <w:tcPr>
            <w:tcW w:w="0" w:type="auto"/>
            <w:tcBorders>
              <w:top w:val="nil"/>
              <w:left w:val="nil"/>
            </w:tcBorders>
            <w:shd w:val="clear"/>
            <w:tcMar>
              <w:top w:w="72" w:type="dxa"/>
              <w:left w:w="192" w:type="dxa"/>
              <w:bottom w:w="72" w:type="dxa"/>
              <w:right w:w="192" w:type="dxa"/>
            </w:tcMar>
            <w:vAlign w:val="center"/>
          </w:tcPr>
          <w:p w14:paraId="1DB98F87">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0</w:t>
            </w:r>
          </w:p>
        </w:tc>
        <w:tc>
          <w:tcPr>
            <w:tcW w:w="0" w:type="auto"/>
            <w:tcBorders>
              <w:top w:val="nil"/>
              <w:left w:val="nil"/>
            </w:tcBorders>
            <w:shd w:val="clear"/>
            <w:tcMar>
              <w:top w:w="72" w:type="dxa"/>
              <w:left w:w="192" w:type="dxa"/>
              <w:bottom w:w="72" w:type="dxa"/>
              <w:right w:w="192" w:type="dxa"/>
            </w:tcMar>
            <w:vAlign w:val="center"/>
          </w:tcPr>
          <w:p w14:paraId="15DF44EC">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0 调用成功 -1或其他值 调用失败并回复message</w:t>
            </w:r>
          </w:p>
        </w:tc>
      </w:tr>
      <w:tr w14:paraId="24042249">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423C5A63">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message</w:t>
            </w:r>
          </w:p>
        </w:tc>
        <w:tc>
          <w:tcPr>
            <w:tcW w:w="0" w:type="auto"/>
            <w:tcBorders>
              <w:top w:val="nil"/>
              <w:left w:val="nil"/>
            </w:tcBorders>
            <w:shd w:val="clear"/>
            <w:tcMar>
              <w:top w:w="72" w:type="dxa"/>
              <w:left w:w="192" w:type="dxa"/>
              <w:bottom w:w="72" w:type="dxa"/>
              <w:right w:w="192" w:type="dxa"/>
            </w:tcMar>
            <w:vAlign w:val="center"/>
          </w:tcPr>
          <w:p w14:paraId="1AB3C3AC">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是</w:t>
            </w:r>
          </w:p>
        </w:tc>
        <w:tc>
          <w:tcPr>
            <w:tcW w:w="0" w:type="auto"/>
            <w:tcBorders>
              <w:top w:val="nil"/>
              <w:left w:val="nil"/>
            </w:tcBorders>
            <w:shd w:val="clear"/>
            <w:tcMar>
              <w:top w:w="72" w:type="dxa"/>
              <w:left w:w="192" w:type="dxa"/>
              <w:bottom w:w="72" w:type="dxa"/>
              <w:right w:w="192" w:type="dxa"/>
            </w:tcMar>
            <w:vAlign w:val="center"/>
          </w:tcPr>
          <w:p w14:paraId="44340970">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success</w:t>
            </w:r>
          </w:p>
        </w:tc>
        <w:tc>
          <w:tcPr>
            <w:tcW w:w="0" w:type="auto"/>
            <w:tcBorders>
              <w:top w:val="nil"/>
              <w:left w:val="nil"/>
            </w:tcBorders>
            <w:shd w:val="clear"/>
            <w:tcMar>
              <w:top w:w="72" w:type="dxa"/>
              <w:left w:w="192" w:type="dxa"/>
              <w:bottom w:w="72" w:type="dxa"/>
              <w:right w:w="192" w:type="dxa"/>
            </w:tcMar>
            <w:vAlign w:val="center"/>
          </w:tcPr>
          <w:p w14:paraId="4F7E8C7E">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对本次接口调用的信息描述</w:t>
            </w:r>
          </w:p>
        </w:tc>
      </w:tr>
    </w:tbl>
    <w:p w14:paraId="08498504">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384" w:beforeAutospacing="0" w:after="0" w:afterAutospacing="0" w:line="15" w:lineRule="atLeast"/>
        <w:ind w:left="0" w:right="0"/>
        <w:rPr>
          <w:sz w:val="26"/>
          <w:szCs w:val="26"/>
        </w:rPr>
      </w:pPr>
      <w:r>
        <w:rPr>
          <w:i w:val="0"/>
          <w:iCs w:val="0"/>
          <w:caps w:val="0"/>
          <w:color w:val="344054"/>
          <w:spacing w:val="0"/>
          <w:sz w:val="26"/>
          <w:szCs w:val="26"/>
          <w:bdr w:val="single" w:color="E5E7EB" w:sz="2" w:space="0"/>
          <w:shd w:val="clear" w:fill="FFFFFF"/>
        </w:rPr>
        <w:t>请求示例（您开发的接口需要支持互联网访问）</w:t>
      </w:r>
      <w:r>
        <w:rPr>
          <w:i w:val="0"/>
          <w:iCs w:val="0"/>
          <w:caps w:val="0"/>
          <w:spacing w:val="0"/>
          <w:sz w:val="26"/>
          <w:szCs w:val="26"/>
          <w:bdr w:val="single" w:color="E5E7EB" w:sz="2" w:space="0"/>
          <w:shd w:val="clear" w:fill="FFFFFF"/>
        </w:rPr>
        <w:fldChar w:fldCharType="begin"/>
      </w:r>
      <w:r>
        <w:rPr>
          <w:i w:val="0"/>
          <w:iCs w:val="0"/>
          <w:caps w:val="0"/>
          <w:spacing w:val="0"/>
          <w:sz w:val="26"/>
          <w:szCs w:val="26"/>
          <w:bdr w:val="single" w:color="E5E7EB" w:sz="2" w:space="0"/>
          <w:shd w:val="clear" w:fill="FFFFFF"/>
        </w:rPr>
        <w:instrText xml:space="preserve"> HYPERLINK "https://worktool.apifox.cn/doc-861677" \l "%E8%AF%B7%E6%B1%82%E7%A4%BA%E4%BE%8B%E6%82%A8%E5%BC%80%E5%8F%91%E7%9A%84%E6%8E%A5%E5%8F%A3%E9%9C%80%E8%A6%81%E6%94%AF%E6%8C%81%E4%BA%92%E8%81%94%E7%BD%91%E8%AE%BF%E9%97%AE" </w:instrText>
      </w:r>
      <w:r>
        <w:rPr>
          <w:i w:val="0"/>
          <w:iCs w:val="0"/>
          <w:caps w:val="0"/>
          <w:spacing w:val="0"/>
          <w:sz w:val="26"/>
          <w:szCs w:val="26"/>
          <w:bdr w:val="single" w:color="E5E7EB" w:sz="2" w:space="0"/>
          <w:shd w:val="clear" w:fill="FFFFFF"/>
        </w:rPr>
        <w:fldChar w:fldCharType="separate"/>
      </w:r>
      <w:r>
        <w:rPr>
          <w:i w:val="0"/>
          <w:iCs w:val="0"/>
          <w:caps w:val="0"/>
          <w:spacing w:val="0"/>
          <w:sz w:val="26"/>
          <w:szCs w:val="26"/>
          <w:bdr w:val="single" w:color="E5E7EB" w:sz="2" w:space="0"/>
          <w:shd w:val="clear" w:fill="FFFFFF"/>
        </w:rPr>
        <w:fldChar w:fldCharType="end"/>
      </w:r>
    </w:p>
    <w:p w14:paraId="3EDFC913">
      <w:pPr>
        <w:keepNext w:val="0"/>
        <w:keepLines w:val="0"/>
        <w:widowControl/>
        <w:suppressLineNumbers w:val="0"/>
        <w:spacing w:before="0" w:beforeAutospacing="0" w:after="0" w:afterAutospacing="0"/>
        <w:ind w:left="0" w:right="0"/>
        <w:jc w:val="left"/>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Path：</w:t>
      </w:r>
      <w:r>
        <w:rPr>
          <w:rFonts w:hint="default" w:ascii="Segoe UI" w:hAnsi="Segoe UI" w:eastAsia="Segoe UI" w:cs="Segoe UI"/>
          <w:i w:val="0"/>
          <w:iCs w:val="0"/>
          <w:caps w:val="0"/>
          <w:color w:val="344054"/>
          <w:spacing w:val="0"/>
          <w:kern w:val="0"/>
          <w:sz w:val="16"/>
          <w:szCs w:val="16"/>
          <w:shd w:val="clear" w:fill="FFFFFF"/>
          <w:lang w:val="en-US" w:eastAsia="zh-CN" w:bidi="ar"/>
        </w:rPr>
        <w:t> </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begin"/>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instrText xml:space="preserve"> HYPERLINK "https://mock.apifox.cn/m1/1035094-0-default/thirdQa" \o "" \t "https://worktool.apifox.cn/_blank" </w:instrTex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separate"/>
      </w:r>
      <w:r>
        <w:rPr>
          <w:rStyle w:val="10"/>
          <w:rFonts w:hint="default" w:ascii="Segoe UI" w:hAnsi="Segoe UI" w:eastAsia="Segoe UI" w:cs="Segoe UI"/>
          <w:i w:val="0"/>
          <w:iCs w:val="0"/>
          <w:caps w:val="0"/>
          <w:spacing w:val="0"/>
          <w:sz w:val="16"/>
          <w:szCs w:val="16"/>
          <w:bdr w:val="single" w:color="E5E7EB" w:sz="2" w:space="0"/>
          <w:shd w:val="clear" w:fill="FFFFFF"/>
        </w:rPr>
        <w:t>https://mock.apifox.cn/m1/1035094-0-default/thirdQa</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end"/>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Method：</w:t>
      </w:r>
      <w:r>
        <w:rPr>
          <w:rFonts w:hint="default" w:ascii="Segoe UI" w:hAnsi="Segoe UI" w:eastAsia="Segoe UI" w:cs="Segoe UI"/>
          <w:i w:val="0"/>
          <w:iCs w:val="0"/>
          <w:caps w:val="0"/>
          <w:color w:val="344054"/>
          <w:spacing w:val="0"/>
          <w:kern w:val="0"/>
          <w:sz w:val="16"/>
          <w:szCs w:val="16"/>
          <w:shd w:val="clear" w:fill="FFFFFF"/>
          <w:lang w:val="en-US" w:eastAsia="zh-CN" w:bidi="ar"/>
        </w:rPr>
        <w:t> POST 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Body：</w:t>
      </w:r>
    </w:p>
    <w:p w14:paraId="3751B4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Fonts w:hint="default" w:ascii="Consolas" w:hAnsi="Consolas" w:eastAsia="Consolas" w:cs="Consolas"/>
          <w:i w:val="0"/>
          <w:iCs w:val="0"/>
          <w:caps w:val="0"/>
          <w:color w:val="C9D1D9"/>
          <w:spacing w:val="0"/>
          <w:sz w:val="16"/>
          <w:szCs w:val="16"/>
          <w:bdr w:val="single" w:color="E5E7EB" w:sz="2" w:space="0"/>
          <w:shd w:val="clear" w:fill="0D1117"/>
        </w:rPr>
        <w: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p>
    <w:p w14:paraId="18890F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"spoken"</w:t>
      </w:r>
      <w:r>
        <w:rPr>
          <w:rFonts w:hint="default" w:ascii="Consolas" w:hAnsi="Consolas" w:eastAsia="Consolas" w:cs="Consolas"/>
          <w:i w:val="0"/>
          <w:iCs w:val="0"/>
          <w:caps w:val="0"/>
          <w:color w:val="C9D1D9"/>
          <w:spacing w:val="0"/>
          <w:sz w:val="16"/>
          <w:szCs w:val="16"/>
          <w:bdr w:val="single" w:color="E5E7EB" w:sz="2" w:space="0"/>
          <w:shd w:val="clear" w:fill="0D1117"/>
        </w:rPr>
        <w: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A5D6FF"/>
          <w:spacing w:val="0"/>
          <w:sz w:val="16"/>
          <w:szCs w:val="16"/>
          <w:bdr w:val="single" w:color="E5E7EB" w:sz="2" w:space="0"/>
          <w:shd w:val="clear" w:fill="0D1117"/>
        </w:rPr>
        <w:t>"你好"</w:t>
      </w:r>
      <w:r>
        <w:rPr>
          <w:rFonts w:hint="default" w:ascii="Consolas" w:hAnsi="Consolas" w:eastAsia="Consolas" w:cs="Consolas"/>
          <w:i w:val="0"/>
          <w:iCs w:val="0"/>
          <w:caps w:val="0"/>
          <w:color w:val="C9D1D9"/>
          <w:spacing w:val="0"/>
          <w:sz w:val="16"/>
          <w:szCs w:val="16"/>
          <w:bdr w:val="single" w:color="E5E7EB" w:sz="2" w:space="0"/>
          <w:shd w:val="clear" w:fill="0D1117"/>
        </w:rPr>
        <w: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p>
    <w:p w14:paraId="0B18D7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"rawSpoken"</w:t>
      </w:r>
      <w:r>
        <w:rPr>
          <w:rFonts w:hint="default" w:ascii="Consolas" w:hAnsi="Consolas" w:eastAsia="Consolas" w:cs="Consolas"/>
          <w:i w:val="0"/>
          <w:iCs w:val="0"/>
          <w:caps w:val="0"/>
          <w:color w:val="C9D1D9"/>
          <w:spacing w:val="0"/>
          <w:sz w:val="16"/>
          <w:szCs w:val="16"/>
          <w:bdr w:val="single" w:color="E5E7EB" w:sz="2" w:space="0"/>
          <w:shd w:val="clear" w:fill="0D1117"/>
        </w:rPr>
        <w: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A5D6FF"/>
          <w:spacing w:val="0"/>
          <w:sz w:val="16"/>
          <w:szCs w:val="16"/>
          <w:bdr w:val="single" w:color="E5E7EB" w:sz="2" w:space="0"/>
          <w:shd w:val="clear" w:fill="0D1117"/>
        </w:rPr>
        <w:t>"@管家 你好"</w:t>
      </w:r>
      <w:r>
        <w:rPr>
          <w:rFonts w:hint="default" w:ascii="Consolas" w:hAnsi="Consolas" w:eastAsia="Consolas" w:cs="Consolas"/>
          <w:i w:val="0"/>
          <w:iCs w:val="0"/>
          <w:caps w:val="0"/>
          <w:color w:val="C9D1D9"/>
          <w:spacing w:val="0"/>
          <w:sz w:val="16"/>
          <w:szCs w:val="16"/>
          <w:bdr w:val="single" w:color="E5E7EB" w:sz="2" w:space="0"/>
          <w:shd w:val="clear" w:fill="0D1117"/>
        </w:rPr>
        <w: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p>
    <w:p w14:paraId="58EAD3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"receivedName"</w:t>
      </w:r>
      <w:r>
        <w:rPr>
          <w:rFonts w:hint="default" w:ascii="Consolas" w:hAnsi="Consolas" w:eastAsia="Consolas" w:cs="Consolas"/>
          <w:i w:val="0"/>
          <w:iCs w:val="0"/>
          <w:caps w:val="0"/>
          <w:color w:val="C9D1D9"/>
          <w:spacing w:val="0"/>
          <w:sz w:val="16"/>
          <w:szCs w:val="16"/>
          <w:bdr w:val="single" w:color="E5E7EB" w:sz="2" w:space="0"/>
          <w:shd w:val="clear" w:fill="0D1117"/>
        </w:rPr>
        <w: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A5D6FF"/>
          <w:spacing w:val="0"/>
          <w:sz w:val="16"/>
          <w:szCs w:val="16"/>
          <w:bdr w:val="single" w:color="E5E7EB" w:sz="2" w:space="0"/>
          <w:shd w:val="clear" w:fill="0D1117"/>
        </w:rPr>
        <w:t>"仑哥"</w:t>
      </w:r>
      <w:r>
        <w:rPr>
          <w:rFonts w:hint="default" w:ascii="Consolas" w:hAnsi="Consolas" w:eastAsia="Consolas" w:cs="Consolas"/>
          <w:i w:val="0"/>
          <w:iCs w:val="0"/>
          <w:caps w:val="0"/>
          <w:color w:val="C9D1D9"/>
          <w:spacing w:val="0"/>
          <w:sz w:val="16"/>
          <w:szCs w:val="16"/>
          <w:bdr w:val="single" w:color="E5E7EB" w:sz="2" w:space="0"/>
          <w:shd w:val="clear" w:fill="0D1117"/>
        </w:rPr>
        <w:t>,</w:t>
      </w:r>
    </w:p>
    <w:p w14:paraId="2286C6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"groupName"</w:t>
      </w:r>
      <w:r>
        <w:rPr>
          <w:rFonts w:hint="default" w:ascii="Consolas" w:hAnsi="Consolas" w:eastAsia="Consolas" w:cs="Consolas"/>
          <w:i w:val="0"/>
          <w:iCs w:val="0"/>
          <w:caps w:val="0"/>
          <w:color w:val="C9D1D9"/>
          <w:spacing w:val="0"/>
          <w:sz w:val="16"/>
          <w:szCs w:val="16"/>
          <w:bdr w:val="single" w:color="E5E7EB" w:sz="2" w:space="0"/>
          <w:shd w:val="clear" w:fill="0D1117"/>
        </w:rPr>
        <w: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A5D6FF"/>
          <w:spacing w:val="0"/>
          <w:sz w:val="16"/>
          <w:szCs w:val="16"/>
          <w:bdr w:val="single" w:color="E5E7EB" w:sz="2" w:space="0"/>
          <w:shd w:val="clear" w:fill="0D1117"/>
        </w:rPr>
        <w:t>"测试群1"</w:t>
      </w:r>
      <w:r>
        <w:rPr>
          <w:rFonts w:hint="default" w:ascii="Consolas" w:hAnsi="Consolas" w:eastAsia="Consolas" w:cs="Consolas"/>
          <w:i w:val="0"/>
          <w:iCs w:val="0"/>
          <w:caps w:val="0"/>
          <w:color w:val="C9D1D9"/>
          <w:spacing w:val="0"/>
          <w:sz w:val="16"/>
          <w:szCs w:val="16"/>
          <w:bdr w:val="single" w:color="E5E7EB" w:sz="2" w:space="0"/>
          <w:shd w:val="clear" w:fill="0D1117"/>
        </w:rPr>
        <w:t>,</w:t>
      </w:r>
    </w:p>
    <w:p w14:paraId="28391F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"groupRemark"</w:t>
      </w:r>
      <w:r>
        <w:rPr>
          <w:rFonts w:hint="default" w:ascii="Consolas" w:hAnsi="Consolas" w:eastAsia="Consolas" w:cs="Consolas"/>
          <w:i w:val="0"/>
          <w:iCs w:val="0"/>
          <w:caps w:val="0"/>
          <w:color w:val="C9D1D9"/>
          <w:spacing w:val="0"/>
          <w:sz w:val="16"/>
          <w:szCs w:val="16"/>
          <w:bdr w:val="single" w:color="E5E7EB" w:sz="2" w:space="0"/>
          <w:shd w:val="clear" w:fill="0D1117"/>
        </w:rPr>
        <w: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A5D6FF"/>
          <w:spacing w:val="0"/>
          <w:sz w:val="16"/>
          <w:szCs w:val="16"/>
          <w:bdr w:val="single" w:color="E5E7EB" w:sz="2" w:space="0"/>
          <w:shd w:val="clear" w:fill="0D1117"/>
        </w:rPr>
        <w:t>"测试群1备注名"</w:t>
      </w:r>
      <w:r>
        <w:rPr>
          <w:rFonts w:hint="default" w:ascii="Consolas" w:hAnsi="Consolas" w:eastAsia="Consolas" w:cs="Consolas"/>
          <w:i w:val="0"/>
          <w:iCs w:val="0"/>
          <w:caps w:val="0"/>
          <w:color w:val="C9D1D9"/>
          <w:spacing w:val="0"/>
          <w:sz w:val="16"/>
          <w:szCs w:val="16"/>
          <w:bdr w:val="single" w:color="E5E7EB" w:sz="2" w:space="0"/>
          <w:shd w:val="clear" w:fill="0D1117"/>
        </w:rPr>
        <w:t>,</w:t>
      </w:r>
    </w:p>
    <w:p w14:paraId="5E716C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"roomType"</w:t>
      </w:r>
      <w:r>
        <w:rPr>
          <w:rFonts w:hint="default" w:ascii="Consolas" w:hAnsi="Consolas" w:eastAsia="Consolas" w:cs="Consolas"/>
          <w:i w:val="0"/>
          <w:iCs w:val="0"/>
          <w:caps w:val="0"/>
          <w:color w:val="C9D1D9"/>
          <w:spacing w:val="0"/>
          <w:sz w:val="16"/>
          <w:szCs w:val="16"/>
          <w:bdr w:val="single" w:color="E5E7EB" w:sz="2" w:space="0"/>
          <w:shd w:val="clear" w:fill="0D1117"/>
        </w:rPr>
        <w: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1</w:t>
      </w:r>
      <w:r>
        <w:rPr>
          <w:rFonts w:hint="default" w:ascii="Consolas" w:hAnsi="Consolas" w:eastAsia="Consolas" w:cs="Consolas"/>
          <w:i w:val="0"/>
          <w:iCs w:val="0"/>
          <w:caps w:val="0"/>
          <w:color w:val="C9D1D9"/>
          <w:spacing w:val="0"/>
          <w:sz w:val="16"/>
          <w:szCs w:val="16"/>
          <w:bdr w:val="single" w:color="E5E7EB" w:sz="2" w:space="0"/>
          <w:shd w:val="clear" w:fill="0D1117"/>
        </w:rPr>
        <w:t>,</w:t>
      </w:r>
    </w:p>
    <w:p w14:paraId="53AB95C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"atMe"</w:t>
      </w:r>
      <w:r>
        <w:rPr>
          <w:rFonts w:hint="default" w:ascii="Consolas" w:hAnsi="Consolas" w:eastAsia="Consolas" w:cs="Consolas"/>
          <w:i w:val="0"/>
          <w:iCs w:val="0"/>
          <w:caps w:val="0"/>
          <w:color w:val="C9D1D9"/>
          <w:spacing w:val="0"/>
          <w:sz w:val="16"/>
          <w:szCs w:val="16"/>
          <w:bdr w:val="single" w:color="E5E7EB" w:sz="2" w:space="0"/>
          <w:shd w:val="clear" w:fill="0D1117"/>
        </w:rPr>
        <w: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A5D6FF"/>
          <w:spacing w:val="0"/>
          <w:sz w:val="16"/>
          <w:szCs w:val="16"/>
          <w:bdr w:val="single" w:color="E5E7EB" w:sz="2" w:space="0"/>
          <w:shd w:val="clear" w:fill="0D1117"/>
        </w:rPr>
        <w:t>"true"</w:t>
      </w:r>
      <w:r>
        <w:rPr>
          <w:rFonts w:hint="default" w:ascii="Consolas" w:hAnsi="Consolas" w:eastAsia="Consolas" w:cs="Consolas"/>
          <w:i w:val="0"/>
          <w:iCs w:val="0"/>
          <w:caps w:val="0"/>
          <w:color w:val="C9D1D9"/>
          <w:spacing w:val="0"/>
          <w:sz w:val="16"/>
          <w:szCs w:val="16"/>
          <w:bdr w:val="single" w:color="E5E7EB" w:sz="2" w:space="0"/>
          <w:shd w:val="clear" w:fill="0D1117"/>
        </w:rPr>
        <w:t>,</w:t>
      </w:r>
    </w:p>
    <w:p w14:paraId="297817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ascii="Consolas" w:hAnsi="Consolas" w:eastAsia="Consolas" w:cs="Consolas"/>
          <w:color w:val="C9D1D9"/>
          <w:sz w:val="16"/>
          <w:szCs w:val="16"/>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"textType"</w:t>
      </w:r>
      <w:r>
        <w:rPr>
          <w:rFonts w:hint="default" w:ascii="Consolas" w:hAnsi="Consolas" w:eastAsia="Consolas" w:cs="Consolas"/>
          <w:i w:val="0"/>
          <w:iCs w:val="0"/>
          <w:caps w:val="0"/>
          <w:color w:val="C9D1D9"/>
          <w:spacing w:val="0"/>
          <w:sz w:val="16"/>
          <w:szCs w:val="16"/>
          <w:bdr w:val="single" w:color="E5E7EB" w:sz="2" w:space="0"/>
          <w:shd w:val="clear" w:fill="0D1117"/>
        </w:rPr>
        <w: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1</w:t>
      </w:r>
      <w:r>
        <w:rPr>
          <w:rFonts w:hint="default" w:ascii="Consolas" w:hAnsi="Consolas" w:eastAsia="Consolas" w:cs="Consolas"/>
          <w:i w:val="0"/>
          <w:iCs w:val="0"/>
          <w:caps w:val="0"/>
          <w:color w:val="C9D1D9"/>
          <w:spacing w:val="0"/>
          <w:sz w:val="16"/>
          <w:szCs w:val="16"/>
          <w:bdr w:val="single" w:color="E5E7EB" w:sz="2" w:space="0"/>
          <w:shd w:val="clear" w:fill="0D1117"/>
        </w:rPr>
        <w:t>}</w:t>
      </w:r>
    </w:p>
    <w:p w14:paraId="5B397404">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384" w:beforeAutospacing="0" w:after="0" w:afterAutospacing="0" w:line="15" w:lineRule="atLeast"/>
        <w:ind w:left="0" w:right="0"/>
        <w:rPr>
          <w:sz w:val="26"/>
          <w:szCs w:val="26"/>
        </w:rPr>
      </w:pPr>
      <w:r>
        <w:rPr>
          <w:i w:val="0"/>
          <w:iCs w:val="0"/>
          <w:caps w:val="0"/>
          <w:color w:val="344054"/>
          <w:spacing w:val="0"/>
          <w:sz w:val="26"/>
          <w:szCs w:val="26"/>
          <w:bdr w:val="single" w:color="E5E7EB" w:sz="2" w:space="0"/>
          <w:shd w:val="clear" w:fill="FFFFFF"/>
        </w:rPr>
        <w:t>返回数据</w:t>
      </w:r>
      <w:r>
        <w:rPr>
          <w:i w:val="0"/>
          <w:iCs w:val="0"/>
          <w:caps w:val="0"/>
          <w:spacing w:val="0"/>
          <w:sz w:val="26"/>
          <w:szCs w:val="26"/>
          <w:bdr w:val="single" w:color="E5E7EB" w:sz="2" w:space="0"/>
          <w:shd w:val="clear" w:fill="FFFFFF"/>
        </w:rPr>
        <w:fldChar w:fldCharType="begin"/>
      </w:r>
      <w:r>
        <w:rPr>
          <w:i w:val="0"/>
          <w:iCs w:val="0"/>
          <w:caps w:val="0"/>
          <w:spacing w:val="0"/>
          <w:sz w:val="26"/>
          <w:szCs w:val="26"/>
          <w:bdr w:val="single" w:color="E5E7EB" w:sz="2" w:space="0"/>
          <w:shd w:val="clear" w:fill="FFFFFF"/>
        </w:rPr>
        <w:instrText xml:space="preserve"> HYPERLINK "https://worktool.apifox.cn/doc-861677" \l "%E8%BF%94%E5%9B%9E%E6%95%B0%E6%8D%AE-1" </w:instrText>
      </w:r>
      <w:r>
        <w:rPr>
          <w:i w:val="0"/>
          <w:iCs w:val="0"/>
          <w:caps w:val="0"/>
          <w:spacing w:val="0"/>
          <w:sz w:val="26"/>
          <w:szCs w:val="26"/>
          <w:bdr w:val="single" w:color="E5E7EB" w:sz="2" w:space="0"/>
          <w:shd w:val="clear" w:fill="FFFFFF"/>
        </w:rPr>
        <w:fldChar w:fldCharType="separate"/>
      </w:r>
      <w:r>
        <w:rPr>
          <w:i w:val="0"/>
          <w:iCs w:val="0"/>
          <w:caps w:val="0"/>
          <w:spacing w:val="0"/>
          <w:sz w:val="26"/>
          <w:szCs w:val="26"/>
          <w:bdr w:val="single" w:color="E5E7EB" w:sz="2" w:space="0"/>
          <w:shd w:val="clear" w:fill="FFFFFF"/>
        </w:rPr>
        <w:fldChar w:fldCharType="end"/>
      </w:r>
    </w:p>
    <w:p w14:paraId="576836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Fonts w:hint="default" w:ascii="Consolas" w:hAnsi="Consolas" w:eastAsia="Consolas" w:cs="Consolas"/>
          <w:i w:val="0"/>
          <w:iCs w:val="0"/>
          <w:caps w:val="0"/>
          <w:color w:val="C9D1D9"/>
          <w:spacing w:val="0"/>
          <w:sz w:val="16"/>
          <w:szCs w:val="16"/>
          <w:bdr w:val="single" w:color="E5E7EB" w:sz="2" w:space="0"/>
          <w:shd w:val="clear" w:fill="0D1117"/>
        </w:rPr>
        <w:t>{</w:t>
      </w:r>
    </w:p>
    <w:p w14:paraId="13A74E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"code"</w:t>
      </w:r>
      <w:r>
        <w:rPr>
          <w:rFonts w:hint="default" w:ascii="Consolas" w:hAnsi="Consolas" w:eastAsia="Consolas" w:cs="Consolas"/>
          <w:i w:val="0"/>
          <w:iCs w:val="0"/>
          <w:caps w:val="0"/>
          <w:color w:val="C9D1D9"/>
          <w:spacing w:val="0"/>
          <w:sz w:val="16"/>
          <w:szCs w:val="16"/>
          <w:bdr w:val="single" w:color="E5E7EB" w:sz="2" w:space="0"/>
          <w:shd w:val="clear" w:fill="0D1117"/>
        </w:rPr>
        <w: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0</w:t>
      </w:r>
      <w:r>
        <w:rPr>
          <w:rFonts w:hint="default" w:ascii="Consolas" w:hAnsi="Consolas" w:eastAsia="Consolas" w:cs="Consolas"/>
          <w:i w:val="0"/>
          <w:iCs w:val="0"/>
          <w:caps w:val="0"/>
          <w:color w:val="C9D1D9"/>
          <w:spacing w:val="0"/>
          <w:sz w:val="16"/>
          <w:szCs w:val="16"/>
          <w:bdr w:val="single" w:color="E5E7EB" w:sz="2" w:space="0"/>
          <w:shd w:val="clear" w:fill="0D1117"/>
        </w:rPr>
        <w:t>,</w:t>
      </w:r>
    </w:p>
    <w:p w14:paraId="1532E8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hint="default" w:ascii="Consolas" w:hAnsi="Consolas" w:eastAsia="Consolas" w:cs="Consolas"/>
          <w:color w:val="C9D1D9"/>
          <w:sz w:val="16"/>
          <w:szCs w:val="16"/>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"message"</w:t>
      </w:r>
      <w:r>
        <w:rPr>
          <w:rFonts w:hint="default" w:ascii="Consolas" w:hAnsi="Consolas" w:eastAsia="Consolas" w:cs="Consolas"/>
          <w:i w:val="0"/>
          <w:iCs w:val="0"/>
          <w:caps w:val="0"/>
          <w:color w:val="C9D1D9"/>
          <w:spacing w:val="0"/>
          <w:sz w:val="16"/>
          <w:szCs w:val="16"/>
          <w:bdr w:val="single" w:color="E5E7EB" w:sz="2" w:space="0"/>
          <w:shd w:val="clear" w:fill="0D1117"/>
        </w:rPr>
        <w: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A5D6FF"/>
          <w:spacing w:val="0"/>
          <w:sz w:val="16"/>
          <w:szCs w:val="16"/>
          <w:bdr w:val="single" w:color="E5E7EB" w:sz="2" w:space="0"/>
          <w:shd w:val="clear" w:fill="0D1117"/>
        </w:rPr>
        <w:t>"参数接收成功"</w:t>
      </w:r>
      <w:r>
        <w:rPr>
          <w:rFonts w:hint="default" w:ascii="Consolas" w:hAnsi="Consolas" w:eastAsia="Consolas" w:cs="Consolas"/>
          <w:i w:val="0"/>
          <w:iCs w:val="0"/>
          <w:caps w:val="0"/>
          <w:color w:val="C9D1D9"/>
          <w:spacing w:val="0"/>
          <w:sz w:val="16"/>
          <w:szCs w:val="16"/>
          <w:bdr w:val="single" w:color="E5E7EB" w:sz="2" w:space="0"/>
          <w:shd w:val="clear" w:fill="0D1117"/>
        </w:rPr>
        <w:t>}</w:t>
      </w:r>
    </w:p>
    <w:p w14:paraId="316F6555">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384" w:beforeAutospacing="0" w:after="0" w:afterAutospacing="0" w:line="15" w:lineRule="atLeast"/>
        <w:ind w:left="0" w:right="0"/>
        <w:rPr>
          <w:sz w:val="26"/>
          <w:szCs w:val="26"/>
        </w:rPr>
      </w:pPr>
      <w:r>
        <w:rPr>
          <w:i w:val="0"/>
          <w:iCs w:val="0"/>
          <w:caps w:val="0"/>
          <w:color w:val="344054"/>
          <w:spacing w:val="0"/>
          <w:sz w:val="26"/>
          <w:szCs w:val="26"/>
          <w:bdr w:val="single" w:color="E5E7EB" w:sz="2" w:space="0"/>
          <w:shd w:val="clear" w:fill="FFFFFF"/>
        </w:rPr>
        <w:t>Python代码示例（flask框架）</w:t>
      </w:r>
      <w:r>
        <w:rPr>
          <w:i w:val="0"/>
          <w:iCs w:val="0"/>
          <w:caps w:val="0"/>
          <w:spacing w:val="0"/>
          <w:sz w:val="26"/>
          <w:szCs w:val="26"/>
          <w:bdr w:val="single" w:color="E5E7EB" w:sz="2" w:space="0"/>
          <w:shd w:val="clear" w:fill="FFFFFF"/>
        </w:rPr>
        <w:fldChar w:fldCharType="begin"/>
      </w:r>
      <w:r>
        <w:rPr>
          <w:i w:val="0"/>
          <w:iCs w:val="0"/>
          <w:caps w:val="0"/>
          <w:spacing w:val="0"/>
          <w:sz w:val="26"/>
          <w:szCs w:val="26"/>
          <w:bdr w:val="single" w:color="E5E7EB" w:sz="2" w:space="0"/>
          <w:shd w:val="clear" w:fill="FFFFFF"/>
        </w:rPr>
        <w:instrText xml:space="preserve"> HYPERLINK "https://worktool.apifox.cn/doc-861677" \l "python%E4%BB%A3%E7%A0%81%E7%A4%BA%E4%BE%8Bflask%E6%A1%86%E6%9E%B6" </w:instrText>
      </w:r>
      <w:r>
        <w:rPr>
          <w:i w:val="0"/>
          <w:iCs w:val="0"/>
          <w:caps w:val="0"/>
          <w:spacing w:val="0"/>
          <w:sz w:val="26"/>
          <w:szCs w:val="26"/>
          <w:bdr w:val="single" w:color="E5E7EB" w:sz="2" w:space="0"/>
          <w:shd w:val="clear" w:fill="FFFFFF"/>
        </w:rPr>
        <w:fldChar w:fldCharType="separate"/>
      </w:r>
      <w:r>
        <w:rPr>
          <w:i w:val="0"/>
          <w:iCs w:val="0"/>
          <w:caps w:val="0"/>
          <w:spacing w:val="0"/>
          <w:sz w:val="26"/>
          <w:szCs w:val="26"/>
          <w:bdr w:val="single" w:color="E5E7EB" w:sz="2" w:space="0"/>
          <w:shd w:val="clear" w:fill="FFFFFF"/>
        </w:rPr>
        <w:fldChar w:fldCharType="end"/>
      </w:r>
    </w:p>
    <w:p w14:paraId="2107BF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Fonts w:hint="default" w:ascii="Consolas" w:hAnsi="Consolas" w:eastAsia="Consolas" w:cs="Consolas"/>
          <w:i w:val="0"/>
          <w:iCs w:val="0"/>
          <w:caps w:val="0"/>
          <w:color w:val="FF7B72"/>
          <w:spacing w:val="0"/>
          <w:sz w:val="16"/>
          <w:szCs w:val="16"/>
          <w:bdr w:val="single" w:color="E5E7EB" w:sz="2" w:space="0"/>
          <w:shd w:val="clear" w:fill="0D1117"/>
        </w:rPr>
        <w:t>from</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flask </w:t>
      </w:r>
      <w:r>
        <w:rPr>
          <w:rFonts w:hint="default" w:ascii="Consolas" w:hAnsi="Consolas" w:eastAsia="Consolas" w:cs="Consolas"/>
          <w:i w:val="0"/>
          <w:iCs w:val="0"/>
          <w:caps w:val="0"/>
          <w:color w:val="FF7B72"/>
          <w:spacing w:val="0"/>
          <w:sz w:val="16"/>
          <w:szCs w:val="16"/>
          <w:bdr w:val="single" w:color="E5E7EB" w:sz="2" w:space="0"/>
          <w:shd w:val="clear" w:fill="0D1117"/>
        </w:rPr>
        <w:t>import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Flask, request, jsonify</w:t>
      </w:r>
    </w:p>
    <w:p w14:paraId="201B50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p>
    <w:p w14:paraId="58DA61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app = Flask(__name__)</w:t>
      </w:r>
    </w:p>
    <w:p w14:paraId="69C1B1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Fonts w:hint="default" w:ascii="Consolas" w:hAnsi="Consolas" w:eastAsia="Consolas" w:cs="Consolas"/>
          <w:i w:val="0"/>
          <w:iCs w:val="0"/>
          <w:caps w:val="0"/>
          <w:color w:val="79C0FF"/>
          <w:spacing w:val="0"/>
          <w:sz w:val="16"/>
          <w:szCs w:val="16"/>
          <w:bdr w:val="single" w:color="E5E7EB" w:sz="2" w:space="0"/>
          <w:shd w:val="clear" w:fill="0D1117"/>
        </w:rPr>
        <w:t>@app.route(</w:t>
      </w:r>
      <w:r>
        <w:rPr>
          <w:rFonts w:hint="default" w:ascii="Consolas" w:hAnsi="Consolas" w:eastAsia="Consolas" w:cs="Consolas"/>
          <w:i w:val="0"/>
          <w:iCs w:val="0"/>
          <w:caps w:val="0"/>
          <w:color w:val="A5D6FF"/>
          <w:spacing w:val="0"/>
          <w:sz w:val="16"/>
          <w:szCs w:val="16"/>
          <w:bdr w:val="single" w:color="E5E7EB" w:sz="2" w:space="0"/>
          <w:shd w:val="clear" w:fill="0D1117"/>
        </w:rPr>
        <w:t>'/thirdQa'</w:t>
      </w:r>
      <w:r>
        <w:rPr>
          <w:rFonts w:hint="default" w:ascii="Consolas" w:hAnsi="Consolas" w:eastAsia="Consolas" w:cs="Consolas"/>
          <w:i w:val="0"/>
          <w:iCs w:val="0"/>
          <w:caps w:val="0"/>
          <w:color w:val="79C0FF"/>
          <w:spacing w:val="0"/>
          <w:sz w:val="16"/>
          <w:szCs w:val="16"/>
          <w:bdr w:val="single" w:color="E5E7EB" w:sz="2" w:space="0"/>
          <w:shd w:val="clear" w:fill="0D1117"/>
        </w:rPr>
        <w:t>, methods=[</w:t>
      </w:r>
      <w:r>
        <w:rPr>
          <w:rFonts w:hint="default" w:ascii="Consolas" w:hAnsi="Consolas" w:eastAsia="Consolas" w:cs="Consolas"/>
          <w:i w:val="0"/>
          <w:iCs w:val="0"/>
          <w:caps w:val="0"/>
          <w:color w:val="A5D6FF"/>
          <w:spacing w:val="0"/>
          <w:sz w:val="16"/>
          <w:szCs w:val="16"/>
          <w:bdr w:val="single" w:color="E5E7EB" w:sz="2" w:space="0"/>
          <w:shd w:val="clear" w:fill="0D1117"/>
        </w:rPr>
        <w:t>'POST'</w:t>
      </w:r>
      <w:r>
        <w:rPr>
          <w:rFonts w:hint="default" w:ascii="Consolas" w:hAnsi="Consolas" w:eastAsia="Consolas" w:cs="Consolas"/>
          <w:i w:val="0"/>
          <w:iCs w:val="0"/>
          <w:caps w:val="0"/>
          <w:color w:val="79C0FF"/>
          <w:spacing w:val="0"/>
          <w:sz w:val="16"/>
          <w:szCs w:val="16"/>
          <w:bdr w:val="single" w:color="E5E7EB" w:sz="2" w:space="0"/>
          <w:shd w:val="clear" w:fill="0D1117"/>
        </w:rPr>
        <w:t>])</w:t>
      </w:r>
      <w:r>
        <w:rPr>
          <w:rFonts w:hint="default" w:ascii="Consolas" w:hAnsi="Consolas" w:eastAsia="Consolas" w:cs="Consolas"/>
          <w:i w:val="0"/>
          <w:iCs w:val="0"/>
          <w:caps w:val="0"/>
          <w:color w:val="FF7B72"/>
          <w:spacing w:val="0"/>
          <w:sz w:val="16"/>
          <w:szCs w:val="16"/>
          <w:bdr w:val="single" w:color="E5E7EB" w:sz="2" w:space="0"/>
          <w:shd w:val="clear" w:fill="0D1117"/>
        </w:rPr>
        <w:t>def</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D2A8FF"/>
          <w:spacing w:val="0"/>
          <w:sz w:val="16"/>
          <w:szCs w:val="16"/>
          <w:bdr w:val="single" w:color="E5E7EB" w:sz="2" w:space="0"/>
          <w:shd w:val="clear" w:fill="0D1117"/>
        </w:rPr>
        <w:t>third_qa</w:t>
      </w:r>
      <w:r>
        <w:rPr>
          <w:rStyle w:val="11"/>
          <w:rFonts w:hint="default" w:ascii="Consolas" w:hAnsi="Consolas" w:eastAsia="Consolas" w:cs="Consolas"/>
          <w:i w:val="0"/>
          <w:iCs w:val="0"/>
          <w:caps w:val="0"/>
          <w:color w:val="C9D1D9"/>
          <w:spacing w:val="0"/>
          <w:sz w:val="16"/>
          <w:szCs w:val="16"/>
          <w:bdr w:val="none" w:color="auto" w:sz="0" w:space="0"/>
          <w:shd w:val="clear" w:fill="0D1117"/>
        </w:rPr>
        <w:t>():</w:t>
      </w:r>
    </w:p>
    <w:p w14:paraId="4B050C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哦，看来我们有一个大牛想要解析JSON数据</w:t>
      </w:r>
    </w:p>
    <w:p w14:paraId="0093E4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data = request.json</w:t>
      </w:r>
    </w:p>
    <w:p w14:paraId="58DEC3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打印出来，希望你能理解这些</w:t>
      </w:r>
    </w:p>
    <w:p w14:paraId="3EEFB6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A657"/>
          <w:spacing w:val="0"/>
          <w:sz w:val="16"/>
          <w:szCs w:val="16"/>
          <w:bdr w:val="single" w:color="E5E7EB" w:sz="2" w:space="0"/>
          <w:shd w:val="clear" w:fill="0D1117"/>
        </w:rPr>
        <w:t>print</w:t>
      </w:r>
      <w:r>
        <w:rPr>
          <w:rStyle w:val="11"/>
          <w:rFonts w:hint="default" w:ascii="Consolas" w:hAnsi="Consolas" w:eastAsia="Consolas" w:cs="Consolas"/>
          <w:i w:val="0"/>
          <w:iCs w:val="0"/>
          <w:caps w:val="0"/>
          <w:color w:val="C9D1D9"/>
          <w:spacing w:val="0"/>
          <w:sz w:val="16"/>
          <w:szCs w:val="16"/>
          <w:bdr w:val="none" w:color="auto" w:sz="0" w:space="0"/>
          <w:shd w:val="clear" w:fill="0D1117"/>
        </w:rPr>
        <w:t>(</w:t>
      </w:r>
      <w:r>
        <w:rPr>
          <w:rFonts w:hint="default" w:ascii="Consolas" w:hAnsi="Consolas" w:eastAsia="Consolas" w:cs="Consolas"/>
          <w:i w:val="0"/>
          <w:iCs w:val="0"/>
          <w:caps w:val="0"/>
          <w:color w:val="A5D6FF"/>
          <w:spacing w:val="0"/>
          <w:sz w:val="16"/>
          <w:szCs w:val="16"/>
          <w:bdr w:val="single" w:color="E5E7EB" w:sz="2" w:space="0"/>
          <w:shd w:val="clear" w:fill="0D1117"/>
        </w:rPr>
        <w:t>"接收到的参数："</w:t>
      </w:r>
      <w:r>
        <w:rPr>
          <w:rStyle w:val="11"/>
          <w:rFonts w:hint="default" w:ascii="Consolas" w:hAnsi="Consolas" w:eastAsia="Consolas" w:cs="Consolas"/>
          <w:i w:val="0"/>
          <w:iCs w:val="0"/>
          <w:caps w:val="0"/>
          <w:color w:val="C9D1D9"/>
          <w:spacing w:val="0"/>
          <w:sz w:val="16"/>
          <w:szCs w:val="16"/>
          <w:bdr w:val="none" w:color="auto" w:sz="0" w:space="0"/>
          <w:shd w:val="clear" w:fill="0D1117"/>
        </w:rPr>
        <w:t>, data)</w:t>
      </w:r>
    </w:p>
    <w:p w14:paraId="6AB7055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p>
    <w:p w14:paraId="5C2890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子线程异步处理消息</w:t>
      </w:r>
    </w:p>
    <w:p w14:paraId="78C1E4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thread {...}</w:t>
      </w:r>
    </w:p>
    <w:p w14:paraId="522730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p>
    <w:p w14:paraId="656BCA5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既然我们已经打印了数据，让我们返回点什么</w:t>
      </w:r>
    </w:p>
    <w:p w14:paraId="1C0BF0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return</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jsonify({</w:t>
      </w:r>
      <w:r>
        <w:rPr>
          <w:rFonts w:hint="default" w:ascii="Consolas" w:hAnsi="Consolas" w:eastAsia="Consolas" w:cs="Consolas"/>
          <w:i w:val="0"/>
          <w:iCs w:val="0"/>
          <w:caps w:val="0"/>
          <w:color w:val="A5D6FF"/>
          <w:spacing w:val="0"/>
          <w:sz w:val="16"/>
          <w:szCs w:val="16"/>
          <w:bdr w:val="single" w:color="E5E7EB" w:sz="2" w:space="0"/>
          <w:shd w:val="clear" w:fill="0D1117"/>
        </w:rPr>
        <w:t>"message"</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A5D6FF"/>
          <w:spacing w:val="0"/>
          <w:sz w:val="16"/>
          <w:szCs w:val="16"/>
          <w:bdr w:val="single" w:color="E5E7EB" w:sz="2" w:space="0"/>
          <w:shd w:val="clear" w:fill="0D1117"/>
        </w:rPr>
        <w:t>"参数接收成功"</w:t>
      </w:r>
      <w:r>
        <w:rPr>
          <w:rStyle w:val="11"/>
          <w:rFonts w:hint="default" w:ascii="Consolas" w:hAnsi="Consolas" w:eastAsia="Consolas" w:cs="Consolas"/>
          <w:i w:val="0"/>
          <w:iCs w:val="0"/>
          <w:caps w:val="0"/>
          <w:color w:val="C9D1D9"/>
          <w:spacing w:val="0"/>
          <w:sz w:val="16"/>
          <w:szCs w:val="16"/>
          <w:bdr w:val="none" w:color="auto" w:sz="0" w:space="0"/>
          <w:shd w:val="clear" w:fill="0D1117"/>
        </w:rPr>
        <w:t>})</w:t>
      </w:r>
    </w:p>
    <w:p w14:paraId="64F948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Fonts w:hint="default" w:ascii="Consolas" w:hAnsi="Consolas" w:eastAsia="Consolas" w:cs="Consolas"/>
          <w:i w:val="0"/>
          <w:iCs w:val="0"/>
          <w:caps w:val="0"/>
          <w:color w:val="FF7B72"/>
          <w:spacing w:val="0"/>
          <w:sz w:val="16"/>
          <w:szCs w:val="16"/>
          <w:bdr w:val="single" w:color="E5E7EB" w:sz="2" w:space="0"/>
          <w:shd w:val="clear" w:fill="0D1117"/>
        </w:rPr>
        <w:t>if</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__name__ == </w:t>
      </w:r>
      <w:r>
        <w:rPr>
          <w:rFonts w:hint="default" w:ascii="Consolas" w:hAnsi="Consolas" w:eastAsia="Consolas" w:cs="Consolas"/>
          <w:i w:val="0"/>
          <w:iCs w:val="0"/>
          <w:caps w:val="0"/>
          <w:color w:val="A5D6FF"/>
          <w:spacing w:val="0"/>
          <w:sz w:val="16"/>
          <w:szCs w:val="16"/>
          <w:bdr w:val="single" w:color="E5E7EB" w:sz="2" w:space="0"/>
          <w:shd w:val="clear" w:fill="0D1117"/>
        </w:rPr>
        <w:t>'__main__'</w:t>
      </w:r>
      <w:r>
        <w:rPr>
          <w:rStyle w:val="11"/>
          <w:rFonts w:hint="default" w:ascii="Consolas" w:hAnsi="Consolas" w:eastAsia="Consolas" w:cs="Consolas"/>
          <w:i w:val="0"/>
          <w:iCs w:val="0"/>
          <w:caps w:val="0"/>
          <w:color w:val="C9D1D9"/>
          <w:spacing w:val="0"/>
          <w:sz w:val="16"/>
          <w:szCs w:val="16"/>
          <w:bdr w:val="none" w:color="auto" w:sz="0" w:space="0"/>
          <w:shd w:val="clear" w:fill="0D1117"/>
        </w:rPr>
        <w:t>:</w:t>
      </w:r>
    </w:p>
    <w:p w14:paraId="1E8C4CE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好吧，启动服务器，别告诉我你不知道怎么做</w:t>
      </w:r>
    </w:p>
    <w:p w14:paraId="4E925A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hint="default" w:ascii="Consolas" w:hAnsi="Consolas" w:eastAsia="Consolas" w:cs="Consolas"/>
          <w:color w:val="C9D1D9"/>
          <w:sz w:val="16"/>
          <w:szCs w:val="16"/>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app.run(debug=</w:t>
      </w:r>
      <w:r>
        <w:rPr>
          <w:rFonts w:hint="default" w:ascii="Consolas" w:hAnsi="Consolas" w:eastAsia="Consolas" w:cs="Consolas"/>
          <w:i w:val="0"/>
          <w:iCs w:val="0"/>
          <w:caps w:val="0"/>
          <w:color w:val="79C0FF"/>
          <w:spacing w:val="0"/>
          <w:sz w:val="16"/>
          <w:szCs w:val="16"/>
          <w:bdr w:val="single" w:color="E5E7EB" w:sz="2" w:space="0"/>
          <w:shd w:val="clear" w:fill="0D1117"/>
        </w:rPr>
        <w:t>True</w:t>
      </w:r>
      <w:r>
        <w:rPr>
          <w:rStyle w:val="11"/>
          <w:rFonts w:hint="default" w:ascii="Consolas" w:hAnsi="Consolas" w:eastAsia="Consolas" w:cs="Consolas"/>
          <w:i w:val="0"/>
          <w:iCs w:val="0"/>
          <w:caps w:val="0"/>
          <w:color w:val="C9D1D9"/>
          <w:spacing w:val="0"/>
          <w:sz w:val="16"/>
          <w:szCs w:val="16"/>
          <w:bdr w:val="none" w:color="auto" w:sz="0" w:space="0"/>
          <w:shd w:val="clear" w:fill="0D1117"/>
        </w:rPr>
        <w:t>)</w:t>
      </w:r>
    </w:p>
    <w:p w14:paraId="6C2DD581">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384" w:beforeAutospacing="0" w:after="0" w:afterAutospacing="0" w:line="15" w:lineRule="atLeast"/>
        <w:ind w:left="0" w:right="0"/>
        <w:rPr>
          <w:sz w:val="26"/>
          <w:szCs w:val="26"/>
        </w:rPr>
      </w:pPr>
      <w:r>
        <w:rPr>
          <w:i w:val="0"/>
          <w:iCs w:val="0"/>
          <w:caps w:val="0"/>
          <w:color w:val="344054"/>
          <w:spacing w:val="0"/>
          <w:sz w:val="26"/>
          <w:szCs w:val="26"/>
          <w:bdr w:val="single" w:color="E5E7EB" w:sz="2" w:space="0"/>
          <w:shd w:val="clear" w:fill="FFFFFF"/>
        </w:rPr>
        <w:t>Java代码示例（springboot框架）</w:t>
      </w:r>
      <w:r>
        <w:rPr>
          <w:i w:val="0"/>
          <w:iCs w:val="0"/>
          <w:caps w:val="0"/>
          <w:spacing w:val="0"/>
          <w:sz w:val="26"/>
          <w:szCs w:val="26"/>
          <w:bdr w:val="single" w:color="E5E7EB" w:sz="2" w:space="0"/>
          <w:shd w:val="clear" w:fill="FFFFFF"/>
        </w:rPr>
        <w:fldChar w:fldCharType="begin"/>
      </w:r>
      <w:r>
        <w:rPr>
          <w:i w:val="0"/>
          <w:iCs w:val="0"/>
          <w:caps w:val="0"/>
          <w:spacing w:val="0"/>
          <w:sz w:val="26"/>
          <w:szCs w:val="26"/>
          <w:bdr w:val="single" w:color="E5E7EB" w:sz="2" w:space="0"/>
          <w:shd w:val="clear" w:fill="FFFFFF"/>
        </w:rPr>
        <w:instrText xml:space="preserve"> HYPERLINK "https://worktool.apifox.cn/doc-861677" \l "java%E4%BB%A3%E7%A0%81%E7%A4%BA%E4%BE%8Bspringboot%E6%A1%86%E6%9E%B6" </w:instrText>
      </w:r>
      <w:r>
        <w:rPr>
          <w:i w:val="0"/>
          <w:iCs w:val="0"/>
          <w:caps w:val="0"/>
          <w:spacing w:val="0"/>
          <w:sz w:val="26"/>
          <w:szCs w:val="26"/>
          <w:bdr w:val="single" w:color="E5E7EB" w:sz="2" w:space="0"/>
          <w:shd w:val="clear" w:fill="FFFFFF"/>
        </w:rPr>
        <w:fldChar w:fldCharType="separate"/>
      </w:r>
      <w:r>
        <w:rPr>
          <w:i w:val="0"/>
          <w:iCs w:val="0"/>
          <w:caps w:val="0"/>
          <w:spacing w:val="0"/>
          <w:sz w:val="26"/>
          <w:szCs w:val="26"/>
          <w:bdr w:val="single" w:color="E5E7EB" w:sz="2" w:space="0"/>
          <w:shd w:val="clear" w:fill="FFFFFF"/>
        </w:rPr>
        <w:fldChar w:fldCharType="end"/>
      </w:r>
    </w:p>
    <w:p w14:paraId="726D32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Fonts w:hint="default" w:ascii="Consolas" w:hAnsi="Consolas" w:eastAsia="Consolas" w:cs="Consolas"/>
          <w:i w:val="0"/>
          <w:iCs w:val="0"/>
          <w:caps w:val="0"/>
          <w:color w:val="FF7B72"/>
          <w:spacing w:val="0"/>
          <w:sz w:val="16"/>
          <w:szCs w:val="16"/>
          <w:bdr w:val="single" w:color="E5E7EB" w:sz="2" w:space="0"/>
          <w:shd w:val="clear" w:fill="0D1117"/>
        </w:rPr>
        <w:t>import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org.springframework.web.bind.annotation.PostMapping;</w:t>
      </w:r>
      <w:r>
        <w:rPr>
          <w:rFonts w:hint="default" w:ascii="Consolas" w:hAnsi="Consolas" w:eastAsia="Consolas" w:cs="Consolas"/>
          <w:i w:val="0"/>
          <w:iCs w:val="0"/>
          <w:caps w:val="0"/>
          <w:color w:val="FF7B72"/>
          <w:spacing w:val="0"/>
          <w:sz w:val="16"/>
          <w:szCs w:val="16"/>
          <w:bdr w:val="single" w:color="E5E7EB" w:sz="2" w:space="0"/>
          <w:shd w:val="clear" w:fill="0D1117"/>
        </w:rPr>
        <w:t>import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org.springframework.web.bind.annotation.RequestBody;</w:t>
      </w:r>
      <w:r>
        <w:rPr>
          <w:rFonts w:hint="default" w:ascii="Consolas" w:hAnsi="Consolas" w:eastAsia="Consolas" w:cs="Consolas"/>
          <w:i w:val="0"/>
          <w:iCs w:val="0"/>
          <w:caps w:val="0"/>
          <w:color w:val="FF7B72"/>
          <w:spacing w:val="0"/>
          <w:sz w:val="16"/>
          <w:szCs w:val="16"/>
          <w:bdr w:val="single" w:color="E5E7EB" w:sz="2" w:space="0"/>
          <w:shd w:val="clear" w:fill="0D1117"/>
        </w:rPr>
        <w:t>import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org.springframework.web.bind.annotation.RestController;</w:t>
      </w:r>
      <w:r>
        <w:rPr>
          <w:rFonts w:hint="default" w:ascii="Consolas" w:hAnsi="Consolas" w:eastAsia="Consolas" w:cs="Consolas"/>
          <w:i w:val="0"/>
          <w:iCs w:val="0"/>
          <w:caps w:val="0"/>
          <w:color w:val="FF7B72"/>
          <w:spacing w:val="0"/>
          <w:sz w:val="16"/>
          <w:szCs w:val="16"/>
          <w:bdr w:val="single" w:color="E5E7EB" w:sz="2" w:space="0"/>
          <w:shd w:val="clear" w:fill="0D1117"/>
        </w:rPr>
        <w:t>import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org.springframework.web.bind.annotation.RequestMapping;</w:t>
      </w:r>
      <w:r>
        <w:rPr>
          <w:rFonts w:hint="default" w:ascii="Consolas" w:hAnsi="Consolas" w:eastAsia="Consolas" w:cs="Consolas"/>
          <w:i w:val="0"/>
          <w:iCs w:val="0"/>
          <w:caps w:val="0"/>
          <w:color w:val="FF7B72"/>
          <w:spacing w:val="0"/>
          <w:sz w:val="16"/>
          <w:szCs w:val="16"/>
          <w:bdr w:val="single" w:color="E5E7EB" w:sz="2" w:space="0"/>
          <w:shd w:val="clear" w:fill="0D1117"/>
        </w:rPr>
        <w:t>import</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org.springframework.http.ResponseEntity;</w:t>
      </w:r>
    </w:p>
    <w:p w14:paraId="161E92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Fonts w:hint="default" w:ascii="Consolas" w:hAnsi="Consolas" w:eastAsia="Consolas" w:cs="Consolas"/>
          <w:i w:val="0"/>
          <w:iCs w:val="0"/>
          <w:caps w:val="0"/>
          <w:color w:val="79C0FF"/>
          <w:spacing w:val="0"/>
          <w:sz w:val="16"/>
          <w:szCs w:val="16"/>
          <w:bdr w:val="single" w:color="E5E7EB" w:sz="2" w:space="0"/>
          <w:shd w:val="clear" w:fill="0D1117"/>
        </w:rPr>
        <w:t>@RestController@RequestMapping("/api")</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可以根据需要更改路径</w:t>
      </w:r>
      <w:r>
        <w:rPr>
          <w:rFonts w:hint="default" w:ascii="Consolas" w:hAnsi="Consolas" w:eastAsia="Consolas" w:cs="Consolas"/>
          <w:i w:val="0"/>
          <w:iCs w:val="0"/>
          <w:caps w:val="0"/>
          <w:color w:val="FF7B72"/>
          <w:spacing w:val="0"/>
          <w:sz w:val="16"/>
          <w:szCs w:val="16"/>
          <w:bdr w:val="single" w:color="E5E7EB" w:sz="2" w:space="0"/>
          <w:shd w:val="clear" w:fill="0D1117"/>
        </w:rPr>
        <w:t>public</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class</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D2A8FF"/>
          <w:spacing w:val="0"/>
          <w:sz w:val="16"/>
          <w:szCs w:val="16"/>
          <w:bdr w:val="single" w:color="E5E7EB" w:sz="2" w:space="0"/>
          <w:shd w:val="clear" w:fill="0D1117"/>
        </w:rPr>
        <w:t>ApiController</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p>
    <w:p w14:paraId="7852A9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p>
    <w:p w14:paraId="12DE51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79C0FF"/>
          <w:spacing w:val="0"/>
          <w:sz w:val="16"/>
          <w:szCs w:val="16"/>
          <w:bdr w:val="single" w:color="E5E7EB" w:sz="2" w:space="0"/>
          <w:shd w:val="clear" w:fill="0D1117"/>
        </w:rPr>
        <w:t>@PostMapping("/thirdQa")</w:t>
      </w:r>
    </w:p>
    <w:p w14:paraId="155CCB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public</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ResponseEntity&lt;?&gt; thirdQa(</w:t>
      </w:r>
      <w:r>
        <w:rPr>
          <w:rFonts w:hint="default" w:ascii="Consolas" w:hAnsi="Consolas" w:eastAsia="Consolas" w:cs="Consolas"/>
          <w:i w:val="0"/>
          <w:iCs w:val="0"/>
          <w:caps w:val="0"/>
          <w:color w:val="79C0FF"/>
          <w:spacing w:val="0"/>
          <w:sz w:val="16"/>
          <w:szCs w:val="16"/>
          <w:bdr w:val="single" w:color="E5E7EB" w:sz="2" w:space="0"/>
          <w:shd w:val="clear" w:fill="0D1117"/>
        </w:rPr>
        <w:t>@RequestBody</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RequestData data) {</w:t>
      </w:r>
    </w:p>
    <w:p w14:paraId="5F2E59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打印收到的数据，这对我来说是轻而易举的事</w:t>
      </w:r>
    </w:p>
    <w:p w14:paraId="02D182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System.out.println(</w:t>
      </w:r>
      <w:r>
        <w:rPr>
          <w:rFonts w:hint="default" w:ascii="Consolas" w:hAnsi="Consolas" w:eastAsia="Consolas" w:cs="Consolas"/>
          <w:i w:val="0"/>
          <w:iCs w:val="0"/>
          <w:caps w:val="0"/>
          <w:color w:val="A5D6FF"/>
          <w:spacing w:val="0"/>
          <w:sz w:val="16"/>
          <w:szCs w:val="16"/>
          <w:bdr w:val="single" w:color="E5E7EB" w:sz="2" w:space="0"/>
          <w:shd w:val="clear" w:fill="0D1117"/>
        </w:rPr>
        <w:t>"接收到的参数："</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 data);</w:t>
      </w:r>
    </w:p>
    <w:p w14:paraId="7699B2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p>
    <w:p w14:paraId="0D6D3C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子线程异步处理消息</w:t>
      </w:r>
    </w:p>
    <w:p w14:paraId="0A7452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thread {...}</w:t>
      </w:r>
    </w:p>
    <w:p w14:paraId="52A34E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p>
    <w:p w14:paraId="70178A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立即返回一个简单的响应</w:t>
      </w:r>
    </w:p>
    <w:p w14:paraId="51E8C4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return</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ResponseEntity.ok(</w:t>
      </w:r>
      <w:r>
        <w:rPr>
          <w:rFonts w:hint="default" w:ascii="Consolas" w:hAnsi="Consolas" w:eastAsia="Consolas" w:cs="Consolas"/>
          <w:i w:val="0"/>
          <w:iCs w:val="0"/>
          <w:caps w:val="0"/>
          <w:color w:val="A5D6FF"/>
          <w:spacing w:val="0"/>
          <w:sz w:val="16"/>
          <w:szCs w:val="16"/>
          <w:bdr w:val="single" w:color="E5E7EB" w:sz="2" w:space="0"/>
          <w:shd w:val="clear" w:fill="0D1117"/>
        </w:rPr>
        <w:t>"{\"message\": \"参数接收成功\"}"</w:t>
      </w:r>
      <w:r>
        <w:rPr>
          <w:rStyle w:val="11"/>
          <w:rFonts w:hint="default" w:ascii="Consolas" w:hAnsi="Consolas" w:eastAsia="Consolas" w:cs="Consolas"/>
          <w:i w:val="0"/>
          <w:iCs w:val="0"/>
          <w:caps w:val="0"/>
          <w:color w:val="C9D1D9"/>
          <w:spacing w:val="0"/>
          <w:sz w:val="16"/>
          <w:szCs w:val="16"/>
          <w:bdr w:val="none" w:color="auto" w:sz="0" w:space="0"/>
          <w:shd w:val="clear" w:fill="0D1117"/>
        </w:rPr>
        <w:t>);</w:t>
      </w:r>
    </w:p>
    <w:p w14:paraId="3CD178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p>
    <w:p w14:paraId="6199D3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p>
    <w:p w14:paraId="27EC87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p>
    <w:p w14:paraId="69F29FF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假设你知道怎么定义这个类</w:t>
      </w:r>
    </w:p>
    <w:p w14:paraId="72A3EB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public</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static</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class</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D2A8FF"/>
          <w:spacing w:val="0"/>
          <w:sz w:val="16"/>
          <w:szCs w:val="16"/>
          <w:bdr w:val="single" w:color="E5E7EB" w:sz="2" w:space="0"/>
          <w:shd w:val="clear" w:fill="0D1117"/>
        </w:rPr>
        <w:t>RequestData</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p>
    <w:p w14:paraId="19DAAA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private</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String spoken;</w:t>
      </w:r>
    </w:p>
    <w:p w14:paraId="4AB34B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private</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String rawSpoken;</w:t>
      </w:r>
    </w:p>
    <w:p w14:paraId="1B7151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private</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String receivedName;</w:t>
      </w:r>
    </w:p>
    <w:p w14:paraId="542973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private</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String groupName;</w:t>
      </w:r>
    </w:p>
    <w:p w14:paraId="57334F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private</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String groupRemark;</w:t>
      </w:r>
    </w:p>
    <w:p w14:paraId="10FAFD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private</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String roomType;</w:t>
      </w:r>
    </w:p>
    <w:p w14:paraId="267452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FF7B72"/>
          <w:spacing w:val="0"/>
          <w:sz w:val="16"/>
          <w:szCs w:val="16"/>
          <w:bdr w:val="single" w:color="E5E7EB" w:sz="2" w:space="0"/>
          <w:shd w:val="clear" w:fill="0D1117"/>
        </w:rPr>
        <w:t>private</w:t>
      </w: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String atMe;</w:t>
      </w:r>
    </w:p>
    <w:p w14:paraId="08EA4D3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p>
    <w:p w14:paraId="46D1A4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getter和setter方法在这里</w:t>
      </w:r>
    </w:p>
    <w:p w14:paraId="73EC14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r>
        <w:rPr>
          <w:rFonts w:hint="default" w:ascii="Consolas" w:hAnsi="Consolas" w:eastAsia="Consolas" w:cs="Consolas"/>
          <w:i w:val="0"/>
          <w:iCs w:val="0"/>
          <w:caps w:val="0"/>
          <w:color w:val="8B949E"/>
          <w:spacing w:val="0"/>
          <w:sz w:val="16"/>
          <w:szCs w:val="16"/>
          <w:bdr w:val="single" w:color="E5E7EB" w:sz="2" w:space="0"/>
          <w:shd w:val="clear" w:fill="0D1117"/>
        </w:rPr>
        <w:t>// 但我假设你知道如何生成它们</w:t>
      </w:r>
    </w:p>
    <w:p w14:paraId="7FD6A3F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w:t>
      </w:r>
    </w:p>
    <w:p w14:paraId="7A77F3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hint="default" w:ascii="Consolas" w:hAnsi="Consolas" w:eastAsia="Consolas" w:cs="Consolas"/>
          <w:color w:val="C9D1D9"/>
          <w:sz w:val="16"/>
          <w:szCs w:val="16"/>
        </w:rPr>
      </w:pPr>
      <w:r>
        <w:rPr>
          <w:rStyle w:val="11"/>
          <w:rFonts w:hint="default" w:ascii="Consolas" w:hAnsi="Consolas" w:eastAsia="Consolas" w:cs="Consolas"/>
          <w:i w:val="0"/>
          <w:iCs w:val="0"/>
          <w:caps w:val="0"/>
          <w:color w:val="C9D1D9"/>
          <w:spacing w:val="0"/>
          <w:sz w:val="16"/>
          <w:szCs w:val="16"/>
          <w:bdr w:val="none" w:color="auto" w:sz="0" w:space="0"/>
          <w:shd w:val="clear" w:fill="0D1117"/>
        </w:rPr>
        <w:t>}</w:t>
      </w:r>
    </w:p>
    <w:p w14:paraId="2780BEDB">
      <w:pPr>
        <w:rPr>
          <w:rFonts w:hint="default"/>
          <w:lang w:val="en-US" w:eastAsia="zh-CN"/>
        </w:rPr>
      </w:pPr>
    </w:p>
    <w:p w14:paraId="469C85C3">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常见问题</w:t>
      </w:r>
    </w:p>
    <w:p w14:paraId="3176EE9E">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384" w:beforeAutospacing="0" w:after="0" w:afterAutospacing="0" w:line="15" w:lineRule="atLeast"/>
        <w:ind w:left="0" w:right="0"/>
        <w:rPr>
          <w:sz w:val="26"/>
          <w:szCs w:val="26"/>
        </w:rPr>
      </w:pPr>
      <w:r>
        <w:rPr>
          <w:i w:val="0"/>
          <w:iCs w:val="0"/>
          <w:caps w:val="0"/>
          <w:color w:val="344054"/>
          <w:spacing w:val="0"/>
          <w:sz w:val="26"/>
          <w:szCs w:val="26"/>
          <w:bdr w:val="single" w:color="E5E7EB" w:sz="2" w:space="0"/>
          <w:shd w:val="clear" w:fill="FFFFFF"/>
        </w:rPr>
        <w:t>常见问题</w:t>
      </w:r>
      <w:r>
        <w:rPr>
          <w:i w:val="0"/>
          <w:iCs w:val="0"/>
          <w:caps w:val="0"/>
          <w:spacing w:val="0"/>
          <w:sz w:val="26"/>
          <w:szCs w:val="26"/>
          <w:bdr w:val="single" w:color="E5E7EB" w:sz="2" w:space="0"/>
          <w:shd w:val="clear" w:fill="FFFFFF"/>
        </w:rPr>
        <w:fldChar w:fldCharType="begin"/>
      </w:r>
      <w:r>
        <w:rPr>
          <w:i w:val="0"/>
          <w:iCs w:val="0"/>
          <w:caps w:val="0"/>
          <w:spacing w:val="0"/>
          <w:sz w:val="26"/>
          <w:szCs w:val="26"/>
          <w:bdr w:val="single" w:color="E5E7EB" w:sz="2" w:space="0"/>
          <w:shd w:val="clear" w:fill="FFFFFF"/>
        </w:rPr>
        <w:instrText xml:space="preserve"> HYPERLINK "https://worktool.apifox.cn/doc-2312734" \l "%E5%B8%B8%E8%A7%81%E9%97%AE%E9%A2%98" </w:instrText>
      </w:r>
      <w:r>
        <w:rPr>
          <w:i w:val="0"/>
          <w:iCs w:val="0"/>
          <w:caps w:val="0"/>
          <w:spacing w:val="0"/>
          <w:sz w:val="26"/>
          <w:szCs w:val="26"/>
          <w:bdr w:val="single" w:color="E5E7EB" w:sz="2" w:space="0"/>
          <w:shd w:val="clear" w:fill="FFFFFF"/>
        </w:rPr>
        <w:fldChar w:fldCharType="separate"/>
      </w:r>
      <w:r>
        <w:rPr>
          <w:i w:val="0"/>
          <w:iCs w:val="0"/>
          <w:caps w:val="0"/>
          <w:spacing w:val="0"/>
          <w:sz w:val="26"/>
          <w:szCs w:val="26"/>
          <w:bdr w:val="single" w:color="E5E7EB" w:sz="2" w:space="0"/>
          <w:shd w:val="clear" w:fill="FFFFFF"/>
        </w:rPr>
        <w:fldChar w:fldCharType="end"/>
      </w:r>
    </w:p>
    <w:p w14:paraId="324C996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1189189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安卓设备建议？</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使用手机等安卓设备，系统版本 &gt;= Andoird 7.1，真机建议使用非华为/荣耀机型，推荐红米，低配即可。</w:t>
      </w:r>
    </w:p>
    <w:p w14:paraId="0621B90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2.</w:t>
      </w:r>
    </w:p>
    <w:p w14:paraId="4D3C5EF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每天群发有没有次数限制，API有没有其他限制？</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没有限制，本产品也不会做任何限制，所有消息均会通过消息队列传递给客户端，但您仍需要遵守</w:t>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腾讯运营规范</w:t>
      </w:r>
      <w:r>
        <w:rPr>
          <w:rFonts w:hint="default" w:ascii="Segoe UI" w:hAnsi="Segoe UI" w:eastAsia="Segoe UI" w:cs="Segoe UI"/>
          <w:i w:val="0"/>
          <w:iCs w:val="0"/>
          <w:caps w:val="0"/>
          <w:color w:val="344054"/>
          <w:spacing w:val="0"/>
          <w:kern w:val="0"/>
          <w:sz w:val="16"/>
          <w:szCs w:val="16"/>
          <w:shd w:val="clear" w:fill="FFFFFF"/>
          <w:lang w:val="en-US" w:eastAsia="zh-CN" w:bidi="ar"/>
        </w:rPr>
        <w:t>或</w:t>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国家法律规定</w:t>
      </w:r>
      <w:r>
        <w:rPr>
          <w:rFonts w:hint="default" w:ascii="Segoe UI" w:hAnsi="Segoe UI" w:eastAsia="Segoe UI" w:cs="Segoe UI"/>
          <w:i w:val="0"/>
          <w:iCs w:val="0"/>
          <w:caps w:val="0"/>
          <w:color w:val="344054"/>
          <w:spacing w:val="0"/>
          <w:kern w:val="0"/>
          <w:sz w:val="16"/>
          <w:szCs w:val="16"/>
          <w:shd w:val="clear" w:fill="FFFFFF"/>
          <w:lang w:val="en-US" w:eastAsia="zh-CN" w:bidi="ar"/>
        </w:rPr>
        <w:t>。</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begin"/>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instrText xml:space="preserve"> HYPERLINK "https://open.work.weixin.qq.com/help2/pc/cat?person_id=1&amp;is_tencent=&amp;doc_id=14664" \o "" \t "https://worktool.apifox.cn/_blank" </w:instrTex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separate"/>
      </w:r>
      <w:r>
        <w:rPr>
          <w:rStyle w:val="10"/>
          <w:rFonts w:hint="default" w:ascii="Segoe UI" w:hAnsi="Segoe UI" w:eastAsia="Segoe UI" w:cs="Segoe UI"/>
          <w:i w:val="0"/>
          <w:iCs w:val="0"/>
          <w:caps w:val="0"/>
          <w:spacing w:val="0"/>
          <w:sz w:val="16"/>
          <w:szCs w:val="16"/>
          <w:bdr w:val="single" w:color="E5E7EB" w:sz="2" w:space="0"/>
          <w:shd w:val="clear" w:fill="FFFFFF"/>
        </w:rPr>
        <w:t>点进跳转企业微信安全指南链接</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end"/>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注：API请求频率为60QPM或20QPS，超出的请求会收到429错误提示</w:t>
      </w:r>
    </w:p>
    <w:p w14:paraId="291417F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3.</w:t>
      </w:r>
    </w:p>
    <w:p w14:paraId="0A15564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是否支持自己后台接收机器人收到的消息并进行回复？</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支持，实现QA接管即可，文档地址：</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begin"/>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instrText xml:space="preserve"> HYPERLINK "https://worktool.apifox.cn/doc-861677" \o "" \t "https://worktool.apifox.cn/_blank" </w:instrTex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separate"/>
      </w:r>
      <w:r>
        <w:rPr>
          <w:rStyle w:val="10"/>
          <w:rFonts w:hint="default" w:ascii="Segoe UI" w:hAnsi="Segoe UI" w:eastAsia="Segoe UI" w:cs="Segoe UI"/>
          <w:i w:val="0"/>
          <w:iCs w:val="0"/>
          <w:caps w:val="0"/>
          <w:spacing w:val="0"/>
          <w:sz w:val="16"/>
          <w:szCs w:val="16"/>
          <w:bdr w:val="single" w:color="E5E7EB" w:sz="2" w:space="0"/>
          <w:shd w:val="clear" w:fill="FFFFFF"/>
        </w:rPr>
        <w:t>https://worktool.apifox.cn/doc-861677</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end"/>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先由研发人员参照QA回调接口demo编写接口，接口开发后调用 “机器人配置-机器人第三方QA配置”将接口地址设置给机器人，其后该机器人收到的信息就会发送到第三方QA地址上，该接口返回值可处理回复结果。</w:t>
      </w:r>
    </w:p>
    <w:p w14:paraId="552A343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4.</w:t>
      </w:r>
    </w:p>
    <w:p w14:paraId="1FA56AC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机器人能同时支持多少个人/群跟机器人的聊天？</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这个要看群活跃程度而定，一般三五百群一个机器人就可以。等群多起来随时可以加多个机器人来分担流量。</w:t>
      </w:r>
    </w:p>
    <w:p w14:paraId="30E381D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5.</w:t>
      </w:r>
    </w:p>
    <w:p w14:paraId="17851C2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@机器人不能正常回复？</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通常有很多因素可能导致不能回复，可以先自行检查</w:t>
      </w:r>
    </w:p>
    <w:p w14:paraId="76F2A50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WorkTool APP内"新消息接收"开关应处于开启状态，回复策略设置正确</w:t>
      </w:r>
    </w:p>
    <w:p w14:paraId="7B213AE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企微账号昵称与对外显示名(别名)应一致，否则群内@机器人会失效</w:t>
      </w:r>
    </w:p>
    <w:p w14:paraId="234CC1A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账号应已经预先实名认证</w:t>
      </w:r>
    </w:p>
    <w:p w14:paraId="17CE19F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如企微管理员修改机器人账号名称后需重新关闭再打开APP主程序开关</w:t>
      </w:r>
    </w:p>
    <w:p w14:paraId="6093A7B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不要使用群备注名功能修改机器人在群内的昵称</w:t>
      </w:r>
    </w:p>
    <w:p w14:paraId="7E71147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6.</w:t>
      </w:r>
    </w:p>
    <w:p w14:paraId="281F59C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一个设备是否支持多开？</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WorkTool不支持多开，为保证模拟人工操作的执行效率，一个设备只可运行一个机器人账号。</w:t>
      </w:r>
    </w:p>
    <w:p w14:paraId="46B69021">
      <w:pPr>
        <w:rPr>
          <w:rFonts w:hint="default"/>
          <w:lang w:val="en-US" w:eastAsia="zh-CN"/>
        </w:rPr>
      </w:pPr>
    </w:p>
    <w:p w14:paraId="1989A62F">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错误码</w:t>
      </w:r>
    </w:p>
    <w:p w14:paraId="570FE060">
      <w:pPr>
        <w:pStyle w:val="4"/>
        <w:keepNext w:val="0"/>
        <w:keepLines w:val="0"/>
        <w:widowControl/>
        <w:suppressLineNumbers w:val="0"/>
        <w:pBdr>
          <w:top w:val="single" w:color="E5E7EB" w:sz="2" w:space="0"/>
          <w:left w:val="single" w:color="E5E7EB" w:sz="2" w:space="0"/>
          <w:bottom w:val="single" w:color="E5E7EB" w:sz="2" w:space="0"/>
          <w:right w:val="single" w:color="E5E7EB" w:sz="2" w:space="0"/>
        </w:pBdr>
        <w:spacing w:before="384" w:beforeAutospacing="0" w:after="0" w:afterAutospacing="0" w:line="15" w:lineRule="atLeast"/>
        <w:ind w:left="0" w:right="0"/>
        <w:rPr>
          <w:sz w:val="26"/>
          <w:szCs w:val="26"/>
        </w:rPr>
      </w:pPr>
      <w:r>
        <w:rPr>
          <w:i w:val="0"/>
          <w:iCs w:val="0"/>
          <w:caps w:val="0"/>
          <w:color w:val="344054"/>
          <w:spacing w:val="0"/>
          <w:sz w:val="26"/>
          <w:szCs w:val="26"/>
          <w:bdr w:val="single" w:color="E5E7EB" w:sz="2" w:space="0"/>
          <w:shd w:val="clear" w:fill="FFFFFF"/>
        </w:rPr>
        <w:t>错误码列表</w:t>
      </w:r>
      <w:r>
        <w:rPr>
          <w:i w:val="0"/>
          <w:iCs w:val="0"/>
          <w:caps w:val="0"/>
          <w:spacing w:val="0"/>
          <w:sz w:val="26"/>
          <w:szCs w:val="26"/>
          <w:bdr w:val="single" w:color="E5E7EB" w:sz="2" w:space="0"/>
          <w:shd w:val="clear" w:fill="FFFFFF"/>
        </w:rPr>
        <w:fldChar w:fldCharType="begin"/>
      </w:r>
      <w:r>
        <w:rPr>
          <w:i w:val="0"/>
          <w:iCs w:val="0"/>
          <w:caps w:val="0"/>
          <w:spacing w:val="0"/>
          <w:sz w:val="26"/>
          <w:szCs w:val="26"/>
          <w:bdr w:val="single" w:color="E5E7EB" w:sz="2" w:space="0"/>
          <w:shd w:val="clear" w:fill="FFFFFF"/>
        </w:rPr>
        <w:instrText xml:space="preserve"> HYPERLINK "https://worktool.apifox.cn/doc-1997270" \l "%E9%94%99%E8%AF%AF%E7%A0%81%E5%88%97%E8%A1%A8" </w:instrText>
      </w:r>
      <w:r>
        <w:rPr>
          <w:i w:val="0"/>
          <w:iCs w:val="0"/>
          <w:caps w:val="0"/>
          <w:spacing w:val="0"/>
          <w:sz w:val="26"/>
          <w:szCs w:val="26"/>
          <w:bdr w:val="single" w:color="E5E7EB" w:sz="2" w:space="0"/>
          <w:shd w:val="clear" w:fill="FFFFFF"/>
        </w:rPr>
        <w:fldChar w:fldCharType="separate"/>
      </w:r>
      <w:r>
        <w:rPr>
          <w:i w:val="0"/>
          <w:iCs w:val="0"/>
          <w:caps w:val="0"/>
          <w:spacing w:val="0"/>
          <w:sz w:val="26"/>
          <w:szCs w:val="26"/>
          <w:bdr w:val="single" w:color="E5E7EB" w:sz="2" w:space="0"/>
          <w:shd w:val="clear" w:fill="FFFFFF"/>
        </w:rPr>
        <w:fldChar w:fldCharType="end"/>
      </w:r>
    </w:p>
    <w:tbl>
      <w:tblPr>
        <w:tblW w:w="0" w:type="auto"/>
        <w:tblCellSpacing w:w="15"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7"/>
        <w:gridCol w:w="1874"/>
      </w:tblGrid>
      <w:tr w14:paraId="577849A5">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tcMar>
              <w:top w:w="72" w:type="dxa"/>
              <w:left w:w="192" w:type="dxa"/>
              <w:bottom w:w="72" w:type="dxa"/>
              <w:right w:w="192" w:type="dxa"/>
            </w:tcMar>
            <w:vAlign w:val="center"/>
          </w:tcPr>
          <w:p w14:paraId="17FABA25">
            <w:pPr>
              <w:keepNext w:val="0"/>
              <w:keepLines w:val="0"/>
              <w:widowControl/>
              <w:suppressLineNumbers w:val="0"/>
              <w:wordWrap/>
              <w:ind w:left="0" w:firstLine="0"/>
              <w:jc w:val="left"/>
              <w:rPr>
                <w:b/>
                <w:bCs/>
              </w:rPr>
            </w:pPr>
            <w:r>
              <w:rPr>
                <w:rFonts w:ascii="宋体" w:hAnsi="宋体" w:eastAsia="宋体" w:cs="宋体"/>
                <w:b/>
                <w:bCs/>
                <w:kern w:val="0"/>
                <w:sz w:val="24"/>
                <w:szCs w:val="24"/>
                <w:bdr w:val="none" w:color="auto" w:sz="0" w:space="0"/>
                <w:lang w:val="en-US" w:eastAsia="zh-CN" w:bidi="ar"/>
              </w:rPr>
              <w:t>错误码</w:t>
            </w:r>
          </w:p>
        </w:tc>
        <w:tc>
          <w:tcPr>
            <w:tcW w:w="0" w:type="auto"/>
            <w:tcBorders>
              <w:left w:val="nil"/>
            </w:tcBorders>
            <w:shd w:val="clear"/>
            <w:tcMar>
              <w:top w:w="72" w:type="dxa"/>
              <w:left w:w="192" w:type="dxa"/>
              <w:bottom w:w="72" w:type="dxa"/>
              <w:right w:w="192" w:type="dxa"/>
            </w:tcMar>
            <w:vAlign w:val="center"/>
          </w:tcPr>
          <w:p w14:paraId="694EE55C">
            <w:pPr>
              <w:keepNext w:val="0"/>
              <w:keepLines w:val="0"/>
              <w:widowControl/>
              <w:suppressLineNumbers w:val="0"/>
              <w:wordWrap/>
              <w:ind w:left="0" w:firstLine="0"/>
              <w:jc w:val="left"/>
              <w:rPr>
                <w:b/>
                <w:bCs/>
              </w:rPr>
            </w:pPr>
            <w:r>
              <w:rPr>
                <w:rFonts w:ascii="宋体" w:hAnsi="宋体" w:eastAsia="宋体" w:cs="宋体"/>
                <w:b/>
                <w:bCs/>
                <w:kern w:val="0"/>
                <w:sz w:val="24"/>
                <w:szCs w:val="24"/>
                <w:bdr w:val="none" w:color="auto" w:sz="0" w:space="0"/>
                <w:lang w:val="en-US" w:eastAsia="zh-CN" w:bidi="ar"/>
              </w:rPr>
              <w:t>描述</w:t>
            </w:r>
          </w:p>
        </w:tc>
      </w:tr>
      <w:tr w14:paraId="1E33E550">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67693793">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101011</w:t>
            </w:r>
          </w:p>
        </w:tc>
        <w:tc>
          <w:tcPr>
            <w:tcW w:w="0" w:type="auto"/>
            <w:tcBorders>
              <w:top w:val="nil"/>
              <w:left w:val="nil"/>
            </w:tcBorders>
            <w:shd w:val="clear"/>
            <w:tcMar>
              <w:top w:w="72" w:type="dxa"/>
              <w:left w:w="192" w:type="dxa"/>
              <w:bottom w:w="72" w:type="dxa"/>
              <w:right w:w="192" w:type="dxa"/>
            </w:tcMar>
            <w:vAlign w:val="center"/>
          </w:tcPr>
          <w:p w14:paraId="0588A3AF">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数据格式错误</w:t>
            </w:r>
          </w:p>
        </w:tc>
      </w:tr>
      <w:tr w14:paraId="15FC2601">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5DB2CF01">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101012</w:t>
            </w:r>
          </w:p>
        </w:tc>
        <w:tc>
          <w:tcPr>
            <w:tcW w:w="0" w:type="auto"/>
            <w:tcBorders>
              <w:top w:val="nil"/>
              <w:left w:val="nil"/>
            </w:tcBorders>
            <w:shd w:val="clear"/>
            <w:tcMar>
              <w:top w:w="72" w:type="dxa"/>
              <w:left w:w="192" w:type="dxa"/>
              <w:bottom w:w="72" w:type="dxa"/>
              <w:right w:w="192" w:type="dxa"/>
            </w:tcMar>
            <w:vAlign w:val="center"/>
          </w:tcPr>
          <w:p w14:paraId="52FDE2A3">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非法操作</w:t>
            </w:r>
          </w:p>
        </w:tc>
      </w:tr>
      <w:tr w14:paraId="302C7E23">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0EC4E472">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101013</w:t>
            </w:r>
          </w:p>
        </w:tc>
        <w:tc>
          <w:tcPr>
            <w:tcW w:w="0" w:type="auto"/>
            <w:tcBorders>
              <w:top w:val="nil"/>
              <w:left w:val="nil"/>
            </w:tcBorders>
            <w:shd w:val="clear"/>
            <w:tcMar>
              <w:top w:w="72" w:type="dxa"/>
              <w:left w:w="192" w:type="dxa"/>
              <w:bottom w:w="72" w:type="dxa"/>
              <w:right w:w="192" w:type="dxa"/>
            </w:tcMar>
            <w:vAlign w:val="center"/>
          </w:tcPr>
          <w:p w14:paraId="684ACC29">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非法权限</w:t>
            </w:r>
          </w:p>
        </w:tc>
      </w:tr>
      <w:tr w14:paraId="6D28194F">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5EF6743A">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101014</w:t>
            </w:r>
          </w:p>
        </w:tc>
        <w:tc>
          <w:tcPr>
            <w:tcW w:w="0" w:type="auto"/>
            <w:tcBorders>
              <w:top w:val="nil"/>
              <w:left w:val="nil"/>
            </w:tcBorders>
            <w:shd w:val="clear"/>
            <w:tcMar>
              <w:top w:w="72" w:type="dxa"/>
              <w:left w:w="192" w:type="dxa"/>
              <w:bottom w:w="72" w:type="dxa"/>
              <w:right w:w="192" w:type="dxa"/>
            </w:tcMar>
            <w:vAlign w:val="center"/>
          </w:tcPr>
          <w:p w14:paraId="22FF6E03">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指令重复</w:t>
            </w:r>
          </w:p>
        </w:tc>
      </w:tr>
    </w:tbl>
    <w:p w14:paraId="140D0F65">
      <w:pPr>
        <w:rPr>
          <w:vanish/>
          <w:sz w:val="24"/>
          <w:szCs w:val="24"/>
        </w:rPr>
      </w:pPr>
    </w:p>
    <w:tbl>
      <w:tblPr>
        <w:tblW w:w="0" w:type="auto"/>
        <w:tblCellSpacing w:w="15" w:type="dxa"/>
        <w:tblInd w:w="0" w:type="dxa"/>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157"/>
        <w:gridCol w:w="2354"/>
      </w:tblGrid>
      <w:tr w14:paraId="754984E7">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tcMar>
              <w:top w:w="72" w:type="dxa"/>
              <w:left w:w="192" w:type="dxa"/>
              <w:bottom w:w="72" w:type="dxa"/>
              <w:right w:w="192" w:type="dxa"/>
            </w:tcMar>
            <w:vAlign w:val="center"/>
          </w:tcPr>
          <w:p w14:paraId="3EED2F0F">
            <w:pPr>
              <w:keepNext w:val="0"/>
              <w:keepLines w:val="0"/>
              <w:widowControl/>
              <w:suppressLineNumbers w:val="0"/>
              <w:wordWrap/>
              <w:ind w:left="0" w:firstLine="0"/>
              <w:jc w:val="left"/>
              <w:rPr>
                <w:b/>
                <w:bCs/>
              </w:rPr>
            </w:pPr>
            <w:r>
              <w:rPr>
                <w:rFonts w:ascii="宋体" w:hAnsi="宋体" w:eastAsia="宋体" w:cs="宋体"/>
                <w:b/>
                <w:bCs/>
                <w:kern w:val="0"/>
                <w:sz w:val="24"/>
                <w:szCs w:val="24"/>
                <w:bdr w:val="none" w:color="auto" w:sz="0" w:space="0"/>
                <w:lang w:val="en-US" w:eastAsia="zh-CN" w:bidi="ar"/>
              </w:rPr>
              <w:t>错误码</w:t>
            </w:r>
          </w:p>
        </w:tc>
        <w:tc>
          <w:tcPr>
            <w:tcW w:w="0" w:type="auto"/>
            <w:tcBorders>
              <w:left w:val="nil"/>
            </w:tcBorders>
            <w:shd w:val="clear"/>
            <w:tcMar>
              <w:top w:w="72" w:type="dxa"/>
              <w:left w:w="192" w:type="dxa"/>
              <w:bottom w:w="72" w:type="dxa"/>
              <w:right w:w="192" w:type="dxa"/>
            </w:tcMar>
            <w:vAlign w:val="center"/>
          </w:tcPr>
          <w:p w14:paraId="5B8E891A">
            <w:pPr>
              <w:keepNext w:val="0"/>
              <w:keepLines w:val="0"/>
              <w:widowControl/>
              <w:suppressLineNumbers w:val="0"/>
              <w:wordWrap/>
              <w:ind w:left="0" w:firstLine="0"/>
              <w:jc w:val="left"/>
              <w:rPr>
                <w:b/>
                <w:bCs/>
              </w:rPr>
            </w:pPr>
            <w:r>
              <w:rPr>
                <w:rFonts w:ascii="宋体" w:hAnsi="宋体" w:eastAsia="宋体" w:cs="宋体"/>
                <w:b/>
                <w:bCs/>
                <w:kern w:val="0"/>
                <w:sz w:val="24"/>
                <w:szCs w:val="24"/>
                <w:bdr w:val="none" w:color="auto" w:sz="0" w:space="0"/>
                <w:lang w:val="en-US" w:eastAsia="zh-CN" w:bidi="ar"/>
              </w:rPr>
              <w:t>描述</w:t>
            </w:r>
          </w:p>
        </w:tc>
      </w:tr>
      <w:tr w14:paraId="67E59A64">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7A3E0478">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201011</w:t>
            </w:r>
          </w:p>
        </w:tc>
        <w:tc>
          <w:tcPr>
            <w:tcW w:w="0" w:type="auto"/>
            <w:tcBorders>
              <w:top w:val="nil"/>
              <w:left w:val="nil"/>
            </w:tcBorders>
            <w:shd w:val="clear"/>
            <w:tcMar>
              <w:top w:w="72" w:type="dxa"/>
              <w:left w:w="192" w:type="dxa"/>
              <w:bottom w:w="72" w:type="dxa"/>
              <w:right w:w="192" w:type="dxa"/>
            </w:tcMar>
            <w:vAlign w:val="center"/>
          </w:tcPr>
          <w:p w14:paraId="1A4637E4">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创建群失败</w:t>
            </w:r>
          </w:p>
        </w:tc>
      </w:tr>
      <w:tr w14:paraId="1277AF14">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6ECF290B">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201012</w:t>
            </w:r>
          </w:p>
        </w:tc>
        <w:tc>
          <w:tcPr>
            <w:tcW w:w="0" w:type="auto"/>
            <w:tcBorders>
              <w:top w:val="nil"/>
              <w:left w:val="nil"/>
            </w:tcBorders>
            <w:shd w:val="clear"/>
            <w:tcMar>
              <w:top w:w="72" w:type="dxa"/>
              <w:left w:w="192" w:type="dxa"/>
              <w:bottom w:w="72" w:type="dxa"/>
              <w:right w:w="192" w:type="dxa"/>
            </w:tcMar>
            <w:vAlign w:val="center"/>
          </w:tcPr>
          <w:p w14:paraId="658A0A72">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群改名失败</w:t>
            </w:r>
          </w:p>
        </w:tc>
      </w:tr>
      <w:tr w14:paraId="19F53A70">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7DCD1260">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201013</w:t>
            </w:r>
          </w:p>
        </w:tc>
        <w:tc>
          <w:tcPr>
            <w:tcW w:w="0" w:type="auto"/>
            <w:tcBorders>
              <w:top w:val="nil"/>
              <w:left w:val="nil"/>
            </w:tcBorders>
            <w:shd w:val="clear"/>
            <w:tcMar>
              <w:top w:w="72" w:type="dxa"/>
              <w:left w:w="192" w:type="dxa"/>
              <w:bottom w:w="72" w:type="dxa"/>
              <w:right w:w="192" w:type="dxa"/>
            </w:tcMar>
            <w:vAlign w:val="center"/>
          </w:tcPr>
          <w:p w14:paraId="3367CED1">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群拉人失败</w:t>
            </w:r>
          </w:p>
        </w:tc>
      </w:tr>
      <w:tr w14:paraId="4F4A3454">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6F8C5E5C">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201014</w:t>
            </w:r>
          </w:p>
        </w:tc>
        <w:tc>
          <w:tcPr>
            <w:tcW w:w="0" w:type="auto"/>
            <w:tcBorders>
              <w:top w:val="nil"/>
              <w:left w:val="nil"/>
            </w:tcBorders>
            <w:shd w:val="clear"/>
            <w:tcMar>
              <w:top w:w="72" w:type="dxa"/>
              <w:left w:w="192" w:type="dxa"/>
              <w:bottom w:w="72" w:type="dxa"/>
              <w:right w:w="192" w:type="dxa"/>
            </w:tcMar>
            <w:vAlign w:val="center"/>
          </w:tcPr>
          <w:p w14:paraId="173F9D14">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群踢人失败</w:t>
            </w:r>
          </w:p>
        </w:tc>
      </w:tr>
      <w:tr w14:paraId="49C824C0">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27DD3BE1">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201015</w:t>
            </w:r>
          </w:p>
        </w:tc>
        <w:tc>
          <w:tcPr>
            <w:tcW w:w="0" w:type="auto"/>
            <w:tcBorders>
              <w:top w:val="nil"/>
              <w:left w:val="nil"/>
            </w:tcBorders>
            <w:shd w:val="clear"/>
            <w:tcMar>
              <w:top w:w="72" w:type="dxa"/>
              <w:left w:w="192" w:type="dxa"/>
              <w:bottom w:w="72" w:type="dxa"/>
              <w:right w:w="192" w:type="dxa"/>
            </w:tcMar>
            <w:vAlign w:val="center"/>
          </w:tcPr>
          <w:p w14:paraId="059770E9">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改群公告失败</w:t>
            </w:r>
          </w:p>
        </w:tc>
      </w:tr>
      <w:tr w14:paraId="7ACB03CF">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2DCF2C0E">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201016</w:t>
            </w:r>
          </w:p>
        </w:tc>
        <w:tc>
          <w:tcPr>
            <w:tcW w:w="0" w:type="auto"/>
            <w:tcBorders>
              <w:top w:val="nil"/>
              <w:left w:val="nil"/>
            </w:tcBorders>
            <w:shd w:val="clear"/>
            <w:tcMar>
              <w:top w:w="72" w:type="dxa"/>
              <w:left w:w="192" w:type="dxa"/>
              <w:bottom w:w="72" w:type="dxa"/>
              <w:right w:w="192" w:type="dxa"/>
            </w:tcMar>
            <w:vAlign w:val="center"/>
          </w:tcPr>
          <w:p w14:paraId="65AD724E">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改群备注失败</w:t>
            </w:r>
          </w:p>
        </w:tc>
      </w:tr>
      <w:tr w14:paraId="2AA2435D">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19309A56">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201101</w:t>
            </w:r>
          </w:p>
        </w:tc>
        <w:tc>
          <w:tcPr>
            <w:tcW w:w="0" w:type="auto"/>
            <w:tcBorders>
              <w:top w:val="nil"/>
              <w:left w:val="nil"/>
            </w:tcBorders>
            <w:shd w:val="clear"/>
            <w:tcMar>
              <w:top w:w="72" w:type="dxa"/>
              <w:left w:w="192" w:type="dxa"/>
              <w:bottom w:w="72" w:type="dxa"/>
              <w:right w:w="192" w:type="dxa"/>
            </w:tcMar>
            <w:vAlign w:val="center"/>
          </w:tcPr>
          <w:p w14:paraId="4830CA7F">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查找聊天窗失败</w:t>
            </w:r>
          </w:p>
        </w:tc>
      </w:tr>
      <w:tr w14:paraId="7D29052B">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242E991E">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201102</w:t>
            </w:r>
          </w:p>
        </w:tc>
        <w:tc>
          <w:tcPr>
            <w:tcW w:w="0" w:type="auto"/>
            <w:tcBorders>
              <w:top w:val="nil"/>
              <w:left w:val="nil"/>
            </w:tcBorders>
            <w:shd w:val="clear"/>
            <w:tcMar>
              <w:top w:w="72" w:type="dxa"/>
              <w:left w:w="192" w:type="dxa"/>
              <w:bottom w:w="72" w:type="dxa"/>
              <w:right w:w="192" w:type="dxa"/>
            </w:tcMar>
            <w:vAlign w:val="center"/>
          </w:tcPr>
          <w:p w14:paraId="683F7754">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发送消息失败</w:t>
            </w:r>
          </w:p>
        </w:tc>
      </w:tr>
      <w:tr w14:paraId="6719BFB3">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60720292">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201103</w:t>
            </w:r>
          </w:p>
        </w:tc>
        <w:tc>
          <w:tcPr>
            <w:tcW w:w="0" w:type="auto"/>
            <w:tcBorders>
              <w:top w:val="nil"/>
              <w:left w:val="nil"/>
            </w:tcBorders>
            <w:shd w:val="clear"/>
            <w:tcMar>
              <w:top w:w="72" w:type="dxa"/>
              <w:left w:w="192" w:type="dxa"/>
              <w:bottom w:w="72" w:type="dxa"/>
              <w:right w:w="192" w:type="dxa"/>
            </w:tcMar>
            <w:vAlign w:val="center"/>
          </w:tcPr>
          <w:p w14:paraId="37E43B81">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按钮寻找失败</w:t>
            </w:r>
          </w:p>
        </w:tc>
      </w:tr>
      <w:tr w14:paraId="68306640">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0C770B78">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201104</w:t>
            </w:r>
          </w:p>
        </w:tc>
        <w:tc>
          <w:tcPr>
            <w:tcW w:w="0" w:type="auto"/>
            <w:tcBorders>
              <w:top w:val="nil"/>
              <w:left w:val="nil"/>
            </w:tcBorders>
            <w:shd w:val="clear"/>
            <w:tcMar>
              <w:top w:w="72" w:type="dxa"/>
              <w:left w:w="192" w:type="dxa"/>
              <w:bottom w:w="72" w:type="dxa"/>
              <w:right w:w="192" w:type="dxa"/>
            </w:tcMar>
            <w:vAlign w:val="center"/>
          </w:tcPr>
          <w:p w14:paraId="78BE6C03">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目标寻找失败</w:t>
            </w:r>
          </w:p>
        </w:tc>
      </w:tr>
      <w:tr w14:paraId="5B164516">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190F8AE9">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201105</w:t>
            </w:r>
          </w:p>
        </w:tc>
        <w:tc>
          <w:tcPr>
            <w:tcW w:w="0" w:type="auto"/>
            <w:tcBorders>
              <w:top w:val="nil"/>
              <w:left w:val="nil"/>
            </w:tcBorders>
            <w:shd w:val="clear"/>
            <w:tcMar>
              <w:top w:w="72" w:type="dxa"/>
              <w:left w:w="192" w:type="dxa"/>
              <w:bottom w:w="72" w:type="dxa"/>
              <w:right w:w="192" w:type="dxa"/>
            </w:tcMar>
            <w:vAlign w:val="center"/>
          </w:tcPr>
          <w:p w14:paraId="65CF5CD7">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转发失败</w:t>
            </w:r>
          </w:p>
        </w:tc>
      </w:tr>
      <w:tr w14:paraId="336402CC">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3C5E6430">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201106</w:t>
            </w:r>
          </w:p>
        </w:tc>
        <w:tc>
          <w:tcPr>
            <w:tcW w:w="0" w:type="auto"/>
            <w:tcBorders>
              <w:top w:val="nil"/>
              <w:left w:val="nil"/>
            </w:tcBorders>
            <w:shd w:val="clear"/>
            <w:tcMar>
              <w:top w:w="72" w:type="dxa"/>
              <w:left w:w="192" w:type="dxa"/>
              <w:bottom w:w="72" w:type="dxa"/>
              <w:right w:w="192" w:type="dxa"/>
            </w:tcMar>
            <w:vAlign w:val="center"/>
          </w:tcPr>
          <w:p w14:paraId="2C008A6E">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重复添加</w:t>
            </w:r>
          </w:p>
        </w:tc>
      </w:tr>
      <w:tr w14:paraId="6E25D54C">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5102DE8E">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201107</w:t>
            </w:r>
          </w:p>
        </w:tc>
        <w:tc>
          <w:tcPr>
            <w:tcW w:w="0" w:type="auto"/>
            <w:tcBorders>
              <w:top w:val="nil"/>
              <w:left w:val="nil"/>
            </w:tcBorders>
            <w:shd w:val="clear"/>
            <w:tcMar>
              <w:top w:w="72" w:type="dxa"/>
              <w:left w:w="192" w:type="dxa"/>
              <w:bottom w:w="72" w:type="dxa"/>
              <w:right w:w="192" w:type="dxa"/>
            </w:tcMar>
            <w:vAlign w:val="center"/>
          </w:tcPr>
          <w:p w14:paraId="6EE46CD0">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文件下载异常</w:t>
            </w:r>
          </w:p>
        </w:tc>
      </w:tr>
      <w:tr w14:paraId="578846DE">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2B9B8AEB">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201108</w:t>
            </w:r>
          </w:p>
        </w:tc>
        <w:tc>
          <w:tcPr>
            <w:tcW w:w="0" w:type="auto"/>
            <w:tcBorders>
              <w:top w:val="nil"/>
              <w:left w:val="nil"/>
            </w:tcBorders>
            <w:shd w:val="clear"/>
            <w:tcMar>
              <w:top w:w="72" w:type="dxa"/>
              <w:left w:w="192" w:type="dxa"/>
              <w:bottom w:w="72" w:type="dxa"/>
              <w:right w:w="192" w:type="dxa"/>
            </w:tcMar>
            <w:vAlign w:val="center"/>
          </w:tcPr>
          <w:p w14:paraId="25CF6C01">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文件存储异常</w:t>
            </w:r>
          </w:p>
        </w:tc>
      </w:tr>
      <w:tr w14:paraId="6FBEA34C">
        <w:tblPrEx>
          <w:tblBorders>
            <w:top w:val="single" w:color="E5E7EB" w:sz="2" w:space="0"/>
            <w:left w:val="single" w:color="E5E7EB" w:sz="2" w:space="0"/>
            <w:bottom w:val="single" w:color="E5E7EB" w:sz="2" w:space="0"/>
            <w:right w:val="single" w:color="E5E7EB" w:sz="2"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tcBorders>
            <w:shd w:val="clear"/>
            <w:tcMar>
              <w:top w:w="72" w:type="dxa"/>
              <w:left w:w="192" w:type="dxa"/>
              <w:bottom w:w="72" w:type="dxa"/>
              <w:right w:w="192" w:type="dxa"/>
            </w:tcMar>
            <w:vAlign w:val="center"/>
          </w:tcPr>
          <w:p w14:paraId="06F3DA5B">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201109</w:t>
            </w:r>
          </w:p>
        </w:tc>
        <w:tc>
          <w:tcPr>
            <w:tcW w:w="0" w:type="auto"/>
            <w:tcBorders>
              <w:top w:val="nil"/>
              <w:left w:val="nil"/>
            </w:tcBorders>
            <w:shd w:val="clear"/>
            <w:tcMar>
              <w:top w:w="72" w:type="dxa"/>
              <w:left w:w="192" w:type="dxa"/>
              <w:bottom w:w="72" w:type="dxa"/>
              <w:right w:w="192" w:type="dxa"/>
            </w:tcMar>
            <w:vAlign w:val="center"/>
          </w:tcPr>
          <w:p w14:paraId="1D77BA81">
            <w:pPr>
              <w:keepNext w:val="0"/>
              <w:keepLines w:val="0"/>
              <w:widowControl/>
              <w:suppressLineNumbers w:val="0"/>
              <w:wordWrap/>
              <w:ind w:left="0" w:firstLine="0"/>
              <w:jc w:val="left"/>
            </w:pPr>
            <w:r>
              <w:rPr>
                <w:rFonts w:ascii="宋体" w:hAnsi="宋体" w:eastAsia="宋体" w:cs="宋体"/>
                <w:kern w:val="0"/>
                <w:sz w:val="24"/>
                <w:szCs w:val="24"/>
                <w:bdr w:val="none" w:color="auto" w:sz="0" w:space="0"/>
                <w:lang w:val="en-US" w:eastAsia="zh-CN" w:bidi="ar"/>
              </w:rPr>
              <w:t>群二维码获取失败</w:t>
            </w:r>
          </w:p>
        </w:tc>
      </w:tr>
    </w:tbl>
    <w:p w14:paraId="22D35F76">
      <w:pPr>
        <w:rPr>
          <w:rFonts w:hint="default"/>
          <w:lang w:val="en-US" w:eastAsia="zh-CN"/>
        </w:rPr>
      </w:pPr>
    </w:p>
    <w:p w14:paraId="291812CF">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发送消息</w:t>
      </w:r>
    </w:p>
    <w:p w14:paraId="1EFF280D">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11BD348E">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75FB6954">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2AB78D0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功能介绍：</w:t>
      </w:r>
    </w:p>
    <w:p w14:paraId="4C51212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由机器人发送指定内容消息到相应的好友或群聊中，支持@指定人</w:t>
      </w:r>
    </w:p>
    <w:p w14:paraId="649E905A">
      <w:pPr>
        <w:keepNext w:val="0"/>
        <w:keepLines w:val="0"/>
        <w:widowControl/>
        <w:suppressLineNumbers w:val="0"/>
        <w:spacing w:before="0" w:beforeAutospacing="0" w:after="0" w:afterAutospacing="0"/>
        <w:ind w:left="0" w:right="0"/>
        <w:jc w:val="left"/>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注意：</w:t>
      </w:r>
    </w:p>
    <w:p w14:paraId="57113E5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6A2CBCF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at所有人可以填入"@所有人"（应为群主或群管理）</w:t>
      </w:r>
    </w:p>
    <w:p w14:paraId="1DDC46F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2.</w:t>
      </w:r>
    </w:p>
    <w:p w14:paraId="12D7D88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减号- 空格和英文括号()和@符号为保留字请勿在人名/群名/备注名中使用</w:t>
      </w:r>
    </w:p>
    <w:p w14:paraId="2D39466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3.</w:t>
      </w:r>
    </w:p>
    <w:p w14:paraId="5138209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群名定义尽量短，一般不要超过12个汉字（调小企微内字体设置更佳）</w:t>
      </w:r>
    </w:p>
    <w:p w14:paraId="693ABC4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4.</w:t>
      </w:r>
    </w:p>
    <w:p w14:paraId="6F6D51C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存在重名问题考虑设置好友备注名或群备注名（不要以数字开头，企微搜索bug！长度不要超长被...截断）</w:t>
      </w:r>
    </w:p>
    <w:p w14:paraId="7CD8CB7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5.</w:t>
      </w:r>
    </w:p>
    <w:p w14:paraId="503EACB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建议titleList仅填一个，因为有失败重试机制，防止多个批量重试导致重发</w:t>
      </w:r>
    </w:p>
    <w:p w14:paraId="4E8A927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6.</w:t>
      </w:r>
    </w:p>
    <w:p w14:paraId="13406D3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指令接口IP请求限流为60QPM，如果请求量过大可使用批量发送指令减少总请求次数（</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begin"/>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instrText xml:space="preserve"> HYPERLINK "https://worktool.apifox.cn/api-147612959%EF%BC%89" \o "" \t "https://worktool.apifox.cn/_blank" </w:instrTex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separate"/>
      </w:r>
      <w:r>
        <w:rPr>
          <w:rStyle w:val="10"/>
          <w:rFonts w:hint="default" w:ascii="Segoe UI" w:hAnsi="Segoe UI" w:eastAsia="Segoe UI" w:cs="Segoe UI"/>
          <w:i w:val="0"/>
          <w:iCs w:val="0"/>
          <w:caps w:val="0"/>
          <w:spacing w:val="0"/>
          <w:sz w:val="16"/>
          <w:szCs w:val="16"/>
          <w:bdr w:val="single" w:color="E5E7EB" w:sz="2" w:space="0"/>
          <w:shd w:val="clear" w:fill="FFFFFF"/>
        </w:rPr>
        <w:t>https://worktool.apifox.cn/api-147612959）</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end"/>
      </w:r>
    </w:p>
    <w:p w14:paraId="5DF032EE">
      <w:pPr>
        <w:keepNext w:val="0"/>
        <w:keepLines w:val="0"/>
        <w:widowControl/>
        <w:suppressLineNumbers w:val="0"/>
        <w:spacing w:before="0" w:beforeAutospacing="0" w:after="0" w:afterAutospacing="0"/>
        <w:ind w:left="0" w:right="0"/>
        <w:jc w:val="left"/>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注意：本文档所有接口的请求为QPM为60（每分钟60次请求），超过QPM的请求会被拦截丢弃，多次频繁被拦截则会对IP拦截。</w:t>
      </w:r>
    </w:p>
    <w:p w14:paraId="4957A1E6">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63EC367F">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52393F1B">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D8ADC64">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1EEB57F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D1C587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0C71267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194A8C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10CA4E7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3DC5E68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4F870EA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79BAB61">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3CEAA8A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20C99C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593A6A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459E67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54147AD9">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20A4FCC0">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B9F2958">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01465EE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747A095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2C1AE6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194"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通讯类型 固定值=2</w:t>
      </w:r>
    </w:p>
    <w:p w14:paraId="215407D8">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653A6DA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2DE3357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D6510C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7583C284">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67F8493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DA7A22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消息类型 固定值=203</w:t>
      </w:r>
    </w:p>
    <w:p w14:paraId="71B29CE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titleList</w:t>
      </w:r>
    </w:p>
    <w:p w14:paraId="796F87A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2972CDA8">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昵称或群名</w:t>
      </w:r>
    </w:p>
    <w:p w14:paraId="3DA0698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3B524C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receivedContent</w:t>
      </w:r>
    </w:p>
    <w:p w14:paraId="7FA770CD">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AA88C3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9B3D27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发送文本内容 (\n换行)</w:t>
      </w:r>
    </w:p>
    <w:p w14:paraId="7BC7F760">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atList</w:t>
      </w:r>
    </w:p>
    <w:p w14:paraId="02FC3975">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0E9F7742">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022FD56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at的人(at所有人用"@所有人")</w:t>
      </w:r>
    </w:p>
    <w:p w14:paraId="093537A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55870A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72CDB78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C47CC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0D43D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2D5B0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203</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4556B7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"titleList"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AAB00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"仑哥(这里改成你的微信昵称或群名)"</w:t>
      </w:r>
    </w:p>
    <w:p w14:paraId="6B7764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F919A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"receivedContent"</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"你好~"</w:t>
      </w:r>
    </w:p>
    <w:p w14:paraId="0BF453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76DD6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CDAFE87">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7B7ABE5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25C8793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6A36BA0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7C296C8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7FDCF73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6E3C3FF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60B978F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1319A81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723A27A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51AF35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20D368E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438FE2F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6548890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485FA8F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1C77700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334D598A">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5311F7E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6D2AAFE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6348AF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771D25D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20C725C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F76781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61EA18F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8DD866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FE39C6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53F8716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B91963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CC552F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14B666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5165E2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7EE2A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D6CBE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A0FF758">
      <w:pPr>
        <w:rPr>
          <w:rFonts w:hint="default"/>
          <w:lang w:val="en-US" w:eastAsia="zh-CN"/>
        </w:rPr>
      </w:pPr>
    </w:p>
    <w:p w14:paraId="17895CA1">
      <w:pPr>
        <w:rPr>
          <w:rFonts w:hint="default"/>
          <w:lang w:val="en-US" w:eastAsia="zh-CN"/>
        </w:rPr>
      </w:pPr>
    </w:p>
    <w:p w14:paraId="5621790A">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推送任意图片/音视频/文件</w:t>
      </w:r>
    </w:p>
    <w:p w14:paraId="4DDF21D9">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708503E2">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76FF0D9F">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742454E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注意：</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1.使用本功能需要提前开启WorkTool APP内的悬浮窗权限，大部分国产机型还需在权限设置里打开"后台弹出界面权限"</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2.网络资源下载和文件发送需要使用安卓端网络，请确保设备网速较快且不要频繁发送大文件(&gt;10M)</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3.受限于企业微信本身，image格式暂不支持webp图片</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4.如果好友昵称改过备注则只能使用备注名调用</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5.不同的图片等文件应该有不同的文件名(objectName)，建议使用有意义的文件名和文件后缀名</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6.titleList一次不应超过9个</w:t>
      </w:r>
    </w:p>
    <w:p w14:paraId="6FE656B5">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68DD98E8">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3457034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BD40F45">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0C8C23D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8A2A74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3DEFA8D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410F83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796B8C23">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0DF32B06">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5EF3E65B">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4B610AF">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4D1F2EA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8BD2CF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1596EB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3BFE66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6A67F95F">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25028B0B">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A5B217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5BC17D7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44F1259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986BC9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194"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通讯类型 固定值=2</w:t>
      </w:r>
    </w:p>
    <w:p w14:paraId="0614E76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49D8BC6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127AA46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30684E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39D9423B">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3299D73B">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固定值=218</w:t>
      </w:r>
    </w:p>
    <w:p w14:paraId="7D763663">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0FA5CF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titleList</w:t>
      </w:r>
    </w:p>
    <w:p w14:paraId="5FCD214B">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5A6CB5C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待发送姓名</w:t>
      </w:r>
    </w:p>
    <w:p w14:paraId="640682E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07A216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objectName</w:t>
      </w:r>
    </w:p>
    <w:p w14:paraId="10EA772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644EE0B">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文件名称（自定义）</w:t>
      </w:r>
    </w:p>
    <w:p w14:paraId="1E23A22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76C8D0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fileUrl</w:t>
      </w:r>
    </w:p>
    <w:p w14:paraId="2D65370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5CA140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网络文件地址</w:t>
      </w:r>
    </w:p>
    <w:p w14:paraId="2B6CC7A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647C65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fileType</w:t>
      </w:r>
    </w:p>
    <w:p w14:paraId="658717C2">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FE87988">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D10751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文件类型（图片=image 音频=audio 视频=video 其他=*）</w:t>
      </w:r>
    </w:p>
    <w:p w14:paraId="44EF9795">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extraText</w:t>
      </w:r>
    </w:p>
    <w:p w14:paraId="4BC35B0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9ADF05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附加留言 选填</w:t>
      </w:r>
    </w:p>
    <w:p w14:paraId="0378B14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44B273F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1AFBD9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08424E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453BF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3ADC2F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10623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218</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6B009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"titleList"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A2CF2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"仑哥"</w:t>
      </w:r>
    </w:p>
    <w:p w14:paraId="3F9447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249F4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"objectName"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"logo.png"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086B3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"fileUrl"</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"https://cdn.asrtts.cn/static/image/logo3_180_raw.png"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6D79F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"fileType"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"image"</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D7CAB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"extraText"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"附加留言（选填）"</w:t>
      </w:r>
    </w:p>
    <w:p w14:paraId="2422A1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8F99F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1156A33">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72F2EAF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08C96DC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742BEBA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0CD7E3D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4138D7E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4ED7037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561F22F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224E5BF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57DD8A9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12EFB1B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609B31D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18731A0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0B7C44F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345D3EE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337FA1D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40888B4E">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486B868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291B6EB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BC21DC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0C3EC5F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0EC605E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9C6FEE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2488CF3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6D0BB5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034698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6C066FC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23D0CC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12761E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00A663D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2975D9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58C17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55A8DD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78E11B6">
      <w:pPr>
        <w:rPr>
          <w:rFonts w:hint="default"/>
          <w:lang w:val="en-US" w:eastAsia="zh-CN"/>
        </w:rPr>
      </w:pPr>
    </w:p>
    <w:p w14:paraId="670E4D75">
      <w:pPr>
        <w:rPr>
          <w:rFonts w:hint="default"/>
          <w:lang w:val="en-US" w:eastAsia="zh-CN"/>
        </w:rPr>
      </w:pPr>
    </w:p>
    <w:p w14:paraId="33C45211">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转发消息(不推荐)</w:t>
      </w:r>
    </w:p>
    <w:p w14:paraId="41BAC2B5">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35BC69D5">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41DA1076">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2888BF6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第一步需要您先创建一个xxx小程序转发群</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第二步把机器人号拉入</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第三步群内成员(非机器人)发送小程序到群里</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第四步调用接口（titleList填本群群名，receivedName填小程序发送者的昵称，originalContent填小程序标题，nameList填要接收该消息的昵称或群名）</w:t>
      </w:r>
    </w:p>
    <w:p w14:paraId="300561D6">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4438919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6FB1B8C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534A9AAD">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72CB48C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373602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547C914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72C9B4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1B73B42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05840C8E">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1416A53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2AADE33">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30D693E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C7F053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3857C1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8918DA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48E9EEC9">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1029495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DCA24E4">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16A9FA9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627F69B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3CA6F5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194"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通讯类型 固定值=2</w:t>
      </w:r>
    </w:p>
    <w:p w14:paraId="5F7E7675">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2353BBE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05AF562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D039D4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0243886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0E64E27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F77013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消息类型 固定值=205</w:t>
      </w:r>
    </w:p>
    <w:p w14:paraId="15D0496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titleList</w:t>
      </w:r>
    </w:p>
    <w:p w14:paraId="7A202023">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640C7D68">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转发群群名</w:t>
      </w:r>
    </w:p>
    <w:p w14:paraId="16B1B0E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A14004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receivedName</w:t>
      </w:r>
    </w:p>
    <w:p w14:paraId="6AC1342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7BC277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BAEDAA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原始消息的发送人昵称</w:t>
      </w:r>
    </w:p>
    <w:p w14:paraId="3208988E">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originalContent</w:t>
      </w:r>
    </w:p>
    <w:p w14:paraId="2D1F8EF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B7A7258">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6DF6DC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原始消息的内容（如公众号名称）</w:t>
      </w:r>
    </w:p>
    <w:p w14:paraId="72569124">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nameList</w:t>
      </w:r>
    </w:p>
    <w:p w14:paraId="56212A32">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74253B6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待转发姓名列表</w:t>
      </w:r>
    </w:p>
    <w:p w14:paraId="1C056383">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B9B572E">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extraText</w:t>
      </w:r>
    </w:p>
    <w:p w14:paraId="69C81C1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AA47A2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附加留言 选填</w:t>
      </w:r>
    </w:p>
    <w:p w14:paraId="4AB71CF8">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E8D5A6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textType</w:t>
      </w:r>
    </w:p>
    <w:p w14:paraId="4E0531A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56D978D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A6BD99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消息类型 0=未知 1=文本 2=图片 5=视频 7=小程序 8=链接 9=文件</w:t>
      </w:r>
    </w:p>
    <w:p w14:paraId="73F3391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416174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72305E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E77A5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065D8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75590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205</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6D123F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"titleList"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C263F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"美团小程序转发群"</w:t>
      </w:r>
    </w:p>
    <w:p w14:paraId="75B8EDF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44285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"receivedName"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"甲仑"</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98351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"originalContent"</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"美团"</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60722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ab/>
        <w:t/>
      </w:r>
      <w:r>
        <w:rPr>
          <w:rStyle w:val="11"/>
          <w:rFonts w:hint="default" w:ascii="Consolas" w:hAnsi="Consolas" w:eastAsia="Consolas" w:cs="Consolas"/>
          <w:i w:val="0"/>
          <w:iCs w:val="0"/>
          <w:caps w:val="0"/>
          <w:color w:val="373B41"/>
          <w:spacing w:val="0"/>
          <w:sz w:val="16"/>
          <w:szCs w:val="16"/>
          <w:bdr w:val="single" w:color="E5E7EB" w:sz="2" w:space="0"/>
          <w:shd w:val="clear" w:fill="FFFFFF"/>
        </w:rPr>
        <w:tab/>
        <w:t/>
      </w:r>
      <w:r>
        <w:rPr>
          <w:rStyle w:val="11"/>
          <w:rFonts w:hint="default" w:ascii="Consolas" w:hAnsi="Consolas" w:eastAsia="Consolas" w:cs="Consolas"/>
          <w:i w:val="0"/>
          <w:iCs w:val="0"/>
          <w:caps w:val="0"/>
          <w:color w:val="373B41"/>
          <w:spacing w:val="0"/>
          <w:sz w:val="16"/>
          <w:szCs w:val="16"/>
          <w:bdr w:val="single" w:color="E5E7EB" w:sz="2" w:space="0"/>
          <w:shd w:val="clear" w:fill="FFFFFF"/>
        </w:rPr>
        <w:tab/>
      </w:r>
      <w:r>
        <w:rPr>
          <w:rFonts w:hint="default" w:ascii="Consolas" w:hAnsi="Consolas" w:eastAsia="Consolas" w:cs="Consolas"/>
          <w:i w:val="0"/>
          <w:iCs w:val="0"/>
          <w:caps w:val="0"/>
          <w:color w:val="F96A38"/>
          <w:spacing w:val="0"/>
          <w:sz w:val="16"/>
          <w:szCs w:val="16"/>
          <w:bdr w:val="single" w:color="E5E7EB" w:sz="2" w:space="0"/>
          <w:shd w:val="clear" w:fill="FFFFFF"/>
        </w:rPr>
        <w:t>"nameList"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411CD7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ab/>
        <w:t/>
      </w:r>
      <w:r>
        <w:rPr>
          <w:rStyle w:val="11"/>
          <w:rFonts w:hint="default" w:ascii="Consolas" w:hAnsi="Consolas" w:eastAsia="Consolas" w:cs="Consolas"/>
          <w:i w:val="0"/>
          <w:iCs w:val="0"/>
          <w:caps w:val="0"/>
          <w:color w:val="373B41"/>
          <w:spacing w:val="0"/>
          <w:sz w:val="16"/>
          <w:szCs w:val="16"/>
          <w:bdr w:val="single" w:color="E5E7EB" w:sz="2" w:space="0"/>
          <w:shd w:val="clear" w:fill="FFFFFF"/>
        </w:rPr>
        <w:tab/>
        <w:t/>
      </w:r>
      <w:r>
        <w:rPr>
          <w:rStyle w:val="11"/>
          <w:rFonts w:hint="default" w:ascii="Consolas" w:hAnsi="Consolas" w:eastAsia="Consolas" w:cs="Consolas"/>
          <w:i w:val="0"/>
          <w:iCs w:val="0"/>
          <w:caps w:val="0"/>
          <w:color w:val="373B41"/>
          <w:spacing w:val="0"/>
          <w:sz w:val="16"/>
          <w:szCs w:val="16"/>
          <w:bdr w:val="single" w:color="E5E7EB" w:sz="2" w:space="0"/>
          <w:shd w:val="clear" w:fill="FFFFFF"/>
        </w:rPr>
        <w:tab/>
        <w:t/>
      </w:r>
      <w:r>
        <w:rPr>
          <w:rStyle w:val="11"/>
          <w:rFonts w:hint="default" w:ascii="Consolas" w:hAnsi="Consolas" w:eastAsia="Consolas" w:cs="Consolas"/>
          <w:i w:val="0"/>
          <w:iCs w:val="0"/>
          <w:caps w:val="0"/>
          <w:color w:val="373B41"/>
          <w:spacing w:val="0"/>
          <w:sz w:val="16"/>
          <w:szCs w:val="16"/>
          <w:bdr w:val="single" w:color="E5E7EB" w:sz="2" w:space="0"/>
          <w:shd w:val="clear" w:fill="FFFFFF"/>
        </w:rPr>
        <w:tab/>
      </w:r>
      <w:r>
        <w:rPr>
          <w:rFonts w:hint="default" w:ascii="Consolas" w:hAnsi="Consolas" w:eastAsia="Consolas" w:cs="Consolas"/>
          <w:i w:val="0"/>
          <w:iCs w:val="0"/>
          <w:caps w:val="0"/>
          <w:color w:val="198844"/>
          <w:spacing w:val="0"/>
          <w:sz w:val="16"/>
          <w:szCs w:val="16"/>
          <w:bdr w:val="single" w:color="E5E7EB" w:sz="2" w:space="0"/>
          <w:shd w:val="clear" w:fill="FFFFFF"/>
        </w:rPr>
        <w:t>"仑哥"</w:t>
      </w:r>
    </w:p>
    <w:p w14:paraId="0D05B7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ab/>
        <w:t/>
      </w:r>
      <w:r>
        <w:rPr>
          <w:rStyle w:val="11"/>
          <w:rFonts w:hint="default" w:ascii="Consolas" w:hAnsi="Consolas" w:eastAsia="Consolas" w:cs="Consolas"/>
          <w:i w:val="0"/>
          <w:iCs w:val="0"/>
          <w:caps w:val="0"/>
          <w:color w:val="373B41"/>
          <w:spacing w:val="0"/>
          <w:sz w:val="16"/>
          <w:szCs w:val="16"/>
          <w:bdr w:val="single" w:color="E5E7EB" w:sz="2" w:space="0"/>
          <w:shd w:val="clear" w:fill="FFFFFF"/>
        </w:rPr>
        <w:tab/>
        <w:t/>
      </w:r>
      <w:r>
        <w:rPr>
          <w:rStyle w:val="11"/>
          <w:rFonts w:hint="default" w:ascii="Consolas" w:hAnsi="Consolas" w:eastAsia="Consolas" w:cs="Consolas"/>
          <w:i w:val="0"/>
          <w:iCs w:val="0"/>
          <w:caps w:val="0"/>
          <w:color w:val="373B41"/>
          <w:spacing w:val="0"/>
          <w:sz w:val="16"/>
          <w:szCs w:val="16"/>
          <w:bdr w:val="single" w:color="E5E7EB" w:sz="2" w:space="0"/>
          <w:shd w:val="clear" w:fill="FFFFFF"/>
        </w:rPr>
        <w:tab/>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E9FD2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ab/>
        <w:t/>
      </w:r>
      <w:r>
        <w:rPr>
          <w:rStyle w:val="11"/>
          <w:rFonts w:hint="default" w:ascii="Consolas" w:hAnsi="Consolas" w:eastAsia="Consolas" w:cs="Consolas"/>
          <w:i w:val="0"/>
          <w:iCs w:val="0"/>
          <w:caps w:val="0"/>
          <w:color w:val="373B41"/>
          <w:spacing w:val="0"/>
          <w:sz w:val="16"/>
          <w:szCs w:val="16"/>
          <w:bdr w:val="single" w:color="E5E7EB" w:sz="2" w:space="0"/>
          <w:shd w:val="clear" w:fill="FFFFFF"/>
        </w:rPr>
        <w:tab/>
        <w:t/>
      </w:r>
      <w:r>
        <w:rPr>
          <w:rStyle w:val="11"/>
          <w:rFonts w:hint="default" w:ascii="Consolas" w:hAnsi="Consolas" w:eastAsia="Consolas" w:cs="Consolas"/>
          <w:i w:val="0"/>
          <w:iCs w:val="0"/>
          <w:caps w:val="0"/>
          <w:color w:val="373B41"/>
          <w:spacing w:val="0"/>
          <w:sz w:val="16"/>
          <w:szCs w:val="16"/>
          <w:bdr w:val="single" w:color="E5E7EB" w:sz="2" w:space="0"/>
          <w:shd w:val="clear" w:fill="FFFFFF"/>
        </w:rPr>
        <w:tab/>
      </w:r>
      <w:r>
        <w:rPr>
          <w:rFonts w:hint="default" w:ascii="Consolas" w:hAnsi="Consolas" w:eastAsia="Consolas" w:cs="Consolas"/>
          <w:i w:val="0"/>
          <w:iCs w:val="0"/>
          <w:caps w:val="0"/>
          <w:color w:val="F96A38"/>
          <w:spacing w:val="0"/>
          <w:sz w:val="16"/>
          <w:szCs w:val="16"/>
          <w:bdr w:val="single" w:color="E5E7EB" w:sz="2" w:space="0"/>
          <w:shd w:val="clear" w:fill="FFFFFF"/>
        </w:rPr>
        <w:t>"extraText"</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"附加留言（选填）"</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3B4CDF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"textType"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0</w:t>
      </w:r>
    </w:p>
    <w:p w14:paraId="5E8EF2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6EDAD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34CF457">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773C766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3C08AB4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2C7590B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546B681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4F9840B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35DE7C2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2624127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5491163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0F66A20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659E37A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0F73143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30AED17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24C6AAD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584D0A2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2E00CDD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71047C1D">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16F7640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25F256F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0C7CCB4">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0DC31E4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673F006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9716590">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542B90B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A093A8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42BC42A">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1F681AD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D179A9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2E3322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295971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479EDFF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01AA9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9D6A8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3F0708E">
      <w:pPr>
        <w:rPr>
          <w:rFonts w:hint="default"/>
          <w:lang w:val="en-US" w:eastAsia="zh-CN"/>
        </w:rPr>
      </w:pPr>
    </w:p>
    <w:p w14:paraId="3D46294F">
      <w:pPr>
        <w:rPr>
          <w:rFonts w:hint="default"/>
          <w:lang w:val="en-US" w:eastAsia="zh-CN"/>
        </w:rPr>
      </w:pPr>
    </w:p>
    <w:p w14:paraId="5B8C0AB2">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创建外部群</w:t>
      </w:r>
    </w:p>
    <w:p w14:paraId="44CD5B96">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15484A35">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3760C297">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7246F1F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功能介绍：</w:t>
      </w:r>
    </w:p>
    <w:p w14:paraId="6489F81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由机器人创建一个指定名称的外部群，同时支持拉人、修改群公告、修改群备注、使用群模板等操作</w:t>
      </w:r>
    </w:p>
    <w:p w14:paraId="52863961">
      <w:pPr>
        <w:keepNext w:val="0"/>
        <w:keepLines w:val="0"/>
        <w:widowControl/>
        <w:suppressLineNumbers w:val="0"/>
        <w:spacing w:before="0" w:beforeAutospacing="0" w:after="0" w:afterAutospacing="0"/>
        <w:ind w:left="0" w:right="0"/>
        <w:jc w:val="left"/>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注意：</w:t>
      </w:r>
    </w:p>
    <w:p w14:paraId="00359C5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3D7208D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该指令不会创建重名的群</w:t>
      </w:r>
    </w:p>
    <w:p w14:paraId="553E1DB6">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4D65D3F7">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78D7487B">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B086A34">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3D9021B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DB8642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573E427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AA2857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263C18F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679E360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642D18C5">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0B07E4D">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74B0217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B12C0F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FF98E89">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2C39403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0D7DA6D6">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0AEB7D15">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264356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0E38428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7070AFD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5F791A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526188E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0DF65AC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D71C19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3FE531B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6768602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固定值=206</w:t>
      </w:r>
    </w:p>
    <w:p w14:paraId="75C2EDFB">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43C586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groupName</w:t>
      </w:r>
    </w:p>
    <w:p w14:paraId="70A97BF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FC8838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要创建的群名</w:t>
      </w:r>
    </w:p>
    <w:p w14:paraId="4E96507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B74ABE0">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selectList</w:t>
      </w:r>
    </w:p>
    <w:p w14:paraId="1320B5B3">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3BC40018">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要拉入群的成员昵称</w:t>
      </w:r>
    </w:p>
    <w:p w14:paraId="68E4F95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2AA1F4A">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groupTemplate</w:t>
      </w:r>
    </w:p>
    <w:p w14:paraId="07924F0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943AE4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修改群模板(选填)</w:t>
      </w:r>
    </w:p>
    <w:p w14:paraId="4397E96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2BDAAE08">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groupAnnouncement</w:t>
      </w:r>
    </w:p>
    <w:p w14:paraId="7905BFA2">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92A50D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群的群公告(选填)</w:t>
      </w:r>
    </w:p>
    <w:p w14:paraId="217ED31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7AA73F5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groupRemark</w:t>
      </w:r>
    </w:p>
    <w:p w14:paraId="105230CD">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2400DA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修改群备注(选填)</w:t>
      </w:r>
    </w:p>
    <w:p w14:paraId="410D6D0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577DC39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0B0DF1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5C250D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0C2EC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A1C66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414D3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206</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ED0AB9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"groupName"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"测试群01"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F34FB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"selectList"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22F54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"仑哥"</w:t>
      </w:r>
    </w:p>
    <w:p w14:paraId="388508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33C1D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"groupAnnouncement"</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"这里填写群的公告。WorkTool欢迎大家~"</w:t>
      </w:r>
    </w:p>
    <w:p w14:paraId="737B577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21A64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1BB655B">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34F5AB7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0AAFD01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55377BC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650EB8B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2C5581E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5342836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4EB41CE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589D43A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2D0B3AF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247067B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4CD0380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0620397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3D8D85A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7AE50C2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308AB4F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2217149C">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6A8F448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0C5D184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56ED1D6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35804F1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3E8AA44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ED1386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61B8CCB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AE7ABC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733995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1BAEDF6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345854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C55535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4F5A49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3739D2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F951BF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12AAC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6DFC697">
      <w:pPr>
        <w:rPr>
          <w:rFonts w:hint="default"/>
          <w:lang w:val="en-US" w:eastAsia="zh-CN"/>
        </w:rPr>
      </w:pPr>
    </w:p>
    <w:p w14:paraId="1BC1A26B">
      <w:pPr>
        <w:rPr>
          <w:rFonts w:hint="default"/>
          <w:lang w:val="en-US" w:eastAsia="zh-CN"/>
        </w:rPr>
      </w:pPr>
    </w:p>
    <w:p w14:paraId="0221AED2">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修改群信息(含拉人等)</w:t>
      </w:r>
    </w:p>
    <w:p w14:paraId="52E95805">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072CEE13">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44E9C4A0">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1C56612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功能介绍：</w:t>
      </w:r>
    </w:p>
    <w:p w14:paraId="473E057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由机器人修改一个指定名称的外部群，同时支持修改群名、拉人、踢人、修改群公告、修改群备注、使用群模板等操作</w:t>
      </w:r>
    </w:p>
    <w:p w14:paraId="53D71D20">
      <w:pPr>
        <w:keepNext w:val="0"/>
        <w:keepLines w:val="0"/>
        <w:widowControl/>
        <w:suppressLineNumbers w:val="0"/>
        <w:spacing w:before="0" w:beforeAutospacing="0" w:after="0" w:afterAutospacing="0"/>
        <w:ind w:left="0" w:right="0"/>
        <w:jc w:val="left"/>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注意：</w:t>
      </w:r>
    </w:p>
    <w:p w14:paraId="0BDB221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56A7CD9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如果群名改过备注则groupName只能使用备注名调用</w:t>
      </w:r>
    </w:p>
    <w:p w14:paraId="112AB76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2.</w:t>
      </w:r>
    </w:p>
    <w:p w14:paraId="0F0729A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请确认机器人有相关群操作权限</w:t>
      </w:r>
    </w:p>
    <w:p w14:paraId="4242173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3.</w:t>
      </w:r>
    </w:p>
    <w:p w14:paraId="4640888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支持配置群模板，填群模板的名字（可禁止成员修改群名等功能）</w:t>
      </w:r>
    </w:p>
    <w:p w14:paraId="4EFA4699">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15485BC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030590B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5310E1E">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7D3A34D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73BA5A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2F6D4AF5">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B69326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A51104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62D2F6F8">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70C77A1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D42A6F1">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6D185F7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C94DC99">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872BD1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163CAFD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70336E7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4B8FD70E">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5366EE68">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13D6A8F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63552D4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3FFAF75">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0C3297C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313DC48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8725473">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11125BB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2D13B88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固定值=207</w:t>
      </w:r>
    </w:p>
    <w:p w14:paraId="35F6FD55">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FC440F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groupName</w:t>
      </w:r>
    </w:p>
    <w:p w14:paraId="3B34214B">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BFA4D9B">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待修改的群名</w:t>
      </w:r>
    </w:p>
    <w:p w14:paraId="2E17ED3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FAB95C4">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newGroupName</w:t>
      </w:r>
    </w:p>
    <w:p w14:paraId="0D83997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F69EF3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修改群名 选填</w:t>
      </w:r>
    </w:p>
    <w:p w14:paraId="6ACA5B2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4DB0333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newGroupAnnouncement</w:t>
      </w:r>
    </w:p>
    <w:p w14:paraId="148D2D84">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9D7F9C4">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修改群公告 选填</w:t>
      </w:r>
    </w:p>
    <w:p w14:paraId="20D81C6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3C4E361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groupRemark</w:t>
      </w:r>
    </w:p>
    <w:p w14:paraId="7348087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29429C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修改群备注(选填)</w:t>
      </w:r>
    </w:p>
    <w:p w14:paraId="18B5C51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1AC8DF8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groupTemplate</w:t>
      </w:r>
    </w:p>
    <w:p w14:paraId="6D394312">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4AF12E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修改群模板(选填)</w:t>
      </w:r>
    </w:p>
    <w:p w14:paraId="514F39BD">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22E5674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selectList</w:t>
      </w:r>
    </w:p>
    <w:p w14:paraId="567CECE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51CC0EF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2E1DB14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添加群成员名称列表/拉人 选填</w:t>
      </w:r>
    </w:p>
    <w:p w14:paraId="580F7F9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showMessageHistory</w:t>
      </w:r>
    </w:p>
    <w:p w14:paraId="0C262F0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boolean </w:t>
      </w:r>
    </w:p>
    <w:p w14:paraId="70702B2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127C8A5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拉人是否附带历史记录 选填</w:t>
      </w:r>
    </w:p>
    <w:p w14:paraId="7C0800E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removeList</w:t>
      </w:r>
    </w:p>
    <w:p w14:paraId="5F8BE6F3">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1D92EB2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4C56EF9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移除群成员名称列表/踢人 选填</w:t>
      </w:r>
    </w:p>
    <w:p w14:paraId="4581D8F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788025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252A9A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A7296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EEA27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DDD79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207</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2FCC9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"groupName"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"测试群01"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0B5FE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"newGroupName"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"测试群02"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D8E30C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"newGroupAnnouncement"</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"修改的群公告（选填）"</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393E0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"selectList"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A0FDE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0BB7A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"showMessageHistory"</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A36AC7"/>
          <w:spacing w:val="0"/>
          <w:sz w:val="16"/>
          <w:szCs w:val="16"/>
          <w:bdr w:val="single" w:color="E5E7EB" w:sz="2" w:space="0"/>
          <w:shd w:val="clear" w:fill="FFFFFF"/>
        </w:rPr>
        <w:t>false</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D5648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"removeList"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6858D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DA819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98B46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B61C44C">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208ED5F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37CA976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2884803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62A335F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6200DDC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2EE5041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413CA5E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1A30340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42D4C98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30AF63E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7DAEA3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2664642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57026E8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2E2BB42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60924DD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493F1779">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645F67B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185AB0C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60C4AD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7712DE1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43B42BA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B3730C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15FEB52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1A35FD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C852788">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2678F3D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7E928B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1BC29F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06561C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241FEE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9A2CC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236ED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4367F37">
      <w:pPr>
        <w:rPr>
          <w:rFonts w:hint="default"/>
          <w:lang w:val="en-US" w:eastAsia="zh-CN"/>
        </w:rPr>
      </w:pPr>
    </w:p>
    <w:p w14:paraId="4E20164F">
      <w:pPr>
        <w:rPr>
          <w:rFonts w:hint="default"/>
          <w:lang w:val="en-US" w:eastAsia="zh-CN"/>
        </w:rPr>
      </w:pPr>
    </w:p>
    <w:p w14:paraId="61D61672">
      <w:pPr>
        <w:rPr>
          <w:rFonts w:hint="default"/>
          <w:lang w:val="en-US" w:eastAsia="zh-CN"/>
        </w:rPr>
      </w:pPr>
    </w:p>
    <w:p w14:paraId="7F1E1CC4">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解散群</w:t>
      </w:r>
    </w:p>
    <w:p w14:paraId="785052AD">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3B22BA21">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6212D098">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0670FCE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注意：</w:t>
      </w:r>
    </w:p>
    <w:p w14:paraId="4613BFB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335C279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需要是群主，解散后不可撤销，谨慎操作！</w:t>
      </w:r>
    </w:p>
    <w:p w14:paraId="7DBFD98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2.</w:t>
      </w:r>
    </w:p>
    <w:p w14:paraId="73AD79F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如果群名改过备注则groupName只能使用备注名调用</w:t>
      </w:r>
    </w:p>
    <w:p w14:paraId="5E7234E0">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67D0A640">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457E8EC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1898B562">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0A0CA7A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358D473">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230886F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CC9268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6C879EF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4AA7D02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0053816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36C0778">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4422DD9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9973D1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962BB3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1D55D00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003BF9A7">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783BE58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0BF8AB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21BA435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550AF0C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2EB7FB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090576B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4D4AB10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31FDEB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66D5398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4B926C23">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固定值</w:t>
      </w:r>
    </w:p>
    <w:p w14:paraId="6D46E2E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AEE7E3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groupName</w:t>
      </w:r>
    </w:p>
    <w:p w14:paraId="059E04B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C90AF7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待解散的群名</w:t>
      </w:r>
    </w:p>
    <w:p w14:paraId="55EC9B2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016E18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3E418C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33737A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D30A5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1DFE2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33017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219</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9971E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"groupName"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"测试群01"</w:t>
      </w:r>
    </w:p>
    <w:p w14:paraId="1C2272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4EC8F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E6CAB0A">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0BD22EF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1DB3B34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5677E61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3CB7C3B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0A1AF3D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4964CE6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4F78AB9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4CC68AF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450DBDA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6DA7C8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5ADB7A2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2AFBBAE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31024F8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5F3AFEA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470C46A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46B10F1D">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1879CBF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38B040E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4F7DE9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0BEDE15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02EBB4A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A6320F4">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527A133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327171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09DDD8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4FD5805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D3F8BA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07A460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308A4B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11EC636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05A3A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2A503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183C9F6">
      <w:pPr>
        <w:rPr>
          <w:rFonts w:hint="default"/>
          <w:lang w:val="en-US" w:eastAsia="zh-CN"/>
        </w:rPr>
      </w:pPr>
    </w:p>
    <w:p w14:paraId="608C3CB4">
      <w:pPr>
        <w:rPr>
          <w:rFonts w:hint="default"/>
          <w:lang w:val="en-US" w:eastAsia="zh-CN"/>
        </w:rPr>
      </w:pPr>
    </w:p>
    <w:p w14:paraId="235FE2BF">
      <w:pPr>
        <w:rPr>
          <w:rFonts w:hint="default"/>
          <w:lang w:val="en-US" w:eastAsia="zh-CN"/>
        </w:rPr>
      </w:pPr>
    </w:p>
    <w:p w14:paraId="1299E3B2">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推送微盘图片</w:t>
      </w:r>
    </w:p>
    <w:p w14:paraId="1EE4EF88">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5C3AC5ED">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53565061">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5DE884B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注意：</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1.如果好友昵称改过备注则只能使用备注名调用</w:t>
      </w:r>
    </w:p>
    <w:p w14:paraId="05B06340">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166E3598">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3C12EDDE">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1091571">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4FFD1D45">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37BC38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5BD77173">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D28931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24DA7535">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4DAAC7C8">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64A3D8DE">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4637FC9">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2CED662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86EF54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59E3BB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0E68D03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0408DF16">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0D2720DB">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70BBBF3">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605AE1C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74B0989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1C64E70">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361C3B5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73AE4ED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7E27F2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5792515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0BCFE3D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固定值=208</w:t>
      </w:r>
    </w:p>
    <w:p w14:paraId="618E43E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EFD45F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titleList</w:t>
      </w:r>
    </w:p>
    <w:p w14:paraId="736B974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5A885FE8">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待发送姓名</w:t>
      </w:r>
    </w:p>
    <w:p w14:paraId="0D77133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458535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objectName</w:t>
      </w:r>
    </w:p>
    <w:p w14:paraId="5CD80A3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8E32EED">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8537AF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图片名称 (微盘里存在)</w:t>
      </w:r>
    </w:p>
    <w:p w14:paraId="4DA00B2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extraText</w:t>
      </w:r>
    </w:p>
    <w:p w14:paraId="4BD3152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D2DA62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附加留言 选填</w:t>
      </w:r>
    </w:p>
    <w:p w14:paraId="4E5A4B6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69A60DE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2E53C5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7895BC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59494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8228F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C210A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208</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7D25BB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"titleList"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D3C1E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"仑哥"</w:t>
      </w:r>
    </w:p>
    <w:p w14:paraId="12C3FB5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1C4E1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"objectName"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"logo2"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31951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"extraText"</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"附加留言（选填）"</w:t>
      </w:r>
    </w:p>
    <w:p w14:paraId="385820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CA785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1AA0746">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007DB76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7AD932F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605B9C0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7391B92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31BABCA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42C95CA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1901AB1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6EC0356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2611C01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5B86A73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2A396AE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7687914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0010568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4943F45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22ED068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44629AEF">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17F504D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7B797E5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2E6DB84E">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406B8AF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48A6F23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DE4E08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2015B27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06D725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5907325">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70444CA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BB0B4F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CA10E2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6863B0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5C5F53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A56EB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3AE79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AEE6EB8">
      <w:pPr>
        <w:rPr>
          <w:rFonts w:hint="default"/>
          <w:lang w:val="en-US" w:eastAsia="zh-CN"/>
        </w:rPr>
      </w:pPr>
    </w:p>
    <w:p w14:paraId="0C50B780">
      <w:pPr>
        <w:rPr>
          <w:rFonts w:hint="default"/>
          <w:lang w:val="en-US" w:eastAsia="zh-CN"/>
        </w:rPr>
      </w:pPr>
    </w:p>
    <w:p w14:paraId="69D62D78">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推送微盘文件</w:t>
      </w:r>
    </w:p>
    <w:p w14:paraId="45244A7D">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44242AC7">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798E14D5">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36E8A3B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注意：</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1.如果好友昵称改过备注则只能使用备注名调用</w:t>
      </w:r>
    </w:p>
    <w:p w14:paraId="2E6D0B7F">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605A948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175308E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1898D4C">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5DD8956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F82F88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1498D2D9">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301E72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699706C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60B6721E">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68CE95EE">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2871CE5F">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50DC198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E4A5D1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3F423E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1F7C435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26E707F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1C77BE1E">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22443F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3ECA162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242A958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68E705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194"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通讯类型 固定值=2</w:t>
      </w:r>
    </w:p>
    <w:p w14:paraId="7BD7BD6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2DA0A48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596A716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F171FFA">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61F61E0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4050DB2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固定值=209</w:t>
      </w:r>
    </w:p>
    <w:p w14:paraId="77B783B4">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574C58A">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titleList</w:t>
      </w:r>
    </w:p>
    <w:p w14:paraId="29FAD16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353BF80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待发送姓名</w:t>
      </w:r>
    </w:p>
    <w:p w14:paraId="4BE9616D">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E7F0133">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objectName</w:t>
      </w:r>
    </w:p>
    <w:p w14:paraId="2E38C8B5">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3AD796B">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CB2030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文件名称 (微盘里存在)</w:t>
      </w:r>
    </w:p>
    <w:p w14:paraId="34B37B33">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extraText</w:t>
      </w:r>
    </w:p>
    <w:p w14:paraId="7FEFF6D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45C03A4">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附加留言 选填</w:t>
      </w:r>
    </w:p>
    <w:p w14:paraId="4F0C0C3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36BC563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304BD58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73CCB5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FF343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0B2A3F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C8986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209</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7AA9D1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"titleList"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A4E5C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"仑哥"</w:t>
      </w:r>
    </w:p>
    <w:p w14:paraId="33DBEA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B3D722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"objectName"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"logo2"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44EA1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"extraText"</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"附加留言（选填）"</w:t>
      </w:r>
    </w:p>
    <w:p w14:paraId="27294BE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0D2FA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0279264">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7C26371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79A57C2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70D9092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341B43B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556A361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26246D3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24B8878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7B3B199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6DD594A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6C437FF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1800F3A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4CB7F28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6923958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14BF142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4393B26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12678B75">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71187A7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64F4403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7474E25">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62535A0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6EC7774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35B7A5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35BAB67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52FE07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7D660A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2FCFB08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C3D852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F25E8F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0CD4EB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0DA73F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C2299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E0C3B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73291FC">
      <w:pPr>
        <w:rPr>
          <w:rFonts w:hint="default"/>
          <w:lang w:val="en-US" w:eastAsia="zh-CN"/>
        </w:rPr>
      </w:pPr>
    </w:p>
    <w:p w14:paraId="33E9642D">
      <w:pPr>
        <w:rPr>
          <w:rFonts w:hint="default"/>
          <w:lang w:val="en-US" w:eastAsia="zh-CN"/>
        </w:rPr>
      </w:pPr>
    </w:p>
    <w:p w14:paraId="6520912E">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按手机号添加好友</w:t>
      </w:r>
    </w:p>
    <w:p w14:paraId="7F94BDEE">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607D4358">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1C09408A">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3C2F7F0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请合理使用。注：</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1.一天不可超过100人次。</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2.新企微号、未实名号、新入企业，请勿使用。</w:t>
      </w:r>
    </w:p>
    <w:p w14:paraId="2E65CC2A">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5701EB5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368D7AA0">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FE967AD">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7D5406B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E52383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7D81995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9D424C5">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5E04C3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5B6275E7">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7B59F866">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90D972C">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63DA5EF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7E1ECD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4CAAF8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893960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0D2A168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6670F25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C84DB4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6B969BF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3D2CB72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2860DA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0A49E77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1B110FE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46ABDC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1FEC788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39A5F0EB">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固定值=213</w:t>
      </w:r>
    </w:p>
    <w:p w14:paraId="60D91BF8">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DB984CA">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friend</w:t>
      </w:r>
    </w:p>
    <w:p w14:paraId="33C7EA25">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045DD70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626D093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3027CC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0D5BB68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4A6B0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E4CF8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8EBCC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213</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B5538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"friend"</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1C440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"phone"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"13010001000"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839B3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"markName"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"备注名"</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4A892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"markExtra"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"API按手机号主动添加的用户"</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0EFA8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"tagList"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"API主动添加"</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2B46A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"leavingMsg"</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"你好，我是机器人~"</w:t>
      </w:r>
    </w:p>
    <w:p w14:paraId="75328C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9A399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AC541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ECCEA06">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2C591C8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2FF434D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7828B0A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7C45AC8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0C71712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4207B9A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671D22C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61F77D1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259C5CC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A1CC06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194AE54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6FB7106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4EF2656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6EBB369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6508062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77376BF8">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1A40912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1F747D4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113B133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2AE91CB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3386519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FA0438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125AFA7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7DCB7A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108B5C4">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40B7DDC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823668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E42A92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2A6456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774B5C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2D677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CD249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87F1B57">
      <w:pPr>
        <w:rPr>
          <w:rFonts w:hint="default"/>
          <w:lang w:val="en-US" w:eastAsia="zh-CN"/>
        </w:rPr>
      </w:pPr>
    </w:p>
    <w:p w14:paraId="67F01D21">
      <w:pPr>
        <w:rPr>
          <w:rFonts w:hint="default"/>
          <w:lang w:val="en-US" w:eastAsia="zh-CN"/>
        </w:rPr>
      </w:pPr>
    </w:p>
    <w:p w14:paraId="0A607471">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从外部群添加好友</w:t>
      </w:r>
    </w:p>
    <w:p w14:paraId="1C7ABD66">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4D30D11C">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4A42C583">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729EF31A">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14A865C0">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4E8A438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3E6D0E9">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1869DB7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D22EEC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0599F90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8ADC8C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71AD50F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2A5E655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1197172F">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669F9D5">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00AB777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FDE8C4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390034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46674C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4BEEB650">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0D73F4C8">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242E9A8">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5B38C91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4F79DF0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12084D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550AC62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43BE473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E3B418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1FC114D4">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37AE3A8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固定值（220）</w:t>
      </w:r>
    </w:p>
    <w:p w14:paraId="14EBADE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8C42D0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groupName</w:t>
      </w:r>
    </w:p>
    <w:p w14:paraId="41D7E7B5">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568D97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群名或群备注名</w:t>
      </w:r>
    </w:p>
    <w:p w14:paraId="2978E598">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8A75855">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friend</w:t>
      </w:r>
    </w:p>
    <w:p w14:paraId="005C8712">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2A9FE22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1E22BCA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1E7297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0F557A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C3635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E205A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59D0D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220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0E3F3B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"groupName"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"外部群10010"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36DA3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"friend"</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266AB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"昵称或备注名"</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E98B1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"markName"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"新备注名"</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5F3F5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"markExtra"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"API按手机号主动添加的用户"</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64235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"tagList"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"API主动添加"</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84861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"leavingMsg"</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"你好，我是机器人~"</w:t>
      </w:r>
    </w:p>
    <w:p w14:paraId="27580D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42955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0FC95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5B6A8FB">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6EA1315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0F43AE7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1FB846D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190049B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1285DF8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762CC30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4B77308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08A6753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4C7F2FF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5725146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437DE8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7C3FA1D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6ADC637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7A2CD07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7AD6ADF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3816611E">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7ED083D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7BF4C73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048351E">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64BC9C4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061DBAD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86A1E7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5089D03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509135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32CC93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616D9DF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1A8213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BEB381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7F1E03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17739E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2CEE26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1D7BD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84C422D">
      <w:pPr>
        <w:rPr>
          <w:rFonts w:hint="default"/>
          <w:lang w:val="en-US" w:eastAsia="zh-CN"/>
        </w:rPr>
      </w:pPr>
    </w:p>
    <w:p w14:paraId="2FEFE177">
      <w:pPr>
        <w:rPr>
          <w:rFonts w:hint="default"/>
          <w:lang w:val="en-US" w:eastAsia="zh-CN"/>
        </w:rPr>
      </w:pPr>
    </w:p>
    <w:p w14:paraId="26157D67">
      <w:pPr>
        <w:rPr>
          <w:rFonts w:hint="default"/>
          <w:lang w:val="en-US" w:eastAsia="zh-CN"/>
        </w:rPr>
      </w:pPr>
    </w:p>
    <w:p w14:paraId="41E428DF">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修改好友信息</w:t>
      </w:r>
    </w:p>
    <w:p w14:paraId="40570934">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48E63289">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43368C91">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48F9973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注意：</w:t>
      </w:r>
    </w:p>
    <w:p w14:paraId="73AAB15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1827D28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如果好友昵称改过备注则friend.name只能使用备注名调用</w:t>
      </w:r>
    </w:p>
    <w:p w14:paraId="6153152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2.</w:t>
      </w:r>
    </w:p>
    <w:p w14:paraId="28FCBFD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phone和name只需填任一种</w:t>
      </w:r>
    </w:p>
    <w:p w14:paraId="0823361D">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687D852E">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1EA054A6">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F139805">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5D8F922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BB45A6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16862419">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A20B13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4C28F95">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25BCCCC2">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78D5E7D7">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870C146">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21BD25C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B2B46C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A91F83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F61BB4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6A5625D7">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0CA8EB2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9AD643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56FA8CA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5414259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EB03CB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7E61D38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5471837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074DA33">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0FE03FD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27BE6A88">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固定值=213</w:t>
      </w:r>
    </w:p>
    <w:p w14:paraId="6BBF6BE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C1EAC3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friend</w:t>
      </w:r>
    </w:p>
    <w:p w14:paraId="3EEC0A0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6B52913D">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69EDFFF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07B7A6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1FB81E5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3DEDD0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07050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03BBA5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213</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91435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"friend"</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F12C3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"phone"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8B92D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"昵称(name和phone只要填一种，如果已经有备注名则name值填备注名)"</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4FD43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"markName"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"新备注名"</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C285D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"markExtra"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"API按手机号主动添加的用户"</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9F24A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"tagList"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B5258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"API主动添加"</w:t>
      </w:r>
    </w:p>
    <w:p w14:paraId="7556DB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A5A76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62627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7646F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F2E39B2">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7AD179B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1B31FCA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2378975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2DAECFC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42085E9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58F1DBA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52F1FBF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6235D89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37313FE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240A9EB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0629525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352EC92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2F4761C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6A525B2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6EEA099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4B95BDE8">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2E681AB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561B04E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4CC1CB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5789530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4E8323A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1019D2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40A9167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AD43FA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140275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7F85194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C7A399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B2C6F7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61AAC38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5FD818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09497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FE44DF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FDF63F0">
      <w:pPr>
        <w:rPr>
          <w:rFonts w:hint="default"/>
          <w:lang w:val="en-US" w:eastAsia="zh-CN"/>
        </w:rPr>
      </w:pPr>
    </w:p>
    <w:p w14:paraId="5973B528">
      <w:pPr>
        <w:rPr>
          <w:rFonts w:hint="default"/>
          <w:lang w:val="en-US" w:eastAsia="zh-CN"/>
        </w:rPr>
      </w:pPr>
    </w:p>
    <w:p w14:paraId="5BC99DCE">
      <w:pPr>
        <w:rPr>
          <w:rFonts w:hint="default"/>
          <w:lang w:val="en-US" w:eastAsia="zh-CN"/>
        </w:rPr>
      </w:pPr>
    </w:p>
    <w:p w14:paraId="54952AD5">
      <w:pPr>
        <w:rPr>
          <w:rFonts w:hint="default"/>
          <w:lang w:val="en-US" w:eastAsia="zh-CN"/>
        </w:rPr>
      </w:pPr>
    </w:p>
    <w:p w14:paraId="065D5B8C">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修改群成员备注</w:t>
      </w:r>
    </w:p>
    <w:p w14:paraId="62A9F1F4">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1CF7F42B">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6977D50F">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6CA5A7F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注意：</w:t>
      </w:r>
    </w:p>
    <w:p w14:paraId="11DD7B0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6F56F16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如果好友昵称改过备注则friend.name只能使用备注名调用</w:t>
      </w:r>
    </w:p>
    <w:p w14:paraId="1D4ADE0C">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5FC742A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19351E86">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0D1F9F2">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0B7337B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A8F961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73CD256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B13E79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0D653BF3">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1CB73089">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6888733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CE8CCAA">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0018495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7CF5BE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1432D7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233E7B13">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35DEF805">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1442A889">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21101F90">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7833DE4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4AAB0C4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3A6A4E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1AE5A09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2C4E4E2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1014C7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31B18A6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2F3AFDA2">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68D7CBE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groupName</w:t>
      </w:r>
    </w:p>
    <w:p w14:paraId="1C6DCB55">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399E56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01E440E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friend</w:t>
      </w:r>
    </w:p>
    <w:p w14:paraId="29862A2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5488757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119BD3A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4E74373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5BD6D9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6094C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E2F2C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9110C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225</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7317D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"groupName"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"测试群01"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A38B5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"friend"</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B324CC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"昵称"</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1DD33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"markName"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"备注名"</w:t>
      </w:r>
    </w:p>
    <w:p w14:paraId="076313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97933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713F0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69168F9">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1C763EC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6F5BFD6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285B63B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0134C11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4AEB9EB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3F35B64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147716D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1CDDD1A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5C9C3DE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6AC66EC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0DDFD37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24CA9F0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140C62B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4579D36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296A25B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4EBE0EB2">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37BF1CB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133A1AC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1BC581B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4E0E2F2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23C93F9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60D53E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19159C2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CAE972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1827A5E">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229B6BE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984D8B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4E8F91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7354C3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01D20E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72749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43ED0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1083FE4">
      <w:pPr>
        <w:rPr>
          <w:rFonts w:hint="default"/>
          <w:lang w:val="en-US" w:eastAsia="zh-CN"/>
        </w:rPr>
      </w:pPr>
    </w:p>
    <w:p w14:paraId="251B1C71">
      <w:pPr>
        <w:rPr>
          <w:rFonts w:hint="default"/>
          <w:lang w:val="en-US" w:eastAsia="zh-CN"/>
        </w:rPr>
      </w:pPr>
    </w:p>
    <w:p w14:paraId="41833E54">
      <w:pPr>
        <w:rPr>
          <w:rFonts w:hint="default"/>
          <w:lang w:val="en-US" w:eastAsia="zh-CN"/>
        </w:rPr>
      </w:pPr>
    </w:p>
    <w:p w14:paraId="3C6008DE">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删除联系人</w:t>
      </w:r>
    </w:p>
    <w:p w14:paraId="19270741">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36ECDBDF">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7E11BCE4">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016961F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注意：</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1.删除成功后不可撤回！！！</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2.有备注名应使用备注名</w:t>
      </w:r>
    </w:p>
    <w:p w14:paraId="2AD6D616">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6898AAFF">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34E44B2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FC6A676">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1599E11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6EF04F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1AE2C3A5">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75A71F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2518141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1DA403A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6B69E78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220BC645">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65D0D2D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3AE6B8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E7A9189">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101956D9">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1A3847DB">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66E57E2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23CFE3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7CF4241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53EDFDF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29AACB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194"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通讯类型 固定值=2</w:t>
      </w:r>
    </w:p>
    <w:p w14:paraId="2DB60A7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7F6A2F2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74CDFD7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26948C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750FB5C5">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031E79C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4E30FC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消息类型 固定值=234</w:t>
      </w:r>
    </w:p>
    <w:p w14:paraId="7F607F04">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friend</w:t>
      </w:r>
    </w:p>
    <w:p w14:paraId="57CBBC6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0936FC6D">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36EB92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094328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53781F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8509C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311C4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912C1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234</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B1EC5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"friend"</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353B3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"小白"</w:t>
      </w:r>
    </w:p>
    <w:p w14:paraId="79C26A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7C7C1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1CE1A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EEC6142">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4C03B4A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3FB5786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40C30AE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1D9B192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48B98BB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4CC4DC4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5357CE2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10677BF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294FAA9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3057C7B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0107CDF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043AA3A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3A6D733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67B302B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5A490BD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227F11B0">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589D02E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5AB0432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D673E54">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5EB4377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6B26951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7CA27B5">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2ED8D7F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7BBA4A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9C3B42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5FCD8BE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94A564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383E93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7AE491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4E433D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0A998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C75E3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37227E9">
      <w:pPr>
        <w:rPr>
          <w:rFonts w:hint="default"/>
          <w:lang w:val="en-US" w:eastAsia="zh-CN"/>
        </w:rPr>
      </w:pPr>
    </w:p>
    <w:p w14:paraId="5709F119">
      <w:pPr>
        <w:rPr>
          <w:rFonts w:hint="default"/>
          <w:lang w:val="en-US" w:eastAsia="zh-CN"/>
        </w:rPr>
      </w:pPr>
    </w:p>
    <w:p w14:paraId="4B12446F">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添加待办</w:t>
      </w:r>
    </w:p>
    <w:p w14:paraId="316ECC4F">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55B1EAB5">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2D96112D">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6DEBCA5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注意：</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1.仅可给企业内部成员添加待办</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2.如果好友昵称改过备注则只能使用备注名调用</w:t>
      </w:r>
    </w:p>
    <w:p w14:paraId="2C91EEA9">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7509FF39">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3400BB4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6166A02">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1892629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1138A4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3215487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AD84BC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B084FF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2F8FED3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3F5F5556">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E28B120">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2761276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B42B54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23636F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1164A0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712B7520">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78985D0E">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53FD4950">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53D80B4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48E1085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40E35E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194"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通讯类型 固定值=2</w:t>
      </w:r>
    </w:p>
    <w:p w14:paraId="275853C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10E4D39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6BFC90A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37C5F0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5D11BEF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2930799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7CE9FE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消息类型 固定值=221</w:t>
      </w:r>
    </w:p>
    <w:p w14:paraId="7C4B4DC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titleList</w:t>
      </w:r>
    </w:p>
    <w:p w14:paraId="1984819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2AAE991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内部用户昵称</w:t>
      </w:r>
    </w:p>
    <w:p w14:paraId="4936BCF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47B2DF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receivedContent</w:t>
      </w:r>
    </w:p>
    <w:p w14:paraId="502C8C22">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5DCC0E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待办事项内容</w:t>
      </w:r>
    </w:p>
    <w:p w14:paraId="5F3B4F7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DD5B58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2722E6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785B07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A0627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C3B83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1D7A1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221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E4D08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"titleList"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362C9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"仑哥(这里改成你的微信昵称或群名)"</w:t>
      </w:r>
    </w:p>
    <w:p w14:paraId="100B77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96952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"receivedContent"</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"你的待办事项是xxx"</w:t>
      </w:r>
    </w:p>
    <w:p w14:paraId="0012CB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8E500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3DDEF2F">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4BDE8BC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7DC60EC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0210DCB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465C859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60177EF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25714C4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6F157A4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73DD473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72339E9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23E48B5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03CFCF8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79CB1F3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5514B98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1DC683D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58237CD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1BD8BAEF">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1156148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214730F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2C066BE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3629857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0B5350A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46A5F7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6DE8921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616F1B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CD8AF2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4EC0426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648606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24F46C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6A082D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177FFDF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9513B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BEDC5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BBDDB48">
      <w:pPr>
        <w:rPr>
          <w:rFonts w:hint="default"/>
          <w:lang w:val="en-US" w:eastAsia="zh-CN"/>
        </w:rPr>
      </w:pPr>
    </w:p>
    <w:p w14:paraId="0779D015">
      <w:pPr>
        <w:rPr>
          <w:rFonts w:hint="default"/>
          <w:lang w:val="en-US" w:eastAsia="zh-CN"/>
        </w:rPr>
      </w:pPr>
    </w:p>
    <w:p w14:paraId="67945BF2">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清空客户端指令</w:t>
      </w:r>
    </w:p>
    <w:p w14:paraId="37F245D9">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206A1CC6">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4E93EF91">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11D0FAC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注意：</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1.一次性清空全部客户端待执行指令</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2.worktool版本&gt;=2.7.2</w:t>
      </w:r>
    </w:p>
    <w:p w14:paraId="78A60993">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666C8D9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0CFC5DE2">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AA212D6">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3D8471E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97D209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16AD499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963D2D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02664EE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51ACFE92">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646B3852">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6485D1C">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5219EBF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975584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3E7E03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1FE06989">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6E49A919">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4AFCF8B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2F84798">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3276C0B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002B575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C3681B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194"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通讯类型 固定值=2</w:t>
      </w:r>
    </w:p>
    <w:p w14:paraId="1ADD1DA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448B70E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4E25FFF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7ABFD9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2AF3B56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5CF2049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消息类型</w:t>
      </w:r>
    </w:p>
    <w:p w14:paraId="7DFD34F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00C800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23B692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126835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B0BE4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F40FF6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07915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304</w:t>
      </w:r>
    </w:p>
    <w:p w14:paraId="741FFB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B0741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810DDAB">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63A1082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34DE35F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32DF06B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46193B8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0330FCB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59B28FB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7331F55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036CF88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3F5E2F3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4BD4B9C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6F8290E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7A9C18B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108A334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601CCAF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44107FA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29D41E63">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388B020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51DBA41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B8AAFBA">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1E0E61C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186B7D0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83D680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0B05DDF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FFDCBA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EABE5EA">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72223E3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F89E97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96B9C1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55B6DF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5BFD39C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CC4E0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EB068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46D9201">
      <w:pPr>
        <w:rPr>
          <w:rFonts w:hint="default"/>
          <w:lang w:val="en-US" w:eastAsia="zh-CN"/>
        </w:rPr>
      </w:pPr>
    </w:p>
    <w:p w14:paraId="674E09FA">
      <w:pPr>
        <w:rPr>
          <w:rFonts w:hint="default"/>
          <w:lang w:val="en-US" w:eastAsia="zh-CN"/>
        </w:rPr>
      </w:pPr>
    </w:p>
    <w:p w14:paraId="2F75AB2A">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清除指定客户端指令</w:t>
      </w:r>
    </w:p>
    <w:p w14:paraId="2B2DA596">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64C7BBB7">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39CD8D21">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7D96BBE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注意：</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1.清除指定客户端待执行指令</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2.worktool版本&gt;=2.7.2</w:t>
      </w:r>
    </w:p>
    <w:p w14:paraId="0D565D13">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48C26CC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6344D742">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A523F1D">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41C0F81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EEE9B6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6EFB9C1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1D1525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61A17D9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215319E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2A79EF6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27497205">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1D60DA8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E19581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5B2787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2E08CE7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36AD6C2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62A46D2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017588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6426FC8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70656B6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CE3DC6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194"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通讯类型 固定值=2</w:t>
      </w:r>
    </w:p>
    <w:p w14:paraId="75C7B594">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582A3E1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67729A0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3EF688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3837C5C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19C0DA25">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消息类型</w:t>
      </w:r>
    </w:p>
    <w:p w14:paraId="1E9FC218">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C99108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originalContent</w:t>
      </w:r>
    </w:p>
    <w:p w14:paraId="535C687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140C49D">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5A0AF9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6C71505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4C23E9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0C7787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1437A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5C0CB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305</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80680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"originalContent"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"messageId"</w:t>
      </w:r>
    </w:p>
    <w:p w14:paraId="21DD4D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532F0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225F82E">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6E8736E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163430F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04D8E97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2A8860D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2D59BE6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4B3D3AF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79AEF01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08D1B92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15D7878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06A77F5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5A0BC1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355DF98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14571EA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6E201EA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59BF14C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2C15BF50">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6754E87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68E087D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5E708A5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5A9CB1A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145701F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95E600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699A8E5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11570A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005DC5E">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717F4A5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48E5F8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7D5B75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311B32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28CD7A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92844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D759E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88E667D">
      <w:pPr>
        <w:rPr>
          <w:rFonts w:hint="default"/>
          <w:lang w:val="en-US" w:eastAsia="zh-CN"/>
        </w:rPr>
      </w:pPr>
    </w:p>
    <w:p w14:paraId="6D46D796">
      <w:pPr>
        <w:rPr>
          <w:rFonts w:hint="default"/>
          <w:lang w:val="en-US" w:eastAsia="zh-CN"/>
        </w:rPr>
      </w:pPr>
    </w:p>
    <w:p w14:paraId="2D58DB41">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批量发送指令</w:t>
      </w:r>
    </w:p>
    <w:p w14:paraId="60130FB6">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2A73F4BC">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3583382D">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65A1DEF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功能介绍：</w:t>
      </w:r>
    </w:p>
    <w:p w14:paraId="54EC353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可以将多条发送指令合并在一个请求当中，提高网络效率</w:t>
      </w:r>
    </w:p>
    <w:p w14:paraId="2BB40AA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单次调用该接口可合并最多100条指令</w:t>
      </w:r>
    </w:p>
    <w:p w14:paraId="571CE0E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此接口可解决并发请求太多导致被服务器拦截的问题</w:t>
      </w:r>
    </w:p>
    <w:p w14:paraId="5802948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指令消息IP请求频率不可超过60QPM</w:t>
      </w:r>
    </w:p>
    <w:p w14:paraId="24EA8D9B">
      <w:pPr>
        <w:keepNext w:val="0"/>
        <w:keepLines w:val="0"/>
        <w:widowControl/>
        <w:suppressLineNumbers w:val="0"/>
        <w:spacing w:before="0" w:beforeAutospacing="0" w:after="0" w:afterAutospacing="0"/>
        <w:ind w:left="0" w:right="0"/>
        <w:jc w:val="left"/>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注：</w:t>
      </w:r>
    </w:p>
    <w:p w14:paraId="35D0E38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4A6941D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【指令消息】目录下的所有指令均可合并</w:t>
      </w:r>
    </w:p>
    <w:p w14:paraId="6F29ACE9">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1B59E8B2">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5B57CC6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2ADD976B">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443025F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A80270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27C8890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FD7C0A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4031A66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320DB55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635E8520">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1F153D2">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70CF3D5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F183B0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5B0E49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43E1A345">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13F23892">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53A5C0AE">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93494EE">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1E778EC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64735E2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D64E0B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通讯类型 固定值=2</w:t>
      </w:r>
    </w:p>
    <w:p w14:paraId="6E68F68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46AF70C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4561F8C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9E74ED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56DE9E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45AAF1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41FEC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22685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1ABD4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203</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2272A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"titleList"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EB8B15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"AA"</w:t>
      </w:r>
    </w:p>
    <w:p w14:paraId="3283E3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D74FF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"receivedContent"</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"第一条发送文本消息指令"</w:t>
      </w:r>
    </w:p>
    <w:p w14:paraId="384101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CD541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3662F0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F96A38"/>
          <w:spacing w:val="0"/>
          <w:sz w:val="16"/>
          <w:szCs w:val="16"/>
          <w:bdr w:val="single" w:color="E5E7EB" w:sz="2" w:space="0"/>
          <w:shd w:val="clear" w:fill="FFFFFF"/>
        </w:rPr>
        <w:t>203</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C3125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"titleList"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F92FF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"AA"</w:t>
      </w:r>
    </w:p>
    <w:p w14:paraId="1ACE3C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E9605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"receivedContent"</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"第二条发送文本消息指令"</w:t>
      </w:r>
    </w:p>
    <w:p w14:paraId="468CB32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CDBB0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8DCD1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218</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8F0688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"titleList"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AD067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"BB"</w:t>
      </w:r>
    </w:p>
    <w:p w14:paraId="732DCE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68766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"objectName"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"logo.png"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346C4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"fileUrl"</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"https://cdn.asrtts.cn/static/image/logo3_180_raw.png"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A065A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"fileType"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"image"</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32903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"extraText"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"第三条发送文件消息指令"</w:t>
      </w:r>
    </w:p>
    <w:p w14:paraId="790E13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7B59D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151C556">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27A5739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63C7351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1FB9E18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2563498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61BCA8F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0F283E4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5A3D569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76E8737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0585E37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701D49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33160C9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090EB06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7D365BC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4A7BDB4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25D6418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195E1912">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79A110C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5215D69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10831283">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3DF464B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0057200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8D1A89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1B19E6D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EB9A74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A651A0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0B77B22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80A256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FDADE6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541531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49B88A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7D69C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4621B5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87A335A">
      <w:pPr>
        <w:rPr>
          <w:rFonts w:hint="default"/>
          <w:lang w:val="en-US" w:eastAsia="zh-CN"/>
        </w:rPr>
      </w:pPr>
    </w:p>
    <w:p w14:paraId="4FFB5ACF">
      <w:pPr>
        <w:rPr>
          <w:rFonts w:hint="default"/>
          <w:lang w:val="en-US" w:eastAsia="zh-CN"/>
        </w:rPr>
      </w:pPr>
    </w:p>
    <w:p w14:paraId="5FAD3E64">
      <w:pPr>
        <w:rPr>
          <w:rFonts w:hint="default"/>
          <w:lang w:val="en-US" w:eastAsia="zh-CN"/>
        </w:rPr>
      </w:pPr>
    </w:p>
    <w:p w14:paraId="39A3F5B6">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消息撤回</w:t>
      </w:r>
    </w:p>
    <w:p w14:paraId="5BF0290E">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5315C4F1">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478736B0">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76159FA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功能介绍：</w:t>
      </w:r>
    </w:p>
    <w:p w14:paraId="3FE965B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由机器人撤回机器人近期发送的指定内容消息</w:t>
      </w:r>
    </w:p>
    <w:p w14:paraId="0BACFB8B">
      <w:pPr>
        <w:keepNext w:val="0"/>
        <w:keepLines w:val="0"/>
        <w:widowControl/>
        <w:suppressLineNumbers w:val="0"/>
        <w:spacing w:before="0" w:beforeAutospacing="0" w:after="0" w:afterAutospacing="0"/>
        <w:ind w:left="0" w:right="0"/>
        <w:jc w:val="left"/>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注意：</w:t>
      </w:r>
    </w:p>
    <w:p w14:paraId="0D041EE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008476D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如果给用户或群聊添加了备注名就要使用备注名发送（如果使用备注则企微版本必须&gt;=4.0.12）</w:t>
      </w:r>
    </w:p>
    <w:p w14:paraId="00F68DF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2.</w:t>
      </w:r>
    </w:p>
    <w:p w14:paraId="5C1AEB6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请结合第三方消息回调使用</w:t>
      </w:r>
    </w:p>
    <w:p w14:paraId="5C1E96A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3.</w:t>
      </w:r>
    </w:p>
    <w:p w14:paraId="4AEDB2B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对微信客户或外部群的消息只可在两分钟内撤回</w:t>
      </w:r>
    </w:p>
    <w:p w14:paraId="264042E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4.</w:t>
      </w:r>
    </w:p>
    <w:p w14:paraId="491CDA5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消息类型(textType)详见</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begin"/>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instrText xml:space="preserve"> HYPERLINK "https://worktool.apifox.cn/doc-861677" \o "" \t "https://worktool.apifox.cn/_blank" </w:instrTex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separate"/>
      </w:r>
      <w:r>
        <w:rPr>
          <w:rStyle w:val="10"/>
          <w:rFonts w:hint="default" w:ascii="Segoe UI" w:hAnsi="Segoe UI" w:eastAsia="Segoe UI" w:cs="Segoe UI"/>
          <w:i w:val="0"/>
          <w:iCs w:val="0"/>
          <w:caps w:val="0"/>
          <w:spacing w:val="0"/>
          <w:sz w:val="16"/>
          <w:szCs w:val="16"/>
          <w:bdr w:val="single" w:color="E5E7EB" w:sz="2" w:space="0"/>
          <w:shd w:val="clear" w:fill="FFFFFF"/>
        </w:rPr>
        <w:t>"消息回调接口规范"</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end"/>
      </w:r>
    </w:p>
    <w:p w14:paraId="496CC5F1">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4BD11D0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27F64C1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D569B0D">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4EE04EC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FBD011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7EC4B2B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958AD1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4EBD429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65EBFB7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5E97F4C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E4B45AC">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693B52E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E18E49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D4BA47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3CDACC9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72EF5228">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02F36A7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184A43B5">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086D09E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5301414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固定值</w:t>
      </w:r>
    </w:p>
    <w:p w14:paraId="725B25C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71F87A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6C582F3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4F0BFDE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915324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6EFA8C8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23A7F552">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固定值</w:t>
      </w:r>
    </w:p>
    <w:p w14:paraId="4DCDF95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743FBBD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titleList</w:t>
      </w:r>
    </w:p>
    <w:p w14:paraId="49605ED3">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4AF99C7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69BBE7C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消息接收者昵称或群名称</w:t>
      </w:r>
    </w:p>
    <w:p w14:paraId="2B93F6A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textType</w:t>
      </w:r>
    </w:p>
    <w:p w14:paraId="0A951ED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7D1D6E0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11F296D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QA回调里的textType</w:t>
      </w:r>
    </w:p>
    <w:p w14:paraId="446F38D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originalContent</w:t>
      </w:r>
    </w:p>
    <w:p w14:paraId="21C285BB">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3C53C8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7F62987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QA回调里的原始消息内容</w:t>
      </w:r>
    </w:p>
    <w:p w14:paraId="068546E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23CC3B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6FB36A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8FE8E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0F2C6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4A024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226</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8E1EC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"titleList"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6A47D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"测试群007"</w:t>
      </w:r>
    </w:p>
    <w:p w14:paraId="13A2F9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44C60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"originalContent"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"你好~"</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C8CB7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"textType"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1</w:t>
      </w:r>
    </w:p>
    <w:p w14:paraId="0062CA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AD88D0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6D67FA8">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7406880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204C6BA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4357881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5CFB9E4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17E6410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73EF391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61D91D5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4DFA7C6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2AE42E0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5636BE6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4791462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33383F4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50C4984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09D5499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4CD40A3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01756E9B">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382493D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4DC3BF2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00464F0">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29E62ED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6431D8F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0837A9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7778481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29EF8D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83D941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25C0D5B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618501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838B74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5AEBCA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01490E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F0679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E3C3D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C2F6821">
      <w:pPr>
        <w:rPr>
          <w:rFonts w:hint="default"/>
          <w:lang w:val="en-US" w:eastAsia="zh-CN"/>
        </w:rPr>
      </w:pPr>
    </w:p>
    <w:p w14:paraId="5EF1405A">
      <w:pPr>
        <w:rPr>
          <w:rFonts w:hint="default"/>
          <w:lang w:val="en-US" w:eastAsia="zh-CN"/>
        </w:rPr>
      </w:pPr>
    </w:p>
    <w:p w14:paraId="39DF41C7">
      <w:pPr>
        <w:rPr>
          <w:rFonts w:hint="default"/>
          <w:lang w:val="en-US" w:eastAsia="zh-CN"/>
        </w:rPr>
      </w:pPr>
    </w:p>
    <w:p w14:paraId="33B28CD6">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获取指定群成员信息</w:t>
      </w:r>
    </w:p>
    <w:p w14:paraId="46CE6CAC">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26FEA8E3">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3740B27C">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6BD3F4D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功能介绍：</w:t>
      </w:r>
    </w:p>
    <w:p w14:paraId="7AF2BE9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由机器人去读取指定群的成员获取昵称列表</w:t>
      </w:r>
    </w:p>
    <w:p w14:paraId="61A2533C">
      <w:pPr>
        <w:keepNext w:val="0"/>
        <w:keepLines w:val="0"/>
        <w:widowControl/>
        <w:suppressLineNumbers w:val="0"/>
        <w:spacing w:before="0" w:beforeAutospacing="0" w:after="0" w:afterAutospacing="0"/>
        <w:ind w:left="0" w:right="0"/>
        <w:jc w:val="left"/>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注意：</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操作为耗时操作，和成员数有线性关系。</w:t>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注意：本文档所有接口的请求为QPM为60（每分钟60次请求），超过QPM的请求会被拦截丢弃，多次频繁被拦截则会对IP拦截。</w:t>
      </w:r>
    </w:p>
    <w:p w14:paraId="13F55EEE">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75154FA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15B5009F">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6462442">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492A86B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611764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34E9A0F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1CFEBC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3AD1180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1165F78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4E7E123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3BCDFFD">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409CF6D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E677B65">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471C52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23B2580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6882BAA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73615D49">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2B789FE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2EA1D90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74D9E8F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035BE6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194"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通讯类型 固定值=2</w:t>
      </w:r>
    </w:p>
    <w:p w14:paraId="1AFC01BA">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38ACCBE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1AC7A20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52E161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3DA97A0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03E95B1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29A612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消息类型 固定值=203</w:t>
      </w:r>
    </w:p>
    <w:p w14:paraId="60BC5D4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groupName</w:t>
      </w:r>
    </w:p>
    <w:p w14:paraId="3F43ACD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5999B8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BDDC2E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群名（有备注名优先用备注名）</w:t>
      </w:r>
    </w:p>
    <w:p w14:paraId="7361F22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2CFB41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1FC360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1EA73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91D986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51D40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512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13FF0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"groupName"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"群名（有备注名优先用备注名）"</w:t>
      </w:r>
    </w:p>
    <w:p w14:paraId="0B8F7E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BAE1A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950AD49">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24EAF44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34B80B6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727BF5F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3F10FA8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1C7B7DD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72C7DC0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1389439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02FF993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6A96861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26E8CFE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4B6C08F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2706C6E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3AE731E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5D52DF8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1507DA5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614B36C6">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707DC97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56B9706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FFC749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5D71D18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64CA872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8F40AF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5989371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11E042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3BFD9A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4978A84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021389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4E5502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0B1413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2839DD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088E66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4AD8D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B4852B3">
      <w:pPr>
        <w:rPr>
          <w:rFonts w:hint="default"/>
          <w:lang w:val="en-US" w:eastAsia="zh-CN"/>
        </w:rPr>
      </w:pPr>
    </w:p>
    <w:p w14:paraId="269A8BE8">
      <w:pPr>
        <w:rPr>
          <w:rFonts w:hint="default"/>
          <w:lang w:val="en-US" w:eastAsia="zh-CN"/>
        </w:rPr>
      </w:pPr>
    </w:p>
    <w:p w14:paraId="2531593D">
      <w:pPr>
        <w:rPr>
          <w:rFonts w:hint="default"/>
          <w:lang w:val="en-US" w:eastAsia="zh-CN"/>
        </w:rPr>
      </w:pPr>
    </w:p>
    <w:p w14:paraId="27A437B8">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切换企业(定制)</w:t>
      </w:r>
    </w:p>
    <w:p w14:paraId="66D54E12">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3D6B4F36">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7F8C4580">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5AF8D7D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功能：切换账号所在企业到指定企业</w:t>
      </w:r>
    </w:p>
    <w:p w14:paraId="2AD92C1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定制接口需联系管理员申请付费授权</w:t>
      </w:r>
    </w:p>
    <w:p w14:paraId="17F1B994">
      <w:pPr>
        <w:keepNext w:val="0"/>
        <w:keepLines w:val="0"/>
        <w:widowControl/>
        <w:suppressLineNumbers w:val="0"/>
        <w:spacing w:before="0" w:beforeAutospacing="0" w:after="0" w:afterAutospacing="0"/>
        <w:ind w:left="0" w:right="0"/>
        <w:jc w:val="left"/>
      </w:pPr>
      <w:r>
        <w:rPr>
          <w:rFonts w:hint="default" w:ascii="Segoe UI" w:hAnsi="Segoe UI" w:eastAsia="Segoe UI" w:cs="Segoe UI"/>
          <w:i w:val="0"/>
          <w:iCs w:val="0"/>
          <w:caps w:val="0"/>
          <w:color w:val="344054"/>
          <w:spacing w:val="0"/>
          <w:kern w:val="0"/>
          <w:sz w:val="16"/>
          <w:szCs w:val="16"/>
          <w:shd w:val="clear" w:fill="FFFFFF"/>
          <w:lang w:val="en-US" w:eastAsia="zh-CN" w:bidi="ar"/>
        </w:rPr>
        <w:t>注意：</w:t>
      </w:r>
    </w:p>
    <w:p w14:paraId="3D92069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5A841C6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多个企业时可切换企业</w:t>
      </w:r>
    </w:p>
    <w:p w14:paraId="1863C4F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2.</w:t>
      </w:r>
    </w:p>
    <w:p w14:paraId="50E8FA7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只有当前这个企业的新消息可以被接收</w:t>
      </w:r>
    </w:p>
    <w:p w14:paraId="4AD3081E">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5D76FD28">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1F86D74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106CC8A">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368CE309">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8CD022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620BD32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D730B1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4DD689C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7382225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36F71C58">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082537E">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0841D5C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16705C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10CA66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7F698AC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2C084D5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02D0626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709C1F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socketType</w:t>
      </w:r>
    </w:p>
    <w:p w14:paraId="73C3AAD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0EA7BCD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AF7BCC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194"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通讯类型 固定值=2</w:t>
      </w:r>
    </w:p>
    <w:p w14:paraId="11429610">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0852193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30F2BD4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8EEDE80">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45B18BE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7CC5B25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D6615C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26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消息类型 固定值=223</w:t>
      </w:r>
    </w:p>
    <w:p w14:paraId="6A11F01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objectName</w:t>
      </w:r>
    </w:p>
    <w:p w14:paraId="2531E88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518DDB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目标企业</w:t>
      </w:r>
    </w:p>
    <w:p w14:paraId="5FDF1DF2">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53E3D8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5F6434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6DE983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"socketType"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C3C7B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8D751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E970E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998E5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"objectName"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p>
    <w:p w14:paraId="2099BF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07612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30ABA7E">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4C3D549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02C289A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0A2D06A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5FCBAB2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0AB9D05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018BFB2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4B64412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76B716F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35D7366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469155B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5C10AC4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78FBEB5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7A204A9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1DCB7E7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4F6712D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429D37A6">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5341D90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5AD928C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12E0615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12676CE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3EF9EE2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5CB1334">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40F146C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07B65F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650D09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7482AE4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048E5D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07B92D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4FE39F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32F30D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1FEFC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67729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D05CA9B">
      <w:pPr>
        <w:rPr>
          <w:rFonts w:hint="default"/>
          <w:lang w:val="en-US" w:eastAsia="zh-CN"/>
        </w:rPr>
      </w:pPr>
    </w:p>
    <w:p w14:paraId="00131033">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发送链接(定制)</w:t>
      </w:r>
    </w:p>
    <w:p w14:paraId="39D311AA">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67FA47B3">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5BDB0817">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7E8C945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功能介绍：</w:t>
      </w:r>
    </w:p>
    <w:p w14:paraId="119BCD5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发送自定义标题、副标题和icon图片的链接样式消息</w:t>
      </w:r>
    </w:p>
    <w:p w14:paraId="4F76F13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由机器人发送指定内容链接消息到相应的好友或群聊中，支持外部群</w:t>
      </w:r>
    </w:p>
    <w:p w14:paraId="439517D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定制接口需联系管理员申请付费授权</w:t>
      </w:r>
    </w:p>
    <w:p w14:paraId="29BDE7C8">
      <w:pPr>
        <w:keepNext w:val="0"/>
        <w:keepLines w:val="0"/>
        <w:widowControl/>
        <w:suppressLineNumbers w:val="0"/>
        <w:spacing w:before="0" w:beforeAutospacing="0" w:after="0" w:afterAutospacing="0"/>
        <w:ind w:left="0" w:right="0"/>
        <w:jc w:val="left"/>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注意：</w:t>
      </w:r>
    </w:p>
    <w:p w14:paraId="045E314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0553DDC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如果给用户或群聊添加了备注名就要使用备注名发送（如果使用备注则企微版本必须&gt;=4.0.12）</w:t>
      </w:r>
    </w:p>
    <w:p w14:paraId="45D8730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2.</w:t>
      </w:r>
    </w:p>
    <w:p w14:paraId="6B8133F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减号-和英文括号()为保留字请勿在人名/群名/备注名中使用</w:t>
      </w:r>
    </w:p>
    <w:p w14:paraId="318C962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3.</w:t>
      </w:r>
    </w:p>
    <w:p w14:paraId="40261D9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群名定义尽量短，一般不要超过12个汉字</w:t>
      </w:r>
    </w:p>
    <w:p w14:paraId="11CE07B3">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701BA46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58B6DBEE">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B038225">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1B1FC0A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8789CD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6D8076E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99E228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179869D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6EC0D9CB">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4773FFD5">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5FE41270">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06A19E6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FB4C77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92F57F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279994D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72C5C21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4B7873CB">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44E166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6543052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4DB454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69562E8D">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2142BDF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5A7A62A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68F36BE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0B53299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5444EE7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2FCDF6A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09BAD3A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60A7C70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7050EE8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63E452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3948C5C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245CC3E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4759C99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6AE4B2D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324B5A6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7C679922">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41F705D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1D37068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F9266D8">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412FCA8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2F7B05C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A0E0700">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40DB704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3DD38B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8F0FE7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36DCBDA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E3A103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7B496E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1A9471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21A393B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5F988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875EA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4EFDE05">
      <w:pPr>
        <w:rPr>
          <w:rFonts w:hint="default"/>
          <w:lang w:val="en-US" w:eastAsia="zh-CN"/>
        </w:rPr>
      </w:pPr>
    </w:p>
    <w:p w14:paraId="09D8E119">
      <w:pPr>
        <w:rPr>
          <w:rFonts w:hint="default"/>
          <w:lang w:val="en-US" w:eastAsia="zh-CN"/>
        </w:rPr>
      </w:pPr>
    </w:p>
    <w:p w14:paraId="7C06772D">
      <w:pPr>
        <w:rPr>
          <w:rFonts w:hint="default"/>
          <w:lang w:val="en-US" w:eastAsia="zh-CN"/>
        </w:rPr>
      </w:pPr>
    </w:p>
    <w:p w14:paraId="4DF11D49">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发送自定义path小程序(定制)</w:t>
      </w:r>
    </w:p>
    <w:p w14:paraId="4727085A">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7D8D27F9">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https://api.worktool.ymdyes.cn/wework/sendRawMessage</w:t>
      </w:r>
    </w:p>
    <w:p w14:paraId="51AB912E">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6916636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功能介绍：</w:t>
      </w:r>
    </w:p>
    <w:p w14:paraId="730A124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发送自定义标题、副标题和icon图片的小程序样式消息</w:t>
      </w:r>
    </w:p>
    <w:p w14:paraId="279585B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小程序需要是和企微同属一个企业且绑定关联的小程序</w:t>
      </w:r>
    </w:p>
    <w:p w14:paraId="37F3F67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由机器人发送指定内容小程序消息到相应的好友或群聊中，支持外部群</w:t>
      </w:r>
    </w:p>
    <w:p w14:paraId="3AD70B3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定制接口需联系管理员申请付费授权</w:t>
      </w:r>
    </w:p>
    <w:p w14:paraId="5984D987">
      <w:pPr>
        <w:keepNext w:val="0"/>
        <w:keepLines w:val="0"/>
        <w:widowControl/>
        <w:suppressLineNumbers w:val="0"/>
        <w:spacing w:before="0" w:beforeAutospacing="0" w:after="0" w:afterAutospacing="0"/>
        <w:ind w:left="0" w:right="0"/>
        <w:jc w:val="left"/>
      </w:pP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注意：</w:t>
      </w:r>
    </w:p>
    <w:p w14:paraId="00B471D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4174A6C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如果给用户或群聊添加了备注名就要使用备注名发送（如果使用备注则企微版本必须&gt;=4.0.12）</w:t>
      </w:r>
    </w:p>
    <w:p w14:paraId="4906FA4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2.</w:t>
      </w:r>
    </w:p>
    <w:p w14:paraId="266E458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减号-和英文括号()为保留字请勿在人名/群名/备注名中使用</w:t>
      </w:r>
    </w:p>
    <w:p w14:paraId="4611A1D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3.</w:t>
      </w:r>
    </w:p>
    <w:p w14:paraId="72B954E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群名定义尽量短，一般不要超过12个汉字</w:t>
      </w:r>
    </w:p>
    <w:p w14:paraId="5A842AB7">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7E70D8D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78DD7D7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B89A274">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4DF4D14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D1DAFD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客户端链接唯一标识</w:t>
      </w:r>
    </w:p>
    <w:p w14:paraId="5A13372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F95DDC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064E7C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24F4D7E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3A527F48">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2DB91154">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2AFD175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7EBD34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575314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333A146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044F6B60">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3EAF878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F405CD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32306C9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4D7F2AA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3F413DDE">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2053868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742C45A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5E3A696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69111E8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1B59302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1FBF2BC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637210D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68EFEB5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504A896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538E905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174D6EF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1B72B8D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62B25F1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4B4A833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5C159CF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2A0671EC">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0D703F9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4E94342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EEF245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22B426F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56D3278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B47D4D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722861A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56FA4B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C40B25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5EB607C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C4686B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12C706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41D705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13CDFC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D4B8E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49966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DE20675">
      <w:pPr>
        <w:rPr>
          <w:rFonts w:hint="default"/>
          <w:lang w:val="en-US" w:eastAsia="zh-CN"/>
        </w:rPr>
      </w:pPr>
    </w:p>
    <w:p w14:paraId="7F40F237">
      <w:pPr>
        <w:rPr>
          <w:rFonts w:hint="default"/>
          <w:lang w:val="en-US" w:eastAsia="zh-CN"/>
        </w:rPr>
      </w:pPr>
    </w:p>
    <w:p w14:paraId="20992FC1">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机器人后端通讯加密</w:t>
      </w:r>
    </w:p>
    <w:p w14:paraId="00BC0415">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7660465D">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https://api.worktool.ymdyes.cn/robot/robotInfo/update</w:t>
      </w:r>
    </w:p>
    <w:p w14:paraId="72098338">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713FFE0A">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57A166D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1C0FD8D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597AD753">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1425EF6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53A216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80CB39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180A7DC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0501FF7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14F1D76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26201E41">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635F91F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9E5107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6B9B13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96631F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364CA96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4C915F4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8D2CAAE">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secretKey</w:t>
      </w:r>
    </w:p>
    <w:p w14:paraId="4086AAC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357C8D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密钥</w:t>
      </w:r>
    </w:p>
    <w:p w14:paraId="0CC564E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0B9C60A4">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encryptType</w:t>
      </w:r>
    </w:p>
    <w:p w14:paraId="45FC9BF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12A4EDA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3F70C8F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加解密方式 0=不加密 1=AES加密</w:t>
      </w:r>
    </w:p>
    <w:p w14:paraId="2BDAA82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7625ED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041007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"encryptType"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0D6B1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"secretKey"</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"123456123456"</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911D099">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3175940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0C34F7E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6F6B747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66FA77D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090241A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5C08D14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55062C9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3BB3246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02F7AB0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224731F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40608F1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7D8E519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22FB870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5FC90DD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4243064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766AFE2A">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634A921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4FB94C7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0F9507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35C28CA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02FE02A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848CCD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7554D09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8416C9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7379623">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50B06BB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null </w:t>
      </w:r>
    </w:p>
    <w:p w14:paraId="2887DE1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1201172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6B3BF7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726F25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472A4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22A56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A36AC7"/>
          <w:spacing w:val="0"/>
          <w:sz w:val="16"/>
          <w:szCs w:val="16"/>
          <w:bdr w:val="single" w:color="E5E7EB" w:sz="2" w:space="0"/>
          <w:shd w:val="clear" w:fill="FFFFFF"/>
        </w:rPr>
        <w:t>null</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D9C2D01">
      <w:pPr>
        <w:rPr>
          <w:rFonts w:hint="default"/>
          <w:lang w:val="en-US" w:eastAsia="zh-CN"/>
        </w:rPr>
      </w:pPr>
    </w:p>
    <w:p w14:paraId="71BEE4B1">
      <w:pPr>
        <w:rPr>
          <w:rFonts w:hint="default"/>
          <w:lang w:val="en-US" w:eastAsia="zh-CN"/>
        </w:rPr>
      </w:pPr>
    </w:p>
    <w:p w14:paraId="669F18F3">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获取机器人信息</w:t>
      </w:r>
    </w:p>
    <w:p w14:paraId="2963843C">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GET</w:t>
      </w:r>
    </w:p>
    <w:p w14:paraId="56D5A24D">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https://api.worktool.ymdyes.cn/robot/robotInfo/get</w:t>
      </w:r>
    </w:p>
    <w:p w14:paraId="03CA2CA7">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3C6DBA1F">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4F185A5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0AECE93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F747149">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7116445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353194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F6F9B35">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7502964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5D319EF4">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key</w:t>
      </w:r>
    </w:p>
    <w:p w14:paraId="00B6BF7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50D61B3">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58414F22">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6DAD5E5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629BCDE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55942CB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029A9B0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5172EBB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69B6C5F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5E39FE6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267C1D9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7A71B6D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27A1C0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DFE719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7B7C2DF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2CB3404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61BC9A3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49356B3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7891DC6A">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1EB1CF6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33A6E7C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508EDC8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5968478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6ED106E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993903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6144B86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D262E1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FF9ECC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738A60D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7F87536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A9FA914">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519844F5">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0C2CDB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机器人id</w:t>
      </w:r>
    </w:p>
    <w:p w14:paraId="4E71389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75EB033">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name</w:t>
      </w:r>
    </w:p>
    <w:p w14:paraId="3326C77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D31B2F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企微昵称</w:t>
      </w:r>
    </w:p>
    <w:p w14:paraId="3DC822F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2C19E0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openCallback</w:t>
      </w:r>
    </w:p>
    <w:p w14:paraId="0FC1E92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01A1803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消息回调地址</w:t>
      </w:r>
    </w:p>
    <w:p w14:paraId="39BC4C7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7F36FE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encryptType</w:t>
      </w:r>
    </w:p>
    <w:p w14:paraId="4778E29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79BDFC7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加解密方式</w:t>
      </w:r>
    </w:p>
    <w:p w14:paraId="780B6294">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BF950F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createTime</w:t>
      </w:r>
    </w:p>
    <w:p w14:paraId="008D9B9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8FEA50B">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创建时间</w:t>
      </w:r>
    </w:p>
    <w:p w14:paraId="36BC5802">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4C1C8B3">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enableAdd</w:t>
      </w:r>
    </w:p>
    <w:p w14:paraId="6141DF3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boolean </w:t>
      </w:r>
    </w:p>
    <w:p w14:paraId="3633AFBD">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是否能添加好友</w:t>
      </w:r>
    </w:p>
    <w:p w14:paraId="3FD71ED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D38EC73">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replyAll</w:t>
      </w:r>
    </w:p>
    <w:p w14:paraId="5A742FA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184543D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消息回调策略/回复策略</w:t>
      </w:r>
    </w:p>
    <w:p w14:paraId="23CF841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A404C53">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robotKeyCheck</w:t>
      </w:r>
    </w:p>
    <w:p w14:paraId="21A37673">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0531783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是否开启key校验，默认0，0是关闭，1是开启</w:t>
      </w:r>
    </w:p>
    <w:p w14:paraId="6E919F4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B87480A">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callBackRequestType</w:t>
      </w:r>
    </w:p>
    <w:p w14:paraId="4943F7F2">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14CF7B7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1:form-data 2:json</w:t>
      </w:r>
    </w:p>
    <w:p w14:paraId="28B60EE7">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ADEE6A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robotType</w:t>
      </w:r>
    </w:p>
    <w:p w14:paraId="438BA8B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227ECA3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机器人类型 0企业微信，1微信</w:t>
      </w:r>
    </w:p>
    <w:p w14:paraId="62070B95">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3318EA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6BC6902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02D7087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200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62B6A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"操作成功"</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F1774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5F5B1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"robotId"</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"11a"</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ABDFB6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"openCallback"</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CAFB2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"encryptType"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BCA45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"createTime"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"2024-04-29T15:31:51"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53E7D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"enableAdd"</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A36AC7"/>
          <w:spacing w:val="0"/>
          <w:sz w:val="16"/>
          <w:szCs w:val="16"/>
          <w:bdr w:val="single" w:color="E5E7EB" w:sz="2" w:space="0"/>
          <w:shd w:val="clear" w:fill="FFFFFF"/>
        </w:rPr>
        <w:t>true</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B79DA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"replyAll"</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A5628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"robotKeyCheck"</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36029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"callBackRequestType"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2</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42483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"robotType"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p>
    <w:p w14:paraId="3FC899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23109B1">
      <w:pPr>
        <w:rPr>
          <w:rFonts w:hint="default"/>
          <w:lang w:val="en-US" w:eastAsia="zh-CN"/>
        </w:rPr>
      </w:pPr>
    </w:p>
    <w:p w14:paraId="7512ED06">
      <w:pPr>
        <w:rPr>
          <w:rFonts w:hint="default"/>
          <w:lang w:val="en-US" w:eastAsia="zh-CN"/>
        </w:rPr>
      </w:pPr>
    </w:p>
    <w:p w14:paraId="158FBCF7">
      <w:pPr>
        <w:rPr>
          <w:rFonts w:hint="default"/>
          <w:lang w:val="en-US" w:eastAsia="zh-CN"/>
        </w:rPr>
      </w:pPr>
    </w:p>
    <w:p w14:paraId="612E85DA">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查询机器人是否在线</w:t>
      </w:r>
    </w:p>
    <w:p w14:paraId="31EC33B2">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GET</w:t>
      </w:r>
    </w:p>
    <w:p w14:paraId="5153374C">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https://api.worktool.ymdyes.cn/robot/robotInfo/online</w:t>
      </w:r>
    </w:p>
    <w:p w14:paraId="5B138931">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17D38A1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本文档所有接口的请求为QPM为60（每分钟60次请求），超过QPM的请求会被拦截丢弃，多次频繁被拦截则会对IP拦截。</w:t>
      </w:r>
    </w:p>
    <w:p w14:paraId="621A4045">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3D4BD06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7638D0C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8B451D6">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10A02CB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A6406D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机器人编号</w:t>
      </w:r>
    </w:p>
    <w:p w14:paraId="54D36CB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72B5F6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3F469B5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44DEB802">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127FB45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60FBBEA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04A7C9C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10932CD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52CA2B9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3C527C8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1F181FC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3DB99C6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33FE942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4C22476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6608EEE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4AC1089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5E60335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0757671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5F58E70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72F1D0B1">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50371AE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668FDBE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2D63C1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29A7BA9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5C835B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5491F47C">
      <w:pPr>
        <w:rPr>
          <w:rFonts w:hint="default"/>
          <w:lang w:val="en-US" w:eastAsia="zh-CN"/>
        </w:rPr>
      </w:pPr>
    </w:p>
    <w:p w14:paraId="3C87AC33">
      <w:pPr>
        <w:rPr>
          <w:rFonts w:hint="default"/>
          <w:lang w:val="en-US" w:eastAsia="zh-CN"/>
        </w:rPr>
      </w:pPr>
    </w:p>
    <w:p w14:paraId="5CD565FC">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查询机器人登录日志</w:t>
      </w:r>
    </w:p>
    <w:p w14:paraId="388C8D18">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GET</w:t>
      </w:r>
    </w:p>
    <w:p w14:paraId="6CE4E04C">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https://api.worktool.ymdyes.cn/robot/robotInfo/onlineInfos</w:t>
      </w:r>
    </w:p>
    <w:p w14:paraId="05B0AEE4">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4C518CEC">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5A58629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1C6CD08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18E5AAE">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7B22A0D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D07ECF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机器人编号</w:t>
      </w:r>
    </w:p>
    <w:p w14:paraId="447D798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1B4A75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7E259BA5">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10FDD2E0">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key</w:t>
      </w:r>
    </w:p>
    <w:p w14:paraId="4808906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E07D29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校验码</w:t>
      </w:r>
    </w:p>
    <w:p w14:paraId="5A2A391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7323E73C">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date</w:t>
      </w:r>
    </w:p>
    <w:p w14:paraId="61CAC7C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5A2292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371A868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wordWrap w:val="0"/>
        <w:spacing w:before="0" w:beforeAutospacing="0" w:after="0" w:afterAutospacing="0" w:line="21"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yyyy-MM-dd</w:t>
      </w:r>
    </w:p>
    <w:p w14:paraId="7832A9F1">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7ABD8B7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258BEDB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2D2E081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2129042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1DAE5BC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0CE60AA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5FE1F7E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5915FC4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6484500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2E2C480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792409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3019F0B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6BFAF63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3087D64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398570D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400D3780">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72EF10C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579DA39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2AC035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6F5EEF6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396E98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2FC0A3EF">
      <w:pPr>
        <w:rPr>
          <w:rFonts w:hint="default"/>
          <w:lang w:val="en-US" w:eastAsia="zh-CN"/>
        </w:rPr>
      </w:pPr>
    </w:p>
    <w:p w14:paraId="56060794">
      <w:pPr>
        <w:rPr>
          <w:rFonts w:hint="default"/>
          <w:lang w:val="en-US" w:eastAsia="zh-CN"/>
        </w:rPr>
      </w:pPr>
    </w:p>
    <w:p w14:paraId="061BB0B2">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获取机器人企业列表(定制)</w:t>
      </w:r>
    </w:p>
    <w:p w14:paraId="74451A25">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GET</w:t>
      </w:r>
    </w:p>
    <w:p w14:paraId="727B63D6">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https://api.worktool.ymdyes.cn/robot/robotInfo/corpList</w:t>
      </w:r>
    </w:p>
    <w:p w14:paraId="4055BA29">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37106B97">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66809F9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65BF1195">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11236E37">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14DCB89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E03E77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67886C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1B635EA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40041C1C">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key</w:t>
      </w:r>
    </w:p>
    <w:p w14:paraId="1C4397D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733B82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52D8F2B1">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12344A2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1EEB46A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0313AE3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2EDC187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36BCFEE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17EBBF7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419E075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4CAD100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1A05D63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BFF327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5AC2968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51721B6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292ACAF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2E36937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67849B4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6BB28F28">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375031C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0EDB9CA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8932A6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622C4F6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103AC5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1CC37014">
      <w:pPr>
        <w:rPr>
          <w:rFonts w:hint="default"/>
          <w:lang w:val="en-US" w:eastAsia="zh-CN"/>
        </w:rPr>
      </w:pPr>
    </w:p>
    <w:p w14:paraId="505FDAFA">
      <w:pPr>
        <w:rPr>
          <w:rFonts w:hint="default"/>
          <w:lang w:val="en-US" w:eastAsia="zh-CN"/>
        </w:rPr>
      </w:pPr>
    </w:p>
    <w:p w14:paraId="3805CF55">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群列表查询</w:t>
      </w:r>
    </w:p>
    <w:p w14:paraId="4D0F785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vertAlign w:val="baseline"/>
          <w:lang w:val="en-US" w:eastAsia="zh-CN" w:bidi="ar"/>
        </w:rPr>
        <w:t>将废弃</w:t>
      </w:r>
    </w:p>
    <w:p w14:paraId="0D4DEC41">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GET</w:t>
      </w:r>
    </w:p>
    <w:p w14:paraId="3AA95D9C">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https://api.worktool.ymdyes.cn/robot/wework/group/list</w:t>
      </w:r>
    </w:p>
    <w:p w14:paraId="59099E58">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5B1EB83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本接口已不推荐使用，建议使用下方企微官方API：</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获取客户群列表：</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begin"/>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instrText xml:space="preserve"> HYPERLINK "https://developer.work.weixin.qq.com/document/path/92120" \o "" \t "https://worktool.apifox.cn/_blank" </w:instrTex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separate"/>
      </w:r>
      <w:r>
        <w:rPr>
          <w:rStyle w:val="10"/>
          <w:rFonts w:hint="default" w:ascii="Segoe UI" w:hAnsi="Segoe UI" w:eastAsia="Segoe UI" w:cs="Segoe UI"/>
          <w:i w:val="0"/>
          <w:iCs w:val="0"/>
          <w:caps w:val="0"/>
          <w:spacing w:val="0"/>
          <w:sz w:val="16"/>
          <w:szCs w:val="16"/>
          <w:bdr w:val="single" w:color="E5E7EB" w:sz="2" w:space="0"/>
          <w:shd w:val="clear" w:fill="FFFFFF"/>
        </w:rPr>
        <w:t>https://developer.work.weixin.qq.com/document/path/92120</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end"/>
      </w:r>
    </w:p>
    <w:p w14:paraId="4A6BD649">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7ABB9F3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5798D2E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1010AFA8">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00EC8663">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9120D43">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机器人编号id</w:t>
      </w:r>
    </w:p>
    <w:p w14:paraId="3B15834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F3CA65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0EDE090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4A08B7E4">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groupName</w:t>
      </w:r>
    </w:p>
    <w:p w14:paraId="52533FE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1F0AB1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5D3981D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wordWrap w:val="0"/>
        <w:spacing w:before="0" w:beforeAutospacing="0" w:after="0" w:afterAutospacing="0" w:line="21"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群名或群备注名关键词</w:t>
      </w:r>
    </w:p>
    <w:p w14:paraId="2C5F43BC">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page</w:t>
      </w:r>
    </w:p>
    <w:p w14:paraId="68FA400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3E249B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分页页号</w:t>
      </w:r>
    </w:p>
    <w:p w14:paraId="7C5DFA1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5751F12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053FCF3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1</w:t>
      </w:r>
    </w:p>
    <w:p w14:paraId="4B648243">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size</w:t>
      </w:r>
    </w:p>
    <w:p w14:paraId="5A4D75B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768CC63">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分页大小</w:t>
      </w:r>
    </w:p>
    <w:p w14:paraId="3F65CCE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2B5CD3BD">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608C88C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10</w:t>
      </w:r>
    </w:p>
    <w:p w14:paraId="510148A0">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682627C9">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114AE18D">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3BD87BF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F70D1E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218281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7A7A638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77187543">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5B46A05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428D3CA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6DE7C15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47A2A7D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423851E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2417D9B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7EE664B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2552139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7F679D3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454A675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41D2888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11881BB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6F15EB8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3DD6160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0BAB1CB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330F7BA2">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6853FD1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12A8CED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F15D9A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30A5ED0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7FB2966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97AD9FE">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2E9160C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8D0A63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47D4711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76BAB1F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3B91CBB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D0A5C1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pageNum</w:t>
      </w:r>
    </w:p>
    <w:p w14:paraId="1169ADC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01CEFC15">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E1088A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pageSize</w:t>
      </w:r>
    </w:p>
    <w:p w14:paraId="36C571A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2034C4B5">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9F63D7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totalPage</w:t>
      </w:r>
    </w:p>
    <w:p w14:paraId="7BD24C7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20F99E5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A3FEFF8">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total</w:t>
      </w:r>
    </w:p>
    <w:p w14:paraId="48A47DB3">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748088A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C7134C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list</w:t>
      </w:r>
    </w:p>
    <w:p w14:paraId="7E8DA4C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5EC5329C">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A50948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482A18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0461EC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646F8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4BBE3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58B6D7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"pageNum"</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55165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"pageSize"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B9734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"totalPage"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3BEF2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"total"</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C0F20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1B35D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71BFE3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"workType"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CF71B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"groupName"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1C93A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"masterName"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D47046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"robotId"</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2B011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"msgInsertTime"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1B57DC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"msgNum"</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5E000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"membersNum"</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0A8A78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"groupAnnouncement"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CA6B8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"parentId"</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C39D4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"level"</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3C1FF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"createTime"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FBB67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"updateTime"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p>
    <w:p w14:paraId="5B180F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8499D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68CA78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E22B84C">
      <w:pPr>
        <w:rPr>
          <w:rFonts w:hint="default"/>
          <w:lang w:val="en-US" w:eastAsia="zh-CN"/>
        </w:rPr>
      </w:pPr>
    </w:p>
    <w:p w14:paraId="5728103F">
      <w:pPr>
        <w:rPr>
          <w:rFonts w:hint="default"/>
          <w:lang w:val="en-US" w:eastAsia="zh-CN"/>
        </w:rPr>
      </w:pPr>
    </w:p>
    <w:p w14:paraId="263964FE">
      <w:pPr>
        <w:rPr>
          <w:rFonts w:hint="default"/>
          <w:lang w:val="en-US" w:eastAsia="zh-CN"/>
        </w:rPr>
      </w:pPr>
    </w:p>
    <w:p w14:paraId="51083AE5">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机器人消息回调配置</w:t>
      </w:r>
    </w:p>
    <w:p w14:paraId="689CB943">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6041E17A">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https://api.worktool.ymdyes.cn/robot/robotInfo/update</w:t>
      </w:r>
    </w:p>
    <w:p w14:paraId="1A683401">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1C75736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查看本接口前请先查看"消息回调接口规范" : </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begin"/>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instrText xml:space="preserve"> HYPERLINK "https://www.apifox.cn/apidoc/project-1035094/doc-861677" \o "" \t "https://worktool.apifox.cn/_blank" </w:instrTex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separate"/>
      </w:r>
      <w:r>
        <w:rPr>
          <w:rStyle w:val="10"/>
          <w:rFonts w:hint="default" w:ascii="Segoe UI" w:hAnsi="Segoe UI" w:eastAsia="Segoe UI" w:cs="Segoe UI"/>
          <w:i w:val="0"/>
          <w:iCs w:val="0"/>
          <w:caps w:val="0"/>
          <w:spacing w:val="0"/>
          <w:sz w:val="16"/>
          <w:szCs w:val="16"/>
          <w:bdr w:val="single" w:color="E5E7EB" w:sz="2" w:space="0"/>
          <w:shd w:val="clear" w:fill="FFFFFF"/>
        </w:rPr>
        <w:t>https://www.apifox.cn/apidoc/project-1035094/doc-861677</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end"/>
      </w:r>
    </w:p>
    <w:p w14:paraId="0EDC1793">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722BE3E2">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6F848939">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294BBB30">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53EC366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7575FD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0A78C5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BD2B56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6E2A055E">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key</w:t>
      </w:r>
    </w:p>
    <w:p w14:paraId="655B86A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B569AA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7A8FB93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767CD3BE">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405811D1">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62BB2422">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06DDBC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155AD74">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716D26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6BD96BD0">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49301A8F">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40AD9B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openCallback</w:t>
      </w:r>
    </w:p>
    <w:p w14:paraId="60334C1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11D6F79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270FA0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是否开启QA回调 0关闭 1开启</w:t>
      </w:r>
    </w:p>
    <w:p w14:paraId="2FDF1185">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replyAll</w:t>
      </w:r>
    </w:p>
    <w:p w14:paraId="7F5DBE8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9C564C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开启回复策略</w:t>
      </w:r>
    </w:p>
    <w:p w14:paraId="19883D7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CD98EC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callbackUrl</w:t>
      </w:r>
    </w:p>
    <w:p w14:paraId="38D724F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E26949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QA回调url</w:t>
      </w:r>
    </w:p>
    <w:p w14:paraId="078DCD7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4F20668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3DAE5B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7B068E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"openCallback"</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6C9C5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"replyAll"</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DCAED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"callbackUrl"</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"https://api.ownthink.com/bot"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EC1D3CF">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35E3AAC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761CE0A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37CB0AC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5B18243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326E9E7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107BB26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7DD0573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3FCBFC1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46FA592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0783B6E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5B2DABC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7061D81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3167DC3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3E3B305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70A940B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2F827239">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4EE8326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1AFC23C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CEA085E">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7EE5120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2BDD15C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AB28A1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16B620A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CBF253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413332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1EA3B4A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null </w:t>
      </w:r>
    </w:p>
    <w:p w14:paraId="748A38D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7E50451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622F7E6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597418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FF98A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FDF67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A36AC7"/>
          <w:spacing w:val="0"/>
          <w:sz w:val="16"/>
          <w:szCs w:val="16"/>
          <w:bdr w:val="single" w:color="E5E7EB" w:sz="2" w:space="0"/>
          <w:shd w:val="clear" w:fill="FFFFFF"/>
        </w:rPr>
        <w:t>null</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EAF2129">
      <w:pPr>
        <w:rPr>
          <w:rFonts w:hint="default"/>
          <w:lang w:val="en-US" w:eastAsia="zh-CN"/>
        </w:rPr>
      </w:pPr>
    </w:p>
    <w:p w14:paraId="2D9E6E54">
      <w:pPr>
        <w:rPr>
          <w:rFonts w:hint="default"/>
          <w:lang w:val="en-US" w:eastAsia="zh-CN"/>
        </w:rPr>
      </w:pPr>
    </w:p>
    <w:p w14:paraId="5C799617">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机器人配置回调</w:t>
      </w:r>
    </w:p>
    <w:p w14:paraId="56F1509D">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471999D8">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https://api.worktool.ymdyes.cn/robot/robotInfo/callBack/bind</w:t>
      </w:r>
    </w:p>
    <w:p w14:paraId="45051EAB">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5974E72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机器人目前支持的回调类型 （消息回调请移步"机器人回调配置"-</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begin"/>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instrText xml:space="preserve"> HYPERLINK "https://worktool.apifox.cn/api-22587884" \o "" \t "https://worktool.apifox.cn/_blank" </w:instrTex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separate"/>
      </w:r>
      <w:r>
        <w:rPr>
          <w:rStyle w:val="10"/>
          <w:rFonts w:hint="default" w:ascii="Segoe UI" w:hAnsi="Segoe UI" w:eastAsia="Segoe UI" w:cs="Segoe UI"/>
          <w:i w:val="0"/>
          <w:iCs w:val="0"/>
          <w:caps w:val="0"/>
          <w:spacing w:val="0"/>
          <w:sz w:val="16"/>
          <w:szCs w:val="16"/>
          <w:bdr w:val="single" w:color="E5E7EB" w:sz="2" w:space="0"/>
          <w:shd w:val="clear" w:fill="FFFFFF"/>
        </w:rPr>
        <w:t>"机器人消息回调配置"</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end"/>
      </w:r>
      <w:r>
        <w:rPr>
          <w:rFonts w:hint="default" w:ascii="Segoe UI" w:hAnsi="Segoe UI" w:eastAsia="Segoe UI" w:cs="Segoe UI"/>
          <w:i w:val="0"/>
          <w:iCs w:val="0"/>
          <w:caps w:val="0"/>
          <w:color w:val="344054"/>
          <w:spacing w:val="0"/>
          <w:kern w:val="0"/>
          <w:sz w:val="16"/>
          <w:szCs w:val="16"/>
          <w:shd w:val="clear" w:fill="FFFFFF"/>
          <w:lang w:val="en-US" w:eastAsia="zh-CN" w:bidi="ar"/>
        </w:rPr>
        <w:t>）</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0=群二维码回调（创建群和修改群配置指令执行时回调 每次都是最新的码7天有效 另：app进设置-高级设置-打开获取群二维码）</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1=指令结果回调（回调每条指令在机器人上的执行情况）</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5=机器人上线回调（支持企微内部机器人webhook地址）</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6=机器人下线回调（支持企微内部机器人webhook地址）</w:t>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要求：</w:t>
      </w:r>
    </w:p>
    <w:p w14:paraId="1632E28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3631B4C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接口响应格式必须为JSON（application/json）</w:t>
      </w:r>
    </w:p>
    <w:p w14:paraId="54F1916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2.</w:t>
      </w:r>
    </w:p>
    <w:p w14:paraId="08706C8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响应码必须为200</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否则校验不通过，无法完成接口和机器人id绑定</w:t>
      </w:r>
    </w:p>
    <w:p w14:paraId="1EEB2C98">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52835D1B">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5696C1BB">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ABDFCDA">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20113FF3">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13616F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FB2057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6B5FCE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58A7BDA2">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493993D0">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8638DCD">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717D0C8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65EEE55">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A792F7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6ADA2C5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36E265D9">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0AB490B8">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90CFC05">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080D155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17844BF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1FB484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callBackUrl</w:t>
      </w:r>
    </w:p>
    <w:p w14:paraId="7DE8618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A814A5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4BA11D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4DD722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79CCBA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22E45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"callBackUrl"</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"http://x.com/robot/callback/123"</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66DB355">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4D7DCC4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1F5C292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653B26E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4BFC122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7522FDC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67B28B8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7F5ACB0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393610A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008E978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497D1E0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4E3A6CD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7DBD814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0A94F42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723833B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74D34BF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288FB932">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1186185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16BE6A3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25DCEA0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42DCC8E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55C7DBA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91DF098">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05462C3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CBE21F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3E04F6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7EE4266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null </w:t>
      </w:r>
    </w:p>
    <w:p w14:paraId="40BDF0F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1F50E87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4CDB20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05CC76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786C1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AE558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A36AC7"/>
          <w:spacing w:val="0"/>
          <w:sz w:val="16"/>
          <w:szCs w:val="16"/>
          <w:bdr w:val="single" w:color="E5E7EB" w:sz="2" w:space="0"/>
          <w:shd w:val="clear" w:fill="FFFFFF"/>
        </w:rPr>
        <w:t>null</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A6D7852">
      <w:pPr>
        <w:rPr>
          <w:rFonts w:hint="default"/>
          <w:lang w:val="en-US" w:eastAsia="zh-CN"/>
        </w:rPr>
      </w:pPr>
    </w:p>
    <w:p w14:paraId="1BC8DCCA">
      <w:pPr>
        <w:rPr>
          <w:rFonts w:hint="default"/>
          <w:lang w:val="en-US" w:eastAsia="zh-CN"/>
        </w:rPr>
      </w:pPr>
    </w:p>
    <w:p w14:paraId="102A0B6B">
      <w:pPr>
        <w:rPr>
          <w:rFonts w:hint="default"/>
          <w:lang w:val="en-US" w:eastAsia="zh-CN"/>
        </w:rPr>
      </w:pPr>
    </w:p>
    <w:p w14:paraId="38F34C1C">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查询机器人回调</w:t>
      </w:r>
    </w:p>
    <w:p w14:paraId="0EF1E388">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GET</w:t>
      </w:r>
    </w:p>
    <w:p w14:paraId="18F6647D">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https://api.worktool.ymdyes.cn/robot/robotInfo/callBack/get</w:t>
      </w:r>
    </w:p>
    <w:p w14:paraId="6E916A22">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2D4D47C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机器人目前支持的回调类型 （消息回调请移步"机器人回调配置"-</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begin"/>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instrText xml:space="preserve"> HYPERLINK "https://worktool.apifox.cn/api-22587884" \o "" \t "https://worktool.apifox.cn/_blank" </w:instrTex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separate"/>
      </w:r>
      <w:r>
        <w:rPr>
          <w:rStyle w:val="10"/>
          <w:rFonts w:hint="default" w:ascii="Segoe UI" w:hAnsi="Segoe UI" w:eastAsia="Segoe UI" w:cs="Segoe UI"/>
          <w:i w:val="0"/>
          <w:iCs w:val="0"/>
          <w:caps w:val="0"/>
          <w:spacing w:val="0"/>
          <w:sz w:val="16"/>
          <w:szCs w:val="16"/>
          <w:bdr w:val="single" w:color="E5E7EB" w:sz="2" w:space="0"/>
          <w:shd w:val="clear" w:fill="FFFFFF"/>
        </w:rPr>
        <w:t>"机器人消息回调配置"</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end"/>
      </w:r>
      <w:r>
        <w:rPr>
          <w:rFonts w:hint="default" w:ascii="Segoe UI" w:hAnsi="Segoe UI" w:eastAsia="Segoe UI" w:cs="Segoe UI"/>
          <w:i w:val="0"/>
          <w:iCs w:val="0"/>
          <w:caps w:val="0"/>
          <w:color w:val="344054"/>
          <w:spacing w:val="0"/>
          <w:kern w:val="0"/>
          <w:sz w:val="16"/>
          <w:szCs w:val="16"/>
          <w:shd w:val="clear" w:fill="FFFFFF"/>
          <w:lang w:val="en-US" w:eastAsia="zh-CN" w:bidi="ar"/>
        </w:rPr>
        <w:t>）</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0=群二维码回调（创建群和修改群配置指令执行时回调 每次都是最新的码7天有效 另：app进设置-高级设置-打开获取群二维码）</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1=指令消息回调（回调每条指令在机器人上的执行情况）</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5=机器人上线回调（支持企微内部机器人webhook地址）</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6=机器人下线回调（支持企微内部机器人webhook地址）</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11=消息回调（接收到机器人收到的新消息）</w:t>
      </w:r>
      <w:r>
        <w:rPr>
          <w:rStyle w:val="9"/>
          <w:rFonts w:hint="default" w:ascii="Segoe UI" w:hAnsi="Segoe UI" w:eastAsia="Segoe UI" w:cs="Segoe UI"/>
          <w:b/>
          <w:bCs/>
          <w:i w:val="0"/>
          <w:iCs w:val="0"/>
          <w:caps w:val="0"/>
          <w:color w:val="344054"/>
          <w:spacing w:val="0"/>
          <w:kern w:val="0"/>
          <w:sz w:val="16"/>
          <w:szCs w:val="16"/>
          <w:bdr w:val="single" w:color="E5E7EB" w:sz="2" w:space="0"/>
          <w:shd w:val="clear" w:fill="FFFFFF"/>
          <w:lang w:val="en-US" w:eastAsia="zh-CN" w:bidi="ar"/>
        </w:rPr>
        <w:t>要求：</w:t>
      </w:r>
    </w:p>
    <w:p w14:paraId="454008B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27361AE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接口响应格式必须为JSON（application/json）</w:t>
      </w:r>
    </w:p>
    <w:p w14:paraId="4B79E0C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2.</w:t>
      </w:r>
    </w:p>
    <w:p w14:paraId="4DC5CC6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响应码必须为200</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br w:type="textWrapping"/>
      </w:r>
      <w:r>
        <w:rPr>
          <w:rFonts w:hint="default" w:ascii="Segoe UI" w:hAnsi="Segoe UI" w:eastAsia="Segoe UI" w:cs="Segoe UI"/>
          <w:i w:val="0"/>
          <w:iCs w:val="0"/>
          <w:caps w:val="0"/>
          <w:color w:val="344054"/>
          <w:spacing w:val="0"/>
          <w:kern w:val="0"/>
          <w:sz w:val="16"/>
          <w:szCs w:val="16"/>
          <w:shd w:val="clear" w:fill="FFFFFF"/>
          <w:lang w:val="en-US" w:eastAsia="zh-CN" w:bidi="ar"/>
        </w:rPr>
        <w:t>否则校验不通过，无法完成接口和机器人id绑定</w:t>
      </w:r>
    </w:p>
    <w:p w14:paraId="2AA9AC8A">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5A2BAAA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12A45BB5">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C842303">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0A27556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E56627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0B5282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4242A3FB">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3656449C">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robotKey</w:t>
      </w:r>
    </w:p>
    <w:p w14:paraId="0FC7697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954BB35">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7933EF80">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0F38CCCD">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E03D2B8">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5BFC5303">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F822219">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F5ACD06">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3CEA3B4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00C979B3">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20681C54">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0916CE3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6D08E37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759518A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7E9E9A6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7A37215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3973306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66FB671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72D3174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3E14D8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C254F8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7ECAF27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692C4692">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336B660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5580648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55B8295F">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7BD46F1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74D5FBA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CE36FB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455B216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5109D5D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C7E1675">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7421A09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65F9A5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DAFD4C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0BDB5C4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4065A30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FD164C0">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id</w:t>
      </w:r>
    </w:p>
    <w:p w14:paraId="3494665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39B6B6C3">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4E83DB3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64D02D49">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71CC97F8">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2589DCE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callBackUrl</w:t>
      </w:r>
    </w:p>
    <w:p w14:paraId="2090C2D5">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5FDAD74">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5DED9E1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typeName</w:t>
      </w:r>
    </w:p>
    <w:p w14:paraId="5A7685D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365A41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5F18592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780171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692C3E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A15EC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9F2371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257D03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F2F6D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"id"</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5832C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142F99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"callBackUrl"</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0D724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p>
    <w:p w14:paraId="4A57641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5392C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E192C7C">
      <w:pPr>
        <w:rPr>
          <w:rFonts w:hint="default"/>
          <w:lang w:val="en-US" w:eastAsia="zh-CN"/>
        </w:rPr>
      </w:pPr>
    </w:p>
    <w:p w14:paraId="34ABE1A9">
      <w:pPr>
        <w:rPr>
          <w:rFonts w:hint="default"/>
          <w:lang w:val="en-US" w:eastAsia="zh-CN"/>
        </w:rPr>
      </w:pPr>
    </w:p>
    <w:p w14:paraId="7F1A3777">
      <w:pPr>
        <w:rPr>
          <w:rFonts w:hint="default"/>
          <w:lang w:val="en-US" w:eastAsia="zh-CN"/>
        </w:rPr>
      </w:pPr>
    </w:p>
    <w:p w14:paraId="3AA382A4">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删除机器人回调</w:t>
      </w:r>
    </w:p>
    <w:p w14:paraId="400D5D90">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610CD886">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https://api.worktool.ymdyes.cn/robot/robotInfo/callBack/deleteByType</w:t>
      </w:r>
    </w:p>
    <w:p w14:paraId="4DFFE887">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0696C6A7">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3B2684AC">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Query 参数</w:t>
      </w:r>
    </w:p>
    <w:p w14:paraId="41E61FF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01583FFF">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robotId</w:t>
      </w:r>
    </w:p>
    <w:p w14:paraId="180115F9">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1498CF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8481328">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7D456FDF">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{{robot_id}}</w:t>
      </w:r>
    </w:p>
    <w:p w14:paraId="6382F965">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robotKey</w:t>
      </w:r>
    </w:p>
    <w:p w14:paraId="5C06074C">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A64F3AA">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3C339EC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Header 参数</w:t>
      </w:r>
    </w:p>
    <w:p w14:paraId="7D18F95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52EEABB9">
      <w:pPr>
        <w:keepNext w:val="0"/>
        <w:keepLines w:val="0"/>
        <w:widowControl/>
        <w:suppressLineNumbers w:val="0"/>
        <w:pBdr>
          <w:top w:val="single" w:color="E5E7EB" w:sz="2" w:space="9"/>
          <w:left w:val="single" w:color="E5E7EB" w:sz="2" w:space="4"/>
          <w:bottom w:val="single" w:color="E5E7EB" w:sz="2" w:space="2"/>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Content-Type</w:t>
      </w:r>
    </w:p>
    <w:p w14:paraId="1261EA77">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ADB3DFE">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8A92751">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示例:</w:t>
      </w:r>
    </w:p>
    <w:p w14:paraId="5CF1F3A0">
      <w:pPr>
        <w:keepNext w:val="0"/>
        <w:keepLines w:val="0"/>
        <w:widowControl/>
        <w:suppressLineNumbers w:val="0"/>
        <w:pBdr>
          <w:top w:val="single" w:color="E5E7EB" w:sz="2" w:space="9"/>
          <w:left w:val="single" w:color="E5E7EB" w:sz="2" w:space="0"/>
          <w:bottom w:val="single" w:color="E5E7EB" w:sz="2" w:space="2"/>
          <w:right w:val="single" w:color="E5E7EB" w:sz="2" w:space="0"/>
        </w:pBdr>
        <w:shd w:val="clear" w:fill="FFFFFF"/>
        <w:spacing w:before="0" w:beforeAutospacing="0" w:after="192"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var(--ui-font-family)" w:hAnsi="var(--ui-font-family)" w:eastAsia="var(--ui-font-family)" w:cs="var(--ui-font-family)"/>
          <w:i w:val="0"/>
          <w:iCs w:val="0"/>
          <w:caps w:val="0"/>
          <w:color w:val="344054"/>
          <w:spacing w:val="0"/>
          <w:kern w:val="0"/>
          <w:sz w:val="14"/>
          <w:szCs w:val="14"/>
          <w:bdr w:val="single" w:color="E5E7EB" w:sz="2" w:space="0"/>
          <w:shd w:val="clear" w:fill="FFFFFF"/>
          <w:lang w:val="en-US" w:eastAsia="zh-CN" w:bidi="ar"/>
        </w:rPr>
        <w:t>application/json</w:t>
      </w:r>
    </w:p>
    <w:p w14:paraId="7EB0FC25">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09A8EBB1">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63B4C0A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30291EC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094DDC8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回调类型</w:t>
      </w:r>
    </w:p>
    <w:p w14:paraId="00B673B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E1C718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3C5F7F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7DF2488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B97996E">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02F5B5B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65D51C0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3967A3F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30F6018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41EC5E2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6B423D7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04EC42F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077F0FD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646FE5D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0DAE7D3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97D9E4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552C302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1DF181E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4504673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09A9430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6BBE3B70">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15D9678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614BE00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FC2B71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615B24A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03FECFF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E36CB2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73CB129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B2F85C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C381C8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205F6C2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 [object] </w:t>
      </w:r>
    </w:p>
    <w:p w14:paraId="30B6CE1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D3B8D8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id</w:t>
      </w:r>
    </w:p>
    <w:p w14:paraId="3633CA0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73F2B2B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1A3BE35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1347FD7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50502D24">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1E59A3B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callBackUrl</w:t>
      </w:r>
    </w:p>
    <w:p w14:paraId="70A1A864">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2F2CCB0">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4BB812E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typeName</w:t>
      </w:r>
    </w:p>
    <w:p w14:paraId="28BCA358">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9138293">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281DE0A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4EFA0E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3AFC27F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8B860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4F468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CA27F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DA0EC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"id"</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732BF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322A7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"callBackUrl"</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D86DC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p>
    <w:p w14:paraId="1447AA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29121A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DDD0A99">
      <w:pPr>
        <w:rPr>
          <w:rFonts w:hint="default"/>
          <w:lang w:val="en-US" w:eastAsia="zh-CN"/>
        </w:rPr>
      </w:pPr>
    </w:p>
    <w:p w14:paraId="5C13076E">
      <w:pPr>
        <w:rPr>
          <w:rFonts w:hint="default"/>
          <w:lang w:val="en-US" w:eastAsia="zh-CN"/>
        </w:rPr>
      </w:pPr>
    </w:p>
    <w:p w14:paraId="045976EB">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机器人回调接口标准</w:t>
      </w:r>
    </w:p>
    <w:p w14:paraId="6A146FB0">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14F36B13">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https://api.worktool.ymdyes.cn/robot/robotInfo/callBack/test/</w:t>
      </w:r>
      <w:r>
        <w:rPr>
          <w:rFonts w:hint="default" w:ascii="Segoe UI" w:hAnsi="Segoe UI" w:eastAsia="Segoe UI" w:cs="Segoe UI"/>
          <w:i w:val="0"/>
          <w:iCs w:val="0"/>
          <w:caps w:val="0"/>
          <w:color w:val="344054"/>
          <w:spacing w:val="0"/>
          <w:kern w:val="0"/>
          <w:sz w:val="16"/>
          <w:szCs w:val="16"/>
          <w:bdr w:val="single" w:color="auto" w:sz="4" w:space="0"/>
          <w:lang w:val="en-US" w:eastAsia="zh-CN" w:bidi="ar"/>
        </w:rPr>
        <w:t>wt22phhjpt2xboerspxsote472xdnyq2</w:t>
      </w:r>
    </w:p>
    <w:p w14:paraId="6ACA60D5">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79F8B6E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注：</w:t>
      </w:r>
    </w:p>
    <w:p w14:paraId="05CE3EC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1.</w:t>
      </w:r>
    </w:p>
    <w:p w14:paraId="2001252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请开发者开发此POST回调接口接收数据，接口返回值响应码应为200，响应内容不限</w:t>
      </w:r>
    </w:p>
    <w:p w14:paraId="4BE6A9E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2.</w:t>
      </w:r>
    </w:p>
    <w:p w14:paraId="2B9E9EF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开发完成后调用【机器人配置回调】将接口地址绑定到机器人</w:t>
      </w:r>
    </w:p>
    <w:p w14:paraId="5449993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3.</w:t>
      </w:r>
    </w:p>
    <w:p w14:paraId="44F456D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目前只会回调一次且不做失败重试</w:t>
      </w:r>
    </w:p>
    <w:p w14:paraId="7E8FE37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4.</w:t>
      </w:r>
    </w:p>
    <w:p w14:paraId="680AC7F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请提前记录每次调用发送指令消息的返回值(data值为messageId)，回调时与此messageId对应</w:t>
      </w:r>
    </w:p>
    <w:p w14:paraId="1445E63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72"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5.</w:t>
      </w:r>
    </w:p>
    <w:p w14:paraId="76C29C6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如果一次发送指令含多条串行指令，同一messageId消息会回调多次</w:t>
      </w:r>
    </w:p>
    <w:p w14:paraId="236D753E">
      <w:pPr>
        <w:pStyle w:val="5"/>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line="15" w:lineRule="atLeast"/>
        <w:ind w:left="0" w:right="0"/>
        <w:rPr>
          <w:sz w:val="21"/>
          <w:szCs w:val="21"/>
        </w:rPr>
      </w:pPr>
      <w:r>
        <w:rPr>
          <w:i w:val="0"/>
          <w:iCs w:val="0"/>
          <w:caps w:val="0"/>
          <w:color w:val="344054"/>
          <w:spacing w:val="0"/>
          <w:sz w:val="21"/>
          <w:szCs w:val="21"/>
          <w:bdr w:val="single" w:color="E5E7EB" w:sz="2" w:space="0"/>
          <w:shd w:val="clear" w:fill="FFFFFF"/>
        </w:rPr>
        <w:t>错误码列表</w:t>
      </w:r>
      <w:r>
        <w:rPr>
          <w:i w:val="0"/>
          <w:iCs w:val="0"/>
          <w:caps w:val="0"/>
          <w:spacing w:val="0"/>
          <w:sz w:val="21"/>
          <w:szCs w:val="21"/>
          <w:bdr w:val="single" w:color="E5E7EB" w:sz="2" w:space="0"/>
          <w:shd w:val="clear" w:fill="FFFFFF"/>
        </w:rPr>
        <w:fldChar w:fldCharType="begin"/>
      </w:r>
      <w:r>
        <w:rPr>
          <w:i w:val="0"/>
          <w:iCs w:val="0"/>
          <w:caps w:val="0"/>
          <w:spacing w:val="0"/>
          <w:sz w:val="21"/>
          <w:szCs w:val="21"/>
          <w:bdr w:val="single" w:color="E5E7EB" w:sz="2" w:space="0"/>
          <w:shd w:val="clear" w:fill="FFFFFF"/>
        </w:rPr>
        <w:instrText xml:space="preserve"> HYPERLINK "https://worktool.apifox.cn/api-44952776" \l "%E9%94%99%E8%AF%AF%E7%A0%81%E5%88%97%E8%A1%A8" </w:instrText>
      </w:r>
      <w:r>
        <w:rPr>
          <w:i w:val="0"/>
          <w:iCs w:val="0"/>
          <w:caps w:val="0"/>
          <w:spacing w:val="0"/>
          <w:sz w:val="21"/>
          <w:szCs w:val="21"/>
          <w:bdr w:val="single" w:color="E5E7EB" w:sz="2" w:space="0"/>
          <w:shd w:val="clear" w:fill="FFFFFF"/>
        </w:rPr>
        <w:fldChar w:fldCharType="separate"/>
      </w:r>
      <w:r>
        <w:rPr>
          <w:i w:val="0"/>
          <w:iCs w:val="0"/>
          <w:caps w:val="0"/>
          <w:spacing w:val="0"/>
          <w:sz w:val="21"/>
          <w:szCs w:val="21"/>
          <w:bdr w:val="single" w:color="E5E7EB" w:sz="2" w:space="0"/>
          <w:shd w:val="clear" w:fill="FFFFFF"/>
        </w:rPr>
        <w:fldChar w:fldCharType="end"/>
      </w:r>
    </w:p>
    <w:p w14:paraId="2AC362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//指令执行成功</w:t>
      </w:r>
    </w:p>
    <w:p w14:paraId="5FFD66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SUCCESS = 0</w:t>
      </w:r>
    </w:p>
    <w:p w14:paraId="2CED73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//数据格式错误</w:t>
      </w:r>
    </w:p>
    <w:p w14:paraId="21067C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ERROR_ILLEGAL_DATA = 101011</w:t>
      </w:r>
    </w:p>
    <w:p w14:paraId="58E322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//非法操作</w:t>
      </w:r>
    </w:p>
    <w:p w14:paraId="6CF671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ERROR_ILLEGAL_OPERATION = 101012</w:t>
      </w:r>
    </w:p>
    <w:p w14:paraId="5E84FB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//非法权限</w:t>
      </w:r>
    </w:p>
    <w:p w14:paraId="49DBC5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ERROR_ILLEGAL_PERMISSION = 101013</w:t>
      </w:r>
    </w:p>
    <w:p w14:paraId="730B7E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p>
    <w:p w14:paraId="46E11D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//创建群失败</w:t>
      </w:r>
    </w:p>
    <w:p w14:paraId="2DA9A0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ERROR_CREATE_GROUP = 201011</w:t>
      </w:r>
    </w:p>
    <w:p w14:paraId="7B5087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//群改名失败</w:t>
      </w:r>
    </w:p>
    <w:p w14:paraId="4BAAAF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ERROR_GROUP_RENAME = 201012</w:t>
      </w:r>
    </w:p>
    <w:p w14:paraId="1BA234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//群拉人失败</w:t>
      </w:r>
    </w:p>
    <w:p w14:paraId="609B2EC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ERROR_GROUP_ADD_MEMBER = 201013</w:t>
      </w:r>
    </w:p>
    <w:p w14:paraId="049404F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//群踢人失败</w:t>
      </w:r>
    </w:p>
    <w:p w14:paraId="642E93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ERROR_GROUP_REMOVE_MEMBER = 201014</w:t>
      </w:r>
    </w:p>
    <w:p w14:paraId="2B021E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//改群公告失败</w:t>
      </w:r>
    </w:p>
    <w:p w14:paraId="5C88D0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ERROR_GROUP_CHANGE_ANNOUNCEMENT = 201015</w:t>
      </w:r>
    </w:p>
    <w:p w14:paraId="341C59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//改群备注失败</w:t>
      </w:r>
    </w:p>
    <w:p w14:paraId="62C51B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ERROR_GROUP_CHANGE_REMARK = 201016</w:t>
      </w:r>
    </w:p>
    <w:p w14:paraId="3D8F6F6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//查找聊天窗失败</w:t>
      </w:r>
    </w:p>
    <w:p w14:paraId="516B19E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ERROR_INTO_ROOM = 201101</w:t>
      </w:r>
    </w:p>
    <w:p w14:paraId="387E45A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//发送消息失败</w:t>
      </w:r>
    </w:p>
    <w:p w14:paraId="655187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ERROR_SEND_MESSAGE = 201102</w:t>
      </w:r>
    </w:p>
    <w:p w14:paraId="38A608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//按钮寻找失败</w:t>
      </w:r>
    </w:p>
    <w:p w14:paraId="1C6758F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ERROR_BUTTON = 201103</w:t>
      </w:r>
    </w:p>
    <w:p w14:paraId="5B0DE5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//目标寻找失败</w:t>
      </w:r>
    </w:p>
    <w:p w14:paraId="1F3CCFB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ERROR_TARGET = 201104</w:t>
      </w:r>
    </w:p>
    <w:p w14:paraId="5010D6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//转发失败</w:t>
      </w:r>
    </w:p>
    <w:p w14:paraId="2BEF35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ERROR_RELAY = 201105</w:t>
      </w:r>
    </w:p>
    <w:p w14:paraId="4F2DED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//重复添加</w:t>
      </w:r>
    </w:p>
    <w:p w14:paraId="02D3B7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ERROR_REPEAT = 201106</w:t>
      </w:r>
    </w:p>
    <w:p w14:paraId="1E8258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//文件下载异常</w:t>
      </w:r>
    </w:p>
    <w:p w14:paraId="49CC1D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ERROR_FILE_DOWNLOAD = 201107</w:t>
      </w:r>
    </w:p>
    <w:p w14:paraId="294B21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Style w:val="11"/>
          <w:rFonts w:hint="default" w:ascii="Consolas" w:hAnsi="Consolas" w:eastAsia="Consolas" w:cs="Consolas"/>
          <w:i w:val="0"/>
          <w:iCs w:val="0"/>
          <w:caps w:val="0"/>
          <w:color w:val="C9D1D9"/>
          <w:spacing w:val="0"/>
          <w:sz w:val="16"/>
          <w:szCs w:val="16"/>
          <w:bdr w:val="none" w:color="auto" w:sz="0" w:space="0"/>
          <w:shd w:val="clear" w:fill="0D1117"/>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//文件存储异常</w:t>
      </w:r>
    </w:p>
    <w:p w14:paraId="10A2461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rPr>
          <w:rFonts w:ascii="Consolas" w:hAnsi="Consolas" w:eastAsia="Consolas" w:cs="Consolas"/>
          <w:color w:val="C9D1D9"/>
          <w:sz w:val="16"/>
          <w:szCs w:val="16"/>
        </w:rPr>
      </w:pPr>
      <w:r>
        <w:rPr>
          <w:rStyle w:val="11"/>
          <w:rFonts w:hint="default" w:ascii="Consolas" w:hAnsi="Consolas" w:eastAsia="Consolas" w:cs="Consolas"/>
          <w:i w:val="0"/>
          <w:iCs w:val="0"/>
          <w:caps w:val="0"/>
          <w:color w:val="C9D1D9"/>
          <w:spacing w:val="0"/>
          <w:sz w:val="16"/>
          <w:szCs w:val="16"/>
          <w:bdr w:val="none" w:color="auto" w:sz="0" w:space="0"/>
          <w:shd w:val="clear" w:fill="0D1117"/>
        </w:rPr>
        <w:t xml:space="preserve">        const val ERROR_FILE_STORAGE = 201108</w:t>
      </w:r>
    </w:p>
    <w:p w14:paraId="24270A78">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4166EFCF">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4E5E7C94">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68AEE7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messageId</w:t>
      </w:r>
    </w:p>
    <w:p w14:paraId="0A54A08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606EA59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消息id</w:t>
      </w:r>
    </w:p>
    <w:p w14:paraId="7974749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E19054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errorCode</w:t>
      </w:r>
    </w:p>
    <w:p w14:paraId="1DEA4BF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51C30E4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错误码</w:t>
      </w:r>
    </w:p>
    <w:p w14:paraId="4E0CFA3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EDFC37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0为成功 其他为失败</w:t>
      </w:r>
    </w:p>
    <w:p w14:paraId="35380D8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errorReason</w:t>
      </w:r>
    </w:p>
    <w:p w14:paraId="4838821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F54ED1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错误原因</w:t>
      </w:r>
    </w:p>
    <w:p w14:paraId="49B567C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1F2297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runTime</w:t>
      </w:r>
    </w:p>
    <w:p w14:paraId="6539B3C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6E4D639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执行时间</w:t>
      </w:r>
    </w:p>
    <w:p w14:paraId="1C1410C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51F63F4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执行时间戳(毫秒)</w:t>
      </w:r>
    </w:p>
    <w:p w14:paraId="61E8E8FE">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timeCost</w:t>
      </w:r>
    </w:p>
    <w:p w14:paraId="284DCFD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number </w:t>
      </w:r>
    </w:p>
    <w:p w14:paraId="571845A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耗时</w:t>
      </w:r>
    </w:p>
    <w:p w14:paraId="2187048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65B639D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指令执行耗时</w:t>
      </w:r>
    </w:p>
    <w:p w14:paraId="273560DA">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72F0E28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65B70AD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指令类型</w:t>
      </w:r>
    </w:p>
    <w:p w14:paraId="545C550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3251A8D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指令类型</w:t>
      </w:r>
    </w:p>
    <w:p w14:paraId="1D432215">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rawMsg</w:t>
      </w:r>
    </w:p>
    <w:p w14:paraId="50E036D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E47770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原始指令</w:t>
      </w:r>
    </w:p>
    <w:p w14:paraId="1444CB4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03E147A4">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successList</w:t>
      </w:r>
    </w:p>
    <w:p w14:paraId="235670C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2CA07DA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成功名单</w:t>
      </w:r>
    </w:p>
    <w:p w14:paraId="0A3C56C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76E3559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成功时不提供</w:t>
      </w:r>
    </w:p>
    <w:p w14:paraId="65672BB5">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failList</w:t>
      </w:r>
    </w:p>
    <w:p w14:paraId="3504F42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array</w:t>
      </w:r>
      <w:r>
        <w:rPr>
          <w:rFonts w:hint="default" w:ascii="Segoe UI" w:hAnsi="Segoe UI" w:eastAsia="Segoe UI" w:cs="Segoe UI"/>
          <w:i w:val="0"/>
          <w:iCs w:val="0"/>
          <w:caps w:val="0"/>
          <w:color w:val="344054"/>
          <w:spacing w:val="0"/>
          <w:kern w:val="0"/>
          <w:sz w:val="14"/>
          <w:szCs w:val="14"/>
          <w:bdr w:val="single" w:color="E5E7EB" w:sz="2" w:space="0"/>
          <w:shd w:val="clear" w:fill="FFFFFF"/>
          <w:lang w:val="en-US" w:eastAsia="zh-CN" w:bidi="ar"/>
        </w:rPr>
        <w:t>[string]</w:t>
      </w:r>
    </w:p>
    <w:p w14:paraId="0530973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失败名单</w:t>
      </w:r>
    </w:p>
    <w:p w14:paraId="51BEC93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09918D0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成功时不提供</w:t>
      </w:r>
    </w:p>
    <w:p w14:paraId="4FC3241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groupName</w:t>
      </w:r>
    </w:p>
    <w:p w14:paraId="2AB82B0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822F32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群名</w:t>
      </w:r>
    </w:p>
    <w:p w14:paraId="28C60A9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可选</w:t>
      </w:r>
    </w:p>
    <w:p w14:paraId="6865653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群名</w:t>
      </w:r>
    </w:p>
    <w:p w14:paraId="56F54E5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qrCode</w:t>
      </w:r>
    </w:p>
    <w:p w14:paraId="364775B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D0A521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群二维码链接</w:t>
      </w:r>
    </w:p>
    <w:p w14:paraId="5CF7A85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0CEB0D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wordWrap w:val="0"/>
        <w:spacing w:before="0" w:beforeAutospacing="0" w:after="0" w:afterAutospacing="0" w:line="21"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群二维码链接</w:t>
      </w:r>
    </w:p>
    <w:p w14:paraId="3722B2D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51ADF2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066A6E4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"messageId"</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"990000200110099239"</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A2F49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"errorCode"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06B62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"errorReason"</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E582F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"runTime"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1666238534935</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EC6F4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"timeCost"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2.5</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9E262B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203</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C4673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"rawMsg"</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"{\"messageId\":\"1582945256466776064\",\"titleList\":[\"第一个接收者\",\"第二个接收者\",\"第三个接收者\"],\"textType\":0,\"receivedContent\":\"测试一下发送消息\",\"type\":203,\"showMessageHistory\":false}"</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E99F1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"successList"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"第一个接收者"</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"第三个接收者"</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BC1AA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"failList"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"第二个接收者"</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DD21290">
      <w:pPr>
        <w:rPr>
          <w:rFonts w:hint="default"/>
          <w:lang w:val="en-US" w:eastAsia="zh-CN"/>
        </w:rPr>
      </w:pPr>
    </w:p>
    <w:p w14:paraId="7FE24CAE">
      <w:pPr>
        <w:rPr>
          <w:rFonts w:hint="default"/>
          <w:lang w:val="en-US" w:eastAsia="zh-CN"/>
        </w:rPr>
      </w:pPr>
    </w:p>
    <w:p w14:paraId="68924BE8">
      <w:pPr>
        <w:rPr>
          <w:rFonts w:hint="default"/>
          <w:lang w:val="en-US" w:eastAsia="zh-CN"/>
        </w:rPr>
      </w:pPr>
    </w:p>
    <w:p w14:paraId="0AA0024B">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QA回调接口Demo2(复读机)</w:t>
      </w:r>
    </w:p>
    <w:p w14:paraId="00654575">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6754B0CC">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https://api.worktool.ymdyes.cn/thirdQa2</w:t>
      </w:r>
    </w:p>
    <w:p w14:paraId="05673A8F">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730E901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Demo链接为 </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begin"/>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instrText xml:space="preserve"> HYPERLINK "https://mock.apifox.cn/m1/1035094-0-default/thirdQa2" \o "" \t "https://worktool.apifox.cn/_blank" </w:instrTex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separate"/>
      </w:r>
      <w:r>
        <w:rPr>
          <w:rStyle w:val="10"/>
          <w:rFonts w:hint="default" w:ascii="Segoe UI" w:hAnsi="Segoe UI" w:eastAsia="Segoe UI" w:cs="Segoe UI"/>
          <w:i w:val="0"/>
          <w:iCs w:val="0"/>
          <w:caps w:val="0"/>
          <w:spacing w:val="0"/>
          <w:sz w:val="16"/>
          <w:szCs w:val="16"/>
          <w:bdr w:val="single" w:color="E5E7EB" w:sz="2" w:space="0"/>
          <w:shd w:val="clear" w:fill="FFFFFF"/>
        </w:rPr>
        <w:t>https://mock.apifox.cn/m1/1035094-0-default/thirdQa2</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end"/>
      </w:r>
      <w:r>
        <w:rPr>
          <w:rFonts w:hint="default" w:ascii="Segoe UI" w:hAnsi="Segoe UI" w:eastAsia="Segoe UI" w:cs="Segoe UI"/>
          <w:i w:val="0"/>
          <w:iCs w:val="0"/>
          <w:caps w:val="0"/>
          <w:color w:val="344054"/>
          <w:spacing w:val="0"/>
          <w:kern w:val="0"/>
          <w:sz w:val="16"/>
          <w:szCs w:val="16"/>
          <w:shd w:val="clear" w:fill="FFFFFF"/>
          <w:lang w:val="en-US" w:eastAsia="zh-CN" w:bidi="ar"/>
        </w:rPr>
        <w:t> （需要手动改下url）</w:t>
      </w:r>
    </w:p>
    <w:p w14:paraId="0EB3C190">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53D8DBBA">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005F4CBB">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77710CB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spoken</w:t>
      </w:r>
    </w:p>
    <w:p w14:paraId="1D87CB3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084FFAC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2DFF81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rawSpoken</w:t>
      </w:r>
    </w:p>
    <w:p w14:paraId="7CF09BA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17518C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472CB1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receivedName</w:t>
      </w:r>
    </w:p>
    <w:p w14:paraId="04410A3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F8A9E5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36462200">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groupName</w:t>
      </w:r>
    </w:p>
    <w:p w14:paraId="2164C45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35DBCD3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4ACD648">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groupRemark</w:t>
      </w:r>
    </w:p>
    <w:p w14:paraId="7923835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A61B80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1FC7D5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roomType</w:t>
      </w:r>
    </w:p>
    <w:p w14:paraId="32BAD33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6646657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9318DA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atMe</w:t>
      </w:r>
    </w:p>
    <w:p w14:paraId="01504A0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B61EDC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652D8A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textType</w:t>
      </w:r>
    </w:p>
    <w:p w14:paraId="4C3C413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4BD5F35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BF7514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41F05B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674B41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"spoken"</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"您好,欢迎使用WorkTool~"</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F23A8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"rawSpoken"</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"@小明 您好,欢迎使用WorkTool~"</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7A96D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"receivedName"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"WorkTool"</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DA432F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"groupName"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"WorkTool"</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C2FD3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"groupRemark"</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"WorkTool"</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A2692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"roomType"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23DCA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"atMe"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"true"</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A9C73E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"textType"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FFFF90C">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6475CCAF">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79B997B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0FDBA33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36BB9B7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0A70D59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270B2F0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5D3D274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6E27507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179C720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3CDBE1F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2046F1D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6706F63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74EE455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78FFFC6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61CFCA57">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1F460B68">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137F2B1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04F3A16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2365F03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5E31509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6E376BD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0 调用成功 -1或其他值 调用失败并回复message</w:t>
      </w:r>
    </w:p>
    <w:p w14:paraId="7C50426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9B5DC7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6E7B14C8">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1C7C1A5">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对本次接口调用的信息描述</w:t>
      </w:r>
    </w:p>
    <w:p w14:paraId="7F0DA8A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D813AC9">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090C969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1A2D915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6A34DEB">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68A7A4D3">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2B81295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5000 回答类型为文本</w:t>
      </w:r>
    </w:p>
    <w:p w14:paraId="6AB1BD13">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AAD8160">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info</w:t>
      </w:r>
    </w:p>
    <w:p w14:paraId="4BFBBBE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3C49FF4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回答结果集合</w:t>
      </w:r>
    </w:p>
    <w:p w14:paraId="6789E95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995AD1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5F8E36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55070D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ADCBB0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E85CB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3B01C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A6038E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"info"</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028E4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"text"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p>
    <w:p w14:paraId="5704E7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75CAB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5D5BB25">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sz w:val="38"/>
          <w:szCs w:val="38"/>
        </w:rPr>
      </w:pPr>
      <w:r>
        <w:rPr>
          <w:i w:val="0"/>
          <w:iCs w:val="0"/>
          <w:caps w:val="0"/>
          <w:color w:val="344054"/>
          <w:spacing w:val="0"/>
          <w:sz w:val="38"/>
          <w:szCs w:val="38"/>
          <w:bdr w:val="single" w:color="E5E7EB" w:sz="2" w:space="0"/>
          <w:shd w:val="clear" w:fill="FFFFFF"/>
        </w:rPr>
        <w:t>QA回调接口Demo3(不回复)</w:t>
      </w:r>
    </w:p>
    <w:p w14:paraId="73A0CA29">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POST</w:t>
      </w:r>
    </w:p>
    <w:p w14:paraId="5DF653FD">
      <w:pPr>
        <w:keepNext w:val="0"/>
        <w:keepLines w:val="0"/>
        <w:widowControl/>
        <w:suppressLineNumbers w:val="0"/>
        <w:pBdr>
          <w:top w:val="single" w:color="E5E7EB" w:sz="2" w:space="0"/>
          <w:left w:val="single" w:color="E5E7EB" w:sz="2" w:space="0"/>
          <w:bottom w:val="single" w:color="E5E7EB" w:sz="2" w:space="0"/>
          <w:right w:val="single" w:color="E5E7EB" w:sz="2" w:space="0"/>
        </w:pBdr>
        <w:wordWrap w:val="0"/>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https://api.worktool.ymdyes.cn/thirdQa3</w:t>
      </w:r>
    </w:p>
    <w:p w14:paraId="73E75A68">
      <w:pPr>
        <w:keepNext w:val="0"/>
        <w:keepLines w:val="0"/>
        <w:widowControl/>
        <w:suppressLineNumbers w:val="0"/>
        <w:pBdr>
          <w:top w:val="single" w:color="E5E7EB" w:sz="2" w:space="0"/>
          <w:left w:val="single" w:color="E5E7EB" w:sz="2" w:space="0"/>
          <w:bottom w:val="single" w:color="E5E7EB" w:sz="2" w:space="0"/>
          <w:right w:val="single" w:color="E5E7EB" w:sz="2" w:space="0"/>
        </w:pBdr>
        <w:ind w:lef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lang w:val="en-US" w:eastAsia="zh-CN" w:bidi="ar"/>
        </w:rPr>
        <w:t>调试Run in Apifox</w:t>
      </w:r>
    </w:p>
    <w:p w14:paraId="45A66DA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1"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shd w:val="clear" w:fill="FFFFFF"/>
          <w:lang w:val="en-US" w:eastAsia="zh-CN" w:bidi="ar"/>
        </w:rPr>
        <w:t>Demo链接为 </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begin"/>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instrText xml:space="preserve"> HYPERLINK "https://mock.apifox.cn/m1/1035094-0-default/thirdQa3" \o "" \t "https://worktool.apifox.cn/_blank" </w:instrTex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separate"/>
      </w:r>
      <w:r>
        <w:rPr>
          <w:rStyle w:val="10"/>
          <w:rFonts w:hint="default" w:ascii="Segoe UI" w:hAnsi="Segoe UI" w:eastAsia="Segoe UI" w:cs="Segoe UI"/>
          <w:i w:val="0"/>
          <w:iCs w:val="0"/>
          <w:caps w:val="0"/>
          <w:spacing w:val="0"/>
          <w:sz w:val="16"/>
          <w:szCs w:val="16"/>
          <w:bdr w:val="single" w:color="E5E7EB" w:sz="2" w:space="0"/>
          <w:shd w:val="clear" w:fill="FFFFFF"/>
        </w:rPr>
        <w:t>https://mock.apifox.cn/m1/1035094-0-default/thirdQa3</w:t>
      </w:r>
      <w:r>
        <w:rPr>
          <w:rFonts w:hint="default" w:ascii="Segoe UI" w:hAnsi="Segoe UI" w:eastAsia="Segoe UI" w:cs="Segoe UI"/>
          <w:i w:val="0"/>
          <w:iCs w:val="0"/>
          <w:caps w:val="0"/>
          <w:spacing w:val="0"/>
          <w:kern w:val="0"/>
          <w:sz w:val="16"/>
          <w:szCs w:val="16"/>
          <w:bdr w:val="single" w:color="E5E7EB" w:sz="2" w:space="0"/>
          <w:shd w:val="clear" w:fill="FFFFFF"/>
          <w:lang w:val="en-US" w:eastAsia="zh-CN" w:bidi="ar"/>
        </w:rPr>
        <w:fldChar w:fldCharType="end"/>
      </w:r>
      <w:r>
        <w:rPr>
          <w:rFonts w:hint="default" w:ascii="Segoe UI" w:hAnsi="Segoe UI" w:eastAsia="Segoe UI" w:cs="Segoe UI"/>
          <w:i w:val="0"/>
          <w:iCs w:val="0"/>
          <w:caps w:val="0"/>
          <w:color w:val="344054"/>
          <w:spacing w:val="0"/>
          <w:kern w:val="0"/>
          <w:sz w:val="16"/>
          <w:szCs w:val="16"/>
          <w:shd w:val="clear" w:fill="FFFFFF"/>
          <w:lang w:val="en-US" w:eastAsia="zh-CN" w:bidi="ar"/>
        </w:rPr>
        <w:t> （需要手动改下url）</w:t>
      </w:r>
    </w:p>
    <w:p w14:paraId="104D4469">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请求参数</w:t>
      </w:r>
    </w:p>
    <w:p w14:paraId="77126280">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Body 参数</w:t>
      </w: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p>
    <w:p w14:paraId="763EDFE3">
      <w:pPr>
        <w:keepNext w:val="0"/>
        <w:keepLines w:val="0"/>
        <w:widowControl/>
        <w:suppressLineNumbers w:val="0"/>
        <w:pBdr>
          <w:top w:val="single" w:color="E5E7EB" w:sz="2" w:space="0"/>
          <w:left w:val="single" w:color="E5E7EB" w:sz="2" w:space="9"/>
          <w:bottom w:val="single" w:color="E5E7EB" w:sz="2" w:space="0"/>
          <w:right w:val="single" w:color="E5E7EB" w:sz="2" w:space="9"/>
        </w:pBdr>
        <w:shd w:val="clear" w:fill="FFFFFF"/>
        <w:spacing w:before="0" w:before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2278501">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spoken</w:t>
      </w:r>
    </w:p>
    <w:p w14:paraId="635A309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132FB58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10E5EF1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rawSpoken</w:t>
      </w:r>
    </w:p>
    <w:p w14:paraId="3EBCC0E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AFDDBE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2865E52">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receivedName</w:t>
      </w:r>
    </w:p>
    <w:p w14:paraId="12A3615F">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3282E8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A31B03E">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groupName</w:t>
      </w:r>
    </w:p>
    <w:p w14:paraId="69152734">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7D694B5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4019D2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groupRemark</w:t>
      </w:r>
    </w:p>
    <w:p w14:paraId="124EA7FD">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5B616EF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42B5C27C">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roomType</w:t>
      </w:r>
    </w:p>
    <w:p w14:paraId="3529C521">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0C9C559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DBB6EB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atMe</w:t>
      </w:r>
    </w:p>
    <w:p w14:paraId="462E9B4B">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26A74F06">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2FD76D16">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0"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textType</w:t>
      </w:r>
    </w:p>
    <w:p w14:paraId="1F1C2B3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4D2AA0D2">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192"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F4E570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3CCFAE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69CCD6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"spoken"</w:t>
      </w:r>
      <w:r>
        <w:rPr>
          <w:rFonts w:hint="default" w:ascii="Consolas" w:hAnsi="Consolas" w:eastAsia="Consolas" w:cs="Consolas"/>
          <w:i w:val="0"/>
          <w:iCs w:val="0"/>
          <w:caps w:val="0"/>
          <w:color w:val="373B41"/>
          <w:spacing w:val="0"/>
          <w:sz w:val="16"/>
          <w:szCs w:val="16"/>
          <w:bdr w:val="single" w:color="E5E7EB" w:sz="2" w:space="0"/>
          <w:shd w:val="clear" w:fill="FFFFFF"/>
        </w:rPr>
        <w:t>:</w:t>
      </w:r>
      <w:r>
        <w:rPr>
          <w:rFonts w:hint="default" w:ascii="Consolas" w:hAnsi="Consolas" w:eastAsia="Consolas" w:cs="Consolas"/>
          <w:i w:val="0"/>
          <w:iCs w:val="0"/>
          <w:caps w:val="0"/>
          <w:color w:val="198844"/>
          <w:spacing w:val="0"/>
          <w:sz w:val="16"/>
          <w:szCs w:val="16"/>
          <w:bdr w:val="single" w:color="E5E7EB" w:sz="2" w:space="0"/>
          <w:shd w:val="clear" w:fill="FFFFFF"/>
        </w:rPr>
        <w:t>"您好,欢迎使用WorkTool~"</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A75AA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"rawSpoken"</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"@小明 您好,欢迎使用WorkTool~"</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621B8A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"receivedName"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"WorkTool"</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6F2805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"groupName"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"WorkTool"</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2E45E1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"groupRemark"</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"WorkTool"</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E332F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"roomType"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17C3C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"atMe"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"true"</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1BAD7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"textType"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1</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1BB0F65">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请求示例代码</w:t>
      </w:r>
    </w:p>
    <w:p w14:paraId="0C979ABD">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Shell</w:t>
      </w:r>
    </w:p>
    <w:p w14:paraId="2AD68F0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JavaScript</w:t>
      </w:r>
    </w:p>
    <w:p w14:paraId="56A35BD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Java</w:t>
      </w:r>
    </w:p>
    <w:p w14:paraId="3293A75E">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Swift</w:t>
      </w:r>
    </w:p>
    <w:p w14:paraId="067C40A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Go</w:t>
      </w:r>
    </w:p>
    <w:p w14:paraId="0007C973">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PHP</w:t>
      </w:r>
    </w:p>
    <w:p w14:paraId="41DC9609">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Python</w:t>
      </w:r>
    </w:p>
    <w:p w14:paraId="476296D5">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HTTP</w:t>
      </w:r>
    </w:p>
    <w:p w14:paraId="40F64DF8">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64AAD43C">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C#</w:t>
      </w:r>
    </w:p>
    <w:p w14:paraId="7DD8F86B">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Objective-C</w:t>
      </w:r>
    </w:p>
    <w:p w14:paraId="015AFBE1">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Ruby</w:t>
      </w:r>
    </w:p>
    <w:p w14:paraId="6E0AC766">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OCaml</w:t>
      </w:r>
    </w:p>
    <w:p w14:paraId="3AFDE280">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Dart</w:t>
      </w:r>
    </w:p>
    <w:p w14:paraId="1B18CDFA">
      <w:pPr>
        <w:keepNext w:val="0"/>
        <w:keepLines w:val="0"/>
        <w:widowControl/>
        <w:suppressLineNumbers w:val="0"/>
        <w:pBdr>
          <w:top w:val="single" w:color="E5E7EB" w:sz="2" w:space="1"/>
          <w:left w:val="single" w:color="E5E7EB" w:sz="2" w:space="3"/>
          <w:bottom w:val="single" w:color="E5E7EB" w:sz="2" w:space="1"/>
          <w:right w:val="single" w:color="E5E7EB" w:sz="2" w:space="3"/>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R</w:t>
      </w:r>
    </w:p>
    <w:p w14:paraId="7FB19BF9">
      <w:pPr>
        <w:pStyle w:val="3"/>
        <w:keepNext w:val="0"/>
        <w:keepLines w:val="0"/>
        <w:widowControl/>
        <w:suppressLineNumbers w:val="0"/>
        <w:pBdr>
          <w:top w:val="single" w:color="E5E7EB" w:sz="2" w:space="0"/>
          <w:left w:val="single" w:color="E5E7EB" w:sz="2" w:space="0"/>
          <w:bottom w:val="single" w:color="E5E7EB" w:sz="2" w:space="0"/>
          <w:right w:val="single" w:color="E5E7EB" w:sz="2" w:space="0"/>
        </w:pBdr>
      </w:pPr>
      <w:r>
        <w:rPr>
          <w:i w:val="0"/>
          <w:iCs w:val="0"/>
          <w:caps w:val="0"/>
          <w:color w:val="344054"/>
          <w:spacing w:val="0"/>
          <w:bdr w:val="single" w:color="E5E7EB" w:sz="2" w:space="0"/>
          <w:shd w:val="clear" w:fill="FFFFFF"/>
        </w:rPr>
        <w:t>返回响应</w:t>
      </w:r>
    </w:p>
    <w:p w14:paraId="69BB4CC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🟢200成功</w:t>
      </w:r>
    </w:p>
    <w:p w14:paraId="6531664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auto" w:sz="4" w:space="0"/>
          <w:shd w:val="clear" w:fill="FFFFFF"/>
          <w:lang w:val="en-US" w:eastAsia="zh-CN" w:bidi="ar"/>
        </w:rPr>
        <w:t>application/json</w:t>
      </w: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生成代码</w:t>
      </w:r>
    </w:p>
    <w:p w14:paraId="33360C6E">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0"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code</w:t>
      </w:r>
    </w:p>
    <w:p w14:paraId="7FFE3CD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4A6F6AAC">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0 调用成功 -1或其他值 调用失败并回复message</w:t>
      </w:r>
    </w:p>
    <w:p w14:paraId="2FF475A9">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5CD094D7">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message</w:t>
      </w:r>
    </w:p>
    <w:p w14:paraId="408889B0">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string </w:t>
      </w:r>
    </w:p>
    <w:p w14:paraId="4D8AF257">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line="264" w:lineRule="atLeast"/>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对本次接口调用的信息描述</w:t>
      </w:r>
    </w:p>
    <w:p w14:paraId="44FA4F5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687906AD">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96"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data</w:t>
      </w:r>
    </w:p>
    <w:p w14:paraId="1B6EEB93">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0C67EF4A">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192" w:beforeAutospacing="0" w:after="0" w:afterAutospacing="0"/>
        <w:ind w:left="96"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4DC1EA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0"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type</w:t>
      </w:r>
    </w:p>
    <w:p w14:paraId="039424C1">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integer </w:t>
      </w:r>
    </w:p>
    <w:p w14:paraId="012D5B02">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5000 回答类型为文本</w:t>
      </w:r>
    </w:p>
    <w:p w14:paraId="45E8707A">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0"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0CD3193F">
      <w:pPr>
        <w:keepNext w:val="0"/>
        <w:keepLines w:val="0"/>
        <w:widowControl/>
        <w:suppressLineNumbers w:val="0"/>
        <w:pBdr>
          <w:top w:val="single" w:color="E5E7EB" w:sz="2" w:space="0"/>
          <w:left w:val="single" w:color="E5E7EB" w:sz="2" w:space="4"/>
          <w:bottom w:val="single" w:color="E5E7EB" w:sz="2" w:space="0"/>
          <w:right w:val="single" w:color="E5E7EB" w:sz="2" w:space="4"/>
        </w:pBdr>
        <w:shd w:val="clear" w:fill="FFFFFF"/>
        <w:spacing w:before="192" w:beforeAutospacing="0" w:after="192" w:afterAutospacing="0" w:line="264" w:lineRule="atLeast"/>
        <w:ind w:left="168" w:right="96" w:firstLine="0"/>
        <w:jc w:val="left"/>
        <w:rPr>
          <w:rFonts w:hint="default" w:ascii="Segoe UI" w:hAnsi="Segoe UI" w:eastAsia="Segoe UI" w:cs="Segoe UI"/>
          <w:b/>
          <w:bCs/>
          <w:i w:val="0"/>
          <w:iCs w:val="0"/>
          <w:caps w:val="0"/>
          <w:color w:val="344054"/>
          <w:spacing w:val="0"/>
          <w:sz w:val="14"/>
          <w:szCs w:val="14"/>
        </w:rPr>
      </w:pPr>
      <w:r>
        <w:rPr>
          <w:rFonts w:hint="default" w:ascii="Segoe UI" w:hAnsi="Segoe UI" w:eastAsia="Segoe UI" w:cs="Segoe UI"/>
          <w:b/>
          <w:bCs/>
          <w:i w:val="0"/>
          <w:iCs w:val="0"/>
          <w:caps w:val="0"/>
          <w:color w:val="344054"/>
          <w:spacing w:val="0"/>
          <w:kern w:val="0"/>
          <w:sz w:val="14"/>
          <w:szCs w:val="14"/>
          <w:bdr w:val="single" w:color="E5E7EB" w:sz="2" w:space="0"/>
          <w:shd w:val="clear" w:fill="FFFFFF"/>
          <w:lang w:val="en-US" w:eastAsia="zh-CN" w:bidi="ar"/>
        </w:rPr>
        <w:t>info</w:t>
      </w:r>
    </w:p>
    <w:p w14:paraId="08537A56">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object </w:t>
      </w:r>
    </w:p>
    <w:p w14:paraId="58A4651E">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line="264" w:lineRule="atLeast"/>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回答结果集合</w:t>
      </w:r>
    </w:p>
    <w:p w14:paraId="61FC807F">
      <w:pPr>
        <w:keepNext w:val="0"/>
        <w:keepLines w:val="0"/>
        <w:widowControl/>
        <w:suppressLineNumbers w:val="0"/>
        <w:pBdr>
          <w:top w:val="single" w:color="E5E7EB" w:sz="2" w:space="0"/>
          <w:left w:val="single" w:color="E5E7EB" w:sz="2" w:space="7"/>
          <w:bottom w:val="single" w:color="E5E7EB" w:sz="2" w:space="0"/>
          <w:right w:val="single" w:color="E5E7EB" w:sz="2" w:space="0"/>
        </w:pBdr>
        <w:shd w:val="clear" w:fill="FFFFFF"/>
        <w:spacing w:before="192" w:beforeAutospacing="0" w:after="192" w:afterAutospacing="0"/>
        <w:ind w:left="168"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single" w:color="E5E7EB" w:sz="2" w:space="0"/>
          <w:shd w:val="clear" w:fill="FFFFFF"/>
          <w:lang w:val="en-US" w:eastAsia="zh-CN" w:bidi="ar"/>
        </w:rPr>
        <w:t>必需</w:t>
      </w:r>
    </w:p>
    <w:p w14:paraId="76CAB9EE">
      <w:pPr>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344054"/>
          <w:spacing w:val="0"/>
          <w:sz w:val="16"/>
          <w:szCs w:val="16"/>
        </w:rPr>
      </w:pPr>
      <w:r>
        <w:rPr>
          <w:rFonts w:hint="default" w:ascii="Segoe UI" w:hAnsi="Segoe UI" w:eastAsia="Segoe UI" w:cs="Segoe UI"/>
          <w:i w:val="0"/>
          <w:iCs w:val="0"/>
          <w:caps w:val="0"/>
          <w:color w:val="344054"/>
          <w:spacing w:val="0"/>
          <w:kern w:val="0"/>
          <w:sz w:val="16"/>
          <w:szCs w:val="16"/>
          <w:bdr w:val="none" w:color="auto" w:sz="0" w:space="0"/>
          <w:shd w:val="clear" w:fill="FFFFFF"/>
          <w:lang w:val="en-US" w:eastAsia="zh-CN" w:bidi="ar"/>
        </w:rPr>
        <w:t>示例</w:t>
      </w:r>
    </w:p>
    <w:p w14:paraId="2963AB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Fonts w:hint="default" w:ascii="Consolas" w:hAnsi="Consolas" w:eastAsia="Consolas" w:cs="Consolas"/>
          <w:i w:val="0"/>
          <w:iCs w:val="0"/>
          <w:caps w:val="0"/>
          <w:color w:val="373B41"/>
          <w:spacing w:val="0"/>
          <w:sz w:val="16"/>
          <w:szCs w:val="16"/>
          <w:bdr w:val="single" w:color="E5E7EB" w:sz="2" w:space="0"/>
          <w:shd w:val="clear" w:fill="FFFFFF"/>
        </w:rPr>
        <w:t>{</w:t>
      </w:r>
    </w:p>
    <w:p w14:paraId="5EFF2D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"code"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4DBF8C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"message"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7A5D5B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"data"</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0D22F3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"type"</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0</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38B196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"info"</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1394E20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F96A38"/>
          <w:spacing w:val="0"/>
          <w:sz w:val="16"/>
          <w:szCs w:val="16"/>
          <w:bdr w:val="single" w:color="E5E7EB" w:sz="2" w:space="0"/>
          <w:shd w:val="clear" w:fill="FFFFFF"/>
        </w:rPr>
        <w:t>"text"</w:t>
      </w:r>
      <w:r>
        <w:rPr>
          <w:rFonts w:hint="default" w:ascii="Consolas" w:hAnsi="Consolas" w:eastAsia="Consolas" w:cs="Consolas"/>
          <w:i w:val="0"/>
          <w:iCs w:val="0"/>
          <w:caps w:val="0"/>
          <w:color w:val="373B41"/>
          <w:spacing w:val="0"/>
          <w:sz w:val="16"/>
          <w:szCs w:val="16"/>
          <w:bdr w:val="single" w:color="E5E7EB" w:sz="2" w:space="0"/>
          <w:shd w:val="clear" w:fill="FFFFFF"/>
        </w:rPr>
        <w:t>:</w:t>
      </w: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198844"/>
          <w:spacing w:val="0"/>
          <w:sz w:val="16"/>
          <w:szCs w:val="16"/>
          <w:bdr w:val="single" w:color="E5E7EB" w:sz="2" w:space="0"/>
          <w:shd w:val="clear" w:fill="FFFFFF"/>
        </w:rPr>
        <w:t>"string"</w:t>
      </w:r>
    </w:p>
    <w:p w14:paraId="1B8C1F6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Style w:val="11"/>
          <w:rFonts w:hint="default" w:ascii="Consolas" w:hAnsi="Consolas" w:eastAsia="Consolas" w:cs="Consolas"/>
          <w:i w:val="0"/>
          <w:iCs w:val="0"/>
          <w:caps w:val="0"/>
          <w:color w:val="373B41"/>
          <w:spacing w:val="0"/>
          <w:sz w:val="16"/>
          <w:szCs w:val="16"/>
          <w:bdr w:val="single" w:color="E5E7EB" w:sz="2" w:space="0"/>
          <w:shd w:val="clear" w:fill="FFFFFF"/>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4FF9295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rFonts w:hint="default" w:ascii="Consolas" w:hAnsi="Consolas" w:eastAsia="Consolas" w:cs="Consolas"/>
          <w:sz w:val="21"/>
          <w:szCs w:val="21"/>
        </w:rPr>
      </w:pPr>
      <w:r>
        <w:rPr>
          <w:rStyle w:val="11"/>
          <w:rFonts w:hint="default" w:ascii="Consolas" w:hAnsi="Consolas" w:eastAsia="Consolas" w:cs="Consolas"/>
          <w:i w:val="0"/>
          <w:iCs w:val="0"/>
          <w:caps w:val="0"/>
          <w:color w:val="373B41"/>
          <w:spacing w:val="0"/>
          <w:sz w:val="16"/>
          <w:szCs w:val="16"/>
          <w:bdr w:val="single" w:color="E5E7EB" w:sz="2" w:space="0"/>
          <w:shd w:val="clear" w:fill="FFFFFF"/>
        </w:rPr>
        <w:t xml:space="preserve">    </w:t>
      </w:r>
      <w:r>
        <w:rPr>
          <w:rFonts w:hint="default" w:ascii="Consolas" w:hAnsi="Consolas" w:eastAsia="Consolas" w:cs="Consolas"/>
          <w:i w:val="0"/>
          <w:iCs w:val="0"/>
          <w:caps w:val="0"/>
          <w:color w:val="373B41"/>
          <w:spacing w:val="0"/>
          <w:sz w:val="16"/>
          <w:szCs w:val="16"/>
          <w:bdr w:val="single" w:color="E5E7EB" w:sz="2" w:space="0"/>
          <w:shd w:val="clear" w:fill="FFFFFF"/>
        </w:rPr>
        <w:t>}}</w:t>
      </w:r>
    </w:p>
    <w:p w14:paraId="5F3606E8">
      <w:pPr>
        <w:rPr>
          <w:rFonts w:hint="default"/>
          <w:lang w:val="en-US" w:eastAsia="zh-CN"/>
        </w:rPr>
      </w:pPr>
      <w:bookmarkStart w:id="0" w:name="_GoBack"/>
      <w:bookmarkEnd w:id="0"/>
    </w:p>
    <w:p w14:paraId="678D040F">
      <w:pPr>
        <w:rPr>
          <w:rFonts w:hint="default"/>
          <w:lang w:val="en-US" w:eastAsia="zh-CN"/>
        </w:rPr>
      </w:pPr>
    </w:p>
    <w:p w14:paraId="4579A2B3">
      <w:pPr>
        <w:rPr>
          <w:rFonts w:hint="default"/>
          <w:lang w:val="en-US" w:eastAsia="zh-CN"/>
        </w:rPr>
      </w:pPr>
    </w:p>
    <w:p w14:paraId="47379D47">
      <w:pPr>
        <w:rPr>
          <w:rFonts w:hint="default"/>
          <w:lang w:val="en-US" w:eastAsia="zh-CN"/>
        </w:rPr>
      </w:pPr>
    </w:p>
    <w:p w14:paraId="59F4BFCD">
      <w:pPr>
        <w:rPr>
          <w:rFonts w:hint="default"/>
          <w:lang w:val="en-US" w:eastAsia="zh-CN"/>
        </w:rPr>
      </w:pPr>
    </w:p>
    <w:p w14:paraId="14094059">
      <w:pPr>
        <w:rPr>
          <w:rFonts w:hint="default"/>
          <w:lang w:val="en-US" w:eastAsia="zh-CN"/>
        </w:rPr>
      </w:pPr>
    </w:p>
    <w:p w14:paraId="67EFDC70">
      <w:pPr>
        <w:rPr>
          <w:rFonts w:hint="default"/>
          <w:lang w:val="en-US" w:eastAsia="zh-CN"/>
        </w:rPr>
      </w:pPr>
    </w:p>
    <w:p w14:paraId="31FD22B2">
      <w:pPr>
        <w:rPr>
          <w:rFonts w:hint="default"/>
          <w:lang w:val="en-US" w:eastAsia="zh-CN"/>
        </w:rPr>
      </w:pPr>
    </w:p>
    <w:p w14:paraId="6101955F">
      <w:pPr>
        <w:rPr>
          <w:rFonts w:hint="default"/>
          <w:lang w:val="en-US" w:eastAsia="zh-CN"/>
        </w:rPr>
      </w:pPr>
    </w:p>
    <w:p w14:paraId="0DA55253">
      <w:pPr>
        <w:rPr>
          <w:rFonts w:hint="default"/>
          <w:lang w:val="en-US" w:eastAsia="zh-CN"/>
        </w:rPr>
      </w:pPr>
    </w:p>
    <w:p w14:paraId="6404F73E">
      <w:pPr>
        <w:rPr>
          <w:rFonts w:hint="default"/>
          <w:lang w:val="en-US" w:eastAsia="zh-CN"/>
        </w:rPr>
      </w:pPr>
    </w:p>
    <w:p w14:paraId="541AAAF1">
      <w:pPr>
        <w:rPr>
          <w:rFonts w:hint="default"/>
          <w:lang w:val="en-US" w:eastAsia="zh-CN"/>
        </w:rPr>
      </w:pPr>
    </w:p>
    <w:p w14:paraId="6FA2911E">
      <w:pPr>
        <w:rPr>
          <w:rFonts w:hint="default"/>
          <w:lang w:val="en-US" w:eastAsia="zh-CN"/>
        </w:rPr>
      </w:pPr>
    </w:p>
    <w:p w14:paraId="13E06CF9">
      <w:pPr>
        <w:rPr>
          <w:rFonts w:hint="default"/>
          <w:lang w:val="en-US" w:eastAsia="zh-CN"/>
        </w:rPr>
      </w:pPr>
    </w:p>
    <w:p w14:paraId="0BB9DF3C">
      <w:pPr>
        <w:rPr>
          <w:rFonts w:hint="default"/>
          <w:lang w:val="en-US" w:eastAsia="zh-CN"/>
        </w:rPr>
      </w:pPr>
    </w:p>
    <w:p w14:paraId="2E5CFC66">
      <w:pPr>
        <w:rPr>
          <w:rFonts w:hint="default"/>
          <w:lang w:val="en-US" w:eastAsia="zh-CN"/>
        </w:rPr>
      </w:pPr>
    </w:p>
    <w:p w14:paraId="32D46FB7">
      <w:pPr>
        <w:rPr>
          <w:rFonts w:hint="default"/>
          <w:lang w:val="en-US" w:eastAsia="zh-CN"/>
        </w:rPr>
      </w:pPr>
    </w:p>
    <w:p w14:paraId="2B457C53">
      <w:pPr>
        <w:rPr>
          <w:rFonts w:hint="default"/>
          <w:lang w:val="en-US" w:eastAsia="zh-CN"/>
        </w:rPr>
      </w:pPr>
    </w:p>
    <w:p w14:paraId="688570BF">
      <w:pPr>
        <w:rPr>
          <w:rFonts w:hint="default"/>
          <w:lang w:val="en-US" w:eastAsia="zh-CN"/>
        </w:rPr>
      </w:pPr>
    </w:p>
    <w:p w14:paraId="3AE31546">
      <w:pPr>
        <w:rPr>
          <w:rFonts w:hint="default"/>
          <w:lang w:val="en-US" w:eastAsia="zh-CN"/>
        </w:rPr>
      </w:pPr>
    </w:p>
    <w:p w14:paraId="550B9495">
      <w:pPr>
        <w:rPr>
          <w:rFonts w:hint="default"/>
          <w:lang w:val="en-US" w:eastAsia="zh-CN"/>
        </w:rPr>
      </w:pPr>
    </w:p>
    <w:p w14:paraId="173C96C8">
      <w:pPr>
        <w:rPr>
          <w:rFonts w:hint="default"/>
          <w:lang w:val="en-US" w:eastAsia="zh-CN"/>
        </w:rPr>
      </w:pPr>
    </w:p>
    <w:p w14:paraId="259BB1D1">
      <w:pPr>
        <w:rPr>
          <w:rFonts w:hint="default"/>
          <w:lang w:val="en-US" w:eastAsia="zh-CN"/>
        </w:rPr>
      </w:pPr>
    </w:p>
    <w:p w14:paraId="542BC3BE">
      <w:pPr>
        <w:rPr>
          <w:rFonts w:hint="default"/>
          <w:lang w:val="en-US" w:eastAsia="zh-CN"/>
        </w:rPr>
      </w:pPr>
    </w:p>
    <w:p w14:paraId="12AC1A05">
      <w:pPr>
        <w:rPr>
          <w:rFonts w:hint="default"/>
          <w:lang w:val="en-US" w:eastAsia="zh-CN"/>
        </w:rPr>
      </w:pPr>
    </w:p>
    <w:p w14:paraId="5D8A4787">
      <w:pPr>
        <w:rPr>
          <w:rFonts w:hint="default"/>
          <w:lang w:val="en-US" w:eastAsia="zh-CN"/>
        </w:rPr>
      </w:pPr>
    </w:p>
    <w:p w14:paraId="30B7896E">
      <w:pPr>
        <w:rPr>
          <w:rFonts w:hint="default"/>
          <w:lang w:val="en-US" w:eastAsia="zh-CN"/>
        </w:rPr>
      </w:pPr>
    </w:p>
    <w:p w14:paraId="3F295A85">
      <w:pPr>
        <w:rPr>
          <w:rFonts w:hint="default"/>
          <w:lang w:val="en-US" w:eastAsia="zh-CN"/>
        </w:rPr>
      </w:pPr>
    </w:p>
    <w:p w14:paraId="31171467">
      <w:pPr>
        <w:rPr>
          <w:rFonts w:hint="default"/>
          <w:lang w:val="en-US" w:eastAsia="zh-CN"/>
        </w:rPr>
      </w:pPr>
    </w:p>
    <w:p w14:paraId="738E0899">
      <w:pPr>
        <w:rPr>
          <w:rFonts w:hint="default"/>
          <w:lang w:val="en-US" w:eastAsia="zh-CN"/>
        </w:rPr>
      </w:pPr>
    </w:p>
    <w:p w14:paraId="0B860C75">
      <w:pPr>
        <w:rPr>
          <w:rFonts w:hint="default"/>
          <w:lang w:val="en-US" w:eastAsia="zh-CN"/>
        </w:rPr>
      </w:pPr>
    </w:p>
    <w:p w14:paraId="13113939">
      <w:pPr>
        <w:rPr>
          <w:rFonts w:hint="default"/>
          <w:lang w:val="en-US" w:eastAsia="zh-CN"/>
        </w:rPr>
      </w:pPr>
    </w:p>
    <w:p w14:paraId="1C353CB1">
      <w:pPr>
        <w:rPr>
          <w:rFonts w:hint="default"/>
          <w:lang w:val="en-US" w:eastAsia="zh-CN"/>
        </w:rPr>
      </w:pPr>
    </w:p>
    <w:p w14:paraId="736C97AB">
      <w:pPr>
        <w:rPr>
          <w:rFonts w:hint="default"/>
          <w:lang w:val="en-US" w:eastAsia="zh-CN"/>
        </w:rPr>
      </w:pPr>
    </w:p>
    <w:p w14:paraId="516CF32E">
      <w:pPr>
        <w:rPr>
          <w:rFonts w:hint="default"/>
          <w:lang w:val="en-US" w:eastAsia="zh-CN"/>
        </w:rPr>
      </w:pPr>
    </w:p>
    <w:p w14:paraId="4AC54FBC">
      <w:pPr>
        <w:rPr>
          <w:rFonts w:hint="default"/>
          <w:lang w:val="en-US" w:eastAsia="zh-CN"/>
        </w:rPr>
      </w:pPr>
    </w:p>
    <w:p w14:paraId="459E673B">
      <w:pPr>
        <w:rPr>
          <w:rFonts w:hint="default"/>
          <w:lang w:val="en-US" w:eastAsia="zh-CN"/>
        </w:rPr>
      </w:pPr>
    </w:p>
    <w:p w14:paraId="569622CF">
      <w:pPr>
        <w:rPr>
          <w:rFonts w:hint="default"/>
          <w:lang w:val="en-US" w:eastAsia="zh-CN"/>
        </w:rPr>
      </w:pPr>
    </w:p>
    <w:p w14:paraId="2455E8FD">
      <w:pPr>
        <w:rPr>
          <w:rFonts w:hint="default"/>
          <w:lang w:val="en-US" w:eastAsia="zh-CN"/>
        </w:rPr>
      </w:pPr>
    </w:p>
    <w:p w14:paraId="0586F6CF">
      <w:pPr>
        <w:rPr>
          <w:rFonts w:hint="default"/>
          <w:lang w:val="en-US" w:eastAsia="zh-CN"/>
        </w:rPr>
      </w:pPr>
    </w:p>
    <w:p w14:paraId="383C8D1D">
      <w:pPr>
        <w:rPr>
          <w:rFonts w:hint="default"/>
          <w:lang w:val="en-US" w:eastAsia="zh-CN"/>
        </w:rPr>
      </w:pPr>
    </w:p>
    <w:p w14:paraId="3950E305">
      <w:pPr>
        <w:rPr>
          <w:rFonts w:hint="default"/>
          <w:lang w:val="en-US" w:eastAsia="zh-CN"/>
        </w:rPr>
      </w:pPr>
    </w:p>
    <w:p w14:paraId="0306440B">
      <w:pPr>
        <w:rPr>
          <w:rFonts w:hint="default"/>
          <w:lang w:val="en-US" w:eastAsia="zh-CN"/>
        </w:rPr>
      </w:pPr>
    </w:p>
    <w:p w14:paraId="3620E2FF">
      <w:pPr>
        <w:rPr>
          <w:rFonts w:hint="default"/>
          <w:lang w:val="en-US" w:eastAsia="zh-CN"/>
        </w:rPr>
      </w:pPr>
    </w:p>
    <w:p w14:paraId="6DDE5D54">
      <w:pPr>
        <w:rPr>
          <w:rFonts w:hint="default"/>
          <w:lang w:val="en-US" w:eastAsia="zh-CN"/>
        </w:rPr>
      </w:pPr>
    </w:p>
    <w:p w14:paraId="116B2846">
      <w:pPr>
        <w:rPr>
          <w:rFonts w:hint="default"/>
          <w:lang w:val="en-US" w:eastAsia="zh-CN"/>
        </w:rPr>
      </w:pPr>
    </w:p>
    <w:p w14:paraId="7B385470">
      <w:pPr>
        <w:rPr>
          <w:rFonts w:hint="default"/>
          <w:lang w:val="en-US" w:eastAsia="zh-CN"/>
        </w:rPr>
      </w:pPr>
    </w:p>
    <w:p w14:paraId="387E9A48">
      <w:pPr>
        <w:rPr>
          <w:rFonts w:hint="default"/>
          <w:lang w:val="en-US" w:eastAsia="zh-CN"/>
        </w:rPr>
      </w:pPr>
    </w:p>
    <w:p w14:paraId="4C54E81A">
      <w:pPr>
        <w:rPr>
          <w:rFonts w:hint="default"/>
          <w:lang w:val="en-US" w:eastAsia="zh-CN"/>
        </w:rPr>
      </w:pPr>
    </w:p>
    <w:p w14:paraId="065CE157">
      <w:pPr>
        <w:rPr>
          <w:rFonts w:hint="default"/>
          <w:lang w:val="en-US" w:eastAsia="zh-CN"/>
        </w:rPr>
      </w:pPr>
    </w:p>
    <w:p w14:paraId="6E44B5EB">
      <w:pPr>
        <w:rPr>
          <w:rFonts w:hint="default"/>
          <w:lang w:val="en-US" w:eastAsia="zh-CN"/>
        </w:rPr>
      </w:pPr>
    </w:p>
    <w:p w14:paraId="4F39A5A9">
      <w:pPr>
        <w:rPr>
          <w:rFonts w:hint="default"/>
          <w:lang w:val="en-US" w:eastAsia="zh-CN"/>
        </w:rPr>
      </w:pPr>
    </w:p>
    <w:p w14:paraId="5B0760A9">
      <w:pPr>
        <w:rPr>
          <w:rFonts w:hint="default"/>
          <w:lang w:val="en-US" w:eastAsia="zh-CN"/>
        </w:rPr>
      </w:pPr>
    </w:p>
    <w:p w14:paraId="3C61C248">
      <w:pPr>
        <w:rPr>
          <w:rFonts w:hint="default"/>
          <w:lang w:val="en-US" w:eastAsia="zh-CN"/>
        </w:rPr>
      </w:pPr>
    </w:p>
    <w:p w14:paraId="4A16AD2A">
      <w:pPr>
        <w:rPr>
          <w:rFonts w:hint="default"/>
          <w:lang w:val="en-US" w:eastAsia="zh-CN"/>
        </w:rPr>
      </w:pPr>
    </w:p>
    <w:p w14:paraId="601D699B">
      <w:pPr>
        <w:rPr>
          <w:rFonts w:hint="default"/>
          <w:lang w:val="en-US" w:eastAsia="zh-CN"/>
        </w:rPr>
      </w:pPr>
    </w:p>
    <w:p w14:paraId="009C2C4C">
      <w:pPr>
        <w:rPr>
          <w:rFonts w:hint="default"/>
          <w:lang w:val="en-US" w:eastAsia="zh-CN"/>
        </w:rPr>
      </w:pPr>
    </w:p>
    <w:p w14:paraId="252FDED6">
      <w:pPr>
        <w:rPr>
          <w:rFonts w:hint="default"/>
          <w:lang w:val="en-US" w:eastAsia="zh-CN"/>
        </w:rPr>
      </w:pPr>
    </w:p>
    <w:p w14:paraId="6F36D3AF">
      <w:pPr>
        <w:rPr>
          <w:rFonts w:hint="default"/>
          <w:lang w:val="en-US" w:eastAsia="zh-CN"/>
        </w:rPr>
      </w:pPr>
    </w:p>
    <w:p w14:paraId="4AD91F4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var(--ui-font-famil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A77A0"/>
    <w:rsid w:val="4DDA7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105</Pages>
  <Words>0</Words>
  <Characters>0</Characters>
  <Lines>0</Lines>
  <Paragraphs>0</Paragraphs>
  <TotalTime>12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2026-02-04T23:03:00Z</dcterms:created>
  <dc:creator>黄华</dc:creator>
  <cp:lastModifiedBy>黄华</cp:lastModifiedBy>
  <dcterms:modified xsi:type="dcterms:W3CDTF">2026-02-04T23:16:21Z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3BF90E23891D4747911078E9D79542B7_11</vt:lpwstr>
  </property>
  <property fmtid="{D5CDD505-2E9C-101B-9397-08002B2CF9AE}" pid="4" name="KSOTemplateDocerSaveRecord">
    <vt:lpwstr>eyJoZGlkIjoiMTMyNmZhYTkyMWY4Y2Y2Y2ZmOWNjZjVhYjJmMzAyZDMiLCJ1c2VySWQiOiIxNDQ0NTUxNjMxIn0=</vt:lpwstr>
  </property>
</Properties>
</file>