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Admin功能介绍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自动收集每个微服务产生的HTTP请求日志(不管是用@Restcontroller还是zuul)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自动收集每个微服务访问数据库的sql日志(</w:t>
      </w:r>
      <w:r>
        <w:rPr>
          <w:rFonts w:hint="eastAsia"/>
          <w:color w:val="FF0000"/>
          <w:lang w:val="en-US" w:eastAsia="zh-CN"/>
        </w:rPr>
        <w:t>hibernate目前暂不支持获取执行时间功能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可获取发现服务中的每个微服务的服务器信息(JVM,内存,GC,JDK,堆栈)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每个微服务的HTTP接口日志统计分析功能（每个uri的成功 失败 总次数 请求平均时间，单次请求最长时间）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每个微服务的SQL日志统计分析功能(可以筛选出执行时</w:t>
      </w:r>
      <w:bookmarkStart w:id="0" w:name="_GoBack"/>
      <w:bookmarkEnd w:id="0"/>
      <w:r>
        <w:rPr>
          <w:rFonts w:hint="eastAsia"/>
          <w:lang w:val="en-US" w:eastAsia="zh-CN"/>
        </w:rPr>
        <w:t>间大于1.5秒的sql语句)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分布式链路追踪(追踪一个请求的整个生命周期)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预警邮件发送(未完成)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Admin架构介绍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涉及技术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Elastisearch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Spring-boot-actutor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Spring-boot-task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Spring-boot-aop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Spring-boot-orm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Spring-cloud-sleuth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Spring-cloud-eureka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Spring-cloud-zuul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Bootstarp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Jquery.jqgrid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Admin服务器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新建springboot的工程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版本1.5.9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version.yihu.admin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version.yihu.admin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com.yihu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admin-server-starter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${version.yihu.admin}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com.yihu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admin-server-ui-starter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${version.yihu.admin}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spring-boot-starter-tomcat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org.springframework.cloud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spring-cloud-starter-eureka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spring-boot-starter-actuator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新增启动类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0975" cy="163766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(exclude =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JestAutoConfiguration.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ElasticsearchAutoConfiguration.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ElasticsearchRepositoriesAutoConfiguration.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ElasticsearchDataAutoConfiguration.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DataSourceAutoConfiguration.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JdbcTemplateAutoConfiguration.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HibernateJpaAutoConfiguration.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YihuAdminServer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(YihuAdminServer.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4添加yml配置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server: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port: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8999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##端口修改 前端工程也需要改造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application: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name: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svr-yihu-admin-server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data: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elasticsearch: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cluster-name: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jkzl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#es集群的名字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cluster-nodes: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172.19.103.68:9300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#多个逗号分割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cluster-nodes-jest: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http://172.19.103.68:9200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#多个逗号分割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jest: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uris: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spring.data.elasticsearch.cluster-nodes-jest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discovery-enabled: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false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#开启嗅探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conn-timeout: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60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连接时间单位是秒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read-timeout: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60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读取时间单位是秒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multith-readed: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#开启多线程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max-total-connection: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50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##最大连接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max-connection-idle-time: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50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#最大等待时间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elasticsearch: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jest: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read-timeout: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spring.data.elasticsearch.jest.read-timeout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multith-readed: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spring.data.elasticsearch.jest.multith-readed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logging: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file: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logging.path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}svr-yihu-admin-server.log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path: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G:\idea_workspace\jkzl_git\jkzl-start\logs\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cs="宋体"/>
          <w:color w:val="C00000"/>
          <w:sz w:val="18"/>
          <w:szCs w:val="18"/>
          <w:shd w:val="clear" w:fill="FFFFFF"/>
          <w:lang w:val="en-US" w:eastAsia="zh-CN"/>
        </w:rPr>
        <w:t>##这边路径需要改成实际的路径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level: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root: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management: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health: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db: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enabled: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false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yihu: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admin: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server: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defaultIndexName: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admin_log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##默认admin_log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defaultTypeName: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admin_log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##默认admin_log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partition: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month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##默认是week </w:t>
      </w:r>
      <w:r>
        <w:rPr>
          <w:rFonts w:hint="eastAsia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day week month year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391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http://192.168.131.102:8999/admin/index/index.html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52115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Admin客户端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1新建springboot工程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版本1.5.9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com.yihu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admin-client-starter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${version.yihu.admin}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org.springframework.cloud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spring-cloud-starter-eureka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eureka: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client: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serviceUrl: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defaultZone: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http://jw:jkzl@127.0.0.1:8761/eureka/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instance: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#eurika使用IP不使用host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prefer-ip-address: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#定制化在eurika中显示的名称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##instance-id: ${spring.application.name}:${spring.application.instance_id:${server.port}}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instance-id: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spring.cloud.client.ipAddress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}:${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server.port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leaseRenewalIntervalInSeconds: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30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##心跳时间 默认30秒 一般不修改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management: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security: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enabled: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endpoints: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logfile: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enabled: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logging: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file: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logging.path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}demo-socket-client.log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path: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G:\idea_workspace\jkzl_git\jkzl-start\logs\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cs="宋体"/>
          <w:color w:val="C00000"/>
          <w:sz w:val="18"/>
          <w:szCs w:val="18"/>
          <w:shd w:val="clear" w:fill="FFFFFF"/>
          <w:lang w:val="en-US" w:eastAsia="zh-CN"/>
        </w:rPr>
        <w:t>##这边路径需要改成实际的路径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level: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root: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yihu: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admin: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client: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advice: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http: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#默认true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sql: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hibernate: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##默认false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springJDBC: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##默认false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zuul: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pre: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#默认false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post: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true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#默认false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server: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ip: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192.168.131.102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port: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8082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如需要使用hibernate 需要在hibernate管理添加拦截器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org.hibernate.EmptyInterceptor;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org.hibernate.Interceptor;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org.springframework.beans.factory.annotation.Autowired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org.springframework.beans.factory.annotation.Value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org.springframework.cloud.context.config.annotation.RefreshScope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org.springframework.stereotype.Component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java.util.Properties;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 Created by chenweida on 2017/4/6.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@Component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//@RefreshScope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HibernateProperties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"${hibernate.dialect}"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"${hibernate.show_sql}"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show_sql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@Value("${hibernate.ejb.naming_strategy}")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private String naming_strategy;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"${hibernate.physical_naming_strategy}"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physical_naming_strategy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"${hibernate.implicit_naming_strategy}"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implicit_naming_strategy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List&lt;Interceptor&gt;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interceptors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Properties hibProperties()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 properties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Properties();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"hibernate.dialect"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"hibernate.show_sql"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show_sql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"hibernate.physical_naming_strategy"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physical_naming_strategy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"hibernate.implicit_naming_strategy"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implicit_naming_strategy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properties.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"hibernate.ejb.interceptor"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interceptors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##添加这行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properties;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5启动即可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19D77"/>
    <w:multiLevelType w:val="singleLevel"/>
    <w:tmpl w:val="8E419D7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68446D"/>
    <w:multiLevelType w:val="singleLevel"/>
    <w:tmpl w:val="E6684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68CEA7"/>
    <w:multiLevelType w:val="multilevel"/>
    <w:tmpl w:val="1D68CE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DF50F51"/>
    <w:multiLevelType w:val="singleLevel"/>
    <w:tmpl w:val="2DF50F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1E67"/>
    <w:rsid w:val="006D304D"/>
    <w:rsid w:val="00A55B1F"/>
    <w:rsid w:val="012370B9"/>
    <w:rsid w:val="014D2F00"/>
    <w:rsid w:val="02CB521D"/>
    <w:rsid w:val="04BA7E8D"/>
    <w:rsid w:val="04E1656E"/>
    <w:rsid w:val="051F62D3"/>
    <w:rsid w:val="07847CE9"/>
    <w:rsid w:val="08B63075"/>
    <w:rsid w:val="0A3E05EC"/>
    <w:rsid w:val="0B5B113A"/>
    <w:rsid w:val="0C0533C0"/>
    <w:rsid w:val="0C7D05A5"/>
    <w:rsid w:val="0CD84F58"/>
    <w:rsid w:val="0DE10658"/>
    <w:rsid w:val="0DE503E6"/>
    <w:rsid w:val="0DF05098"/>
    <w:rsid w:val="0E3441E2"/>
    <w:rsid w:val="0F0E40B0"/>
    <w:rsid w:val="0F2150C7"/>
    <w:rsid w:val="0F956371"/>
    <w:rsid w:val="16171568"/>
    <w:rsid w:val="191A204D"/>
    <w:rsid w:val="197777B4"/>
    <w:rsid w:val="1A0D55B0"/>
    <w:rsid w:val="1A657D30"/>
    <w:rsid w:val="1A7A1988"/>
    <w:rsid w:val="1BDB64CD"/>
    <w:rsid w:val="1C384F51"/>
    <w:rsid w:val="1C517F0A"/>
    <w:rsid w:val="1D6E18F2"/>
    <w:rsid w:val="1E2D70E4"/>
    <w:rsid w:val="1E595C13"/>
    <w:rsid w:val="1E647D66"/>
    <w:rsid w:val="1F4832CA"/>
    <w:rsid w:val="21847B28"/>
    <w:rsid w:val="22F14471"/>
    <w:rsid w:val="23BF5FD0"/>
    <w:rsid w:val="25A70781"/>
    <w:rsid w:val="25EC0DAC"/>
    <w:rsid w:val="26553ABF"/>
    <w:rsid w:val="26840D75"/>
    <w:rsid w:val="269A4736"/>
    <w:rsid w:val="26AD57D9"/>
    <w:rsid w:val="279675ED"/>
    <w:rsid w:val="27E042FD"/>
    <w:rsid w:val="282825D1"/>
    <w:rsid w:val="28E70E5C"/>
    <w:rsid w:val="29222B2B"/>
    <w:rsid w:val="2A410BC4"/>
    <w:rsid w:val="2C7F465F"/>
    <w:rsid w:val="2CBD7194"/>
    <w:rsid w:val="2CC20D3B"/>
    <w:rsid w:val="2D8624B9"/>
    <w:rsid w:val="2EAE2640"/>
    <w:rsid w:val="2FB112AB"/>
    <w:rsid w:val="311404AA"/>
    <w:rsid w:val="313B569B"/>
    <w:rsid w:val="31DF7B77"/>
    <w:rsid w:val="353E0BEE"/>
    <w:rsid w:val="37EB5275"/>
    <w:rsid w:val="38900F20"/>
    <w:rsid w:val="39034105"/>
    <w:rsid w:val="39DC0381"/>
    <w:rsid w:val="3A717C22"/>
    <w:rsid w:val="3A98597C"/>
    <w:rsid w:val="3BD965E9"/>
    <w:rsid w:val="3CC24B8C"/>
    <w:rsid w:val="3CCA5070"/>
    <w:rsid w:val="3CFB46D5"/>
    <w:rsid w:val="3E180F7F"/>
    <w:rsid w:val="3F0F39A7"/>
    <w:rsid w:val="41E55F54"/>
    <w:rsid w:val="45231832"/>
    <w:rsid w:val="460B637C"/>
    <w:rsid w:val="480B1E55"/>
    <w:rsid w:val="48FB4BF0"/>
    <w:rsid w:val="49A05B30"/>
    <w:rsid w:val="4A8A621A"/>
    <w:rsid w:val="4B1D6720"/>
    <w:rsid w:val="4B2C0842"/>
    <w:rsid w:val="4B3B5147"/>
    <w:rsid w:val="4DA72D1F"/>
    <w:rsid w:val="5048588C"/>
    <w:rsid w:val="5129272F"/>
    <w:rsid w:val="51F84931"/>
    <w:rsid w:val="526D7750"/>
    <w:rsid w:val="53EF0463"/>
    <w:rsid w:val="55AC6E7B"/>
    <w:rsid w:val="58F04DCC"/>
    <w:rsid w:val="5A2D60B0"/>
    <w:rsid w:val="5A9B6F96"/>
    <w:rsid w:val="5B523FCB"/>
    <w:rsid w:val="5CDF3C4A"/>
    <w:rsid w:val="5D5520B3"/>
    <w:rsid w:val="5DDD422B"/>
    <w:rsid w:val="5E2768C9"/>
    <w:rsid w:val="5FCD346E"/>
    <w:rsid w:val="60A34797"/>
    <w:rsid w:val="61271132"/>
    <w:rsid w:val="61EB078B"/>
    <w:rsid w:val="63034489"/>
    <w:rsid w:val="632D1F44"/>
    <w:rsid w:val="63A224F9"/>
    <w:rsid w:val="654B6385"/>
    <w:rsid w:val="6595705C"/>
    <w:rsid w:val="661B5C22"/>
    <w:rsid w:val="668D57BD"/>
    <w:rsid w:val="669C703B"/>
    <w:rsid w:val="67806FA8"/>
    <w:rsid w:val="67F27738"/>
    <w:rsid w:val="681D0932"/>
    <w:rsid w:val="683936C2"/>
    <w:rsid w:val="691D2FBD"/>
    <w:rsid w:val="6BBB4526"/>
    <w:rsid w:val="6BCB382D"/>
    <w:rsid w:val="6D3D1176"/>
    <w:rsid w:val="6D916607"/>
    <w:rsid w:val="6E076609"/>
    <w:rsid w:val="6F511115"/>
    <w:rsid w:val="70063168"/>
    <w:rsid w:val="70400C36"/>
    <w:rsid w:val="713C0C35"/>
    <w:rsid w:val="719E15A8"/>
    <w:rsid w:val="7293062B"/>
    <w:rsid w:val="72EB302C"/>
    <w:rsid w:val="72F101F9"/>
    <w:rsid w:val="731777EB"/>
    <w:rsid w:val="73B14D58"/>
    <w:rsid w:val="740F2BC2"/>
    <w:rsid w:val="74D47C62"/>
    <w:rsid w:val="75267343"/>
    <w:rsid w:val="7538239A"/>
    <w:rsid w:val="75462AD0"/>
    <w:rsid w:val="75BD5890"/>
    <w:rsid w:val="760E7B4D"/>
    <w:rsid w:val="761D38FA"/>
    <w:rsid w:val="762744BD"/>
    <w:rsid w:val="774E7798"/>
    <w:rsid w:val="77D75BA2"/>
    <w:rsid w:val="797743BA"/>
    <w:rsid w:val="7A35353C"/>
    <w:rsid w:val="7B4062E6"/>
    <w:rsid w:val="7B416ECE"/>
    <w:rsid w:val="7B5F48F2"/>
    <w:rsid w:val="7B9A7C9D"/>
    <w:rsid w:val="7BF469DF"/>
    <w:rsid w:val="7DEF2B0B"/>
    <w:rsid w:val="7E362249"/>
    <w:rsid w:val="7E785141"/>
    <w:rsid w:val="7F53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‖,繨灬</cp:lastModifiedBy>
  <dcterms:modified xsi:type="dcterms:W3CDTF">2018-05-31T09:48:00Z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