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设置属性-给属性赋值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设置属性的时候，就会确定属性是普通对象还是代理对象。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基本数据类型、引用类型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引用类型注入方式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不注入、类型注入、名称注入、构造器注入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6175" cy="1430655"/>
            <wp:effectExtent l="0" t="0" r="1905" b="1905"/>
            <wp:docPr id="1" name="图片 1" descr="2021080223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8022320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996315" cy="1330325"/>
            <wp:effectExtent l="0" t="0" r="9525" b="10795"/>
            <wp:docPr id="2" name="图片 2" descr="20210802232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8022321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populateBean填充属性</w:t>
      </w:r>
      <w:r>
        <w:rPr>
          <w:rFonts w:hint="eastAsia"/>
          <w:color w:val="0000FF"/>
          <w:lang w:val="en-US" w:eastAsia="zh-CN"/>
        </w:rPr>
        <w:t>（属性：配置文件中&lt;property&gt;&lt;/property&gt;标签）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124075"/>
            <wp:effectExtent l="0" t="0" r="9525" b="9525"/>
            <wp:docPr id="10" name="图片 10" descr="20210804211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08042115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应对不同的场景，如果写的是配置文件则按照第四步进行处理；如果是配置文件与注解混用的场景，也需要对这些注解进行识别，按照二三两步处理。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如果有自定义扩展的InstantiationAwareBeanPostProcessor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则可以使用它的postProcessAfterInstantiation方法，给类中属性赋值（无关配置文件），如果返回false则不用往下处理；</w:t>
      </w:r>
      <w:r>
        <w:rPr>
          <w:rFonts w:hint="eastAsia"/>
          <w:color w:val="FF0000"/>
          <w:lang w:val="en-US" w:eastAsia="zh-CN"/>
        </w:rPr>
        <w:t>主要是后面赋值太复杂了，简化赋值操作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071880"/>
            <wp:effectExtent l="0" t="0" r="14605" b="10160"/>
            <wp:docPr id="9" name="图片 9" descr="2021080421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8042110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获取所有标签属性PropertyValues（</w:t>
      </w:r>
      <w:r>
        <w:rPr>
          <w:rFonts w:hint="eastAsia"/>
          <w:color w:val="0000FF"/>
          <w:lang w:val="en-US" w:eastAsia="zh-CN"/>
        </w:rPr>
        <w:t>在BeanDefinition中</w:t>
      </w:r>
      <w:r>
        <w:rPr>
          <w:rFonts w:hint="eastAsia"/>
          <w:lang w:val="en-US" w:eastAsia="zh-CN"/>
        </w:rPr>
        <w:t>），即标签&lt;property&gt;&lt;/property&gt;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如果配置文件有写</w:t>
      </w:r>
      <w:r>
        <w:rPr>
          <w:rFonts w:hint="eastAsia"/>
          <w:lang w:val="en-US" w:eastAsia="zh-CN"/>
        </w:rPr>
        <w:t>auto-wired，获取类中所有非简单、有set方法的属性值，存储到PropertyValues中</w:t>
      </w:r>
      <w:r>
        <w:rPr>
          <w:rFonts w:hint="eastAsia"/>
          <w:color w:val="0000FF"/>
          <w:lang w:val="en-US" w:eastAsia="zh-CN"/>
        </w:rPr>
        <w:t>（类中：所有非简单并且有set方法的属性）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71805"/>
            <wp:effectExtent l="0" t="0" r="635" b="635"/>
            <wp:docPr id="7" name="图片 7" descr="2021080400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80400430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autowireByName通过名字查找对应的属性对象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扫描类中所有属性，对于有set方法并且非简单的属性，按名字从容器中获取属性值，存储到PropertyValues中。</w:t>
      </w:r>
    </w:p>
    <w:p>
      <w:pPr>
        <w:numPr>
          <w:ilvl w:val="0"/>
          <w:numId w:val="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存储依赖关系（可能多次创建当前对象，对于依赖的属性可以直接从缓存中取）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autowireByType</w:t>
      </w:r>
      <w:r>
        <w:rPr>
          <w:rFonts w:hint="eastAsia"/>
          <w:lang w:val="en-US" w:eastAsia="zh-CN"/>
        </w:rPr>
        <w:t>通过类型存在对应的属性对象（对于集合，可能会包含进来很多乱七八糟的值）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扫描类中所有属性，对于有set方法并且非简单的属性，按类型从容器中选择最佳的属性值，存储到PropertyValues中。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存储依赖关系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对于类中有@Autowire的属性，获取器属性值，存储到PropertyValues中</w:t>
      </w:r>
      <w:r>
        <w:rPr>
          <w:rFonts w:hint="eastAsia"/>
          <w:color w:val="0000FF"/>
          <w:lang w:val="en-US" w:eastAsia="zh-CN"/>
        </w:rPr>
        <w:t>（类中：所有@Autowire注解的属性）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首先得有对应的BPP，有BPP才能解析注解的属性值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19380"/>
            <wp:effectExtent l="0" t="0" r="0" b="2540"/>
            <wp:docPr id="6" name="图片 6" descr="2021080321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8032115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主要有下面两种BPP：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CommonAnnotationBeanPostProcessor：为注解赋值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AutowiredAnnotationBeanPostProcessor：为注解赋值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举例：AutowiredAnnotationBeanPostProcessor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先获取class中的所有AutoWire注解的属性，然后从容器中获取或者创建属性值。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根据前面</w:t>
      </w:r>
      <w:r>
        <w:rPr>
          <w:rFonts w:hint="eastAsia"/>
          <w:color w:val="0000FF"/>
          <w:lang w:val="en-US" w:eastAsia="zh-CN"/>
        </w:rPr>
        <w:t>PropertyValues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中的Value（标签对应的属性值、auto-wired获取的属性值、@Autowire注解获取的属性值）</w:t>
      </w:r>
      <w:r>
        <w:rPr>
          <w:rFonts w:hint="eastAsia"/>
          <w:lang w:val="en-US" w:eastAsia="zh-CN"/>
        </w:rPr>
        <w:t>，往bean对象设置属性值（可以是基本数据类型，也可以是引用类型）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对于不同类型的属性值，需要根据有不同的解析方法，通过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转换为实际的对象。</w:t>
      </w:r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根据属性值的类型，通过对应的解析方法获取属性的实际值（如果是引用对象，会调用getBean创建需要依赖的对象）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7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所有属性解析完成之后，通过set方法往bean中设置实际属性值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bean名：Property类private final String name字段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属性值：Property类private final Object value字段（有11种类型：RuntimeBeanReference、BeanDefinitionHolder、BeanDefinition、DependencyDescriptor、ManagedArray、ManagedList、ManagedSet、ManagedMap、ManagedProperties、TypedStringValue、NullBean）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实际值：PropertyValue类的private Object convertedValue字段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属性值：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创建BeanDefinition的时候，会确定&lt;property&gt;的属性值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处理配置文件中Auto-wired=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by-name/type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的时候，会确定类中非简单属性属性值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处理类中@Autowire等注解的时候，会确定注解属性的属性值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实际值：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通过上述获取到的属性值，根据属性值的不同类型，解析出属性的实际值，然后通过set方法设置到bean对象中。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8AA96C"/>
    <w:multiLevelType w:val="singleLevel"/>
    <w:tmpl w:val="958AA96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7882978"/>
    <w:multiLevelType w:val="singleLevel"/>
    <w:tmpl w:val="97882978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A6EA6C95"/>
    <w:multiLevelType w:val="singleLevel"/>
    <w:tmpl w:val="A6EA6C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CC151F55"/>
    <w:multiLevelType w:val="singleLevel"/>
    <w:tmpl w:val="CC151F5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205F2201"/>
    <w:multiLevelType w:val="singleLevel"/>
    <w:tmpl w:val="205F22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256EEEA8"/>
    <w:multiLevelType w:val="singleLevel"/>
    <w:tmpl w:val="256EEEA8"/>
    <w:lvl w:ilvl="0" w:tentative="0">
      <w:start w:val="1"/>
      <w:numFmt w:val="lowerLetter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6">
    <w:nsid w:val="3C2B6563"/>
    <w:multiLevelType w:val="singleLevel"/>
    <w:tmpl w:val="3C2B6563"/>
    <w:lvl w:ilvl="0" w:tentative="0">
      <w:start w:val="1"/>
      <w:numFmt w:val="lowerLetter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7">
    <w:nsid w:val="5E7C612D"/>
    <w:multiLevelType w:val="singleLevel"/>
    <w:tmpl w:val="5E7C612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5F1B"/>
    <w:rsid w:val="00E110A8"/>
    <w:rsid w:val="00EC6C55"/>
    <w:rsid w:val="00ED632B"/>
    <w:rsid w:val="0182194E"/>
    <w:rsid w:val="01E100AC"/>
    <w:rsid w:val="023D1CBF"/>
    <w:rsid w:val="02562877"/>
    <w:rsid w:val="03561B97"/>
    <w:rsid w:val="03AC6A3A"/>
    <w:rsid w:val="03B54052"/>
    <w:rsid w:val="03CF3F82"/>
    <w:rsid w:val="04527D74"/>
    <w:rsid w:val="048D634B"/>
    <w:rsid w:val="05D8019A"/>
    <w:rsid w:val="06376771"/>
    <w:rsid w:val="06433AFB"/>
    <w:rsid w:val="069D6245"/>
    <w:rsid w:val="06A671EA"/>
    <w:rsid w:val="06F028AC"/>
    <w:rsid w:val="079431B0"/>
    <w:rsid w:val="08D635C0"/>
    <w:rsid w:val="08D85EDD"/>
    <w:rsid w:val="09B24518"/>
    <w:rsid w:val="09CF473E"/>
    <w:rsid w:val="0A5E2A4A"/>
    <w:rsid w:val="0A830BF3"/>
    <w:rsid w:val="0B336372"/>
    <w:rsid w:val="0B577123"/>
    <w:rsid w:val="0C261CFA"/>
    <w:rsid w:val="0C3C6F1D"/>
    <w:rsid w:val="0C9B1AAF"/>
    <w:rsid w:val="0CE032FA"/>
    <w:rsid w:val="0D0F2907"/>
    <w:rsid w:val="0DB66B03"/>
    <w:rsid w:val="0DFF3014"/>
    <w:rsid w:val="0E1449EC"/>
    <w:rsid w:val="0FA51011"/>
    <w:rsid w:val="10284233"/>
    <w:rsid w:val="11460F62"/>
    <w:rsid w:val="1158755C"/>
    <w:rsid w:val="115B6701"/>
    <w:rsid w:val="118C748E"/>
    <w:rsid w:val="12C772B2"/>
    <w:rsid w:val="130B2C93"/>
    <w:rsid w:val="132A2352"/>
    <w:rsid w:val="1341546E"/>
    <w:rsid w:val="13746056"/>
    <w:rsid w:val="144E6A34"/>
    <w:rsid w:val="1470110F"/>
    <w:rsid w:val="14936F68"/>
    <w:rsid w:val="14D1134C"/>
    <w:rsid w:val="15B32DF1"/>
    <w:rsid w:val="166B3547"/>
    <w:rsid w:val="17593EA3"/>
    <w:rsid w:val="175D68D0"/>
    <w:rsid w:val="17842A66"/>
    <w:rsid w:val="1AF0235D"/>
    <w:rsid w:val="1B5D3232"/>
    <w:rsid w:val="1BC77A23"/>
    <w:rsid w:val="1C115D4F"/>
    <w:rsid w:val="1C9224A7"/>
    <w:rsid w:val="1D816351"/>
    <w:rsid w:val="1D884747"/>
    <w:rsid w:val="1DD21DFF"/>
    <w:rsid w:val="1E2C71A4"/>
    <w:rsid w:val="1E366898"/>
    <w:rsid w:val="1E6213F5"/>
    <w:rsid w:val="1E6B0A68"/>
    <w:rsid w:val="1EBD3744"/>
    <w:rsid w:val="1F536E12"/>
    <w:rsid w:val="1F860FB1"/>
    <w:rsid w:val="1F9D39A9"/>
    <w:rsid w:val="1FE107A3"/>
    <w:rsid w:val="20540212"/>
    <w:rsid w:val="20B55002"/>
    <w:rsid w:val="20D16C13"/>
    <w:rsid w:val="21415DB5"/>
    <w:rsid w:val="233712AB"/>
    <w:rsid w:val="23D55A69"/>
    <w:rsid w:val="242E34D2"/>
    <w:rsid w:val="24C8015F"/>
    <w:rsid w:val="24F04803"/>
    <w:rsid w:val="24FD698D"/>
    <w:rsid w:val="25714E0F"/>
    <w:rsid w:val="257C4ADF"/>
    <w:rsid w:val="258C3955"/>
    <w:rsid w:val="2593366D"/>
    <w:rsid w:val="25FC5BC8"/>
    <w:rsid w:val="265319BB"/>
    <w:rsid w:val="269F3D57"/>
    <w:rsid w:val="277B613C"/>
    <w:rsid w:val="281C686E"/>
    <w:rsid w:val="28972789"/>
    <w:rsid w:val="290A7C21"/>
    <w:rsid w:val="29272709"/>
    <w:rsid w:val="296A416D"/>
    <w:rsid w:val="2A61110E"/>
    <w:rsid w:val="2B441C06"/>
    <w:rsid w:val="2B585DA0"/>
    <w:rsid w:val="2BC45509"/>
    <w:rsid w:val="2BC84997"/>
    <w:rsid w:val="2BD1267C"/>
    <w:rsid w:val="2BD27A70"/>
    <w:rsid w:val="2C407BE5"/>
    <w:rsid w:val="2C4465BE"/>
    <w:rsid w:val="2C915E86"/>
    <w:rsid w:val="2CC815CD"/>
    <w:rsid w:val="2F732B7A"/>
    <w:rsid w:val="2FFD792C"/>
    <w:rsid w:val="305C1231"/>
    <w:rsid w:val="30B718CC"/>
    <w:rsid w:val="30E876A6"/>
    <w:rsid w:val="30F60383"/>
    <w:rsid w:val="30F66F89"/>
    <w:rsid w:val="318203EE"/>
    <w:rsid w:val="325A2FCD"/>
    <w:rsid w:val="32737001"/>
    <w:rsid w:val="329C78BF"/>
    <w:rsid w:val="3434351C"/>
    <w:rsid w:val="34E70475"/>
    <w:rsid w:val="350A5555"/>
    <w:rsid w:val="35FE41C7"/>
    <w:rsid w:val="364C1A32"/>
    <w:rsid w:val="369E17D8"/>
    <w:rsid w:val="36C37AC2"/>
    <w:rsid w:val="37E04EB1"/>
    <w:rsid w:val="38881C68"/>
    <w:rsid w:val="38E22441"/>
    <w:rsid w:val="3A1F7C5D"/>
    <w:rsid w:val="3A797D46"/>
    <w:rsid w:val="3BB73332"/>
    <w:rsid w:val="3C550DD8"/>
    <w:rsid w:val="3CA723A7"/>
    <w:rsid w:val="3CDB61D8"/>
    <w:rsid w:val="3DE25E98"/>
    <w:rsid w:val="3EAD058D"/>
    <w:rsid w:val="3EC65C0E"/>
    <w:rsid w:val="3F1B4B6C"/>
    <w:rsid w:val="3FEF5DA0"/>
    <w:rsid w:val="404C5AEB"/>
    <w:rsid w:val="405A4807"/>
    <w:rsid w:val="40DF74E0"/>
    <w:rsid w:val="412100E4"/>
    <w:rsid w:val="414335A6"/>
    <w:rsid w:val="417E6BFD"/>
    <w:rsid w:val="426D5C11"/>
    <w:rsid w:val="44663CBA"/>
    <w:rsid w:val="447E3FF2"/>
    <w:rsid w:val="4489210B"/>
    <w:rsid w:val="45131E04"/>
    <w:rsid w:val="451D71EA"/>
    <w:rsid w:val="45671B90"/>
    <w:rsid w:val="45C67F6C"/>
    <w:rsid w:val="45E62B1A"/>
    <w:rsid w:val="46711D4C"/>
    <w:rsid w:val="46E76F97"/>
    <w:rsid w:val="470E1372"/>
    <w:rsid w:val="475971E8"/>
    <w:rsid w:val="47B36254"/>
    <w:rsid w:val="48104A48"/>
    <w:rsid w:val="484A7306"/>
    <w:rsid w:val="48E63073"/>
    <w:rsid w:val="48EB39A4"/>
    <w:rsid w:val="49157E56"/>
    <w:rsid w:val="49316C2F"/>
    <w:rsid w:val="49E12FF5"/>
    <w:rsid w:val="49E650C6"/>
    <w:rsid w:val="4A0F0700"/>
    <w:rsid w:val="4B1415D0"/>
    <w:rsid w:val="4C403D54"/>
    <w:rsid w:val="4C442CAF"/>
    <w:rsid w:val="4CAA7D1A"/>
    <w:rsid w:val="4CB567D4"/>
    <w:rsid w:val="4D59573B"/>
    <w:rsid w:val="4D8D5B0E"/>
    <w:rsid w:val="4DEA4E68"/>
    <w:rsid w:val="4E557D12"/>
    <w:rsid w:val="4E7A7699"/>
    <w:rsid w:val="4ECC74CC"/>
    <w:rsid w:val="4FCE4DEA"/>
    <w:rsid w:val="4FDC3363"/>
    <w:rsid w:val="501F4AE0"/>
    <w:rsid w:val="502D1745"/>
    <w:rsid w:val="506F2551"/>
    <w:rsid w:val="50E27E34"/>
    <w:rsid w:val="52CD6ECE"/>
    <w:rsid w:val="536144A1"/>
    <w:rsid w:val="53A040EF"/>
    <w:rsid w:val="53FE006A"/>
    <w:rsid w:val="54403385"/>
    <w:rsid w:val="54411A35"/>
    <w:rsid w:val="54ED65B8"/>
    <w:rsid w:val="54F427B6"/>
    <w:rsid w:val="564F3F7E"/>
    <w:rsid w:val="56556571"/>
    <w:rsid w:val="56A55534"/>
    <w:rsid w:val="56E96277"/>
    <w:rsid w:val="571921A8"/>
    <w:rsid w:val="5762061E"/>
    <w:rsid w:val="576769B1"/>
    <w:rsid w:val="57683837"/>
    <w:rsid w:val="57CF6163"/>
    <w:rsid w:val="57FE6A7F"/>
    <w:rsid w:val="58330C05"/>
    <w:rsid w:val="58891FC2"/>
    <w:rsid w:val="58DF748D"/>
    <w:rsid w:val="58E36F41"/>
    <w:rsid w:val="58F4783E"/>
    <w:rsid w:val="59055E8B"/>
    <w:rsid w:val="592E2037"/>
    <w:rsid w:val="597972FA"/>
    <w:rsid w:val="597A33D9"/>
    <w:rsid w:val="5A1D0098"/>
    <w:rsid w:val="5A4E3DAD"/>
    <w:rsid w:val="5A9778D9"/>
    <w:rsid w:val="5B1722FE"/>
    <w:rsid w:val="5B1D3DF5"/>
    <w:rsid w:val="5BA57156"/>
    <w:rsid w:val="5C16381A"/>
    <w:rsid w:val="5C5967E7"/>
    <w:rsid w:val="5D8E0BCD"/>
    <w:rsid w:val="5DB6450F"/>
    <w:rsid w:val="5E5C7893"/>
    <w:rsid w:val="5F3025E3"/>
    <w:rsid w:val="60CA77CC"/>
    <w:rsid w:val="61043459"/>
    <w:rsid w:val="611345CF"/>
    <w:rsid w:val="61B673E4"/>
    <w:rsid w:val="61DC0E2B"/>
    <w:rsid w:val="62082877"/>
    <w:rsid w:val="622C0D52"/>
    <w:rsid w:val="62307DAE"/>
    <w:rsid w:val="63261D9E"/>
    <w:rsid w:val="63427DCA"/>
    <w:rsid w:val="635D1707"/>
    <w:rsid w:val="6476243B"/>
    <w:rsid w:val="65C95094"/>
    <w:rsid w:val="65FB7591"/>
    <w:rsid w:val="661C7EF1"/>
    <w:rsid w:val="66AA32D8"/>
    <w:rsid w:val="66F3436D"/>
    <w:rsid w:val="673E1735"/>
    <w:rsid w:val="676909C9"/>
    <w:rsid w:val="68B66DEE"/>
    <w:rsid w:val="68D117EC"/>
    <w:rsid w:val="693F7E84"/>
    <w:rsid w:val="69401C12"/>
    <w:rsid w:val="6949783A"/>
    <w:rsid w:val="69CC70E9"/>
    <w:rsid w:val="69DF79E2"/>
    <w:rsid w:val="69FD00CB"/>
    <w:rsid w:val="6AAA708F"/>
    <w:rsid w:val="6AB670C7"/>
    <w:rsid w:val="6AB95CF6"/>
    <w:rsid w:val="6ABF0C23"/>
    <w:rsid w:val="6B830DC3"/>
    <w:rsid w:val="6C3158DA"/>
    <w:rsid w:val="6C5721E3"/>
    <w:rsid w:val="6C5E50B5"/>
    <w:rsid w:val="6D2A458A"/>
    <w:rsid w:val="6D2D1C3E"/>
    <w:rsid w:val="6D8F5719"/>
    <w:rsid w:val="6E4D1947"/>
    <w:rsid w:val="6EC944B6"/>
    <w:rsid w:val="6F407F39"/>
    <w:rsid w:val="700B667F"/>
    <w:rsid w:val="703360AD"/>
    <w:rsid w:val="714A6A51"/>
    <w:rsid w:val="71AB6236"/>
    <w:rsid w:val="720C39BE"/>
    <w:rsid w:val="72164A16"/>
    <w:rsid w:val="7227276D"/>
    <w:rsid w:val="72BD4388"/>
    <w:rsid w:val="72FE6A41"/>
    <w:rsid w:val="730C0F5E"/>
    <w:rsid w:val="73F51571"/>
    <w:rsid w:val="752C561F"/>
    <w:rsid w:val="75575FE3"/>
    <w:rsid w:val="75634136"/>
    <w:rsid w:val="758E2D1D"/>
    <w:rsid w:val="75AC350A"/>
    <w:rsid w:val="75C55855"/>
    <w:rsid w:val="76840B2C"/>
    <w:rsid w:val="76A43481"/>
    <w:rsid w:val="76DE330D"/>
    <w:rsid w:val="775E2E3F"/>
    <w:rsid w:val="779D1F9F"/>
    <w:rsid w:val="78947410"/>
    <w:rsid w:val="790771F0"/>
    <w:rsid w:val="7A9A01F8"/>
    <w:rsid w:val="7ACD0A2E"/>
    <w:rsid w:val="7B2C6BB7"/>
    <w:rsid w:val="7B432A70"/>
    <w:rsid w:val="7B4958AE"/>
    <w:rsid w:val="7B736C4E"/>
    <w:rsid w:val="7BAD40C6"/>
    <w:rsid w:val="7C1F316F"/>
    <w:rsid w:val="7C3127DE"/>
    <w:rsid w:val="7C795788"/>
    <w:rsid w:val="7C8303F3"/>
    <w:rsid w:val="7D65410E"/>
    <w:rsid w:val="7D8B5B51"/>
    <w:rsid w:val="7DB72C2F"/>
    <w:rsid w:val="7DBE5BC6"/>
    <w:rsid w:val="7DE25BA8"/>
    <w:rsid w:val="7DEF1E7B"/>
    <w:rsid w:val="7F770D15"/>
    <w:rsid w:val="7FA30043"/>
    <w:rsid w:val="7FFD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2021-08-02T14:03:00Z</dcterms:created>
  <dc:creator>lenovo</dc:creator>
  <cp:lastModifiedBy>lenovo</cp:lastModifiedBy>
  <dcterms:modified xsi:type="dcterms:W3CDTF">2021-08-04T16:40:27Z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999B1F2A6DF64CDE8F672570E0FA04FD</vt:lpwstr>
  </property>
</Properties>
</file>