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9"/>
      </w:tblGrid>
      <w:tr w:rsidR="006762A2" w:rsidRPr="006762A2" w14:paraId="116009DD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3CE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BF9EE" w14:textId="77777777" w:rsidR="006762A2" w:rsidRPr="006762A2" w:rsidRDefault="006762A2" w:rsidP="006762A2">
            <w:r w:rsidRPr="006762A2">
              <w:t>问题</w:t>
            </w:r>
          </w:p>
        </w:tc>
      </w:tr>
      <w:tr w:rsidR="006762A2" w:rsidRPr="006762A2" w14:paraId="09798D2C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71411" w14:textId="77777777" w:rsidR="006762A2" w:rsidRPr="006762A2" w:rsidRDefault="006762A2" w:rsidP="006762A2">
            <w:r w:rsidRPr="006762A2">
              <w:t>1、</w:t>
            </w:r>
            <w:proofErr w:type="gramStart"/>
            <w:r w:rsidRPr="006762A2">
              <w:t>东诚包装</w:t>
            </w:r>
            <w:proofErr w:type="gramEnd"/>
            <w:r w:rsidRPr="006762A2">
              <w:t>8月份东力4号产品不扣除积分的平均单价是多少</w:t>
            </w:r>
            <w:r w:rsidRPr="006762A2">
              <w:br/>
              <w:t>2、9月份1—8号</w:t>
            </w:r>
            <w:proofErr w:type="gramStart"/>
            <w:r w:rsidRPr="006762A2">
              <w:t>的东诚包装</w:t>
            </w:r>
            <w:proofErr w:type="gramEnd"/>
            <w:r w:rsidRPr="006762A2">
              <w:t>的东力4号产品的平均销售价格是多少钱？</w:t>
            </w:r>
          </w:p>
        </w:tc>
      </w:tr>
      <w:tr w:rsidR="006762A2" w:rsidRPr="006762A2" w14:paraId="2DF6BE1C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97EEB" w14:textId="77777777" w:rsidR="006762A2" w:rsidRPr="006762A2" w:rsidRDefault="006762A2" w:rsidP="006762A2">
            <w:r w:rsidRPr="006762A2">
              <w:t>本月1—14日东力4号的销量是多少，环比上个月同期变化情况如何？</w:t>
            </w:r>
          </w:p>
        </w:tc>
      </w:tr>
      <w:tr w:rsidR="006762A2" w:rsidRPr="006762A2" w14:paraId="7AABD2E6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80F9C" w14:textId="77777777" w:rsidR="006762A2" w:rsidRPr="006762A2" w:rsidRDefault="006762A2" w:rsidP="006762A2">
            <w:r w:rsidRPr="006762A2">
              <w:t>1、温州市场今天接了多少单</w:t>
            </w:r>
            <w:r w:rsidRPr="006762A2">
              <w:br/>
            </w:r>
            <w:r w:rsidRPr="006762A2">
              <w:br/>
              <w:t>2、</w:t>
            </w:r>
            <w:proofErr w:type="gramStart"/>
            <w:r w:rsidRPr="006762A2">
              <w:t>今日东诚订单</w:t>
            </w:r>
            <w:proofErr w:type="gramEnd"/>
            <w:r w:rsidRPr="006762A2">
              <w:t>交易额</w:t>
            </w:r>
            <w:r w:rsidRPr="006762A2">
              <w:br/>
            </w:r>
            <w:r w:rsidRPr="006762A2">
              <w:br/>
              <w:t>3、</w:t>
            </w:r>
            <w:proofErr w:type="gramStart"/>
            <w:r w:rsidRPr="006762A2">
              <w:t>宇畅2025年9月1日</w:t>
            </w:r>
            <w:proofErr w:type="gramEnd"/>
            <w:r w:rsidRPr="006762A2">
              <w:t>到2日接单面积，销售额是多少</w:t>
            </w:r>
          </w:p>
        </w:tc>
      </w:tr>
      <w:tr w:rsidR="006762A2" w:rsidRPr="006762A2" w14:paraId="5CBCA6FC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6ABE1" w14:textId="77777777" w:rsidR="006762A2" w:rsidRPr="006762A2" w:rsidRDefault="006762A2" w:rsidP="006762A2">
            <w:r w:rsidRPr="006762A2">
              <w:t>1、</w:t>
            </w:r>
            <w:proofErr w:type="gramStart"/>
            <w:r w:rsidRPr="006762A2">
              <w:t>东诚本月</w:t>
            </w:r>
            <w:proofErr w:type="gramEnd"/>
            <w:r w:rsidRPr="006762A2">
              <w:t>的每日接单情况，以列表形式展示，包含同比和环比变化</w:t>
            </w:r>
            <w:r w:rsidRPr="006762A2">
              <w:br/>
            </w:r>
            <w:r w:rsidRPr="006762A2">
              <w:br/>
              <w:t>2、本月每日接单趋势</w:t>
            </w:r>
            <w:r w:rsidRPr="006762A2">
              <w:br/>
              <w:t>/本月接单趋势</w:t>
            </w:r>
            <w:r w:rsidRPr="006762A2">
              <w:br/>
            </w:r>
            <w:r w:rsidRPr="006762A2">
              <w:br/>
              <w:t>3、本月接单量同比上个月的变化趋势</w:t>
            </w:r>
            <w:r w:rsidRPr="006762A2">
              <w:br/>
            </w:r>
            <w:r w:rsidRPr="006762A2">
              <w:br/>
              <w:t>4、本月每日订单笔数</w:t>
            </w:r>
            <w:r w:rsidRPr="006762A2">
              <w:br/>
              <w:t>5、金华市场2025年9月1号-8号订单分析，环比情况</w:t>
            </w:r>
          </w:p>
        </w:tc>
      </w:tr>
      <w:tr w:rsidR="006762A2" w:rsidRPr="006762A2" w14:paraId="738F8312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5EFFFE" w14:textId="77777777" w:rsidR="006762A2" w:rsidRPr="006762A2" w:rsidRDefault="006762A2" w:rsidP="006762A2">
            <w:r w:rsidRPr="006762A2">
              <w:t>昨日接单分析</w:t>
            </w:r>
            <w:r w:rsidRPr="006762A2">
              <w:br/>
              <w:t>温州昨天接了多少单</w:t>
            </w:r>
          </w:p>
        </w:tc>
      </w:tr>
      <w:tr w:rsidR="006762A2" w:rsidRPr="006762A2" w14:paraId="2D80544C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A43489" w14:textId="77777777" w:rsidR="006762A2" w:rsidRPr="006762A2" w:rsidRDefault="006762A2" w:rsidP="006762A2">
            <w:r w:rsidRPr="006762A2">
              <w:t>1、查询本月接单最好的10个业务员</w:t>
            </w:r>
            <w:r w:rsidRPr="006762A2">
              <w:br/>
            </w:r>
            <w:r w:rsidRPr="006762A2">
              <w:br/>
              <w:t>2、本月业务员销售面积与销售金额top10</w:t>
            </w:r>
            <w:r w:rsidRPr="006762A2">
              <w:br/>
              <w:t>ok</w:t>
            </w:r>
            <w:r w:rsidRPr="006762A2">
              <w:br/>
              <w:t>3、9月第一周的接单量按业务员进行汇总排序，取最大的10个</w:t>
            </w:r>
          </w:p>
        </w:tc>
      </w:tr>
      <w:tr w:rsidR="006762A2" w:rsidRPr="006762A2" w14:paraId="2C3C72EE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2EA9FF" w14:textId="77777777" w:rsidR="006762A2" w:rsidRPr="006762A2" w:rsidRDefault="006762A2" w:rsidP="006762A2">
            <w:r w:rsidRPr="006762A2">
              <w:lastRenderedPageBreak/>
              <w:t>查询本月接单最好的10个销售，以及他的客户情况</w:t>
            </w:r>
          </w:p>
        </w:tc>
      </w:tr>
      <w:tr w:rsidR="006762A2" w:rsidRPr="006762A2" w14:paraId="16B3CB62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11DF64" w14:textId="77777777" w:rsidR="006762A2" w:rsidRPr="006762A2" w:rsidRDefault="006762A2" w:rsidP="006762A2">
            <w:r w:rsidRPr="006762A2">
              <w:t>1、针对</w:t>
            </w:r>
            <w:proofErr w:type="gramStart"/>
            <w:r w:rsidRPr="006762A2">
              <w:t>温州东诚25年8月19日</w:t>
            </w:r>
            <w:proofErr w:type="gramEnd"/>
            <w:r w:rsidRPr="006762A2">
              <w:t>订单面积异动增长原因基于</w:t>
            </w:r>
            <w:proofErr w:type="gramStart"/>
            <w:r w:rsidRPr="006762A2">
              <w:t>订单延单与</w:t>
            </w:r>
            <w:proofErr w:type="gramEnd"/>
            <w:r w:rsidRPr="006762A2">
              <w:t>前一周的延单比例进行对比分析，找出增长原因，分析中考虑在8月18</w:t>
            </w:r>
            <w:proofErr w:type="gramStart"/>
            <w:r w:rsidRPr="006762A2">
              <w:t>号发布</w:t>
            </w:r>
            <w:proofErr w:type="gramEnd"/>
            <w:r w:rsidRPr="006762A2">
              <w:t>了涨价消息</w:t>
            </w:r>
            <w:r w:rsidRPr="006762A2">
              <w:br/>
            </w:r>
            <w:r w:rsidRPr="006762A2">
              <w:br/>
              <w:t>2、针对</w:t>
            </w:r>
            <w:proofErr w:type="gramStart"/>
            <w:r w:rsidRPr="006762A2">
              <w:t>嘉兴神泰25年8月10日</w:t>
            </w:r>
            <w:proofErr w:type="gramEnd"/>
            <w:r w:rsidRPr="006762A2">
              <w:t>订单面积异动增长原因基于地区，产品维度，</w:t>
            </w:r>
            <w:proofErr w:type="gramStart"/>
            <w:r w:rsidRPr="006762A2">
              <w:t>订单延单分析</w:t>
            </w:r>
            <w:proofErr w:type="gramEnd"/>
            <w:r w:rsidRPr="006762A2">
              <w:t>，找出增长原因</w:t>
            </w:r>
            <w:r w:rsidRPr="006762A2">
              <w:br/>
            </w:r>
            <w:r w:rsidRPr="006762A2">
              <w:br/>
              <w:t>3、</w:t>
            </w:r>
            <w:proofErr w:type="gramStart"/>
            <w:r w:rsidRPr="006762A2">
              <w:t>神泰包装</w:t>
            </w:r>
            <w:proofErr w:type="gramEnd"/>
            <w:r w:rsidRPr="006762A2">
              <w:t>2025年8月10日订单面积是否有异常，这个异常是否</w:t>
            </w:r>
            <w:proofErr w:type="gramStart"/>
            <w:r w:rsidRPr="006762A2">
              <w:t>与延单有关系</w:t>
            </w:r>
            <w:proofErr w:type="gramEnd"/>
            <w:r w:rsidRPr="006762A2">
              <w:t>。</w:t>
            </w:r>
          </w:p>
        </w:tc>
      </w:tr>
      <w:tr w:rsidR="006762A2" w:rsidRPr="006762A2" w14:paraId="0BD7B2C2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E3018" w14:textId="77777777" w:rsidR="006762A2" w:rsidRPr="006762A2" w:rsidRDefault="006762A2" w:rsidP="006762A2">
            <w:r w:rsidRPr="006762A2">
              <w:t>我们有哪些市场，按市场进行汇总分析9月接单量</w:t>
            </w:r>
          </w:p>
        </w:tc>
      </w:tr>
      <w:tr w:rsidR="006762A2" w:rsidRPr="006762A2" w14:paraId="04CE1BE9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F16C21" w14:textId="77777777" w:rsidR="006762A2" w:rsidRPr="006762A2" w:rsidRDefault="006762A2" w:rsidP="006762A2">
            <w:r w:rsidRPr="006762A2">
              <w:t>分析洪东跳2025年9月份的送货情况，</w:t>
            </w:r>
            <w:proofErr w:type="gramStart"/>
            <w:r w:rsidRPr="006762A2">
              <w:t>看看下午</w:t>
            </w:r>
            <w:proofErr w:type="gramEnd"/>
            <w:r w:rsidRPr="006762A2">
              <w:t>送达的时间比例</w:t>
            </w:r>
          </w:p>
        </w:tc>
      </w:tr>
      <w:tr w:rsidR="006762A2" w:rsidRPr="006762A2" w14:paraId="2445F0E6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117F1A" w14:textId="77777777" w:rsidR="006762A2" w:rsidRPr="006762A2" w:rsidRDefault="006762A2" w:rsidP="006762A2">
            <w:r w:rsidRPr="006762A2">
              <w:t>杨英杰、邱星箭、顾霞琴、沈小慧、张少雯、康平锋、海宁市志诚包装有限公司、张伟平、海宁市佳丽包装印刷有限公司CY006、张超 - CY009；日均环比下降多少</w:t>
            </w:r>
          </w:p>
        </w:tc>
      </w:tr>
      <w:tr w:rsidR="006762A2" w:rsidRPr="006762A2" w14:paraId="29E2859D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376320" w14:textId="77777777" w:rsidR="006762A2" w:rsidRPr="006762A2" w:rsidRDefault="006762A2" w:rsidP="006762A2">
            <w:r w:rsidRPr="006762A2">
              <w:t>本月每日接单趋势</w:t>
            </w:r>
            <w:r w:rsidRPr="006762A2">
              <w:br/>
            </w:r>
            <w:r w:rsidRPr="006762A2">
              <w:br/>
              <w:t>本月每日下单客户趋势</w:t>
            </w:r>
          </w:p>
        </w:tc>
      </w:tr>
      <w:tr w:rsidR="006762A2" w:rsidRPr="006762A2" w14:paraId="342A18A8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2C9A58" w14:textId="77777777" w:rsidR="006762A2" w:rsidRPr="006762A2" w:rsidRDefault="006762A2" w:rsidP="006762A2">
            <w:r w:rsidRPr="006762A2">
              <w:t>CGRA202509153914774423</w:t>
            </w:r>
          </w:p>
        </w:tc>
      </w:tr>
      <w:tr w:rsidR="006762A2" w:rsidRPr="006762A2" w14:paraId="0C09554F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0B414" w14:textId="77777777" w:rsidR="006762A2" w:rsidRPr="006762A2" w:rsidRDefault="006762A2" w:rsidP="006762A2">
            <w:r w:rsidRPr="006762A2">
              <w:t>哪些客户体量下滑了</w:t>
            </w:r>
            <w:r w:rsidRPr="006762A2">
              <w:br/>
            </w:r>
            <w:r w:rsidRPr="006762A2">
              <w:br/>
              <w:t>订单面积异常情况</w:t>
            </w:r>
          </w:p>
        </w:tc>
      </w:tr>
      <w:tr w:rsidR="006762A2" w:rsidRPr="006762A2" w14:paraId="5C2F10C1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A7CB5" w14:textId="77777777" w:rsidR="006762A2" w:rsidRPr="006762A2" w:rsidRDefault="006762A2" w:rsidP="006762A2">
            <w:r w:rsidRPr="006762A2">
              <w:t>当日未配送订单梳理</w:t>
            </w:r>
            <w:r w:rsidRPr="006762A2">
              <w:br/>
            </w:r>
            <w:r w:rsidRPr="006762A2">
              <w:br/>
              <w:t>交期超过3天的订单有哪些</w:t>
            </w:r>
          </w:p>
        </w:tc>
      </w:tr>
      <w:tr w:rsidR="006762A2" w:rsidRPr="006762A2" w14:paraId="4144CAED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A2B6A0" w14:textId="77777777" w:rsidR="006762A2" w:rsidRPr="006762A2" w:rsidRDefault="006762A2" w:rsidP="006762A2">
            <w:proofErr w:type="gramStart"/>
            <w:r w:rsidRPr="006762A2">
              <w:t>郑仰泽</w:t>
            </w:r>
            <w:proofErr w:type="gramEnd"/>
            <w:r w:rsidRPr="006762A2">
              <w:t>下滑材料</w:t>
            </w:r>
          </w:p>
        </w:tc>
      </w:tr>
      <w:tr w:rsidR="006762A2" w:rsidRPr="006762A2" w14:paraId="689561C5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29C5C9" w14:textId="77777777" w:rsidR="006762A2" w:rsidRPr="006762A2" w:rsidRDefault="006762A2" w:rsidP="006762A2">
            <w:r w:rsidRPr="006762A2">
              <w:t>本月目标达成趋势</w:t>
            </w:r>
          </w:p>
        </w:tc>
      </w:tr>
      <w:tr w:rsidR="006762A2" w:rsidRPr="006762A2" w14:paraId="0C01EB1B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D4B3C8" w14:textId="77777777" w:rsidR="006762A2" w:rsidRPr="006762A2" w:rsidRDefault="006762A2" w:rsidP="006762A2">
            <w:r w:rsidRPr="006762A2">
              <w:lastRenderedPageBreak/>
              <w:t>帮我分析</w:t>
            </w:r>
            <w:proofErr w:type="gramStart"/>
            <w:r w:rsidRPr="006762A2">
              <w:t>下东诚25年9月</w:t>
            </w:r>
            <w:proofErr w:type="gramEnd"/>
            <w:r w:rsidRPr="006762A2">
              <w:t>截止到昨天对比25年8月的复盘数据；要求根据：1.面积的日均（日均周日不算天数，但是算上周日的单量）；2.总量日均对比、产品日均对比、区域日均对比角度出具数据分析结论</w:t>
            </w:r>
          </w:p>
        </w:tc>
      </w:tr>
      <w:tr w:rsidR="006762A2" w:rsidRPr="006762A2" w14:paraId="1C3F48E6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A5306B" w14:textId="77777777" w:rsidR="006762A2" w:rsidRPr="006762A2" w:rsidRDefault="006762A2" w:rsidP="006762A2">
            <w:r w:rsidRPr="006762A2">
              <w:t>查询欣龙2025年9月有制定目标但未下单的客户，要求输出这部分客户名、负责业务员、9月目标、8月销售额</w:t>
            </w:r>
          </w:p>
        </w:tc>
      </w:tr>
      <w:tr w:rsidR="006762A2" w:rsidRPr="006762A2" w14:paraId="195EAC19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C52BB" w14:textId="77777777" w:rsidR="006762A2" w:rsidRPr="006762A2" w:rsidRDefault="006762A2" w:rsidP="006762A2">
            <w:r w:rsidRPr="006762A2">
              <w:t>一团业务员名下客户上月下单本月未下单的数据分析与总结</w:t>
            </w:r>
          </w:p>
        </w:tc>
      </w:tr>
      <w:tr w:rsidR="006762A2" w:rsidRPr="006762A2" w14:paraId="07BFD9F3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FCFE97" w14:textId="77777777" w:rsidR="006762A2" w:rsidRPr="006762A2" w:rsidRDefault="006762A2" w:rsidP="006762A2">
            <w:r w:rsidRPr="006762A2">
              <w:t>1、查询金华市场2025年8月有下单，9月未下单客户，输出客户名、区域、8月下单面积，9月签到次数，</w:t>
            </w:r>
            <w:proofErr w:type="gramStart"/>
            <w:r w:rsidRPr="006762A2">
              <w:t>未单原因</w:t>
            </w:r>
            <w:proofErr w:type="gramEnd"/>
            <w:r w:rsidRPr="006762A2">
              <w:br/>
              <w:t>2、查询金华2025年8月有下单的客户，2025年9月还未下单的客户明细，输出字段要求客户名单，对应业务员、8月下单面积，8月主要下单供应商</w:t>
            </w:r>
          </w:p>
        </w:tc>
      </w:tr>
      <w:tr w:rsidR="006762A2" w:rsidRPr="006762A2" w14:paraId="6625A7C8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8F2C0" w14:textId="77777777" w:rsidR="006762A2" w:rsidRPr="006762A2" w:rsidRDefault="006762A2" w:rsidP="006762A2">
            <w:r w:rsidRPr="006762A2">
              <w:t>1、查询欣龙包装2025年9月8日-14日取消的订单，输出客户名，订单笔数、面积，合计多少家客户，多少面积</w:t>
            </w:r>
            <w:r w:rsidRPr="006762A2">
              <w:br/>
              <w:t>2、</w:t>
            </w:r>
            <w:proofErr w:type="gramStart"/>
            <w:r w:rsidRPr="006762A2">
              <w:t>查询宇畅9月8日</w:t>
            </w:r>
            <w:proofErr w:type="gramEnd"/>
            <w:r w:rsidRPr="006762A2">
              <w:t>至14日取消的订单，要求输出客户数、笔数、总面积</w:t>
            </w:r>
          </w:p>
        </w:tc>
      </w:tr>
      <w:tr w:rsidR="006762A2" w:rsidRPr="006762A2" w14:paraId="7363C15E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2A369" w14:textId="77777777" w:rsidR="006762A2" w:rsidRPr="006762A2" w:rsidRDefault="006762A2" w:rsidP="006762A2">
            <w:proofErr w:type="gramStart"/>
            <w:r w:rsidRPr="006762A2">
              <w:t>炜晟</w:t>
            </w:r>
            <w:proofErr w:type="gramEnd"/>
            <w:r w:rsidRPr="006762A2">
              <w:t>9月销售数据分析</w:t>
            </w:r>
          </w:p>
        </w:tc>
      </w:tr>
      <w:tr w:rsidR="006762A2" w:rsidRPr="006762A2" w14:paraId="34E86DC2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FE2543" w14:textId="77777777" w:rsidR="006762A2" w:rsidRPr="006762A2" w:rsidRDefault="006762A2" w:rsidP="006762A2">
            <w:r w:rsidRPr="006762A2">
              <w:t>大鱼25年8月消费金额前100名客户名单，还需要客户手机号、对应业务员、团队字段</w:t>
            </w:r>
          </w:p>
        </w:tc>
      </w:tr>
      <w:tr w:rsidR="006762A2" w:rsidRPr="006762A2" w14:paraId="24AC1021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76CF7" w14:textId="77777777" w:rsidR="006762A2" w:rsidRPr="006762A2" w:rsidRDefault="006762A2" w:rsidP="006762A2">
            <w:proofErr w:type="gramStart"/>
            <w:r w:rsidRPr="006762A2">
              <w:t>1、2025年9月7日东诚涨价</w:t>
            </w:r>
            <w:proofErr w:type="gramEnd"/>
            <w:r w:rsidRPr="006762A2">
              <w:t>后的单量对比涨价前的</w:t>
            </w:r>
            <w:r w:rsidRPr="006762A2">
              <w:lastRenderedPageBreak/>
              <w:t>单量有没有影响，特别是竞争</w:t>
            </w:r>
            <w:proofErr w:type="gramStart"/>
            <w:r w:rsidRPr="006762A2">
              <w:t>对手对手</w:t>
            </w:r>
            <w:proofErr w:type="gramEnd"/>
            <w:r w:rsidRPr="006762A2">
              <w:t>没涨价，订单有多少流失</w:t>
            </w:r>
            <w:proofErr w:type="gramStart"/>
            <w:r w:rsidRPr="006762A2">
              <w:t>到竞对</w:t>
            </w:r>
            <w:proofErr w:type="gramEnd"/>
            <w:r w:rsidRPr="006762A2">
              <w:t>那了</w:t>
            </w:r>
            <w:r w:rsidRPr="006762A2">
              <w:br/>
              <w:t>2、25年9月6日</w:t>
            </w:r>
            <w:proofErr w:type="gramStart"/>
            <w:r w:rsidRPr="006762A2">
              <w:t>东诚通知</w:t>
            </w:r>
            <w:proofErr w:type="gramEnd"/>
            <w:r w:rsidRPr="006762A2">
              <w:t>下午涨价后，对后面1周订单影响量分析</w:t>
            </w:r>
          </w:p>
        </w:tc>
      </w:tr>
      <w:tr w:rsidR="006762A2" w:rsidRPr="006762A2" w14:paraId="571B4C48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F39801" w14:textId="77777777" w:rsidR="006762A2" w:rsidRPr="006762A2" w:rsidRDefault="006762A2" w:rsidP="006762A2">
            <w:r w:rsidRPr="006762A2">
              <w:lastRenderedPageBreak/>
              <w:t>帮我统计下2025年9月1-15日，2层订单总量，客户数，均价，金额；再看下2025年8月1-15日的数据，分析</w:t>
            </w:r>
            <w:proofErr w:type="gramStart"/>
            <w:r w:rsidRPr="006762A2">
              <w:t>下差距</w:t>
            </w:r>
            <w:proofErr w:type="gramEnd"/>
            <w:r w:rsidRPr="006762A2">
              <w:t>原因（数据剔除业务员为刘志国、刘放；剔除客户名称包含：凡众科技）</w:t>
            </w:r>
          </w:p>
        </w:tc>
      </w:tr>
      <w:tr w:rsidR="006762A2" w:rsidRPr="006762A2" w14:paraId="3737CC45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4A51FA" w14:textId="77777777" w:rsidR="006762A2" w:rsidRPr="006762A2" w:rsidRDefault="006762A2" w:rsidP="006762A2">
            <w:proofErr w:type="gramStart"/>
            <w:r w:rsidRPr="006762A2">
              <w:t>竞对产品</w:t>
            </w:r>
            <w:proofErr w:type="gramEnd"/>
            <w:r w:rsidRPr="006762A2">
              <w:t>东力3号的材料代码</w:t>
            </w:r>
            <w:r w:rsidRPr="006762A2">
              <w:br/>
              <w:t>查询金华</w:t>
            </w:r>
            <w:proofErr w:type="gramStart"/>
            <w:r w:rsidRPr="006762A2">
              <w:t>市场竞对丰收</w:t>
            </w:r>
            <w:proofErr w:type="gramEnd"/>
            <w:r w:rsidRPr="006762A2">
              <w:t>的产品B262C的价格、克重以及对标产品是什么</w:t>
            </w:r>
          </w:p>
        </w:tc>
      </w:tr>
      <w:tr w:rsidR="006762A2" w:rsidRPr="006762A2" w14:paraId="2557E43F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A454D8" w14:textId="77777777" w:rsidR="006762A2" w:rsidRPr="006762A2" w:rsidRDefault="006762A2" w:rsidP="006762A2">
            <w:r w:rsidRPr="006762A2">
              <w:t>请帮我分析一下，戚文英的客户，25年8月份和25年9月份接单情况变化，维度为:客户，金额，面积，均价，产品个数，订单笔数。数据以图表或者表格形式呈现。</w:t>
            </w:r>
          </w:p>
        </w:tc>
      </w:tr>
      <w:tr w:rsidR="006762A2" w:rsidRPr="006762A2" w14:paraId="104931A1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DC0F71" w14:textId="77777777" w:rsidR="006762A2" w:rsidRPr="006762A2" w:rsidRDefault="006762A2" w:rsidP="006762A2">
            <w:r w:rsidRPr="006762A2">
              <w:t>2025年9月嘉兴各区域</w:t>
            </w:r>
            <w:proofErr w:type="gramStart"/>
            <w:r w:rsidRPr="006762A2">
              <w:t>订单环</w:t>
            </w:r>
            <w:proofErr w:type="gramEnd"/>
            <w:r w:rsidRPr="006762A2">
              <w:t>比8</w:t>
            </w:r>
            <w:proofErr w:type="gramStart"/>
            <w:r w:rsidRPr="006762A2">
              <w:t>月分</w:t>
            </w:r>
            <w:proofErr w:type="gramEnd"/>
            <w:r w:rsidRPr="006762A2">
              <w:t>析</w:t>
            </w:r>
          </w:p>
        </w:tc>
      </w:tr>
      <w:tr w:rsidR="006762A2" w:rsidRPr="006762A2" w14:paraId="4FF93BDE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19D37" w14:textId="77777777" w:rsidR="006762A2" w:rsidRPr="006762A2" w:rsidRDefault="006762A2" w:rsidP="006762A2">
            <w:r w:rsidRPr="006762A2">
              <w:t>1、帮我分析一下，从2025年的7月至9月份接单均价，以层数为维度分析，（业务员为刘志国、王勇的订单剔除）</w:t>
            </w:r>
            <w:r w:rsidRPr="006762A2">
              <w:br/>
              <w:t>2、看一下近五月的均价变化</w:t>
            </w:r>
          </w:p>
        </w:tc>
      </w:tr>
      <w:tr w:rsidR="006762A2" w:rsidRPr="006762A2" w14:paraId="25A3AE4A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A9B47" w14:textId="77777777" w:rsidR="006762A2" w:rsidRPr="006762A2" w:rsidRDefault="006762A2" w:rsidP="006762A2">
            <w:r w:rsidRPr="006762A2">
              <w:t>本月进度有偏差的客户有几家</w:t>
            </w:r>
          </w:p>
        </w:tc>
      </w:tr>
      <w:tr w:rsidR="006762A2" w:rsidRPr="006762A2" w14:paraId="32FC4C5A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6208E7" w14:textId="77777777" w:rsidR="006762A2" w:rsidRPr="006762A2" w:rsidRDefault="006762A2" w:rsidP="006762A2">
            <w:r w:rsidRPr="006762A2">
              <w:t>分析金华市场客户陈子明，近三个月</w:t>
            </w:r>
            <w:proofErr w:type="gramStart"/>
            <w:r w:rsidRPr="006762A2">
              <w:t>主要客诉类型</w:t>
            </w:r>
            <w:proofErr w:type="gramEnd"/>
            <w:r w:rsidRPr="006762A2">
              <w:t>，并关联订单分析，</w:t>
            </w:r>
            <w:proofErr w:type="gramStart"/>
            <w:r w:rsidRPr="006762A2">
              <w:t>分析客诉对</w:t>
            </w:r>
            <w:proofErr w:type="gramEnd"/>
            <w:r w:rsidRPr="006762A2">
              <w:t>订单变化的影响</w:t>
            </w:r>
          </w:p>
        </w:tc>
      </w:tr>
      <w:tr w:rsidR="006762A2" w:rsidRPr="006762A2" w14:paraId="5B2ED483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09E8A6" w14:textId="77777777" w:rsidR="006762A2" w:rsidRPr="006762A2" w:rsidRDefault="006762A2" w:rsidP="006762A2">
            <w:r w:rsidRPr="006762A2">
              <w:t>分析金华市场2025年9月11日订单情况，</w:t>
            </w:r>
            <w:proofErr w:type="gramStart"/>
            <w:r w:rsidRPr="006762A2">
              <w:t>日环比</w:t>
            </w:r>
            <w:proofErr w:type="gramEnd"/>
            <w:r w:rsidRPr="006762A2">
              <w:t>主要增量情况是什么，哪些客户</w:t>
            </w:r>
            <w:r w:rsidRPr="006762A2">
              <w:lastRenderedPageBreak/>
              <w:t>增、哪些产品增</w:t>
            </w:r>
          </w:p>
        </w:tc>
      </w:tr>
      <w:tr w:rsidR="006762A2" w:rsidRPr="006762A2" w14:paraId="1F6BA583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9B85E0" w14:textId="77777777" w:rsidR="006762A2" w:rsidRPr="006762A2" w:rsidRDefault="006762A2" w:rsidP="006762A2">
            <w:r w:rsidRPr="006762A2">
              <w:lastRenderedPageBreak/>
              <w:t>查询金华客户华景盛客户手机号</w:t>
            </w:r>
          </w:p>
        </w:tc>
      </w:tr>
      <w:tr w:rsidR="006762A2" w:rsidRPr="006762A2" w14:paraId="06119A31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962D6" w14:textId="77777777" w:rsidR="006762A2" w:rsidRPr="006762A2" w:rsidRDefault="006762A2" w:rsidP="006762A2">
            <w:proofErr w:type="gramStart"/>
            <w:r w:rsidRPr="006762A2">
              <w:t>神泰在2025年9月8日延单分析</w:t>
            </w:r>
            <w:proofErr w:type="gramEnd"/>
            <w:r w:rsidRPr="006762A2">
              <w:t>，主要客户，产品，订单笔数和面积占比情况</w:t>
            </w:r>
          </w:p>
        </w:tc>
      </w:tr>
      <w:tr w:rsidR="006762A2" w:rsidRPr="006762A2" w14:paraId="1209EF8A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4F362" w14:textId="77777777" w:rsidR="006762A2" w:rsidRPr="006762A2" w:rsidRDefault="006762A2" w:rsidP="006762A2">
            <w:proofErr w:type="gramStart"/>
            <w:r w:rsidRPr="006762A2">
              <w:t>金华宇畅9月1日</w:t>
            </w:r>
            <w:proofErr w:type="gramEnd"/>
            <w:r w:rsidRPr="006762A2">
              <w:t>、9月2日赠送98折优惠券活动，帮我对比8月1日、8月2日赠送98折优惠券活动，订单变化情况</w:t>
            </w:r>
          </w:p>
        </w:tc>
      </w:tr>
      <w:tr w:rsidR="006762A2" w:rsidRPr="006762A2" w14:paraId="3BE70AF7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73B34" w14:textId="77777777" w:rsidR="006762A2" w:rsidRPr="006762A2" w:rsidRDefault="006762A2" w:rsidP="006762A2">
            <w:r w:rsidRPr="006762A2">
              <w:t>温州</w:t>
            </w:r>
            <w:proofErr w:type="gramStart"/>
            <w:r w:rsidRPr="006762A2">
              <w:t>东诚近一周非延单</w:t>
            </w:r>
            <w:proofErr w:type="gramEnd"/>
            <w:r w:rsidRPr="006762A2">
              <w:t>订单量的变化是什么样的</w:t>
            </w:r>
          </w:p>
        </w:tc>
      </w:tr>
      <w:tr w:rsidR="006762A2" w:rsidRPr="006762A2" w14:paraId="712AB47D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9C6DBD" w14:textId="77777777" w:rsidR="006762A2" w:rsidRPr="006762A2" w:rsidRDefault="006762A2" w:rsidP="006762A2">
            <w:r w:rsidRPr="006762A2">
              <w:t>剔除掉涨价带来的影响（</w:t>
            </w:r>
            <w:proofErr w:type="gramStart"/>
            <w:r w:rsidRPr="006762A2">
              <w:t>延单增长</w:t>
            </w:r>
            <w:proofErr w:type="gramEnd"/>
            <w:r w:rsidRPr="006762A2">
              <w:t>的部分），9月6日的订单量是否正常</w:t>
            </w:r>
          </w:p>
        </w:tc>
      </w:tr>
      <w:tr w:rsidR="006762A2" w:rsidRPr="006762A2" w14:paraId="56493944" w14:textId="77777777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5B0E88" w14:textId="77777777" w:rsidR="006762A2" w:rsidRPr="006762A2" w:rsidRDefault="006762A2" w:rsidP="006762A2">
            <w:r w:rsidRPr="006762A2">
              <w:t>分析一下客户价格方案的变化趋势</w:t>
            </w:r>
          </w:p>
        </w:tc>
      </w:tr>
      <w:tr w:rsidR="006762A2" w:rsidRPr="006762A2" w14:paraId="375D7D54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26D8F1" w14:textId="77777777" w:rsidR="006762A2" w:rsidRPr="006762A2" w:rsidRDefault="006762A2" w:rsidP="006762A2"/>
        </w:tc>
      </w:tr>
      <w:tr w:rsidR="006762A2" w:rsidRPr="006762A2" w14:paraId="7832C60D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9DC8F3" w14:textId="77777777" w:rsidR="006762A2" w:rsidRPr="006762A2" w:rsidRDefault="006762A2" w:rsidP="006762A2"/>
        </w:tc>
      </w:tr>
      <w:tr w:rsidR="006762A2" w:rsidRPr="006762A2" w14:paraId="3AC9F61F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E4CE44" w14:textId="77777777" w:rsidR="006762A2" w:rsidRPr="006762A2" w:rsidRDefault="006762A2" w:rsidP="006762A2"/>
        </w:tc>
      </w:tr>
      <w:tr w:rsidR="006762A2" w:rsidRPr="006762A2" w14:paraId="57089985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F3E0EB" w14:textId="77777777" w:rsidR="006762A2" w:rsidRPr="006762A2" w:rsidRDefault="006762A2" w:rsidP="006762A2"/>
        </w:tc>
      </w:tr>
      <w:tr w:rsidR="006762A2" w:rsidRPr="006762A2" w14:paraId="2C51B752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670C8" w14:textId="77777777" w:rsidR="006762A2" w:rsidRPr="006762A2" w:rsidRDefault="006762A2" w:rsidP="006762A2"/>
        </w:tc>
      </w:tr>
      <w:tr w:rsidR="006762A2" w:rsidRPr="006762A2" w14:paraId="56D66281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F298A2" w14:textId="77777777" w:rsidR="006762A2" w:rsidRPr="006762A2" w:rsidRDefault="006762A2" w:rsidP="006762A2"/>
        </w:tc>
      </w:tr>
      <w:tr w:rsidR="006762A2" w:rsidRPr="006762A2" w14:paraId="52B20C86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8DDF07" w14:textId="77777777" w:rsidR="006762A2" w:rsidRPr="006762A2" w:rsidRDefault="006762A2" w:rsidP="006762A2"/>
        </w:tc>
      </w:tr>
      <w:tr w:rsidR="006762A2" w:rsidRPr="006762A2" w14:paraId="2DF0238B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97499F" w14:textId="77777777" w:rsidR="006762A2" w:rsidRPr="006762A2" w:rsidRDefault="006762A2" w:rsidP="006762A2"/>
        </w:tc>
      </w:tr>
      <w:tr w:rsidR="006762A2" w:rsidRPr="006762A2" w14:paraId="6A64D5C3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90499C" w14:textId="77777777" w:rsidR="006762A2" w:rsidRPr="006762A2" w:rsidRDefault="006762A2" w:rsidP="006762A2"/>
        </w:tc>
      </w:tr>
      <w:tr w:rsidR="006762A2" w:rsidRPr="006762A2" w14:paraId="21C07B42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98FDA" w14:textId="77777777" w:rsidR="006762A2" w:rsidRPr="006762A2" w:rsidRDefault="006762A2" w:rsidP="006762A2"/>
        </w:tc>
      </w:tr>
      <w:tr w:rsidR="006762A2" w:rsidRPr="006762A2" w14:paraId="301C3A3D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55D61" w14:textId="77777777" w:rsidR="006762A2" w:rsidRPr="006762A2" w:rsidRDefault="006762A2" w:rsidP="006762A2"/>
        </w:tc>
      </w:tr>
      <w:tr w:rsidR="006762A2" w:rsidRPr="006762A2" w14:paraId="196619EA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F3147F" w14:textId="77777777" w:rsidR="006762A2" w:rsidRPr="006762A2" w:rsidRDefault="006762A2" w:rsidP="006762A2"/>
        </w:tc>
      </w:tr>
      <w:tr w:rsidR="006762A2" w:rsidRPr="006762A2" w14:paraId="0E4F57C5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FCEE4F" w14:textId="77777777" w:rsidR="006762A2" w:rsidRPr="006762A2" w:rsidRDefault="006762A2" w:rsidP="006762A2"/>
        </w:tc>
      </w:tr>
      <w:tr w:rsidR="006762A2" w:rsidRPr="006762A2" w14:paraId="77197363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6D8D7" w14:textId="77777777" w:rsidR="006762A2" w:rsidRPr="006762A2" w:rsidRDefault="006762A2" w:rsidP="006762A2"/>
        </w:tc>
      </w:tr>
      <w:tr w:rsidR="006762A2" w:rsidRPr="006762A2" w14:paraId="307D04DE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6CA184" w14:textId="77777777" w:rsidR="006762A2" w:rsidRPr="006762A2" w:rsidRDefault="006762A2" w:rsidP="006762A2"/>
        </w:tc>
      </w:tr>
      <w:tr w:rsidR="006762A2" w:rsidRPr="006762A2" w14:paraId="2D177B18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0902A" w14:textId="77777777" w:rsidR="006762A2" w:rsidRPr="006762A2" w:rsidRDefault="006762A2" w:rsidP="006762A2"/>
        </w:tc>
      </w:tr>
      <w:tr w:rsidR="006762A2" w:rsidRPr="006762A2" w14:paraId="5F5B09C1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DA0768" w14:textId="77777777" w:rsidR="006762A2" w:rsidRPr="006762A2" w:rsidRDefault="006762A2" w:rsidP="006762A2"/>
        </w:tc>
      </w:tr>
      <w:tr w:rsidR="006762A2" w:rsidRPr="006762A2" w14:paraId="7A7E247F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21D63" w14:textId="77777777" w:rsidR="006762A2" w:rsidRPr="006762A2" w:rsidRDefault="006762A2" w:rsidP="006762A2"/>
        </w:tc>
      </w:tr>
      <w:tr w:rsidR="006762A2" w:rsidRPr="006762A2" w14:paraId="5E072452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B0B8E" w14:textId="77777777" w:rsidR="006762A2" w:rsidRPr="006762A2" w:rsidRDefault="006762A2" w:rsidP="006762A2"/>
        </w:tc>
      </w:tr>
      <w:tr w:rsidR="006762A2" w:rsidRPr="006762A2" w14:paraId="24FDFDC6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9408B" w14:textId="77777777" w:rsidR="006762A2" w:rsidRPr="006762A2" w:rsidRDefault="006762A2" w:rsidP="006762A2"/>
        </w:tc>
      </w:tr>
      <w:tr w:rsidR="006762A2" w:rsidRPr="006762A2" w14:paraId="16FD61E0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D5046" w14:textId="77777777" w:rsidR="006762A2" w:rsidRPr="006762A2" w:rsidRDefault="006762A2" w:rsidP="006762A2"/>
        </w:tc>
      </w:tr>
      <w:tr w:rsidR="006762A2" w:rsidRPr="006762A2" w14:paraId="59B5CAEC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A09D0E" w14:textId="77777777" w:rsidR="006762A2" w:rsidRPr="006762A2" w:rsidRDefault="006762A2" w:rsidP="006762A2"/>
        </w:tc>
      </w:tr>
      <w:tr w:rsidR="006762A2" w:rsidRPr="006762A2" w14:paraId="7FA5CE75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6995A" w14:textId="77777777" w:rsidR="006762A2" w:rsidRPr="006762A2" w:rsidRDefault="006762A2" w:rsidP="006762A2"/>
        </w:tc>
      </w:tr>
      <w:tr w:rsidR="006762A2" w:rsidRPr="006762A2" w14:paraId="537D2303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EE6A9F" w14:textId="77777777" w:rsidR="006762A2" w:rsidRPr="006762A2" w:rsidRDefault="006762A2" w:rsidP="006762A2"/>
        </w:tc>
      </w:tr>
      <w:tr w:rsidR="006762A2" w:rsidRPr="006762A2" w14:paraId="76F42127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50E59" w14:textId="77777777" w:rsidR="006762A2" w:rsidRPr="006762A2" w:rsidRDefault="006762A2" w:rsidP="006762A2"/>
        </w:tc>
      </w:tr>
      <w:tr w:rsidR="006762A2" w:rsidRPr="006762A2" w14:paraId="7E61E282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8D78D" w14:textId="77777777" w:rsidR="006762A2" w:rsidRPr="006762A2" w:rsidRDefault="006762A2" w:rsidP="006762A2"/>
        </w:tc>
      </w:tr>
      <w:tr w:rsidR="006762A2" w:rsidRPr="006762A2" w14:paraId="63D51ACF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3B8E77" w14:textId="77777777" w:rsidR="006762A2" w:rsidRPr="006762A2" w:rsidRDefault="006762A2" w:rsidP="006762A2"/>
        </w:tc>
      </w:tr>
      <w:tr w:rsidR="006762A2" w:rsidRPr="006762A2" w14:paraId="1B92C7AD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725E28" w14:textId="77777777" w:rsidR="006762A2" w:rsidRPr="006762A2" w:rsidRDefault="006762A2" w:rsidP="006762A2"/>
        </w:tc>
      </w:tr>
      <w:tr w:rsidR="006762A2" w:rsidRPr="006762A2" w14:paraId="31217FC8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02F297" w14:textId="77777777" w:rsidR="006762A2" w:rsidRPr="006762A2" w:rsidRDefault="006762A2" w:rsidP="006762A2"/>
        </w:tc>
      </w:tr>
      <w:tr w:rsidR="006762A2" w:rsidRPr="006762A2" w14:paraId="63A1FE0A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2FF39F" w14:textId="77777777" w:rsidR="006762A2" w:rsidRPr="006762A2" w:rsidRDefault="006762A2" w:rsidP="006762A2"/>
        </w:tc>
      </w:tr>
      <w:tr w:rsidR="006762A2" w:rsidRPr="006762A2" w14:paraId="692449E1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9BB965" w14:textId="77777777" w:rsidR="006762A2" w:rsidRPr="006762A2" w:rsidRDefault="006762A2" w:rsidP="006762A2"/>
        </w:tc>
      </w:tr>
      <w:tr w:rsidR="006762A2" w:rsidRPr="006762A2" w14:paraId="37AD471F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33360C" w14:textId="77777777" w:rsidR="006762A2" w:rsidRPr="006762A2" w:rsidRDefault="006762A2" w:rsidP="006762A2"/>
        </w:tc>
      </w:tr>
      <w:tr w:rsidR="006762A2" w:rsidRPr="006762A2" w14:paraId="25FFE1A8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E4529" w14:textId="77777777" w:rsidR="006762A2" w:rsidRPr="006762A2" w:rsidRDefault="006762A2" w:rsidP="006762A2"/>
        </w:tc>
      </w:tr>
      <w:tr w:rsidR="006762A2" w:rsidRPr="006762A2" w14:paraId="359A50BA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0A081" w14:textId="77777777" w:rsidR="006762A2" w:rsidRPr="006762A2" w:rsidRDefault="006762A2" w:rsidP="006762A2"/>
        </w:tc>
      </w:tr>
      <w:tr w:rsidR="006762A2" w:rsidRPr="006762A2" w14:paraId="35D06740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7BD91" w14:textId="77777777" w:rsidR="006762A2" w:rsidRPr="006762A2" w:rsidRDefault="006762A2" w:rsidP="006762A2"/>
        </w:tc>
      </w:tr>
      <w:tr w:rsidR="006762A2" w:rsidRPr="006762A2" w14:paraId="3C6FB29D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5DA98" w14:textId="77777777" w:rsidR="006762A2" w:rsidRPr="006762A2" w:rsidRDefault="006762A2" w:rsidP="006762A2"/>
        </w:tc>
      </w:tr>
      <w:tr w:rsidR="006762A2" w:rsidRPr="006762A2" w14:paraId="168B3BFF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24101F" w14:textId="77777777" w:rsidR="006762A2" w:rsidRPr="006762A2" w:rsidRDefault="006762A2" w:rsidP="006762A2"/>
        </w:tc>
      </w:tr>
      <w:tr w:rsidR="006762A2" w:rsidRPr="006762A2" w14:paraId="10DE602C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896B18" w14:textId="77777777" w:rsidR="006762A2" w:rsidRPr="006762A2" w:rsidRDefault="006762A2" w:rsidP="006762A2"/>
        </w:tc>
      </w:tr>
      <w:tr w:rsidR="006762A2" w:rsidRPr="006762A2" w14:paraId="5AF29192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C338E" w14:textId="77777777" w:rsidR="006762A2" w:rsidRPr="006762A2" w:rsidRDefault="006762A2" w:rsidP="006762A2"/>
        </w:tc>
      </w:tr>
      <w:tr w:rsidR="006762A2" w:rsidRPr="006762A2" w14:paraId="4D221ACE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C776B7" w14:textId="77777777" w:rsidR="006762A2" w:rsidRPr="006762A2" w:rsidRDefault="006762A2" w:rsidP="006762A2"/>
        </w:tc>
      </w:tr>
      <w:tr w:rsidR="006762A2" w:rsidRPr="006762A2" w14:paraId="18B31325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B1FE3" w14:textId="77777777" w:rsidR="006762A2" w:rsidRPr="006762A2" w:rsidRDefault="006762A2" w:rsidP="006762A2"/>
        </w:tc>
      </w:tr>
      <w:tr w:rsidR="006762A2" w:rsidRPr="006762A2" w14:paraId="6F461BC7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F23774" w14:textId="77777777" w:rsidR="006762A2" w:rsidRPr="006762A2" w:rsidRDefault="006762A2" w:rsidP="006762A2"/>
        </w:tc>
      </w:tr>
      <w:tr w:rsidR="006762A2" w:rsidRPr="006762A2" w14:paraId="18F9E0B7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49BCC" w14:textId="77777777" w:rsidR="006762A2" w:rsidRPr="006762A2" w:rsidRDefault="006762A2" w:rsidP="006762A2"/>
        </w:tc>
      </w:tr>
      <w:tr w:rsidR="006762A2" w:rsidRPr="006762A2" w14:paraId="25DE156F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2E8CD8" w14:textId="77777777" w:rsidR="006762A2" w:rsidRPr="006762A2" w:rsidRDefault="006762A2" w:rsidP="006762A2"/>
        </w:tc>
      </w:tr>
      <w:tr w:rsidR="006762A2" w:rsidRPr="006762A2" w14:paraId="2E420643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E90A6E" w14:textId="77777777" w:rsidR="006762A2" w:rsidRPr="006762A2" w:rsidRDefault="006762A2" w:rsidP="006762A2"/>
        </w:tc>
      </w:tr>
      <w:tr w:rsidR="006762A2" w:rsidRPr="006762A2" w14:paraId="619B4ABA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70C2F" w14:textId="77777777" w:rsidR="006762A2" w:rsidRPr="006762A2" w:rsidRDefault="006762A2" w:rsidP="006762A2"/>
        </w:tc>
      </w:tr>
      <w:tr w:rsidR="006762A2" w:rsidRPr="006762A2" w14:paraId="06457648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8EB1BE" w14:textId="77777777" w:rsidR="006762A2" w:rsidRPr="006762A2" w:rsidRDefault="006762A2" w:rsidP="006762A2"/>
        </w:tc>
      </w:tr>
      <w:tr w:rsidR="006762A2" w:rsidRPr="006762A2" w14:paraId="2DC0A914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D75ABC" w14:textId="77777777" w:rsidR="006762A2" w:rsidRPr="006762A2" w:rsidRDefault="006762A2" w:rsidP="006762A2"/>
        </w:tc>
      </w:tr>
      <w:tr w:rsidR="006762A2" w:rsidRPr="006762A2" w14:paraId="05EAD356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232261" w14:textId="77777777" w:rsidR="006762A2" w:rsidRPr="006762A2" w:rsidRDefault="006762A2" w:rsidP="006762A2"/>
        </w:tc>
      </w:tr>
      <w:tr w:rsidR="006762A2" w:rsidRPr="006762A2" w14:paraId="2E579F1B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BA3388" w14:textId="77777777" w:rsidR="006762A2" w:rsidRPr="006762A2" w:rsidRDefault="006762A2" w:rsidP="006762A2"/>
        </w:tc>
      </w:tr>
      <w:tr w:rsidR="006762A2" w:rsidRPr="006762A2" w14:paraId="2425949F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F9936" w14:textId="77777777" w:rsidR="006762A2" w:rsidRPr="006762A2" w:rsidRDefault="006762A2" w:rsidP="006762A2"/>
        </w:tc>
      </w:tr>
      <w:tr w:rsidR="006762A2" w:rsidRPr="006762A2" w14:paraId="6FD6AD12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C34FBC" w14:textId="77777777" w:rsidR="006762A2" w:rsidRPr="006762A2" w:rsidRDefault="006762A2" w:rsidP="006762A2"/>
        </w:tc>
      </w:tr>
      <w:tr w:rsidR="006762A2" w:rsidRPr="006762A2" w14:paraId="21EF2809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BA7A36" w14:textId="77777777" w:rsidR="006762A2" w:rsidRPr="006762A2" w:rsidRDefault="006762A2" w:rsidP="006762A2"/>
        </w:tc>
      </w:tr>
      <w:tr w:rsidR="006762A2" w:rsidRPr="006762A2" w14:paraId="141D80C2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FA082" w14:textId="77777777" w:rsidR="006762A2" w:rsidRPr="006762A2" w:rsidRDefault="006762A2" w:rsidP="006762A2"/>
        </w:tc>
      </w:tr>
      <w:tr w:rsidR="006762A2" w:rsidRPr="006762A2" w14:paraId="3FFD6B09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14ABF" w14:textId="77777777" w:rsidR="006762A2" w:rsidRPr="006762A2" w:rsidRDefault="006762A2" w:rsidP="006762A2"/>
        </w:tc>
      </w:tr>
      <w:tr w:rsidR="006762A2" w:rsidRPr="006762A2" w14:paraId="366A4658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001674" w14:textId="77777777" w:rsidR="006762A2" w:rsidRPr="006762A2" w:rsidRDefault="006762A2" w:rsidP="006762A2"/>
        </w:tc>
      </w:tr>
      <w:tr w:rsidR="006762A2" w:rsidRPr="006762A2" w14:paraId="38B1A1E9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196E85" w14:textId="77777777" w:rsidR="006762A2" w:rsidRPr="006762A2" w:rsidRDefault="006762A2" w:rsidP="006762A2"/>
        </w:tc>
      </w:tr>
      <w:tr w:rsidR="006762A2" w:rsidRPr="006762A2" w14:paraId="54EC7180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9D26F6" w14:textId="77777777" w:rsidR="006762A2" w:rsidRPr="006762A2" w:rsidRDefault="006762A2" w:rsidP="006762A2"/>
        </w:tc>
      </w:tr>
      <w:tr w:rsidR="006762A2" w:rsidRPr="006762A2" w14:paraId="43157B3E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CB15F1" w14:textId="77777777" w:rsidR="006762A2" w:rsidRPr="006762A2" w:rsidRDefault="006762A2" w:rsidP="006762A2"/>
        </w:tc>
      </w:tr>
      <w:tr w:rsidR="006762A2" w:rsidRPr="006762A2" w14:paraId="08E81FED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5D84F" w14:textId="77777777" w:rsidR="006762A2" w:rsidRPr="006762A2" w:rsidRDefault="006762A2" w:rsidP="006762A2"/>
        </w:tc>
      </w:tr>
      <w:tr w:rsidR="006762A2" w:rsidRPr="006762A2" w14:paraId="215EB1CD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1D76AD" w14:textId="77777777" w:rsidR="006762A2" w:rsidRPr="006762A2" w:rsidRDefault="006762A2" w:rsidP="006762A2"/>
        </w:tc>
      </w:tr>
      <w:tr w:rsidR="006762A2" w:rsidRPr="006762A2" w14:paraId="1A2C2DEE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7CEFA" w14:textId="77777777" w:rsidR="006762A2" w:rsidRPr="006762A2" w:rsidRDefault="006762A2" w:rsidP="006762A2"/>
        </w:tc>
      </w:tr>
      <w:tr w:rsidR="006762A2" w:rsidRPr="006762A2" w14:paraId="68CECBF5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EAC686" w14:textId="77777777" w:rsidR="006762A2" w:rsidRPr="006762A2" w:rsidRDefault="006762A2" w:rsidP="006762A2"/>
        </w:tc>
      </w:tr>
      <w:tr w:rsidR="006762A2" w:rsidRPr="006762A2" w14:paraId="467F7877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36891" w14:textId="77777777" w:rsidR="006762A2" w:rsidRPr="006762A2" w:rsidRDefault="006762A2" w:rsidP="006762A2"/>
        </w:tc>
      </w:tr>
      <w:tr w:rsidR="006762A2" w:rsidRPr="006762A2" w14:paraId="7E35EDBA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D3563" w14:textId="77777777" w:rsidR="006762A2" w:rsidRPr="006762A2" w:rsidRDefault="006762A2" w:rsidP="006762A2"/>
        </w:tc>
      </w:tr>
      <w:tr w:rsidR="006762A2" w:rsidRPr="006762A2" w14:paraId="4761BF2C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EE05CF" w14:textId="77777777" w:rsidR="006762A2" w:rsidRPr="006762A2" w:rsidRDefault="006762A2" w:rsidP="006762A2"/>
        </w:tc>
      </w:tr>
      <w:tr w:rsidR="006762A2" w:rsidRPr="006762A2" w14:paraId="0D879483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FE742" w14:textId="77777777" w:rsidR="006762A2" w:rsidRPr="006762A2" w:rsidRDefault="006762A2" w:rsidP="006762A2"/>
        </w:tc>
      </w:tr>
      <w:tr w:rsidR="006762A2" w:rsidRPr="006762A2" w14:paraId="695F4D99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592EA6" w14:textId="77777777" w:rsidR="006762A2" w:rsidRPr="006762A2" w:rsidRDefault="006762A2" w:rsidP="006762A2"/>
        </w:tc>
      </w:tr>
      <w:tr w:rsidR="006762A2" w:rsidRPr="006762A2" w14:paraId="575D3B54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0E8BC" w14:textId="77777777" w:rsidR="006762A2" w:rsidRPr="006762A2" w:rsidRDefault="006762A2" w:rsidP="006762A2"/>
        </w:tc>
      </w:tr>
      <w:tr w:rsidR="006762A2" w:rsidRPr="006762A2" w14:paraId="2CD9EACD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9E6D9" w14:textId="77777777" w:rsidR="006762A2" w:rsidRPr="006762A2" w:rsidRDefault="006762A2" w:rsidP="006762A2"/>
        </w:tc>
      </w:tr>
      <w:tr w:rsidR="006762A2" w:rsidRPr="006762A2" w14:paraId="1C1E04A8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117764" w14:textId="77777777" w:rsidR="006762A2" w:rsidRPr="006762A2" w:rsidRDefault="006762A2" w:rsidP="006762A2"/>
        </w:tc>
      </w:tr>
      <w:tr w:rsidR="006762A2" w:rsidRPr="006762A2" w14:paraId="5242B2E5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565E4" w14:textId="77777777" w:rsidR="006762A2" w:rsidRPr="006762A2" w:rsidRDefault="006762A2" w:rsidP="006762A2"/>
        </w:tc>
      </w:tr>
      <w:tr w:rsidR="006762A2" w:rsidRPr="006762A2" w14:paraId="1DBC212F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D5D793" w14:textId="77777777" w:rsidR="006762A2" w:rsidRPr="006762A2" w:rsidRDefault="006762A2" w:rsidP="006762A2"/>
        </w:tc>
      </w:tr>
      <w:tr w:rsidR="006762A2" w:rsidRPr="006762A2" w14:paraId="3D834BA7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51C870" w14:textId="77777777" w:rsidR="006762A2" w:rsidRPr="006762A2" w:rsidRDefault="006762A2" w:rsidP="006762A2"/>
        </w:tc>
      </w:tr>
      <w:tr w:rsidR="006762A2" w:rsidRPr="006762A2" w14:paraId="43C8F03B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FA0CC6" w14:textId="77777777" w:rsidR="006762A2" w:rsidRPr="006762A2" w:rsidRDefault="006762A2" w:rsidP="006762A2"/>
        </w:tc>
      </w:tr>
      <w:tr w:rsidR="006762A2" w:rsidRPr="006762A2" w14:paraId="4B4D1672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B4DB48" w14:textId="77777777" w:rsidR="006762A2" w:rsidRPr="006762A2" w:rsidRDefault="006762A2" w:rsidP="006762A2"/>
        </w:tc>
      </w:tr>
      <w:tr w:rsidR="006762A2" w:rsidRPr="006762A2" w14:paraId="5C8D41BF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30394" w14:textId="77777777" w:rsidR="006762A2" w:rsidRPr="006762A2" w:rsidRDefault="006762A2" w:rsidP="006762A2"/>
        </w:tc>
      </w:tr>
      <w:tr w:rsidR="006762A2" w:rsidRPr="006762A2" w14:paraId="13DF024C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201554" w14:textId="77777777" w:rsidR="006762A2" w:rsidRPr="006762A2" w:rsidRDefault="006762A2" w:rsidP="006762A2"/>
        </w:tc>
      </w:tr>
      <w:tr w:rsidR="006762A2" w:rsidRPr="006762A2" w14:paraId="4465384D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67DBB9" w14:textId="77777777" w:rsidR="006762A2" w:rsidRPr="006762A2" w:rsidRDefault="006762A2" w:rsidP="006762A2"/>
        </w:tc>
      </w:tr>
      <w:tr w:rsidR="006762A2" w:rsidRPr="006762A2" w14:paraId="4603FDD3" w14:textId="77777777">
        <w:trPr>
          <w:trHeight w:val="315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DB19E" w14:textId="77777777" w:rsidR="006762A2" w:rsidRPr="006762A2" w:rsidRDefault="006762A2" w:rsidP="006762A2"/>
        </w:tc>
      </w:tr>
    </w:tbl>
    <w:p w14:paraId="6389F953" w14:textId="77777777" w:rsidR="00414C67" w:rsidRPr="006762A2" w:rsidRDefault="00414C67">
      <w:pPr>
        <w:rPr>
          <w:rFonts w:hint="eastAsia"/>
        </w:rPr>
      </w:pPr>
    </w:p>
    <w:sectPr w:rsidR="00414C67" w:rsidRPr="006762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A9"/>
    <w:rsid w:val="002E00A9"/>
    <w:rsid w:val="00361728"/>
    <w:rsid w:val="00414C67"/>
    <w:rsid w:val="006762A2"/>
    <w:rsid w:val="00B6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BACA8-4F63-4934-83AC-1F4A5F3F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0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0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0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0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0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0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0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0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0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0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0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0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0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0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0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0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0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0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0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0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0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0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0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0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文鸿 黄</dc:creator>
  <cp:keywords/>
  <dc:description/>
  <cp:lastModifiedBy>文鸿 黄</cp:lastModifiedBy>
  <cp:revision>3</cp:revision>
  <dcterms:created xsi:type="dcterms:W3CDTF">2026-01-05T02:46:00Z</dcterms:created>
  <dcterms:modified xsi:type="dcterms:W3CDTF">2026-01-05T02:46:00Z</dcterms:modified>
</cp:coreProperties>
</file>