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Dockerfile自定义镜像：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已经学了如何拉取镜像，如何基于镜像去创建并运行容器，如何进行数据卷操作，不过前面操作的镜像都是由DockerHub官方制作的镜像，但是我们自己的项目，比如写的微服务代码，DockerHub官方显然是不会帮我们制作镜像，所以说我们的微服务项目一定是自己制作镜像的，方法就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是</w:t>
      </w:r>
      <w:r>
        <w:rPr>
          <w:rFonts w:hint="eastAsia"/>
          <w:b/>
          <w:bCs/>
          <w:sz w:val="28"/>
          <w:szCs w:val="28"/>
          <w:lang w:val="en-US" w:eastAsia="zh-CN"/>
        </w:rPr>
        <w:t>可以基于DockerFile来制作、自定义镜像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镜像结构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因为要制作镜像，必须得先了解镜像内部的构成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镜像的组成：镜像就是将应用程序及其需要的系统函数库、环境、配置、依赖打包到一起而成。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的结构要看镜像的组成怎么要去组合：比如这些组成有没有相互的依赖关系、顺序？显然是有的，如果没有底层的系统函数库、底层的文件系统，怎么去完成环境的配置？如果没有配置环境变量，怎么去做依赖的安装？如果没有依赖的安装，怎么去完成应用的安装？如果没有应用安装，怎么去做应用配置？可见，镜像不仅仅是吧以上组成糅合在一起，而且是按照一定的顺序去分层构建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以mysql镜像为例，讲解镜像结构：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如下图，mysql镜像就是按照上面分析的依赖顺序去分层的：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要想构建一个镜像，最底层，一定是镜像所依赖的系统函数库，此图中mysql就是用了ubutun的操作系统，当然不是完整系统，只是mysql依赖的部分系统函数库和部分文件，此层就像整个大楼的地基一样，只有把这层搞定，才能继续向上，所以这层我们称为：</w:t>
      </w:r>
      <w:r>
        <w:rPr>
          <w:rFonts w:hint="eastAsia"/>
          <w:b/>
          <w:bCs/>
          <w:sz w:val="28"/>
          <w:szCs w:val="28"/>
          <w:lang w:val="en-US" w:eastAsia="zh-CN"/>
        </w:rPr>
        <w:t>BASE IMAGE（基础镜像：应用依赖的系统函数库、环境、配置、文件等）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2：在Base Image基础上，就可以给mysql应用配置环境变量、以及mysql需要依赖的其他东西（此图中没有画出来）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3：在前面基础上，就可以安装mysql了，那么就可以把mysql应用的安装包拷进来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4：然后在前面基础上，就可以去rpm去安装mysql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5：安装完mysql，还要去配置MySQLd的配置文件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：等所有安装步骤都做完，这个楼就盖得差不多了，还差一个东西：入口（EntryPoint：镜像运行入口，一般是程序启动的脚本和参数），因为你把这一堆文件揉成一块，打成一个包，将来别人怎么启动里面的应用呢？你得给他一个入口（或者理解成引线，引爆点），也就是启动的脚本，任何的镜像都有这一层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到此，镜像就构建完成了，我们这个过程中，从基础开始，完成了环境变量的配置、依赖的安装、应用的安装等等，这每一次的操作，都会产生新的一层：Layer（层：在Base Image基础上添加安装包、依赖、配置等，每次操作都形成新的一层）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问题：有先后顺序可以理解，有依赖关系嘛，有先有后，但为什么要分层呢？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，如果不分层，mysql5.7的镜像要换成5.8的，那么就不能在原来的基础上改了，因为不分层，全混成一团了，就只能从零开始再构建一个；但是分层了，就不同了，因为逐层构建，要构建5.8的时候，会发现只是不需要基础镜像以上的那些层，那么我们就可以基于基础镜像继续构建5.8，提高复用性，提高效率。所以，将来我们自己构建镜像，也应该从基础开始逐层构建（就是为了复用！）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92671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镜像是分层结构，每一层成为一个Layer: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1：BaseImage层：包含基本的系统函数库、环境变量、文件系统；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2：EntryPoint：入口，是镜像中应用启动的命令；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3：其他：在BaseImage基础上添加依赖、安装程序、完成整个应用的安装与配置。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什么是Dockerfile?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镜像一定会用到Dockerfile，Dockerfile是一个文本文件，其中包含一个个的指令（Instruction），用指令来说明要执行什么操作来构建镜像，于是Dockerfile可以当作是镜像构建的说明书，dockerh会安装Dockerfile中的指令去构建镜像。每一个指令都会形成一层Lay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FROM</w:t>
      </w:r>
      <w:r>
        <w:rPr>
          <w:rFonts w:hint="eastAsia"/>
          <w:sz w:val="28"/>
          <w:szCs w:val="28"/>
          <w:lang w:val="en-US" w:eastAsia="zh-CN"/>
        </w:rPr>
        <w:t xml:space="preserve">：指定基础镜像（Base Image），一般是操作系统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eg：FROM centos:7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ENV</w:t>
      </w:r>
      <w:r>
        <w:rPr>
          <w:rFonts w:hint="eastAsia"/>
          <w:sz w:val="28"/>
          <w:szCs w:val="28"/>
          <w:lang w:val="en-US" w:eastAsia="zh-CN"/>
        </w:rPr>
        <w:t>：设置环境变量，一般是键值对，一旦配好，在后续的过程中可以使用环境变量中配好的东西，比如我们可以配好一个目录，那么后续使用过程中，大家都可以用这个目录。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eg：ENV kay value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COPY</w:t>
      </w:r>
      <w:r>
        <w:rPr>
          <w:rFonts w:hint="eastAsia"/>
          <w:sz w:val="28"/>
          <w:szCs w:val="28"/>
          <w:lang w:val="en-US" w:eastAsia="zh-CN"/>
        </w:rPr>
        <w:t xml:space="preserve">：构建镜像时拷贝本地文件到镜像的指定目录，比如我们本地的java项目包要拷贝到镜像里面去，就可以用这个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eg：COPY ./mysql-5.7.rpm /tmp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RUN</w:t>
      </w:r>
      <w:r>
        <w:rPr>
          <w:rFonts w:hint="eastAsia"/>
          <w:sz w:val="28"/>
          <w:szCs w:val="28"/>
          <w:lang w:val="en-US" w:eastAsia="zh-CN"/>
        </w:rPr>
        <w:t>：执行linux的shell命令，一般是安装过程的命令，比如安装什么依赖、或者解压，都可以用RUN后面跟上对应的命令就行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eg：RUN yum install gcc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EXPOSE</w:t>
      </w:r>
      <w:r>
        <w:rPr>
          <w:rFonts w:hint="eastAsia"/>
          <w:sz w:val="28"/>
          <w:szCs w:val="28"/>
          <w:lang w:val="en-US" w:eastAsia="zh-CN"/>
        </w:rPr>
        <w:t>：指定容器运行时监听的端口，即暴露容器端口，是给镜像使用者看的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eg：EXPOSE 8080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ENTRYPOINT</w:t>
      </w:r>
      <w:r>
        <w:rPr>
          <w:rFonts w:hint="eastAsia"/>
          <w:sz w:val="28"/>
          <w:szCs w:val="28"/>
          <w:lang w:val="en-US" w:eastAsia="zh-CN"/>
        </w:rPr>
        <w:t>：镜像中应用的启动命令，容器运行时调用，就是前面说的镜像的启动脚本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eg：ENTRYPOINT java -jar xx.jar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更新详细语法说明，请参考官网文档：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"https://docs.docker.com/engine/reference/builder"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https://docs.docker.com/engine/reference/builder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将java项目构建成镜像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eg：基于Ubuntu镜像构建一个新镜像，运行一个java项目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步骤一：新建一个空文件夹：docker-demo：mkdir -p /tmp/docker-demo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步骤二：拷贝课前资料中的docker-demo.jar文件到docker-demo这个目录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步骤三：拷贝课前资料中的jar8.tar.gz文件到docker-demo这个目录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步骤四：拷贝课前资料提供的Dockerfile到docker-demo这个目录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</w:t>
      </w:r>
      <w:r>
        <w:rPr>
          <w:rFonts w:hint="eastAsia"/>
          <w:color w:val="FF0000"/>
          <w:sz w:val="24"/>
          <w:szCs w:val="24"/>
          <w:lang w:val="en-US" w:eastAsia="zh-CN"/>
        </w:rPr>
        <w:t>指定</w:t>
      </w:r>
      <w:r>
        <w:rPr>
          <w:rFonts w:hint="default"/>
          <w:color w:val="FF0000"/>
          <w:sz w:val="24"/>
          <w:szCs w:val="24"/>
          <w:lang w:val="en-US" w:eastAsia="zh-CN"/>
        </w:rPr>
        <w:t>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，目录是镜像中的文件系统中的目录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（1：进入安装目录；2：解压缩jdk压缩包；3：重命名）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步骤五：进入docker-demo目录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步骤六：利用dockerfile构建镜像：</w:t>
      </w:r>
      <w:r>
        <w:rPr>
          <w:rFonts w:hint="eastAsia"/>
          <w:b/>
          <w:bCs/>
          <w:sz w:val="28"/>
          <w:szCs w:val="28"/>
          <w:lang w:val="en-US" w:eastAsia="zh-CN"/>
        </w:rPr>
        <w:t>docker build -t javaweb:1.0 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-t</w:t>
      </w:r>
      <w:r>
        <w:rPr>
          <w:rFonts w:hint="eastAsia"/>
          <w:sz w:val="28"/>
          <w:szCs w:val="28"/>
          <w:lang w:val="en-US" w:eastAsia="zh-CN"/>
        </w:rPr>
        <w:t>：tag的缩写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javaweb</w:t>
      </w:r>
      <w:r>
        <w:rPr>
          <w:rFonts w:hint="eastAsia"/>
          <w:sz w:val="28"/>
          <w:szCs w:val="28"/>
          <w:lang w:val="en-US" w:eastAsia="zh-CN"/>
        </w:rPr>
        <w:t>：镜像名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1.0</w:t>
      </w:r>
      <w:r>
        <w:rPr>
          <w:rFonts w:hint="eastAsia"/>
          <w:sz w:val="28"/>
          <w:szCs w:val="28"/>
          <w:lang w:val="en-US" w:eastAsia="zh-CN"/>
        </w:rPr>
        <w:t>：版本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 注意，一定要加点，这个点代表的是dockerfile所在的目录，点表示dockerfile就在当前目录中。</w:t>
      </w:r>
    </w:p>
    <w:p>
      <w:r>
        <w:drawing>
          <wp:inline distT="0" distB="0" distL="114300" distR="114300">
            <wp:extent cx="5273040" cy="363918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上截图可以看到构建镜像时会逐步执行指令！没执行一个指令就会有一个新的层（Layer）出现！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步骤七：查看镜像：docker images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42989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步骤八：运行镜像：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docker run --name javaweb -p 8090:8090 -d javaweb:1.0</w:t>
      </w:r>
    </w:p>
    <w:p>
      <w:r>
        <w:drawing>
          <wp:inline distT="0" distB="0" distL="114300" distR="114300">
            <wp:extent cx="5265420" cy="439420"/>
            <wp:effectExtent l="0" t="0" r="762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步骤九：验证，浏览器访问项目：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http://120.77.168.189:8090/hello/count</w:t>
      </w:r>
    </w:p>
    <w:p>
      <w:r>
        <w:drawing>
          <wp:inline distT="0" distB="0" distL="114300" distR="114300">
            <wp:extent cx="5270500" cy="152654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上面案例问题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上面的案例的镜像我们是基于Ubuntu镜像（Base Image）构建的，这个案例镜像的构建会发现还是挺麻烦的，由dockerfile文件可看到，构建过程分为很多步。而在这么多步骤中，其实真正来构建java项目的只有下面黑色标识的两行：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当我们把DockerFile中拷贝项目jar包动作放到下面时，更直观地知道，红字部分的动作都是在安装jdk，那么问题来了，如果说我们又有一个微服务要构建了，将来也会有成千上万的微服务要构建，每个微服务在做构建时，都要做红色部分的流程，太麻烦了！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于是，按照之前说的，我们的镜像即然已经做了分层，而以下例子中黑色部分的前几层，不管是这个java项目，还是再换一个java项目，这红色部分的前几层都是一样的，那么我们可以把红色部分的这几层提前构建好作为一个镜像（Base Image），以后都在这个镜像的基础上在进行构建，就方便多了，这就是分层的好处！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eg：基于java:8-alpine镜像，将一个项目构建为镜像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java:8-apline镜像是一个体积非常小的jdk的镜像，就是说这个镜像已经帮我们把上面红色部分的全部做了，那么，如果我们构建镜像是以java:8-apline为基础，那么红色部分的就可以省掉不做了！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那么，新的dockerFile就变成了：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FROM </w:t>
      </w:r>
      <w:r>
        <w:rPr>
          <w:rFonts w:hint="eastAsia"/>
          <w:color w:val="FF0000"/>
          <w:sz w:val="24"/>
          <w:szCs w:val="24"/>
          <w:lang w:val="en-US" w:eastAsia="zh-CN"/>
        </w:rPr>
        <w:t>java</w:t>
      </w:r>
      <w:r>
        <w:rPr>
          <w:rFonts w:hint="default"/>
          <w:color w:val="FF0000"/>
          <w:sz w:val="24"/>
          <w:szCs w:val="24"/>
          <w:lang w:val="en-US" w:eastAsia="zh-CN"/>
        </w:rPr>
        <w:t>:</w:t>
      </w:r>
      <w:r>
        <w:rPr>
          <w:rFonts w:hint="eastAsia"/>
          <w:color w:val="FF0000"/>
          <w:sz w:val="24"/>
          <w:szCs w:val="24"/>
          <w:lang w:val="en-US" w:eastAsia="zh-CN"/>
        </w:rPr>
        <w:t>8-alpine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实现思路如下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1：新建一个空的目录，然后在目录中新建一个文件，命名为Dockerfile;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2：拷贝课前资料提供的docker-demo.jar到这个目录；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3：编写dockerfile文件：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FROM </w:t>
      </w:r>
      <w:r>
        <w:rPr>
          <w:rFonts w:hint="eastAsia"/>
          <w:color w:val="FF0000"/>
          <w:sz w:val="24"/>
          <w:szCs w:val="24"/>
          <w:lang w:val="en-US" w:eastAsia="zh-CN"/>
        </w:rPr>
        <w:t>java</w:t>
      </w:r>
      <w:r>
        <w:rPr>
          <w:rFonts w:hint="default"/>
          <w:color w:val="FF0000"/>
          <w:sz w:val="24"/>
          <w:szCs w:val="24"/>
          <w:lang w:val="en-US" w:eastAsia="zh-CN"/>
        </w:rPr>
        <w:t>:</w:t>
      </w:r>
      <w:r>
        <w:rPr>
          <w:rFonts w:hint="eastAsia"/>
          <w:color w:val="FF0000"/>
          <w:sz w:val="24"/>
          <w:szCs w:val="24"/>
          <w:lang w:val="en-US" w:eastAsia="zh-CN"/>
        </w:rPr>
        <w:t>8-alpine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4：使用docker build命令构建镜像：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docker build -t javaweb:2.0 .</w:t>
      </w:r>
    </w:p>
    <w:p>
      <w:r>
        <w:drawing>
          <wp:inline distT="0" distB="0" distL="114300" distR="114300">
            <wp:extent cx="5273675" cy="2412365"/>
            <wp:effectExtent l="0" t="0" r="146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可以发现，步骤只剩下四步了，而且镜像体积也比1.0版本小了很多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27100"/>
            <wp:effectExtent l="0" t="0" r="38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5使用docker run创建容器并运行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docker run --name javaweb -p 8090:8090 -d javaweb:</w:t>
      </w:r>
      <w:r>
        <w:rPr>
          <w:rFonts w:hint="eastAsia"/>
          <w:color w:val="auto"/>
          <w:sz w:val="28"/>
          <w:szCs w:val="28"/>
          <w:lang w:val="en-US" w:eastAsia="zh-CN"/>
        </w:rPr>
        <w:t>2</w:t>
      </w:r>
      <w:r>
        <w:rPr>
          <w:rFonts w:hint="default"/>
          <w:color w:val="auto"/>
          <w:sz w:val="28"/>
          <w:szCs w:val="28"/>
          <w:lang w:val="en-US" w:eastAsia="zh-CN"/>
        </w:rPr>
        <w:t>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Dockerfile的本质就是一个文件，通过指令描述镜像的构建过程；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DockerFile的第一行必须是From，从一个基础镜像来构建；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基础镜像可以是基本操作系统，比如Ubuntu。也可以是其他人制作好的镜像，例如：java:8-alpine。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668B3B59"/>
    <w:rsid w:val="000B5838"/>
    <w:rsid w:val="01170DF0"/>
    <w:rsid w:val="016E2E7C"/>
    <w:rsid w:val="024C1750"/>
    <w:rsid w:val="02991BB4"/>
    <w:rsid w:val="03C04BBB"/>
    <w:rsid w:val="048B7990"/>
    <w:rsid w:val="04E70C0B"/>
    <w:rsid w:val="05076B8A"/>
    <w:rsid w:val="05FA1824"/>
    <w:rsid w:val="064047AA"/>
    <w:rsid w:val="06FA2738"/>
    <w:rsid w:val="0A131E0A"/>
    <w:rsid w:val="0A4C0F09"/>
    <w:rsid w:val="0C2A074F"/>
    <w:rsid w:val="0D0B7E5C"/>
    <w:rsid w:val="0D223D12"/>
    <w:rsid w:val="0D7F7211"/>
    <w:rsid w:val="0EC07818"/>
    <w:rsid w:val="0FDB43F0"/>
    <w:rsid w:val="10574360"/>
    <w:rsid w:val="13351681"/>
    <w:rsid w:val="14545E91"/>
    <w:rsid w:val="146124BC"/>
    <w:rsid w:val="14C55A1E"/>
    <w:rsid w:val="15C56ED3"/>
    <w:rsid w:val="162F25C5"/>
    <w:rsid w:val="19880ACC"/>
    <w:rsid w:val="1C3C0732"/>
    <w:rsid w:val="1D525410"/>
    <w:rsid w:val="1DB90FB9"/>
    <w:rsid w:val="1E2B4D65"/>
    <w:rsid w:val="1FC42B7E"/>
    <w:rsid w:val="1FC92F24"/>
    <w:rsid w:val="204963BF"/>
    <w:rsid w:val="209E6144"/>
    <w:rsid w:val="21AA0614"/>
    <w:rsid w:val="22207191"/>
    <w:rsid w:val="2359575D"/>
    <w:rsid w:val="23C12E0D"/>
    <w:rsid w:val="24A96F54"/>
    <w:rsid w:val="25366A7A"/>
    <w:rsid w:val="25F8679A"/>
    <w:rsid w:val="26156896"/>
    <w:rsid w:val="26EC20B9"/>
    <w:rsid w:val="27430094"/>
    <w:rsid w:val="27E93145"/>
    <w:rsid w:val="293D48E0"/>
    <w:rsid w:val="29577299"/>
    <w:rsid w:val="2ACC1DCE"/>
    <w:rsid w:val="2AF70087"/>
    <w:rsid w:val="2F186A97"/>
    <w:rsid w:val="2FC25254"/>
    <w:rsid w:val="318317E8"/>
    <w:rsid w:val="32030B79"/>
    <w:rsid w:val="333A5132"/>
    <w:rsid w:val="33721B98"/>
    <w:rsid w:val="33D07012"/>
    <w:rsid w:val="34650ED1"/>
    <w:rsid w:val="34694C49"/>
    <w:rsid w:val="35284C04"/>
    <w:rsid w:val="355C5846"/>
    <w:rsid w:val="38D93FA4"/>
    <w:rsid w:val="39784CC0"/>
    <w:rsid w:val="39FB4D3E"/>
    <w:rsid w:val="3B804D49"/>
    <w:rsid w:val="3BAC0A49"/>
    <w:rsid w:val="3BBE5A45"/>
    <w:rsid w:val="3CA07B07"/>
    <w:rsid w:val="3CE37662"/>
    <w:rsid w:val="3CEA2AAF"/>
    <w:rsid w:val="3DAA2634"/>
    <w:rsid w:val="3DE83928"/>
    <w:rsid w:val="3F8F1BA4"/>
    <w:rsid w:val="41216435"/>
    <w:rsid w:val="442B731A"/>
    <w:rsid w:val="46AF2E37"/>
    <w:rsid w:val="46C33BD6"/>
    <w:rsid w:val="48EE00EE"/>
    <w:rsid w:val="49305140"/>
    <w:rsid w:val="4A991F0F"/>
    <w:rsid w:val="4B025B6F"/>
    <w:rsid w:val="504B0574"/>
    <w:rsid w:val="51C9315E"/>
    <w:rsid w:val="54614B9C"/>
    <w:rsid w:val="59C21782"/>
    <w:rsid w:val="59FF30B8"/>
    <w:rsid w:val="5A65430E"/>
    <w:rsid w:val="5B4B78D9"/>
    <w:rsid w:val="5C3254F8"/>
    <w:rsid w:val="5CA144AE"/>
    <w:rsid w:val="5D91068C"/>
    <w:rsid w:val="5DAC2B79"/>
    <w:rsid w:val="5E562092"/>
    <w:rsid w:val="600725DE"/>
    <w:rsid w:val="607E5155"/>
    <w:rsid w:val="61101AC6"/>
    <w:rsid w:val="61617358"/>
    <w:rsid w:val="62F4450F"/>
    <w:rsid w:val="635A232D"/>
    <w:rsid w:val="63E55A59"/>
    <w:rsid w:val="63F74D34"/>
    <w:rsid w:val="64DB505F"/>
    <w:rsid w:val="65836A17"/>
    <w:rsid w:val="668B3B59"/>
    <w:rsid w:val="670578D9"/>
    <w:rsid w:val="675B71A2"/>
    <w:rsid w:val="679D5DE7"/>
    <w:rsid w:val="68653CD2"/>
    <w:rsid w:val="69DB2B36"/>
    <w:rsid w:val="6A744A90"/>
    <w:rsid w:val="6ABC77FD"/>
    <w:rsid w:val="6B002EF9"/>
    <w:rsid w:val="6B1441AD"/>
    <w:rsid w:val="6C6A0FE1"/>
    <w:rsid w:val="6CF63D16"/>
    <w:rsid w:val="6E202C32"/>
    <w:rsid w:val="6EE732E9"/>
    <w:rsid w:val="6F9429B6"/>
    <w:rsid w:val="709A2129"/>
    <w:rsid w:val="70E47A83"/>
    <w:rsid w:val="726B469C"/>
    <w:rsid w:val="729B3DFA"/>
    <w:rsid w:val="72C058F7"/>
    <w:rsid w:val="744B6D9E"/>
    <w:rsid w:val="74CB6B09"/>
    <w:rsid w:val="759A74E3"/>
    <w:rsid w:val="76515C5C"/>
    <w:rsid w:val="76B404FF"/>
    <w:rsid w:val="77333282"/>
    <w:rsid w:val="78D12FC9"/>
    <w:rsid w:val="799C7EE1"/>
    <w:rsid w:val="7A102B3D"/>
    <w:rsid w:val="7A777F1D"/>
    <w:rsid w:val="7C12217F"/>
    <w:rsid w:val="7C147288"/>
    <w:rsid w:val="7C873DFE"/>
    <w:rsid w:val="7D7D2B38"/>
    <w:rsid w:val="7E631DD5"/>
    <w:rsid w:val="7E800CAF"/>
    <w:rsid w:val="7E8E788A"/>
    <w:rsid w:val="7FB6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3098</Words>
  <Characters>4889</Characters>
  <Lines>0</Lines>
  <Paragraphs>0</Paragraphs>
  <TotalTime>40</TotalTime>
  <ScaleCrop>false</ScaleCrop>
  <LinksUpToDate>false</LinksUpToDate>
  <CharactersWithSpaces>5055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2022-07-18T14:11:00Z</dcterms:created>
  <dc:creator>遠辉</dc:creator>
  <cp:lastModifiedBy>遠辉</cp:lastModifiedBy>
  <dcterms:modified xsi:type="dcterms:W3CDTF">2023-03-06T00:38:57Z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4D333C4A19A14923BBB66BD81FBEE530</vt:lpwstr>
  </property>
</Properties>
</file>