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14706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NzI0ZjIyMzM1MDAxYWM1OWU0ZTllZThjMWQzOTIifQ=="/>
  </w:docVars>
  <w:rsids>
    <w:rsidRoot w:val="00000000"/>
    <w:rsid w:val="65C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2024-04-15T12:29:30Z</dcterms:created>
  <dc:creator>Hasee</dc:creator>
  <cp:lastModifiedBy>鲁逊</cp:lastModifiedBy>
  <dcterms:modified xsi:type="dcterms:W3CDTF">2024-04-15T12:29:33Z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DF77423F5DF94C6E89AD836678C2B305_12</vt:lpwstr>
  </property>
</Properties>
</file>