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42" w:rsidRDefault="00701742">
      <w:r>
        <w:t>William Dean</w:t>
      </w:r>
    </w:p>
    <w:p w:rsidR="00701742" w:rsidRDefault="00701742">
      <w:r>
        <w:t>EART 119</w:t>
      </w:r>
    </w:p>
    <w:p w:rsidR="00701742" w:rsidRDefault="00701742" w:rsidP="00701742">
      <w:pPr>
        <w:jc w:val="center"/>
      </w:pPr>
      <w:r>
        <w:t>Problem Set 6</w:t>
      </w:r>
    </w:p>
    <w:p w:rsidR="00701742" w:rsidRDefault="00701742" w:rsidP="00701742">
      <w:pPr>
        <w:jc w:val="center"/>
      </w:pPr>
    </w:p>
    <w:p w:rsidR="00701742" w:rsidRDefault="00701742" w:rsidP="0070174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108200" cy="14054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138" cy="1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9915" cy="123994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569" cy="12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42" w:rsidRDefault="00701742" w:rsidP="00701742">
      <w:pPr>
        <w:pStyle w:val="ListParagraph"/>
      </w:pPr>
      <w:r>
        <w:t>You’d have to live about 2.3m below the surface to survive the temperature fluctuations of +/- 50 C.</w:t>
      </w:r>
    </w:p>
    <w:p w:rsidR="00701742" w:rsidRDefault="00701742" w:rsidP="00701742">
      <w:pPr>
        <w:pStyle w:val="ListParagraph"/>
      </w:pPr>
    </w:p>
    <w:p w:rsidR="00701742" w:rsidRDefault="00701742" w:rsidP="00701742">
      <w:pPr>
        <w:pStyle w:val="ListParagraph"/>
      </w:pPr>
    </w:p>
    <w:p w:rsidR="00701742" w:rsidRDefault="00701742" w:rsidP="00701742">
      <w:pPr>
        <w:pStyle w:val="ListParagraph"/>
      </w:pPr>
    </w:p>
    <w:p w:rsidR="00701742" w:rsidRDefault="00701742" w:rsidP="0070174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7EEE54" wp14:editId="398A072D">
            <wp:extent cx="2590800" cy="172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67" cy="17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DE9EB" wp14:editId="0133B278">
            <wp:extent cx="2310766" cy="15405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77" cy="15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42" w:rsidRDefault="00701742" w:rsidP="00701742">
      <w:pPr>
        <w:pStyle w:val="ListParagraph"/>
      </w:pPr>
      <w:r>
        <w:rPr>
          <w:noProof/>
        </w:rPr>
        <w:drawing>
          <wp:inline distT="0" distB="0" distL="0" distR="0" wp14:anchorId="02D8A149" wp14:editId="4BB01A2D">
            <wp:extent cx="23241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52" cy="15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F890" wp14:editId="039E78BE">
            <wp:extent cx="2476500" cy="165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60" cy="16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C" w:rsidRDefault="00327EEC" w:rsidP="00327EEC"/>
    <w:p w:rsidR="00327EEC" w:rsidRDefault="00327EEC" w:rsidP="00327E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670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82" cy="17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You’d have to stay around 2.6-2.8m below the surface to survive the temperature fluctuations of +/- 80 C.</w:t>
      </w:r>
      <w:bookmarkStart w:id="0" w:name="_GoBack"/>
      <w:bookmarkEnd w:id="0"/>
    </w:p>
    <w:sectPr w:rsidR="00327EEC" w:rsidSect="00EC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4DA8"/>
    <w:multiLevelType w:val="hybridMultilevel"/>
    <w:tmpl w:val="A81E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2"/>
    <w:rsid w:val="00327EEC"/>
    <w:rsid w:val="00562936"/>
    <w:rsid w:val="00701742"/>
    <w:rsid w:val="00E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7FF1"/>
  <w14:defaultImageDpi w14:val="32767"/>
  <w15:chartTrackingRefBased/>
  <w15:docId w15:val="{5EF234A5-F94E-C747-9D78-44AE7BFA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DEAN</dc:creator>
  <cp:keywords/>
  <dc:description/>
  <cp:lastModifiedBy>Will DEAN</cp:lastModifiedBy>
  <cp:revision>1</cp:revision>
  <dcterms:created xsi:type="dcterms:W3CDTF">2019-05-31T04:22:00Z</dcterms:created>
  <dcterms:modified xsi:type="dcterms:W3CDTF">2019-05-31T04:37:00Z</dcterms:modified>
</cp:coreProperties>
</file>