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EE5A0" w14:textId="77777777" w:rsidR="00195868" w:rsidRDefault="002A7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ĐÁP ÁN BUỔI 10 – HÀM VÀ THAM SỐ</w:t>
      </w:r>
    </w:p>
    <w:p w14:paraId="403BE891" w14:textId="77777777" w:rsidR="002A71FB" w:rsidRPr="00091776" w:rsidRDefault="002A71FB" w:rsidP="002A7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177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>:</w:t>
      </w:r>
    </w:p>
    <w:p w14:paraId="5555DA6A" w14:textId="77777777" w:rsidR="002A71FB" w:rsidRPr="00091776" w:rsidRDefault="002A71FB" w:rsidP="002A7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177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>.</w:t>
      </w:r>
    </w:p>
    <w:p w14:paraId="59A9093F" w14:textId="77777777" w:rsidR="002A71FB" w:rsidRPr="00091776" w:rsidRDefault="002A71FB" w:rsidP="002A7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177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main,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a, b.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a, b.</w:t>
      </w:r>
    </w:p>
    <w:p w14:paraId="44D48F93" w14:textId="77777777" w:rsidR="002A71FB" w:rsidRDefault="003D222A" w:rsidP="002A71FB">
      <w:pPr>
        <w:pStyle w:val="ListParagraph"/>
        <w:ind w:left="1080"/>
        <w:rPr>
          <w:sz w:val="28"/>
          <w:szCs w:val="28"/>
        </w:rPr>
      </w:pPr>
      <w:r w:rsidRPr="003D222A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8DFC71F" wp14:editId="0BE6AC6F">
                <wp:extent cx="5511800" cy="1404620"/>
                <wp:effectExtent l="0" t="0" r="12700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271C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42252F12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278B8D79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Cong(</w:t>
                            </w:r>
                            <w:proofErr w:type="gramEnd"/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2FBF1CD2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51C1712A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051F400A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1AE862B4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601F472A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Tru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2AFA03CE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5470BEBE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-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04524EC0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64A3D96A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7CD8A427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Nhan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1E1E548C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0C9E3363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2C261D1B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4D375ADE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5FA5CA1E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ChiaNguyen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7647C812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3AD35F50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/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59FC54CE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404E4D62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16FB8DAF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4B772753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352C7032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a, b;</w:t>
                            </w:r>
                          </w:p>
                          <w:p w14:paraId="04D90E3A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a, b: "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603754E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b;</w:t>
                            </w:r>
                          </w:p>
                          <w:p w14:paraId="1DB7E796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"a + b = "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Cong(</w:t>
                            </w:r>
                            <w:proofErr w:type="gram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a, b)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333C2C73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"a - b = "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Tru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a, b)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26821225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"a * b = "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Nhan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a, b)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66FECB2A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(b == 0)</w:t>
                            </w:r>
                          </w:p>
                          <w:p w14:paraId="57C4ED29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Khong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the </w:t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thuc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hien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phep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chia </w:t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nguyen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a </w:t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cho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b"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38CB351B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14:paraId="66C12645" w14:textId="77777777" w:rsidR="003D222A" w:rsidRPr="003D222A" w:rsidRDefault="003D222A" w:rsidP="003D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A31515"/>
                              </w:rPr>
                              <w:t>"a / b = "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ChiaNguyen</w:t>
                            </w:r>
                            <w:proofErr w:type="spell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a, b);</w:t>
                            </w:r>
                          </w:p>
                          <w:p w14:paraId="1AE620A0" w14:textId="77777777" w:rsidR="003D222A" w:rsidRPr="003D222A" w:rsidRDefault="003D222A" w:rsidP="003D222A">
                            <w:r w:rsidRPr="003D222A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">
                <v:textbox style="mso-fit-shape-to-text:t">
                  <w:txbxContent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Cong(</w:t>
                      </w:r>
                      <w:proofErr w:type="gramEnd"/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+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Tru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-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Nhan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*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ChiaNguyen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/ </w:t>
                      </w:r>
                      <w:r w:rsidRPr="003D222A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a, b;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 xml:space="preserve"> a, b: "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a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b;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"a + b = "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Cong(</w:t>
                      </w:r>
                      <w:proofErr w:type="gram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a, b)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"a - b = "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Tru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a, b)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"a * b = "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Nhan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a, b)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(b == 0)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Khong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 xml:space="preserve"> the </w:t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thuc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hien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phep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 xml:space="preserve"> chia </w:t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nguyen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 xml:space="preserve"> a </w:t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cho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 xml:space="preserve"> b"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222A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3D222A" w:rsidRPr="003D222A" w:rsidRDefault="003D222A" w:rsidP="003D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A31515"/>
                        </w:rPr>
                        <w:t>"a / b = "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ChiaNguyen</w:t>
                      </w:r>
                      <w:proofErr w:type="spell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a, b);</w:t>
                      </w:r>
                    </w:p>
                    <w:p w:rsidR="003D222A" w:rsidRPr="003D222A" w:rsidRDefault="003D222A" w:rsidP="003D222A">
                      <w:r w:rsidRPr="003D222A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94E481" w14:textId="77777777" w:rsidR="00F7502F" w:rsidRDefault="00F7502F" w:rsidP="002A71FB">
      <w:pPr>
        <w:pStyle w:val="ListParagraph"/>
        <w:ind w:left="1080"/>
        <w:rPr>
          <w:sz w:val="28"/>
          <w:szCs w:val="28"/>
        </w:rPr>
      </w:pPr>
    </w:p>
    <w:p w14:paraId="500EE422" w14:textId="77777777" w:rsidR="00F7502F" w:rsidRDefault="00F7502F" w:rsidP="002A71FB">
      <w:pPr>
        <w:pStyle w:val="ListParagraph"/>
        <w:ind w:left="1080"/>
        <w:rPr>
          <w:sz w:val="28"/>
          <w:szCs w:val="28"/>
        </w:rPr>
      </w:pPr>
    </w:p>
    <w:p w14:paraId="6652B9D3" w14:textId="77777777" w:rsidR="002A71FB" w:rsidRPr="00091776" w:rsidRDefault="002A71FB" w:rsidP="002A7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1776"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77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091776">
        <w:rPr>
          <w:rFonts w:ascii="Times New Roman" w:hAnsi="Times New Roman" w:cs="Times New Roman"/>
          <w:sz w:val="28"/>
          <w:szCs w:val="28"/>
        </w:rPr>
        <w:t>:</w:t>
      </w:r>
    </w:p>
    <w:p w14:paraId="0EAFCCD1" w14:textId="77777777" w:rsidR="002A71FB" w:rsidRPr="00091776" w:rsidRDefault="002A71FB" w:rsidP="002A71FB">
      <w:pPr>
        <w:ind w:left="720"/>
        <w:rPr>
          <w:rFonts w:ascii="Times New Roman" w:hAnsi="Times New Roman" w:cs="Times New Roman"/>
          <w:sz w:val="28"/>
          <w:szCs w:val="28"/>
        </w:rPr>
      </w:pPr>
      <w:r w:rsidRPr="00091776">
        <w:rPr>
          <w:rFonts w:ascii="Times New Roman" w:hAnsi="Times New Roman" w:cs="Times New Roman"/>
          <w:sz w:val="28"/>
          <w:szCs w:val="28"/>
        </w:rPr>
        <w:t>a)</w:t>
      </w:r>
    </w:p>
    <w:p w14:paraId="09511664" w14:textId="77777777" w:rsidR="002A71FB" w:rsidRDefault="00F7502F" w:rsidP="002A71FB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71CC55" wp14:editId="47B8A096">
            <wp:extent cx="5309418" cy="704215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910" cy="70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B11B" w14:textId="77777777" w:rsidR="00F7502F" w:rsidRPr="00126062" w:rsidRDefault="00F7502F" w:rsidP="002A71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87F87">
        <w:rPr>
          <w:rFonts w:ascii="Times New Roman" w:hAnsi="Times New Roman" w:cs="Times New Roman"/>
          <w:b/>
          <w:color w:val="FF0000"/>
          <w:sz w:val="28"/>
          <w:szCs w:val="28"/>
        </w:rPr>
        <w:t>Chú</w:t>
      </w:r>
      <w:proofErr w:type="spellEnd"/>
      <w:r w:rsidRPr="00E87F8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ý</w:t>
      </w:r>
      <w:r w:rsidRPr="0012606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6062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062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26062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1260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06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06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0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062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26062">
        <w:rPr>
          <w:rFonts w:ascii="Times New Roman" w:hAnsi="Times New Roman" w:cs="Times New Roman"/>
          <w:sz w:val="28"/>
          <w:szCs w:val="28"/>
        </w:rPr>
        <w:t xml:space="preserve"> </w:t>
      </w:r>
      <w:r w:rsidRPr="00126062">
        <w:rPr>
          <w:rFonts w:ascii="Times New Roman" w:hAnsi="Times New Roman" w:cs="Times New Roman"/>
          <w:b/>
          <w:sz w:val="28"/>
          <w:szCs w:val="28"/>
        </w:rPr>
        <w:t>return</w:t>
      </w:r>
      <w:r w:rsidR="00126062" w:rsidRPr="001260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r w:rsidR="00126062" w:rsidRPr="00126062">
        <w:rPr>
          <w:rFonts w:ascii="Times New Roman" w:hAnsi="Times New Roman" w:cs="Times New Roman"/>
          <w:b/>
          <w:sz w:val="28"/>
          <w:szCs w:val="28"/>
        </w:rPr>
        <w:t>void</w:t>
      </w:r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r w:rsidR="00126062" w:rsidRPr="00126062">
        <w:rPr>
          <w:rFonts w:ascii="Times New Roman" w:hAnsi="Times New Roman" w:cs="Times New Roman"/>
          <w:b/>
          <w:sz w:val="28"/>
          <w:szCs w:val="28"/>
        </w:rPr>
        <w:t>return</w:t>
      </w:r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th</w:t>
      </w:r>
      <w:r w:rsidR="00126062">
        <w:rPr>
          <w:rFonts w:ascii="Times New Roman" w:hAnsi="Times New Roman" w:cs="Times New Roman"/>
          <w:sz w:val="28"/>
          <w:szCs w:val="28"/>
        </w:rPr>
        <w:t>â</w:t>
      </w:r>
      <w:r w:rsidR="00126062" w:rsidRPr="0012606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62" w:rsidRPr="00126062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126062" w:rsidRPr="00126062">
        <w:rPr>
          <w:rFonts w:ascii="Times New Roman" w:hAnsi="Times New Roman" w:cs="Times New Roman"/>
          <w:sz w:val="28"/>
          <w:szCs w:val="28"/>
        </w:rPr>
        <w:t>.</w:t>
      </w:r>
    </w:p>
    <w:p w14:paraId="289B03D2" w14:textId="77777777" w:rsidR="002A71FB" w:rsidRDefault="002A71FB" w:rsidP="002A71FB">
      <w:pPr>
        <w:pStyle w:val="ListParagraph"/>
        <w:ind w:left="1080"/>
        <w:rPr>
          <w:sz w:val="28"/>
          <w:szCs w:val="28"/>
        </w:rPr>
      </w:pPr>
    </w:p>
    <w:p w14:paraId="5DEE4CCE" w14:textId="77777777" w:rsidR="002A71FB" w:rsidRDefault="002A71FB" w:rsidP="002A71F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1A05598C" w14:textId="77777777" w:rsidR="002A71FB" w:rsidRDefault="005C5B47" w:rsidP="002A71FB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F56DD1" wp14:editId="32829DCE">
            <wp:extent cx="5943600" cy="5613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1A1D" w14:textId="77777777" w:rsidR="002A71FB" w:rsidRDefault="002A71FB" w:rsidP="002A71FB">
      <w:pPr>
        <w:pStyle w:val="ListParagraph"/>
        <w:ind w:left="1080"/>
        <w:rPr>
          <w:sz w:val="28"/>
          <w:szCs w:val="28"/>
        </w:rPr>
      </w:pPr>
    </w:p>
    <w:p w14:paraId="417BA499" w14:textId="77777777" w:rsidR="002A71FB" w:rsidRDefault="002A71FB" w:rsidP="002A71FB">
      <w:pPr>
        <w:pStyle w:val="ListParagraph"/>
        <w:ind w:left="1080"/>
        <w:rPr>
          <w:sz w:val="28"/>
          <w:szCs w:val="28"/>
        </w:rPr>
      </w:pPr>
    </w:p>
    <w:p w14:paraId="3F666829" w14:textId="77777777" w:rsidR="002A71FB" w:rsidRDefault="002A71FB" w:rsidP="002A71FB">
      <w:pPr>
        <w:pStyle w:val="ListParagraph"/>
        <w:ind w:left="1080"/>
        <w:rPr>
          <w:sz w:val="28"/>
          <w:szCs w:val="28"/>
        </w:rPr>
      </w:pPr>
    </w:p>
    <w:p w14:paraId="56B6B9EB" w14:textId="77777777" w:rsidR="002A71FB" w:rsidRDefault="002A71FB" w:rsidP="002A71FB">
      <w:pPr>
        <w:pStyle w:val="ListParagraph"/>
        <w:ind w:left="1080"/>
        <w:rPr>
          <w:sz w:val="28"/>
          <w:szCs w:val="28"/>
        </w:rPr>
      </w:pPr>
    </w:p>
    <w:p w14:paraId="3B076216" w14:textId="77777777" w:rsidR="002A71FB" w:rsidRDefault="002A71FB" w:rsidP="002A71FB">
      <w:pPr>
        <w:pStyle w:val="ListParagraph"/>
        <w:ind w:left="1080"/>
        <w:rPr>
          <w:sz w:val="28"/>
          <w:szCs w:val="28"/>
        </w:rPr>
      </w:pPr>
    </w:p>
    <w:p w14:paraId="254AA72F" w14:textId="77777777" w:rsidR="002A71FB" w:rsidRDefault="002A71FB" w:rsidP="002A71FB">
      <w:pPr>
        <w:pStyle w:val="ListParagraph"/>
        <w:ind w:left="1080"/>
        <w:rPr>
          <w:sz w:val="28"/>
          <w:szCs w:val="28"/>
        </w:rPr>
      </w:pPr>
    </w:p>
    <w:p w14:paraId="3BFC6A99" w14:textId="77777777" w:rsidR="002A71FB" w:rsidRDefault="002A71FB" w:rsidP="002A71FB">
      <w:pPr>
        <w:pStyle w:val="ListParagraph"/>
        <w:ind w:left="1080"/>
        <w:rPr>
          <w:sz w:val="28"/>
          <w:szCs w:val="28"/>
        </w:rPr>
      </w:pPr>
    </w:p>
    <w:p w14:paraId="5D925615" w14:textId="77777777" w:rsidR="002A71FB" w:rsidRDefault="002A71FB" w:rsidP="002A71FB">
      <w:pPr>
        <w:pStyle w:val="ListParagraph"/>
        <w:ind w:left="1080"/>
        <w:rPr>
          <w:sz w:val="28"/>
          <w:szCs w:val="28"/>
        </w:rPr>
      </w:pPr>
    </w:p>
    <w:p w14:paraId="51FD500D" w14:textId="77777777" w:rsidR="002A71FB" w:rsidRDefault="002A71FB" w:rsidP="002A71FB">
      <w:pPr>
        <w:pStyle w:val="ListParagraph"/>
        <w:ind w:left="1080"/>
        <w:rPr>
          <w:sz w:val="28"/>
          <w:szCs w:val="28"/>
        </w:rPr>
      </w:pPr>
    </w:p>
    <w:p w14:paraId="7DF4D630" w14:textId="77777777" w:rsidR="002A71FB" w:rsidRDefault="002A71FB" w:rsidP="002A71FB">
      <w:pPr>
        <w:pStyle w:val="ListParagraph"/>
        <w:ind w:left="1080"/>
        <w:rPr>
          <w:sz w:val="28"/>
          <w:szCs w:val="28"/>
        </w:rPr>
      </w:pPr>
    </w:p>
    <w:p w14:paraId="34C9FCFA" w14:textId="77777777" w:rsidR="002A71FB" w:rsidRDefault="002A71FB" w:rsidP="002A71FB">
      <w:pPr>
        <w:pStyle w:val="ListParagraph"/>
        <w:ind w:left="1080"/>
        <w:rPr>
          <w:sz w:val="28"/>
          <w:szCs w:val="28"/>
        </w:rPr>
      </w:pPr>
    </w:p>
    <w:p w14:paraId="43FAE14E" w14:textId="77777777" w:rsidR="002A71FB" w:rsidRPr="00747513" w:rsidRDefault="002A71FB" w:rsidP="002A7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751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TinhToan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>:</w:t>
      </w:r>
    </w:p>
    <w:p w14:paraId="0AA2490D" w14:textId="77777777" w:rsidR="002A71FB" w:rsidRPr="00747513" w:rsidRDefault="002A71FB" w:rsidP="002A71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47513">
        <w:rPr>
          <w:rFonts w:ascii="Times New Roman" w:hAnsi="Times New Roman" w:cs="Times New Roman"/>
          <w:noProof/>
        </w:rPr>
        <w:drawing>
          <wp:inline distT="0" distB="0" distL="0" distR="0" wp14:anchorId="57ECA820" wp14:editId="2CFAA79F">
            <wp:extent cx="197167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37CA" w14:textId="3C664BBF" w:rsidR="002A71FB" w:rsidRDefault="002A71FB" w:rsidP="002A71F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6FD49FE" wp14:editId="5E0C56D6">
                <wp:extent cx="5229225" cy="2816860"/>
                <wp:effectExtent l="9525" t="9525" r="9525" b="120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81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91BD4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512D7160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57635627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TinhToan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tong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18ECEDB0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54673268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tong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605A5D6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-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71B7C55A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321AF9E5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4FF184C2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7F7ED3A6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3F8A8AF4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 = 5, b = 9;</w:t>
                            </w:r>
                          </w:p>
                          <w:p w14:paraId="41019206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tong = 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</w:t>
                            </w:r>
                          </w:p>
                          <w:p w14:paraId="744BD2C8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TinhToan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a, b, tong,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14:paraId="1BE2445C" w14:textId="77777777" w:rsidR="002A71FB" w:rsidRDefault="002A71FB" w:rsidP="002A7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"tong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tong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52654115" w14:textId="77777777" w:rsidR="002A71FB" w:rsidRDefault="002A71FB" w:rsidP="002A71FB"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1.75pt;height:22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">
                <v:textbox style="mso-fit-shape-to-text:t">
                  <w:txbxContent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</w:rPr>
                        <w:t>TinhToan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tong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</w:rPr>
                        <w:t>hieu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tong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</w:rPr>
                        <w:t>hieu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- 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a = 5, b = 9;</w:t>
                      </w:r>
                    </w:p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tong = 0,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hieu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= 0;</w:t>
                      </w:r>
                    </w:p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</w:rPr>
                        <w:t>TinhToan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a, b, tong,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hieu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="002A71FB" w:rsidRDefault="002A71FB" w:rsidP="002A7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"tong =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tong </w:t>
                      </w:r>
                      <w:r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hieu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hieu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2A71FB" w:rsidRDefault="002A71FB" w:rsidP="002A71FB">
                      <w:r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52087C42" w14:textId="1CDFB17F" w:rsidR="00B913BE" w:rsidRDefault="00B913BE" w:rsidP="00B913BE">
      <w:pPr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>:</w:t>
      </w:r>
    </w:p>
    <w:p w14:paraId="4CA915E0" w14:textId="57E78D3B" w:rsidR="00B913BE" w:rsidRDefault="00B913BE" w:rsidP="00B913BE">
      <w:pPr>
        <w:ind w:firstLine="360"/>
        <w:rPr>
          <w:sz w:val="28"/>
          <w:szCs w:val="28"/>
        </w:rPr>
      </w:pPr>
      <w:r w:rsidRPr="00B913BE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FFDD63F" wp14:editId="7932CFB8">
                <wp:extent cx="5019675" cy="1404620"/>
                <wp:effectExtent l="0" t="0" r="28575" b="1778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6BE6B" w14:textId="5319BE7D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32E3E0B2" w14:textId="77777777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6B2FE4A1" w14:textId="3FF8CA82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TinhToan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tong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2762D7C5" w14:textId="77777777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15FC6DF8" w14:textId="77777777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tong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0138EED" w14:textId="77777777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-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595EC6AE" w14:textId="77777777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23F8DDF9" w14:textId="77777777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1D686E5A" w14:textId="77777777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4A5E44D1" w14:textId="77777777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1D82E2C4" w14:textId="77777777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 = 5, b = 9;</w:t>
                            </w:r>
                          </w:p>
                          <w:p w14:paraId="41422EB4" w14:textId="77777777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tong = 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</w:t>
                            </w:r>
                          </w:p>
                          <w:p w14:paraId="23067D65" w14:textId="77777777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TinhToan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a, b, tong,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14:paraId="4B05428A" w14:textId="77777777" w:rsidR="00B913BE" w:rsidRDefault="00B913BE" w:rsidP="00B91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"tong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tong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01C5A852" w14:textId="2D57C1B4" w:rsidR="00B913BE" w:rsidRDefault="00B913BE"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FDD63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39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dtJwIAAEw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">
                <v:textbox style="mso-fit-shape-to-text:t">
                  <w:txbxContent>
                    <w:p w14:paraId="57A6BE6B" w14:textId="5319BE7D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32E3E0B2" w14:textId="77777777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6B2FE4A1" w14:textId="3FF8CA82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</w:rPr>
                        <w:t>TinhToan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tong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</w:rPr>
                        <w:t>hieu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2762D7C5" w14:textId="77777777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15FC6DF8" w14:textId="77777777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tong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0138EED" w14:textId="77777777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</w:rPr>
                        <w:t>hieu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- 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595EC6AE" w14:textId="77777777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23F8DDF9" w14:textId="77777777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1D686E5A" w14:textId="77777777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4A5E44D1" w14:textId="77777777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1D82E2C4" w14:textId="77777777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a = 5, b = 9;</w:t>
                      </w:r>
                    </w:p>
                    <w:p w14:paraId="41422EB4" w14:textId="77777777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tong = 0,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hieu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= 0;</w:t>
                      </w:r>
                    </w:p>
                    <w:p w14:paraId="23067D65" w14:textId="77777777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</w:rPr>
                        <w:t>TinhToan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a, b, tong,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hieu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14:paraId="4B05428A" w14:textId="77777777" w:rsidR="00B913BE" w:rsidRDefault="00B913BE" w:rsidP="00B91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"tong =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tong </w:t>
                      </w:r>
                      <w:r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hieu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hieu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01C5A852" w14:textId="2D57C1B4" w:rsidR="00B913BE" w:rsidRDefault="00B913BE">
                      <w:r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220013" w14:textId="5869CB77" w:rsidR="00FC1297" w:rsidRDefault="00FC1297" w:rsidP="00B913BE">
      <w:pPr>
        <w:ind w:firstLine="360"/>
        <w:rPr>
          <w:sz w:val="28"/>
          <w:szCs w:val="28"/>
        </w:rPr>
      </w:pPr>
    </w:p>
    <w:p w14:paraId="6DAF8A04" w14:textId="77777777" w:rsidR="00FC1297" w:rsidRDefault="00FC1297" w:rsidP="00B913BE">
      <w:pPr>
        <w:ind w:firstLine="360"/>
        <w:rPr>
          <w:sz w:val="28"/>
          <w:szCs w:val="28"/>
        </w:rPr>
      </w:pPr>
    </w:p>
    <w:p w14:paraId="3E3DFF79" w14:textId="4DD206C5" w:rsidR="002A71FB" w:rsidRDefault="002A71FB" w:rsidP="002A7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7513">
        <w:rPr>
          <w:rFonts w:ascii="Times New Roman" w:hAnsi="Times New Roman" w:cs="Times New Roman"/>
          <w:sz w:val="28"/>
          <w:szCs w:val="28"/>
        </w:rPr>
        <w:lastRenderedPageBreak/>
        <w:t>Viết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chao”. Sau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chao”.</w:t>
      </w:r>
    </w:p>
    <w:p w14:paraId="0D5A9A00" w14:textId="4391212A" w:rsidR="000B020D" w:rsidRDefault="000B020D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2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7D38A054" wp14:editId="51DCC216">
                <wp:extent cx="5191125" cy="1404620"/>
                <wp:effectExtent l="0" t="0" r="28575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09C13" w14:textId="0728DC5C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33307D63" w14:textId="77777777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66471BCD" w14:textId="77777777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Xuat</w:t>
                            </w:r>
                            <w:proofErr w:type="spellEnd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B020D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808080"/>
                              </w:rPr>
                              <w:t>n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51026356" w14:textId="77777777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63A9A83E" w14:textId="77777777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808080"/>
                              </w:rPr>
                              <w:t>n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7EA82FBB" w14:textId="77777777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0B020D">
                              <w:rPr>
                                <w:rFonts w:ascii="Consolas" w:hAnsi="Consolas" w:cs="Consolas"/>
                                <w:color w:val="A31515"/>
                              </w:rPr>
                              <w:t>xin</w:t>
                            </w:r>
                            <w:proofErr w:type="spellEnd"/>
                            <w:r w:rsidRPr="000B020D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chao"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53C17A4" w14:textId="77777777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3D63A80C" w14:textId="77777777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3332BA6A" w14:textId="77777777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3C26371F" w14:textId="77777777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211D6619" w14:textId="77777777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7FE28BA5" w14:textId="77777777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0B020D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0B020D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n: "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31142C7B" w14:textId="77777777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6DFB481E" w14:textId="77777777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Xuat</w:t>
                            </w:r>
                            <w:proofErr w:type="spellEnd"/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(n);</w:t>
                            </w:r>
                          </w:p>
                          <w:p w14:paraId="34B76CDA" w14:textId="1D0E98DE" w:rsidR="000B020D" w:rsidRPr="000B020D" w:rsidRDefault="000B020D" w:rsidP="000B02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B020D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38A054" id="_x0000_s1029" type="#_x0000_t202" style="width:40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">
                <v:textbox style="mso-fit-shape-to-text:t">
                  <w:txbxContent>
                    <w:p w14:paraId="77C09C13" w14:textId="0728DC5C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0B020D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33307D63" w14:textId="77777777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B020D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66471BCD" w14:textId="77777777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Xuat</w:t>
                      </w:r>
                      <w:proofErr w:type="spellEnd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0B020D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B020D">
                        <w:rPr>
                          <w:rFonts w:ascii="Consolas" w:hAnsi="Consolas" w:cs="Consolas"/>
                          <w:color w:val="808080"/>
                        </w:rPr>
                        <w:t>n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51026356" w14:textId="77777777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63A9A83E" w14:textId="77777777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0B020D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0B020D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&lt; </w:t>
                      </w:r>
                      <w:r w:rsidRPr="000B020D">
                        <w:rPr>
                          <w:rFonts w:ascii="Consolas" w:hAnsi="Consolas" w:cs="Consolas"/>
                          <w:color w:val="808080"/>
                        </w:rPr>
                        <w:t>n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; </w:t>
                      </w:r>
                      <w:proofErr w:type="spellStart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7EA82FBB" w14:textId="77777777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B020D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B020D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0B020D">
                        <w:rPr>
                          <w:rFonts w:ascii="Consolas" w:hAnsi="Consolas" w:cs="Consolas"/>
                          <w:color w:val="A31515"/>
                        </w:rPr>
                        <w:t>xin</w:t>
                      </w:r>
                      <w:proofErr w:type="spellEnd"/>
                      <w:r w:rsidRPr="000B020D">
                        <w:rPr>
                          <w:rFonts w:ascii="Consolas" w:hAnsi="Consolas" w:cs="Consolas"/>
                          <w:color w:val="A31515"/>
                        </w:rPr>
                        <w:t xml:space="preserve"> chao"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B020D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53C17A4" w14:textId="77777777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3D63A80C" w14:textId="77777777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3332BA6A" w14:textId="77777777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3C26371F" w14:textId="77777777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211D6619" w14:textId="77777777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0B020D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7FE28BA5" w14:textId="77777777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B020D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B020D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0B020D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0B020D">
                        <w:rPr>
                          <w:rFonts w:ascii="Consolas" w:hAnsi="Consolas" w:cs="Consolas"/>
                          <w:color w:val="A31515"/>
                        </w:rPr>
                        <w:t xml:space="preserve"> n: "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31142C7B" w14:textId="77777777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B020D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6DFB481E" w14:textId="77777777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Xuat</w:t>
                      </w:r>
                      <w:proofErr w:type="spellEnd"/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(n);</w:t>
                      </w:r>
                    </w:p>
                    <w:p w14:paraId="34B76CDA" w14:textId="1D0E98DE" w:rsidR="000B020D" w:rsidRPr="000B020D" w:rsidRDefault="000B020D" w:rsidP="000B02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B020D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B2131D" w14:textId="1794049F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820D5F" w14:textId="2C47C589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71F24F" w14:textId="26699CDD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B38DCC" w14:textId="4F5397D6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4C695" w14:textId="4D7313CD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CB78DC" w14:textId="62E88482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306159" w14:textId="141338F3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7C7CCC" w14:textId="02CC72A2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566021" w14:textId="24B2C36F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004406" w14:textId="1A3E9E0E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424CEF" w14:textId="5D8E6276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64299A" w14:textId="2F9CBF87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6C7BEE" w14:textId="7BDB23C9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F8DD6B" w14:textId="06530E0B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4E6A01" w14:textId="4A457012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E935DB" w14:textId="61C41229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F9958C" w14:textId="36EAEFDB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006FC9" w14:textId="21CD59F2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00705B" w14:textId="51E32BEC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18E6E9" w14:textId="3D5F3AE2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62B976" w14:textId="2B7190AD" w:rsidR="00766E0A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C80827" w14:textId="77777777" w:rsidR="00766E0A" w:rsidRPr="00747513" w:rsidRDefault="00766E0A" w:rsidP="000B0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7E9C8C" w14:textId="77777777" w:rsidR="002A71FB" w:rsidRPr="00747513" w:rsidRDefault="002A71FB" w:rsidP="002A7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7513">
        <w:rPr>
          <w:rFonts w:ascii="Times New Roman" w:hAnsi="Times New Roman" w:cs="Times New Roman"/>
          <w:sz w:val="28"/>
          <w:szCs w:val="28"/>
        </w:rPr>
        <w:lastRenderedPageBreak/>
        <w:t>Viết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>:</w:t>
      </w:r>
    </w:p>
    <w:p w14:paraId="73488DA8" w14:textId="77777777" w:rsidR="002A71FB" w:rsidRPr="00747513" w:rsidRDefault="002A71FB" w:rsidP="002A7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751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>).</w:t>
      </w:r>
    </w:p>
    <w:p w14:paraId="416F6E53" w14:textId="57CA71D5" w:rsidR="002A71FB" w:rsidRDefault="002A71FB" w:rsidP="002A7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main,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def,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2 tam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>.</w:t>
      </w:r>
    </w:p>
    <w:p w14:paraId="0C7DD4C5" w14:textId="79CF6454" w:rsidR="003B0244" w:rsidRDefault="003B0244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02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AD9CD17" wp14:editId="0458BA3D">
                <wp:extent cx="5514975" cy="1404620"/>
                <wp:effectExtent l="0" t="0" r="28575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FA183" w14:textId="3B3A95FA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77D3D98E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cmath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14:paraId="154E1AEB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706B666F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TinhDienTichTamGiac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B0244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808080"/>
                              </w:rPr>
                              <w:t>c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6345B1F3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03C89A69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p = (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808080"/>
                              </w:rPr>
                              <w:t>c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) / 2;</w:t>
                            </w:r>
                          </w:p>
                          <w:p w14:paraId="41D86D89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 = </w:t>
                            </w:r>
                            <w:proofErr w:type="gramStart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sqrt(</w:t>
                            </w:r>
                            <w:proofErr w:type="gram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p * (p -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) * (p -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) * (p -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808080"/>
                              </w:rPr>
                              <w:t>c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));</w:t>
                            </w:r>
                          </w:p>
                          <w:p w14:paraId="26EEEDDF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S;</w:t>
                            </w:r>
                          </w:p>
                          <w:p w14:paraId="37285A54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221E2BF3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7A88BE2C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6AF4A753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46C41968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a, b, c, d, e, f;</w:t>
                            </w:r>
                          </w:p>
                          <w:p w14:paraId="6C0F872A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chieu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dai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3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canh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cua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tam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giac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thu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nhat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: "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2AC1550A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b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c;</w:t>
                            </w:r>
                          </w:p>
                          <w:p w14:paraId="55E820FF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chieu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dai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3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canh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cua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tam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giac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thu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hai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: "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546B19A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d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e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f;</w:t>
                            </w:r>
                          </w:p>
                          <w:p w14:paraId="4418280D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TongDienTich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TinhDienTichTamGiac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a, b, c) +</w:t>
                            </w:r>
                          </w:p>
                          <w:p w14:paraId="6DC56305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TinhDienTichTamGiac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d, e, f);</w:t>
                            </w:r>
                          </w:p>
                          <w:p w14:paraId="4874B106" w14:textId="77777777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"Tong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dien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tich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hai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tam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>giac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= "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TongDienTich</w:t>
                            </w:r>
                            <w:proofErr w:type="spellEnd"/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77E2A3C" w14:textId="5AED7686" w:rsidR="003B0244" w:rsidRPr="003B0244" w:rsidRDefault="003B0244" w:rsidP="003B02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B024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9CD17" id="_x0000_s1030" type="#_x0000_t202" style="width:43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">
                <v:textbox style="mso-fit-shape-to-text:t">
                  <w:txbxContent>
                    <w:p w14:paraId="07AFA183" w14:textId="3B3A95FA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77D3D98E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cmath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14:paraId="154E1AEB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B0244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706B666F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TinhDienTichTamGiac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3B0244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B0244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3B0244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B0244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3B0244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B0244">
                        <w:rPr>
                          <w:rFonts w:ascii="Consolas" w:hAnsi="Consolas" w:cs="Consolas"/>
                          <w:color w:val="808080"/>
                        </w:rPr>
                        <w:t>c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6345B1F3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03C89A69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B0244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p = (</w:t>
                      </w:r>
                      <w:r w:rsidRPr="003B0244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+ </w:t>
                      </w:r>
                      <w:r w:rsidRPr="003B0244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+ </w:t>
                      </w:r>
                      <w:r w:rsidRPr="003B0244">
                        <w:rPr>
                          <w:rFonts w:ascii="Consolas" w:hAnsi="Consolas" w:cs="Consolas"/>
                          <w:color w:val="808080"/>
                        </w:rPr>
                        <w:t>c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) / 2;</w:t>
                      </w:r>
                    </w:p>
                    <w:p w14:paraId="41D86D89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B0244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S = </w:t>
                      </w:r>
                      <w:proofErr w:type="gramStart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sqrt(</w:t>
                      </w:r>
                      <w:proofErr w:type="gram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p * (p - </w:t>
                      </w:r>
                      <w:r w:rsidRPr="003B0244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) * (p - </w:t>
                      </w:r>
                      <w:r w:rsidRPr="003B0244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) * (p - </w:t>
                      </w:r>
                      <w:r w:rsidRPr="003B0244">
                        <w:rPr>
                          <w:rFonts w:ascii="Consolas" w:hAnsi="Consolas" w:cs="Consolas"/>
                          <w:color w:val="808080"/>
                        </w:rPr>
                        <w:t>c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));</w:t>
                      </w:r>
                    </w:p>
                    <w:p w14:paraId="26EEEDDF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B024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S;</w:t>
                      </w:r>
                    </w:p>
                    <w:p w14:paraId="37285A54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221E2BF3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7A88BE2C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6AF4A753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46C41968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B0244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a, b, c, d, e, f;</w:t>
                      </w:r>
                    </w:p>
                    <w:p w14:paraId="6C0F872A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B024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chieu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dai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3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canh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cua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tam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giac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thu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nhat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: "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2AC1550A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B0244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a </w:t>
                      </w:r>
                      <w:r w:rsidRPr="003B0244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b </w:t>
                      </w:r>
                      <w:r w:rsidRPr="003B0244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c;</w:t>
                      </w:r>
                    </w:p>
                    <w:p w14:paraId="55E820FF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B024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chieu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dai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3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canh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cua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tam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giac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thu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hai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: "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546B19A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B0244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d </w:t>
                      </w:r>
                      <w:r w:rsidRPr="003B0244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e </w:t>
                      </w:r>
                      <w:r w:rsidRPr="003B0244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f;</w:t>
                      </w:r>
                    </w:p>
                    <w:p w14:paraId="4418280D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B0244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TongDienTich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TinhDienTichTamGiac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a, b, c) +</w:t>
                      </w:r>
                    </w:p>
                    <w:p w14:paraId="6DC56305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TinhDienTichTamGiac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d, e, f);</w:t>
                      </w:r>
                    </w:p>
                    <w:p w14:paraId="4874B106" w14:textId="77777777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B024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"Tong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dien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tich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hai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tam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>giac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A31515"/>
                        </w:rPr>
                        <w:t xml:space="preserve"> = "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B024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TongDienTich</w:t>
                      </w:r>
                      <w:proofErr w:type="spellEnd"/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77E2A3C" w14:textId="5AED7686" w:rsidR="003B0244" w:rsidRPr="003B0244" w:rsidRDefault="003B0244" w:rsidP="003B02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B024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48F463" w14:textId="1DD435D6" w:rsidR="00826578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1220B3C" w14:textId="4215FB5A" w:rsidR="00826578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587D97" w14:textId="3DD6F826" w:rsidR="00826578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AFAB207" w14:textId="7E8CA9C7" w:rsidR="00826578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55A4594" w14:textId="232C3C93" w:rsidR="00826578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31C85FA" w14:textId="284CB8F7" w:rsidR="00826578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26099FF" w14:textId="6F00A34D" w:rsidR="00826578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685AEBF" w14:textId="518D8CE8" w:rsidR="00826578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E6390F9" w14:textId="0CBD817E" w:rsidR="00826578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D1D7ADD" w14:textId="4EFF640C" w:rsidR="00826578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6AE128D" w14:textId="4F0A7E2B" w:rsidR="00826578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971461" w14:textId="1EF5C87F" w:rsidR="00826578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6198242" w14:textId="2BA6FAD0" w:rsidR="00826578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FF0D96D" w14:textId="77777777" w:rsidR="00826578" w:rsidRPr="00747513" w:rsidRDefault="00826578" w:rsidP="003B02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AE84F93" w14:textId="77777777" w:rsidR="002A71FB" w:rsidRPr="00747513" w:rsidRDefault="002A71FB" w:rsidP="002A7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7513">
        <w:rPr>
          <w:rFonts w:ascii="Times New Roman" w:hAnsi="Times New Roman" w:cs="Times New Roman"/>
          <w:sz w:val="28"/>
          <w:szCs w:val="28"/>
        </w:rPr>
        <w:lastRenderedPageBreak/>
        <w:t>Viết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>:</w:t>
      </w:r>
    </w:p>
    <w:p w14:paraId="6D41AA0B" w14:textId="77777777" w:rsidR="002A71FB" w:rsidRPr="00747513" w:rsidRDefault="002A71FB" w:rsidP="002A71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751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47513">
        <w:rPr>
          <w:rFonts w:ascii="Times New Roman" w:hAnsi="Times New Roman" w:cs="Times New Roman"/>
          <w:sz w:val="28"/>
          <w:szCs w:val="28"/>
        </w:rPr>
        <w:t>:</w:t>
      </w:r>
    </w:p>
    <w:p w14:paraId="0B255AB7" w14:textId="77777777" w:rsidR="002A71FB" w:rsidRDefault="002A71FB" w:rsidP="002A71FB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+bx+c=0</m:t>
          </m:r>
        </m:oMath>
      </m:oMathPara>
    </w:p>
    <w:p w14:paraId="3315D58E" w14:textId="77777777" w:rsidR="002A71FB" w:rsidRPr="00747513" w:rsidRDefault="002A71FB" w:rsidP="002A71F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tham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truyền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a, b, c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kiểu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thực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(a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</m:oMath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0).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ra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nghiệm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phương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tham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khảo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cách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làm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ở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bài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tập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trước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7AE6F77" w14:textId="77777777" w:rsidR="002A71FB" w:rsidRPr="00747513" w:rsidRDefault="002A71FB" w:rsidP="002A71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main,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phép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thực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a, b, c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bàn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phím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gọi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khai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báo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câu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giải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phương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bậc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7513"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 w:rsidRPr="0074751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3AE2CB" w14:textId="7D63BD92" w:rsidR="00826578" w:rsidRPr="002A71FB" w:rsidRDefault="00826578">
      <w:pPr>
        <w:rPr>
          <w:rFonts w:ascii="Times New Roman" w:hAnsi="Times New Roman" w:cs="Times New Roman"/>
          <w:sz w:val="28"/>
          <w:szCs w:val="28"/>
        </w:rPr>
      </w:pPr>
      <w:r w:rsidRPr="008265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766C8871" wp14:editId="75291E7C">
                <wp:extent cx="6105525" cy="1404620"/>
                <wp:effectExtent l="0" t="0" r="28575" b="2286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208AB" w14:textId="517C1F50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19E375D2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cmath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14:paraId="462BA9C5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141CB20D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2BE75B24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GiaiPhuongTrinhBacHai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c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65A03351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4DDD8FF4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== 0)</w:t>
                            </w:r>
                          </w:p>
                          <w:p w14:paraId="47E86233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Khong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phai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phuong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trinh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bac </w:t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hai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390C2135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14:paraId="2162D090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66E7E3C6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delta =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- 4 *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c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691A1D5C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(delta &lt; 0)</w:t>
                            </w:r>
                          </w:p>
                          <w:p w14:paraId="29E54AFC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"Phuong </w:t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trinh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vo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nghiem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5C7A62FD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(delta == 0)</w:t>
                            </w:r>
                          </w:p>
                          <w:p w14:paraId="5E345BA6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19ACE40C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 = -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/ (2 *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14:paraId="18B553B0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"Phuong </w:t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trinh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co </w:t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nghiem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kep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x1 = x2 = "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x;</w:t>
                            </w:r>
                          </w:p>
                          <w:p w14:paraId="7F584AAB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79358A1D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14:paraId="16006E74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299A0B9E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x1, x2;</w:t>
                            </w:r>
                          </w:p>
                          <w:p w14:paraId="15BC7E13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x1 = (-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sqrt(delta)) / (2 *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14:paraId="7B3D51ED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x2 = (-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- sqrt(delta)) / (2 *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14:paraId="7A7CE5AF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"x1 = "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x1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", x2 = "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x2;</w:t>
                            </w:r>
                          </w:p>
                          <w:p w14:paraId="24845CB1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04E4BE5B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56676A8B" w14:textId="4583775A" w:rsid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5F869EB8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586F4D42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40F3B2FF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6026A831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a, b, c;</w:t>
                            </w:r>
                          </w:p>
                          <w:p w14:paraId="460F4B8C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a, b, c: "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53D21B57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b 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c;</w:t>
                            </w:r>
                          </w:p>
                          <w:p w14:paraId="3E6FBE82" w14:textId="77777777" w:rsidR="00826578" w:rsidRPr="00826578" w:rsidRDefault="00826578" w:rsidP="008265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GiaiPhuongTrinhBacHai</w:t>
                            </w:r>
                            <w:proofErr w:type="spellEnd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a, b, c);</w:t>
                            </w:r>
                          </w:p>
                          <w:p w14:paraId="663DB8DF" w14:textId="7F433034" w:rsidR="00826578" w:rsidRPr="00AA756F" w:rsidRDefault="00826578" w:rsidP="00AA7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26578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C8871" id="_x0000_s1031" type="#_x0000_t202" style="width:48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">
                <v:textbox style="mso-fit-shape-to-text:t">
                  <w:txbxContent>
                    <w:p w14:paraId="471208AB" w14:textId="517C1F50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19E375D2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cmath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14:paraId="462BA9C5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141CB20D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2BE75B24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GiaiPhuongTrinhBacHai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c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65A03351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4DDD8FF4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== 0)</w:t>
                      </w:r>
                    </w:p>
                    <w:p w14:paraId="47E86233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Khong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phai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phuong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trinh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 xml:space="preserve"> bac </w:t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hai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390C2135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14:paraId="2162D090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66E7E3C6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delta = 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* 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- 4 * 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* 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c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691A1D5C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(delta &lt; 0)</w:t>
                      </w:r>
                    </w:p>
                    <w:p w14:paraId="29E54AFC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 xml:space="preserve">"Phuong </w:t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trinh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vo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nghiem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5C7A62FD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(delta == 0)</w:t>
                      </w:r>
                    </w:p>
                    <w:p w14:paraId="5E345BA6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19ACE40C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x = -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/ (2 * 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14:paraId="18B553B0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 xml:space="preserve">"Phuong </w:t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trinh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 xml:space="preserve"> co </w:t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nghiem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kep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 xml:space="preserve"> x1 = x2 = "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x;</w:t>
                      </w:r>
                    </w:p>
                    <w:p w14:paraId="7F584AAB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79358A1D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14:paraId="16006E74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299A0B9E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x1, x2;</w:t>
                      </w:r>
                    </w:p>
                    <w:p w14:paraId="15BC7E13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  <w:t>x1 = (-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+ sqrt(delta)) / (2 * 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14:paraId="7B3D51ED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  <w:t>x2 = (-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- sqrt(delta)) / (2 * </w:t>
                      </w:r>
                      <w:r w:rsidRPr="00826578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14:paraId="7A7CE5AF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"x1 = "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x1 </w:t>
                      </w:r>
                      <w:r w:rsidRPr="00826578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", x2 = "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x2;</w:t>
                      </w:r>
                    </w:p>
                    <w:p w14:paraId="24845CB1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04E4BE5B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56676A8B" w14:textId="4583775A" w:rsid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5F869EB8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586F4D42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40F3B2FF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6026A831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26578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a, b, c;</w:t>
                      </w:r>
                    </w:p>
                    <w:p w14:paraId="460F4B8C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A31515"/>
                        </w:rPr>
                        <w:t xml:space="preserve"> a, b, c: "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53D21B57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26578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a </w:t>
                      </w:r>
                      <w:r w:rsidRPr="00826578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b </w:t>
                      </w:r>
                      <w:r w:rsidRPr="00826578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 xml:space="preserve"> c;</w:t>
                      </w:r>
                    </w:p>
                    <w:p w14:paraId="3E6FBE82" w14:textId="77777777" w:rsidR="00826578" w:rsidRPr="00826578" w:rsidRDefault="00826578" w:rsidP="008265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GiaiPhuongTrinhBacHai</w:t>
                      </w:r>
                      <w:proofErr w:type="spellEnd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a, b, c);</w:t>
                      </w:r>
                    </w:p>
                    <w:p w14:paraId="663DB8DF" w14:textId="7F433034" w:rsidR="00826578" w:rsidRPr="00AA756F" w:rsidRDefault="00826578" w:rsidP="00AA7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26578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26578" w:rsidRPr="002A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82509"/>
    <w:multiLevelType w:val="hybridMultilevel"/>
    <w:tmpl w:val="CD12D250"/>
    <w:lvl w:ilvl="0" w:tplc="0016AB0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9769D6"/>
    <w:multiLevelType w:val="hybridMultilevel"/>
    <w:tmpl w:val="3660515C"/>
    <w:lvl w:ilvl="0" w:tplc="CA084EE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61003"/>
    <w:multiLevelType w:val="hybridMultilevel"/>
    <w:tmpl w:val="D21ACB4E"/>
    <w:lvl w:ilvl="0" w:tplc="145EDC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C3A4F"/>
    <w:multiLevelType w:val="hybridMultilevel"/>
    <w:tmpl w:val="9576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FB"/>
    <w:rsid w:val="00091776"/>
    <w:rsid w:val="000B020D"/>
    <w:rsid w:val="00126062"/>
    <w:rsid w:val="00195868"/>
    <w:rsid w:val="002A71FB"/>
    <w:rsid w:val="003B0244"/>
    <w:rsid w:val="003D222A"/>
    <w:rsid w:val="005C5B47"/>
    <w:rsid w:val="00747513"/>
    <w:rsid w:val="00766E0A"/>
    <w:rsid w:val="00826578"/>
    <w:rsid w:val="00AA756F"/>
    <w:rsid w:val="00B913BE"/>
    <w:rsid w:val="00E87F87"/>
    <w:rsid w:val="00F7502F"/>
    <w:rsid w:val="00FC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7C2C"/>
  <w15:chartTrackingRefBased/>
  <w15:docId w15:val="{EDB1A043-C17A-43EF-9AED-62821F54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1FB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13</cp:revision>
  <dcterms:created xsi:type="dcterms:W3CDTF">2019-09-10T06:06:00Z</dcterms:created>
  <dcterms:modified xsi:type="dcterms:W3CDTF">2019-09-10T15:11:00Z</dcterms:modified>
</cp:coreProperties>
</file>