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ADD" w:rsidRPr="007E3ADD" w:rsidRDefault="00145677" w:rsidP="007E3ADD">
      <w:bookmarkStart w:id="0" w:name="_GoBack"/>
      <w:r>
        <w:rPr>
          <w:noProof/>
          <w:lang w:eastAsia="en-ZW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579120</wp:posOffset>
                </wp:positionV>
                <wp:extent cx="5601970" cy="7680960"/>
                <wp:effectExtent l="0" t="0" r="17780" b="1524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970" cy="7680960"/>
                          <a:chOff x="0" y="0"/>
                          <a:chExt cx="5601970" cy="7680960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0"/>
                            <a:ext cx="877570" cy="2171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DEB" w:rsidRDefault="00CA7DDF" w:rsidP="00AB0DEB">
                              <w:pPr>
                                <w:pStyle w:val="Heading3"/>
                                <w:shd w:val="clear" w:color="auto" w:fill="FFFFFF"/>
                                <w:spacing w:before="0" w:after="15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Action Manager</w:t>
                              </w:r>
                            </w:p>
                            <w:p w:rsidR="007C1B07" w:rsidRPr="007C1B07" w:rsidRDefault="007C1B07" w:rsidP="007C1B07"/>
                            <w:p w:rsidR="007C1B07" w:rsidRDefault="006A138D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7C1B0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pprovals</w:t>
                              </w:r>
                            </w:p>
                            <w:p w:rsidR="007C1B07" w:rsidRDefault="007C1B07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C1B07" w:rsidRDefault="007C1B07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Pro-active Alerts</w:t>
                              </w:r>
                            </w:p>
                            <w:p w:rsidR="007C1B07" w:rsidRDefault="007C1B07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C1B07" w:rsidRPr="00AB0DEB" w:rsidRDefault="007C1B07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Workflow</w:t>
                              </w:r>
                            </w:p>
                            <w:p w:rsidR="00AB0DEB" w:rsidRPr="00AB0DEB" w:rsidRDefault="00AB0DEB" w:rsidP="00AB0DE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906780" y="15240"/>
                            <a:ext cx="906831" cy="2171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DEB" w:rsidRDefault="00CA7DDF" w:rsidP="00AB0DEB">
                              <w:pPr>
                                <w:pStyle w:val="Heading3"/>
                                <w:shd w:val="clear" w:color="auto" w:fill="FFFFFF"/>
                                <w:spacing w:before="0" w:after="150" w:line="240" w:lineRule="auto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Safety Plans</w:t>
                              </w:r>
                            </w:p>
                            <w:p w:rsidR="007C1B07" w:rsidRPr="007C1B07" w:rsidRDefault="007C1B07" w:rsidP="007C1B07"/>
                            <w:p w:rsidR="007C1B07" w:rsidRDefault="007C1B07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Validity dates</w:t>
                              </w:r>
                            </w:p>
                            <w:p w:rsidR="007C1B07" w:rsidRDefault="007C1B07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C1B07" w:rsidRDefault="007C1B07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C1B07" w:rsidRDefault="007C1B07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7C1B0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Precautions</w:t>
                              </w:r>
                            </w:p>
                            <w:p w:rsidR="007C1B07" w:rsidRPr="007C1B07" w:rsidRDefault="007C1B07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7C1B07" w:rsidRDefault="007C1B07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C1B07" w:rsidRDefault="007C1B07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844040" y="22860"/>
                            <a:ext cx="906780" cy="2171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DEB" w:rsidRPr="000640AC" w:rsidRDefault="00CA7DDF" w:rsidP="00AB0DEB">
                              <w:pPr>
                                <w:pStyle w:val="Heading3"/>
                                <w:shd w:val="clear" w:color="auto" w:fill="FFFFFF"/>
                                <w:spacing w:before="0" w:after="15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Medica</w:t>
                              </w:r>
                              <w:r w:rsidR="00E10F1F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ls</w:t>
                              </w:r>
                            </w:p>
                            <w:p w:rsidR="007C1B07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Pre - </w:t>
                              </w:r>
                              <w:r w:rsidRPr="007C1B07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Employment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Screening</w:t>
                              </w:r>
                            </w:p>
                            <w:p w:rsidR="007C1B07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C1B07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Schedule medicals</w:t>
                              </w:r>
                            </w:p>
                            <w:p w:rsidR="007C1B07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C1B07" w:rsidRPr="00AB0DEB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Worker Medicals</w:t>
                              </w:r>
                            </w:p>
                            <w:p w:rsidR="00AB0DEB" w:rsidRPr="00AB0DEB" w:rsidRDefault="00AB0DEB" w:rsidP="00AB0DE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356360" y="3459480"/>
                            <a:ext cx="2924175" cy="76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DEB" w:rsidRPr="00060DBD" w:rsidRDefault="006A138D" w:rsidP="00AB0DEB">
                              <w:pPr>
                                <w:shd w:val="clear" w:color="auto" w:fill="FFFFFF"/>
                                <w:spacing w:after="300" w:line="240" w:lineRule="auto"/>
                                <w:jc w:val="center"/>
                                <w:textAlignment w:val="top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n-ZW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42"/>
                                  <w:szCs w:val="42"/>
                                  <w:lang w:eastAsia="en-ZW"/>
                                </w:rPr>
                                <w:t>SHE Management</w:t>
                              </w:r>
                            </w:p>
                            <w:p w:rsidR="00AB0DEB" w:rsidRDefault="00AB0DEB" w:rsidP="00AB0D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rot="16200000" flipV="1">
                            <a:off x="1009650" y="1718310"/>
                            <a:ext cx="1182574" cy="21911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0"/>
                        <wps:cNvCnPr/>
                        <wps:spPr>
                          <a:xfrm rot="16200000">
                            <a:off x="3021330" y="2198370"/>
                            <a:ext cx="1136320" cy="125168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0"/>
                        <wps:cNvCnPr/>
                        <wps:spPr>
                          <a:xfrm rot="16200000" flipH="1" flipV="1">
                            <a:off x="998220" y="3749040"/>
                            <a:ext cx="1079919" cy="212358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0"/>
                        <wps:cNvCnPr/>
                        <wps:spPr>
                          <a:xfrm rot="16200000" flipH="1">
                            <a:off x="3002280" y="4229100"/>
                            <a:ext cx="1143342" cy="130454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Rectangle: Rounded Corners 195"/>
                        <wps:cNvSpPr/>
                        <wps:spPr>
                          <a:xfrm>
                            <a:off x="2781300" y="53340"/>
                            <a:ext cx="1002182" cy="2171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F1F" w:rsidRDefault="00B021B8" w:rsidP="00E10F1F">
                              <w:pPr>
                                <w:pStyle w:val="Heading3"/>
                                <w:shd w:val="clear" w:color="auto" w:fill="FFFFFF"/>
                                <w:spacing w:before="0" w:after="150" w:line="240" w:lineRule="auto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B021B8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u w:val="single"/>
                                </w:rPr>
                                <w:t>Homogeneous Exposure Groups</w:t>
                              </w:r>
                            </w:p>
                            <w:p w:rsidR="007C1B07" w:rsidRPr="007C1B07" w:rsidRDefault="007C1B07" w:rsidP="007C1B07"/>
                            <w:p w:rsidR="00E10F1F" w:rsidRPr="005B3F7D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5B3F7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Exposure Results</w:t>
                              </w:r>
                            </w:p>
                            <w:p w:rsidR="007C1B07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C1B07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90</w:t>
                              </w:r>
                              <w:r w:rsidRPr="007C1B0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Percentile</w:t>
                              </w:r>
                            </w:p>
                            <w:p w:rsidR="005B3F7D" w:rsidRDefault="005B3F7D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C1B07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C1B07" w:rsidRPr="007C1B07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7C1B0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: Rounded Corners 196"/>
                        <wps:cNvSpPr/>
                        <wps:spPr>
                          <a:xfrm>
                            <a:off x="3817620" y="38100"/>
                            <a:ext cx="877570" cy="2171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F1F" w:rsidRDefault="00B021B8" w:rsidP="00E10F1F">
                              <w:pPr>
                                <w:pStyle w:val="Heading3"/>
                                <w:shd w:val="clear" w:color="auto" w:fill="FFFFFF"/>
                                <w:spacing w:before="0" w:after="150" w:line="240" w:lineRule="auto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Permits to Work</w:t>
                              </w:r>
                            </w:p>
                            <w:p w:rsidR="007C1B07" w:rsidRPr="007C1B07" w:rsidRDefault="007C1B07" w:rsidP="007C1B07"/>
                            <w:p w:rsidR="007C1B07" w:rsidRDefault="007C1B07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7C1B07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Hazards</w:t>
                              </w:r>
                            </w:p>
                            <w:p w:rsidR="007C1B07" w:rsidRPr="007C1B07" w:rsidRDefault="007C1B07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7C1B07" w:rsidRDefault="007C1B07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7C1B07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Pre-cautions</w:t>
                              </w:r>
                            </w:p>
                            <w:p w:rsidR="007C1B07" w:rsidRPr="007C1B07" w:rsidRDefault="007C1B07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7C1B07" w:rsidRPr="007C1B07" w:rsidRDefault="007C1B07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7C1B07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Tag out procedure</w:t>
                              </w:r>
                            </w:p>
                            <w:p w:rsidR="007C1B07" w:rsidRPr="007C1B07" w:rsidRDefault="007C1B07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7C1B07" w:rsidRDefault="007C1B07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7C1B07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Hazardous materials</w:t>
                              </w:r>
                            </w:p>
                            <w:p w:rsidR="007C1B07" w:rsidRPr="007C1B07" w:rsidRDefault="007C1B07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7C1B07" w:rsidRPr="007C1B07" w:rsidRDefault="007C1B07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7C1B07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Comments</w:t>
                              </w:r>
                            </w:p>
                            <w:p w:rsidR="007C1B07" w:rsidRDefault="007C1B07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: Rounded Corners 197"/>
                        <wps:cNvSpPr/>
                        <wps:spPr>
                          <a:xfrm>
                            <a:off x="4724400" y="22860"/>
                            <a:ext cx="877570" cy="2171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F1F" w:rsidRDefault="00B021B8" w:rsidP="00E10F1F">
                              <w:pPr>
                                <w:pStyle w:val="Heading3"/>
                                <w:shd w:val="clear" w:color="auto" w:fill="FFFFFF"/>
                                <w:spacing w:before="0" w:after="150" w:line="240" w:lineRule="auto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B021B8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single"/>
                                </w:rPr>
                                <w:t>Permits &amp; Licences</w:t>
                              </w:r>
                            </w:p>
                            <w:p w:rsidR="007C1B07" w:rsidRPr="007C1B07" w:rsidRDefault="007C1B07" w:rsidP="007C1B07"/>
                            <w:p w:rsidR="00E10F1F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Expiries</w:t>
                              </w:r>
                            </w:p>
                            <w:p w:rsidR="007C1B07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Default="005B3F7D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C1B07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C1B07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Operators</w:t>
                              </w:r>
                            </w:p>
                            <w:p w:rsidR="007C1B07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Default="005B3F7D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C1B07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C1B07" w:rsidRPr="007C1B07" w:rsidRDefault="007C1B07" w:rsidP="007C1B0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7C1B0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Availability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Arrow Connector 10"/>
                        <wps:cNvCnPr/>
                        <wps:spPr>
                          <a:xfrm rot="16200000" flipV="1">
                            <a:off x="1470660" y="2110740"/>
                            <a:ext cx="1191998" cy="136639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0"/>
                        <wps:cNvCnPr/>
                        <wps:spPr>
                          <a:xfrm rot="16200000" flipV="1">
                            <a:off x="1996440" y="2552700"/>
                            <a:ext cx="1134999" cy="48625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10"/>
                        <wps:cNvCnPr/>
                        <wps:spPr>
                          <a:xfrm rot="16200000">
                            <a:off x="2514600" y="2628900"/>
                            <a:ext cx="1077455" cy="38417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10"/>
                        <wps:cNvCnPr/>
                        <wps:spPr>
                          <a:xfrm rot="16200000">
                            <a:off x="3505200" y="1805940"/>
                            <a:ext cx="1163344" cy="201279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: Rounded Corners 202"/>
                        <wps:cNvSpPr/>
                        <wps:spPr>
                          <a:xfrm>
                            <a:off x="7620" y="5455920"/>
                            <a:ext cx="877570" cy="2171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F1F" w:rsidRPr="000640AC" w:rsidRDefault="00B021B8" w:rsidP="00E10F1F">
                              <w:pPr>
                                <w:pStyle w:val="Heading3"/>
                                <w:shd w:val="clear" w:color="auto" w:fill="FFFFFF"/>
                                <w:spacing w:before="0" w:after="15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Hazards</w:t>
                              </w:r>
                            </w:p>
                            <w:p w:rsidR="00E10F1F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5B3F7D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Emergency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Procedure</w:t>
                              </w: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HazMat </w:t>
                              </w:r>
                              <w:r w:rsidRPr="005B3F7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identification</w:t>
                              </w: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Pr="00AB0DEB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Exposure limits &amp; Pollutants </w:t>
                              </w:r>
                            </w:p>
                            <w:p w:rsidR="00E10F1F" w:rsidRPr="00AB0DEB" w:rsidRDefault="00E10F1F" w:rsidP="00E10F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: Rounded Corners 203"/>
                        <wps:cNvSpPr/>
                        <wps:spPr>
                          <a:xfrm>
                            <a:off x="944880" y="5471160"/>
                            <a:ext cx="877570" cy="2171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F1F" w:rsidRPr="000640AC" w:rsidRDefault="00B021B8" w:rsidP="00E10F1F">
                              <w:pPr>
                                <w:pStyle w:val="Heading3"/>
                                <w:shd w:val="clear" w:color="auto" w:fill="FFFFFF"/>
                                <w:spacing w:before="0" w:after="150" w:line="240" w:lineRule="auto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PPE</w:t>
                              </w:r>
                            </w:p>
                            <w:p w:rsidR="00E10F1F" w:rsidRDefault="005B3F7D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PPE Journals</w:t>
                              </w:r>
                            </w:p>
                            <w:p w:rsidR="005B3F7D" w:rsidRDefault="005B3F7D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Default="005B3F7D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Issues / Returns</w:t>
                              </w:r>
                            </w:p>
                            <w:p w:rsidR="005B3F7D" w:rsidRDefault="005B3F7D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Default="005B3F7D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Re-order levels</w:t>
                              </w:r>
                            </w:p>
                            <w:p w:rsidR="005B3F7D" w:rsidRDefault="005B3F7D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Pr="00AB0DEB" w:rsidRDefault="005B3F7D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Employee /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Contrators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: Rounded Corners 204"/>
                        <wps:cNvSpPr/>
                        <wps:spPr>
                          <a:xfrm>
                            <a:off x="1859280" y="5478780"/>
                            <a:ext cx="929640" cy="2171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F1F" w:rsidRPr="00145677" w:rsidRDefault="00B021B8" w:rsidP="00E10F1F">
                              <w:pPr>
                                <w:pStyle w:val="Heading3"/>
                                <w:shd w:val="clear" w:color="auto" w:fill="FFFFFF"/>
                                <w:spacing w:before="0" w:after="15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145677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u w:val="single"/>
                                </w:rPr>
                                <w:t>Inspections</w:t>
                              </w:r>
                            </w:p>
                            <w:p w:rsidR="005B3F7D" w:rsidRPr="005B3F7D" w:rsidRDefault="005B3F7D" w:rsidP="005B3F7D"/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Checklists</w:t>
                              </w: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Scheduled</w:t>
                              </w: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Alerts </w:t>
                              </w: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: Rounded Corners 205"/>
                        <wps:cNvSpPr/>
                        <wps:spPr>
                          <a:xfrm>
                            <a:off x="2834640" y="5509260"/>
                            <a:ext cx="877570" cy="2171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F1F" w:rsidRPr="00AB0DEB" w:rsidRDefault="00B021B8" w:rsidP="005B3F7D">
                              <w:pPr>
                                <w:pStyle w:val="Heading3"/>
                                <w:shd w:val="clear" w:color="auto" w:fill="FFFFFF"/>
                                <w:spacing w:before="0" w:after="150" w:line="240" w:lineRule="auto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Claim</w:t>
                              </w:r>
                              <w:r w:rsidR="005B3F7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: Rounded Corners 206"/>
                        <wps:cNvSpPr/>
                        <wps:spPr>
                          <a:xfrm>
                            <a:off x="3756660" y="5494020"/>
                            <a:ext cx="877570" cy="2171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F1F" w:rsidRPr="000640AC" w:rsidRDefault="00B021B8" w:rsidP="00E10F1F">
                              <w:pPr>
                                <w:pStyle w:val="Heading3"/>
                                <w:shd w:val="clear" w:color="auto" w:fill="FFFFFF"/>
                                <w:spacing w:before="0" w:after="150" w:line="240" w:lineRule="auto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Incident Reports</w:t>
                              </w: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Name </w:t>
                              </w: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Contacts Details</w:t>
                              </w: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E10F1F" w:rsidRDefault="005B3F7D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When, What, How???</w:t>
                              </w:r>
                            </w:p>
                            <w:p w:rsidR="005B3F7D" w:rsidRDefault="005B3F7D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Pr="005B3F7D" w:rsidRDefault="005B3F7D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0"/>
                                  <w:szCs w:val="10"/>
                                </w:rPr>
                              </w:pPr>
                              <w:r w:rsidRPr="005B3F7D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Investigations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: Rounded Corners 207"/>
                        <wps:cNvSpPr/>
                        <wps:spPr>
                          <a:xfrm>
                            <a:off x="4686300" y="5478780"/>
                            <a:ext cx="914146" cy="2171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F1F" w:rsidRDefault="00B021B8" w:rsidP="00E10F1F">
                              <w:pPr>
                                <w:pStyle w:val="Heading3"/>
                                <w:shd w:val="clear" w:color="auto" w:fill="FFFFFF"/>
                                <w:spacing w:before="0" w:after="150" w:line="240" w:lineRule="auto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SHE Statistics</w:t>
                              </w:r>
                            </w:p>
                            <w:p w:rsidR="005B3F7D" w:rsidRPr="005B3F7D" w:rsidRDefault="005B3F7D" w:rsidP="005B3F7D"/>
                            <w:p w:rsidR="00E10F1F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Targets</w:t>
                              </w: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Goal Settings</w:t>
                              </w: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5B3F7D" w:rsidRPr="00AB0DEB" w:rsidRDefault="005B3F7D" w:rsidP="00E10F1F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Actuals</w:t>
                              </w:r>
                            </w:p>
                            <w:p w:rsidR="00E10F1F" w:rsidRPr="00AB0DEB" w:rsidRDefault="00E10F1F" w:rsidP="00E10F1F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10"/>
                        <wps:cNvCnPr/>
                        <wps:spPr>
                          <a:xfrm rot="16200000" flipH="1" flipV="1">
                            <a:off x="1482090" y="4187190"/>
                            <a:ext cx="1110005" cy="134226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Arrow Connector 10"/>
                        <wps:cNvCnPr/>
                        <wps:spPr>
                          <a:xfrm rot="16200000" flipH="1" flipV="1">
                            <a:off x="1965960" y="4716780"/>
                            <a:ext cx="1131850" cy="44175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10"/>
                        <wps:cNvCnPr/>
                        <wps:spPr>
                          <a:xfrm rot="16200000" flipH="1">
                            <a:off x="2533650" y="4728210"/>
                            <a:ext cx="1052843" cy="39970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10"/>
                        <wps:cNvCnPr/>
                        <wps:spPr>
                          <a:xfrm rot="16200000" flipH="1">
                            <a:off x="3459480" y="3810000"/>
                            <a:ext cx="1201701" cy="212013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2.4pt;margin-top:45.6pt;width:441.1pt;height:604.8pt;z-index:251710464" coordsize="56019,7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">
                <v:roundrect id="Rectangle: Rounded Corners 1" o:spid="_x0000_s1027" style="position:absolute;width:8775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" fillcolor="white [3201]" strokecolor="#4472c4 [3204]" strokeweight="1pt">
                  <v:stroke joinstyle="miter"/>
                  <v:textbox>
                    <w:txbxContent>
                      <w:p w:rsidR="00AB0DEB" w:rsidRDefault="00CA7DDF" w:rsidP="00AB0DEB">
                        <w:pPr>
                          <w:pStyle w:val="Heading3"/>
                          <w:shd w:val="clear" w:color="auto" w:fill="FFFFFF"/>
                          <w:spacing w:before="0" w:after="150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Action Manager</w:t>
                        </w:r>
                      </w:p>
                      <w:p w:rsidR="007C1B07" w:rsidRPr="007C1B07" w:rsidRDefault="007C1B07" w:rsidP="007C1B07"/>
                      <w:p w:rsidR="007C1B07" w:rsidRDefault="006A138D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</w:t>
                        </w:r>
                        <w:r w:rsidR="007C1B0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pprovals</w:t>
                        </w:r>
                      </w:p>
                      <w:p w:rsidR="007C1B07" w:rsidRDefault="007C1B07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C1B07" w:rsidRDefault="007C1B07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Pro-active Alerts</w:t>
                        </w:r>
                      </w:p>
                      <w:p w:rsidR="007C1B07" w:rsidRDefault="007C1B07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C1B07" w:rsidRPr="00AB0DEB" w:rsidRDefault="007C1B07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Workflow</w:t>
                        </w:r>
                      </w:p>
                      <w:p w:rsidR="00AB0DEB" w:rsidRPr="00AB0DEB" w:rsidRDefault="00AB0DEB" w:rsidP="00AB0DE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Rectangle: Rounded Corners 4" o:spid="_x0000_s1028" style="position:absolute;left:9067;top:152;width:9069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VqxQAAANoAAAAPAAAAZHJzL2Rvd25yZXYueG1sRI9Pa8JA&#10;FMTvgt9heYI33ViK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ASRIVq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AB0DEB" w:rsidRDefault="00CA7DDF" w:rsidP="00AB0DEB">
                        <w:pPr>
                          <w:pStyle w:val="Heading3"/>
                          <w:shd w:val="clear" w:color="auto" w:fill="FFFFFF"/>
                          <w:spacing w:before="0" w:after="150" w:line="240" w:lineRule="auto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Safety Plans</w:t>
                        </w:r>
                      </w:p>
                      <w:p w:rsidR="007C1B07" w:rsidRPr="007C1B07" w:rsidRDefault="007C1B07" w:rsidP="007C1B07"/>
                      <w:p w:rsidR="007C1B07" w:rsidRDefault="007C1B07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Validity dates</w:t>
                        </w:r>
                      </w:p>
                      <w:p w:rsidR="007C1B07" w:rsidRDefault="007C1B07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C1B07" w:rsidRDefault="007C1B07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C1B07" w:rsidRDefault="007C1B07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7C1B0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Precautions</w:t>
                        </w:r>
                      </w:p>
                      <w:p w:rsidR="007C1B07" w:rsidRPr="007C1B07" w:rsidRDefault="007C1B07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7C1B07" w:rsidRDefault="007C1B07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C1B07" w:rsidRDefault="007C1B07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PPE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18440;top:228;width:9068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DxxQAAANoAAAAPAAAAZHJzL2Rvd25yZXYueG1sRI9Pa8JA&#10;FMTvgt9heYI33Vio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B9CCDx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AB0DEB" w:rsidRPr="000640AC" w:rsidRDefault="00CA7DDF" w:rsidP="00AB0DEB">
                        <w:pPr>
                          <w:pStyle w:val="Heading3"/>
                          <w:shd w:val="clear" w:color="auto" w:fill="FFFFFF"/>
                          <w:spacing w:before="0" w:after="150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Medica</w:t>
                        </w:r>
                        <w:r w:rsidR="00E10F1F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ls</w:t>
                        </w:r>
                      </w:p>
                      <w:p w:rsidR="007C1B07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Pre - </w:t>
                        </w:r>
                        <w:r w:rsidRPr="007C1B0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Employment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Screening</w:t>
                        </w:r>
                      </w:p>
                      <w:p w:rsidR="007C1B07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C1B07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Schedule medicals</w:t>
                        </w:r>
                      </w:p>
                      <w:p w:rsidR="007C1B07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C1B07" w:rsidRPr="00AB0DEB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Worker Medicals</w:t>
                        </w:r>
                      </w:p>
                      <w:p w:rsidR="00AB0DEB" w:rsidRPr="00AB0DEB" w:rsidRDefault="00AB0DEB" w:rsidP="00AB0DE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Rectangle: Rounded Corners 7" o:spid="_x0000_s1030" style="position:absolute;left:13563;top:34594;width:29242;height:7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AB0DEB" w:rsidRPr="00060DBD" w:rsidRDefault="006A138D" w:rsidP="00AB0DEB">
                        <w:pPr>
                          <w:shd w:val="clear" w:color="auto" w:fill="FFFFFF"/>
                          <w:spacing w:after="300" w:line="24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ZW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42"/>
                            <w:szCs w:val="42"/>
                            <w:lang w:eastAsia="en-ZW"/>
                          </w:rPr>
                          <w:t>SHE Management</w:t>
                        </w:r>
                      </w:p>
                      <w:p w:rsidR="00AB0DEB" w:rsidRDefault="00AB0DEB" w:rsidP="00AB0DEB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0" o:spid="_x0000_s1031" type="#_x0000_t38" style="position:absolute;left:10096;top:17183;width:11825;height:2191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" adj="10800" strokecolor="#a5a5a5 [3206]">
                  <v:stroke endarrow="open"/>
                </v:shape>
                <v:shape id="Straight Arrow Connector 10" o:spid="_x0000_s1032" type="#_x0000_t38" style="position:absolute;left:30213;top:21983;width:11363;height:12517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" adj="10800" strokecolor="#a5a5a5 [3206]">
                  <v:stroke endarrow="open"/>
                </v:shape>
                <v:shape id="Straight Arrow Connector 10" o:spid="_x0000_s1033" type="#_x0000_t38" style="position:absolute;left:9981;top:37490;width:10799;height:21236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" adj="10800" strokecolor="#a5a5a5 [3206]">
                  <v:stroke endarrow="open"/>
                </v:shape>
                <v:shape id="Straight Arrow Connector 10" o:spid="_x0000_s1034" type="#_x0000_t38" style="position:absolute;left:30022;top:42291;width:11433;height:1304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" adj="10800" strokecolor="#a5a5a5 [3206]">
                  <v:stroke endarrow="open"/>
                </v:shape>
                <v:roundrect id="Rectangle: Rounded Corners 195" o:spid="_x0000_s1035" style="position:absolute;left:27813;top:533;width:10021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:rsidR="00E10F1F" w:rsidRDefault="00B021B8" w:rsidP="00E10F1F">
                        <w:pPr>
                          <w:pStyle w:val="Heading3"/>
                          <w:shd w:val="clear" w:color="auto" w:fill="FFFFFF"/>
                          <w:spacing w:before="0" w:after="150" w:line="240" w:lineRule="auto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16"/>
                            <w:szCs w:val="16"/>
                            <w:u w:val="single"/>
                          </w:rPr>
                        </w:pPr>
                        <w:r w:rsidRPr="00B021B8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16"/>
                            <w:szCs w:val="16"/>
                            <w:u w:val="single"/>
                          </w:rPr>
                          <w:t>Homogeneous Exposure Groups</w:t>
                        </w:r>
                      </w:p>
                      <w:p w:rsidR="007C1B07" w:rsidRPr="007C1B07" w:rsidRDefault="007C1B07" w:rsidP="007C1B07"/>
                      <w:p w:rsidR="00E10F1F" w:rsidRPr="005B3F7D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5B3F7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Exposure Results</w:t>
                        </w:r>
                      </w:p>
                      <w:p w:rsidR="007C1B07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C1B07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90</w:t>
                        </w:r>
                        <w:r w:rsidRPr="007C1B07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Percentile</w:t>
                        </w:r>
                      </w:p>
                      <w:p w:rsidR="005B3F7D" w:rsidRDefault="005B3F7D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C1B07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C1B07" w:rsidRPr="007C1B07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7C1B0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Classification</w:t>
                        </w:r>
                      </w:p>
                    </w:txbxContent>
                  </v:textbox>
                </v:roundrect>
                <v:roundrect id="Rectangle: Rounded Corners 196" o:spid="_x0000_s1036" style="position:absolute;left:38176;top:381;width:8775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:rsidR="00E10F1F" w:rsidRDefault="00B021B8" w:rsidP="00E10F1F">
                        <w:pPr>
                          <w:pStyle w:val="Heading3"/>
                          <w:shd w:val="clear" w:color="auto" w:fill="FFFFFF"/>
                          <w:spacing w:before="0" w:after="150" w:line="240" w:lineRule="auto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Permits to Work</w:t>
                        </w:r>
                      </w:p>
                      <w:p w:rsidR="007C1B07" w:rsidRPr="007C1B07" w:rsidRDefault="007C1B07" w:rsidP="007C1B07"/>
                      <w:p w:rsidR="007C1B07" w:rsidRDefault="007C1B07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7C1B0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Hazards</w:t>
                        </w:r>
                      </w:p>
                      <w:p w:rsidR="007C1B07" w:rsidRPr="007C1B07" w:rsidRDefault="007C1B07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7C1B07" w:rsidRDefault="007C1B07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7C1B0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Pre-cautions</w:t>
                        </w:r>
                      </w:p>
                      <w:p w:rsidR="007C1B07" w:rsidRPr="007C1B07" w:rsidRDefault="007C1B07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7C1B07" w:rsidRPr="007C1B07" w:rsidRDefault="007C1B07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7C1B0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Tag out procedure</w:t>
                        </w:r>
                      </w:p>
                      <w:p w:rsidR="007C1B07" w:rsidRPr="007C1B07" w:rsidRDefault="007C1B07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7C1B07" w:rsidRDefault="007C1B07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7C1B0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Hazardous materials</w:t>
                        </w:r>
                      </w:p>
                      <w:p w:rsidR="007C1B07" w:rsidRPr="007C1B07" w:rsidRDefault="007C1B07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7C1B07" w:rsidRPr="007C1B07" w:rsidRDefault="007C1B07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7C1B0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Comments</w:t>
                        </w:r>
                      </w:p>
                      <w:p w:rsidR="007C1B07" w:rsidRDefault="007C1B07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197" o:spid="_x0000_s1037" style="position:absolute;left:47244;top:228;width:8775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:rsidR="00E10F1F" w:rsidRDefault="00B021B8" w:rsidP="00E10F1F">
                        <w:pPr>
                          <w:pStyle w:val="Heading3"/>
                          <w:shd w:val="clear" w:color="auto" w:fill="FFFFFF"/>
                          <w:spacing w:before="0" w:after="150" w:line="240" w:lineRule="auto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  <w:u w:val="single"/>
                          </w:rPr>
                        </w:pPr>
                        <w:r w:rsidRPr="00B021B8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  <w:u w:val="single"/>
                          </w:rPr>
                          <w:t>Permits &amp; Licences</w:t>
                        </w:r>
                      </w:p>
                      <w:p w:rsidR="007C1B07" w:rsidRPr="007C1B07" w:rsidRDefault="007C1B07" w:rsidP="007C1B07"/>
                      <w:p w:rsidR="00E10F1F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Expiries</w:t>
                        </w:r>
                      </w:p>
                      <w:p w:rsidR="007C1B07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Default="005B3F7D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C1B07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C1B07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Operators</w:t>
                        </w:r>
                      </w:p>
                      <w:p w:rsidR="007C1B07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Default="005B3F7D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C1B07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C1B07" w:rsidRPr="007C1B07" w:rsidRDefault="007C1B07" w:rsidP="007C1B0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7C1B0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Availability</w:t>
                        </w:r>
                      </w:p>
                    </w:txbxContent>
                  </v:textbox>
                </v:roundrect>
                <v:shape id="Straight Arrow Connector 10" o:spid="_x0000_s1038" type="#_x0000_t38" style="position:absolute;left:14706;top:21107;width:11920;height:13664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" adj="10800" strokecolor="#a5a5a5 [3206]">
                  <v:stroke endarrow="open"/>
                </v:shape>
                <v:shape id="Straight Arrow Connector 10" o:spid="_x0000_s1039" type="#_x0000_t38" style="position:absolute;left:19964;top:25527;width:11350;height:486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" adj="10800" strokecolor="#a5a5a5 [3206]">
                  <v:stroke endarrow="open"/>
                </v:shape>
                <v:shape id="Straight Arrow Connector 10" o:spid="_x0000_s1040" type="#_x0000_t38" style="position:absolute;left:25145;top:26289;width:10775;height:3842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" adj="10800" strokecolor="#a5a5a5 [3206]">
                  <v:stroke endarrow="open"/>
                </v:shape>
                <v:shape id="Straight Arrow Connector 10" o:spid="_x0000_s1041" type="#_x0000_t38" style="position:absolute;left:35051;top:18059;width:11634;height:20128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" adj="10800" strokecolor="#a5a5a5 [3206]">
                  <v:stroke endarrow="open"/>
                </v:shape>
                <v:roundrect id="Rectangle: Rounded Corners 202" o:spid="_x0000_s1042" style="position:absolute;left:76;top:54559;width:8775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:rsidR="00E10F1F" w:rsidRPr="000640AC" w:rsidRDefault="00B021B8" w:rsidP="00E10F1F">
                        <w:pPr>
                          <w:pStyle w:val="Heading3"/>
                          <w:shd w:val="clear" w:color="auto" w:fill="FFFFFF"/>
                          <w:spacing w:before="0" w:after="150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Hazards</w:t>
                        </w:r>
                      </w:p>
                      <w:p w:rsidR="00E10F1F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5B3F7D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Emergency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Procedure</w:t>
                        </w: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HazMat </w:t>
                        </w:r>
                        <w:r w:rsidRPr="005B3F7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identification</w:t>
                        </w: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Pr="00AB0DEB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Exposure limits &amp; Pollutants </w:t>
                        </w:r>
                      </w:p>
                      <w:p w:rsidR="00E10F1F" w:rsidRPr="00AB0DEB" w:rsidRDefault="00E10F1F" w:rsidP="00E10F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Rectangle: Rounded Corners 203" o:spid="_x0000_s1043" style="position:absolute;left:9448;top:54711;width:8776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" fillcolor="white [3201]" strokecolor="#5b9bd5 [3208]" strokeweight="1pt">
                  <v:stroke joinstyle="miter"/>
                  <v:textbox>
                    <w:txbxContent>
                      <w:p w:rsidR="00E10F1F" w:rsidRPr="000640AC" w:rsidRDefault="00B021B8" w:rsidP="00E10F1F">
                        <w:pPr>
                          <w:pStyle w:val="Heading3"/>
                          <w:shd w:val="clear" w:color="auto" w:fill="FFFFFF"/>
                          <w:spacing w:before="0" w:after="150" w:line="240" w:lineRule="auto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PPE</w:t>
                        </w:r>
                      </w:p>
                      <w:p w:rsidR="00E10F1F" w:rsidRDefault="005B3F7D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PPE Journals</w:t>
                        </w:r>
                      </w:p>
                      <w:p w:rsidR="005B3F7D" w:rsidRDefault="005B3F7D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Default="005B3F7D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Issues / Returns</w:t>
                        </w:r>
                      </w:p>
                      <w:p w:rsidR="005B3F7D" w:rsidRDefault="005B3F7D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Default="005B3F7D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Re-order levels</w:t>
                        </w:r>
                      </w:p>
                      <w:p w:rsidR="005B3F7D" w:rsidRDefault="005B3F7D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Pr="00AB0DEB" w:rsidRDefault="005B3F7D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Employee /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Contrators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204" o:spid="_x0000_s1044" style="position:absolute;left:18592;top:54787;width:9297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" fillcolor="white [3201]" strokecolor="#5b9bd5 [3208]" strokeweight="1pt">
                  <v:stroke joinstyle="miter"/>
                  <v:textbox>
                    <w:txbxContent>
                      <w:p w:rsidR="00E10F1F" w:rsidRPr="00145677" w:rsidRDefault="00B021B8" w:rsidP="00E10F1F">
                        <w:pPr>
                          <w:pStyle w:val="Heading3"/>
                          <w:shd w:val="clear" w:color="auto" w:fill="FFFFFF"/>
                          <w:spacing w:before="0" w:after="150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18"/>
                            <w:szCs w:val="18"/>
                            <w:u w:val="single"/>
                          </w:rPr>
                        </w:pPr>
                        <w:r w:rsidRPr="00145677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18"/>
                            <w:szCs w:val="18"/>
                            <w:u w:val="single"/>
                          </w:rPr>
                          <w:t>Inspections</w:t>
                        </w:r>
                      </w:p>
                      <w:p w:rsidR="005B3F7D" w:rsidRPr="005B3F7D" w:rsidRDefault="005B3F7D" w:rsidP="005B3F7D"/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Checklists</w:t>
                        </w: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Scheduled</w:t>
                        </w: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Alerts </w:t>
                        </w: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Reports</w:t>
                        </w:r>
                      </w:p>
                    </w:txbxContent>
                  </v:textbox>
                </v:roundrect>
                <v:roundrect id="Rectangle: Rounded Corners 205" o:spid="_x0000_s1045" style="position:absolute;left:28346;top:55092;width:8776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" fillcolor="white [3201]" strokecolor="#5b9bd5 [3208]" strokeweight="1pt">
                  <v:stroke joinstyle="miter"/>
                  <v:textbox>
                    <w:txbxContent>
                      <w:p w:rsidR="00E10F1F" w:rsidRPr="00AB0DEB" w:rsidRDefault="00B021B8" w:rsidP="005B3F7D">
                        <w:pPr>
                          <w:pStyle w:val="Heading3"/>
                          <w:shd w:val="clear" w:color="auto" w:fill="FFFFFF"/>
                          <w:spacing w:before="0" w:after="150" w:line="240" w:lineRule="auto"/>
                          <w:jc w:val="center"/>
                          <w:textAlignment w:val="top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Claim</w:t>
                        </w:r>
                        <w:r w:rsidR="005B3F7D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s</w:t>
                        </w:r>
                      </w:p>
                    </w:txbxContent>
                  </v:textbox>
                </v:roundrect>
                <v:roundrect id="Rectangle: Rounded Corners 206" o:spid="_x0000_s1046" style="position:absolute;left:37566;top:54940;width:8776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" fillcolor="white [3201]" strokecolor="#5b9bd5 [3208]" strokeweight="1pt">
                  <v:stroke joinstyle="miter"/>
                  <v:textbox>
                    <w:txbxContent>
                      <w:p w:rsidR="00E10F1F" w:rsidRPr="000640AC" w:rsidRDefault="00B021B8" w:rsidP="00E10F1F">
                        <w:pPr>
                          <w:pStyle w:val="Heading3"/>
                          <w:shd w:val="clear" w:color="auto" w:fill="FFFFFF"/>
                          <w:spacing w:before="0" w:after="150" w:line="240" w:lineRule="auto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Incident Reports</w:t>
                        </w: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Name </w:t>
                        </w: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Contacts Details</w:t>
                        </w: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E10F1F" w:rsidRDefault="005B3F7D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When, What, How???</w:t>
                        </w:r>
                      </w:p>
                      <w:p w:rsidR="005B3F7D" w:rsidRDefault="005B3F7D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Pr="005B3F7D" w:rsidRDefault="005B3F7D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 w:rsidRPr="005B3F7D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Investigations </w:t>
                        </w:r>
                      </w:p>
                    </w:txbxContent>
                  </v:textbox>
                </v:roundrect>
                <v:roundrect id="Rectangle: Rounded Corners 207" o:spid="_x0000_s1047" style="position:absolute;left:46863;top:54787;width:9141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" fillcolor="white [3201]" strokecolor="#5b9bd5 [3208]" strokeweight="1pt">
                  <v:stroke joinstyle="miter"/>
                  <v:textbox>
                    <w:txbxContent>
                      <w:p w:rsidR="00E10F1F" w:rsidRDefault="00B021B8" w:rsidP="00E10F1F">
                        <w:pPr>
                          <w:pStyle w:val="Heading3"/>
                          <w:shd w:val="clear" w:color="auto" w:fill="FFFFFF"/>
                          <w:spacing w:before="0" w:after="150" w:line="240" w:lineRule="auto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SHE Statistics</w:t>
                        </w:r>
                      </w:p>
                      <w:p w:rsidR="005B3F7D" w:rsidRPr="005B3F7D" w:rsidRDefault="005B3F7D" w:rsidP="005B3F7D"/>
                      <w:p w:rsidR="00E10F1F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Targets</w:t>
                        </w: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Goal Settings</w:t>
                        </w: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5B3F7D" w:rsidRPr="00AB0DEB" w:rsidRDefault="005B3F7D" w:rsidP="00E10F1F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Actuals</w:t>
                        </w:r>
                      </w:p>
                      <w:p w:rsidR="00E10F1F" w:rsidRPr="00AB0DEB" w:rsidRDefault="00E10F1F" w:rsidP="00E10F1F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traight Arrow Connector 10" o:spid="_x0000_s1048" type="#_x0000_t38" style="position:absolute;left:14821;top:41871;width:11100;height:13423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" adj="10800" strokecolor="#a5a5a5 [3206]">
                  <v:stroke endarrow="open"/>
                </v:shape>
                <v:shape id="Straight Arrow Connector 10" o:spid="_x0000_s1049" type="#_x0000_t38" style="position:absolute;left:19660;top:47167;width:11318;height:4417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" adj="10800" strokecolor="#a5a5a5 [3206]">
                  <v:stroke endarrow="open"/>
                </v:shape>
                <v:shape id="Straight Arrow Connector 10" o:spid="_x0000_s1050" type="#_x0000_t38" style="position:absolute;left:25337;top:47281;width:10528;height:399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" adj="10800" strokecolor="#a5a5a5 [3206]">
                  <v:stroke endarrow="open"/>
                </v:shape>
                <v:shape id="Straight Arrow Connector 10" o:spid="_x0000_s1051" type="#_x0000_t38" style="position:absolute;left:34594;top:38100;width:12017;height:2120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" adj="10800" strokecolor="#a5a5a5 [3206]">
                  <v:stroke endarrow="open"/>
                </v:shape>
              </v:group>
            </w:pict>
          </mc:Fallback>
        </mc:AlternateContent>
      </w:r>
      <w:r w:rsidR="00AB0DEB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8496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49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DEB" w:rsidRDefault="00AB0D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2" type="#_x0000_t202" style="position:absolute;margin-left:398.05pt;margin-top:0;width:449.25pt;height:669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" fillcolor="white [3201]" strokecolor="#5b9bd5 [3208]" strokeweight="1pt">
                <v:textbox>
                  <w:txbxContent>
                    <w:p w:rsidR="00AB0DEB" w:rsidRDefault="00AB0DEB"/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sectPr w:rsidR="007E3ADD" w:rsidRPr="007E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DD"/>
    <w:rsid w:val="000640AC"/>
    <w:rsid w:val="000771F8"/>
    <w:rsid w:val="00140436"/>
    <w:rsid w:val="00145677"/>
    <w:rsid w:val="0016321E"/>
    <w:rsid w:val="00261D49"/>
    <w:rsid w:val="005B3F7D"/>
    <w:rsid w:val="006A138D"/>
    <w:rsid w:val="007C1B07"/>
    <w:rsid w:val="007E3ADD"/>
    <w:rsid w:val="00A071A6"/>
    <w:rsid w:val="00AB0DEB"/>
    <w:rsid w:val="00B021B8"/>
    <w:rsid w:val="00CA7DDF"/>
    <w:rsid w:val="00E10F1F"/>
    <w:rsid w:val="00E5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424A1-5B28-4E87-9442-2EB8E55F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DE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3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B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Hyperlink">
    <w:name w:val="Hyperlink"/>
    <w:basedOn w:val="DefaultParagraphFont"/>
    <w:uiPriority w:val="99"/>
    <w:semiHidden/>
    <w:unhideWhenUsed/>
    <w:rsid w:val="00AB0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Administrator@COLVEST2.co.zw</dc:creator>
  <cp:keywords/>
  <dc:description/>
  <cp:lastModifiedBy>Administrator@COLVEST1.CO.ZW</cp:lastModifiedBy>
  <cp:revision>2</cp:revision>
  <dcterms:created xsi:type="dcterms:W3CDTF">2019-10-04T01:44:00Z</dcterms:created>
  <dcterms:modified xsi:type="dcterms:W3CDTF">2019-10-04T01:44:00Z</dcterms:modified>
</cp:coreProperties>
</file>