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A748" w14:textId="77777777" w:rsidR="004D0A6E" w:rsidRDefault="004D0A6E" w:rsidP="004D0A6E">
      <w:pPr>
        <w:pStyle w:val="PreformattedText"/>
      </w:pPr>
      <w:r>
        <w:t>[MUSIC PLAYING]</w:t>
      </w:r>
    </w:p>
    <w:p w14:paraId="4D4632BF" w14:textId="77777777" w:rsidR="004D0A6E" w:rsidRDefault="004D0A6E" w:rsidP="004D0A6E">
      <w:pPr>
        <w:pStyle w:val="PreformattedText"/>
      </w:pPr>
    </w:p>
    <w:p w14:paraId="1915AF11" w14:textId="77777777" w:rsidR="004D0A6E" w:rsidRDefault="004D0A6E" w:rsidP="004D0A6E">
      <w:pPr>
        <w:pStyle w:val="PreformattedText"/>
      </w:pPr>
      <w:r>
        <w:t>BRIAN YU: Welcome back, everybody, to our final class in an Introduction</w:t>
      </w:r>
    </w:p>
    <w:p w14:paraId="6FE9E54E" w14:textId="77777777" w:rsidR="004D0A6E" w:rsidRDefault="004D0A6E" w:rsidP="004D0A6E">
      <w:pPr>
        <w:pStyle w:val="PreformattedText"/>
      </w:pPr>
      <w:r>
        <w:t>to Artificial Intelligence with Python.</w:t>
      </w:r>
    </w:p>
    <w:p w14:paraId="7B0EE222" w14:textId="77777777" w:rsidR="004D0A6E" w:rsidRDefault="004D0A6E" w:rsidP="004D0A6E">
      <w:pPr>
        <w:pStyle w:val="PreformattedText"/>
      </w:pPr>
      <w:r>
        <w:t>Now, so far in this class, we've been taking problems</w:t>
      </w:r>
    </w:p>
    <w:p w14:paraId="05063BD9" w14:textId="77777777" w:rsidR="004D0A6E" w:rsidRDefault="004D0A6E" w:rsidP="004D0A6E">
      <w:pPr>
        <w:pStyle w:val="PreformattedText"/>
      </w:pPr>
      <w:r>
        <w:t>that we want to solve intelligently and framing them in ways that computers</w:t>
      </w:r>
    </w:p>
    <w:p w14:paraId="5B32B34C" w14:textId="77777777" w:rsidR="004D0A6E" w:rsidRDefault="004D0A6E" w:rsidP="004D0A6E">
      <w:pPr>
        <w:pStyle w:val="PreformattedText"/>
      </w:pPr>
      <w:r>
        <w:t>are going to be able to make sense of.</w:t>
      </w:r>
    </w:p>
    <w:p w14:paraId="43153EAE" w14:textId="77777777" w:rsidR="004D0A6E" w:rsidRDefault="004D0A6E" w:rsidP="004D0A6E">
      <w:pPr>
        <w:pStyle w:val="PreformattedText"/>
      </w:pPr>
      <w:r>
        <w:t>We've been taking problems and framing them as search problems or constraint</w:t>
      </w:r>
    </w:p>
    <w:p w14:paraId="21126B69" w14:textId="77777777" w:rsidR="004D0A6E" w:rsidRDefault="004D0A6E" w:rsidP="004D0A6E">
      <w:pPr>
        <w:pStyle w:val="PreformattedText"/>
      </w:pPr>
      <w:r>
        <w:t>satisfaction problems or optimization problems, for example.</w:t>
      </w:r>
    </w:p>
    <w:p w14:paraId="5AAF5896" w14:textId="77777777" w:rsidR="004D0A6E" w:rsidRDefault="004D0A6E" w:rsidP="004D0A6E">
      <w:pPr>
        <w:pStyle w:val="PreformattedText"/>
      </w:pPr>
      <w:r>
        <w:t>In essence, we have been trying to communicate about problems in ways</w:t>
      </w:r>
    </w:p>
    <w:p w14:paraId="13E64A3C" w14:textId="77777777" w:rsidR="004D0A6E" w:rsidRDefault="004D0A6E" w:rsidP="004D0A6E">
      <w:pPr>
        <w:pStyle w:val="PreformattedText"/>
      </w:pPr>
      <w:r>
        <w:t>that our computer is going to be able to understand.</w:t>
      </w:r>
    </w:p>
    <w:p w14:paraId="04BAAE2D" w14:textId="77777777" w:rsidR="004D0A6E" w:rsidRDefault="004D0A6E" w:rsidP="004D0A6E">
      <w:pPr>
        <w:pStyle w:val="PreformattedText"/>
      </w:pPr>
      <w:r>
        <w:t>Today, the goal is going to be to get computers</w:t>
      </w:r>
    </w:p>
    <w:p w14:paraId="08B8A7AD" w14:textId="77777777" w:rsidR="004D0A6E" w:rsidRDefault="004D0A6E" w:rsidP="004D0A6E">
      <w:pPr>
        <w:pStyle w:val="PreformattedText"/>
      </w:pPr>
      <w:r>
        <w:t xml:space="preserve">to understand the </w:t>
      </w:r>
      <w:proofErr w:type="gramStart"/>
      <w:r>
        <w:t>way</w:t>
      </w:r>
      <w:proofErr w:type="gramEnd"/>
      <w:r>
        <w:t xml:space="preserve"> you and I communicate naturally,</w:t>
      </w:r>
    </w:p>
    <w:p w14:paraId="2F055B96" w14:textId="77777777" w:rsidR="004D0A6E" w:rsidRDefault="004D0A6E" w:rsidP="004D0A6E">
      <w:pPr>
        <w:pStyle w:val="PreformattedText"/>
      </w:pPr>
      <w:r>
        <w:t>via our own natural languages.</w:t>
      </w:r>
    </w:p>
    <w:p w14:paraId="7B9744C2" w14:textId="77777777" w:rsidR="004D0A6E" w:rsidRDefault="004D0A6E" w:rsidP="004D0A6E">
      <w:pPr>
        <w:pStyle w:val="PreformattedText"/>
      </w:pPr>
      <w:r>
        <w:t>Languages like English.</w:t>
      </w:r>
    </w:p>
    <w:p w14:paraId="7535BA50" w14:textId="77777777" w:rsidR="004D0A6E" w:rsidRDefault="004D0A6E" w:rsidP="004D0A6E">
      <w:pPr>
        <w:pStyle w:val="PreformattedText"/>
      </w:pPr>
      <w:r>
        <w:t>But natural language contains a lot of nuance and complexity</w:t>
      </w:r>
    </w:p>
    <w:p w14:paraId="29398860" w14:textId="77777777" w:rsidR="004D0A6E" w:rsidRDefault="004D0A6E" w:rsidP="004D0A6E">
      <w:pPr>
        <w:pStyle w:val="PreformattedText"/>
      </w:pPr>
      <w:r>
        <w:t>that's going to make it challenging for computers to be able to understand.</w:t>
      </w:r>
    </w:p>
    <w:p w14:paraId="1F31815A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we'll need to explore some new tools and some new techniques</w:t>
      </w:r>
    </w:p>
    <w:p w14:paraId="493C0F32" w14:textId="77777777" w:rsidR="004D0A6E" w:rsidRDefault="004D0A6E" w:rsidP="004D0A6E">
      <w:pPr>
        <w:pStyle w:val="PreformattedText"/>
      </w:pPr>
      <w:r>
        <w:t>to allow computers to make sense of natural language.</w:t>
      </w:r>
    </w:p>
    <w:p w14:paraId="201FBF2B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what is it exactly that we're trying to get computers to do?</w:t>
      </w:r>
    </w:p>
    <w:p w14:paraId="7CF58B77" w14:textId="77777777" w:rsidR="004D0A6E" w:rsidRDefault="004D0A6E" w:rsidP="004D0A6E">
      <w:pPr>
        <w:pStyle w:val="PreformattedText"/>
      </w:pPr>
      <w:r>
        <w:t>Well, they all fall under this general heading of natural language processing,</w:t>
      </w:r>
    </w:p>
    <w:p w14:paraId="72F452EE" w14:textId="77777777" w:rsidR="004D0A6E" w:rsidRDefault="004D0A6E" w:rsidP="004D0A6E">
      <w:pPr>
        <w:pStyle w:val="PreformattedText"/>
      </w:pPr>
      <w:r>
        <w:t>getting computers to work with natural language.</w:t>
      </w:r>
    </w:p>
    <w:p w14:paraId="221E7AA9" w14:textId="77777777" w:rsidR="004D0A6E" w:rsidRDefault="004D0A6E" w:rsidP="004D0A6E">
      <w:pPr>
        <w:pStyle w:val="PreformattedText"/>
      </w:pPr>
      <w:r>
        <w:t>And these tasks include tasks like automatic summarization.</w:t>
      </w:r>
    </w:p>
    <w:p w14:paraId="0654652A" w14:textId="77777777" w:rsidR="004D0A6E" w:rsidRDefault="004D0A6E" w:rsidP="004D0A6E">
      <w:pPr>
        <w:pStyle w:val="PreformattedText"/>
      </w:pPr>
      <w:r>
        <w:t>Given a long text, can we train the computer</w:t>
      </w:r>
    </w:p>
    <w:p w14:paraId="6EB99F79" w14:textId="77777777" w:rsidR="004D0A6E" w:rsidRDefault="004D0A6E" w:rsidP="004D0A6E">
      <w:pPr>
        <w:pStyle w:val="PreformattedText"/>
      </w:pPr>
      <w:r>
        <w:t>to be able to come up with a shorter representation of it?</w:t>
      </w:r>
    </w:p>
    <w:p w14:paraId="6227CD08" w14:textId="77777777" w:rsidR="004D0A6E" w:rsidRDefault="004D0A6E" w:rsidP="004D0A6E">
      <w:pPr>
        <w:pStyle w:val="PreformattedText"/>
      </w:pPr>
      <w:r>
        <w:t>Information extraction.</w:t>
      </w:r>
    </w:p>
    <w:p w14:paraId="2BF19149" w14:textId="77777777" w:rsidR="004D0A6E" w:rsidRDefault="004D0A6E" w:rsidP="004D0A6E">
      <w:pPr>
        <w:pStyle w:val="PreformattedText"/>
      </w:pPr>
      <w:r>
        <w:t>Getting the computer to pull out relevant facts or details out</w:t>
      </w:r>
    </w:p>
    <w:p w14:paraId="6D5F6E24" w14:textId="77777777" w:rsidR="004D0A6E" w:rsidRDefault="004D0A6E" w:rsidP="004D0A6E">
      <w:pPr>
        <w:pStyle w:val="PreformattedText"/>
      </w:pPr>
      <w:r>
        <w:t>of some text.</w:t>
      </w:r>
    </w:p>
    <w:p w14:paraId="01114601" w14:textId="77777777" w:rsidR="004D0A6E" w:rsidRDefault="004D0A6E" w:rsidP="004D0A6E">
      <w:pPr>
        <w:pStyle w:val="PreformattedText"/>
      </w:pPr>
      <w:r>
        <w:t>Machine translation, like Google translate,</w:t>
      </w:r>
    </w:p>
    <w:p w14:paraId="0EB74FA3" w14:textId="77777777" w:rsidR="004D0A6E" w:rsidRDefault="004D0A6E" w:rsidP="004D0A6E">
      <w:pPr>
        <w:pStyle w:val="PreformattedText"/>
      </w:pPr>
      <w:r>
        <w:t>translating some text from one language into another language.</w:t>
      </w:r>
    </w:p>
    <w:p w14:paraId="2976C755" w14:textId="77777777" w:rsidR="004D0A6E" w:rsidRDefault="004D0A6E" w:rsidP="004D0A6E">
      <w:pPr>
        <w:pStyle w:val="PreformattedText"/>
      </w:pPr>
      <w:r>
        <w:t>Question answering.</w:t>
      </w:r>
    </w:p>
    <w:p w14:paraId="4CC9BFD0" w14:textId="77777777" w:rsidR="004D0A6E" w:rsidRDefault="004D0A6E" w:rsidP="004D0A6E">
      <w:pPr>
        <w:pStyle w:val="PreformattedText"/>
      </w:pPr>
      <w:r>
        <w:t>If you've ever asked a question to your phone</w:t>
      </w:r>
    </w:p>
    <w:p w14:paraId="72D06C08" w14:textId="77777777" w:rsidR="004D0A6E" w:rsidRDefault="004D0A6E" w:rsidP="004D0A6E">
      <w:pPr>
        <w:pStyle w:val="PreformattedText"/>
      </w:pPr>
      <w:r>
        <w:t xml:space="preserve">or had a conversation with an AI chatbot </w:t>
      </w:r>
      <w:proofErr w:type="gramStart"/>
      <w:r>
        <w:t>where</w:t>
      </w:r>
      <w:proofErr w:type="gramEnd"/>
    </w:p>
    <w:p w14:paraId="40CD72C8" w14:textId="77777777" w:rsidR="004D0A6E" w:rsidRDefault="004D0A6E" w:rsidP="004D0A6E">
      <w:pPr>
        <w:pStyle w:val="PreformattedText"/>
      </w:pPr>
      <w:r>
        <w:t>you provide some text to the computer, the computer</w:t>
      </w:r>
    </w:p>
    <w:p w14:paraId="24B93082" w14:textId="77777777" w:rsidR="004D0A6E" w:rsidRDefault="004D0A6E" w:rsidP="004D0A6E">
      <w:pPr>
        <w:pStyle w:val="PreformattedText"/>
      </w:pPr>
      <w:r>
        <w:t>is able to understand that text and then generate some text in response.</w:t>
      </w:r>
    </w:p>
    <w:p w14:paraId="6F86BA80" w14:textId="77777777" w:rsidR="004D0A6E" w:rsidRDefault="004D0A6E" w:rsidP="004D0A6E">
      <w:pPr>
        <w:pStyle w:val="PreformattedText"/>
      </w:pPr>
      <w:r>
        <w:t>Text classification, where we provide some text</w:t>
      </w:r>
    </w:p>
    <w:p w14:paraId="1EADA116" w14:textId="77777777" w:rsidR="004D0A6E" w:rsidRDefault="004D0A6E" w:rsidP="004D0A6E">
      <w:pPr>
        <w:pStyle w:val="PreformattedText"/>
      </w:pPr>
      <w:r>
        <w:t>to the computer and the computer assigns it a label, positive or negative,</w:t>
      </w:r>
    </w:p>
    <w:p w14:paraId="060981B7" w14:textId="77777777" w:rsidR="004D0A6E" w:rsidRDefault="004D0A6E" w:rsidP="004D0A6E">
      <w:pPr>
        <w:pStyle w:val="PreformattedText"/>
      </w:pPr>
      <w:r>
        <w:t>inbox or spam, for example.</w:t>
      </w:r>
    </w:p>
    <w:p w14:paraId="35C21037" w14:textId="77777777" w:rsidR="004D0A6E" w:rsidRDefault="004D0A6E" w:rsidP="004D0A6E">
      <w:pPr>
        <w:pStyle w:val="PreformattedText"/>
      </w:pPr>
      <w:r>
        <w:t>And there are several other kinds of tasks</w:t>
      </w:r>
    </w:p>
    <w:p w14:paraId="70F4D370" w14:textId="77777777" w:rsidR="004D0A6E" w:rsidRDefault="004D0A6E" w:rsidP="004D0A6E">
      <w:pPr>
        <w:pStyle w:val="PreformattedText"/>
      </w:pPr>
      <w:r>
        <w:t>that all fall under this heading of natural language processing.</w:t>
      </w:r>
    </w:p>
    <w:p w14:paraId="7B605822" w14:textId="77777777" w:rsidR="004D0A6E" w:rsidRDefault="004D0A6E" w:rsidP="004D0A6E">
      <w:pPr>
        <w:pStyle w:val="PreformattedText"/>
      </w:pPr>
      <w:r>
        <w:t>But before we take a look at how the computer might</w:t>
      </w:r>
    </w:p>
    <w:p w14:paraId="3A2218A6" w14:textId="77777777" w:rsidR="004D0A6E" w:rsidRDefault="004D0A6E" w:rsidP="004D0A6E">
      <w:pPr>
        <w:pStyle w:val="PreformattedText"/>
      </w:pPr>
      <w:r>
        <w:t>try to solve these kinds of tasks, it might be useful</w:t>
      </w:r>
    </w:p>
    <w:p w14:paraId="49185B5E" w14:textId="77777777" w:rsidR="004D0A6E" w:rsidRDefault="004D0A6E" w:rsidP="004D0A6E">
      <w:pPr>
        <w:pStyle w:val="PreformattedText"/>
      </w:pPr>
      <w:r>
        <w:t>for us to think about language in general.</w:t>
      </w:r>
    </w:p>
    <w:p w14:paraId="4675EE6E" w14:textId="77777777" w:rsidR="004D0A6E" w:rsidRDefault="004D0A6E" w:rsidP="004D0A6E">
      <w:pPr>
        <w:pStyle w:val="PreformattedText"/>
      </w:pPr>
      <w:r>
        <w:t>What are the kinds of challenges that we might</w:t>
      </w:r>
    </w:p>
    <w:p w14:paraId="3548BE2A" w14:textId="77777777" w:rsidR="004D0A6E" w:rsidRDefault="004D0A6E" w:rsidP="004D0A6E">
      <w:pPr>
        <w:pStyle w:val="PreformattedText"/>
      </w:pPr>
      <w:r>
        <w:t>need to deal with as we start to think about language</w:t>
      </w:r>
    </w:p>
    <w:p w14:paraId="42B420AF" w14:textId="77777777" w:rsidR="004D0A6E" w:rsidRDefault="004D0A6E" w:rsidP="004D0A6E">
      <w:pPr>
        <w:pStyle w:val="PreformattedText"/>
      </w:pPr>
      <w:r>
        <w:t>and getting a computer to be able to understand it?</w:t>
      </w:r>
    </w:p>
    <w:p w14:paraId="1356A1BC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one part of language that we'll need to consider is the syntax of language.</w:t>
      </w:r>
    </w:p>
    <w:p w14:paraId="7D8759B2" w14:textId="77777777" w:rsidR="004D0A6E" w:rsidRDefault="004D0A6E" w:rsidP="004D0A6E">
      <w:pPr>
        <w:pStyle w:val="PreformattedText"/>
      </w:pPr>
      <w:r>
        <w:t>Syntax is all about the structure of language.</w:t>
      </w:r>
    </w:p>
    <w:p w14:paraId="4C890EE7" w14:textId="77777777" w:rsidR="004D0A6E" w:rsidRDefault="004D0A6E" w:rsidP="004D0A6E">
      <w:pPr>
        <w:pStyle w:val="PreformattedText"/>
      </w:pPr>
      <w:r>
        <w:t>Language is composed of individual words,</w:t>
      </w:r>
    </w:p>
    <w:p w14:paraId="410D9CE5" w14:textId="77777777" w:rsidR="004D0A6E" w:rsidRDefault="004D0A6E" w:rsidP="004D0A6E">
      <w:pPr>
        <w:pStyle w:val="PreformattedText"/>
      </w:pPr>
      <w:r>
        <w:t>and those words are composed together in some kind of structured whole.</w:t>
      </w:r>
    </w:p>
    <w:p w14:paraId="4248C306" w14:textId="77777777" w:rsidR="004D0A6E" w:rsidRDefault="004D0A6E" w:rsidP="004D0A6E">
      <w:pPr>
        <w:pStyle w:val="PreformattedText"/>
      </w:pPr>
      <w:r>
        <w:t>And if our computer is going to be able to understand language,</w:t>
      </w:r>
    </w:p>
    <w:p w14:paraId="7C6EA21B" w14:textId="77777777" w:rsidR="004D0A6E" w:rsidRDefault="004D0A6E" w:rsidP="004D0A6E">
      <w:pPr>
        <w:pStyle w:val="PreformattedText"/>
      </w:pPr>
      <w:r>
        <w:t>it's going to need to understand something about that structure.</w:t>
      </w:r>
    </w:p>
    <w:p w14:paraId="3B4DD959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let's take a couple of examples.</w:t>
      </w:r>
    </w:p>
    <w:p w14:paraId="349808C5" w14:textId="77777777" w:rsidR="004D0A6E" w:rsidRDefault="004D0A6E" w:rsidP="004D0A6E">
      <w:pPr>
        <w:pStyle w:val="PreformattedText"/>
      </w:pPr>
      <w:r>
        <w:t>Here, for instance, is a sentence.</w:t>
      </w:r>
    </w:p>
    <w:p w14:paraId="47953473" w14:textId="77777777" w:rsidR="004D0A6E" w:rsidRDefault="004D0A6E" w:rsidP="004D0A6E">
      <w:pPr>
        <w:pStyle w:val="PreformattedText"/>
      </w:pPr>
      <w:r>
        <w:t>"Just before nine o'clock Sherlock Holmes stepped briskly into the room."</w:t>
      </w:r>
    </w:p>
    <w:p w14:paraId="4209F32C" w14:textId="77777777" w:rsidR="004D0A6E" w:rsidRDefault="004D0A6E" w:rsidP="004D0A6E">
      <w:pPr>
        <w:pStyle w:val="PreformattedText"/>
      </w:pPr>
      <w:r>
        <w:lastRenderedPageBreak/>
        <w:t>That sentence is made up of words, and those words together</w:t>
      </w:r>
    </w:p>
    <w:p w14:paraId="12C2BF32" w14:textId="77777777" w:rsidR="004D0A6E" w:rsidRDefault="004D0A6E" w:rsidP="004D0A6E">
      <w:pPr>
        <w:pStyle w:val="PreformattedText"/>
      </w:pPr>
      <w:r>
        <w:t>form a structured whole.</w:t>
      </w:r>
    </w:p>
    <w:p w14:paraId="542D9D55" w14:textId="77777777" w:rsidR="004D0A6E" w:rsidRDefault="004D0A6E" w:rsidP="004D0A6E">
      <w:pPr>
        <w:pStyle w:val="PreformattedText"/>
      </w:pPr>
      <w:r>
        <w:t>This is syntactically valid as a sentence.</w:t>
      </w:r>
    </w:p>
    <w:p w14:paraId="74F99A3F" w14:textId="77777777" w:rsidR="004D0A6E" w:rsidRDefault="004D0A6E" w:rsidP="004D0A6E">
      <w:pPr>
        <w:pStyle w:val="PreformattedText"/>
      </w:pPr>
      <w:r>
        <w:t>But we could take some of those same words,</w:t>
      </w:r>
    </w:p>
    <w:p w14:paraId="269F50F5" w14:textId="77777777" w:rsidR="004D0A6E" w:rsidRDefault="004D0A6E" w:rsidP="004D0A6E">
      <w:pPr>
        <w:pStyle w:val="PreformattedText"/>
      </w:pPr>
      <w:r>
        <w:t>rearrange them, and come up with a sentence that</w:t>
      </w:r>
    </w:p>
    <w:p w14:paraId="48F19A66" w14:textId="77777777" w:rsidR="004D0A6E" w:rsidRDefault="004D0A6E" w:rsidP="004D0A6E">
      <w:pPr>
        <w:pStyle w:val="PreformattedText"/>
      </w:pPr>
      <w:r>
        <w:t>is not syntactically valid.</w:t>
      </w:r>
    </w:p>
    <w:p w14:paraId="77BD1B42" w14:textId="77777777" w:rsidR="004D0A6E" w:rsidRDefault="004D0A6E" w:rsidP="004D0A6E">
      <w:pPr>
        <w:pStyle w:val="PreformattedText"/>
      </w:pPr>
      <w:r>
        <w:t>Here, for example, "Just before Sherlock Holmes</w:t>
      </w:r>
    </w:p>
    <w:p w14:paraId="2CCBBBDF" w14:textId="77777777" w:rsidR="004D0A6E" w:rsidRDefault="004D0A6E" w:rsidP="004D0A6E">
      <w:pPr>
        <w:pStyle w:val="PreformattedText"/>
      </w:pPr>
      <w:r>
        <w:t>nine o'clock stepped briskly the room" is still composed of valid words,</w:t>
      </w:r>
    </w:p>
    <w:p w14:paraId="1EF32E75" w14:textId="77777777" w:rsidR="004D0A6E" w:rsidRDefault="004D0A6E" w:rsidP="004D0A6E">
      <w:pPr>
        <w:pStyle w:val="PreformattedText"/>
      </w:pPr>
      <w:r>
        <w:t>but they're not in any kind of logical whole.</w:t>
      </w:r>
    </w:p>
    <w:p w14:paraId="724A0D2D" w14:textId="77777777" w:rsidR="004D0A6E" w:rsidRDefault="004D0A6E" w:rsidP="004D0A6E">
      <w:pPr>
        <w:pStyle w:val="PreformattedText"/>
      </w:pPr>
      <w:r>
        <w:t>This is not a syntactically well-formed sentence.</w:t>
      </w:r>
    </w:p>
    <w:p w14:paraId="1DE86CEA" w14:textId="77777777" w:rsidR="004D0A6E" w:rsidRDefault="004D0A6E" w:rsidP="004D0A6E">
      <w:pPr>
        <w:pStyle w:val="PreformattedText"/>
      </w:pPr>
      <w:r>
        <w:t>Another interesting challenge, is that some sentences will have</w:t>
      </w:r>
    </w:p>
    <w:p w14:paraId="78A70055" w14:textId="77777777" w:rsidR="004D0A6E" w:rsidRDefault="004D0A6E" w:rsidP="004D0A6E">
      <w:pPr>
        <w:pStyle w:val="PreformattedText"/>
      </w:pPr>
      <w:r>
        <w:t>multiple possible valid structures.</w:t>
      </w:r>
    </w:p>
    <w:p w14:paraId="39C4A6FA" w14:textId="77777777" w:rsidR="004D0A6E" w:rsidRDefault="004D0A6E" w:rsidP="004D0A6E">
      <w:pPr>
        <w:pStyle w:val="PreformattedText"/>
      </w:pPr>
      <w:r>
        <w:t>Here's a sentence, for example.</w:t>
      </w:r>
    </w:p>
    <w:p w14:paraId="4846A674" w14:textId="77777777" w:rsidR="004D0A6E" w:rsidRDefault="004D0A6E" w:rsidP="004D0A6E">
      <w:pPr>
        <w:pStyle w:val="PreformattedText"/>
      </w:pPr>
      <w:r>
        <w:t>"I saw the man on the mountain with a telescope."</w:t>
      </w:r>
    </w:p>
    <w:p w14:paraId="596C7D9E" w14:textId="77777777" w:rsidR="004D0A6E" w:rsidRDefault="004D0A6E" w:rsidP="004D0A6E">
      <w:pPr>
        <w:pStyle w:val="PreformattedText"/>
      </w:pPr>
      <w:r>
        <w:t>And here, this is a valid sentence, but it actually</w:t>
      </w:r>
    </w:p>
    <w:p w14:paraId="321BE932" w14:textId="77777777" w:rsidR="004D0A6E" w:rsidRDefault="004D0A6E" w:rsidP="004D0A6E">
      <w:pPr>
        <w:pStyle w:val="PreformattedText"/>
      </w:pPr>
      <w:r>
        <w:t>has two different possible structures that</w:t>
      </w:r>
    </w:p>
    <w:p w14:paraId="73CDF1FC" w14:textId="77777777" w:rsidR="004D0A6E" w:rsidRDefault="004D0A6E" w:rsidP="004D0A6E">
      <w:pPr>
        <w:pStyle w:val="PreformattedText"/>
      </w:pPr>
      <w:r>
        <w:t>lend themselves to two different interpretations and two</w:t>
      </w:r>
    </w:p>
    <w:p w14:paraId="3EC9540C" w14:textId="77777777" w:rsidR="004D0A6E" w:rsidRDefault="004D0A6E" w:rsidP="004D0A6E">
      <w:pPr>
        <w:pStyle w:val="PreformattedText"/>
      </w:pPr>
      <w:r>
        <w:t>different meanings.</w:t>
      </w:r>
    </w:p>
    <w:p w14:paraId="4CAA21CE" w14:textId="77777777" w:rsidR="004D0A6E" w:rsidRDefault="004D0A6E" w:rsidP="004D0A6E">
      <w:pPr>
        <w:pStyle w:val="PreformattedText"/>
      </w:pPr>
      <w:r>
        <w:t>Maybe I, the one doing the seeing and the one</w:t>
      </w:r>
    </w:p>
    <w:p w14:paraId="35DFC6AF" w14:textId="77777777" w:rsidR="004D0A6E" w:rsidRDefault="004D0A6E" w:rsidP="004D0A6E">
      <w:pPr>
        <w:pStyle w:val="PreformattedText"/>
      </w:pPr>
      <w:r>
        <w:t>with the telescope, or maybe the man on the mountain</w:t>
      </w:r>
    </w:p>
    <w:p w14:paraId="64D60229" w14:textId="77777777" w:rsidR="004D0A6E" w:rsidRDefault="004D0A6E" w:rsidP="004D0A6E">
      <w:pPr>
        <w:pStyle w:val="PreformattedText"/>
      </w:pPr>
      <w:r>
        <w:t>is the one with the telescope.</w:t>
      </w:r>
    </w:p>
    <w:p w14:paraId="011DCFE4" w14:textId="77777777" w:rsidR="004D0A6E" w:rsidRDefault="004D0A6E" w:rsidP="004D0A6E">
      <w:pPr>
        <w:pStyle w:val="PreformattedText"/>
      </w:pPr>
      <w:r>
        <w:t>And so natural language is ambiguous.</w:t>
      </w:r>
    </w:p>
    <w:p w14:paraId="6FBD0E01" w14:textId="77777777" w:rsidR="004D0A6E" w:rsidRDefault="004D0A6E" w:rsidP="004D0A6E">
      <w:pPr>
        <w:pStyle w:val="PreformattedText"/>
      </w:pPr>
      <w:r>
        <w:t>Sometimes the same sentence can be interpreted in multiple ways.</w:t>
      </w:r>
    </w:p>
    <w:p w14:paraId="42CF34B3" w14:textId="77777777" w:rsidR="004D0A6E" w:rsidRDefault="004D0A6E" w:rsidP="004D0A6E">
      <w:pPr>
        <w:pStyle w:val="PreformattedText"/>
      </w:pPr>
      <w:r>
        <w:t>And that's something that we'll need to think about, as well.</w:t>
      </w:r>
    </w:p>
    <w:p w14:paraId="22259178" w14:textId="77777777" w:rsidR="004D0A6E" w:rsidRDefault="004D0A6E" w:rsidP="004D0A6E">
      <w:pPr>
        <w:pStyle w:val="PreformattedText"/>
      </w:pPr>
      <w:r>
        <w:t>And this lends itself to another problem within language</w:t>
      </w:r>
    </w:p>
    <w:p w14:paraId="164A654A" w14:textId="77777777" w:rsidR="004D0A6E" w:rsidRDefault="004D0A6E" w:rsidP="004D0A6E">
      <w:pPr>
        <w:pStyle w:val="PreformattedText"/>
      </w:pPr>
      <w:r>
        <w:t>that we'll need to think about, which is semantics.</w:t>
      </w:r>
    </w:p>
    <w:p w14:paraId="3F1C804E" w14:textId="77777777" w:rsidR="004D0A6E" w:rsidRDefault="004D0A6E" w:rsidP="004D0A6E">
      <w:pPr>
        <w:pStyle w:val="PreformattedText"/>
      </w:pPr>
      <w:r>
        <w:t>While syntax is all about the structure of language,</w:t>
      </w:r>
    </w:p>
    <w:p w14:paraId="4373018F" w14:textId="77777777" w:rsidR="004D0A6E" w:rsidRDefault="004D0A6E" w:rsidP="004D0A6E">
      <w:pPr>
        <w:pStyle w:val="PreformattedText"/>
      </w:pPr>
      <w:r>
        <w:t>semantics is about the meaning of language.</w:t>
      </w:r>
    </w:p>
    <w:p w14:paraId="2E0FA0E5" w14:textId="77777777" w:rsidR="004D0A6E" w:rsidRDefault="004D0A6E" w:rsidP="004D0A6E">
      <w:pPr>
        <w:pStyle w:val="PreformattedText"/>
      </w:pPr>
      <w:r>
        <w:t>It's not enough for a computer just to know</w:t>
      </w:r>
    </w:p>
    <w:p w14:paraId="289C31C8" w14:textId="77777777" w:rsidR="004D0A6E" w:rsidRDefault="004D0A6E" w:rsidP="004D0A6E">
      <w:pPr>
        <w:pStyle w:val="PreformattedText"/>
      </w:pPr>
      <w:r>
        <w:t>that a sentence is well-structured if it doesn't know what that sentence means.</w:t>
      </w:r>
    </w:p>
    <w:p w14:paraId="0B2E8F2A" w14:textId="77777777" w:rsidR="004D0A6E" w:rsidRDefault="004D0A6E" w:rsidP="004D0A6E">
      <w:pPr>
        <w:pStyle w:val="PreformattedText"/>
      </w:pPr>
      <w:r>
        <w:t xml:space="preserve">And </w:t>
      </w:r>
      <w:proofErr w:type="gramStart"/>
      <w:r>
        <w:t>so</w:t>
      </w:r>
      <w:proofErr w:type="gramEnd"/>
      <w:r>
        <w:t xml:space="preserve"> semantics is going to concern itself with the meaning of words</w:t>
      </w:r>
    </w:p>
    <w:p w14:paraId="1436F901" w14:textId="77777777" w:rsidR="004D0A6E" w:rsidRDefault="004D0A6E" w:rsidP="004D0A6E">
      <w:pPr>
        <w:pStyle w:val="PreformattedText"/>
      </w:pPr>
      <w:r>
        <w:t>and the meaning of sentences.</w:t>
      </w:r>
    </w:p>
    <w:p w14:paraId="1BFB5E6D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if we go back to that same sentence as before, "Just before nine o'clock</w:t>
      </w:r>
    </w:p>
    <w:p w14:paraId="156244E1" w14:textId="77777777" w:rsidR="004D0A6E" w:rsidRDefault="004D0A6E" w:rsidP="004D0A6E">
      <w:pPr>
        <w:pStyle w:val="PreformattedText"/>
      </w:pPr>
      <w:r>
        <w:t>Sherlock Holmes stepped briskly into the room."</w:t>
      </w:r>
    </w:p>
    <w:p w14:paraId="75F937F0" w14:textId="77777777" w:rsidR="004D0A6E" w:rsidRDefault="004D0A6E" w:rsidP="004D0A6E">
      <w:pPr>
        <w:pStyle w:val="PreformattedText"/>
      </w:pPr>
      <w:r>
        <w:t>I could come up with another sentence.</w:t>
      </w:r>
    </w:p>
    <w:p w14:paraId="74E3E7F9" w14:textId="77777777" w:rsidR="004D0A6E" w:rsidRDefault="004D0A6E" w:rsidP="004D0A6E">
      <w:pPr>
        <w:pStyle w:val="PreformattedText"/>
      </w:pPr>
      <w:r>
        <w:t>Say the sentence, "A few minutes before nine,</w:t>
      </w:r>
    </w:p>
    <w:p w14:paraId="664729F9" w14:textId="77777777" w:rsidR="004D0A6E" w:rsidRDefault="004D0A6E" w:rsidP="004D0A6E">
      <w:pPr>
        <w:pStyle w:val="PreformattedText"/>
      </w:pPr>
      <w:r>
        <w:t>Sherlock Holmes walked quickly into the room."</w:t>
      </w:r>
    </w:p>
    <w:p w14:paraId="532232A9" w14:textId="77777777" w:rsidR="004D0A6E" w:rsidRDefault="004D0A6E" w:rsidP="004D0A6E">
      <w:pPr>
        <w:pStyle w:val="PreformattedText"/>
      </w:pPr>
      <w:r>
        <w:t>And those are two different sentences, with some of the words the same</w:t>
      </w:r>
    </w:p>
    <w:p w14:paraId="61FE6B3D" w14:textId="77777777" w:rsidR="004D0A6E" w:rsidRDefault="004D0A6E" w:rsidP="004D0A6E">
      <w:pPr>
        <w:pStyle w:val="PreformattedText"/>
      </w:pPr>
      <w:r>
        <w:t>and some of the words different, but the two sentences</w:t>
      </w:r>
    </w:p>
    <w:p w14:paraId="7864E7F0" w14:textId="77777777" w:rsidR="004D0A6E" w:rsidRDefault="004D0A6E" w:rsidP="004D0A6E">
      <w:pPr>
        <w:pStyle w:val="PreformattedText"/>
      </w:pPr>
      <w:r>
        <w:t>have essentially the same meaning.</w:t>
      </w:r>
    </w:p>
    <w:p w14:paraId="5222C7CA" w14:textId="77777777" w:rsidR="004D0A6E" w:rsidRDefault="004D0A6E" w:rsidP="004D0A6E">
      <w:pPr>
        <w:pStyle w:val="PreformattedText"/>
      </w:pPr>
      <w:r>
        <w:t>And so ideally, whatever model we build, we'll</w:t>
      </w:r>
    </w:p>
    <w:p w14:paraId="1B5775EA" w14:textId="77777777" w:rsidR="004D0A6E" w:rsidRDefault="004D0A6E" w:rsidP="004D0A6E">
      <w:pPr>
        <w:pStyle w:val="PreformattedText"/>
      </w:pPr>
      <w:r>
        <w:t>be able to understand that these two sentences</w:t>
      </w:r>
    </w:p>
    <w:p w14:paraId="05534A35" w14:textId="77777777" w:rsidR="004D0A6E" w:rsidRDefault="004D0A6E" w:rsidP="004D0A6E">
      <w:pPr>
        <w:pStyle w:val="PreformattedText"/>
      </w:pPr>
      <w:r>
        <w:t>while different, mean something very similar.</w:t>
      </w:r>
    </w:p>
    <w:p w14:paraId="67528F92" w14:textId="77777777" w:rsidR="004D0A6E" w:rsidRDefault="004D0A6E" w:rsidP="004D0A6E">
      <w:pPr>
        <w:pStyle w:val="PreformattedText"/>
      </w:pPr>
      <w:r>
        <w:t>Some syntactically well-formed sentences don't mean anything at all.</w:t>
      </w:r>
    </w:p>
    <w:p w14:paraId="655AB658" w14:textId="77777777" w:rsidR="004D0A6E" w:rsidRDefault="004D0A6E" w:rsidP="004D0A6E">
      <w:pPr>
        <w:pStyle w:val="PreformattedText"/>
      </w:pPr>
      <w:r>
        <w:t>A famous example from linguist, Noam Chomsky, is the sentence,</w:t>
      </w:r>
    </w:p>
    <w:p w14:paraId="641233CB" w14:textId="77777777" w:rsidR="004D0A6E" w:rsidRDefault="004D0A6E" w:rsidP="004D0A6E">
      <w:pPr>
        <w:pStyle w:val="PreformattedText"/>
      </w:pPr>
      <w:r>
        <w:t>"Colorless green ideas sleep furiously."</w:t>
      </w:r>
    </w:p>
    <w:p w14:paraId="2959ED2E" w14:textId="77777777" w:rsidR="004D0A6E" w:rsidRDefault="004D0A6E" w:rsidP="004D0A6E">
      <w:pPr>
        <w:pStyle w:val="PreformattedText"/>
      </w:pPr>
      <w:r>
        <w:t>This is a syntactically, structurally well-formed sentence.</w:t>
      </w:r>
    </w:p>
    <w:p w14:paraId="79ECCFE7" w14:textId="77777777" w:rsidR="004D0A6E" w:rsidRDefault="004D0A6E" w:rsidP="004D0A6E">
      <w:pPr>
        <w:pStyle w:val="PreformattedText"/>
      </w:pPr>
      <w:r>
        <w:t>We've got adjectives modifying a noun, ideas, we've got a verb and an adverb</w:t>
      </w:r>
    </w:p>
    <w:p w14:paraId="0CF0DB17" w14:textId="77777777" w:rsidR="004D0A6E" w:rsidRDefault="004D0A6E" w:rsidP="004D0A6E">
      <w:pPr>
        <w:pStyle w:val="PreformattedText"/>
      </w:pPr>
      <w:r>
        <w:t>in the correct positions.</w:t>
      </w:r>
    </w:p>
    <w:p w14:paraId="0F11B2BD" w14:textId="77777777" w:rsidR="004D0A6E" w:rsidRDefault="004D0A6E" w:rsidP="004D0A6E">
      <w:pPr>
        <w:pStyle w:val="PreformattedText"/>
      </w:pPr>
      <w:r>
        <w:t>But when taken as a whole, the sentence doesn't really mean anything.</w:t>
      </w:r>
    </w:p>
    <w:p w14:paraId="3502A4AC" w14:textId="77777777" w:rsidR="004D0A6E" w:rsidRDefault="004D0A6E" w:rsidP="004D0A6E">
      <w:pPr>
        <w:pStyle w:val="PreformattedText"/>
      </w:pPr>
      <w:r>
        <w:t xml:space="preserve">And </w:t>
      </w:r>
      <w:proofErr w:type="gramStart"/>
      <w:r>
        <w:t>so</w:t>
      </w:r>
      <w:proofErr w:type="gramEnd"/>
      <w:r>
        <w:t xml:space="preserve"> if our computers are going to be able to work with natural language</w:t>
      </w:r>
    </w:p>
    <w:p w14:paraId="4174342C" w14:textId="77777777" w:rsidR="004D0A6E" w:rsidRDefault="004D0A6E" w:rsidP="004D0A6E">
      <w:pPr>
        <w:pStyle w:val="PreformattedText"/>
      </w:pPr>
      <w:r>
        <w:t>and perform tasks in natural language processing,</w:t>
      </w:r>
    </w:p>
    <w:p w14:paraId="22026616" w14:textId="77777777" w:rsidR="004D0A6E" w:rsidRDefault="004D0A6E" w:rsidP="004D0A6E">
      <w:pPr>
        <w:pStyle w:val="PreformattedText"/>
      </w:pPr>
      <w:r>
        <w:t>these are some concerns we'll need to think about.</w:t>
      </w:r>
    </w:p>
    <w:p w14:paraId="51131542" w14:textId="77777777" w:rsidR="004D0A6E" w:rsidRDefault="004D0A6E" w:rsidP="004D0A6E">
      <w:pPr>
        <w:pStyle w:val="PreformattedText"/>
      </w:pPr>
      <w:r>
        <w:t>We'll need to be thinking about syntax and we'll</w:t>
      </w:r>
    </w:p>
    <w:p w14:paraId="642378D0" w14:textId="77777777" w:rsidR="004D0A6E" w:rsidRDefault="004D0A6E" w:rsidP="004D0A6E">
      <w:pPr>
        <w:pStyle w:val="PreformattedText"/>
      </w:pPr>
      <w:r>
        <w:t>need to be thinking about semantics.</w:t>
      </w:r>
    </w:p>
    <w:p w14:paraId="3FDEBCB9" w14:textId="77777777" w:rsidR="004D0A6E" w:rsidRDefault="004D0A6E" w:rsidP="004D0A6E">
      <w:pPr>
        <w:pStyle w:val="PreformattedText"/>
      </w:pPr>
      <w:r>
        <w:t>So, how could we go about trying to teach a computer how to understand</w:t>
      </w:r>
    </w:p>
    <w:p w14:paraId="5EFAD408" w14:textId="77777777" w:rsidR="004D0A6E" w:rsidRDefault="004D0A6E" w:rsidP="004D0A6E">
      <w:pPr>
        <w:pStyle w:val="PreformattedText"/>
      </w:pPr>
      <w:r>
        <w:lastRenderedPageBreak/>
        <w:t>the structure of natural language?</w:t>
      </w:r>
    </w:p>
    <w:p w14:paraId="57A5140A" w14:textId="77777777" w:rsidR="004D0A6E" w:rsidRDefault="004D0A6E" w:rsidP="004D0A6E">
      <w:pPr>
        <w:pStyle w:val="PreformattedText"/>
      </w:pPr>
      <w:r>
        <w:t>Well, one approach we might take is by starting by thinking</w:t>
      </w:r>
    </w:p>
    <w:p w14:paraId="72FEBB5E" w14:textId="77777777" w:rsidR="004D0A6E" w:rsidRDefault="004D0A6E" w:rsidP="004D0A6E">
      <w:pPr>
        <w:pStyle w:val="PreformattedText"/>
      </w:pPr>
      <w:r>
        <w:t>about the rules of natural language.</w:t>
      </w:r>
    </w:p>
    <w:p w14:paraId="3166E907" w14:textId="77777777" w:rsidR="004D0A6E" w:rsidRDefault="004D0A6E" w:rsidP="004D0A6E">
      <w:pPr>
        <w:pStyle w:val="PreformattedText"/>
      </w:pPr>
      <w:r>
        <w:t>Our natural languages have rules.</w:t>
      </w:r>
    </w:p>
    <w:p w14:paraId="54069054" w14:textId="77777777" w:rsidR="004D0A6E" w:rsidRDefault="004D0A6E" w:rsidP="004D0A6E">
      <w:pPr>
        <w:pStyle w:val="PreformattedText"/>
      </w:pPr>
      <w:r>
        <w:t>In English, for example, nouns tend to come before verbs.</w:t>
      </w:r>
    </w:p>
    <w:p w14:paraId="1ADBB7BE" w14:textId="77777777" w:rsidR="004D0A6E" w:rsidRDefault="004D0A6E" w:rsidP="004D0A6E">
      <w:pPr>
        <w:pStyle w:val="PreformattedText"/>
      </w:pPr>
      <w:r>
        <w:t>Nouns can be modified by adjectives, for example.</w:t>
      </w:r>
    </w:p>
    <w:p w14:paraId="7A24A39A" w14:textId="77777777" w:rsidR="004D0A6E" w:rsidRDefault="004D0A6E" w:rsidP="004D0A6E">
      <w:pPr>
        <w:pStyle w:val="PreformattedText"/>
      </w:pPr>
      <w:r>
        <w:t xml:space="preserve">And </w:t>
      </w:r>
      <w:proofErr w:type="gramStart"/>
      <w:r>
        <w:t>so</w:t>
      </w:r>
      <w:proofErr w:type="gramEnd"/>
      <w:r>
        <w:t xml:space="preserve"> if only we could formalize those rules,</w:t>
      </w:r>
    </w:p>
    <w:p w14:paraId="6AA531E5" w14:textId="77777777" w:rsidR="004D0A6E" w:rsidRDefault="004D0A6E" w:rsidP="004D0A6E">
      <w:pPr>
        <w:pStyle w:val="PreformattedText"/>
      </w:pPr>
      <w:r>
        <w:t>then we could give those rules to a computer,</w:t>
      </w:r>
    </w:p>
    <w:p w14:paraId="5E780E35" w14:textId="77777777" w:rsidR="004D0A6E" w:rsidRDefault="004D0A6E" w:rsidP="004D0A6E">
      <w:pPr>
        <w:pStyle w:val="PreformattedText"/>
      </w:pPr>
      <w:r>
        <w:t>and the computer would be able to make sense of them and understand them.</w:t>
      </w:r>
    </w:p>
    <w:p w14:paraId="3EC5F64C" w14:textId="77777777" w:rsidR="004D0A6E" w:rsidRDefault="004D0A6E" w:rsidP="004D0A6E">
      <w:pPr>
        <w:pStyle w:val="PreformattedText"/>
      </w:pPr>
      <w:r>
        <w:t>And so, let's try to do exactly that.</w:t>
      </w:r>
    </w:p>
    <w:p w14:paraId="4B86A2CA" w14:textId="77777777" w:rsidR="004D0A6E" w:rsidRDefault="004D0A6E" w:rsidP="004D0A6E">
      <w:pPr>
        <w:pStyle w:val="PreformattedText"/>
      </w:pPr>
      <w:r>
        <w:t xml:space="preserve">We're going to try to define a formal grammar, </w:t>
      </w:r>
      <w:proofErr w:type="gramStart"/>
      <w:r>
        <w:t>where</w:t>
      </w:r>
      <w:proofErr w:type="gramEnd"/>
    </w:p>
    <w:p w14:paraId="07200FC7" w14:textId="77777777" w:rsidR="004D0A6E" w:rsidRDefault="004D0A6E" w:rsidP="004D0A6E">
      <w:pPr>
        <w:pStyle w:val="PreformattedText"/>
      </w:pPr>
      <w:r>
        <w:t>a formal grammar is some system of rules for generating sentences in a language.</w:t>
      </w:r>
    </w:p>
    <w:p w14:paraId="740A0A73" w14:textId="77777777" w:rsidR="004D0A6E" w:rsidRDefault="004D0A6E" w:rsidP="004D0A6E">
      <w:pPr>
        <w:pStyle w:val="PreformattedText"/>
      </w:pPr>
      <w:r>
        <w:t>This is going to be a rule-based approach to natural language</w:t>
      </w:r>
    </w:p>
    <w:p w14:paraId="403FD0B8" w14:textId="77777777" w:rsidR="004D0A6E" w:rsidRDefault="004D0A6E" w:rsidP="004D0A6E">
      <w:pPr>
        <w:pStyle w:val="PreformattedText"/>
      </w:pPr>
      <w:r>
        <w:t>processing.</w:t>
      </w:r>
    </w:p>
    <w:p w14:paraId="6B36EEE5" w14:textId="77777777" w:rsidR="004D0A6E" w:rsidRDefault="004D0A6E" w:rsidP="004D0A6E">
      <w:pPr>
        <w:pStyle w:val="PreformattedText"/>
      </w:pPr>
      <w:r>
        <w:t>We're going to give the computer some rules that we know about language,</w:t>
      </w:r>
    </w:p>
    <w:p w14:paraId="3577AF0B" w14:textId="77777777" w:rsidR="004D0A6E" w:rsidRDefault="004D0A6E" w:rsidP="004D0A6E">
      <w:pPr>
        <w:pStyle w:val="PreformattedText"/>
      </w:pPr>
      <w:r>
        <w:t>and have the computer use those rules to make</w:t>
      </w:r>
    </w:p>
    <w:p w14:paraId="4B83098B" w14:textId="77777777" w:rsidR="004D0A6E" w:rsidRDefault="004D0A6E" w:rsidP="004D0A6E">
      <w:pPr>
        <w:pStyle w:val="PreformattedText"/>
      </w:pPr>
      <w:r>
        <w:t>sense of the structure of language.</w:t>
      </w:r>
    </w:p>
    <w:p w14:paraId="7D11FD72" w14:textId="77777777" w:rsidR="004D0A6E" w:rsidRDefault="004D0A6E" w:rsidP="004D0A6E">
      <w:pPr>
        <w:pStyle w:val="PreformattedText"/>
      </w:pPr>
      <w:r>
        <w:t>And there are a number of different types of formal grammars,</w:t>
      </w:r>
    </w:p>
    <w:p w14:paraId="36350A75" w14:textId="77777777" w:rsidR="004D0A6E" w:rsidRDefault="004D0A6E" w:rsidP="004D0A6E">
      <w:pPr>
        <w:pStyle w:val="PreformattedText"/>
      </w:pPr>
      <w:r>
        <w:t>each one of them has slightly different use cases.</w:t>
      </w:r>
    </w:p>
    <w:p w14:paraId="2BDEF0B7" w14:textId="77777777" w:rsidR="004D0A6E" w:rsidRDefault="004D0A6E" w:rsidP="004D0A6E">
      <w:pPr>
        <w:pStyle w:val="PreformattedText"/>
      </w:pPr>
      <w:r>
        <w:t>But today, we're going to focus specifically</w:t>
      </w:r>
    </w:p>
    <w:p w14:paraId="22C55787" w14:textId="77777777" w:rsidR="004D0A6E" w:rsidRDefault="004D0A6E" w:rsidP="004D0A6E">
      <w:pPr>
        <w:pStyle w:val="PreformattedText"/>
      </w:pPr>
      <w:r>
        <w:t>on one kind of grammar known as a context-free grammar.</w:t>
      </w:r>
    </w:p>
    <w:p w14:paraId="07BB8E9E" w14:textId="77777777" w:rsidR="004D0A6E" w:rsidRDefault="004D0A6E" w:rsidP="004D0A6E">
      <w:pPr>
        <w:pStyle w:val="PreformattedText"/>
      </w:pPr>
      <w:r>
        <w:t>So how does the context-free grammar work?</w:t>
      </w:r>
    </w:p>
    <w:p w14:paraId="415AFC32" w14:textId="77777777" w:rsidR="004D0A6E" w:rsidRDefault="004D0A6E" w:rsidP="004D0A6E">
      <w:pPr>
        <w:pStyle w:val="PreformattedText"/>
      </w:pPr>
      <w:r>
        <w:t>Well, here is a sentence that we might want a computer to generate.</w:t>
      </w:r>
    </w:p>
    <w:p w14:paraId="5A89D7DD" w14:textId="77777777" w:rsidR="004D0A6E" w:rsidRDefault="004D0A6E" w:rsidP="004D0A6E">
      <w:pPr>
        <w:pStyle w:val="PreformattedText"/>
      </w:pPr>
      <w:r>
        <w:t>She saw the city.</w:t>
      </w:r>
    </w:p>
    <w:p w14:paraId="752B20FC" w14:textId="77777777" w:rsidR="004D0A6E" w:rsidRDefault="004D0A6E" w:rsidP="004D0A6E">
      <w:pPr>
        <w:pStyle w:val="PreformattedText"/>
      </w:pPr>
      <w:r>
        <w:t>And we're going to call each of these words a terminal symbol.</w:t>
      </w:r>
    </w:p>
    <w:p w14:paraId="129D4C60" w14:textId="77777777" w:rsidR="004D0A6E" w:rsidRDefault="004D0A6E" w:rsidP="004D0A6E">
      <w:pPr>
        <w:pStyle w:val="PreformattedText"/>
      </w:pPr>
      <w:r>
        <w:t>A terminal symbol, because once our computer has generated the word,</w:t>
      </w:r>
    </w:p>
    <w:p w14:paraId="3787B6D9" w14:textId="77777777" w:rsidR="004D0A6E" w:rsidRDefault="004D0A6E" w:rsidP="004D0A6E">
      <w:pPr>
        <w:pStyle w:val="PreformattedText"/>
      </w:pPr>
      <w:r>
        <w:t>there's nothing else for it to generate.</w:t>
      </w:r>
    </w:p>
    <w:p w14:paraId="6C7E709B" w14:textId="77777777" w:rsidR="004D0A6E" w:rsidRDefault="004D0A6E" w:rsidP="004D0A6E">
      <w:pPr>
        <w:pStyle w:val="PreformattedText"/>
      </w:pPr>
      <w:r>
        <w:t>Once it's generated the sentence, the computer is done.</w:t>
      </w:r>
    </w:p>
    <w:p w14:paraId="49B2D8FA" w14:textId="77777777" w:rsidR="004D0A6E" w:rsidRDefault="004D0A6E" w:rsidP="004D0A6E">
      <w:pPr>
        <w:pStyle w:val="PreformattedText"/>
      </w:pPr>
      <w:r>
        <w:t>We're going to associate each of these terminal symbols</w:t>
      </w:r>
    </w:p>
    <w:p w14:paraId="6D3AD399" w14:textId="77777777" w:rsidR="004D0A6E" w:rsidRDefault="004D0A6E" w:rsidP="004D0A6E">
      <w:pPr>
        <w:pStyle w:val="PreformattedText"/>
      </w:pPr>
      <w:r>
        <w:t>with a nonterminal symbol that generates it.</w:t>
      </w:r>
    </w:p>
    <w:p w14:paraId="04D47A30" w14:textId="77777777" w:rsidR="004D0A6E" w:rsidRDefault="004D0A6E" w:rsidP="004D0A6E">
      <w:pPr>
        <w:pStyle w:val="PreformattedText"/>
      </w:pPr>
      <w:r>
        <w:t>So here we've got N, which stands for noun, like she or city.</w:t>
      </w:r>
    </w:p>
    <w:p w14:paraId="6660429A" w14:textId="77777777" w:rsidR="004D0A6E" w:rsidRDefault="004D0A6E" w:rsidP="004D0A6E">
      <w:pPr>
        <w:pStyle w:val="PreformattedText"/>
      </w:pPr>
      <w:r>
        <w:t>We've got V as a nonterminal symbol, which stands for a verb.</w:t>
      </w:r>
    </w:p>
    <w:p w14:paraId="15E7EC82" w14:textId="77777777" w:rsidR="004D0A6E" w:rsidRDefault="004D0A6E" w:rsidP="004D0A6E">
      <w:pPr>
        <w:pStyle w:val="PreformattedText"/>
      </w:pPr>
      <w:r>
        <w:t>And then we have D, which stands for determiner.</w:t>
      </w:r>
    </w:p>
    <w:p w14:paraId="7D68F38A" w14:textId="77777777" w:rsidR="004D0A6E" w:rsidRDefault="004D0A6E" w:rsidP="004D0A6E">
      <w:pPr>
        <w:pStyle w:val="PreformattedText"/>
      </w:pPr>
      <w:r>
        <w:t>A determiner is a word like the or a or an in English, for example.</w:t>
      </w:r>
    </w:p>
    <w:p w14:paraId="3E53FDCD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each of these nonterminal symbols can generate the terminal symbols</w:t>
      </w:r>
    </w:p>
    <w:p w14:paraId="373C874D" w14:textId="77777777" w:rsidR="004D0A6E" w:rsidRDefault="004D0A6E" w:rsidP="004D0A6E">
      <w:pPr>
        <w:pStyle w:val="PreformattedText"/>
      </w:pPr>
      <w:r>
        <w:t>that we ultimately care about generating.</w:t>
      </w:r>
    </w:p>
    <w:p w14:paraId="281F690B" w14:textId="77777777" w:rsidR="004D0A6E" w:rsidRDefault="004D0A6E" w:rsidP="004D0A6E">
      <w:pPr>
        <w:pStyle w:val="PreformattedText"/>
      </w:pPr>
      <w:r>
        <w:t>But how do we know, or how does the computer</w:t>
      </w:r>
    </w:p>
    <w:p w14:paraId="580D9D31" w14:textId="77777777" w:rsidR="004D0A6E" w:rsidRDefault="004D0A6E" w:rsidP="004D0A6E">
      <w:pPr>
        <w:pStyle w:val="PreformattedText"/>
      </w:pPr>
      <w:r>
        <w:t>know which nonterminal symbols are associated with which terminal symbols?</w:t>
      </w:r>
    </w:p>
    <w:p w14:paraId="1D54449C" w14:textId="77777777" w:rsidR="004D0A6E" w:rsidRDefault="004D0A6E" w:rsidP="004D0A6E">
      <w:pPr>
        <w:pStyle w:val="PreformattedText"/>
      </w:pPr>
      <w:r>
        <w:t>Well, to do that, we need some kind of rule.</w:t>
      </w:r>
    </w:p>
    <w:p w14:paraId="44D8C60D" w14:textId="77777777" w:rsidR="004D0A6E" w:rsidRDefault="004D0A6E" w:rsidP="004D0A6E">
      <w:pPr>
        <w:pStyle w:val="PreformattedText"/>
      </w:pPr>
      <w:r>
        <w:t>Here are some what we call rewriting rules, that</w:t>
      </w:r>
    </w:p>
    <w:p w14:paraId="4B32AF19" w14:textId="77777777" w:rsidR="004D0A6E" w:rsidRDefault="004D0A6E" w:rsidP="004D0A6E">
      <w:pPr>
        <w:pStyle w:val="PreformattedText"/>
      </w:pPr>
      <w:r>
        <w:t>have a nonterminal symbol on the left-hand side of an arrow,</w:t>
      </w:r>
    </w:p>
    <w:p w14:paraId="72742BC5" w14:textId="77777777" w:rsidR="004D0A6E" w:rsidRDefault="004D0A6E" w:rsidP="004D0A6E">
      <w:pPr>
        <w:pStyle w:val="PreformattedText"/>
      </w:pPr>
      <w:r>
        <w:t>and on the right side is what that nonterminal symbol</w:t>
      </w:r>
    </w:p>
    <w:p w14:paraId="6DC00EAA" w14:textId="77777777" w:rsidR="004D0A6E" w:rsidRDefault="004D0A6E" w:rsidP="004D0A6E">
      <w:pPr>
        <w:pStyle w:val="PreformattedText"/>
      </w:pPr>
      <w:r>
        <w:t>can be replaced with.</w:t>
      </w:r>
    </w:p>
    <w:p w14:paraId="7BFF7163" w14:textId="77777777" w:rsidR="004D0A6E" w:rsidRDefault="004D0A6E" w:rsidP="004D0A6E">
      <w:pPr>
        <w:pStyle w:val="PreformattedText"/>
      </w:pPr>
      <w:r>
        <w:t>So here, we're saying the nonterminal symbol N, again, which stands for noun,</w:t>
      </w:r>
    </w:p>
    <w:p w14:paraId="11ADD6E2" w14:textId="77777777" w:rsidR="004D0A6E" w:rsidRDefault="004D0A6E" w:rsidP="004D0A6E">
      <w:pPr>
        <w:pStyle w:val="PreformattedText"/>
      </w:pPr>
      <w:r>
        <w:t>could be replaced by any of these options separated by vertical bars.</w:t>
      </w:r>
    </w:p>
    <w:p w14:paraId="55194F94" w14:textId="77777777" w:rsidR="004D0A6E" w:rsidRDefault="004D0A6E" w:rsidP="004D0A6E">
      <w:pPr>
        <w:pStyle w:val="PreformattedText"/>
      </w:pPr>
      <w:r>
        <w:t>N could be replaced by she or city or car or Harry.</w:t>
      </w:r>
    </w:p>
    <w:p w14:paraId="470EB270" w14:textId="77777777" w:rsidR="004D0A6E" w:rsidRDefault="004D0A6E" w:rsidP="004D0A6E">
      <w:pPr>
        <w:pStyle w:val="PreformattedText"/>
      </w:pPr>
      <w:r>
        <w:t>D for determiner, could be replaced by the, a, or an, and so forth.</w:t>
      </w:r>
    </w:p>
    <w:p w14:paraId="19E04C14" w14:textId="77777777" w:rsidR="004D0A6E" w:rsidRDefault="004D0A6E" w:rsidP="004D0A6E">
      <w:pPr>
        <w:pStyle w:val="PreformattedText"/>
      </w:pPr>
      <w:r>
        <w:t>Each of these nonterminal symbols could be replaced by any of these words.</w:t>
      </w:r>
    </w:p>
    <w:p w14:paraId="4CD3697E" w14:textId="77777777" w:rsidR="004D0A6E" w:rsidRDefault="004D0A6E" w:rsidP="004D0A6E">
      <w:pPr>
        <w:pStyle w:val="PreformattedText"/>
      </w:pPr>
      <w:r>
        <w:t>We can also have nonterminal symbols that are</w:t>
      </w:r>
    </w:p>
    <w:p w14:paraId="6582D286" w14:textId="77777777" w:rsidR="004D0A6E" w:rsidRDefault="004D0A6E" w:rsidP="004D0A6E">
      <w:pPr>
        <w:pStyle w:val="PreformattedText"/>
      </w:pPr>
      <w:r>
        <w:t>replaced by other nonterminal symbols.</w:t>
      </w:r>
    </w:p>
    <w:p w14:paraId="66D35105" w14:textId="77777777" w:rsidR="004D0A6E" w:rsidRDefault="004D0A6E" w:rsidP="004D0A6E">
      <w:pPr>
        <w:pStyle w:val="PreformattedText"/>
      </w:pPr>
      <w:r>
        <w:t>Here's an interesting rule.</w:t>
      </w:r>
    </w:p>
    <w:p w14:paraId="53D80DB3" w14:textId="77777777" w:rsidR="004D0A6E" w:rsidRDefault="004D0A6E" w:rsidP="004D0A6E">
      <w:pPr>
        <w:pStyle w:val="PreformattedText"/>
      </w:pPr>
      <w:r>
        <w:t xml:space="preserve">NP arrow N bar D N. </w:t>
      </w:r>
      <w:proofErr w:type="gramStart"/>
      <w:r>
        <w:t>So</w:t>
      </w:r>
      <w:proofErr w:type="gramEnd"/>
      <w:r>
        <w:t xml:space="preserve"> what does that mean?</w:t>
      </w:r>
    </w:p>
    <w:p w14:paraId="2292608C" w14:textId="77777777" w:rsidR="004D0A6E" w:rsidRDefault="004D0A6E" w:rsidP="004D0A6E">
      <w:pPr>
        <w:pStyle w:val="PreformattedText"/>
      </w:pPr>
      <w:r>
        <w:t>Well, NP stands for a noun phrase.</w:t>
      </w:r>
    </w:p>
    <w:p w14:paraId="648EB080" w14:textId="77777777" w:rsidR="004D0A6E" w:rsidRDefault="004D0A6E" w:rsidP="004D0A6E">
      <w:pPr>
        <w:pStyle w:val="PreformattedText"/>
      </w:pPr>
      <w:r>
        <w:t>Sometimes when we have a noun phrase in a sentence,</w:t>
      </w:r>
    </w:p>
    <w:p w14:paraId="51160FF1" w14:textId="77777777" w:rsidR="004D0A6E" w:rsidRDefault="004D0A6E" w:rsidP="004D0A6E">
      <w:pPr>
        <w:pStyle w:val="PreformattedText"/>
      </w:pPr>
      <w:r>
        <w:t>it's not just a single word, it could be multiple words.</w:t>
      </w:r>
    </w:p>
    <w:p w14:paraId="566E6A8A" w14:textId="77777777" w:rsidR="004D0A6E" w:rsidRDefault="004D0A6E" w:rsidP="004D0A6E">
      <w:pPr>
        <w:pStyle w:val="PreformattedText"/>
      </w:pPr>
      <w:r>
        <w:t>And so here, we're saying a noun phrase could be just a noun,</w:t>
      </w:r>
    </w:p>
    <w:p w14:paraId="64FA0FBD" w14:textId="77777777" w:rsidR="004D0A6E" w:rsidRDefault="004D0A6E" w:rsidP="004D0A6E">
      <w:pPr>
        <w:pStyle w:val="PreformattedText"/>
      </w:pPr>
      <w:r>
        <w:lastRenderedPageBreak/>
        <w:t>or it could be a determiner followed by a noun.</w:t>
      </w:r>
    </w:p>
    <w:p w14:paraId="683ABD2B" w14:textId="77777777" w:rsidR="004D0A6E" w:rsidRDefault="004D0A6E" w:rsidP="004D0A6E">
      <w:pPr>
        <w:pStyle w:val="PreformattedText"/>
      </w:pPr>
      <w:proofErr w:type="gramStart"/>
      <w:r>
        <w:t>So</w:t>
      </w:r>
      <w:proofErr w:type="gramEnd"/>
      <w:r>
        <w:t xml:space="preserve"> we might have a noun phrase that's just a noun, like she.</w:t>
      </w:r>
    </w:p>
    <w:p w14:paraId="30780FF6" w14:textId="77777777" w:rsidR="004D0A6E" w:rsidRDefault="004D0A6E" w:rsidP="004D0A6E">
      <w:pPr>
        <w:pStyle w:val="PreformattedText"/>
      </w:pPr>
      <w:r>
        <w:t>That's a noun phrase.</w:t>
      </w:r>
    </w:p>
    <w:p w14:paraId="09091515" w14:textId="77777777" w:rsidR="004D0A6E" w:rsidRDefault="004D0A6E" w:rsidP="004D0A6E">
      <w:pPr>
        <w:pStyle w:val="PreformattedText"/>
      </w:pPr>
      <w:r>
        <w:t>Or we could have a noun phrase that's multiple words, something</w:t>
      </w:r>
    </w:p>
    <w:p w14:paraId="3C7A6965" w14:textId="77777777" w:rsidR="004D0A6E" w:rsidRDefault="004D0A6E" w:rsidP="004D0A6E">
      <w:pPr>
        <w:pStyle w:val="PreformattedText"/>
      </w:pPr>
      <w:r>
        <w:t>like the city.</w:t>
      </w:r>
    </w:p>
    <w:p w14:paraId="3F2A2C52" w14:textId="77777777" w:rsidR="004D0A6E" w:rsidRDefault="004D0A6E" w:rsidP="004D0A6E">
      <w:pPr>
        <w:pStyle w:val="PreformattedText"/>
      </w:pPr>
      <w:r>
        <w:t>Also acts as a noun phrase, but in this case,</w:t>
      </w:r>
    </w:p>
    <w:p w14:paraId="4FF31D74" w14:textId="77777777" w:rsidR="004D0A6E" w:rsidRDefault="004D0A6E" w:rsidP="004D0A6E">
      <w:pPr>
        <w:pStyle w:val="PreformattedText"/>
      </w:pPr>
      <w:r>
        <w:t>it's composed of two words, a determiner, the, and a noun, city.</w:t>
      </w:r>
    </w:p>
    <w:p w14:paraId="3CBDD8E9" w14:textId="77777777" w:rsidR="004D0A6E" w:rsidRDefault="004D0A6E" w:rsidP="004D0A6E">
      <w:pPr>
        <w:pStyle w:val="PreformattedText"/>
      </w:pPr>
      <w:r>
        <w:t>We could do the same for verb phrases.</w:t>
      </w:r>
    </w:p>
    <w:p w14:paraId="5A374074" w14:textId="77777777" w:rsidR="004D0A6E" w:rsidRDefault="004D0A6E" w:rsidP="004D0A6E">
      <w:pPr>
        <w:pStyle w:val="PreformattedText"/>
      </w:pPr>
      <w:r>
        <w:t>A verb phrase, or VP, might be just a verb,</w:t>
      </w:r>
    </w:p>
    <w:p w14:paraId="14B08BDE" w14:textId="77777777" w:rsidR="004D0A6E" w:rsidRDefault="004D0A6E" w:rsidP="004D0A6E">
      <w:pPr>
        <w:pStyle w:val="PreformattedText"/>
      </w:pPr>
      <w:r>
        <w:t>or it might be a verb followed by a noun phrase.</w:t>
      </w:r>
    </w:p>
    <w:p w14:paraId="52A6A197" w14:textId="77777777" w:rsidR="005A2515" w:rsidRDefault="005A2515"/>
    <w:sectPr w:rsidR="005A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E"/>
    <w:rsid w:val="002F2789"/>
    <w:rsid w:val="004234D2"/>
    <w:rsid w:val="004D0A6E"/>
    <w:rsid w:val="005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D6CA"/>
  <w15:chartTrackingRefBased/>
  <w15:docId w15:val="{D4B3A6F4-C66D-40C4-A6A5-9CCCA276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D0A6E"/>
    <w:pPr>
      <w:widowControl w:val="0"/>
      <w:suppressAutoHyphens/>
      <w:spacing w:after="0" w:line="240" w:lineRule="auto"/>
    </w:pPr>
    <w:rPr>
      <w:rFonts w:ascii="Liberation Mono" w:eastAsia="Noto Sans Mono CJK SC" w:hAnsi="Liberation Mono" w:cs="Liberation Mono"/>
      <w:kern w:val="0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hung</dc:creator>
  <cp:keywords/>
  <dc:description/>
  <cp:lastModifiedBy>hung hung</cp:lastModifiedBy>
  <cp:revision>1</cp:revision>
  <dcterms:created xsi:type="dcterms:W3CDTF">2024-09-10T11:37:00Z</dcterms:created>
  <dcterms:modified xsi:type="dcterms:W3CDTF">2024-09-10T11:37:00Z</dcterms:modified>
</cp:coreProperties>
</file>