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E1" w:rsidRDefault="00C95602" w:rsidP="00E531E1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C95602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Casos de Uso</w:t>
      </w:r>
    </w:p>
    <w:p w:rsidR="00B3187A" w:rsidRDefault="00E531E1" w:rsidP="00E85EC1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Estos diagramas de</w:t>
      </w:r>
      <w:r w:rsidR="00387632" w:rsidRPr="00C95602">
        <w:rPr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 xml:space="preserve">casos </w:t>
      </w:r>
      <w:r w:rsidR="00387632" w:rsidRPr="00C95602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de uso</w:t>
      </w:r>
      <w:r w:rsidR="00387632" w:rsidRPr="00C95602">
        <w:rPr>
          <w:rFonts w:ascii="Arial" w:hAnsi="Arial" w:cs="Arial"/>
          <w:color w:val="222222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Cs w:val="21"/>
          <w:shd w:val="clear" w:color="auto" w:fill="FFFFFF"/>
        </w:rPr>
        <w:t>son</w:t>
      </w:r>
      <w:r w:rsidR="00387632" w:rsidRPr="00C95602">
        <w:rPr>
          <w:rFonts w:ascii="Arial" w:hAnsi="Arial" w:cs="Arial"/>
          <w:color w:val="222222"/>
          <w:szCs w:val="21"/>
          <w:shd w:val="clear" w:color="auto" w:fill="FFFFFF"/>
        </w:rPr>
        <w:t xml:space="preserve"> una 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esquematización </w:t>
      </w:r>
      <w:r w:rsidR="00387632" w:rsidRPr="00C95602">
        <w:rPr>
          <w:rFonts w:ascii="Arial" w:hAnsi="Arial" w:cs="Arial"/>
          <w:color w:val="222222"/>
          <w:szCs w:val="21"/>
          <w:shd w:val="clear" w:color="auto" w:fill="FFFFFF"/>
        </w:rPr>
        <w:t>de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las actividades que pueden r</w:t>
      </w:r>
      <w:r w:rsidR="00387632" w:rsidRPr="00C95602">
        <w:rPr>
          <w:rFonts w:ascii="Arial" w:hAnsi="Arial" w:cs="Arial"/>
          <w:color w:val="222222"/>
          <w:szCs w:val="21"/>
          <w:shd w:val="clear" w:color="auto" w:fill="FFFFFF"/>
        </w:rPr>
        <w:t>ealizar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los usuarios del sistema </w:t>
      </w:r>
      <w:r w:rsidR="00020A0F">
        <w:rPr>
          <w:rFonts w:ascii="Arial" w:hAnsi="Arial" w:cs="Arial"/>
          <w:color w:val="222222"/>
          <w:szCs w:val="21"/>
          <w:shd w:val="clear" w:color="auto" w:fill="FFFFFF"/>
        </w:rPr>
        <w:t>W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eb </w:t>
      </w:r>
      <w:r w:rsidR="00020A0F">
        <w:rPr>
          <w:rFonts w:ascii="Arial" w:hAnsi="Arial" w:cs="Arial"/>
          <w:color w:val="222222"/>
          <w:szCs w:val="21"/>
          <w:shd w:val="clear" w:color="auto" w:fill="FFFFFF"/>
        </w:rPr>
        <w:t>y de Escritorio del Hostal,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m</w:t>
      </w:r>
      <w:r w:rsidR="00C95602" w:rsidRPr="00C95602">
        <w:rPr>
          <w:rFonts w:ascii="Arial" w:hAnsi="Arial" w:cs="Arial"/>
          <w:color w:val="222222"/>
          <w:szCs w:val="21"/>
          <w:shd w:val="clear" w:color="auto" w:fill="FFFFFF"/>
        </w:rPr>
        <w:t xml:space="preserve">uestra la relación </w:t>
      </w:r>
      <w:r>
        <w:rPr>
          <w:rFonts w:ascii="Arial" w:hAnsi="Arial" w:cs="Arial"/>
          <w:color w:val="222222"/>
          <w:szCs w:val="21"/>
          <w:shd w:val="clear" w:color="auto" w:fill="FFFFFF"/>
        </w:rPr>
        <w:t>de</w:t>
      </w:r>
      <w:r w:rsidR="00C95602" w:rsidRPr="00C95602">
        <w:rPr>
          <w:rFonts w:ascii="Arial" w:hAnsi="Arial" w:cs="Arial"/>
          <w:color w:val="222222"/>
          <w:szCs w:val="21"/>
          <w:shd w:val="clear" w:color="auto" w:fill="FFFFFF"/>
        </w:rPr>
        <w:t xml:space="preserve"> l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os actores con los casos de uso del </w:t>
      </w:r>
      <w:r w:rsidR="00C95602" w:rsidRPr="00C95602">
        <w:rPr>
          <w:rFonts w:ascii="Arial" w:hAnsi="Arial" w:cs="Arial"/>
          <w:color w:val="222222"/>
          <w:szCs w:val="21"/>
          <w:shd w:val="clear" w:color="auto" w:fill="FFFFFF"/>
        </w:rPr>
        <w:t>sistema.</w:t>
      </w:r>
    </w:p>
    <w:p w:rsidR="00B3187A" w:rsidRPr="00B3187A" w:rsidRDefault="00B3187A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Diagrama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CU 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Completo de Hostal.</w:t>
      </w:r>
    </w:p>
    <w:p w:rsidR="00B3187A" w:rsidRDefault="00020A0F" w:rsidP="00BE5BFA">
      <w:pPr>
        <w:spacing w:after="0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1.75pt;height:533.25pt">
            <v:imagedata r:id="rId6" o:title="CasosDeUso_Hostal_General"/>
          </v:shape>
        </w:pict>
      </w:r>
    </w:p>
    <w:p w:rsidR="00B3187A" w:rsidRDefault="00B3187A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lastRenderedPageBreak/>
        <w:t>Diagrama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CU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Administrador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de Hostal.</w:t>
      </w:r>
    </w:p>
    <w:p w:rsidR="00020A0F" w:rsidRDefault="00020A0F" w:rsidP="00BE5BFA">
      <w:pPr>
        <w:spacing w:after="0"/>
        <w:rPr>
          <w:rFonts w:ascii="Arial" w:hAnsi="Arial" w:cs="Arial"/>
          <w:b/>
          <w:noProof/>
          <w:color w:val="222222"/>
          <w:sz w:val="24"/>
          <w:szCs w:val="21"/>
          <w:shd w:val="clear" w:color="auto" w:fill="FFFFFF"/>
          <w:lang w:val="es-CL" w:eastAsia="es-CL"/>
        </w:rPr>
      </w:pPr>
    </w:p>
    <w:p w:rsidR="00442FFB" w:rsidRDefault="00020A0F" w:rsidP="00BE5BFA">
      <w:pPr>
        <w:spacing w:after="0"/>
        <w:rPr>
          <w:rFonts w:ascii="Arial" w:hAnsi="Arial" w:cs="Arial"/>
          <w:b/>
          <w:noProof/>
          <w:color w:val="222222"/>
          <w:sz w:val="24"/>
          <w:szCs w:val="21"/>
          <w:shd w:val="clear" w:color="auto" w:fill="FFFFFF"/>
          <w:lang w:val="es-CL" w:eastAsia="es-CL"/>
        </w:rPr>
      </w:pPr>
      <w:r>
        <w:rPr>
          <w:rFonts w:ascii="Arial" w:hAnsi="Arial" w:cs="Arial"/>
          <w:b/>
          <w:noProof/>
          <w:color w:val="222222"/>
          <w:sz w:val="24"/>
          <w:szCs w:val="21"/>
          <w:shd w:val="clear" w:color="auto" w:fill="FFFFFF"/>
          <w:lang w:val="es-CL" w:eastAsia="es-CL"/>
        </w:rPr>
        <w:pict>
          <v:shape id="_x0000_i1054" type="#_x0000_t75" style="width:441pt;height:498pt">
            <v:imagedata r:id="rId7" o:title="CasosDeUso_Hostal_Administrador"/>
          </v:shape>
        </w:pict>
      </w:r>
    </w:p>
    <w:p w:rsidR="00020A0F" w:rsidRDefault="00020A0F" w:rsidP="00BE5BFA">
      <w:pPr>
        <w:spacing w:after="0"/>
        <w:rPr>
          <w:rFonts w:ascii="Arial" w:hAnsi="Arial" w:cs="Arial"/>
          <w:b/>
          <w:noProof/>
          <w:color w:val="222222"/>
          <w:sz w:val="24"/>
          <w:szCs w:val="21"/>
          <w:shd w:val="clear" w:color="auto" w:fill="FFFFFF"/>
          <w:lang w:val="es-CL" w:eastAsia="es-CL"/>
        </w:rPr>
      </w:pPr>
    </w:p>
    <w:p w:rsidR="00020A0F" w:rsidRDefault="00020A0F" w:rsidP="00BE5BFA">
      <w:pPr>
        <w:spacing w:after="0"/>
        <w:rPr>
          <w:rFonts w:ascii="Arial" w:hAnsi="Arial" w:cs="Arial"/>
          <w:b/>
          <w:noProof/>
          <w:color w:val="222222"/>
          <w:sz w:val="24"/>
          <w:szCs w:val="21"/>
          <w:shd w:val="clear" w:color="auto" w:fill="FFFFFF"/>
          <w:lang w:val="es-CL" w:eastAsia="es-CL"/>
        </w:rPr>
      </w:pPr>
    </w:p>
    <w:p w:rsidR="00020A0F" w:rsidRDefault="00020A0F" w:rsidP="00BE5BFA">
      <w:pPr>
        <w:spacing w:after="0"/>
        <w:rPr>
          <w:rFonts w:ascii="Arial" w:hAnsi="Arial" w:cs="Arial"/>
          <w:b/>
          <w:noProof/>
          <w:color w:val="222222"/>
          <w:sz w:val="24"/>
          <w:szCs w:val="21"/>
          <w:shd w:val="clear" w:color="auto" w:fill="FFFFFF"/>
          <w:lang w:val="es-CL" w:eastAsia="es-CL"/>
        </w:rPr>
      </w:pPr>
    </w:p>
    <w:p w:rsidR="00020A0F" w:rsidRDefault="00020A0F" w:rsidP="00BE5BFA">
      <w:pPr>
        <w:spacing w:after="0"/>
        <w:rPr>
          <w:rFonts w:ascii="Arial" w:hAnsi="Arial" w:cs="Arial"/>
          <w:b/>
          <w:noProof/>
          <w:color w:val="222222"/>
          <w:sz w:val="24"/>
          <w:szCs w:val="21"/>
          <w:shd w:val="clear" w:color="auto" w:fill="FFFFFF"/>
          <w:lang w:val="es-CL" w:eastAsia="es-CL"/>
        </w:rPr>
      </w:pPr>
    </w:p>
    <w:p w:rsidR="00020A0F" w:rsidRDefault="00020A0F" w:rsidP="00BE5BFA">
      <w:pPr>
        <w:spacing w:after="0"/>
        <w:rPr>
          <w:rFonts w:ascii="Arial" w:hAnsi="Arial" w:cs="Arial"/>
          <w:b/>
          <w:noProof/>
          <w:color w:val="222222"/>
          <w:sz w:val="24"/>
          <w:szCs w:val="21"/>
          <w:shd w:val="clear" w:color="auto" w:fill="FFFFFF"/>
          <w:lang w:val="es-CL" w:eastAsia="es-CL"/>
        </w:rPr>
      </w:pPr>
    </w:p>
    <w:p w:rsidR="00020A0F" w:rsidRPr="00B3187A" w:rsidRDefault="00020A0F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B3187A" w:rsidRDefault="00B3187A" w:rsidP="00BE5BFA">
      <w:pPr>
        <w:spacing w:after="0"/>
        <w:rPr>
          <w:rFonts w:ascii="Arial" w:hAnsi="Arial" w:cs="Arial"/>
          <w:color w:val="222222"/>
          <w:szCs w:val="21"/>
          <w:shd w:val="clear" w:color="auto" w:fill="FFFFFF"/>
        </w:rPr>
      </w:pPr>
    </w:p>
    <w:p w:rsidR="00442FFB" w:rsidRDefault="00B3187A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Diagrama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CU Empleado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de </w:t>
      </w:r>
      <w:r w:rsidR="00BE5BF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Hostal.</w:t>
      </w:r>
    </w:p>
    <w:p w:rsidR="00020A0F" w:rsidRDefault="00D90695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pict>
          <v:shape id="_x0000_i1034" type="#_x0000_t75" style="width:441.75pt;height:555pt">
            <v:imagedata r:id="rId8" o:title="CasosDeUso_Hostal_Empleado"/>
          </v:shape>
        </w:pict>
      </w:r>
    </w:p>
    <w:p w:rsidR="00D90695" w:rsidRDefault="00D90695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D90695" w:rsidRDefault="00D90695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020A0F" w:rsidRDefault="00020A0F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B3187A" w:rsidRPr="00D90695" w:rsidRDefault="00B3187A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lastRenderedPageBreak/>
        <w:t xml:space="preserve">Diagrama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CU Cliente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de Hostal.</w:t>
      </w:r>
    </w:p>
    <w:p w:rsidR="00E85EC1" w:rsidRDefault="00D90695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pict>
          <v:shape id="_x0000_i1055" type="#_x0000_t75" style="width:369pt;height:291.75pt">
            <v:imagedata r:id="rId9" o:title="CasosDeUso_Hostal_Cliente"/>
          </v:shape>
        </w:pict>
      </w:r>
    </w:p>
    <w:p w:rsidR="00E85EC1" w:rsidRDefault="00E85EC1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D90695" w:rsidRDefault="00D90695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D90695" w:rsidRDefault="00D90695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BE5BFA" w:rsidRDefault="00B3187A" w:rsidP="00BE5BFA">
      <w:pPr>
        <w:spacing w:after="0"/>
        <w:rPr>
          <w:rFonts w:ascii="Arial" w:hAnsi="Arial" w:cs="Arial"/>
          <w:color w:val="222222"/>
          <w:szCs w:val="21"/>
          <w:shd w:val="clear" w:color="auto" w:fill="FFFFFF"/>
        </w:rPr>
      </w:pP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Diagrama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CU Proveedor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de Hostal.</w:t>
      </w:r>
      <w:r w:rsidR="00BE5BFA" w:rsidRPr="00BE5BFA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</w:p>
    <w:p w:rsidR="00D90695" w:rsidRDefault="00D90695" w:rsidP="00BE5BFA">
      <w:pPr>
        <w:spacing w:after="0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pict>
          <v:shape id="_x0000_i1059" type="#_x0000_t75" style="width:367.5pt;height:219pt">
            <v:imagedata r:id="rId10" o:title="CasosDeUso_Hostal_Proveedor"/>
          </v:shape>
        </w:pict>
      </w:r>
    </w:p>
    <w:p w:rsidR="00B3187A" w:rsidRDefault="00B3187A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6C032F" w:rsidRDefault="006C032F" w:rsidP="00BE5BFA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6C032F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lastRenderedPageBreak/>
        <w:t xml:space="preserve">Diagrama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CU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Sistema de Escritorio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de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l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Hostal.</w:t>
      </w: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pict>
          <v:shape id="_x0000_i1065" type="#_x0000_t75" style="width:441.75pt;height:490.5pt">
            <v:imagedata r:id="rId11" o:title="CasosDeUso_Hostal_Sistema_Escritorio"/>
          </v:shape>
        </w:pict>
      </w: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lastRenderedPageBreak/>
        <w:t xml:space="preserve">Diagrama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CU Sistema 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Web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de</w:t>
      </w: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>l</w:t>
      </w:r>
      <w:r w:rsidRPr="00B3187A"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t xml:space="preserve"> Hostal</w:t>
      </w: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  <w:pict>
          <v:shape id="_x0000_i1066" type="#_x0000_t75" style="width:441.75pt;height:401.25pt">
            <v:imagedata r:id="rId12" o:title="CasosDeUso_Hostal_Sistema_Web"/>
          </v:shape>
        </w:pict>
      </w: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</w:p>
    <w:p w:rsidR="00244CFB" w:rsidRPr="00BE5BFA" w:rsidRDefault="00244CFB" w:rsidP="00244CFB">
      <w:pPr>
        <w:spacing w:after="0"/>
        <w:rPr>
          <w:rFonts w:ascii="Arial" w:hAnsi="Arial" w:cs="Arial"/>
          <w:b/>
          <w:color w:val="222222"/>
          <w:sz w:val="24"/>
          <w:szCs w:val="21"/>
          <w:shd w:val="clear" w:color="auto" w:fill="FFFFFF"/>
        </w:rPr>
      </w:pPr>
      <w:bookmarkStart w:id="0" w:name="_GoBack"/>
      <w:bookmarkEnd w:id="0"/>
    </w:p>
    <w:sectPr w:rsidR="00244CFB" w:rsidRPr="00BE5BFA" w:rsidSect="00294EE2">
      <w:headerReference w:type="default" r:id="rId13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A81" w:rsidRDefault="009D3A81" w:rsidP="00396014">
      <w:pPr>
        <w:spacing w:after="0" w:line="240" w:lineRule="auto"/>
      </w:pPr>
      <w:r>
        <w:separator/>
      </w:r>
    </w:p>
  </w:endnote>
  <w:endnote w:type="continuationSeparator" w:id="0">
    <w:p w:rsidR="009D3A81" w:rsidRDefault="009D3A81" w:rsidP="0039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A81" w:rsidRDefault="009D3A81" w:rsidP="00396014">
      <w:pPr>
        <w:spacing w:after="0" w:line="240" w:lineRule="auto"/>
      </w:pPr>
      <w:r>
        <w:separator/>
      </w:r>
    </w:p>
  </w:footnote>
  <w:footnote w:type="continuationSeparator" w:id="0">
    <w:p w:rsidR="009D3A81" w:rsidRDefault="009D3A81" w:rsidP="00396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014" w:rsidRDefault="00396014" w:rsidP="00396014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hidden="0" allowOverlap="1" wp14:anchorId="44BBB576" wp14:editId="702D5ACA">
          <wp:simplePos x="0" y="0"/>
          <wp:positionH relativeFrom="margin">
            <wp:posOffset>45720</wp:posOffset>
          </wp:positionH>
          <wp:positionV relativeFrom="paragraph">
            <wp:posOffset>-76835</wp:posOffset>
          </wp:positionV>
          <wp:extent cx="932815" cy="231775"/>
          <wp:effectExtent l="0" t="0" r="635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Diagrama</w:t>
    </w:r>
    <w:r w:rsidR="00020A0F">
      <w:t>s</w:t>
    </w:r>
    <w:r>
      <w:t xml:space="preserve"> Casos de Uso</w:t>
    </w:r>
  </w:p>
  <w:p w:rsidR="00396014" w:rsidRDefault="00396014" w:rsidP="00396014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</w:p>
  <w:p w:rsidR="00396014" w:rsidRDefault="00396014">
    <w:pPr>
      <w:pStyle w:val="Encabezado"/>
    </w:pPr>
  </w:p>
  <w:p w:rsidR="00396014" w:rsidRDefault="003960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32"/>
    <w:rsid w:val="00020A0F"/>
    <w:rsid w:val="000D4135"/>
    <w:rsid w:val="00244CFB"/>
    <w:rsid w:val="00294EE2"/>
    <w:rsid w:val="002B07C5"/>
    <w:rsid w:val="00387632"/>
    <w:rsid w:val="00396014"/>
    <w:rsid w:val="00442FFB"/>
    <w:rsid w:val="00500F9A"/>
    <w:rsid w:val="00513078"/>
    <w:rsid w:val="005A3432"/>
    <w:rsid w:val="006C032F"/>
    <w:rsid w:val="008807A6"/>
    <w:rsid w:val="008D3AEA"/>
    <w:rsid w:val="009D3A81"/>
    <w:rsid w:val="00A04B7E"/>
    <w:rsid w:val="00B3187A"/>
    <w:rsid w:val="00B76320"/>
    <w:rsid w:val="00BE5BFA"/>
    <w:rsid w:val="00C436CC"/>
    <w:rsid w:val="00C95602"/>
    <w:rsid w:val="00CD74B5"/>
    <w:rsid w:val="00D53BFF"/>
    <w:rsid w:val="00D90695"/>
    <w:rsid w:val="00E50515"/>
    <w:rsid w:val="00E531E1"/>
    <w:rsid w:val="00E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E5F2"/>
  <w15:chartTrackingRefBased/>
  <w15:docId w15:val="{4BC1ED61-0FF6-4B34-A569-CBFBA24B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60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014"/>
  </w:style>
  <w:style w:type="paragraph" w:styleId="Piedepgina">
    <w:name w:val="footer"/>
    <w:basedOn w:val="Normal"/>
    <w:link w:val="PiedepginaCar"/>
    <w:uiPriority w:val="99"/>
    <w:unhideWhenUsed/>
    <w:rsid w:val="003960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014"/>
  </w:style>
  <w:style w:type="paragraph" w:styleId="Textodeglobo">
    <w:name w:val="Balloon Text"/>
    <w:basedOn w:val="Normal"/>
    <w:link w:val="TextodegloboCar"/>
    <w:uiPriority w:val="99"/>
    <w:semiHidden/>
    <w:unhideWhenUsed/>
    <w:rsid w:val="005A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Nibsa</dc:creator>
  <cp:keywords/>
  <dc:description/>
  <cp:lastModifiedBy>Hugo Araya Leiva</cp:lastModifiedBy>
  <cp:revision>13</cp:revision>
  <cp:lastPrinted>2018-04-28T21:36:00Z</cp:lastPrinted>
  <dcterms:created xsi:type="dcterms:W3CDTF">2018-04-28T21:18:00Z</dcterms:created>
  <dcterms:modified xsi:type="dcterms:W3CDTF">2018-06-17T22:10:00Z</dcterms:modified>
</cp:coreProperties>
</file>