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B01AD">
      <w:pPr>
        <w:keepNext w:val="0"/>
        <w:keepLines w:val="0"/>
        <w:widowControl/>
        <w:suppressLineNumbers w:val="0"/>
        <w:ind w:firstLine="480" w:firstLineChars="20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我怀着十分愧疚的心情，向您说明此次实验项目代码出现 100% 重复率的问题，对于自己的不当行为，我深刻认识到错误的严重性。</w:t>
      </w:r>
    </w:p>
    <w:p w14:paraId="439DA854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此前我对该课程知识掌握不牢固，缺乏足够的实践训练，导致面对实验任务时无从下手。课程学习阶段，我没有充分重视代码编写的实践环节，课后也未及时进行巩固练习，基础知识存在诸多漏洞。在实验过程中，尽管我尝试查阅教材、参考课程资料，但因知识体系不完善，始终无法独立完成代码编写。</w:t>
      </w:r>
    </w:p>
    <w:p w14:paraId="29D6C728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期我存在严重的拖延问题，没有合理规划实验时间，直到临近提交截止日期，才匆忙开始着手。在熬夜赶工的过程中，我接连遭遇编译错误、逻辑漏洞等问题，多次调试无果。面对时间紧迫的巨大压力，我没能坚守学术诚信原则，错误地选择直接复制他人代码提交，企图蒙混过关，这种行为严重违反了学术规范和实验要求。</w:t>
      </w:r>
    </w:p>
    <w:p w14:paraId="615CBDA3"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经过深刻反思，我已充分认识到自己的错误。这种敷衍了事的态度，不仅无法提升自身专业能力，更是对您的教学付出和学校教育资源的辜负。在此，我诚恳地向您道歉，并希望能得到改正错误的机会。</w:t>
      </w:r>
    </w:p>
    <w:p w14:paraId="688A1C14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再次为我的错误向您致歉，恳请您给予我改正的机会。我承诺今后一定端正学习态度，严格遵守学术规范，认真对待每一项学习任务。</w:t>
      </w:r>
    </w:p>
    <w:p w14:paraId="34B98A8E">
      <w:pPr>
        <w:keepNext w:val="0"/>
        <w:keepLines w:val="0"/>
        <w:widowControl/>
        <w:suppressLineNumbers w:val="0"/>
        <w:jc w:val="left"/>
      </w:pPr>
    </w:p>
    <w:p w14:paraId="489BF39B"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11763"/>
    <w:rsid w:val="4431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2025-07-04T02:27:00Z</dcterms:created>
  <dc:creator>WPS_1337075371</dc:creator>
  <cp:lastModifiedBy>WPS_1337075371</cp:lastModifiedBy>
  <dcterms:modified xsi:type="dcterms:W3CDTF">2025-07-04T02:45:52Z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9B62AF7B60AF47BEB985F4A1DF4601F8_11</vt:lpwstr>
  </property>
  <property fmtid="{D5CDD505-2E9C-101B-9397-08002B2CF9AE}" pid="4" name="KSOTemplateDocerSaveRecord">
    <vt:lpwstr>eyJoZGlkIjoiYTQ0ZWNmNjEwNmMzMzE0NzIxNDNjYjkzOWQ0NTczNzMiLCJ1c2VySWQiOiIxMzM3MDc1MzcxIn0=</vt:lpwstr>
  </property>
</Properties>
</file>