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4C" w:rsidRDefault="00AA3E4C" w:rsidP="00AA3E4C">
      <w:r>
        <w:t>### Part 1: Linear Regression Concepts</w:t>
      </w:r>
    </w:p>
    <w:p w:rsidR="00AA3E4C" w:rsidRDefault="00AA3E4C" w:rsidP="00AA3E4C">
      <w:r>
        <w:t>## These questions do not require coding but will explore some important concepts</w:t>
      </w:r>
      <w:r w:rsidR="00955EC9">
        <w:t xml:space="preserve"> </w:t>
      </w:r>
      <w:r>
        <w:t>from lecture 5.</w:t>
      </w:r>
    </w:p>
    <w:p w:rsidR="00AA3E4C" w:rsidRDefault="00AA3E4C" w:rsidP="00AA3E4C"/>
    <w:p w:rsidR="00AA3E4C" w:rsidRDefault="00AA3E4C" w:rsidP="00AA3E4C">
      <w:r>
        <w:t>## "Regression" refers to the simple linear regression equation:</w:t>
      </w:r>
    </w:p>
    <w:p w:rsidR="00AA3E4C" w:rsidRDefault="00AA3E4C" w:rsidP="00AA3E4C">
      <w:r>
        <w:t>##    y = B0 + B1*x</w:t>
      </w:r>
    </w:p>
    <w:p w:rsidR="00AA3E4C" w:rsidRDefault="00AA3E4C" w:rsidP="00AA3E4C">
      <w:r>
        <w:t>## This homework will not discuss any multivariate regression.</w:t>
      </w:r>
    </w:p>
    <w:p w:rsidR="00AA3E4C" w:rsidRDefault="00AA3E4C" w:rsidP="00AA3E4C"/>
    <w:p w:rsidR="00AA3E4C" w:rsidRDefault="00AA3E4C" w:rsidP="00AA3E4C">
      <w:r>
        <w:t xml:space="preserve">## 1. (1 </w:t>
      </w:r>
      <w:proofErr w:type="spellStart"/>
      <w:r>
        <w:t>pt</w:t>
      </w:r>
      <w:proofErr w:type="spellEnd"/>
      <w:r>
        <w:t>)</w:t>
      </w:r>
    </w:p>
    <w:p w:rsidR="00AA3E4C" w:rsidRDefault="00AA3E4C" w:rsidP="00AA3E4C">
      <w:r>
        <w:t xml:space="preserve">## What is the interpretation of the coefficient B1? </w:t>
      </w:r>
    </w:p>
    <w:p w:rsidR="00AA3E4C" w:rsidRDefault="00AA3E4C" w:rsidP="00AA3E4C">
      <w:r>
        <w:t>## (What meaning does it represent?)</w:t>
      </w:r>
    </w:p>
    <w:p w:rsidR="00AA3E4C" w:rsidRDefault="00AA3E4C" w:rsidP="00AA3E4C"/>
    <w:p w:rsidR="00AA3E4C" w:rsidRDefault="00AA3E4C" w:rsidP="00AA3E4C">
      <w:r>
        <w:t>## Your answer</w:t>
      </w:r>
    </w:p>
    <w:p w:rsidR="00EC4FA7" w:rsidRDefault="00EC4FA7" w:rsidP="00EC4FA7">
      <w:r>
        <w:t>## B1 is the slope of the regression line. B1 &gt; 0 means positive correlation between y and x.</w:t>
      </w:r>
    </w:p>
    <w:p w:rsidR="00AA3E4C" w:rsidRDefault="00EC4FA7" w:rsidP="00EC4FA7">
      <w:r>
        <w:t>## B1 &lt; 0 means negative correlation. B1 = 0 means no correlation between y and x.</w:t>
      </w:r>
    </w:p>
    <w:p w:rsidR="00EC4FA7" w:rsidRDefault="00EC4FA7" w:rsidP="00EC4FA7"/>
    <w:p w:rsidR="00E626F1" w:rsidRDefault="00E626F1" w:rsidP="00E626F1">
      <w:r>
        <w:t xml:space="preserve">## 2. (1 </w:t>
      </w:r>
      <w:proofErr w:type="spellStart"/>
      <w:r>
        <w:t>pt</w:t>
      </w:r>
      <w:proofErr w:type="spellEnd"/>
      <w:r>
        <w:t>)</w:t>
      </w:r>
    </w:p>
    <w:p w:rsidR="00E626F1" w:rsidRDefault="00E626F1" w:rsidP="00E626F1">
      <w:r>
        <w:t>## If the residual sum of squares (RSS) of my regression is exactly 0, what does</w:t>
      </w:r>
    </w:p>
    <w:p w:rsidR="00E626F1" w:rsidRDefault="00E626F1" w:rsidP="00E626F1">
      <w:r>
        <w:t>## that mean about my model?</w:t>
      </w:r>
    </w:p>
    <w:p w:rsidR="00E626F1" w:rsidRDefault="00E626F1" w:rsidP="00E626F1"/>
    <w:p w:rsidR="00E626F1" w:rsidRDefault="00E626F1" w:rsidP="00E626F1">
      <w:r>
        <w:t>## Your answer</w:t>
      </w:r>
    </w:p>
    <w:p w:rsidR="00E626F1" w:rsidRDefault="00E626F1" w:rsidP="00E626F1">
      <w:r>
        <w:t>## It means there is no discrepancy between the data and the estimation model.</w:t>
      </w:r>
    </w:p>
    <w:p w:rsidR="00AA3E4C" w:rsidRDefault="00E626F1" w:rsidP="00E626F1">
      <w:r>
        <w:t>## The model is a perfect fit of the data. There is no error.</w:t>
      </w:r>
    </w:p>
    <w:p w:rsidR="00E626F1" w:rsidRDefault="00E626F1" w:rsidP="00E626F1"/>
    <w:p w:rsidR="006E1C96" w:rsidRDefault="006E1C96" w:rsidP="006E1C96">
      <w:r>
        <w:t xml:space="preserve">## 3. (2 </w:t>
      </w:r>
      <w:proofErr w:type="spellStart"/>
      <w:r>
        <w:t>pt</w:t>
      </w:r>
      <w:proofErr w:type="spellEnd"/>
      <w:r>
        <w:t>)</w:t>
      </w:r>
    </w:p>
    <w:p w:rsidR="006E1C96" w:rsidRDefault="006E1C96" w:rsidP="006E1C96">
      <w:r>
        <w:t>## Outliers are problems for many statistical methods, but are particularly problematic</w:t>
      </w:r>
    </w:p>
    <w:p w:rsidR="006E1C96" w:rsidRDefault="006E1C96" w:rsidP="006E1C96">
      <w:r>
        <w:t>## for linear regression. Why is that? It may help to define what outlier means in this case.</w:t>
      </w:r>
    </w:p>
    <w:p w:rsidR="006E1C96" w:rsidRDefault="006E1C96" w:rsidP="006E1C96">
      <w:r>
        <w:t>## (Hint: Think of how residuals are calculated)</w:t>
      </w:r>
    </w:p>
    <w:p w:rsidR="006E1C96" w:rsidRDefault="006E1C96" w:rsidP="006E1C96"/>
    <w:p w:rsidR="006E1C96" w:rsidRDefault="006E1C96" w:rsidP="006E1C96">
      <w:r>
        <w:t>## Your answer</w:t>
      </w:r>
    </w:p>
    <w:p w:rsidR="006E1C96" w:rsidRDefault="006E1C96" w:rsidP="006E1C96">
      <w:r>
        <w:t>## Because extreme values of observed variables can distort estimates of regression coefficients.</w:t>
      </w:r>
    </w:p>
    <w:p w:rsidR="006E1C96" w:rsidRDefault="006E1C96" w:rsidP="006E1C96">
      <w:r>
        <w:t>## A point which lies far from the line (and thus has a large residual value) is known as an outlier.</w:t>
      </w:r>
    </w:p>
    <w:p w:rsidR="006E1C96" w:rsidRDefault="006E1C96" w:rsidP="006E1C96">
      <w:r>
        <w:t>## Such points may represent erroneous data, or may indicate a poorly fitting regression line.</w:t>
      </w:r>
    </w:p>
    <w:p w:rsidR="006E1C96" w:rsidRDefault="006E1C96" w:rsidP="006E1C96">
      <w:r>
        <w:lastRenderedPageBreak/>
        <w:t xml:space="preserve">## Residuals are the deviations from the fitted line to the observed values. </w:t>
      </w:r>
    </w:p>
    <w:p w:rsidR="006E1C96" w:rsidRDefault="006E1C96" w:rsidP="006E1C96">
      <w:r>
        <w:t xml:space="preserve">## If an outlier lies far from the other data especially in the horizontal direction, it may have a </w:t>
      </w:r>
    </w:p>
    <w:p w:rsidR="006E1C96" w:rsidRDefault="006E1C96" w:rsidP="006E1C96">
      <w:r>
        <w:t xml:space="preserve">## significant impact on the slope of the linear regression line. So outliers are particularly </w:t>
      </w:r>
    </w:p>
    <w:p w:rsidR="00E626F1" w:rsidRDefault="006E1C96" w:rsidP="006E1C96">
      <w:r>
        <w:t>## problematic for linear regression.</w:t>
      </w:r>
    </w:p>
    <w:p w:rsidR="006E1C96" w:rsidRDefault="006E1C96" w:rsidP="006E1C96"/>
    <w:p w:rsidR="00BA769C" w:rsidRDefault="00BA769C" w:rsidP="00BA769C">
      <w:r>
        <w:t>### Part 2: Sampling and Point Estimation</w:t>
      </w:r>
    </w:p>
    <w:p w:rsidR="00BA769C" w:rsidRDefault="00BA769C" w:rsidP="00BA769C"/>
    <w:p w:rsidR="00BA769C" w:rsidRDefault="00BA769C" w:rsidP="00BA769C">
      <w:r>
        <w:t>## The following problems will use the ggplot2movies data set and explore</w:t>
      </w:r>
    </w:p>
    <w:p w:rsidR="00BA769C" w:rsidRDefault="00BA769C" w:rsidP="00BA769C">
      <w:r>
        <w:t>## the average movie length of films in the year 2000.</w:t>
      </w:r>
    </w:p>
    <w:p w:rsidR="00BA769C" w:rsidRDefault="00BA769C" w:rsidP="00BA769C"/>
    <w:p w:rsidR="00BA769C" w:rsidRDefault="00BA769C" w:rsidP="00BA769C">
      <w:r>
        <w:t>## Load the data by running the following code</w:t>
      </w:r>
    </w:p>
    <w:p w:rsidR="00BA769C" w:rsidRDefault="00BA769C" w:rsidP="00BA769C">
      <w:proofErr w:type="spellStart"/>
      <w:proofErr w:type="gramStart"/>
      <w:r>
        <w:t>install.packages</w:t>
      </w:r>
      <w:proofErr w:type="spellEnd"/>
      <w:proofErr w:type="gramEnd"/>
      <w:r>
        <w:t>("ggplot2movies")</w:t>
      </w:r>
    </w:p>
    <w:p w:rsidR="00BA769C" w:rsidRDefault="00BA769C" w:rsidP="00BA769C">
      <w:r>
        <w:t>library(ggplot2movies)</w:t>
      </w:r>
    </w:p>
    <w:p w:rsidR="006E1C96" w:rsidRDefault="00BA769C" w:rsidP="00BA769C">
      <w:r>
        <w:t>data(movies)</w:t>
      </w:r>
    </w:p>
    <w:p w:rsidR="00BA769C" w:rsidRDefault="00BA769C" w:rsidP="00BA769C"/>
    <w:p w:rsidR="008D1DF1" w:rsidRDefault="008D1DF1" w:rsidP="008D1DF1">
      <w:r>
        <w:t>## 4. (2 pts)</w:t>
      </w:r>
    </w:p>
    <w:p w:rsidR="00BA769C" w:rsidRDefault="008D1DF1" w:rsidP="008D1DF1">
      <w:r>
        <w:t>## Subset the data frame to ONLY include movies released in 2000.</w:t>
      </w:r>
    </w:p>
    <w:p w:rsid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&gt; movies2000 = movies[</w:t>
      </w:r>
      <w:proofErr w:type="spellStart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movies$year</w:t>
      </w:r>
      <w:proofErr w:type="spellEnd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==2000,]</w:t>
      </w:r>
    </w:p>
    <w:p w:rsidR="008D1DF1" w:rsidRP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D1DF1" w:rsidRDefault="008D1DF1" w:rsidP="008D1DF1">
      <w:r>
        <w:t>## Use the sample function to generate a vector of 1s and 2s that is the same</w:t>
      </w:r>
    </w:p>
    <w:p w:rsidR="008D1DF1" w:rsidRDefault="008D1DF1" w:rsidP="008D1DF1">
      <w:r>
        <w:t xml:space="preserve">## length as the </w:t>
      </w:r>
      <w:proofErr w:type="spellStart"/>
      <w:r>
        <w:t>subsetted</w:t>
      </w:r>
      <w:proofErr w:type="spellEnd"/>
      <w:r>
        <w:t xml:space="preserve"> data frame. Use this vector to split</w:t>
      </w:r>
      <w:r w:rsidR="00006EE8">
        <w:t xml:space="preserve"> </w:t>
      </w:r>
      <w:r>
        <w:t>the 'length' variable into two vectors, length1 and length2.</w:t>
      </w:r>
    </w:p>
    <w:p w:rsidR="008D1DF1" w:rsidRDefault="008D1DF1" w:rsidP="008D1DF1"/>
    <w:p w:rsidR="008D1DF1" w:rsidRDefault="008D1DF1" w:rsidP="008D1DF1">
      <w:r>
        <w:t>## IMPORTANT: Make sure to run the following seed function before you run your sample</w:t>
      </w:r>
    </w:p>
    <w:p w:rsidR="008D1DF1" w:rsidRDefault="008D1DF1" w:rsidP="008D1DF1">
      <w:r>
        <w:t>## function. Run them back to back each time you want to run the sample function.</w:t>
      </w:r>
    </w:p>
    <w:p w:rsidR="008D1DF1" w:rsidRDefault="008D1DF1" w:rsidP="008D1DF1"/>
    <w:p w:rsidR="008D1DF1" w:rsidRDefault="008D1DF1" w:rsidP="008D1DF1">
      <w:r>
        <w:t>## Check: If you did this properly, you will have 1035 elements in length1 and 1013 elements</w:t>
      </w:r>
    </w:p>
    <w:p w:rsidR="008D1DF1" w:rsidRDefault="008D1DF1" w:rsidP="008D1DF1">
      <w:r>
        <w:t>## in length2.</w:t>
      </w:r>
    </w:p>
    <w:p w:rsidR="008D1DF1" w:rsidRP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&gt; dim(movies2000)</w:t>
      </w:r>
    </w:p>
    <w:p w:rsidR="008D1DF1" w:rsidRP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D1DF1">
        <w:rPr>
          <w:rFonts w:ascii="Lucida Console" w:eastAsia="Times New Roman" w:hAnsi="Lucida Console" w:cs="Courier New"/>
          <w:color w:val="000000"/>
          <w:sz w:val="20"/>
          <w:szCs w:val="20"/>
        </w:rPr>
        <w:t>[1] 2048   24</w:t>
      </w:r>
    </w:p>
    <w:p w:rsidR="008D1DF1" w:rsidRP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(1848)</w:t>
      </w:r>
    </w:p>
    <w:p w:rsidR="008D1DF1" w:rsidRP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length.vector</w:t>
      </w:r>
      <w:proofErr w:type="spellEnd"/>
      <w:proofErr w:type="gramEnd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sample(1:2, size = 2048, replace = TRUE)</w:t>
      </w:r>
    </w:p>
    <w:p w:rsidR="008D1DF1" w:rsidRP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&gt; length1 = movies2000$length[which(</w:t>
      </w:r>
      <w:proofErr w:type="spellStart"/>
      <w:proofErr w:type="gramStart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length.vector</w:t>
      </w:r>
      <w:proofErr w:type="spellEnd"/>
      <w:proofErr w:type="gramEnd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==1)]</w:t>
      </w:r>
    </w:p>
    <w:p w:rsidR="008D1DF1" w:rsidRDefault="008D1DF1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&gt; length2 = movies2000$length[which(</w:t>
      </w:r>
      <w:proofErr w:type="spellStart"/>
      <w:proofErr w:type="gramStart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length.vector</w:t>
      </w:r>
      <w:proofErr w:type="spellEnd"/>
      <w:proofErr w:type="gramEnd"/>
      <w:r w:rsidRPr="008D1DF1">
        <w:rPr>
          <w:rFonts w:ascii="Lucida Console" w:eastAsia="Times New Roman" w:hAnsi="Lucida Console" w:cs="Courier New"/>
          <w:color w:val="0000FF"/>
          <w:sz w:val="20"/>
          <w:szCs w:val="20"/>
        </w:rPr>
        <w:t>==2)]</w:t>
      </w:r>
    </w:p>
    <w:p w:rsidR="00C43B67" w:rsidRPr="008D1DF1" w:rsidRDefault="00C43B67" w:rsidP="008D1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43B67" w:rsidRPr="00C43B67" w:rsidRDefault="00C43B67" w:rsidP="00C43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3B67">
        <w:rPr>
          <w:rFonts w:ascii="Lucida Console" w:eastAsia="Times New Roman" w:hAnsi="Lucida Console" w:cs="Courier New"/>
          <w:color w:val="0000FF"/>
          <w:sz w:val="20"/>
          <w:szCs w:val="20"/>
        </w:rPr>
        <w:t>&gt; length(length1)</w:t>
      </w:r>
    </w:p>
    <w:p w:rsidR="00C43B67" w:rsidRPr="00C43B67" w:rsidRDefault="00C43B67" w:rsidP="00C43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B67">
        <w:rPr>
          <w:rFonts w:ascii="Lucida Console" w:eastAsia="Times New Roman" w:hAnsi="Lucida Console" w:cs="Courier New"/>
          <w:color w:val="000000"/>
          <w:sz w:val="20"/>
          <w:szCs w:val="20"/>
        </w:rPr>
        <w:t>[1] 1035</w:t>
      </w:r>
    </w:p>
    <w:p w:rsidR="00C43B67" w:rsidRPr="00C43B67" w:rsidRDefault="00C43B67" w:rsidP="00C43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3B67">
        <w:rPr>
          <w:rFonts w:ascii="Lucida Console" w:eastAsia="Times New Roman" w:hAnsi="Lucida Console" w:cs="Courier New"/>
          <w:color w:val="0000FF"/>
          <w:sz w:val="20"/>
          <w:szCs w:val="20"/>
        </w:rPr>
        <w:t>&gt; length(length2)</w:t>
      </w:r>
    </w:p>
    <w:p w:rsidR="00C43B67" w:rsidRPr="00C43B67" w:rsidRDefault="00C43B67" w:rsidP="00C43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B67">
        <w:rPr>
          <w:rFonts w:ascii="Lucida Console" w:eastAsia="Times New Roman" w:hAnsi="Lucida Console" w:cs="Courier New"/>
          <w:color w:val="000000"/>
          <w:sz w:val="20"/>
          <w:szCs w:val="20"/>
        </w:rPr>
        <w:t>[1] 1013</w:t>
      </w:r>
    </w:p>
    <w:p w:rsidR="008D1DF1" w:rsidRDefault="008D1DF1" w:rsidP="008D1DF1"/>
    <w:p w:rsidR="0067243C" w:rsidRDefault="0067243C" w:rsidP="0067243C">
      <w:r>
        <w:lastRenderedPageBreak/>
        <w:t>## 5. (3 pts)</w:t>
      </w:r>
    </w:p>
    <w:p w:rsidR="0067243C" w:rsidRDefault="0067243C" w:rsidP="0067243C">
      <w:r>
        <w:t>## Calculate the mean and the standard deviation for each of the two</w:t>
      </w:r>
    </w:p>
    <w:p w:rsidR="0067243C" w:rsidRDefault="0067243C" w:rsidP="0067243C">
      <w:r>
        <w:t xml:space="preserve">## vectors, length1 and length2. Use this information to create a 95% </w:t>
      </w:r>
    </w:p>
    <w:p w:rsidR="0067243C" w:rsidRDefault="0067243C" w:rsidP="0067243C">
      <w:r>
        <w:t xml:space="preserve">## confidence interval for your sample means. Compare the confidence </w:t>
      </w:r>
    </w:p>
    <w:p w:rsidR="0067243C" w:rsidRDefault="0067243C" w:rsidP="0067243C">
      <w:r>
        <w:t>## intervals -- do they seem to agree or disagree?</w:t>
      </w:r>
    </w:p>
    <w:p w:rsidR="0067243C" w:rsidRDefault="0067243C" w:rsidP="0067243C"/>
    <w:p w:rsidR="00D26F22" w:rsidRDefault="0067243C" w:rsidP="0067243C">
      <w:r>
        <w:t>## Your answer here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&gt; mean1 = mean(length1)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sd1 = </w:t>
      </w:r>
      <w:proofErr w:type="spell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(length1)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&gt; mean2 = mean(length2)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sd2 = </w:t>
      </w:r>
      <w:proofErr w:type="spell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(length2)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interval1 = </w:t>
      </w:r>
      <w:proofErr w:type="gram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mean1 - 1.96 * sd1/</w:t>
      </w:r>
      <w:proofErr w:type="spell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(length(length1)), mean1 + 1.96 * sd1/</w:t>
      </w:r>
      <w:proofErr w:type="spell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(length(length1)))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interval2 = </w:t>
      </w:r>
      <w:proofErr w:type="gram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mean2 - 1.96 * sd2/</w:t>
      </w:r>
      <w:proofErr w:type="spell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(length(length2)), mean2 + 1.96 * sd2/</w:t>
      </w:r>
      <w:proofErr w:type="spellStart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(length(length2)))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&gt; interval1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00"/>
          <w:sz w:val="20"/>
          <w:szCs w:val="20"/>
        </w:rPr>
        <w:t>[1] 75.89484 80.77762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FF"/>
          <w:sz w:val="20"/>
          <w:szCs w:val="20"/>
        </w:rPr>
        <w:t>&gt; interval2</w:t>
      </w:r>
    </w:p>
    <w:p w:rsidR="0067243C" w:rsidRPr="0067243C" w:rsidRDefault="0067243C" w:rsidP="0067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243C">
        <w:rPr>
          <w:rFonts w:ascii="Lucida Console" w:eastAsia="Times New Roman" w:hAnsi="Lucida Console" w:cs="Courier New"/>
          <w:color w:val="000000"/>
          <w:sz w:val="20"/>
          <w:szCs w:val="20"/>
        </w:rPr>
        <w:t>[1] 77.59924 82.44222</w:t>
      </w:r>
    </w:p>
    <w:p w:rsidR="0067243C" w:rsidRDefault="0067243C" w:rsidP="0067243C"/>
    <w:p w:rsidR="00525F6C" w:rsidRDefault="00525F6C" w:rsidP="00525F6C">
      <w:r>
        <w:t>## The 95% confidence interval of length1 is [75.89484, 80.77762].</w:t>
      </w:r>
    </w:p>
    <w:p w:rsidR="00525F6C" w:rsidRDefault="00525F6C" w:rsidP="00525F6C">
      <w:r>
        <w:t>## The 95% confidence interval of length2 is [77.59924, 82.44222].</w:t>
      </w:r>
    </w:p>
    <w:p w:rsidR="00525F6C" w:rsidRDefault="00525F6C" w:rsidP="00525F6C">
      <w:r>
        <w:t>## The two confidence intervals seem to agree. Though there are about 2 minutes’ difference</w:t>
      </w:r>
    </w:p>
    <w:p w:rsidR="00525F6C" w:rsidRDefault="00525F6C" w:rsidP="00525F6C">
      <w:r>
        <w:t>## between them, they are mostly overlapping.</w:t>
      </w:r>
    </w:p>
    <w:p w:rsidR="004E7ED4" w:rsidRDefault="004E7ED4" w:rsidP="00525F6C"/>
    <w:p w:rsidR="004E7ED4" w:rsidRDefault="004E7ED4" w:rsidP="004E7ED4">
      <w:r>
        <w:t>## 6. (4 pts)</w:t>
      </w:r>
    </w:p>
    <w:p w:rsidR="004E7ED4" w:rsidRDefault="004E7ED4" w:rsidP="004E7ED4">
      <w:r>
        <w:t>## Draw 100 observations from a standard normal distribution. Calculate the sample mean.</w:t>
      </w:r>
    </w:p>
    <w:p w:rsidR="004E7ED4" w:rsidRDefault="004E7ED4" w:rsidP="004E7ED4">
      <w:r>
        <w:t xml:space="preserve">## Repeat this 100 times, storing each sample mean in a vector called </w:t>
      </w:r>
      <w:proofErr w:type="spellStart"/>
      <w:r>
        <w:t>mean_dist</w:t>
      </w:r>
      <w:proofErr w:type="spellEnd"/>
      <w:r>
        <w:t>.</w:t>
      </w:r>
    </w:p>
    <w:p w:rsidR="004E7ED4" w:rsidRDefault="004E7ED4" w:rsidP="004E7ED4">
      <w:r>
        <w:t xml:space="preserve">## Plot a histogram of </w:t>
      </w:r>
      <w:proofErr w:type="spellStart"/>
      <w:r>
        <w:t>mean_dist</w:t>
      </w:r>
      <w:proofErr w:type="spellEnd"/>
      <w:r>
        <w:t xml:space="preserve"> to display the sampling distribution.</w:t>
      </w:r>
    </w:p>
    <w:p w:rsidR="004E7ED4" w:rsidRDefault="004E7ED4" w:rsidP="004E7ED4">
      <w:r>
        <w:t>## How closely does your histogram resemble the standard normal? Explain why it does or does not.</w:t>
      </w:r>
    </w:p>
    <w:p w:rsidR="004E7ED4" w:rsidRDefault="004E7ED4" w:rsidP="004E7ED4"/>
    <w:p w:rsidR="004E7ED4" w:rsidRDefault="004E7ED4" w:rsidP="004E7ED4">
      <w:r>
        <w:t>## Your answer here</w:t>
      </w:r>
    </w:p>
    <w:p w:rsidR="004E7ED4" w:rsidRDefault="004E7ED4" w:rsidP="004E7ED4">
      <w:proofErr w:type="spellStart"/>
      <w:r>
        <w:t>mean_dist</w:t>
      </w:r>
      <w:proofErr w:type="spellEnd"/>
      <w:r>
        <w:t xml:space="preserve"> = </w:t>
      </w:r>
      <w:proofErr w:type="gramStart"/>
      <w:r>
        <w:t>rep(</w:t>
      </w:r>
      <w:proofErr w:type="gramEnd"/>
      <w:r>
        <w:t>0, 100)</w:t>
      </w:r>
    </w:p>
    <w:p w:rsidR="004E7ED4" w:rsidRDefault="004E7ED4" w:rsidP="004E7ED4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1:100){</w:t>
      </w:r>
      <w:proofErr w:type="gramEnd"/>
    </w:p>
    <w:p w:rsidR="004E7ED4" w:rsidRDefault="004E7ED4" w:rsidP="004E7ED4">
      <w:r>
        <w:t xml:space="preserve">  </w:t>
      </w:r>
      <w:proofErr w:type="spellStart"/>
      <w:r>
        <w:t>mean_dist</w:t>
      </w:r>
      <w:proofErr w:type="spellEnd"/>
      <w:r>
        <w:t>[</w:t>
      </w:r>
      <w:proofErr w:type="spellStart"/>
      <w:r>
        <w:t>i</w:t>
      </w:r>
      <w:proofErr w:type="spellEnd"/>
      <w:r>
        <w:t>] = mean(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100))</w:t>
      </w:r>
    </w:p>
    <w:p w:rsidR="004E7ED4" w:rsidRDefault="004E7ED4" w:rsidP="004E7ED4">
      <w:r>
        <w:t>}</w:t>
      </w:r>
    </w:p>
    <w:p w:rsidR="004E7ED4" w:rsidRDefault="004E7ED4" w:rsidP="004E7ED4">
      <w:proofErr w:type="spellStart"/>
      <w:r>
        <w:t>hist</w:t>
      </w:r>
      <w:proofErr w:type="spellEnd"/>
      <w:r>
        <w:t>(</w:t>
      </w:r>
      <w:proofErr w:type="spellStart"/>
      <w:r>
        <w:t>mean_dist</w:t>
      </w:r>
      <w:proofErr w:type="spellEnd"/>
      <w:r>
        <w:t>)</w:t>
      </w:r>
    </w:p>
    <w:p w:rsidR="004E7ED4" w:rsidRDefault="004E7ED4" w:rsidP="004E7ED4">
      <w:pPr>
        <w:jc w:val="center"/>
      </w:pPr>
      <w:r>
        <w:rPr>
          <w:noProof/>
        </w:rPr>
        <w:lastRenderedPageBreak/>
        <w:drawing>
          <wp:inline distT="0" distB="0" distL="0" distR="0">
            <wp:extent cx="4476939" cy="2693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n_d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39" cy="26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44" w:rsidRDefault="00737544" w:rsidP="00737544">
      <w:r>
        <w:t>## My histogram basically resembles the standard normal. According to central limit theorem,</w:t>
      </w:r>
    </w:p>
    <w:p w:rsidR="00737544" w:rsidRDefault="00737544" w:rsidP="00737544">
      <w:r>
        <w:t>## the distribution of sample means is approximately normal distribution when the sample size</w:t>
      </w:r>
    </w:p>
    <w:p w:rsidR="00737544" w:rsidRDefault="00737544" w:rsidP="00737544">
      <w:r>
        <w:t>## is large enough. The mean of the sample means is equal to the mean of the original population, which is 0.</w:t>
      </w:r>
    </w:p>
    <w:p w:rsidR="00737544" w:rsidRDefault="00737544" w:rsidP="00737544">
      <w:r>
        <w:t>## The standard deviation of the sample means is equal to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100) in this case. So the </w:t>
      </w:r>
    </w:p>
    <w:p w:rsidR="00737544" w:rsidRDefault="00737544" w:rsidP="00737544">
      <w:r>
        <w:t xml:space="preserve">## histogram of sample means resembles normal distribution, but not exactly standard. The mean is still 0, </w:t>
      </w:r>
    </w:p>
    <w:p w:rsidR="004E7ED4" w:rsidRDefault="00737544" w:rsidP="00737544">
      <w:r>
        <w:t>## but the standard deviation is 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100). It is obvious to get a normal distribution because of randomness.</w:t>
      </w:r>
    </w:p>
    <w:p w:rsidR="00737544" w:rsidRDefault="00737544" w:rsidP="00737544"/>
    <w:p w:rsidR="004621E6" w:rsidRDefault="004621E6" w:rsidP="004621E6">
      <w:r>
        <w:t>## 7. (3 pts)</w:t>
      </w:r>
    </w:p>
    <w:p w:rsidR="004621E6" w:rsidRDefault="004621E6" w:rsidP="004621E6">
      <w:r>
        <w:t>## Write a function that implements Q6.</w:t>
      </w:r>
    </w:p>
    <w:p w:rsidR="004621E6" w:rsidRDefault="004621E6" w:rsidP="004621E6">
      <w:r>
        <w:t>## Your answer here</w:t>
      </w:r>
    </w:p>
    <w:p w:rsidR="004621E6" w:rsidRDefault="004621E6" w:rsidP="004621E6"/>
    <w:p w:rsidR="004621E6" w:rsidRDefault="004621E6" w:rsidP="004621E6">
      <w:proofErr w:type="spellStart"/>
      <w:proofErr w:type="gramStart"/>
      <w:r>
        <w:t>HW.Bootstrap</w:t>
      </w:r>
      <w:proofErr w:type="spellEnd"/>
      <w:proofErr w:type="gramEnd"/>
      <w:r>
        <w:t>=function(</w:t>
      </w:r>
      <w:proofErr w:type="spellStart"/>
      <w:r>
        <w:t>distn</w:t>
      </w:r>
      <w:proofErr w:type="spellEnd"/>
      <w:r>
        <w:t>=</w:t>
      </w:r>
      <w:proofErr w:type="spellStart"/>
      <w:r>
        <w:t>rnorm,n,reps</w:t>
      </w:r>
      <w:proofErr w:type="spellEnd"/>
      <w:r>
        <w:t>){</w:t>
      </w:r>
    </w:p>
    <w:p w:rsidR="004621E6" w:rsidRDefault="004621E6" w:rsidP="004621E6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(1848)</w:t>
      </w:r>
    </w:p>
    <w:p w:rsidR="004621E6" w:rsidRDefault="004621E6" w:rsidP="004621E6">
      <w:r>
        <w:t xml:space="preserve">  </w:t>
      </w:r>
    </w:p>
    <w:p w:rsidR="004621E6" w:rsidRDefault="004621E6" w:rsidP="004621E6">
      <w:r>
        <w:t xml:space="preserve">  #more lines here</w:t>
      </w:r>
    </w:p>
    <w:p w:rsidR="004621E6" w:rsidRDefault="004621E6" w:rsidP="004621E6">
      <w:r>
        <w:t xml:space="preserve">  </w:t>
      </w:r>
      <w:proofErr w:type="spellStart"/>
      <w:r>
        <w:t>mean_dist</w:t>
      </w:r>
      <w:proofErr w:type="spellEnd"/>
      <w:r>
        <w:t xml:space="preserve"> = </w:t>
      </w:r>
      <w:proofErr w:type="gramStart"/>
      <w:r>
        <w:t>rep(</w:t>
      </w:r>
      <w:proofErr w:type="gramEnd"/>
      <w:r>
        <w:t>0, reps)</w:t>
      </w:r>
    </w:p>
    <w:p w:rsidR="004621E6" w:rsidRDefault="004621E6" w:rsidP="004621E6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1:reps</w:t>
      </w:r>
      <w:proofErr w:type="gramEnd"/>
      <w:r>
        <w:t>){</w:t>
      </w:r>
    </w:p>
    <w:p w:rsidR="004621E6" w:rsidRDefault="004621E6" w:rsidP="004621E6">
      <w:r>
        <w:t xml:space="preserve">    </w:t>
      </w:r>
      <w:proofErr w:type="spellStart"/>
      <w:r>
        <w:t>mean_dist</w:t>
      </w:r>
      <w:proofErr w:type="spellEnd"/>
      <w:r>
        <w:t>[</w:t>
      </w:r>
      <w:proofErr w:type="spellStart"/>
      <w:r>
        <w:t>i</w:t>
      </w:r>
      <w:proofErr w:type="spellEnd"/>
      <w:r>
        <w:t>] = mean(</w:t>
      </w:r>
      <w:proofErr w:type="spellStart"/>
      <w:r>
        <w:t>distn</w:t>
      </w:r>
      <w:proofErr w:type="spellEnd"/>
      <w:r>
        <w:t>(n))</w:t>
      </w:r>
    </w:p>
    <w:p w:rsidR="004621E6" w:rsidRDefault="004621E6" w:rsidP="004621E6">
      <w:r>
        <w:t xml:space="preserve">  }</w:t>
      </w:r>
    </w:p>
    <w:p w:rsidR="004621E6" w:rsidRDefault="004621E6" w:rsidP="004621E6">
      <w:r>
        <w:t xml:space="preserve">  </w:t>
      </w:r>
      <w:proofErr w:type="spellStart"/>
      <w:r>
        <w:t>hist</w:t>
      </w:r>
      <w:proofErr w:type="spellEnd"/>
      <w:r>
        <w:t>(</w:t>
      </w:r>
      <w:proofErr w:type="spellStart"/>
      <w:r>
        <w:t>mean_dist</w:t>
      </w:r>
      <w:proofErr w:type="spellEnd"/>
      <w:r>
        <w:t>)</w:t>
      </w:r>
    </w:p>
    <w:p w:rsidR="004621E6" w:rsidRDefault="004621E6" w:rsidP="004621E6">
      <w:r>
        <w:lastRenderedPageBreak/>
        <w:t>}</w:t>
      </w:r>
    </w:p>
    <w:p w:rsidR="004621E6" w:rsidRDefault="004621E6" w:rsidP="004621E6"/>
    <w:p w:rsidR="00737544" w:rsidRDefault="004621E6" w:rsidP="004621E6">
      <w:proofErr w:type="spellStart"/>
      <w:proofErr w:type="gramStart"/>
      <w:r>
        <w:t>HW.Bootstrap</w:t>
      </w:r>
      <w:proofErr w:type="spellEnd"/>
      <w:proofErr w:type="gramEnd"/>
      <w:r>
        <w:t>(n=100, reps = 100)</w:t>
      </w:r>
    </w:p>
    <w:p w:rsidR="007E426D" w:rsidRDefault="004621E6" w:rsidP="0019433A">
      <w:pPr>
        <w:jc w:val="center"/>
      </w:pPr>
      <w:r>
        <w:rPr>
          <w:noProof/>
        </w:rPr>
        <w:drawing>
          <wp:inline distT="0" distB="0" distL="0" distR="0">
            <wp:extent cx="4325158" cy="26021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04" cy="26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6D" w:rsidRDefault="007E426D" w:rsidP="007E426D">
      <w:r>
        <w:t>### Part 3: Linear Regression</w:t>
      </w:r>
    </w:p>
    <w:p w:rsidR="007E426D" w:rsidRDefault="007E426D" w:rsidP="007E426D">
      <w:r>
        <w:t>## This problem will use the Boston Housing data set.</w:t>
      </w:r>
    </w:p>
    <w:p w:rsidR="007E426D" w:rsidRDefault="007E426D" w:rsidP="007E426D">
      <w:r>
        <w:t xml:space="preserve">## Before starting this problem, we will declare a null </w:t>
      </w:r>
      <w:r w:rsidR="0019433A">
        <w:t>hypothesis</w:t>
      </w:r>
      <w:r>
        <w:t xml:space="preserve"> that the</w:t>
      </w:r>
    </w:p>
    <w:p w:rsidR="007E426D" w:rsidRDefault="007E426D" w:rsidP="007E426D">
      <w:r>
        <w:t>## crime rate has no effect on the housing value for Boston suburbs.</w:t>
      </w:r>
    </w:p>
    <w:p w:rsidR="007E426D" w:rsidRDefault="007E426D" w:rsidP="007E426D">
      <w:r>
        <w:t>## That is: H0: B1 = 0</w:t>
      </w:r>
    </w:p>
    <w:p w:rsidR="007E426D" w:rsidRDefault="007E426D" w:rsidP="007E426D">
      <w:r>
        <w:t>##          HA: B1 =/= 0</w:t>
      </w:r>
    </w:p>
    <w:p w:rsidR="007E426D" w:rsidRDefault="007E426D" w:rsidP="007E426D">
      <w:r>
        <w:t>## We will attempt to reject this hypothesis by using a linear regression</w:t>
      </w:r>
    </w:p>
    <w:p w:rsidR="007E426D" w:rsidRDefault="007E426D" w:rsidP="007E426D"/>
    <w:p w:rsidR="007E426D" w:rsidRDefault="007E426D" w:rsidP="007E426D">
      <w:r>
        <w:t># Load the data</w:t>
      </w:r>
    </w:p>
    <w:p w:rsidR="007E426D" w:rsidRDefault="007E426D" w:rsidP="007E426D">
      <w:pPr>
        <w:jc w:val="left"/>
      </w:pPr>
      <w:r>
        <w:t>housing &lt;- read.table(url("https://archive.ics.uci.edu/ml/machine-learning-databases/housing/housing.data"</w:t>
      </w:r>
      <w:proofErr w:type="gramStart"/>
      <w:r>
        <w:t>),sep</w:t>
      </w:r>
      <w:proofErr w:type="gramEnd"/>
      <w:r>
        <w:t>="")</w:t>
      </w:r>
    </w:p>
    <w:p w:rsidR="009D326F" w:rsidRDefault="007E426D" w:rsidP="007E426D">
      <w:r>
        <w:t>names(housing) &lt;- c("CRIM","ZN","INDUS","CHAS","NOX","RM","AGE","DIS","RAD","TAX","PTRATIO","B","LSTAT","MEDV")</w:t>
      </w:r>
    </w:p>
    <w:p w:rsidR="007E426D" w:rsidRDefault="007E426D" w:rsidP="007E426D"/>
    <w:p w:rsidR="00B72818" w:rsidRDefault="00B72818" w:rsidP="00B72818">
      <w:r>
        <w:t xml:space="preserve">## 7. (2 </w:t>
      </w:r>
      <w:proofErr w:type="spellStart"/>
      <w:r>
        <w:t>pt</w:t>
      </w:r>
      <w:proofErr w:type="spellEnd"/>
      <w:r>
        <w:t>)</w:t>
      </w:r>
    </w:p>
    <w:p w:rsidR="00B72818" w:rsidRDefault="00B72818" w:rsidP="00B72818">
      <w:r>
        <w:t>## Fit a linear regression using the housing data using CRIM (crime rate) to predict</w:t>
      </w:r>
    </w:p>
    <w:p w:rsidR="00B72818" w:rsidRDefault="00B72818" w:rsidP="00B72818">
      <w:r>
        <w:t xml:space="preserve">## MEDV (median home value). Examine the model diagnostics using </w:t>
      </w:r>
      <w:proofErr w:type="gramStart"/>
      <w:r>
        <w:t>plot(</w:t>
      </w:r>
      <w:proofErr w:type="gramEnd"/>
      <w:r>
        <w:t>). Would you consider this a good model or not? Explain.</w:t>
      </w:r>
    </w:p>
    <w:p w:rsidR="0019433A" w:rsidRDefault="0019433A" w:rsidP="00B72818"/>
    <w:p w:rsidR="00B72818" w:rsidRDefault="00B72818" w:rsidP="00B72818">
      <w:proofErr w:type="gramStart"/>
      <w:r>
        <w:t>lm(</w:t>
      </w:r>
      <w:proofErr w:type="gramEnd"/>
      <w:r>
        <w:t xml:space="preserve">formula = </w:t>
      </w:r>
      <w:proofErr w:type="spellStart"/>
      <w:r>
        <w:t>housing$MEDV</w:t>
      </w:r>
      <w:proofErr w:type="spellEnd"/>
      <w:r>
        <w:t xml:space="preserve"> ~ </w:t>
      </w:r>
      <w:proofErr w:type="spellStart"/>
      <w:r>
        <w:t>housing$CRIM</w:t>
      </w:r>
      <w:proofErr w:type="spellEnd"/>
      <w:r>
        <w:t>, data = housing)</w:t>
      </w:r>
    </w:p>
    <w:p w:rsidR="00F855C6" w:rsidRP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55C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F855C6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F855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formula = </w:t>
      </w:r>
      <w:proofErr w:type="spellStart"/>
      <w:r w:rsidRPr="00F855C6">
        <w:rPr>
          <w:rFonts w:ascii="Lucida Console" w:eastAsia="Times New Roman" w:hAnsi="Lucida Console" w:cs="Courier New"/>
          <w:color w:val="0000FF"/>
          <w:sz w:val="20"/>
          <w:szCs w:val="20"/>
        </w:rPr>
        <w:t>housing$MEDV</w:t>
      </w:r>
      <w:proofErr w:type="spellEnd"/>
      <w:r w:rsidRPr="00F855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F855C6">
        <w:rPr>
          <w:rFonts w:ascii="Lucida Console" w:eastAsia="Times New Roman" w:hAnsi="Lucida Console" w:cs="Courier New"/>
          <w:color w:val="0000FF"/>
          <w:sz w:val="20"/>
          <w:szCs w:val="20"/>
        </w:rPr>
        <w:t>housing$CRIM</w:t>
      </w:r>
      <w:proofErr w:type="spellEnd"/>
      <w:r w:rsidRPr="00F855C6">
        <w:rPr>
          <w:rFonts w:ascii="Lucida Console" w:eastAsia="Times New Roman" w:hAnsi="Lucida Console" w:cs="Courier New"/>
          <w:color w:val="0000FF"/>
          <w:sz w:val="20"/>
          <w:szCs w:val="20"/>
        </w:rPr>
        <w:t>, data = housing)</w:t>
      </w:r>
    </w:p>
    <w:p w:rsidR="00F855C6" w:rsidRP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855C6" w:rsidRP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F855C6" w:rsidRP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housing$MEDV</w:t>
      </w:r>
      <w:proofErr w:type="spellEnd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housing$CRIM</w:t>
      </w:r>
      <w:proofErr w:type="spellEnd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, data = housing)</w:t>
      </w:r>
    </w:p>
    <w:p w:rsidR="00F855C6" w:rsidRP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855C6" w:rsidRP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F855C6" w:rsidRP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</w:t>
      </w:r>
      <w:proofErr w:type="gramStart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</w:t>
      </w:r>
      <w:proofErr w:type="spellStart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housing</w:t>
      </w:r>
      <w:proofErr w:type="gramEnd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>$CRIM</w:t>
      </w:r>
      <w:proofErr w:type="spellEnd"/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F855C6" w:rsidRDefault="00F855C6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55C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24.0331       -0.4152 </w:t>
      </w:r>
    </w:p>
    <w:p w:rsidR="008F6293" w:rsidRPr="00F855C6" w:rsidRDefault="008F6293" w:rsidP="00F85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72818" w:rsidRDefault="00B72818" w:rsidP="00B72818">
      <w:proofErr w:type="gramStart"/>
      <w:r>
        <w:t>plot(</w:t>
      </w:r>
      <w:proofErr w:type="gramEnd"/>
      <w:r>
        <w:t xml:space="preserve">lm(formula = </w:t>
      </w:r>
      <w:proofErr w:type="spellStart"/>
      <w:r>
        <w:t>housing$MEDV</w:t>
      </w:r>
      <w:proofErr w:type="spellEnd"/>
      <w:r>
        <w:t xml:space="preserve"> ~ </w:t>
      </w:r>
      <w:proofErr w:type="spellStart"/>
      <w:r>
        <w:t>housing$CRIM</w:t>
      </w:r>
      <w:proofErr w:type="spellEnd"/>
      <w:r>
        <w:t>, data = housing))</w:t>
      </w:r>
    </w:p>
    <w:p w:rsidR="00B72818" w:rsidRDefault="00B72818" w:rsidP="00B72818">
      <w:pPr>
        <w:jc w:val="center"/>
      </w:pPr>
      <w:r>
        <w:rPr>
          <w:noProof/>
        </w:rPr>
        <w:drawing>
          <wp:inline distT="0" distB="0" distL="0" distR="0">
            <wp:extent cx="4842404" cy="2542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7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1"/>
                    <a:stretch/>
                  </pic:blipFill>
                  <pic:spPr bwMode="auto">
                    <a:xfrm>
                      <a:off x="0" y="0"/>
                      <a:ext cx="4859547" cy="255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818" w:rsidRDefault="00B72818" w:rsidP="00B72818">
      <w:pPr>
        <w:jc w:val="center"/>
      </w:pPr>
    </w:p>
    <w:p w:rsidR="00B72818" w:rsidRDefault="00B72818" w:rsidP="00B72818">
      <w:pPr>
        <w:jc w:val="center"/>
      </w:pPr>
      <w:r>
        <w:rPr>
          <w:noProof/>
        </w:rPr>
        <w:drawing>
          <wp:inline distT="0" distB="0" distL="0" distR="0">
            <wp:extent cx="4987925" cy="263426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7.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9"/>
                    <a:stretch/>
                  </pic:blipFill>
                  <pic:spPr bwMode="auto">
                    <a:xfrm>
                      <a:off x="0" y="0"/>
                      <a:ext cx="5000735" cy="264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818" w:rsidRDefault="00B72818" w:rsidP="00B72818">
      <w:pPr>
        <w:jc w:val="center"/>
      </w:pPr>
    </w:p>
    <w:p w:rsidR="00B72818" w:rsidRDefault="00B72818" w:rsidP="00B72818">
      <w:pPr>
        <w:jc w:val="center"/>
      </w:pPr>
      <w:r>
        <w:rPr>
          <w:noProof/>
        </w:rPr>
        <w:lastRenderedPageBreak/>
        <w:drawing>
          <wp:inline distT="0" distB="0" distL="0" distR="0">
            <wp:extent cx="5042780" cy="303393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867" cy="30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18" w:rsidRDefault="00B72818" w:rsidP="00B72818">
      <w:pPr>
        <w:jc w:val="center"/>
      </w:pPr>
    </w:p>
    <w:p w:rsidR="005166E4" w:rsidRDefault="00B72818" w:rsidP="005166E4">
      <w:pPr>
        <w:jc w:val="center"/>
      </w:pPr>
      <w:r>
        <w:rPr>
          <w:noProof/>
        </w:rPr>
        <w:drawing>
          <wp:inline distT="0" distB="0" distL="0" distR="0">
            <wp:extent cx="5092606" cy="306391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34" cy="30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80" w:rsidRDefault="00F56980" w:rsidP="00F56980">
      <w:r w:rsidRPr="00F56980">
        <w:t>## The model is MEDV = 24.0331 - 0.4152*CRIM</w:t>
      </w:r>
    </w:p>
    <w:p w:rsidR="005166E4" w:rsidRDefault="005166E4" w:rsidP="005166E4">
      <w:r>
        <w:t xml:space="preserve">## I think it is not a good model. In the Residuals </w:t>
      </w:r>
      <w:proofErr w:type="gramStart"/>
      <w:r>
        <w:t>vs</w:t>
      </w:r>
      <w:proofErr w:type="gramEnd"/>
      <w:r>
        <w:t xml:space="preserve"> Fitted graph, the red line is not close to</w:t>
      </w:r>
    </w:p>
    <w:p w:rsidR="005166E4" w:rsidRDefault="005166E4" w:rsidP="005166E4">
      <w:r>
        <w:t xml:space="preserve">## the zero line and it is not </w:t>
      </w:r>
      <w:r>
        <w:t>parallel</w:t>
      </w:r>
      <w:r>
        <w:t xml:space="preserve"> to the zero line. Some are obviously positive residuals</w:t>
      </w:r>
    </w:p>
    <w:p w:rsidR="005166E4" w:rsidRDefault="005166E4" w:rsidP="005166E4">
      <w:r>
        <w:t>## and others are obviously negative residuals. In the Normal Q-Q graph, half values of data</w:t>
      </w:r>
    </w:p>
    <w:p w:rsidR="005166E4" w:rsidRDefault="005166E4" w:rsidP="005166E4">
      <w:r>
        <w:t xml:space="preserve">## fit well with the line. But half </w:t>
      </w:r>
      <w:r>
        <w:t>obviously</w:t>
      </w:r>
      <w:r>
        <w:t xml:space="preserve"> deviate from the line. In the Scale-Location graph,</w:t>
      </w:r>
    </w:p>
    <w:p w:rsidR="005166E4" w:rsidRDefault="005166E4" w:rsidP="005166E4">
      <w:r>
        <w:t xml:space="preserve">## most data gather in the right edge of the graph and disperse. So from the Residuals </w:t>
      </w:r>
      <w:proofErr w:type="gramStart"/>
      <w:r>
        <w:t>vs</w:t>
      </w:r>
      <w:proofErr w:type="gramEnd"/>
      <w:r>
        <w:t xml:space="preserve"> Fitted </w:t>
      </w:r>
    </w:p>
    <w:p w:rsidR="005166E4" w:rsidRDefault="005166E4" w:rsidP="005166E4">
      <w:r>
        <w:t>## graph and the Scale-Location graph, we can see that several values on the left might be regarded</w:t>
      </w:r>
    </w:p>
    <w:p w:rsidR="005166E4" w:rsidRDefault="005166E4" w:rsidP="005166E4">
      <w:r>
        <w:t xml:space="preserve">## as outliers. The model might be well generated when leaving out those outliers. And in the Residuals </w:t>
      </w:r>
    </w:p>
    <w:p w:rsidR="00F124DF" w:rsidRDefault="005166E4" w:rsidP="005166E4">
      <w:r>
        <w:lastRenderedPageBreak/>
        <w:t>## vs Leverage graph, one value is beyond the 1 cook's distance line, which is not good.</w:t>
      </w:r>
    </w:p>
    <w:p w:rsidR="00F124DF" w:rsidRDefault="00F124DF" w:rsidP="00B72818"/>
    <w:p w:rsidR="00946440" w:rsidRDefault="00946440" w:rsidP="00946440">
      <w:r>
        <w:t>## 8. (2 pts)</w:t>
      </w:r>
    </w:p>
    <w:p w:rsidR="00946440" w:rsidRDefault="00946440" w:rsidP="00946440">
      <w:r>
        <w:t xml:space="preserve">## Using the information from </w:t>
      </w:r>
      <w:proofErr w:type="gramStart"/>
      <w:r>
        <w:t>summary(</w:t>
      </w:r>
      <w:proofErr w:type="gramEnd"/>
      <w:r>
        <w:t xml:space="preserve">) on your model, create a 95% confidence interval </w:t>
      </w:r>
    </w:p>
    <w:p w:rsidR="00946440" w:rsidRDefault="00946440" w:rsidP="00946440">
      <w:r>
        <w:t>## for the CRIM coefficient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lm(formula = 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housing$MEDV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housing$CRIM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, data = housing))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housing$MEDV</w:t>
      </w:r>
      <w:proofErr w:type="spell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</w:t>
      </w:r>
      <w:proofErr w:type="spell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housing$CRIM</w:t>
      </w:r>
      <w:proofErr w:type="spell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, data = housing)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-16.</w:t>
      </w:r>
      <w:proofErr w:type="gram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957  -</w:t>
      </w:r>
      <w:proofErr w:type="gram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5.449  -2.007   2.512  29.800 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Intercept)  24.03311</w:t>
      </w:r>
      <w:proofErr w:type="gram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0.40914   58.74   &lt;2e-16 ***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housing$CRIM</w:t>
      </w:r>
      <w:proofErr w:type="spell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-0.41519    0.04389   -9.46   &lt;2e-16 ***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8.484 on 504 degrees of freedom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0.1508,</w:t>
      </w: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0.1491 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89.49 on 1 and 504 </w:t>
      </w:r>
      <w:proofErr w:type="gramStart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946440" w:rsidRDefault="00946440" w:rsidP="00946440"/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CRIM.coefficient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-0.41519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&gt; CRIM.sd = 0.04389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CRIM.interval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spellStart"/>
      <w:proofErr w:type="gram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CRIM.coefficient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- 1.96 * CRIM.sd/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(506), 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CRIM.coefficient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+ 1.96 * CRIM.sd/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(506))</w:t>
      </w:r>
    </w:p>
    <w:p w:rsidR="00946440" w:rsidRPr="00946440" w:rsidRDefault="00946440" w:rsidP="00946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46440">
        <w:rPr>
          <w:rFonts w:ascii="Lucida Console" w:eastAsia="Times New Roman" w:hAnsi="Lucida Console" w:cs="Courier New"/>
          <w:color w:val="0000FF"/>
          <w:sz w:val="20"/>
          <w:szCs w:val="20"/>
        </w:rPr>
        <w:t>CRIM.interval</w:t>
      </w:r>
      <w:proofErr w:type="spellEnd"/>
    </w:p>
    <w:p w:rsidR="00946440" w:rsidRPr="0019433A" w:rsidRDefault="00946440" w:rsidP="0019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6440">
        <w:rPr>
          <w:rFonts w:ascii="Lucida Console" w:eastAsia="Times New Roman" w:hAnsi="Lucida Console" w:cs="Courier New"/>
          <w:color w:val="000000"/>
          <w:sz w:val="20"/>
          <w:szCs w:val="20"/>
        </w:rPr>
        <w:t>[1] -0.4190143 -0.4113657</w:t>
      </w:r>
    </w:p>
    <w:p w:rsidR="00946440" w:rsidRDefault="00D23E22" w:rsidP="00946440">
      <w:r w:rsidRPr="00D23E22">
        <w:t>## The 95% confidence interval of CRIM coefficient is [-0.4190143, -0.4113657].</w:t>
      </w:r>
    </w:p>
    <w:p w:rsidR="00D23E22" w:rsidRDefault="00D23E22" w:rsidP="00946440"/>
    <w:p w:rsidR="009B358E" w:rsidRDefault="009B358E" w:rsidP="009B358E">
      <w:r>
        <w:t>## 9. (2 pts)</w:t>
      </w:r>
    </w:p>
    <w:p w:rsidR="009B358E" w:rsidRDefault="009B358E" w:rsidP="009B358E">
      <w:r>
        <w:t>## Based on the result from question 8, would you reject the null hypothesis or not?</w:t>
      </w:r>
    </w:p>
    <w:p w:rsidR="009B358E" w:rsidRDefault="009B358E" w:rsidP="009B358E">
      <w:r>
        <w:t>## (Assume a significance level of 0.05). Explain.</w:t>
      </w:r>
    </w:p>
    <w:p w:rsidR="009B358E" w:rsidRDefault="009B358E" w:rsidP="009B358E"/>
    <w:p w:rsidR="009B358E" w:rsidRDefault="009B358E" w:rsidP="009B358E">
      <w:r>
        <w:t>## Your answer</w:t>
      </w:r>
    </w:p>
    <w:p w:rsidR="009B358E" w:rsidRDefault="009B358E" w:rsidP="009B358E">
      <w:r>
        <w:t>## I would reject the null hypothesis because the p-value is far less than 0.05. It means</w:t>
      </w:r>
    </w:p>
    <w:p w:rsidR="009B358E" w:rsidRDefault="009B358E" w:rsidP="009B358E">
      <w:r>
        <w:t>## a significant correlation. Besides, the 95% confidence interval of CRIM coefficient does</w:t>
      </w:r>
    </w:p>
    <w:p w:rsidR="00D23E22" w:rsidRDefault="009B358E" w:rsidP="009B358E">
      <w:r>
        <w:t>## not have any overlap with zero.</w:t>
      </w:r>
    </w:p>
    <w:p w:rsidR="009B358E" w:rsidRDefault="009B358E" w:rsidP="009B358E"/>
    <w:p w:rsidR="001B0DB6" w:rsidRDefault="001B0DB6" w:rsidP="001B0DB6">
      <w:r>
        <w:t xml:space="preserve">## 10. (1 </w:t>
      </w:r>
      <w:proofErr w:type="spellStart"/>
      <w:r>
        <w:t>pt</w:t>
      </w:r>
      <w:proofErr w:type="spellEnd"/>
      <w:r>
        <w:t>)</w:t>
      </w:r>
    </w:p>
    <w:p w:rsidR="001B0DB6" w:rsidRDefault="001B0DB6" w:rsidP="001B0DB6">
      <w:r>
        <w:t>## Pretend that the null hypothesis is true. Based on your decision in the previous</w:t>
      </w:r>
    </w:p>
    <w:p w:rsidR="001B0DB6" w:rsidRDefault="001B0DB6" w:rsidP="001B0DB6">
      <w:r>
        <w:t>## question, would you be committing a decision error? If so, which one?</w:t>
      </w:r>
    </w:p>
    <w:p w:rsidR="001B0DB6" w:rsidRDefault="001B0DB6" w:rsidP="001B0DB6">
      <w:r>
        <w:t>## Your answer</w:t>
      </w:r>
    </w:p>
    <w:p w:rsidR="009B358E" w:rsidRDefault="001B0DB6" w:rsidP="001B0DB6">
      <w:r>
        <w:lastRenderedPageBreak/>
        <w:t>## If the null hypothesis is true, I would be commi</w:t>
      </w:r>
      <w:r w:rsidR="0019433A">
        <w:t xml:space="preserve">tting a decision error. That's </w:t>
      </w:r>
      <w:r>
        <w:t>Type 1 Error.</w:t>
      </w:r>
    </w:p>
    <w:p w:rsidR="001B0DB6" w:rsidRDefault="001B0DB6" w:rsidP="001B0DB6"/>
    <w:p w:rsidR="005652CF" w:rsidRDefault="005652CF" w:rsidP="005652CF">
      <w:r>
        <w:t xml:space="preserve">## 11. (1 </w:t>
      </w:r>
      <w:proofErr w:type="spellStart"/>
      <w:r>
        <w:t>pt</w:t>
      </w:r>
      <w:proofErr w:type="spellEnd"/>
      <w:r>
        <w:t>)</w:t>
      </w:r>
    </w:p>
    <w:p w:rsidR="005652CF" w:rsidRDefault="005652CF" w:rsidP="005652CF">
      <w:r>
        <w:t>## Use the variable definitions from this site:</w:t>
      </w:r>
    </w:p>
    <w:p w:rsidR="005652CF" w:rsidRDefault="005652CF" w:rsidP="005652CF">
      <w:r>
        <w:t>## https://archive.ics.uci.edu/ml/machine-learning-databases/housing/housing.names</w:t>
      </w:r>
    </w:p>
    <w:p w:rsidR="005652CF" w:rsidRDefault="005652CF" w:rsidP="005652CF">
      <w:r>
        <w:t>## Discuss what your regression results mean in the context of the data (using appropriate units)</w:t>
      </w:r>
    </w:p>
    <w:p w:rsidR="005652CF" w:rsidRDefault="005652CF" w:rsidP="005652CF">
      <w:r>
        <w:t>## (Hint: Think back to Question 1)</w:t>
      </w:r>
    </w:p>
    <w:p w:rsidR="005652CF" w:rsidRDefault="005652CF" w:rsidP="005652CF"/>
    <w:p w:rsidR="005652CF" w:rsidRDefault="005652CF" w:rsidP="005652CF">
      <w:r>
        <w:t>## Your answer</w:t>
      </w:r>
    </w:p>
    <w:p w:rsidR="005652CF" w:rsidRDefault="005652CF" w:rsidP="005652CF">
      <w:r>
        <w:t>## My regression results reflect a significant negative correlation between MEDV and CRIM.</w:t>
      </w:r>
    </w:p>
    <w:p w:rsidR="005652CF" w:rsidRDefault="005652CF" w:rsidP="005652CF">
      <w:r>
        <w:t xml:space="preserve">## That means as the per capita crime rate by town goes up, the median value of </w:t>
      </w:r>
    </w:p>
    <w:p w:rsidR="005652CF" w:rsidRDefault="005652CF" w:rsidP="005652CF">
      <w:r>
        <w:t xml:space="preserve">## owner-occupied homes in $1000's goes down. Based on the regression line, for example, the per capita </w:t>
      </w:r>
    </w:p>
    <w:p w:rsidR="005652CF" w:rsidRDefault="005652CF" w:rsidP="005652CF">
      <w:r>
        <w:t>## crime rate rises from 0.5% to 1%, the median value of owner-occupied homes drops from</w:t>
      </w:r>
    </w:p>
    <w:p w:rsidR="005652CF" w:rsidRDefault="005652CF" w:rsidP="005652CF">
      <w:r>
        <w:t>## $23826 to $23618.</w:t>
      </w:r>
    </w:p>
    <w:p w:rsidR="005652CF" w:rsidRDefault="005652CF" w:rsidP="005652CF"/>
    <w:p w:rsidR="00024570" w:rsidRDefault="00024570" w:rsidP="00024570">
      <w:r>
        <w:t xml:space="preserve">## 12. (2 </w:t>
      </w:r>
      <w:proofErr w:type="spellStart"/>
      <w:r>
        <w:t>pt</w:t>
      </w:r>
      <w:proofErr w:type="spellEnd"/>
      <w:r>
        <w:t>)</w:t>
      </w:r>
    </w:p>
    <w:p w:rsidR="00024570" w:rsidRDefault="00024570" w:rsidP="00024570">
      <w:r>
        <w:t xml:space="preserve">## Describe the </w:t>
      </w:r>
      <w:proofErr w:type="spellStart"/>
      <w:r>
        <w:t>LifeCycle</w:t>
      </w:r>
      <w:proofErr w:type="spellEnd"/>
      <w:r>
        <w:t xml:space="preserve"> of Data for Part 3 of this homework.</w:t>
      </w:r>
    </w:p>
    <w:p w:rsidR="00024570" w:rsidRDefault="00024570" w:rsidP="00024570"/>
    <w:p w:rsidR="00024570" w:rsidRDefault="00024570" w:rsidP="00024570">
      <w:r>
        <w:t>## In a data lifecycle, we could first think about data collection. For Part 3, housing dataset</w:t>
      </w:r>
    </w:p>
    <w:p w:rsidR="00024570" w:rsidRDefault="00024570" w:rsidP="00024570">
      <w:r>
        <w:t xml:space="preserve">## was collected in 1978 by Harrison, D. and </w:t>
      </w:r>
      <w:proofErr w:type="spellStart"/>
      <w:r>
        <w:t>Rubinfeld</w:t>
      </w:r>
      <w:proofErr w:type="spellEnd"/>
      <w:r>
        <w:t>, D.L. Then after data cleaning and preprocessing,</w:t>
      </w:r>
    </w:p>
    <w:p w:rsidR="00024570" w:rsidRDefault="00024570" w:rsidP="00024570">
      <w:r>
        <w:t xml:space="preserve">## Boston Housing Data was taken from the </w:t>
      </w:r>
      <w:proofErr w:type="spellStart"/>
      <w:r>
        <w:t>StatLib</w:t>
      </w:r>
      <w:proofErr w:type="spellEnd"/>
      <w:r>
        <w:t xml:space="preserve"> library of Carnegie Mellon University in 1993.</w:t>
      </w:r>
    </w:p>
    <w:p w:rsidR="00024570" w:rsidRDefault="00024570" w:rsidP="00024570">
      <w:r>
        <w:t>## Loading the housing data to R Studio can be regarded as a data exploration. It has 506 observations</w:t>
      </w:r>
    </w:p>
    <w:p w:rsidR="00024570" w:rsidRDefault="00024570" w:rsidP="00024570">
      <w:r>
        <w:t>## and 14 variables. Then we choose MEDV and CRIM two columns from the dataset to make mathematical</w:t>
      </w:r>
    </w:p>
    <w:p w:rsidR="00024570" w:rsidRDefault="00024570" w:rsidP="00024570">
      <w:r>
        <w:t xml:space="preserve">## computation for the interest of the correlation between crime rate and median home value. </w:t>
      </w:r>
    </w:p>
    <w:p w:rsidR="00024570" w:rsidRDefault="00024570" w:rsidP="00024570">
      <w:r>
        <w:t xml:space="preserve">## Then, to make data inference and prediction, we establish a linear regression model to find the </w:t>
      </w:r>
    </w:p>
    <w:p w:rsidR="00024570" w:rsidRDefault="00024570" w:rsidP="00024570">
      <w:r>
        <w:t>## correlation and coefficients. Plot of the model is a data visualization and presentation part.</w:t>
      </w:r>
    </w:p>
    <w:p w:rsidR="00024570" w:rsidRDefault="00024570" w:rsidP="00024570">
      <w:r>
        <w:t>## Then the summary, hypothesis testing and confidence interval are further data analysis.</w:t>
      </w:r>
    </w:p>
    <w:p w:rsidR="00024570" w:rsidRDefault="00024570" w:rsidP="00024570">
      <w:r>
        <w:t>## Finally, the regression model can draw a qualitative and quantitative conclusion of the correlation</w:t>
      </w:r>
    </w:p>
    <w:p w:rsidR="00024570" w:rsidRDefault="00024570" w:rsidP="00024570">
      <w:r>
        <w:t>## and make knowledge discovery. This correlation conclusion idea should be shared and re-used</w:t>
      </w:r>
    </w:p>
    <w:p w:rsidR="005652CF" w:rsidRPr="00392D08" w:rsidRDefault="00024570" w:rsidP="00024570">
      <w:pPr>
        <w:rPr>
          <w:rFonts w:hint="eastAsia"/>
        </w:rPr>
      </w:pPr>
      <w:r>
        <w:t>## for future data an</w:t>
      </w:r>
      <w:r>
        <w:t>a</w:t>
      </w:r>
      <w:r>
        <w:t>lysis in the whole lifecycle.</w:t>
      </w:r>
      <w:bookmarkStart w:id="0" w:name="_GoBack"/>
      <w:bookmarkEnd w:id="0"/>
    </w:p>
    <w:sectPr w:rsidR="005652CF" w:rsidRPr="00392D08" w:rsidSect="00530626">
      <w:headerReference w:type="default" r:id="rId12"/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C1E" w:rsidRDefault="00437C1E" w:rsidP="00407128">
      <w:pPr>
        <w:spacing w:after="0" w:line="240" w:lineRule="auto"/>
      </w:pPr>
      <w:r>
        <w:separator/>
      </w:r>
    </w:p>
  </w:endnote>
  <w:endnote w:type="continuationSeparator" w:id="0">
    <w:p w:rsidR="00437C1E" w:rsidRDefault="00437C1E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59D" w:rsidRDefault="005F2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62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F259D" w:rsidRDefault="005F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C1E" w:rsidRDefault="00437C1E" w:rsidP="00407128">
      <w:pPr>
        <w:spacing w:after="0" w:line="240" w:lineRule="auto"/>
      </w:pPr>
      <w:r>
        <w:separator/>
      </w:r>
    </w:p>
  </w:footnote>
  <w:footnote w:type="continuationSeparator" w:id="0">
    <w:p w:rsidR="00437C1E" w:rsidRDefault="00437C1E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59D" w:rsidRDefault="005F259D">
    <w:pPr>
      <w:pStyle w:val="Header"/>
    </w:pPr>
    <w:r>
      <w:t>LIS490IDS</w:t>
    </w:r>
    <w:r>
      <w:ptab w:relativeTo="margin" w:alignment="center" w:leader="none"/>
    </w:r>
    <w:r>
      <w:t>HW</w:t>
    </w:r>
    <w:r w:rsidR="00392D08">
      <w:rPr>
        <w:rFonts w:hint="eastAsia"/>
      </w:rPr>
      <w:t>4</w:t>
    </w:r>
    <w:r>
      <w:ptab w:relativeTo="margin" w:alignment="right" w:leader="none"/>
    </w:r>
    <w:r w:rsidR="00392D08">
      <w:rPr>
        <w:rFonts w:hint="eastAsia"/>
      </w:rPr>
      <w:t>ID</w:t>
    </w:r>
    <w:r w:rsidR="00392D08">
      <w:t>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06EE8"/>
    <w:rsid w:val="00024570"/>
    <w:rsid w:val="000352C5"/>
    <w:rsid w:val="00051839"/>
    <w:rsid w:val="00074316"/>
    <w:rsid w:val="0008017B"/>
    <w:rsid w:val="00093517"/>
    <w:rsid w:val="000B2178"/>
    <w:rsid w:val="000B7FC2"/>
    <w:rsid w:val="000D6955"/>
    <w:rsid w:val="000E567F"/>
    <w:rsid w:val="000E66D6"/>
    <w:rsid w:val="00134C2A"/>
    <w:rsid w:val="00175138"/>
    <w:rsid w:val="001765B7"/>
    <w:rsid w:val="0019433A"/>
    <w:rsid w:val="00195650"/>
    <w:rsid w:val="001B0DB6"/>
    <w:rsid w:val="001C39C7"/>
    <w:rsid w:val="001D392B"/>
    <w:rsid w:val="001E0AEE"/>
    <w:rsid w:val="001E3652"/>
    <w:rsid w:val="00212627"/>
    <w:rsid w:val="00230B62"/>
    <w:rsid w:val="002352F6"/>
    <w:rsid w:val="002504DD"/>
    <w:rsid w:val="002567F8"/>
    <w:rsid w:val="002909E7"/>
    <w:rsid w:val="002B2D31"/>
    <w:rsid w:val="002B36E4"/>
    <w:rsid w:val="002D0F44"/>
    <w:rsid w:val="002D1CDC"/>
    <w:rsid w:val="002D3144"/>
    <w:rsid w:val="002E2C2F"/>
    <w:rsid w:val="002E6ED2"/>
    <w:rsid w:val="00301C6B"/>
    <w:rsid w:val="0031175A"/>
    <w:rsid w:val="003557B3"/>
    <w:rsid w:val="00373C8D"/>
    <w:rsid w:val="00392D08"/>
    <w:rsid w:val="003C02AE"/>
    <w:rsid w:val="00407128"/>
    <w:rsid w:val="0042110A"/>
    <w:rsid w:val="00433C01"/>
    <w:rsid w:val="00437C1E"/>
    <w:rsid w:val="00441FA3"/>
    <w:rsid w:val="004621E6"/>
    <w:rsid w:val="0046759A"/>
    <w:rsid w:val="004776C2"/>
    <w:rsid w:val="00481802"/>
    <w:rsid w:val="004E7ED4"/>
    <w:rsid w:val="00512412"/>
    <w:rsid w:val="005166E4"/>
    <w:rsid w:val="00525F6C"/>
    <w:rsid w:val="00530626"/>
    <w:rsid w:val="00554C3D"/>
    <w:rsid w:val="005652CF"/>
    <w:rsid w:val="00570EAC"/>
    <w:rsid w:val="005800E9"/>
    <w:rsid w:val="0059070A"/>
    <w:rsid w:val="005A4227"/>
    <w:rsid w:val="005A7A59"/>
    <w:rsid w:val="005B0A68"/>
    <w:rsid w:val="005B340E"/>
    <w:rsid w:val="005B4E61"/>
    <w:rsid w:val="005F259D"/>
    <w:rsid w:val="006049DC"/>
    <w:rsid w:val="00611906"/>
    <w:rsid w:val="00617534"/>
    <w:rsid w:val="006414FC"/>
    <w:rsid w:val="0067243C"/>
    <w:rsid w:val="00690486"/>
    <w:rsid w:val="006C32B1"/>
    <w:rsid w:val="006E1C96"/>
    <w:rsid w:val="006F4661"/>
    <w:rsid w:val="00711CB6"/>
    <w:rsid w:val="0072141D"/>
    <w:rsid w:val="0072346B"/>
    <w:rsid w:val="00730728"/>
    <w:rsid w:val="00737544"/>
    <w:rsid w:val="007852E5"/>
    <w:rsid w:val="007A06D5"/>
    <w:rsid w:val="007E426D"/>
    <w:rsid w:val="0081070A"/>
    <w:rsid w:val="0081592A"/>
    <w:rsid w:val="0082087C"/>
    <w:rsid w:val="008248F9"/>
    <w:rsid w:val="00846087"/>
    <w:rsid w:val="00846D59"/>
    <w:rsid w:val="008659F2"/>
    <w:rsid w:val="008D1DF1"/>
    <w:rsid w:val="008D7D7D"/>
    <w:rsid w:val="008F6293"/>
    <w:rsid w:val="0091070C"/>
    <w:rsid w:val="00912DB9"/>
    <w:rsid w:val="00932876"/>
    <w:rsid w:val="00936B77"/>
    <w:rsid w:val="00940AC8"/>
    <w:rsid w:val="00946440"/>
    <w:rsid w:val="0094681C"/>
    <w:rsid w:val="00955EC9"/>
    <w:rsid w:val="009645FB"/>
    <w:rsid w:val="0096539C"/>
    <w:rsid w:val="009667A3"/>
    <w:rsid w:val="00973691"/>
    <w:rsid w:val="0097544D"/>
    <w:rsid w:val="009B2460"/>
    <w:rsid w:val="009B358E"/>
    <w:rsid w:val="009D326F"/>
    <w:rsid w:val="00A166E9"/>
    <w:rsid w:val="00A3436E"/>
    <w:rsid w:val="00A35D95"/>
    <w:rsid w:val="00A428F0"/>
    <w:rsid w:val="00A56E4F"/>
    <w:rsid w:val="00A72ADE"/>
    <w:rsid w:val="00A869A5"/>
    <w:rsid w:val="00A90CBC"/>
    <w:rsid w:val="00A92129"/>
    <w:rsid w:val="00AA3E4C"/>
    <w:rsid w:val="00AC70BF"/>
    <w:rsid w:val="00B12252"/>
    <w:rsid w:val="00B130D2"/>
    <w:rsid w:val="00B150F4"/>
    <w:rsid w:val="00B17B60"/>
    <w:rsid w:val="00B349F2"/>
    <w:rsid w:val="00B42BB8"/>
    <w:rsid w:val="00B71D36"/>
    <w:rsid w:val="00B72818"/>
    <w:rsid w:val="00B87F8F"/>
    <w:rsid w:val="00BA0A66"/>
    <w:rsid w:val="00BA769C"/>
    <w:rsid w:val="00BC45E1"/>
    <w:rsid w:val="00BD52DF"/>
    <w:rsid w:val="00BF1B33"/>
    <w:rsid w:val="00BF5B14"/>
    <w:rsid w:val="00C3088F"/>
    <w:rsid w:val="00C346C5"/>
    <w:rsid w:val="00C43A03"/>
    <w:rsid w:val="00C43B67"/>
    <w:rsid w:val="00C45733"/>
    <w:rsid w:val="00C83669"/>
    <w:rsid w:val="00CC7799"/>
    <w:rsid w:val="00D23E22"/>
    <w:rsid w:val="00D26F22"/>
    <w:rsid w:val="00D33B2D"/>
    <w:rsid w:val="00D37DC9"/>
    <w:rsid w:val="00D72C74"/>
    <w:rsid w:val="00D9408B"/>
    <w:rsid w:val="00DC6A10"/>
    <w:rsid w:val="00DD6E42"/>
    <w:rsid w:val="00DD7661"/>
    <w:rsid w:val="00E13CFA"/>
    <w:rsid w:val="00E1768A"/>
    <w:rsid w:val="00E35C14"/>
    <w:rsid w:val="00E35D2C"/>
    <w:rsid w:val="00E460EB"/>
    <w:rsid w:val="00E53809"/>
    <w:rsid w:val="00E626F1"/>
    <w:rsid w:val="00EA4307"/>
    <w:rsid w:val="00EB46CC"/>
    <w:rsid w:val="00EC0F1A"/>
    <w:rsid w:val="00EC4FA7"/>
    <w:rsid w:val="00ED151D"/>
    <w:rsid w:val="00ED2C74"/>
    <w:rsid w:val="00EE3FA4"/>
    <w:rsid w:val="00F124DF"/>
    <w:rsid w:val="00F37AD2"/>
    <w:rsid w:val="00F40F81"/>
    <w:rsid w:val="00F56980"/>
    <w:rsid w:val="00F855C6"/>
    <w:rsid w:val="00FA0FC9"/>
    <w:rsid w:val="00FA7CE5"/>
    <w:rsid w:val="00FB3AF7"/>
    <w:rsid w:val="00FB5446"/>
    <w:rsid w:val="00FB71E3"/>
    <w:rsid w:val="00FC52CA"/>
    <w:rsid w:val="00FD59B8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BAE5A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150</cp:revision>
  <cp:lastPrinted>2016-09-27T01:40:00Z</cp:lastPrinted>
  <dcterms:created xsi:type="dcterms:W3CDTF">2016-09-04T20:05:00Z</dcterms:created>
  <dcterms:modified xsi:type="dcterms:W3CDTF">2016-09-27T01:40:00Z</dcterms:modified>
</cp:coreProperties>
</file>