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在openKm上下载安装包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4095115" cy="150495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95115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为每个版本建立自己的目录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Z:\镜像\CC8800B-V1.3.7.21_packetImage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编辑upgrade文件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subType需要与文件名对应，关注大小写，对E型没有subType区分，这里可以为空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904615" cy="1343025"/>
            <wp:effectExtent l="0" t="0" r="63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4615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6055" cy="997585"/>
            <wp:effectExtent l="0" t="0" r="10795" b="1206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9975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将UPGRADE文件另存为UTF-8的编码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7960" cy="3157855"/>
            <wp:effectExtent l="0" t="0" r="8890" b="444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1578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修改镜像名称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如果没有subType区分的可以不用改名称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3571240" cy="1123950"/>
            <wp:effectExtent l="0" t="0" r="1016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71240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bookmarkStart w:id="0" w:name="_GoBack"/>
      <w:r>
        <w:drawing>
          <wp:inline distT="0" distB="0" distL="114300" distR="114300">
            <wp:extent cx="5270500" cy="1378585"/>
            <wp:effectExtent l="0" t="0" r="6350" b="1206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785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上传到linux</w:t>
      </w:r>
    </w:p>
    <w:p>
      <w:r>
        <w:drawing>
          <wp:inline distT="0" distB="0" distL="114300" distR="114300">
            <wp:extent cx="5267960" cy="3157855"/>
            <wp:effectExtent l="0" t="0" r="889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1578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登陆linux进入到对应的版本目录，并执行打包命令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tar -zcvf </w:t>
      </w:r>
      <w:r>
        <w:rPr>
          <w:rFonts w:hint="eastAsia"/>
          <w:color w:val="FF0000"/>
          <w:lang w:val="en-US" w:eastAsia="zh-CN"/>
        </w:rPr>
        <w:t>CC8800B-V1.3.7.21_packetImage</w:t>
      </w:r>
      <w:r>
        <w:rPr>
          <w:rFonts w:hint="eastAsia"/>
          <w:lang w:val="en-US" w:eastAsia="zh-CN"/>
        </w:rPr>
        <w:t>.tar.gz * --exclude *.gz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1380490"/>
            <wp:effectExtent l="0" t="0" r="8255" b="1016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380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将打包好的文件传回windows</w:t>
      </w:r>
    </w:p>
    <w:p>
      <w:r>
        <w:drawing>
          <wp:inline distT="0" distB="0" distL="114300" distR="114300">
            <wp:extent cx="5267960" cy="3157855"/>
            <wp:effectExtent l="0" t="0" r="8890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1578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上传到FTP服务器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C362DD"/>
    <w:rsid w:val="05184848"/>
    <w:rsid w:val="29DA6636"/>
    <w:rsid w:val="5C1D702C"/>
    <w:rsid w:val="69A73897"/>
    <w:rsid w:val="7D0B02A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jay</dc:creator>
  <cp:lastModifiedBy>jay</cp:lastModifiedBy>
  <dcterms:modified xsi:type="dcterms:W3CDTF">2016-10-09T09:09:45Z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