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6868A" w14:textId="0CABEC37" w:rsidR="00066998" w:rsidRDefault="00066998" w:rsidP="00F64F23">
      <w:pPr>
        <w:outlineLvl w:val="0"/>
      </w:pPr>
      <w:r>
        <w:rPr>
          <w:rFonts w:hint="eastAsia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03CDCEA7" w14:textId="2430E8DF" w:rsidR="001A236A" w:rsidRDefault="001A236A" w:rsidP="00474977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，能</w:t>
      </w:r>
      <w:r w:rsidR="009C7B82">
        <w:t>独立表意完整</w:t>
      </w:r>
      <w:r w:rsidR="009C7B82">
        <w:rPr>
          <w:rFonts w:hint="eastAsia"/>
        </w:rPr>
        <w:t>就是句子。</w:t>
      </w: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</w:pPr>
      <w:r>
        <w:rPr>
          <w:rFonts w:hint="eastAsia"/>
        </w:rPr>
        <w:t>吃面包（不是句子，是短语，组成句子的一部分。因为无法知道谁吃面包）</w:t>
      </w:r>
    </w:p>
    <w:p w14:paraId="01693393" w14:textId="77777777" w:rsidR="00241859" w:rsidRPr="00241859" w:rsidRDefault="00241859" w:rsidP="008A151A"/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刮风了这三个字分别是主谓宾定状补的那个，分别是实词虚词中的哪个</w:t>
      </w:r>
    </w:p>
    <w:p w14:paraId="66AB5096" w14:textId="58DC1D69" w:rsidR="006170AD" w:rsidRDefault="006170AD" w:rsidP="00474977">
      <w:pPr>
        <w:ind w:firstLineChars="100" w:firstLine="210"/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4B8558DE" w14:textId="77777777" w:rsidR="00241859" w:rsidRDefault="00241859" w:rsidP="008A151A"/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/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/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r>
        <w:tab/>
      </w:r>
      <w:r>
        <w:tab/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r>
        <w:tab/>
      </w:r>
      <w:r>
        <w:tab/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r>
        <w:tab/>
      </w:r>
      <w:r>
        <w:tab/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r>
        <w:tab/>
      </w:r>
      <w:r>
        <w:tab/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r>
        <w:rPr>
          <w:rFonts w:hint="eastAsia"/>
        </w:rPr>
        <w:t>主谓宾是主干部分，定状补是修饰补充部分，依附于主谓宾这几个主干而存在。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/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color w:val="FF0000"/>
        </w:rPr>
      </w:pPr>
      <w:r>
        <w:t>张玉滚教过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234EF59C" w:rsidR="00B20498" w:rsidRDefault="00B20498" w:rsidP="008A151A">
      <w:pPr>
        <w:rPr>
          <w:rFonts w:ascii="Arial" w:hAnsi="Arial" w:cs="Arial"/>
        </w:rPr>
      </w:pPr>
    </w:p>
    <w:p w14:paraId="27311EE4" w14:textId="227AD3AB" w:rsidR="009A6E3D" w:rsidRDefault="009A6E3D" w:rsidP="008A151A">
      <w:pPr>
        <w:rPr>
          <w:rFonts w:ascii="Arial" w:hAnsi="Arial" w:cs="Arial"/>
        </w:rPr>
      </w:pPr>
    </w:p>
    <w:p w14:paraId="5D16FB7F" w14:textId="4FD8152A" w:rsidR="009A6E3D" w:rsidRDefault="009A6E3D" w:rsidP="008A151A">
      <w:pPr>
        <w:rPr>
          <w:rFonts w:ascii="Arial" w:hAnsi="Arial" w:cs="Arial"/>
        </w:rPr>
      </w:pPr>
      <w:r>
        <w:t>名词性成分、动词性成分、形容词性成分</w:t>
      </w:r>
    </w:p>
    <w:p w14:paraId="1730066B" w14:textId="77777777" w:rsidR="009A6E3D" w:rsidRDefault="009A6E3D" w:rsidP="008A151A">
      <w:r>
        <w:t>名词性成分</w:t>
      </w:r>
      <w:r>
        <w:rPr>
          <w:rFonts w:hint="eastAsia"/>
        </w:rPr>
        <w:t>：</w:t>
      </w:r>
    </w:p>
    <w:p w14:paraId="5BA4F94B" w14:textId="1CF619AC" w:rsidR="009A6E3D" w:rsidRDefault="009A6E3D" w:rsidP="008A151A">
      <w:r>
        <w:tab/>
      </w:r>
      <w:r w:rsidR="002F4F0B">
        <w:rPr>
          <w:rFonts w:hint="eastAsia"/>
        </w:rPr>
        <w:t>表示的意思</w:t>
      </w:r>
      <w:r>
        <w:rPr>
          <w:rFonts w:hint="eastAsia"/>
        </w:rPr>
        <w:t>上侧重名词，如</w:t>
      </w:r>
      <w:r w:rsidR="00397950">
        <w:rPr>
          <w:rFonts w:hint="eastAsia"/>
        </w:rPr>
        <w:t>：</w:t>
      </w:r>
      <w:r w:rsidRPr="00397950">
        <w:rPr>
          <w:rFonts w:hint="eastAsia"/>
          <w:color w:val="FF0000"/>
        </w:rPr>
        <w:t>美丽的花</w:t>
      </w:r>
      <w:r w:rsidR="00397950">
        <w:rPr>
          <w:rFonts w:hint="eastAsia"/>
        </w:rPr>
        <w:t xml:space="preserve">开了 </w:t>
      </w:r>
      <w:r w:rsidR="00397950">
        <w:t xml:space="preserve">  </w:t>
      </w:r>
      <w:r w:rsidR="00397950">
        <w:rPr>
          <w:rFonts w:hint="eastAsia"/>
        </w:rPr>
        <w:t>他买了</w:t>
      </w:r>
      <w:r w:rsidR="00397950" w:rsidRPr="00397950">
        <w:rPr>
          <w:rFonts w:hint="eastAsia"/>
          <w:color w:val="FF0000"/>
        </w:rPr>
        <w:t>三本书</w:t>
      </w:r>
    </w:p>
    <w:p w14:paraId="04563AB2" w14:textId="2872EAC3" w:rsidR="009A6E3D" w:rsidRDefault="009A6E3D" w:rsidP="009A6E3D">
      <w:pPr>
        <w:ind w:firstLine="420"/>
      </w:pPr>
      <w:r>
        <w:rPr>
          <w:rFonts w:hint="eastAsia"/>
        </w:rPr>
        <w:t>做主语和宾语</w:t>
      </w:r>
    </w:p>
    <w:p w14:paraId="03F46582" w14:textId="01048877" w:rsidR="009A6E3D" w:rsidRDefault="009A6E3D" w:rsidP="008A151A">
      <w:r>
        <w:tab/>
      </w:r>
    </w:p>
    <w:p w14:paraId="6DDD16F2" w14:textId="77777777" w:rsidR="00397950" w:rsidRDefault="009A6E3D" w:rsidP="008A151A">
      <w:r>
        <w:rPr>
          <w:rFonts w:hint="eastAsia"/>
        </w:rPr>
        <w:t>动词性成分：</w:t>
      </w:r>
    </w:p>
    <w:p w14:paraId="4C1DAEA3" w14:textId="3E5F8DD7" w:rsidR="00397950" w:rsidRDefault="00397950" w:rsidP="00397950">
      <w:pPr>
        <w:ind w:firstLine="420"/>
      </w:pPr>
      <w:r>
        <w:rPr>
          <w:rFonts w:hint="eastAsia"/>
        </w:rPr>
        <w:t>表意上侧重动词，如：妈妈</w:t>
      </w:r>
      <w:r w:rsidRPr="00397950">
        <w:rPr>
          <w:rFonts w:hint="eastAsia"/>
          <w:color w:val="FF0000"/>
        </w:rPr>
        <w:t>在做饭</w:t>
      </w:r>
      <w:r>
        <w:rPr>
          <w:rFonts w:hint="eastAsia"/>
          <w:color w:val="FF0000"/>
        </w:rPr>
        <w:t xml:space="preserve"> </w:t>
      </w:r>
      <w:r w:rsidRPr="00397950">
        <w:t xml:space="preserve"> </w:t>
      </w:r>
      <w:r w:rsidRPr="00397950">
        <w:rPr>
          <w:rFonts w:hint="eastAsia"/>
        </w:rPr>
        <w:t>他把房间</w:t>
      </w:r>
      <w:r>
        <w:rPr>
          <w:rFonts w:hint="eastAsia"/>
          <w:color w:val="FF0000"/>
        </w:rPr>
        <w:t>打扫干净</w:t>
      </w:r>
    </w:p>
    <w:p w14:paraId="43A58063" w14:textId="5EE32C0C" w:rsidR="009A6E3D" w:rsidRDefault="009A6E3D" w:rsidP="00397950">
      <w:pPr>
        <w:ind w:firstLine="420"/>
      </w:pPr>
      <w:r>
        <w:rPr>
          <w:rFonts w:hint="eastAsia"/>
        </w:rPr>
        <w:t>做谓语</w:t>
      </w:r>
    </w:p>
    <w:p w14:paraId="48DB927F" w14:textId="6E1A8A77" w:rsidR="00397950" w:rsidRDefault="00397950" w:rsidP="008A151A">
      <w:r>
        <w:tab/>
      </w:r>
    </w:p>
    <w:p w14:paraId="0B3EE2AE" w14:textId="29E3743A" w:rsidR="00397950" w:rsidRDefault="00397950" w:rsidP="008A151A">
      <w:r>
        <w:rPr>
          <w:rFonts w:hint="eastAsia"/>
        </w:rPr>
        <w:t>形容词性成分：</w:t>
      </w:r>
    </w:p>
    <w:p w14:paraId="15EE8F98" w14:textId="0D0E5E69" w:rsidR="002F4F0B" w:rsidRDefault="002F4F0B" w:rsidP="008A151A">
      <w:r>
        <w:tab/>
      </w:r>
      <w:r>
        <w:rPr>
          <w:rFonts w:hint="eastAsia"/>
        </w:rPr>
        <w:t>表意上侧重形容词</w:t>
      </w:r>
    </w:p>
    <w:p w14:paraId="3AEAE8CD" w14:textId="0A94A5C8" w:rsidR="00397950" w:rsidRDefault="00397950" w:rsidP="008A151A">
      <w:r>
        <w:tab/>
        <w:t>他是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非常开心</w:t>
      </w:r>
      <w:r>
        <w:t>的人</w:t>
      </w:r>
      <w:r>
        <w:rPr>
          <w:rFonts w:hint="eastAsia"/>
        </w:rPr>
        <w:t xml:space="preserve"> </w:t>
      </w:r>
      <w:r>
        <w:t>衣服洗得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干净整洁</w:t>
      </w:r>
    </w:p>
    <w:p w14:paraId="7744C00B" w14:textId="7F2EFA31" w:rsidR="00397950" w:rsidRDefault="00397950" w:rsidP="008A151A">
      <w:pPr>
        <w:rPr>
          <w:rFonts w:hint="eastAsia"/>
        </w:rPr>
      </w:pPr>
      <w:r>
        <w:tab/>
      </w:r>
      <w:r>
        <w:rPr>
          <w:rFonts w:hint="eastAsia"/>
        </w:rPr>
        <w:t>天气</w:t>
      </w:r>
      <w:r w:rsidRPr="00397950">
        <w:rPr>
          <w:color w:val="FF0000"/>
        </w:rPr>
        <w:t>晴朗</w:t>
      </w:r>
      <w:r w:rsidR="00252502">
        <w:rPr>
          <w:rFonts w:hint="eastAsia"/>
          <w:color w:val="FF0000"/>
        </w:rPr>
        <w:t xml:space="preserve"> </w:t>
      </w:r>
      <w:r w:rsidR="00252502">
        <w:rPr>
          <w:color w:val="FF0000"/>
        </w:rPr>
        <w:t xml:space="preserve"> </w:t>
      </w:r>
      <w:r w:rsidR="00252502" w:rsidRPr="00252502">
        <w:rPr>
          <w:rFonts w:hint="eastAsia"/>
        </w:rPr>
        <w:t>晴朗是形容词，此时充当谓语</w:t>
      </w:r>
    </w:p>
    <w:p w14:paraId="26148D0A" w14:textId="77777777" w:rsidR="009A6E3D" w:rsidRDefault="009A6E3D" w:rsidP="008A151A">
      <w:pPr>
        <w:rPr>
          <w:rFonts w:ascii="Arial" w:hAnsi="Arial" w:cs="Arial"/>
        </w:rPr>
      </w:pPr>
    </w:p>
    <w:p w14:paraId="120F9BF6" w14:textId="599F2A00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</w:t>
      </w:r>
      <w:r w:rsidR="009A6E3D">
        <w:rPr>
          <w:rFonts w:ascii="Arial" w:hAnsi="Arial" w:cs="Arial" w:hint="eastAsia"/>
          <w:b/>
          <w:bCs/>
        </w:rPr>
        <w:t>性成分</w:t>
      </w:r>
      <w:r w:rsidR="00F72B19" w:rsidRPr="00F72B19">
        <w:rPr>
          <w:rFonts w:ascii="Arial" w:hAnsi="Arial" w:cs="Arial" w:hint="eastAsia"/>
          <w:b/>
          <w:bCs/>
        </w:rPr>
        <w:t>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，给名词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贴标签，一般用“的”</w:t>
      </w:r>
    </w:p>
    <w:p w14:paraId="7CD492BA" w14:textId="48411B78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04C79334" w14:textId="2F5DB93C" w:rsidR="00252502" w:rsidRDefault="00252502" w:rsidP="008A151A">
      <w:pPr>
        <w:rPr>
          <w:rFonts w:ascii="Arial" w:hAnsi="Arial" w:cs="Arial" w:hint="eastAsia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名词性成分后面的形容词是谓语不是定语，如沙漠恶劣</w:t>
      </w:r>
    </w:p>
    <w:p w14:paraId="67A946E3" w14:textId="641155D2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00E59F" w14:textId="47A9DE08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前面）</w:t>
      </w:r>
      <w:r>
        <w:rPr>
          <w:rFonts w:hint="eastAsia"/>
        </w:rPr>
        <w:t>：修饰、限定动词或形容词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4891A7BC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40A8B5B0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，一般用得</w:t>
      </w:r>
    </w:p>
    <w:p w14:paraId="3159DD3A" w14:textId="610307C1" w:rsidR="00B20498" w:rsidRDefault="00B20498" w:rsidP="00B20498">
      <w:pPr>
        <w:rPr>
          <w:rStyle w:val="a8"/>
          <w:rFonts w:ascii="Arial" w:hAnsi="Arial" w:cs="Arial"/>
          <w:b w:val="0"/>
          <w:bCs w:val="0"/>
          <w:color w:val="FF0000"/>
        </w:rPr>
      </w:pPr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4C4D6868" w14:textId="12489AF2" w:rsidR="00CF05DE" w:rsidRPr="00CF05DE" w:rsidRDefault="00CF05DE" w:rsidP="00B20498">
      <w:pPr>
        <w:rPr>
          <w:rFonts w:hint="eastAsia"/>
        </w:rPr>
      </w:pPr>
      <w:r>
        <w:rPr>
          <w:rStyle w:val="a8"/>
          <w:rFonts w:ascii="Arial" w:hAnsi="Arial" w:cs="Arial"/>
          <w:b w:val="0"/>
          <w:bCs w:val="0"/>
          <w:color w:val="FF0000"/>
        </w:rPr>
        <w:tab/>
      </w:r>
      <w:r w:rsidRPr="00CF05DE">
        <w:rPr>
          <w:rStyle w:val="a8"/>
          <w:rFonts w:ascii="Arial" w:hAnsi="Arial" w:cs="Arial" w:hint="eastAsia"/>
          <w:b w:val="0"/>
          <w:bCs w:val="0"/>
        </w:rPr>
        <w:t>如：他</w:t>
      </w:r>
      <w:r w:rsidRPr="00CF05DE">
        <w:t>隐</w:t>
      </w:r>
      <w:r>
        <w:t>姓埋名三十年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此时的“三十年“是补语，但不</w:t>
      </w:r>
      <w:r w:rsidR="00A406E4">
        <w:rPr>
          <w:rFonts w:hint="eastAsia"/>
        </w:rPr>
        <w:t>能</w:t>
      </w:r>
      <w:r>
        <w:rPr>
          <w:rFonts w:hint="eastAsia"/>
        </w:rPr>
        <w:t>加”得“</w:t>
      </w:r>
    </w:p>
    <w:p w14:paraId="24DC625B" w14:textId="35B604D7" w:rsidR="00B20498" w:rsidRPr="00B20498" w:rsidRDefault="00B20498" w:rsidP="008A151A"/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76C8F412" w:rsidR="00066998" w:rsidRDefault="00066998" w:rsidP="008A151A">
      <w:r>
        <w:t>1.</w:t>
      </w:r>
      <w:r>
        <w:rPr>
          <w:rFonts w:hint="eastAsia"/>
        </w:rPr>
        <w:t>实词（有</w:t>
      </w:r>
      <w:r w:rsidR="00547F24">
        <w:rPr>
          <w:rFonts w:hint="eastAsia"/>
        </w:rPr>
        <w:t>实际含义</w:t>
      </w:r>
      <w:r>
        <w:rPr>
          <w:rFonts w:hint="eastAsia"/>
        </w:rPr>
        <w:t>的，可独立充当句子成分</w:t>
      </w:r>
      <w:r w:rsidR="006C11E4"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03D65B08" w14:textId="61D911FF" w:rsidR="00066998" w:rsidRPr="00066998" w:rsidRDefault="00066998" w:rsidP="008A151A">
      <w:r>
        <w:rPr>
          <w:rFonts w:hint="eastAsia"/>
        </w:rPr>
        <w:lastRenderedPageBreak/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名词</w:t>
      </w:r>
    </w:p>
    <w:p w14:paraId="093EBCBA" w14:textId="4719E757" w:rsidR="005D0853" w:rsidRDefault="005D0853" w:rsidP="005D0853">
      <w:pPr>
        <w:pStyle w:val="a7"/>
        <w:ind w:left="780" w:firstLineChars="0" w:firstLine="0"/>
      </w:pPr>
      <w:r>
        <w:rPr>
          <w:rFonts w:hint="eastAsia"/>
        </w:rPr>
        <w:t>可做主语，宾语</w:t>
      </w:r>
      <w:r w:rsidR="006C11E4">
        <w:rPr>
          <w:rFonts w:hint="eastAsia"/>
        </w:rPr>
        <w:t>，常被定语修饰</w:t>
      </w:r>
    </w:p>
    <w:p w14:paraId="1156EC4D" w14:textId="0855D7B3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动词</w:t>
      </w:r>
    </w:p>
    <w:p w14:paraId="60409C42" w14:textId="52ACFBF1" w:rsidR="006C11E4" w:rsidRDefault="006C11E4" w:rsidP="006C11E4">
      <w:pPr>
        <w:pStyle w:val="a7"/>
        <w:ind w:left="780" w:firstLineChars="0" w:firstLine="0"/>
      </w:pPr>
      <w:r>
        <w:rPr>
          <w:rFonts w:hint="eastAsia"/>
        </w:rPr>
        <w:t>表</w:t>
      </w:r>
      <w:r>
        <w:t>动作、行为、存在、变化、心理活动</w:t>
      </w:r>
    </w:p>
    <w:p w14:paraId="19C7BE2E" w14:textId="11F466B1" w:rsidR="006C11E4" w:rsidRDefault="006C11E4" w:rsidP="006C11E4">
      <w:pPr>
        <w:pStyle w:val="a7"/>
        <w:ind w:left="780" w:firstLineChars="0" w:firstLine="0"/>
      </w:pPr>
      <w:r>
        <w:t>跑、吃、是、生长、喜欢</w:t>
      </w:r>
    </w:p>
    <w:p w14:paraId="3D8514E3" w14:textId="290940B2" w:rsidR="006C11E4" w:rsidRDefault="00066998" w:rsidP="006C11E4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形容词</w:t>
      </w:r>
    </w:p>
    <w:p w14:paraId="6303AE39" w14:textId="053782C3" w:rsidR="006C11E4" w:rsidRDefault="006C11E4" w:rsidP="006C11E4">
      <w:pPr>
        <w:pStyle w:val="a7"/>
        <w:ind w:left="780" w:firstLineChars="0" w:firstLine="0"/>
      </w:pPr>
      <w:r>
        <w:t>表人 / 事物的性质、状态</w:t>
      </w:r>
    </w:p>
    <w:p w14:paraId="3DA01C33" w14:textId="21170597" w:rsidR="006C11E4" w:rsidRDefault="006C11E4" w:rsidP="006C11E4">
      <w:pPr>
        <w:pStyle w:val="a7"/>
        <w:ind w:left="780" w:firstLineChars="0" w:firstLine="0"/>
      </w:pPr>
      <w:r>
        <w:t>美丽、快乐、高大、干净</w:t>
      </w:r>
    </w:p>
    <w:p w14:paraId="0B3E3286" w14:textId="5C763236" w:rsidR="006C11E4" w:rsidRDefault="006C11E4" w:rsidP="006C11E4">
      <w:pPr>
        <w:pStyle w:val="a7"/>
        <w:ind w:left="780" w:firstLineChars="0" w:firstLine="0"/>
      </w:pPr>
      <w:r>
        <w:t>可作定语、谓语、状语，</w:t>
      </w:r>
      <w:r>
        <w:rPr>
          <w:rStyle w:val="a8"/>
          <w:rFonts w:ascii="Arial" w:hAnsi="Arial" w:cs="Arial"/>
          <w:color w:val="1F2329"/>
        </w:rPr>
        <w:t>不能带宾语</w:t>
      </w:r>
    </w:p>
    <w:p w14:paraId="4E009D49" w14:textId="1A1187BD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2D91218C" w14:textId="48D045A6" w:rsidR="006C11E4" w:rsidRDefault="006C11E4" w:rsidP="006C11E4">
      <w:pPr>
        <w:pStyle w:val="a7"/>
        <w:ind w:left="780" w:firstLineChars="0" w:firstLine="0"/>
      </w:pPr>
      <w:r>
        <w:t>表数目、次序</w:t>
      </w:r>
    </w:p>
    <w:p w14:paraId="3099C166" w14:textId="17DE0CB9" w:rsidR="006C11E4" w:rsidRDefault="006C11E4" w:rsidP="006C11E4">
      <w:pPr>
        <w:pStyle w:val="a7"/>
        <w:ind w:left="780" w:firstLineChars="0" w:firstLine="0"/>
      </w:pPr>
      <w:r>
        <w:t>一、十、百、第一、初五</w:t>
      </w:r>
    </w:p>
    <w:p w14:paraId="3C9ACF5A" w14:textId="37AD523A" w:rsidR="006C11E4" w:rsidRDefault="008C1CFB" w:rsidP="006C11E4">
      <w:pPr>
        <w:pStyle w:val="a7"/>
        <w:ind w:left="780" w:firstLineChars="0" w:firstLine="0"/>
      </w:pPr>
      <w:r>
        <w:t>紧跟数词后，构成数量短语</w:t>
      </w:r>
    </w:p>
    <w:p w14:paraId="0F384660" w14:textId="77777777" w:rsidR="008C1CFB" w:rsidRDefault="008C1CFB" w:rsidP="006C11E4">
      <w:pPr>
        <w:pStyle w:val="a7"/>
        <w:ind w:left="780" w:firstLineChars="0" w:firstLine="0"/>
      </w:pPr>
    </w:p>
    <w:p w14:paraId="4034F1B7" w14:textId="5C10285B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72E90365" w14:textId="32C468FE" w:rsidR="008C1CFB" w:rsidRDefault="008C1CFB" w:rsidP="008C1CFB">
      <w:pPr>
        <w:pStyle w:val="a7"/>
        <w:ind w:left="780" w:firstLineChars="0" w:firstLine="0"/>
      </w:pPr>
      <w:r>
        <w:t>表人 / 事物、动作的单位</w:t>
      </w:r>
    </w:p>
    <w:p w14:paraId="3539FE07" w14:textId="5A798D75" w:rsidR="008C1CFB" w:rsidRDefault="008C1CFB" w:rsidP="008C1CFB">
      <w:pPr>
        <w:pStyle w:val="a7"/>
        <w:ind w:left="780" w:firstLineChars="0" w:firstLine="0"/>
      </w:pPr>
      <w:r>
        <w:t>个、只、本、次、趟</w:t>
      </w:r>
    </w:p>
    <w:p w14:paraId="0434AF34" w14:textId="7026D4CE" w:rsidR="008C1CFB" w:rsidRDefault="008C1CFB" w:rsidP="008C1CFB">
      <w:pPr>
        <w:pStyle w:val="a7"/>
        <w:ind w:left="780" w:firstLineChars="0" w:firstLine="0"/>
      </w:pPr>
      <w:r>
        <w:t>紧跟数词后，构成数量短语</w:t>
      </w:r>
    </w:p>
    <w:p w14:paraId="1CBED5B4" w14:textId="77777777" w:rsidR="008C1CFB" w:rsidRDefault="008C1CFB" w:rsidP="008C1CFB">
      <w:pPr>
        <w:pStyle w:val="a7"/>
        <w:ind w:left="780" w:firstLineChars="0" w:firstLine="0"/>
      </w:pPr>
    </w:p>
    <w:p w14:paraId="22F7F6A2" w14:textId="60191F66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3ED6710F" w14:textId="292642AE" w:rsidR="008C1CFB" w:rsidRDefault="008C1CFB" w:rsidP="008C1CFB">
      <w:pPr>
        <w:pStyle w:val="a7"/>
        <w:ind w:left="780" w:firstLineChars="0" w:firstLine="0"/>
      </w:pPr>
      <w:r>
        <w:t>代替名词、动词、形容词等，避免重复</w:t>
      </w:r>
    </w:p>
    <w:p w14:paraId="3BD8D0B9" w14:textId="24E0AA36" w:rsidR="008C1CFB" w:rsidRDefault="008C1CFB" w:rsidP="008C1CFB">
      <w:pPr>
        <w:pStyle w:val="a7"/>
        <w:ind w:left="780" w:firstLineChars="0" w:firstLine="0"/>
      </w:pPr>
      <w:r>
        <w:t>我、他、这、那、谁、什么</w:t>
      </w:r>
    </w:p>
    <w:p w14:paraId="59EEA093" w14:textId="77F7C861" w:rsidR="008C1CFB" w:rsidRDefault="008C1CFB" w:rsidP="008C1CFB">
      <w:pPr>
        <w:pStyle w:val="a7"/>
        <w:ind w:left="780" w:firstLineChars="0" w:firstLine="0"/>
      </w:pPr>
      <w:r>
        <w:t>可作主语、宾语、定语</w:t>
      </w:r>
    </w:p>
    <w:p w14:paraId="2668279C" w14:textId="12420299" w:rsidR="00066998" w:rsidRDefault="00066998" w:rsidP="00066998"/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/>
    <w:p w14:paraId="01921B85" w14:textId="44E42B36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</w:t>
      </w:r>
      <w:r w:rsidR="006C11E4">
        <w:rPr>
          <w:rFonts w:hint="eastAsia"/>
        </w:rPr>
        <w:t xml:space="preserve">，表语法功能 </w:t>
      </w:r>
      <w:r w:rsidR="006C11E4">
        <w:t xml:space="preserve"> </w:t>
      </w:r>
      <w:r>
        <w:rPr>
          <w:rFonts w:hint="eastAsia"/>
        </w:rPr>
        <w:t>）</w:t>
      </w:r>
    </w:p>
    <w:p w14:paraId="7A1A0F83" w14:textId="6DD2373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349D6012" w14:textId="21160EC4" w:rsidR="008C1CFB" w:rsidRDefault="008C1CFB" w:rsidP="008C1CFB">
      <w:pPr>
        <w:pStyle w:val="a7"/>
        <w:ind w:left="780" w:firstLineChars="0" w:firstLine="0"/>
      </w:pPr>
      <w:r>
        <w:t>修饰动词、</w:t>
      </w:r>
      <w:r>
        <w:rPr>
          <w:rFonts w:hint="eastAsia"/>
        </w:rPr>
        <w:t>修饰</w:t>
      </w:r>
      <w:r>
        <w:t>形容词</w:t>
      </w:r>
    </w:p>
    <w:p w14:paraId="0395B641" w14:textId="7895F427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 xml:space="preserve">很开心 </w:t>
      </w:r>
      <w:r>
        <w:t xml:space="preserve"> </w:t>
      </w:r>
      <w:r>
        <w:rPr>
          <w:rFonts w:hint="eastAsia"/>
        </w:rPr>
        <w:t>正在做饭  刚好</w:t>
      </w:r>
    </w:p>
    <w:p w14:paraId="2BC479D3" w14:textId="7CEF7AF7" w:rsidR="009A6E3D" w:rsidRDefault="009A6E3D" w:rsidP="008C1CFB">
      <w:pPr>
        <w:pStyle w:val="a7"/>
        <w:ind w:left="780" w:firstLineChars="0" w:firstLine="0"/>
      </w:pPr>
      <w:r>
        <w:t>语法功能：作状语，</w:t>
      </w:r>
      <w:r>
        <w:rPr>
          <w:rStyle w:val="a8"/>
          <w:rFonts w:ascii="Arial" w:hAnsi="Arial" w:cs="Arial"/>
          <w:color w:val="1F2329"/>
        </w:rPr>
        <w:t>不能修饰名词</w:t>
      </w:r>
    </w:p>
    <w:p w14:paraId="181A30CF" w14:textId="51F43B4B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介词</w:t>
      </w:r>
    </w:p>
    <w:p w14:paraId="21937C6C" w14:textId="106C83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引出动作的</w:t>
      </w:r>
      <w:r>
        <w:t>对象、时间、地点、方式</w:t>
      </w:r>
    </w:p>
    <w:p w14:paraId="54255517" w14:textId="2E069CB0" w:rsidR="008C1CFB" w:rsidRDefault="008C1CFB" w:rsidP="008C1CFB">
      <w:pPr>
        <w:pStyle w:val="a7"/>
        <w:ind w:left="780" w:firstLineChars="0" w:firstLine="0"/>
      </w:pPr>
      <w:r>
        <w:t>在、从、把、被、对</w:t>
      </w:r>
    </w:p>
    <w:p w14:paraId="4EB5DA29" w14:textId="44130CDA" w:rsidR="008C1CFB" w:rsidRDefault="008C1CFB" w:rsidP="008C1CFB">
      <w:pPr>
        <w:pStyle w:val="a7"/>
        <w:ind w:left="780" w:firstLineChars="0" w:firstLine="0"/>
      </w:pPr>
      <w:r>
        <w:t>语法功能：与名词构成 “介词短语”，作状语、定语</w:t>
      </w:r>
    </w:p>
    <w:p w14:paraId="0B8F3910" w14:textId="56730ADA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连词</w:t>
      </w:r>
    </w:p>
    <w:p w14:paraId="16743460" w14:textId="123D9F67" w:rsidR="008C1CFB" w:rsidRDefault="008C1CFB" w:rsidP="008C1CFB">
      <w:pPr>
        <w:pStyle w:val="a7"/>
        <w:ind w:left="780" w:firstLineChars="0" w:firstLine="0"/>
      </w:pPr>
      <w:r>
        <w:t>作用：连接词、</w:t>
      </w:r>
      <w:r>
        <w:rPr>
          <w:rFonts w:hint="eastAsia"/>
        </w:rPr>
        <w:t>连接</w:t>
      </w:r>
      <w:r>
        <w:t>短语、</w:t>
      </w:r>
      <w:r>
        <w:rPr>
          <w:rFonts w:hint="eastAsia"/>
        </w:rPr>
        <w:t>连接</w:t>
      </w:r>
      <w:r>
        <w:t>句子，表逻辑关系</w:t>
      </w:r>
    </w:p>
    <w:p w14:paraId="6118E36B" w14:textId="767E6B43" w:rsidR="008C1CFB" w:rsidRDefault="008C1CFB" w:rsidP="008C1CFB">
      <w:pPr>
        <w:pStyle w:val="a7"/>
        <w:ind w:left="780" w:firstLineChars="0" w:firstLine="0"/>
      </w:pPr>
      <w:r>
        <w:t>和、但是、因为、所以、如果</w:t>
      </w:r>
    </w:p>
    <w:p w14:paraId="6AE5D17D" w14:textId="3648EF41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无独立成分，只起连接作用</w:t>
      </w:r>
    </w:p>
    <w:p w14:paraId="54945E27" w14:textId="370E1590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325E0D48" w14:textId="48044DF0" w:rsidR="008C1CFB" w:rsidRDefault="008C1CFB" w:rsidP="008C1CFB">
      <w:pPr>
        <w:pStyle w:val="a7"/>
        <w:ind w:left="780" w:firstLineChars="0" w:firstLine="0"/>
      </w:pPr>
      <w:r>
        <w:t>附着在词或短语后，表语法意义</w:t>
      </w:r>
    </w:p>
    <w:p w14:paraId="682EC77A" w14:textId="5446F9EE" w:rsidR="008C1CFB" w:rsidRDefault="008C1CFB" w:rsidP="008C1CFB">
      <w:pPr>
        <w:pStyle w:val="a7"/>
        <w:ind w:left="780" w:firstLineChars="0" w:firstLine="0"/>
      </w:pPr>
      <w:r>
        <w:t>结构助词（的、地、得）、动态助词（着、了、过）</w:t>
      </w:r>
    </w:p>
    <w:p w14:paraId="66974716" w14:textId="77777777" w:rsidR="008C1CFB" w:rsidRDefault="008C1CFB" w:rsidP="008C1CFB">
      <w:pPr>
        <w:pStyle w:val="a7"/>
        <w:ind w:left="780" w:firstLineChars="0" w:firstLine="0"/>
      </w:pPr>
    </w:p>
    <w:p w14:paraId="44C3EB19" w14:textId="351AE6D3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语气词</w:t>
      </w:r>
    </w:p>
    <w:p w14:paraId="6415F029" w14:textId="1CDFF2B0" w:rsidR="008C1CFB" w:rsidRDefault="008C1CFB" w:rsidP="008C1CFB">
      <w:pPr>
        <w:pStyle w:val="a7"/>
        <w:ind w:left="780" w:firstLineChars="0" w:firstLine="0"/>
      </w:pPr>
      <w:r>
        <w:t>用在句末，表陈述、疑问、感叹语气</w:t>
      </w:r>
    </w:p>
    <w:p w14:paraId="566E1504" w14:textId="6D7653BF" w:rsidR="008C1CFB" w:rsidRDefault="008C1CFB" w:rsidP="008C1CFB">
      <w:pPr>
        <w:pStyle w:val="a7"/>
        <w:ind w:left="780" w:firstLineChars="0" w:firstLine="0"/>
      </w:pPr>
      <w:r>
        <w:t>吗、呢、啊、吧</w:t>
      </w:r>
    </w:p>
    <w:p w14:paraId="4C22CEC9" w14:textId="59FE3677" w:rsidR="005D0853" w:rsidRDefault="005D0853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叹词</w:t>
      </w:r>
    </w:p>
    <w:p w14:paraId="087C5697" w14:textId="56368EE4" w:rsidR="008C1CFB" w:rsidRDefault="008C1CFB" w:rsidP="008C1CFB">
      <w:pPr>
        <w:pStyle w:val="a7"/>
        <w:ind w:left="780" w:firstLineChars="0" w:firstLine="0"/>
      </w:pPr>
      <w:r>
        <w:t>表感叹、呼唤、应答，独立性最强</w:t>
      </w:r>
    </w:p>
    <w:p w14:paraId="4DF2E736" w14:textId="0792189B" w:rsidR="008C1CFB" w:rsidRDefault="008C1CFB" w:rsidP="008C1CFB">
      <w:pPr>
        <w:pStyle w:val="a7"/>
        <w:ind w:left="780" w:firstLineChars="0" w:firstLine="0"/>
      </w:pPr>
      <w:r>
        <w:t>啊、喂、嗯、唉</w:t>
      </w:r>
    </w:p>
    <w:p w14:paraId="0AC6A27E" w14:textId="382D18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可以单独成句</w:t>
      </w:r>
    </w:p>
    <w:p w14:paraId="0490A188" w14:textId="454DE831" w:rsidR="00066998" w:rsidRDefault="00066998" w:rsidP="008A151A"/>
    <w:p w14:paraId="58D18075" w14:textId="7839EE7A" w:rsidR="00C75486" w:rsidRDefault="00C75486" w:rsidP="008A151A"/>
    <w:p w14:paraId="617EC6B0" w14:textId="57993E41" w:rsidR="00C75486" w:rsidRDefault="00C75486" w:rsidP="008A151A"/>
    <w:p w14:paraId="2CF6282B" w14:textId="7A6FCA51" w:rsidR="00C75486" w:rsidRDefault="00C75486" w:rsidP="008A151A"/>
    <w:p w14:paraId="2DB17751" w14:textId="0C3B3BDD" w:rsidR="00C75486" w:rsidRDefault="00C75486" w:rsidP="008A151A"/>
    <w:p w14:paraId="5774542B" w14:textId="24CDC905" w:rsidR="00C75486" w:rsidRDefault="00C75486" w:rsidP="008A151A"/>
    <w:p w14:paraId="05A57EAA" w14:textId="38F8FBED" w:rsidR="00C75486" w:rsidRDefault="00C75486" w:rsidP="008A151A"/>
    <w:p w14:paraId="42E58778" w14:textId="7A8ACE4C" w:rsidR="00C75486" w:rsidRDefault="00C75486" w:rsidP="008A151A"/>
    <w:p w14:paraId="3A19334B" w14:textId="73D19D7C" w:rsidR="00C75486" w:rsidRDefault="00C75486" w:rsidP="008A151A"/>
    <w:p w14:paraId="4B9384B3" w14:textId="75569B2B" w:rsidR="00C75486" w:rsidRDefault="00C75486" w:rsidP="008A151A"/>
    <w:p w14:paraId="46F32988" w14:textId="77777777" w:rsidR="00C75486" w:rsidRDefault="00C75486" w:rsidP="00C75486">
      <w:r>
        <w:rPr>
          <w:rFonts w:hint="eastAsia"/>
        </w:rPr>
        <w:t>编写文档是动词性短语，文档编写是名词性短语</w:t>
      </w:r>
    </w:p>
    <w:p w14:paraId="798D24AA" w14:textId="77777777" w:rsidR="00C75486" w:rsidRDefault="00C75486" w:rsidP="00C75486">
      <w:r>
        <w:rPr>
          <w:rFonts w:hint="eastAsia"/>
        </w:rPr>
        <w:t>文档编写中的编写不是动词了，此处不是指具体的动作行为（用手在写字），而是指编写这个行为本身</w:t>
      </w:r>
    </w:p>
    <w:p w14:paraId="36C47AEE" w14:textId="77777777" w:rsidR="00C75486" w:rsidRDefault="00C75486" w:rsidP="00C75486">
      <w:r>
        <w:rPr>
          <w:rFonts w:hint="eastAsia"/>
        </w:rPr>
        <w:t>所以文档是定语</w:t>
      </w:r>
    </w:p>
    <w:p w14:paraId="2AACC8F7" w14:textId="77777777" w:rsidR="00C75486" w:rsidRDefault="00C75486" w:rsidP="00C75486">
      <w:r>
        <w:rPr>
          <w:rFonts w:hint="eastAsia"/>
        </w:rPr>
        <w:t>编写这个行为本身</w:t>
      </w:r>
      <w:r>
        <w:t xml:space="preserve"> 感觉是将层级提高了，原先是指代编写所代表的具体的动作，现在指的是编写 本身</w:t>
      </w:r>
    </w:p>
    <w:p w14:paraId="168BC027" w14:textId="41A670AA" w:rsidR="00C75486" w:rsidRDefault="00C75486" w:rsidP="00C75486">
      <w:r>
        <w:rPr>
          <w:rFonts w:hint="eastAsia"/>
        </w:rPr>
        <w:t>这叫名物化动词</w:t>
      </w:r>
    </w:p>
    <w:p w14:paraId="52E3C044" w14:textId="0653D9AE" w:rsidR="00C75486" w:rsidRDefault="00C75486" w:rsidP="008A151A"/>
    <w:p w14:paraId="59D2AE0B" w14:textId="026BC0EE" w:rsidR="00C75486" w:rsidRDefault="00C75486" w:rsidP="008A151A"/>
    <w:p w14:paraId="7AD51145" w14:textId="5B0487B7" w:rsidR="00C75486" w:rsidRDefault="00C75486" w:rsidP="008A151A"/>
    <w:p w14:paraId="57D76DCB" w14:textId="7E9BD750" w:rsidR="00C75486" w:rsidRDefault="00C75486" w:rsidP="008A151A"/>
    <w:p w14:paraId="3BA01EB6" w14:textId="08C6EF55" w:rsidR="00C75486" w:rsidRDefault="00C75486" w:rsidP="008A151A"/>
    <w:p w14:paraId="52D840BB" w14:textId="4D383042" w:rsidR="00C75486" w:rsidRDefault="00C75486" w:rsidP="008A151A"/>
    <w:p w14:paraId="7FA02425" w14:textId="3D97AD48" w:rsidR="00C75486" w:rsidRDefault="00C75486" w:rsidP="008A151A"/>
    <w:p w14:paraId="7EDF7726" w14:textId="5DEADE65" w:rsidR="00C75486" w:rsidRDefault="00C75486" w:rsidP="008A151A"/>
    <w:p w14:paraId="1662B09F" w14:textId="631E74C3" w:rsidR="00C75486" w:rsidRDefault="00C75486" w:rsidP="008A151A"/>
    <w:p w14:paraId="2272551A" w14:textId="17378E61" w:rsidR="00C75486" w:rsidRDefault="00C75486" w:rsidP="008A151A"/>
    <w:p w14:paraId="495DE11A" w14:textId="77777777" w:rsidR="00C75486" w:rsidRPr="00C75486" w:rsidRDefault="00C75486" w:rsidP="008A151A"/>
    <w:p w14:paraId="7F0261B9" w14:textId="108CCC91" w:rsidR="008A151A" w:rsidRDefault="008A151A" w:rsidP="008A151A">
      <w:r>
        <w:rPr>
          <w:rFonts w:hint="eastAsia"/>
        </w:rPr>
        <w:t>理解高频关键词的</w:t>
      </w:r>
      <w:r w:rsidR="00E9641A">
        <w:rPr>
          <w:rFonts w:hint="eastAsia"/>
        </w:rPr>
        <w:t>详细具体</w:t>
      </w:r>
      <w:r>
        <w:rPr>
          <w:rFonts w:hint="eastAsia"/>
        </w:rPr>
        <w:t>意思</w:t>
      </w:r>
    </w:p>
    <w:p w14:paraId="196BF49D" w14:textId="28C8EB51" w:rsidR="008A151A" w:rsidRDefault="008A151A" w:rsidP="008A151A">
      <w:r>
        <w:rPr>
          <w:rFonts w:hint="eastAsia"/>
        </w:rPr>
        <w:t xml:space="preserve">如做法 </w:t>
      </w:r>
      <w:r>
        <w:t xml:space="preserve">  一般是动作加名词</w:t>
      </w:r>
    </w:p>
    <w:p w14:paraId="5928F881" w14:textId="7F58EB85" w:rsidR="008A151A" w:rsidRDefault="00E9641A" w:rsidP="008A151A">
      <w:r>
        <w:rPr>
          <w:rFonts w:hint="eastAsia"/>
        </w:rPr>
        <w:t>如特点</w:t>
      </w:r>
    </w:p>
    <w:p w14:paraId="11503F6F" w14:textId="383EA213" w:rsidR="00E9641A" w:rsidRDefault="00E9641A" w:rsidP="008A151A">
      <w:r>
        <w:rPr>
          <w:rFonts w:hint="eastAsia"/>
        </w:rPr>
        <w:t>如过程</w:t>
      </w:r>
    </w:p>
    <w:p w14:paraId="55DC74EA" w14:textId="057E0FD3" w:rsidR="00E9641A" w:rsidRDefault="00E9641A" w:rsidP="008A151A"/>
    <w:p w14:paraId="5031CAD2" w14:textId="506F7660" w:rsidR="00E9641A" w:rsidRDefault="00E9641A" w:rsidP="008A151A">
      <w:r>
        <w:rPr>
          <w:rFonts w:hint="eastAsia"/>
        </w:rPr>
        <w:t>多积累一点</w:t>
      </w:r>
      <w:r w:rsidR="00D26F80">
        <w:rPr>
          <w:rFonts w:hint="eastAsia"/>
        </w:rPr>
        <w:t>常用的</w:t>
      </w:r>
      <w:r w:rsidR="00253238">
        <w:rPr>
          <w:rFonts w:hint="eastAsia"/>
        </w:rPr>
        <w:t>申论问法</w:t>
      </w:r>
    </w:p>
    <w:p w14:paraId="18FA6DC6" w14:textId="5A51FE66" w:rsidR="00E9641A" w:rsidRDefault="00E9641A" w:rsidP="008A151A"/>
    <w:p w14:paraId="1699751C" w14:textId="77777777" w:rsidR="00E9641A" w:rsidRDefault="00E9641A" w:rsidP="008A151A"/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t>袁东偏基础，小马哥偏高级，利于基础较好的人反模板化答题</w:t>
      </w:r>
    </w:p>
    <w:p w14:paraId="1AAEF97C" w14:textId="4D47ABC1" w:rsidR="008A151A" w:rsidRDefault="008A151A" w:rsidP="008A151A">
      <w:r>
        <w:t>袁东太基础</w:t>
      </w:r>
      <w:r>
        <w:rPr>
          <w:rFonts w:hint="eastAsia"/>
        </w:rPr>
        <w:t>太模板了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小马哥一般认为这些都是废话，但对我这个没基础的人来说，学学底层的逻辑感觉还是有必要的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对应的是小马哥配不配的思路，聊天这两个字不配出现在答案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44B707" w14:textId="77777777" w:rsidR="00220113" w:rsidRDefault="00220113" w:rsidP="008A151A">
      <w:r>
        <w:separator/>
      </w:r>
    </w:p>
  </w:endnote>
  <w:endnote w:type="continuationSeparator" w:id="0">
    <w:p w14:paraId="7C602711" w14:textId="77777777" w:rsidR="00220113" w:rsidRDefault="00220113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BBC816" w14:textId="77777777" w:rsidR="00220113" w:rsidRDefault="00220113" w:rsidP="008A151A">
      <w:r>
        <w:separator/>
      </w:r>
    </w:p>
  </w:footnote>
  <w:footnote w:type="continuationSeparator" w:id="0">
    <w:p w14:paraId="6E8E7FC2" w14:textId="77777777" w:rsidR="00220113" w:rsidRDefault="00220113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66998"/>
    <w:rsid w:val="000C51F5"/>
    <w:rsid w:val="000D524B"/>
    <w:rsid w:val="000E0968"/>
    <w:rsid w:val="001050AC"/>
    <w:rsid w:val="001A236A"/>
    <w:rsid w:val="00220113"/>
    <w:rsid w:val="00241859"/>
    <w:rsid w:val="00252502"/>
    <w:rsid w:val="00253238"/>
    <w:rsid w:val="00275EB5"/>
    <w:rsid w:val="002F4F0B"/>
    <w:rsid w:val="00350706"/>
    <w:rsid w:val="00397950"/>
    <w:rsid w:val="00474977"/>
    <w:rsid w:val="00547F24"/>
    <w:rsid w:val="005905F4"/>
    <w:rsid w:val="0059392C"/>
    <w:rsid w:val="005D0853"/>
    <w:rsid w:val="006170AD"/>
    <w:rsid w:val="00650F6E"/>
    <w:rsid w:val="006C11E4"/>
    <w:rsid w:val="00733C9C"/>
    <w:rsid w:val="007B130C"/>
    <w:rsid w:val="007F6C66"/>
    <w:rsid w:val="00865231"/>
    <w:rsid w:val="008A151A"/>
    <w:rsid w:val="008C1CFB"/>
    <w:rsid w:val="009A6E3D"/>
    <w:rsid w:val="009C7B82"/>
    <w:rsid w:val="00A406E4"/>
    <w:rsid w:val="00A43E5E"/>
    <w:rsid w:val="00B20498"/>
    <w:rsid w:val="00B4115E"/>
    <w:rsid w:val="00BF7BC4"/>
    <w:rsid w:val="00C75486"/>
    <w:rsid w:val="00CE4691"/>
    <w:rsid w:val="00CF05DE"/>
    <w:rsid w:val="00CF6228"/>
    <w:rsid w:val="00D04555"/>
    <w:rsid w:val="00D26F80"/>
    <w:rsid w:val="00DA571B"/>
    <w:rsid w:val="00E461D7"/>
    <w:rsid w:val="00E9641A"/>
    <w:rsid w:val="00F3463B"/>
    <w:rsid w:val="00F64F23"/>
    <w:rsid w:val="00F72B19"/>
    <w:rsid w:val="00F9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049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5</Pages>
  <Words>351</Words>
  <Characters>2004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64</cp:revision>
  <dcterms:created xsi:type="dcterms:W3CDTF">2026-01-24T09:41:00Z</dcterms:created>
  <dcterms:modified xsi:type="dcterms:W3CDTF">2026-01-28T12:01:00Z</dcterms:modified>
</cp:coreProperties>
</file>