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56056" w14:textId="4D7B208F" w:rsidR="00B901AB" w:rsidRDefault="00B901AB" w:rsidP="00B901AB">
      <w:pPr>
        <w:jc w:val="center"/>
      </w:pPr>
      <w:r>
        <w:t>CSE 115 Final Exam</w:t>
      </w:r>
    </w:p>
    <w:p w14:paraId="1ECD852F" w14:textId="079CE88B" w:rsidR="00B901AB" w:rsidRDefault="00B901AB" w:rsidP="00B901AB">
      <w:pPr>
        <w:pBdr>
          <w:bottom w:val="single" w:sz="6" w:space="1" w:color="auto"/>
        </w:pBdr>
        <w:jc w:val="center"/>
      </w:pPr>
      <w:r>
        <w:t>Time 90 Minutes</w:t>
      </w:r>
    </w:p>
    <w:p w14:paraId="579CCF62" w14:textId="77777777" w:rsidR="00B901AB" w:rsidRDefault="00B901AB" w:rsidP="00B901AB">
      <w:pPr>
        <w:jc w:val="center"/>
      </w:pPr>
    </w:p>
    <w:p w14:paraId="52AA9876" w14:textId="5A4A64FB" w:rsidR="003B704D" w:rsidRDefault="003B704D">
      <w:r>
        <w:t>1.  Answer queries related to array please. [5 X</w:t>
      </w:r>
      <w:r w:rsidR="0087072A">
        <w:t>4</w:t>
      </w:r>
      <w:r w:rsidR="00BA37B9">
        <w:t>=</w:t>
      </w:r>
      <w:r w:rsidR="0087072A">
        <w:t>20</w:t>
      </w:r>
      <w:r>
        <w:t>]</w:t>
      </w:r>
    </w:p>
    <w:p w14:paraId="75A7D0BD" w14:textId="726C215B" w:rsidR="001A214C" w:rsidRDefault="003B704D" w:rsidP="003B704D">
      <w:pPr>
        <w:pStyle w:val="ListParagraph"/>
        <w:numPr>
          <w:ilvl w:val="0"/>
          <w:numId w:val="1"/>
        </w:numPr>
      </w:pPr>
      <w:r>
        <w:t xml:space="preserve">Declare a 1dimensional integer array of size </w:t>
      </w:r>
      <w:r w:rsidR="00956F30">
        <w:t>1</w:t>
      </w:r>
      <w:r w:rsidR="00AA6CE9">
        <w:t>0</w:t>
      </w:r>
      <w:r>
        <w:t xml:space="preserve"> named </w:t>
      </w:r>
      <w:r w:rsidR="00956F30">
        <w:t>A</w:t>
      </w:r>
      <w:r>
        <w:t>.</w:t>
      </w:r>
    </w:p>
    <w:p w14:paraId="41FFD5C0" w14:textId="375B0D57" w:rsidR="003B704D" w:rsidRDefault="003B704D" w:rsidP="003B704D">
      <w:pPr>
        <w:pStyle w:val="ListParagraph"/>
        <w:numPr>
          <w:ilvl w:val="0"/>
          <w:numId w:val="1"/>
        </w:numPr>
      </w:pPr>
      <w:r>
        <w:t>place the</w:t>
      </w:r>
      <w:r w:rsidR="00956F30">
        <w:t xml:space="preserve"> value of -1</w:t>
      </w:r>
      <w:r>
        <w:t xml:space="preserve"> in first position of array.</w:t>
      </w:r>
    </w:p>
    <w:p w14:paraId="0EB80098" w14:textId="3B1B825F" w:rsidR="003B704D" w:rsidRDefault="003B704D" w:rsidP="003B704D">
      <w:pPr>
        <w:pStyle w:val="ListParagraph"/>
        <w:numPr>
          <w:ilvl w:val="0"/>
          <w:numId w:val="1"/>
        </w:numPr>
      </w:pPr>
      <w:r>
        <w:t>Place the value of 100 in the last position of array.</w:t>
      </w:r>
    </w:p>
    <w:p w14:paraId="43FB7287" w14:textId="77777777" w:rsidR="003B704D" w:rsidRDefault="003B704D" w:rsidP="003B704D">
      <w:pPr>
        <w:pStyle w:val="ListParagraph"/>
        <w:numPr>
          <w:ilvl w:val="0"/>
          <w:numId w:val="1"/>
        </w:numPr>
      </w:pPr>
      <w:r>
        <w:t>Using a loop put the value from 1, 2, 3, … from the second position to 9</w:t>
      </w:r>
      <w:r w:rsidRPr="003B704D">
        <w:rPr>
          <w:vertAlign w:val="superscript"/>
        </w:rPr>
        <w:t>th</w:t>
      </w:r>
      <w:r>
        <w:t xml:space="preserve"> position of the array.</w:t>
      </w:r>
    </w:p>
    <w:p w14:paraId="20657E6F" w14:textId="77777777" w:rsidR="003B704D" w:rsidRDefault="003B704D" w:rsidP="003B704D">
      <w:pPr>
        <w:pStyle w:val="ListParagraph"/>
        <w:numPr>
          <w:ilvl w:val="0"/>
          <w:numId w:val="1"/>
        </w:numPr>
      </w:pPr>
      <w:r>
        <w:t>Add all the numbers of the array and print them.</w:t>
      </w:r>
    </w:p>
    <w:p w14:paraId="70B0368C" w14:textId="77777777" w:rsidR="003B704D" w:rsidRDefault="003B704D" w:rsidP="003B704D">
      <w:pPr>
        <w:ind w:left="720"/>
      </w:pPr>
    </w:p>
    <w:p w14:paraId="33298AFA" w14:textId="6D1A6E56" w:rsidR="003B704D" w:rsidRDefault="003B704D">
      <w:r>
        <w:t>2. Answer the queries about two-dimensional array please. [</w:t>
      </w:r>
      <w:r w:rsidR="0087072A">
        <w:t>10+5+10</w:t>
      </w:r>
      <w:r>
        <w:t>]</w:t>
      </w:r>
    </w:p>
    <w:p w14:paraId="5BC564DF" w14:textId="2FA6B9C7" w:rsidR="003B704D" w:rsidRDefault="003B704D" w:rsidP="003B704D">
      <w:pPr>
        <w:pStyle w:val="ListParagraph"/>
        <w:numPr>
          <w:ilvl w:val="0"/>
          <w:numId w:val="2"/>
        </w:numPr>
      </w:pPr>
      <w:r>
        <w:t>Declare the 2D array and initialize it like the picture</w:t>
      </w:r>
      <w:r w:rsidR="00BA37B9">
        <w:t>, use loop</w:t>
      </w:r>
      <w:r>
        <w:t xml:space="preserve"> given below and name it </w:t>
      </w:r>
      <w:r w:rsidR="00956F30">
        <w:t>Z</w:t>
      </w:r>
      <w:r>
        <w:t>.</w:t>
      </w:r>
    </w:p>
    <w:p w14:paraId="3EBBA6DD" w14:textId="77777777" w:rsidR="003B704D" w:rsidRDefault="003B704D" w:rsidP="003B704D">
      <w:pPr>
        <w:pStyle w:val="ListParagraph"/>
        <w:numPr>
          <w:ilvl w:val="0"/>
          <w:numId w:val="2"/>
        </w:numPr>
      </w:pPr>
      <w:r>
        <w:t>Print all the elements of the array.</w:t>
      </w:r>
    </w:p>
    <w:p w14:paraId="1A310A75" w14:textId="2E00D862" w:rsidR="00BA37B9" w:rsidRDefault="003B704D" w:rsidP="003B704D">
      <w:pPr>
        <w:pStyle w:val="ListParagraph"/>
        <w:numPr>
          <w:ilvl w:val="0"/>
          <w:numId w:val="2"/>
        </w:numPr>
      </w:pPr>
      <w:r>
        <w:t>If you are at Z[1][1] position, write code to move up, down, left, right position when user enters 1, 2, 3, 4 to represent them (up=1, down=2 etc.)  and place the value -1 there.</w:t>
      </w:r>
    </w:p>
    <w:p w14:paraId="72DC769F" w14:textId="77777777" w:rsidR="00BA37B9" w:rsidRDefault="00BA37B9" w:rsidP="00BA37B9"/>
    <w:tbl>
      <w:tblPr>
        <w:tblStyle w:val="TableGrid"/>
        <w:tblpPr w:leftFromText="180" w:rightFromText="180" w:vertAnchor="text" w:horzAnchor="page" w:tblpX="3430" w:tblpY="111"/>
        <w:tblW w:w="0" w:type="auto"/>
        <w:tblLook w:val="04A0" w:firstRow="1" w:lastRow="0" w:firstColumn="1" w:lastColumn="0" w:noHBand="0" w:noVBand="1"/>
      </w:tblPr>
      <w:tblGrid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</w:tblGrid>
      <w:tr w:rsidR="00BA37B9" w14:paraId="10F39A0C" w14:textId="77777777" w:rsidTr="00BA37B9">
        <w:trPr>
          <w:trHeight w:val="323"/>
        </w:trPr>
        <w:tc>
          <w:tcPr>
            <w:tcW w:w="566" w:type="dxa"/>
          </w:tcPr>
          <w:p w14:paraId="465F0EE9" w14:textId="2A31DF43" w:rsidR="00BA37B9" w:rsidRDefault="00BA37B9" w:rsidP="00BA37B9">
            <w:r>
              <w:t>1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47CBD0D1" w14:textId="3F8613E6" w:rsidR="00BA37B9" w:rsidRDefault="00BA37B9" w:rsidP="00BA37B9">
            <w:r>
              <w:t>1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7116C966" w14:textId="25F05DF9" w:rsidR="00BA37B9" w:rsidRDefault="00BA37B9" w:rsidP="00BA37B9">
            <w:r>
              <w:t>1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12394857" w14:textId="7189DA2A" w:rsidR="00BA37B9" w:rsidRDefault="00BA37B9" w:rsidP="00BA37B9">
            <w:r>
              <w:t>1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3A98F5DE" w14:textId="04A86A72" w:rsidR="00BA37B9" w:rsidRDefault="00BA37B9" w:rsidP="00BA37B9">
            <w:r>
              <w:t>1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191D0B56" w14:textId="040CC7F9" w:rsidR="00BA37B9" w:rsidRDefault="00BA37B9" w:rsidP="00BA37B9">
            <w:r>
              <w:t>1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0A4892E0" w14:textId="04E8C3A9" w:rsidR="00BA37B9" w:rsidRDefault="00BA37B9" w:rsidP="00BA37B9">
            <w:r>
              <w:t>1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1D374A6F" w14:textId="0C1EABB7" w:rsidR="00BA37B9" w:rsidRDefault="00BA37B9" w:rsidP="00BA37B9">
            <w:r>
              <w:t>1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6D2F3A7F" w14:textId="522DCE93" w:rsidR="00BA37B9" w:rsidRDefault="00BA37B9" w:rsidP="00BA37B9">
            <w:r>
              <w:t>1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47E4007D" w14:textId="751C86C9" w:rsidR="00BA37B9" w:rsidRDefault="00BA37B9" w:rsidP="00BA37B9">
            <w:r>
              <w:t>1</w:t>
            </w:r>
            <w:r w:rsidR="00AA6CE9">
              <w:t>0</w:t>
            </w:r>
            <w:r w:rsidR="00956F30">
              <w:t>0</w:t>
            </w:r>
          </w:p>
        </w:tc>
      </w:tr>
      <w:tr w:rsidR="00BA37B9" w14:paraId="63B05FB4" w14:textId="77777777" w:rsidTr="00BA37B9">
        <w:trPr>
          <w:trHeight w:val="310"/>
        </w:trPr>
        <w:tc>
          <w:tcPr>
            <w:tcW w:w="566" w:type="dxa"/>
          </w:tcPr>
          <w:p w14:paraId="6C6981A5" w14:textId="564ECA41" w:rsidR="00BA37B9" w:rsidRDefault="00BA37B9" w:rsidP="00BA37B9">
            <w:r>
              <w:t>1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269F7521" w14:textId="15B63A45" w:rsidR="00BA37B9" w:rsidRDefault="00BA37B9" w:rsidP="00BA37B9">
            <w:r>
              <w:t>2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4E5D32E7" w14:textId="1151DBC6" w:rsidR="00BA37B9" w:rsidRDefault="00BA37B9" w:rsidP="00BA37B9">
            <w:r>
              <w:t>2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68769F6F" w14:textId="50837CDC" w:rsidR="00BA37B9" w:rsidRDefault="00BA37B9" w:rsidP="00BA37B9">
            <w:r>
              <w:t>2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29CF4529" w14:textId="4C083B01" w:rsidR="00BA37B9" w:rsidRDefault="00BA37B9" w:rsidP="00BA37B9">
            <w:r>
              <w:t>2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0F9CF596" w14:textId="796051C7" w:rsidR="00BA37B9" w:rsidRDefault="00BA37B9" w:rsidP="00BA37B9">
            <w:r>
              <w:t>2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13863E1B" w14:textId="70A6EA75" w:rsidR="00BA37B9" w:rsidRDefault="00BA37B9" w:rsidP="00BA37B9">
            <w:r>
              <w:t>2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200957A5" w14:textId="0FAE3299" w:rsidR="00BA37B9" w:rsidRDefault="00BA37B9" w:rsidP="00BA37B9">
            <w:r>
              <w:t>2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21741382" w14:textId="425ACE65" w:rsidR="00BA37B9" w:rsidRDefault="00BA37B9" w:rsidP="00BA37B9">
            <w:r>
              <w:t>2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7D1D2F66" w14:textId="626BCAD3" w:rsidR="00BA37B9" w:rsidRDefault="00BA37B9" w:rsidP="00BA37B9">
            <w:r>
              <w:t>1</w:t>
            </w:r>
            <w:r w:rsidR="00AA6CE9">
              <w:t>0</w:t>
            </w:r>
            <w:r w:rsidR="00956F30">
              <w:t>0</w:t>
            </w:r>
          </w:p>
        </w:tc>
      </w:tr>
      <w:tr w:rsidR="00BA37B9" w14:paraId="0DB615BB" w14:textId="77777777" w:rsidTr="00BA37B9">
        <w:trPr>
          <w:trHeight w:val="323"/>
        </w:trPr>
        <w:tc>
          <w:tcPr>
            <w:tcW w:w="566" w:type="dxa"/>
          </w:tcPr>
          <w:p w14:paraId="00545BC7" w14:textId="27B2134E" w:rsidR="00BA37B9" w:rsidRDefault="00BA37B9" w:rsidP="00BA37B9">
            <w:r>
              <w:t>1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3F519D89" w14:textId="0AE62922" w:rsidR="00BA37B9" w:rsidRDefault="00BA37B9" w:rsidP="00BA37B9">
            <w:r>
              <w:t>2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39156C1C" w14:textId="0C68E4E5" w:rsidR="00BA37B9" w:rsidRDefault="00BA37B9" w:rsidP="00BA37B9">
            <w:r>
              <w:t>3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05E14026" w14:textId="5F59EAA6" w:rsidR="00BA37B9" w:rsidRDefault="00BA37B9" w:rsidP="00BA37B9">
            <w:r>
              <w:t>3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2D669A58" w14:textId="72CC79EA" w:rsidR="00BA37B9" w:rsidRDefault="00BA37B9" w:rsidP="00BA37B9">
            <w:r>
              <w:t>3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543BDFB5" w14:textId="7F2E3394" w:rsidR="00BA37B9" w:rsidRDefault="00BA37B9" w:rsidP="00BA37B9">
            <w:r>
              <w:t>3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1802165F" w14:textId="4E7D6FF5" w:rsidR="00BA37B9" w:rsidRDefault="00BA37B9" w:rsidP="00BA37B9">
            <w:r>
              <w:t>3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2320F868" w14:textId="28D7C404" w:rsidR="00BA37B9" w:rsidRDefault="00BA37B9" w:rsidP="00BA37B9">
            <w:r>
              <w:t>3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42E6629B" w14:textId="30ACCF3C" w:rsidR="00BA37B9" w:rsidRDefault="00BA37B9" w:rsidP="00BA37B9">
            <w:r>
              <w:t>2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1B61B053" w14:textId="5C50D997" w:rsidR="00BA37B9" w:rsidRDefault="00BA37B9" w:rsidP="00BA37B9">
            <w:r>
              <w:t>1</w:t>
            </w:r>
            <w:r w:rsidR="00AA6CE9">
              <w:t>0</w:t>
            </w:r>
            <w:r w:rsidR="00956F30">
              <w:t>0</w:t>
            </w:r>
          </w:p>
        </w:tc>
      </w:tr>
      <w:tr w:rsidR="00BA37B9" w14:paraId="0C4931A9" w14:textId="77777777" w:rsidTr="00BA37B9">
        <w:trPr>
          <w:trHeight w:val="323"/>
        </w:trPr>
        <w:tc>
          <w:tcPr>
            <w:tcW w:w="566" w:type="dxa"/>
          </w:tcPr>
          <w:p w14:paraId="1D6C558B" w14:textId="759B5C31" w:rsidR="00BA37B9" w:rsidRDefault="00BA37B9" w:rsidP="00BA37B9">
            <w:r>
              <w:t>1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601A6839" w14:textId="3AC4BC71" w:rsidR="00BA37B9" w:rsidRDefault="00BA37B9" w:rsidP="00BA37B9">
            <w:r>
              <w:t>2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701D2B6B" w14:textId="2F21CDE1" w:rsidR="00BA37B9" w:rsidRDefault="00BA37B9" w:rsidP="00BA37B9">
            <w:r>
              <w:t>3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2A17AA79" w14:textId="178BBD45" w:rsidR="00BA37B9" w:rsidRDefault="00BA37B9" w:rsidP="00BA37B9">
            <w:r>
              <w:t>4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68F3AE82" w14:textId="296DFD12" w:rsidR="00BA37B9" w:rsidRDefault="00BA37B9" w:rsidP="00BA37B9">
            <w:r>
              <w:t>4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677AA729" w14:textId="2A7DB15F" w:rsidR="00BA37B9" w:rsidRDefault="00BA37B9" w:rsidP="00BA37B9">
            <w:r>
              <w:t>4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676BCC59" w14:textId="3D3CE1BF" w:rsidR="00BA37B9" w:rsidRDefault="00BA37B9" w:rsidP="00BA37B9">
            <w:r>
              <w:t>4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2D8B6739" w14:textId="78879C46" w:rsidR="00BA37B9" w:rsidRDefault="00BA37B9" w:rsidP="00BA37B9">
            <w:r>
              <w:t>3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5803B6F8" w14:textId="709702C4" w:rsidR="00BA37B9" w:rsidRDefault="00BA37B9" w:rsidP="00BA37B9">
            <w:r>
              <w:t>2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218F29F4" w14:textId="24B86700" w:rsidR="00BA37B9" w:rsidRDefault="00BA37B9" w:rsidP="00BA37B9">
            <w:r>
              <w:t>1</w:t>
            </w:r>
            <w:r w:rsidR="00AA6CE9">
              <w:t>0</w:t>
            </w:r>
            <w:r w:rsidR="00956F30">
              <w:t>0</w:t>
            </w:r>
          </w:p>
        </w:tc>
      </w:tr>
      <w:tr w:rsidR="00BA37B9" w14:paraId="15991AD6" w14:textId="77777777" w:rsidTr="00BA37B9">
        <w:trPr>
          <w:trHeight w:val="310"/>
        </w:trPr>
        <w:tc>
          <w:tcPr>
            <w:tcW w:w="566" w:type="dxa"/>
          </w:tcPr>
          <w:p w14:paraId="6F02E6D3" w14:textId="642CC13B" w:rsidR="00BA37B9" w:rsidRDefault="00BA37B9" w:rsidP="00BA37B9">
            <w:r>
              <w:t>1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5D5E22F6" w14:textId="287E12A5" w:rsidR="00BA37B9" w:rsidRDefault="00BA37B9" w:rsidP="00BA37B9">
            <w:r>
              <w:t>2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7F70305F" w14:textId="3EE3FC6B" w:rsidR="00BA37B9" w:rsidRDefault="00BA37B9" w:rsidP="00BA37B9">
            <w:r>
              <w:t>3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0DFCBA21" w14:textId="66E8C72C" w:rsidR="00BA37B9" w:rsidRDefault="00BA37B9" w:rsidP="00BA37B9">
            <w:r>
              <w:t>3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337D4327" w14:textId="7B926723" w:rsidR="00BA37B9" w:rsidRDefault="00BA37B9" w:rsidP="00BA37B9">
            <w:r>
              <w:t>3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67860DBA" w14:textId="330A660D" w:rsidR="00BA37B9" w:rsidRDefault="00BA37B9" w:rsidP="00BA37B9">
            <w:r>
              <w:t>3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1CC97B41" w14:textId="63AD2AC3" w:rsidR="00BA37B9" w:rsidRDefault="00BA37B9" w:rsidP="00BA37B9">
            <w:r>
              <w:t>3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788A288E" w14:textId="05832CEF" w:rsidR="00BA37B9" w:rsidRDefault="00BA37B9" w:rsidP="00BA37B9">
            <w:r>
              <w:t>3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6742B569" w14:textId="6C520E77" w:rsidR="00BA37B9" w:rsidRDefault="00BA37B9" w:rsidP="00BA37B9">
            <w:r>
              <w:t>2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053677A8" w14:textId="5154291D" w:rsidR="00BA37B9" w:rsidRDefault="00BA37B9" w:rsidP="00BA37B9">
            <w:r>
              <w:t>1</w:t>
            </w:r>
            <w:r w:rsidR="00AA6CE9">
              <w:t>0</w:t>
            </w:r>
            <w:r w:rsidR="00956F30">
              <w:t>0</w:t>
            </w:r>
          </w:p>
        </w:tc>
      </w:tr>
      <w:tr w:rsidR="00BA37B9" w14:paraId="0C0B54F0" w14:textId="77777777" w:rsidTr="00BA37B9">
        <w:trPr>
          <w:trHeight w:val="323"/>
        </w:trPr>
        <w:tc>
          <w:tcPr>
            <w:tcW w:w="566" w:type="dxa"/>
          </w:tcPr>
          <w:p w14:paraId="2DA73D10" w14:textId="23FDD0F9" w:rsidR="00BA37B9" w:rsidRDefault="00BA37B9" w:rsidP="00BA37B9">
            <w:r>
              <w:t>1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03DE66EF" w14:textId="079E0462" w:rsidR="00BA37B9" w:rsidRDefault="00BA37B9" w:rsidP="00BA37B9">
            <w:r>
              <w:t>2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061F8351" w14:textId="4B5759E1" w:rsidR="00BA37B9" w:rsidRDefault="00BA37B9" w:rsidP="00BA37B9">
            <w:r>
              <w:t>2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01FD7F84" w14:textId="0B2DCB4A" w:rsidR="00BA37B9" w:rsidRDefault="00BA37B9" w:rsidP="00BA37B9">
            <w:r>
              <w:t>2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75118A32" w14:textId="3A8BB47C" w:rsidR="00BA37B9" w:rsidRDefault="00BA37B9" w:rsidP="00BA37B9">
            <w:r>
              <w:t>2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3CEF968E" w14:textId="30F9C0B6" w:rsidR="00BA37B9" w:rsidRDefault="00BA37B9" w:rsidP="00BA37B9">
            <w:r>
              <w:t>2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4E6F8FD7" w14:textId="054E5488" w:rsidR="00BA37B9" w:rsidRDefault="00BA37B9" w:rsidP="00BA37B9">
            <w:r>
              <w:t>2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28EE052C" w14:textId="145F77E9" w:rsidR="00BA37B9" w:rsidRDefault="00BA37B9" w:rsidP="00BA37B9">
            <w:r>
              <w:t>2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4E492933" w14:textId="2301CF69" w:rsidR="00BA37B9" w:rsidRDefault="00BA37B9" w:rsidP="00BA37B9">
            <w:r>
              <w:t>2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67BE568D" w14:textId="24BA2DA1" w:rsidR="00BA37B9" w:rsidRDefault="00BA37B9" w:rsidP="00BA37B9">
            <w:r>
              <w:t>1</w:t>
            </w:r>
            <w:r w:rsidR="00AA6CE9">
              <w:t>0</w:t>
            </w:r>
            <w:r w:rsidR="00956F30">
              <w:t>0</w:t>
            </w:r>
          </w:p>
        </w:tc>
      </w:tr>
      <w:tr w:rsidR="00BA37B9" w14:paraId="4C22D694" w14:textId="77777777" w:rsidTr="00BA37B9">
        <w:trPr>
          <w:trHeight w:val="323"/>
        </w:trPr>
        <w:tc>
          <w:tcPr>
            <w:tcW w:w="566" w:type="dxa"/>
          </w:tcPr>
          <w:p w14:paraId="29C63C60" w14:textId="5B46A072" w:rsidR="00BA37B9" w:rsidRDefault="00BA37B9" w:rsidP="00BA37B9">
            <w:r>
              <w:t>1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350709C4" w14:textId="541ADF2B" w:rsidR="00BA37B9" w:rsidRDefault="00BA37B9" w:rsidP="00BA37B9">
            <w:r>
              <w:t>1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6A0E6457" w14:textId="711FF1BD" w:rsidR="00BA37B9" w:rsidRDefault="00BA37B9" w:rsidP="00BA37B9">
            <w:r>
              <w:t>1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452C4A07" w14:textId="76DC835C" w:rsidR="00BA37B9" w:rsidRDefault="00BA37B9" w:rsidP="00BA37B9">
            <w:r>
              <w:t>1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4F20C203" w14:textId="1C97BBCF" w:rsidR="00BA37B9" w:rsidRDefault="00BA37B9" w:rsidP="00BA37B9">
            <w:r>
              <w:t>1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36BFD444" w14:textId="7862E499" w:rsidR="00BA37B9" w:rsidRDefault="00BA37B9" w:rsidP="00BA37B9">
            <w:r>
              <w:t>1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783F131C" w14:textId="290DA925" w:rsidR="00BA37B9" w:rsidRDefault="00BA37B9" w:rsidP="00BA37B9">
            <w:r>
              <w:t>1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26CD1448" w14:textId="2D87EA21" w:rsidR="00BA37B9" w:rsidRDefault="00BA37B9" w:rsidP="00BA37B9">
            <w:r>
              <w:t>1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248FD26B" w14:textId="177EC371" w:rsidR="00BA37B9" w:rsidRDefault="00BA37B9" w:rsidP="00BA37B9">
            <w:r>
              <w:t>1</w:t>
            </w:r>
            <w:r w:rsidR="00AA6CE9">
              <w:t>0</w:t>
            </w:r>
            <w:r w:rsidR="00956F30">
              <w:t>0</w:t>
            </w:r>
          </w:p>
        </w:tc>
        <w:tc>
          <w:tcPr>
            <w:tcW w:w="566" w:type="dxa"/>
          </w:tcPr>
          <w:p w14:paraId="3C88188E" w14:textId="15754924" w:rsidR="00BA37B9" w:rsidRDefault="00BA37B9" w:rsidP="00BA37B9">
            <w:r>
              <w:t>1</w:t>
            </w:r>
            <w:r w:rsidR="00AA6CE9">
              <w:t>0</w:t>
            </w:r>
            <w:r w:rsidR="00956F30">
              <w:t>0</w:t>
            </w:r>
          </w:p>
        </w:tc>
      </w:tr>
    </w:tbl>
    <w:p w14:paraId="4294BBA0" w14:textId="77777777" w:rsidR="00BA37B9" w:rsidRDefault="00BA37B9" w:rsidP="00BA37B9">
      <w:r>
        <w:tab/>
      </w:r>
    </w:p>
    <w:p w14:paraId="30A96762" w14:textId="2933C837" w:rsidR="00BA37B9" w:rsidRDefault="00BA37B9" w:rsidP="00BA37B9"/>
    <w:p w14:paraId="6F8EC12E" w14:textId="77777777" w:rsidR="00BA37B9" w:rsidRDefault="00BA37B9" w:rsidP="00BA37B9"/>
    <w:p w14:paraId="5296049C" w14:textId="77777777" w:rsidR="00BA37B9" w:rsidRDefault="00BA37B9" w:rsidP="00BA37B9"/>
    <w:p w14:paraId="603BBB19" w14:textId="77777777" w:rsidR="00BA37B9" w:rsidRDefault="00BA37B9" w:rsidP="00BA37B9"/>
    <w:p w14:paraId="6E859388" w14:textId="77777777" w:rsidR="00BA37B9" w:rsidRDefault="00BA37B9" w:rsidP="00BA37B9"/>
    <w:p w14:paraId="1579C65D" w14:textId="77777777" w:rsidR="00BA37B9" w:rsidRDefault="00BA37B9" w:rsidP="00BA37B9"/>
    <w:p w14:paraId="7BBB9E4C" w14:textId="77777777" w:rsidR="00BA37B9" w:rsidRDefault="00BA37B9" w:rsidP="00BA37B9"/>
    <w:p w14:paraId="710DDB97" w14:textId="77777777" w:rsidR="003B704D" w:rsidRDefault="003B704D"/>
    <w:p w14:paraId="5326F39C" w14:textId="4842E0AA" w:rsidR="00BA37B9" w:rsidRDefault="003B704D" w:rsidP="00BA37B9">
      <w:r>
        <w:t xml:space="preserve">3. </w:t>
      </w:r>
      <w:r w:rsidR="00BA37B9">
        <w:t>Answer the fo</w:t>
      </w:r>
      <w:r w:rsidR="00956F30">
        <w:t>llowing questions about a three-</w:t>
      </w:r>
      <w:r w:rsidR="00BA37B9">
        <w:t>dimensional array</w:t>
      </w:r>
      <w:r w:rsidR="0087072A">
        <w:t xml:space="preserve"> [5+10+10]</w:t>
      </w:r>
    </w:p>
    <w:p w14:paraId="7ED52905" w14:textId="55D22378" w:rsidR="00BA37B9" w:rsidRDefault="00BA37B9" w:rsidP="00BA37B9">
      <w:pPr>
        <w:pStyle w:val="ListParagraph"/>
        <w:numPr>
          <w:ilvl w:val="0"/>
          <w:numId w:val="4"/>
        </w:numPr>
      </w:pPr>
      <w:r>
        <w:t>Decla</w:t>
      </w:r>
      <w:r w:rsidR="0087072A">
        <w:t>re an array for a calendar that shows 12 months.</w:t>
      </w:r>
    </w:p>
    <w:p w14:paraId="26E261E4" w14:textId="79A7A2E8" w:rsidR="0087072A" w:rsidRDefault="0087072A" w:rsidP="00BA37B9">
      <w:pPr>
        <w:pStyle w:val="ListParagraph"/>
        <w:numPr>
          <w:ilvl w:val="0"/>
          <w:numId w:val="4"/>
        </w:numPr>
      </w:pPr>
      <w:r>
        <w:t>Initialize the month of September</w:t>
      </w:r>
    </w:p>
    <w:p w14:paraId="1165EF86" w14:textId="0EA29264" w:rsidR="0087072A" w:rsidRDefault="0087072A" w:rsidP="00BA37B9">
      <w:pPr>
        <w:pStyle w:val="ListParagraph"/>
        <w:numPr>
          <w:ilvl w:val="0"/>
          <w:numId w:val="4"/>
        </w:numPr>
      </w:pPr>
      <w:r>
        <w:t>Print the entire array using loops</w:t>
      </w:r>
    </w:p>
    <w:p w14:paraId="2D4CEC00" w14:textId="77777777" w:rsidR="00BA37B9" w:rsidRDefault="00BA37B9"/>
    <w:p w14:paraId="7B068AF9" w14:textId="1D2B4FA7" w:rsidR="00BA37B9" w:rsidRDefault="00BA37B9">
      <w:r>
        <w:t xml:space="preserve">4. </w:t>
      </w:r>
      <w:r w:rsidR="0087072A">
        <w:t xml:space="preserve"> Help your teacher who wants a software to manage a </w:t>
      </w:r>
      <w:r w:rsidR="00AA6CE9">
        <w:t>food</w:t>
      </w:r>
      <w:r w:rsidR="0087072A">
        <w:t xml:space="preserve"> shop. She wants to keep information about books. [5+5+10+10+10]</w:t>
      </w:r>
    </w:p>
    <w:p w14:paraId="2A07D4CD" w14:textId="64F03E7E" w:rsidR="0087072A" w:rsidRDefault="0087072A" w:rsidP="0087072A">
      <w:pPr>
        <w:pStyle w:val="ListParagraph"/>
        <w:numPr>
          <w:ilvl w:val="0"/>
          <w:numId w:val="5"/>
        </w:numPr>
      </w:pPr>
      <w:r>
        <w:t xml:space="preserve">Define a structure to keep </w:t>
      </w:r>
      <w:r w:rsidR="00956F30">
        <w:t>book</w:t>
      </w:r>
      <w:r>
        <w:t xml:space="preserve"> information</w:t>
      </w:r>
    </w:p>
    <w:p w14:paraId="6A6D8EAC" w14:textId="0EF311C2" w:rsidR="0087072A" w:rsidRDefault="0087072A" w:rsidP="0087072A">
      <w:pPr>
        <w:pStyle w:val="ListParagraph"/>
        <w:numPr>
          <w:ilvl w:val="0"/>
          <w:numId w:val="5"/>
        </w:numPr>
      </w:pPr>
      <w:r>
        <w:t xml:space="preserve">Declare an array to keep 10 </w:t>
      </w:r>
      <w:r w:rsidR="00956F30">
        <w:t>book</w:t>
      </w:r>
      <w:r>
        <w:t xml:space="preserve"> information</w:t>
      </w:r>
    </w:p>
    <w:p w14:paraId="76CC0ADA" w14:textId="09976E0F" w:rsidR="0087072A" w:rsidRDefault="0087072A" w:rsidP="0087072A">
      <w:pPr>
        <w:pStyle w:val="ListParagraph"/>
        <w:numPr>
          <w:ilvl w:val="0"/>
          <w:numId w:val="5"/>
        </w:numPr>
      </w:pPr>
      <w:r>
        <w:t>Write code to take input from users using a loop</w:t>
      </w:r>
    </w:p>
    <w:p w14:paraId="0CC93E57" w14:textId="3347499E" w:rsidR="0087072A" w:rsidRDefault="0087072A" w:rsidP="0087072A">
      <w:pPr>
        <w:pStyle w:val="ListParagraph"/>
        <w:numPr>
          <w:ilvl w:val="0"/>
          <w:numId w:val="5"/>
        </w:numPr>
      </w:pPr>
      <w:r>
        <w:t>Write code to print all the information using a loop</w:t>
      </w:r>
    </w:p>
    <w:p w14:paraId="25DD3BAE" w14:textId="0CB9440A" w:rsidR="0087072A" w:rsidRDefault="0087072A" w:rsidP="0087072A">
      <w:pPr>
        <w:pStyle w:val="ListParagraph"/>
        <w:numPr>
          <w:ilvl w:val="0"/>
          <w:numId w:val="5"/>
        </w:numPr>
      </w:pPr>
      <w:r>
        <w:t xml:space="preserve">[bonus] print </w:t>
      </w:r>
      <w:r w:rsidR="00956F30">
        <w:t>book</w:t>
      </w:r>
      <w:bookmarkStart w:id="0" w:name="_GoBack"/>
      <w:bookmarkEnd w:id="0"/>
      <w:r>
        <w:t xml:space="preserve"> information on a file</w:t>
      </w:r>
    </w:p>
    <w:sectPr w:rsidR="0087072A" w:rsidSect="003A7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C328A"/>
    <w:multiLevelType w:val="hybridMultilevel"/>
    <w:tmpl w:val="12000B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65BB4"/>
    <w:multiLevelType w:val="hybridMultilevel"/>
    <w:tmpl w:val="BF1E72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A1D519B"/>
    <w:multiLevelType w:val="hybridMultilevel"/>
    <w:tmpl w:val="EA44DC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29203E6"/>
    <w:multiLevelType w:val="hybridMultilevel"/>
    <w:tmpl w:val="91EE02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897CF5"/>
    <w:multiLevelType w:val="hybridMultilevel"/>
    <w:tmpl w:val="31A28B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04D"/>
    <w:rsid w:val="00324053"/>
    <w:rsid w:val="003A7F35"/>
    <w:rsid w:val="003B704D"/>
    <w:rsid w:val="005F670F"/>
    <w:rsid w:val="0087072A"/>
    <w:rsid w:val="00956F30"/>
    <w:rsid w:val="00AA6CE9"/>
    <w:rsid w:val="00B901AB"/>
    <w:rsid w:val="00BA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EBC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04D"/>
    <w:pPr>
      <w:ind w:left="720"/>
      <w:contextualSpacing/>
    </w:pPr>
  </w:style>
  <w:style w:type="table" w:styleId="TableGrid">
    <w:name w:val="Table Grid"/>
    <w:basedOn w:val="TableNormal"/>
    <w:uiPriority w:val="39"/>
    <w:rsid w:val="00BA37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1387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2021-09-16T12:45:00Z</dcterms:created>
  <dcterms:modified xsi:type="dcterms:W3CDTF">2021-09-16T12:47:00Z</dcterms:modified>
</cp:coreProperties>
</file>