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85DCE" w14:textId="77777777" w:rsidR="00186240" w:rsidRDefault="00000000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需求文档</w:t>
      </w:r>
    </w:p>
    <w:p w14:paraId="70836786" w14:textId="77777777" w:rsidR="00186240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一、具体功能点：</w:t>
      </w:r>
    </w:p>
    <w:p w14:paraId="7C2768A7" w14:textId="77777777" w:rsidR="00186240" w:rsidRDefault="00000000">
      <w:r>
        <w:rPr>
          <w:rFonts w:hint="eastAsia"/>
        </w:rPr>
        <w:t>一键出行流程：（每一个拆出来的都是）</w:t>
      </w:r>
    </w:p>
    <w:p w14:paraId="0EE6BAF1" w14:textId="77777777" w:rsidR="00186240" w:rsidRDefault="00000000">
      <w:pPr>
        <w:numPr>
          <w:ilvl w:val="0"/>
          <w:numId w:val="1"/>
        </w:numPr>
      </w:pPr>
      <w:r>
        <w:rPr>
          <w:rFonts w:hint="eastAsia"/>
          <w:b/>
          <w:bCs/>
        </w:rPr>
        <w:t>检疫证书</w:t>
      </w:r>
      <w:r>
        <w:rPr>
          <w:rFonts w:hint="eastAsia"/>
        </w:rPr>
        <w:t>--</w:t>
      </w:r>
      <w:r>
        <w:rPr>
          <w:rFonts w:hint="eastAsia"/>
        </w:rPr>
        <w:t>多久之前需要做这件事（现成的）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附近</w:t>
      </w:r>
      <w:r>
        <w:rPr>
          <w:rFonts w:hint="eastAsia"/>
          <w:b/>
          <w:bCs/>
        </w:rPr>
        <w:t>哪些宠物医院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价钱提供这个功能（）</w:t>
      </w:r>
    </w:p>
    <w:p w14:paraId="449E7529" w14:textId="77777777" w:rsidR="00186240" w:rsidRDefault="00000000">
      <w:pPr>
        <w:numPr>
          <w:ilvl w:val="0"/>
          <w:numId w:val="1"/>
        </w:numPr>
      </w:pPr>
      <w:r>
        <w:rPr>
          <w:rFonts w:hint="eastAsia"/>
        </w:rPr>
        <w:t>机票空运收费标准比价（固定的）</w:t>
      </w:r>
      <w:r>
        <w:rPr>
          <w:rFonts w:hint="eastAsia"/>
        </w:rPr>
        <w:t>--</w:t>
      </w:r>
      <w:r>
        <w:rPr>
          <w:rFonts w:hint="eastAsia"/>
        </w:rPr>
        <w:t>调研航空公司有评价吗？</w:t>
      </w:r>
    </w:p>
    <w:p w14:paraId="0E0175EC" w14:textId="77777777" w:rsidR="00186240" w:rsidRDefault="00000000">
      <w:pPr>
        <w:numPr>
          <w:ilvl w:val="0"/>
          <w:numId w:val="1"/>
        </w:numPr>
      </w:pPr>
      <w:r>
        <w:rPr>
          <w:rFonts w:hint="eastAsia"/>
        </w:rPr>
        <w:t>景点（没有</w:t>
      </w:r>
      <w:r>
        <w:rPr>
          <w:rFonts w:hint="eastAsia"/>
          <w:b/>
          <w:bCs/>
        </w:rPr>
        <w:t>禁止宠物进入</w:t>
      </w:r>
      <w:r>
        <w:rPr>
          <w:rFonts w:hint="eastAsia"/>
        </w:rPr>
        <w:t>）</w:t>
      </w:r>
    </w:p>
    <w:p w14:paraId="691591E9" w14:textId="77777777" w:rsidR="00186240" w:rsidRDefault="00000000">
      <w:pPr>
        <w:numPr>
          <w:ilvl w:val="0"/>
          <w:numId w:val="1"/>
        </w:numPr>
      </w:pPr>
      <w:r>
        <w:rPr>
          <w:rFonts w:hint="eastAsia"/>
        </w:rPr>
        <w:t>酒店（爬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宠物友好</w:t>
      </w:r>
      <w:r>
        <w:rPr>
          <w:rFonts w:hint="eastAsia"/>
        </w:rPr>
        <w:t>酒店），</w:t>
      </w:r>
      <w:r>
        <w:rPr>
          <w:rFonts w:hint="eastAsia"/>
          <w:b/>
          <w:bCs/>
        </w:rPr>
        <w:t>要求酒店是临近景点的</w:t>
      </w:r>
    </w:p>
    <w:p w14:paraId="7B8B73CE" w14:textId="77777777" w:rsidR="00186240" w:rsidRDefault="00000000">
      <w:pPr>
        <w:numPr>
          <w:ilvl w:val="0"/>
          <w:numId w:val="1"/>
        </w:numPr>
      </w:pPr>
      <w:r>
        <w:rPr>
          <w:rFonts w:hint="eastAsia"/>
        </w:rPr>
        <w:t>餐厅（宠物友好餐厅）</w:t>
      </w:r>
    </w:p>
    <w:p w14:paraId="2FE68FB6" w14:textId="77777777" w:rsidR="00186240" w:rsidRDefault="00186240"/>
    <w:p w14:paraId="3B2405EB" w14:textId="77777777" w:rsidR="00186240" w:rsidRDefault="00000000">
      <w:r>
        <w:rPr>
          <w:rFonts w:hint="eastAsia"/>
        </w:rPr>
        <w:t>形成思维导图</w:t>
      </w:r>
    </w:p>
    <w:p w14:paraId="7003E92D" w14:textId="77777777" w:rsidR="00186240" w:rsidRDefault="00000000">
      <w:r>
        <w:rPr>
          <w:noProof/>
        </w:rPr>
        <w:drawing>
          <wp:inline distT="0" distB="0" distL="114300" distR="114300" wp14:anchorId="5DEECD4F" wp14:editId="2D47450A">
            <wp:extent cx="4352925" cy="3924300"/>
            <wp:effectExtent l="0" t="0" r="1587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5743" w14:textId="77777777" w:rsidR="00186240" w:rsidRDefault="00186240"/>
    <w:p w14:paraId="0AC17F2F" w14:textId="77777777" w:rsidR="00186240" w:rsidRDefault="00186240"/>
    <w:p w14:paraId="3C38D962" w14:textId="77777777" w:rsidR="00186240" w:rsidRDefault="00000000">
      <w:r>
        <w:rPr>
          <w:rFonts w:hint="eastAsia"/>
        </w:rPr>
        <w:t>AI</w:t>
      </w:r>
      <w:r>
        <w:rPr>
          <w:rFonts w:hint="eastAsia"/>
        </w:rPr>
        <w:t>难找：机票便不便宜，酒店当天有没有我想要的房</w:t>
      </w:r>
    </w:p>
    <w:p w14:paraId="6BF85DFD" w14:textId="77777777" w:rsidR="00186240" w:rsidRDefault="00000000">
      <w:r>
        <w:rPr>
          <w:rFonts w:hint="eastAsia"/>
        </w:rPr>
        <w:t>决定用户：供给端</w:t>
      </w:r>
    </w:p>
    <w:p w14:paraId="323AA780" w14:textId="77777777" w:rsidR="00186240" w:rsidRDefault="00186240"/>
    <w:p w14:paraId="0F38A541" w14:textId="77777777" w:rsidR="00186240" w:rsidRDefault="0000000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二、交互功能：</w:t>
      </w:r>
    </w:p>
    <w:p w14:paraId="0B287A98" w14:textId="77777777" w:rsidR="00186240" w:rsidRDefault="00000000">
      <w:pPr>
        <w:rPr>
          <w:b/>
          <w:bCs/>
        </w:rPr>
      </w:pPr>
      <w:r>
        <w:rPr>
          <w:rFonts w:hint="eastAsia"/>
          <w:b/>
          <w:bCs/>
        </w:rPr>
        <w:t>交互功能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14:paraId="2AF3D3BD" w14:textId="77777777" w:rsidR="00186240" w:rsidRDefault="00000000">
      <w:r>
        <w:rPr>
          <w:noProof/>
        </w:rPr>
        <w:drawing>
          <wp:inline distT="0" distB="0" distL="114300" distR="114300" wp14:anchorId="22305558" wp14:editId="3346DA1A">
            <wp:extent cx="1428115" cy="824865"/>
            <wp:effectExtent l="0" t="0" r="196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CE2D" w14:textId="77777777" w:rsidR="00186240" w:rsidRDefault="00000000">
      <w:r>
        <w:rPr>
          <w:rFonts w:hint="eastAsia"/>
        </w:rPr>
        <w:lastRenderedPageBreak/>
        <w:t>点击【语音输入】，语音图标放大；点击【聊天】，切换至聊天</w:t>
      </w:r>
    </w:p>
    <w:p w14:paraId="3E08905B" w14:textId="77777777" w:rsidR="00186240" w:rsidRDefault="00000000">
      <w:r>
        <w:rPr>
          <w:noProof/>
        </w:rPr>
        <w:drawing>
          <wp:inline distT="0" distB="0" distL="114300" distR="114300" wp14:anchorId="4029D5B6" wp14:editId="1FF87EC9">
            <wp:extent cx="2276475" cy="389255"/>
            <wp:effectExtent l="0" t="0" r="952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30152" b="2340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BE22" w14:textId="77777777" w:rsidR="00186240" w:rsidRDefault="00000000">
      <w:pPr>
        <w:rPr>
          <w:b/>
          <w:bCs/>
        </w:rPr>
      </w:pPr>
      <w:r>
        <w:rPr>
          <w:rFonts w:hint="eastAsia"/>
          <w:b/>
          <w:bCs/>
        </w:rPr>
        <w:t>交互功能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14:paraId="57091EB4" w14:textId="77777777" w:rsidR="00186240" w:rsidRDefault="00000000">
      <w:r>
        <w:rPr>
          <w:noProof/>
        </w:rPr>
        <w:drawing>
          <wp:inline distT="0" distB="0" distL="114300" distR="114300" wp14:anchorId="1B24AC6E" wp14:editId="68F7AF68">
            <wp:extent cx="3409950" cy="647700"/>
            <wp:effectExtent l="0" t="0" r="190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BF01" w14:textId="77777777" w:rsidR="00186240" w:rsidRDefault="00000000">
      <w:r>
        <w:rPr>
          <w:rFonts w:hint="eastAsia"/>
        </w:rPr>
        <w:t>点击按钮切换不同管家角色，推荐旅行路线机制会相应改变</w:t>
      </w:r>
    </w:p>
    <w:p w14:paraId="560B3425" w14:textId="77777777" w:rsidR="00186240" w:rsidRDefault="00186240"/>
    <w:p w14:paraId="06DC64C8" w14:textId="77777777" w:rsidR="00186240" w:rsidRDefault="00000000">
      <w:pPr>
        <w:rPr>
          <w:b/>
          <w:bCs/>
        </w:rPr>
      </w:pPr>
      <w:r>
        <w:rPr>
          <w:rFonts w:hint="eastAsia"/>
          <w:b/>
          <w:bCs/>
        </w:rPr>
        <w:t>交互功能</w:t>
      </w:r>
      <w:r>
        <w:rPr>
          <w:rFonts w:hint="eastAsia"/>
          <w:b/>
          <w:bCs/>
        </w:rPr>
        <w:t>3:</w:t>
      </w:r>
    </w:p>
    <w:p w14:paraId="5013115D" w14:textId="77777777" w:rsidR="00186240" w:rsidRDefault="00000000">
      <w:r>
        <w:rPr>
          <w:rFonts w:hint="eastAsia"/>
        </w:rPr>
        <w:t>提醒用户输入时间，将用户输入的时间，机票信息保存到【我的日程】</w:t>
      </w:r>
    </w:p>
    <w:p w14:paraId="068E0C48" w14:textId="77777777" w:rsidR="00186240" w:rsidRDefault="00186240"/>
    <w:p w14:paraId="1279E46D" w14:textId="77777777" w:rsidR="00186240" w:rsidRDefault="00000000">
      <w:pPr>
        <w:rPr>
          <w:b/>
          <w:bCs/>
        </w:rPr>
      </w:pPr>
      <w:r>
        <w:rPr>
          <w:rFonts w:hint="eastAsia"/>
          <w:b/>
          <w:bCs/>
        </w:rPr>
        <w:t>交互功能</w:t>
      </w:r>
      <w:r>
        <w:rPr>
          <w:rFonts w:hint="eastAsia"/>
          <w:b/>
          <w:bCs/>
        </w:rPr>
        <w:t>4:</w:t>
      </w:r>
    </w:p>
    <w:p w14:paraId="693CDAE6" w14:textId="77777777" w:rsidR="00186240" w:rsidRDefault="00000000">
      <w:r>
        <w:rPr>
          <w:rFonts w:hint="eastAsia"/>
        </w:rPr>
        <w:t>生成路线可点击选中</w:t>
      </w:r>
      <w:r>
        <w:rPr>
          <w:rFonts w:hint="eastAsia"/>
        </w:rPr>
        <w:t>/</w:t>
      </w:r>
      <w:r>
        <w:rPr>
          <w:rFonts w:hint="eastAsia"/>
        </w:rPr>
        <w:t>取消选中</w:t>
      </w:r>
    </w:p>
    <w:p w14:paraId="5EA69753" w14:textId="77777777" w:rsidR="00186240" w:rsidRDefault="00000000">
      <w:r>
        <w:rPr>
          <w:rFonts w:hint="eastAsia"/>
        </w:rPr>
        <w:t>点击【保存至我的日程】，上述选中内容将保存至【我的日程】</w:t>
      </w:r>
    </w:p>
    <w:p w14:paraId="380828F7" w14:textId="77777777" w:rsidR="00186240" w:rsidRDefault="00186240"/>
    <w:p w14:paraId="2C184F18" w14:textId="77777777" w:rsidR="00186240" w:rsidRDefault="00000000">
      <w:pPr>
        <w:rPr>
          <w:b/>
          <w:bCs/>
        </w:rPr>
      </w:pPr>
      <w:r>
        <w:rPr>
          <w:rFonts w:hint="eastAsia"/>
          <w:b/>
          <w:bCs/>
        </w:rPr>
        <w:t>交互功能</w:t>
      </w:r>
      <w:r>
        <w:rPr>
          <w:rFonts w:hint="eastAsia"/>
          <w:b/>
          <w:bCs/>
        </w:rPr>
        <w:t>5:</w:t>
      </w:r>
    </w:p>
    <w:p w14:paraId="3B9F0A82" w14:textId="77777777" w:rsidR="00186240" w:rsidRDefault="00000000">
      <w:r>
        <w:rPr>
          <w:noProof/>
        </w:rPr>
        <w:drawing>
          <wp:inline distT="0" distB="0" distL="114300" distR="114300" wp14:anchorId="01111282" wp14:editId="06FFC405">
            <wp:extent cx="1435100" cy="1856740"/>
            <wp:effectExtent l="0" t="0" r="1270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FF4E" w14:textId="77777777" w:rsidR="00186240" w:rsidRDefault="00000000">
      <w:r>
        <w:rPr>
          <w:rFonts w:hint="eastAsia"/>
        </w:rPr>
        <w:t>我的日程【用户头像】随着时间移动</w:t>
      </w:r>
    </w:p>
    <w:p w14:paraId="73E94A9E" w14:textId="77777777" w:rsidR="00186240" w:rsidRDefault="00186240"/>
    <w:p w14:paraId="57E09631" w14:textId="77777777" w:rsidR="00186240" w:rsidRDefault="00186240"/>
    <w:sectPr w:rsidR="0018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90A7"/>
    <w:multiLevelType w:val="singleLevel"/>
    <w:tmpl w:val="FFFF90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5833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FFF13F"/>
    <w:rsid w:val="00186240"/>
    <w:rsid w:val="004934F0"/>
    <w:rsid w:val="00CA4128"/>
    <w:rsid w:val="5FFFF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9101E1"/>
  <w15:docId w15:val="{DFE20484-7F26-644D-A1EA-66741A15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王垚(2024211342)</dc:creator>
  <cp:lastModifiedBy>CICC</cp:lastModifiedBy>
  <cp:revision>2</cp:revision>
  <dcterms:created xsi:type="dcterms:W3CDTF">2024-10-26T12:46:00Z</dcterms:created>
  <dcterms:modified xsi:type="dcterms:W3CDTF">2024-10-26T12:46:00Z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F0E4FB0A4130CF36E0BA1B676959BE3D_41</vt:lpwstr>
  </property>
</Properties>
</file>