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2158D" w:rsidRDefault="007D6D80" w:rsidP="0062158D">
      <w:pPr>
        <w:jc w:val="center"/>
      </w:pPr>
      <w:bookmarkStart w:id="0" w:name="_GoBack"/>
      <w:bookmarkEnd w:id="0"/>
      <w:r>
        <w:t>Welcome to</w:t>
      </w:r>
    </w:p>
    <w:p w:rsidR="007D6D80" w:rsidRPr="0062158D" w:rsidRDefault="007D6D80" w:rsidP="0062158D">
      <w:pPr>
        <w:jc w:val="center"/>
        <w:rPr>
          <w:sz w:val="36"/>
        </w:rPr>
      </w:pPr>
      <w:r w:rsidRPr="0062158D">
        <w:rPr>
          <w:sz w:val="36"/>
        </w:rPr>
        <w:t>File Extension FYI Center!</w:t>
      </w:r>
    </w:p>
    <w:sectPr w:rsidR="007D6D80" w:rsidRPr="0062158D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removePersonalInformation/>
  <w:removeDateAndTime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noPunctuationKerning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7D6D80"/>
    <w:rsid w:val="005952C6"/>
    <w:rsid w:val="0062158D"/>
    <w:rsid w:val="007D6D80"/>
    <w:rsid w:val="0092168C"/>
    <w:rsid w:val="00C557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5</Words>
  <Characters>33</Characters>
  <Application>Microsoft Office Word</Application>
  <DocSecurity>4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Welcome to File Extension FYI Center</vt:lpstr>
    </vt:vector>
  </TitlesOfParts>
  <LinksUpToDate>false</LinksUpToDate>
  <CharactersWithSpaces>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Welcome to File Extension FYI Center</dc:title>
  <dc:subject/>
  <dc:creator/>
  <cp:keywords/>
  <cp:lastModifiedBy/>
  <cp:revision>1</cp:revision>
  <dcterms:created xsi:type="dcterms:W3CDTF">2023-10-09T06:45:00Z</dcterms:created>
  <dcterms:modified xsi:type="dcterms:W3CDTF">2023-10-09T06:45:00Z</dcterms:modified>
</cp:coreProperties>
</file>