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发送私信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pm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/send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"to":"bq_000050099",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"content":"我是测试的私信消息"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获取私信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pm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/pms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{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from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":"bq_000050099",</w:t>
      </w:r>
    </w:p>
    <w:p>
      <w:pPr>
        <w:ind w:left="840" w:leftChars="0" w:firstLine="420" w:firstLineChars="0"/>
        <w:jc w:val="both"/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pageNo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84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pageSize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":</w:t>
      </w:r>
      <w:r>
        <w:rPr>
          <w:rFonts w:hint="eastAsia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10</w:t>
      </w: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color w:val="0000FF"/>
          <w:sz w:val="18"/>
          <w:szCs w:val="18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"code": 0,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"data":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"totalRow": 1,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"pageNumber": 1,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"lastPage": true,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"firstPage": true,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"totalPage": 1,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"pageSize": 10,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"list": [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{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"from_avatar_url": null,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"to_user": "bq_000050099",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"read": 0,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"to_user_name": "xxx",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"created_at": "2017-07-07 15:22:57",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"id": 2,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"to_avatar_url": null,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"content": "我是测试的私信消息",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    "from_user": "bq_000050121"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    }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    ]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},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"responseCode": 1000,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 xml:space="preserve">    "errorMsg": "成功"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  <w:r>
        <w:rPr>
          <w:rFonts w:hint="default" w:ascii="Courier New" w:hAnsi="Courier New" w:cs="Courier New"/>
          <w:color w:val="0000FF"/>
          <w:sz w:val="18"/>
          <w:szCs w:val="18"/>
        </w:rPr>
        <w:t>}</w:t>
      </w:r>
    </w:p>
    <w:p>
      <w:pPr>
        <w:ind w:left="420" w:leftChars="0" w:firstLine="0" w:firstLineChars="0"/>
        <w:rPr>
          <w:rFonts w:hint="default" w:ascii="Courier New" w:hAnsi="Courier New" w:cs="Courier New"/>
          <w:color w:val="0000FF"/>
          <w:sz w:val="18"/>
          <w:szCs w:val="1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获取消息数量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pm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/count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"replyCount": 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"pms": [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"msg": {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"to_user": "bq_000000580",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"read": 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"created_at": "2017-07-08 15:32:57",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"id": 19,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"content": "234234243",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    "from_user": "bq_000050099"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},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"user_name": "xxx",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"count": 2,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"from_user": "bq_000050099"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],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"sysCount": 0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获取系统消息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ysmsg/page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"totalRow": 3,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"created_at": "2017-07-08 17:47:15",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"id": 1,</w:t>
      </w:r>
    </w:p>
    <w:p>
      <w:pPr>
        <w:ind w:left="1260" w:leftChars="0" w:firstLine="42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title</w:t>
      </w: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":"</w:t>
      </w:r>
      <w:r>
        <w:rPr>
          <w:rFonts w:hint="eastAsia" w:ascii="Courier New" w:hAnsi="Courier New" w:cs="Courier New"/>
          <w:color w:val="0000FF"/>
          <w:sz w:val="18"/>
          <w:szCs w:val="18"/>
          <w:lang w:val="en-US" w:eastAsia="zh-CN"/>
        </w:rPr>
        <w:t>标题</w:t>
      </w: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" 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"content": "系统消息1"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</w:p>
    <w:p>
      <w:pPr>
        <w:ind w:left="42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获取回复我的消息</w:t>
      </w:r>
    </w:p>
    <w:p>
      <w:pPr>
        <w:ind w:firstLine="420" w:firstLineChars="0"/>
        <w:jc w:val="both"/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请求接口：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begin"/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instrText xml:space="preserve"> HYPERLINK "http://127.0.0.1:9091/admin/plate/save" </w:instrTex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separate"/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http://127.0.0.1:9091/</w:t>
      </w:r>
      <w:r>
        <w:rPr>
          <w:rStyle w:val="3"/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api</w:t>
      </w:r>
      <w:r>
        <w:rPr>
          <w:rStyle w:val="3"/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t>/</w:t>
      </w:r>
      <w:r>
        <w:rPr>
          <w:rFonts w:hint="eastAsia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user</w:t>
      </w:r>
      <w:r>
        <w:rPr>
          <w:rFonts w:hint="default" w:ascii="Courier New" w:hAnsi="Courier New" w:eastAsia="OpenSans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</w:rPr>
        <w:fldChar w:fldCharType="end"/>
      </w:r>
      <w:r>
        <w:rPr>
          <w:rFonts w:hint="eastAsia" w:ascii="Courier New" w:hAnsi="Courier New" w:eastAsia="宋体" w:cs="Courier New"/>
          <w:b w:val="0"/>
          <w:i w:val="0"/>
          <w:caps w:val="0"/>
          <w:color w:val="00B0F0"/>
          <w:spacing w:val="0"/>
          <w:sz w:val="18"/>
          <w:szCs w:val="18"/>
          <w:shd w:val="clear" w:color="auto" w:fill="auto"/>
          <w:lang w:val="en-US" w:eastAsia="zh-CN"/>
        </w:rPr>
        <w:t>/replymes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请求方式：POST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请求参数：</w:t>
      </w:r>
    </w:p>
    <w:p>
      <w:pPr>
        <w:ind w:firstLine="420" w:firstLineChars="0"/>
        <w:jc w:val="both"/>
        <w:rPr>
          <w:rFonts w:hint="default" w:ascii="Courier New" w:hAnsi="Courier New" w:cs="Courier New"/>
          <w:b w:val="0"/>
          <w:bCs w:val="0"/>
          <w:color w:val="2F5597" w:themeColor="accent5" w:themeShade="BF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请求响应：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{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"code": 0,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"data": {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"totalRow": 1,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"pageNumber": 1,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"firstPage": true,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"lastPage": true,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"totalPage": 1,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"pageSize": 10,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"list": [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{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"reply_id": 19,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"avatar_url": null,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"post_id": 88,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"user_id": "bq_000050099",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"group_id": 31,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"group_name": "圈子1",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"user_name": "xxx",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"id": 18,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"reply_content": "uuuuu",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"reply_at": "2017-07-11 13:50:10",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    "content": "哭吧起来"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    }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    ]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},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"responseCode": 1000,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 xml:space="preserve">    "errorMsg": "成功"</w:t>
      </w:r>
    </w:p>
    <w:p>
      <w:pPr>
        <w:ind w:left="0" w:leftChars="0" w:firstLine="0" w:firstLineChars="0"/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</w:pPr>
      <w:r>
        <w:rPr>
          <w:rFonts w:hint="eastAsia" w:ascii="Courier New" w:hAnsi="Courier New" w:cs="Courier New" w:eastAsiaTheme="minorEastAsia"/>
          <w:color w:val="0000FF"/>
          <w:sz w:val="18"/>
          <w:szCs w:val="18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513E"/>
    <w:rsid w:val="0DB0096C"/>
    <w:rsid w:val="336204E6"/>
    <w:rsid w:val="377212BD"/>
    <w:rsid w:val="37A6113A"/>
    <w:rsid w:val="3B1A1CF7"/>
    <w:rsid w:val="419F3D64"/>
    <w:rsid w:val="46340716"/>
    <w:rsid w:val="4A55117E"/>
    <w:rsid w:val="4E7529CF"/>
    <w:rsid w:val="50C41EC4"/>
    <w:rsid w:val="51FC25B4"/>
    <w:rsid w:val="574761A1"/>
    <w:rsid w:val="6109714A"/>
    <w:rsid w:val="6444289C"/>
    <w:rsid w:val="73FE6D58"/>
    <w:rsid w:val="797B6D41"/>
    <w:rsid w:val="7DA001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hunsy</dc:creator>
  <cp:lastModifiedBy>hunsy</cp:lastModifiedBy>
  <dcterms:modified xsi:type="dcterms:W3CDTF">2017-07-11T06:15:09Z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