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34A4C0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NAME: Triple Science and Maths Tuition @ Teacher Belal</w:t>
      </w:r>
    </w:p>
    <w:p w14:paraId="47A14892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PHONE: +971 50 696 2093</w:t>
      </w:r>
    </w:p>
    <w:p w14:paraId="1169D552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WHATSAPP: Yes (+971 50 696 2093)</w:t>
      </w:r>
    </w:p>
    <w:p w14:paraId="24295AD2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LANDLINE: No</w:t>
      </w:r>
    </w:p>
    <w:p w14:paraId="618DEE52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EMAIL: Not Found</w:t>
      </w:r>
    </w:p>
    <w:p w14:paraId="1CFCBD4C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EMAIL SOURCE: Not Found</w:t>
      </w:r>
    </w:p>
    <w:p w14:paraId="26F6C99A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AREA: Wadi Al Safa 5 (Dubai Land Residence Complex)</w:t>
      </w:r>
    </w:p>
    <w:p w14:paraId="64A0ED3D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CITY: Dubai</w:t>
      </w:r>
    </w:p>
    <w:p w14:paraId="0CBA2444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CURRICULUM: IGCSE</w:t>
      </w:r>
    </w:p>
    <w:p w14:paraId="5C0DF5C8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SUBJECTS: Chemistry, Biology, Physics, Mathematics</w:t>
      </w:r>
    </w:p>
    <w:p w14:paraId="1E9AD286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STARS: 4.5</w:t>
      </w:r>
    </w:p>
    <w:p w14:paraId="348B227E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REVIEWS: 36</w:t>
      </w:r>
    </w:p>
    <w:p w14:paraId="58B6FE02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WEBSITE: No</w:t>
      </w:r>
    </w:p>
    <w:p w14:paraId="7F3B8271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WEBSITE URL: None</w:t>
      </w:r>
    </w:p>
    <w:p w14:paraId="29082296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WEBSITE QUALITY: None</w:t>
      </w:r>
    </w:p>
    <w:p w14:paraId="38239FF2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MOBILE FRIENDLY: Unknown</w:t>
      </w:r>
    </w:p>
    <w:p w14:paraId="49BBDD62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ONLINE ENROLLMENT: No</w:t>
      </w:r>
    </w:p>
    <w:p w14:paraId="4728C39B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INSTAGRAM: No</w:t>
      </w:r>
    </w:p>
    <w:p w14:paraId="01E4E455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INSTAGRAM HANDLE: None</w:t>
      </w:r>
    </w:p>
    <w:p w14:paraId="45184E3F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INSTAGRAM FOLLOWERS: None</w:t>
      </w:r>
    </w:p>
    <w:p w14:paraId="507E97A9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GOOGLE MAPS QUALITY: Medium</w:t>
      </w:r>
    </w:p>
    <w:p w14:paraId="238D17E5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BRAND POSITIONING: Mid-tier</w:t>
      </w:r>
    </w:p>
    <w:p w14:paraId="76DA7C70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CUSTOMER TRUST SIGNALS:</w:t>
      </w:r>
    </w:p>
    <w:p w14:paraId="36E4C322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Parents and students repeatedly praise Mr. Belal’s deep exam knowledge, knowledge transfer skills, great teaching strategies, lively classes, and his proven track record of getting students to a Grade 9 in GCSE.</w:t>
      </w:r>
    </w:p>
    <w:p w14:paraId="011EBF4E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lastRenderedPageBreak/>
        <w:t>BIGGEST BUSINESS OPPORTUNITY:</w:t>
      </w:r>
    </w:p>
    <w:p w14:paraId="139DBF8C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Building a dedicated premium website with structured landing pages for GCSE Physics, Chemistry, and Biology to capture high-intent parent searches in Dubai Land.</w:t>
      </w:r>
    </w:p>
    <w:p w14:paraId="25CA17C8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BIGGEST CONVERSION LEAK:</w:t>
      </w:r>
    </w:p>
    <w:p w14:paraId="54FF224B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Having zero digital footprint outside of a Google Maps listing, forcing interested parents to look up competitors just to find a schedule, fee structure, or </w:t>
      </w:r>
      <w:proofErr w:type="spellStart"/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enrollment</w:t>
      </w:r>
      <w:proofErr w:type="spellEnd"/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portal.</w:t>
      </w:r>
    </w:p>
    <w:p w14:paraId="5AD37624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EMOTIONAL BUYING TRIGGER:</w:t>
      </w:r>
    </w:p>
    <w:p w14:paraId="7D6831F8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Child success and expertise.</w:t>
      </w:r>
    </w:p>
    <w:p w14:paraId="2151F0B4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LEAD QUALITY: Strong</w:t>
      </w:r>
    </w:p>
    <w:p w14:paraId="5F8BFBBC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REASON: He meets the hot criteria with 36 reviews, a 4.5-star rating, high-value IGCSE focus, and </w:t>
      </w:r>
      <w:proofErr w:type="spellStart"/>
      <w:proofErr w:type="gramStart"/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a</w:t>
      </w:r>
      <w:proofErr w:type="spellEnd"/>
      <w:proofErr w:type="gramEnd"/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active WhatsApp number, but functions heavily as a high-end solo/small team setup rather than a massive commercial hub.</w:t>
      </w:r>
    </w:p>
    <w:p w14:paraId="18454D0A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BEST CONTACT METHOD: WhatsApp</w:t>
      </w:r>
    </w:p>
    <w:p w14:paraId="35A94822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URGENCY SCORE: 7</w:t>
      </w:r>
    </w:p>
    <w:p w14:paraId="3A410F7A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LIKELIHOOD TO REPLY: Medium</w:t>
      </w:r>
    </w:p>
    <w:p w14:paraId="6CFB8DF7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BEST SALES ANGLE:</w:t>
      </w:r>
    </w:p>
    <w:p w14:paraId="098223FC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Look more professional than competitors and convert map traffic automatically into booked consultations.</w:t>
      </w:r>
    </w:p>
    <w:p w14:paraId="60AB39B6" w14:textId="77777777" w:rsidR="009D0FBE" w:rsidRPr="009D0FBE" w:rsidRDefault="009D0FBE" w:rsidP="009D0FBE">
      <w:pPr>
        <w:spacing w:after="105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pict w14:anchorId="0034649C">
          <v:rect id="_x0000_i1025" style="width:0;height:1.5pt" o:hralign="center" o:hrstd="t" o:hrnoshade="t" o:hr="t" fillcolor="gray" stroked="f"/>
        </w:pict>
      </w:r>
    </w:p>
    <w:p w14:paraId="23D1D9AE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WHATSAPP MESSAGE:</w:t>
      </w:r>
    </w:p>
    <w:p w14:paraId="4498A487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proofErr w:type="spellStart"/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Assalamu</w:t>
      </w:r>
      <w:proofErr w:type="spellEnd"/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</w:t>
      </w:r>
      <w:proofErr w:type="spellStart"/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Alaikum</w:t>
      </w:r>
      <w:proofErr w:type="spellEnd"/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Teacher Belal. Noticed your incredible parent reviews for helping GCSE students hit Grade 9s. Your results are premium, but without a dedicated website, you're losing high-budget families to flashier </w:t>
      </w:r>
      <w:proofErr w:type="spellStart"/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centers</w:t>
      </w:r>
      <w:proofErr w:type="spellEnd"/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nearby. I built a premium demo showing how we can automate your student bookings. Worth a quick look? — Shahid, </w:t>
      </w:r>
      <w:proofErr w:type="spellStart"/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DopeOrca</w:t>
      </w:r>
      <w:proofErr w:type="spellEnd"/>
    </w:p>
    <w:p w14:paraId="2EECB15A" w14:textId="77777777" w:rsidR="009D0FBE" w:rsidRPr="009D0FBE" w:rsidRDefault="009D0FBE" w:rsidP="009D0FBE">
      <w:pPr>
        <w:spacing w:after="105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pict w14:anchorId="75047302">
          <v:rect id="_x0000_i1026" style="width:0;height:1.5pt" o:hralign="center" o:hrstd="t" o:hrnoshade="t" o:hr="t" fillcolor="gray" stroked="f"/>
        </w:pict>
      </w:r>
    </w:p>
    <w:p w14:paraId="495C8929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INSTAGRAM DM:</w:t>
      </w:r>
    </w:p>
    <w:p w14:paraId="7E06BDF6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(Skipped as no Instagram handle was found for this listing)</w:t>
      </w:r>
    </w:p>
    <w:p w14:paraId="63B27EED" w14:textId="77777777" w:rsidR="009D0FBE" w:rsidRPr="009D0FBE" w:rsidRDefault="009D0FBE" w:rsidP="009D0FBE">
      <w:pPr>
        <w:spacing w:after="105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pict w14:anchorId="46BD18BA">
          <v:rect id="_x0000_i1027" style="width:0;height:1.5pt" o:hralign="center" o:hrstd="t" o:hrnoshade="t" o:hr="t" fillcolor="gray" stroked="f"/>
        </w:pict>
      </w:r>
    </w:p>
    <w:p w14:paraId="51BC2DFA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EMAIL OUTREACH:</w:t>
      </w:r>
    </w:p>
    <w:p w14:paraId="3B3CAE88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(Skipped as no email address was found for this listing)</w:t>
      </w:r>
    </w:p>
    <w:p w14:paraId="220061AA" w14:textId="77777777" w:rsidR="009D0FBE" w:rsidRPr="009D0FBE" w:rsidRDefault="009D0FBE" w:rsidP="009D0FBE">
      <w:pPr>
        <w:spacing w:after="105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lastRenderedPageBreak/>
        <w:pict w14:anchorId="5F6A6951">
          <v:rect id="_x0000_i1028" style="width:0;height:1.5pt" o:hralign="center" o:hrstd="t" o:hrnoshade="t" o:hr="t" fillcolor="gray" stroked="f"/>
        </w:pict>
      </w:r>
    </w:p>
    <w:p w14:paraId="03AF6A76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FOLLOW UP (Day 3 — no reply):</w:t>
      </w:r>
    </w:p>
    <w:p w14:paraId="7B93F114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Hi Teacher Belal, hope your classes are going well. Just checking if you saw how local </w:t>
      </w:r>
      <w:proofErr w:type="spellStart"/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centers</w:t>
      </w:r>
      <w:proofErr w:type="spellEnd"/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 xml:space="preserve"> are capturing all the Dubai Land IGCSE searches online while you miss out on automated </w:t>
      </w:r>
      <w:proofErr w:type="spellStart"/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enrollments</w:t>
      </w:r>
      <w:proofErr w:type="spellEnd"/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. Would a 2-minute look at a custom demo hurt? — Shahid</w:t>
      </w:r>
    </w:p>
    <w:p w14:paraId="75947FA7" w14:textId="77777777" w:rsidR="009D0FBE" w:rsidRPr="009D0FBE" w:rsidRDefault="009D0FBE" w:rsidP="009D0FBE">
      <w:pPr>
        <w:spacing w:after="105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pict w14:anchorId="105728C9">
          <v:rect id="_x0000_i1029" style="width:0;height:1.5pt" o:hralign="center" o:hrstd="t" o:hrnoshade="t" o:hr="t" fillcolor="gray" stroked="f"/>
        </w:pict>
      </w:r>
    </w:p>
    <w:p w14:paraId="5CF21F61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PRICING RECOMMENDATION:</w:t>
      </w:r>
    </w:p>
    <w:p w14:paraId="4FAAB3DD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PACKAGE: Launchpad Core</w:t>
      </w:r>
    </w:p>
    <w:p w14:paraId="62C30724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RECOMMENDED PRICE AED: 15,000</w:t>
      </w:r>
    </w:p>
    <w:p w14:paraId="6EF5D275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NEGOTIATION FLOOR AED: 10,000</w:t>
      </w:r>
    </w:p>
    <w:p w14:paraId="6797BF4C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PRICE IN INR: ₹390,900</w:t>
      </w:r>
    </w:p>
    <w:p w14:paraId="4392BCEC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CAN THEY AFFORD: Probably</w:t>
      </w:r>
    </w:p>
    <w:p w14:paraId="6F667C4E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WHY: As a highly reviewed specialized premium IGCSE tutor in Dubai, his monthly revenue per student batch can easily absorb a one-time structural asset cost.</w:t>
      </w:r>
    </w:p>
    <w:p w14:paraId="49BB9C9E" w14:textId="77777777" w:rsidR="009D0FBE" w:rsidRPr="009D0FBE" w:rsidRDefault="009D0FBE" w:rsidP="009D0FBE">
      <w:pPr>
        <w:spacing w:after="105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pict w14:anchorId="7AC4711F">
          <v:rect id="_x0000_i1030" style="width:0;height:1.5pt" o:hralign="center" o:hrstd="t" o:hrnoshade="t" o:hr="t" fillcolor="gray" stroked="f"/>
        </w:pict>
      </w:r>
    </w:p>
    <w:p w14:paraId="3D7442F9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FINAL VERDICT:</w:t>
      </w:r>
    </w:p>
    <w:p w14:paraId="303A21AD" w14:textId="77777777" w:rsidR="009D0FBE" w:rsidRPr="009D0FBE" w:rsidRDefault="009D0FBE" w:rsidP="009D0FBE">
      <w:p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</w:pPr>
      <w:r w:rsidRPr="009D0FBE">
        <w:rPr>
          <w:rFonts w:ascii="Times New Roman" w:eastAsia="Times New Roman" w:hAnsi="Times New Roman" w:cs="Times New Roman"/>
          <w:color w:val="1F1F1F"/>
          <w:sz w:val="24"/>
          <w:szCs w:val="24"/>
          <w:lang w:eastAsia="en-IN"/>
        </w:rPr>
        <w:t>Shahid should absolutely pursue this lead via WhatsApp. Mr. Belal has the elite social proof (Grade 9 results) but zero digital real estate, making him the perfect target for a premium single-page Launchpad Core setup that elevates his prestige.</w:t>
      </w:r>
    </w:p>
    <w:p w14:paraId="6A7F7D1F" w14:textId="77777777" w:rsidR="00F01364" w:rsidRDefault="00F01364"/>
    <w:sectPr w:rsidR="00F013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FBE"/>
    <w:rsid w:val="002E7B3B"/>
    <w:rsid w:val="004D1A76"/>
    <w:rsid w:val="009D0FBE"/>
    <w:rsid w:val="00F01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FD8D33"/>
  <w15:chartTrackingRefBased/>
  <w15:docId w15:val="{FA3E1AED-D88E-408B-8C4B-D3CB7AD66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D0F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063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454</Words>
  <Characters>2588</Characters>
  <Application>Microsoft Office Word</Application>
  <DocSecurity>0</DocSecurity>
  <Lines>21</Lines>
  <Paragraphs>6</Paragraphs>
  <ScaleCrop>false</ScaleCrop>
  <Company/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nongearking@gmail.com</dc:creator>
  <cp:keywords/>
  <dc:description/>
  <cp:lastModifiedBy>nongearking@gmail.com</cp:lastModifiedBy>
  <cp:revision>1</cp:revision>
  <dcterms:created xsi:type="dcterms:W3CDTF">2026-06-01T04:09:00Z</dcterms:created>
  <dcterms:modified xsi:type="dcterms:W3CDTF">2026-06-01T04:09:00Z</dcterms:modified>
</cp:coreProperties>
</file>