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D46E27" w14:paraId="3CF84E0F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2234E481" w14:textId="696EC9B7" w:rsidR="00D46E27" w:rsidRDefault="00D46E27">
            <w:r>
              <w:t>Column1</w:t>
            </w:r>
          </w:p>
        </w:tc>
        <w:tc>
          <w:tcPr>
            <w:tcW w:w="4678" w:type="dxa"/>
          </w:tcPr>
          <w:p w14:paraId="622EEAF3" w14:textId="5A3D53DC" w:rsidR="00D46E27" w:rsidRDefault="00D46E27">
            <w:r>
              <w:t>Column2</w:t>
            </w:r>
          </w:p>
        </w:tc>
      </w:tr>
      <w:tr w:rsidR="00D46E27" w14:paraId="0E213FAF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1CD770DD" w14:textId="7DC70BB7" w:rsidR="00D46E27" w:rsidRDefault="00D46E27">
            <w:r>
              <w:t>Row1 Col1</w:t>
            </w:r>
          </w:p>
        </w:tc>
        <w:tc>
          <w:tcPr>
            <w:tcW w:w="4678" w:type="dxa"/>
          </w:tcPr>
          <w:p w14:paraId="101198D8" w14:textId="581961CB" w:rsidR="00D46E27" w:rsidRDefault="00D46E27">
            <w:r>
              <w:t>Row1 Col2</w:t>
            </w:r>
          </w:p>
        </w:tc>
      </w:tr>
      <w:tr w:rsidR="00D46E27" w14:paraId="2537D18D" w14:textId="77777777">
        <w:tblPrEx>
          <w:tblCellMar>
            <w:top w:w="0" w:type="dxa"/>
            <w:bottom w:w="0" w:type="dxa"/>
          </w:tblCellMar>
        </w:tblPrEx>
        <w:tc>
          <w:tcPr>
            <w:tcW w:w="4677" w:type="dxa"/>
          </w:tcPr>
          <w:p w14:paraId="2C94CC4E" w14:textId="60C97B64" w:rsidR="00D46E27" w:rsidRDefault="00D46E27">
            <w:r>
              <w:t>Row2 Col1</w:t>
            </w:r>
          </w:p>
        </w:tc>
        <w:tc>
          <w:tcPr>
            <w:tcW w:w="4678" w:type="dxa"/>
          </w:tcPr>
          <w:p w14:paraId="636E9ADC" w14:textId="2C8F9295" w:rsidR="00D46E27" w:rsidRDefault="00D46E27">
            <w:r>
              <w:t>Row2 Col2</w:t>
            </w:r>
          </w:p>
        </w:tc>
      </w:tr>
    </w:tbl>
    <w:p w14:paraId="09FE6396" w14:textId="77777777" w:rsidR="001D4F0C" w:rsidRDefault="001D4F0C"/>
    <w:sectPr w:rsidR="001D4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27"/>
    <w:rsid w:val="00035455"/>
    <w:rsid w:val="001D4F0C"/>
    <w:rsid w:val="002A34CF"/>
    <w:rsid w:val="00760E6A"/>
    <w:rsid w:val="00D4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0148"/>
  <w15:chartTrackingRefBased/>
  <w15:docId w15:val="{3142ACBD-2E17-4DCF-98CA-B1EE8E5F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Times New Roman"/>
    <w:basedOn w:val="a3"/>
    <w:link w:val="TimesNewRoman0"/>
    <w:qFormat/>
    <w:rsid w:val="002A34CF"/>
    <w:pPr>
      <w:jc w:val="center"/>
    </w:pPr>
    <w:rPr>
      <w:rFonts w:ascii="Times New Roman" w:hAnsi="Times New Roman"/>
      <w:i w:val="0"/>
      <w:sz w:val="28"/>
    </w:rPr>
  </w:style>
  <w:style w:type="character" w:customStyle="1" w:styleId="TimesNewRoman0">
    <w:name w:val="Times New Roman Знак"/>
    <w:basedOn w:val="a0"/>
    <w:link w:val="TimesNewRoman"/>
    <w:rsid w:val="002A34CF"/>
    <w:rPr>
      <w:rFonts w:ascii="Times New Roman" w:hAnsi="Times New Roman"/>
      <w:iCs/>
      <w:color w:val="44546A" w:themeColor="text2"/>
      <w:sz w:val="2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A34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Husarenko</dc:creator>
  <cp:keywords/>
  <dc:description/>
  <cp:lastModifiedBy>Daniel Husarenko</cp:lastModifiedBy>
  <cp:revision>1</cp:revision>
  <dcterms:created xsi:type="dcterms:W3CDTF">2024-05-27T10:09:00Z</dcterms:created>
  <dcterms:modified xsi:type="dcterms:W3CDTF">2024-05-27T10:09:00Z</dcterms:modified>
</cp:coreProperties>
</file>