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华中科技大学软件学院专业实训（五）周报（组长）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项目名称：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         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组 </w:t>
      </w:r>
      <w:r>
        <w:rPr>
          <w:rFonts w:ascii="微软雅黑" w:hAnsi="微软雅黑" w:eastAsia="微软雅黑" w:cs="微软雅黑"/>
          <w:sz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</w:rPr>
        <w:t>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</w:rPr>
        <w:t>组员：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章琦 李家豪 程睿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周主要任务分为两部分：一部分是小组讨论确定项目，并完成项目启动报告文档。另一部分是安装开发环境，学习相关基础知识，其中HTML,CSS,JS知识，小组成员基本上都会使用，对于SpringBoot框架的学习，基本上都会用这个框架，下周在熟悉下即可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根据课表安排以及小组实际情况，下周的任务安排如下：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复习SpringBoot框架，确保小组每个人都会使用；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粗略学习微信小程序框架，为下一步的需求分析做基础；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学习需求分析方法，并讨论完成需求说明文档；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章琦：能按时完成作业，积极主动学习，乐于交流学习经验。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李家豪：能按时完成作业，积极主动学习，乐于交流学习经验。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程睿：虽然基础薄弱，但是肯埋头苦学，不懂的就会问，作业也基本能完成，进步很大。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总而言之，小组学习氛围浓厚，都在进步。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1、讲课声音，后排有时听不到。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2、投影看不清。上课时能否使用软件分享屏幕内容，我们只用看自己电脑，而不用看投影。</w:t>
      </w:r>
      <w:bookmarkStart w:id="0" w:name="_GoBack"/>
      <w:bookmarkEnd w:id="0"/>
    </w:p>
    <w:p>
      <w:pPr>
        <w:spacing w:line="360" w:lineRule="auto"/>
        <w:ind w:firstLine="482" w:firstLineChars="20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spacing w:line="360" w:lineRule="auto"/>
        <w:rPr>
          <w:rFonts w:hint="eastAsia"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>&lt;小组各成员的工作态度、个人情绪、输出成果的概述或评价等等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>&gt;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>&lt;本周实训中遇到什么问题？解决方法是什么？希望给予怎样的支持等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>&gt;</w:t>
      </w:r>
    </w:p>
    <w:p>
      <w:pPr>
        <w:spacing w:line="360" w:lineRule="auto"/>
        <w:ind w:firstLine="482" w:firstLineChars="200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4BB277"/>
    <w:multiLevelType w:val="singleLevel"/>
    <w:tmpl w:val="C84BB2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4066E"/>
    <w:rsid w:val="00AB125D"/>
    <w:rsid w:val="00B84F25"/>
    <w:rsid w:val="00BD46B3"/>
    <w:rsid w:val="00DA1CF8"/>
    <w:rsid w:val="00E632AE"/>
    <w:rsid w:val="00EA01C3"/>
    <w:rsid w:val="00F20A9B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AB1444"/>
    <w:rsid w:val="22B734E7"/>
    <w:rsid w:val="233C2B6E"/>
    <w:rsid w:val="2386540B"/>
    <w:rsid w:val="23EF6364"/>
    <w:rsid w:val="24B047C6"/>
    <w:rsid w:val="26360ED0"/>
    <w:rsid w:val="2C0E1F1D"/>
    <w:rsid w:val="2C393CD8"/>
    <w:rsid w:val="31D0552D"/>
    <w:rsid w:val="33593D97"/>
    <w:rsid w:val="34A374DD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1F32D7D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397</Characters>
  <Lines>3</Lines>
  <Paragraphs>1</Paragraphs>
  <TotalTime>10</TotalTime>
  <ScaleCrop>false</ScaleCrop>
  <LinksUpToDate>false</LinksUpToDate>
  <CharactersWithSpaces>465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2018-12-30T12:17:19Z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