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520" w:type="dxa"/>
        <w:tblInd w:w="-1175" w:type="dxa"/>
        <w:tblLook w:val="04A0" w:firstRow="1" w:lastRow="0" w:firstColumn="1" w:lastColumn="0" w:noHBand="0" w:noVBand="1"/>
      </w:tblPr>
      <w:tblGrid>
        <w:gridCol w:w="1980"/>
        <w:gridCol w:w="5130"/>
        <w:gridCol w:w="1890"/>
        <w:gridCol w:w="2520"/>
      </w:tblGrid>
      <w:tr w:rsidR="00184DC7" w:rsidRPr="00F270D7" w14:paraId="146EE0B8" w14:textId="5CFF56A6" w:rsidTr="00F270D7">
        <w:tc>
          <w:tcPr>
            <w:tcW w:w="1980" w:type="dxa"/>
          </w:tcPr>
          <w:p w14:paraId="1EF66166" w14:textId="3E989FAA" w:rsidR="00184DC7" w:rsidRPr="00F270D7" w:rsidRDefault="00184DC7" w:rsidP="00F270D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270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Khung </w:t>
            </w:r>
            <w:proofErr w:type="spellStart"/>
            <w:r w:rsidRPr="00F270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giờ</w:t>
            </w:r>
            <w:proofErr w:type="spellEnd"/>
          </w:p>
        </w:tc>
        <w:tc>
          <w:tcPr>
            <w:tcW w:w="5130" w:type="dxa"/>
          </w:tcPr>
          <w:p w14:paraId="6D033DA6" w14:textId="45042931" w:rsidR="00184DC7" w:rsidRPr="00F270D7" w:rsidRDefault="00184DC7" w:rsidP="00F270D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270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Hoạt</w:t>
            </w:r>
            <w:proofErr w:type="spellEnd"/>
            <w:r w:rsidRPr="00F270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270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động</w:t>
            </w:r>
            <w:proofErr w:type="spellEnd"/>
          </w:p>
        </w:tc>
        <w:tc>
          <w:tcPr>
            <w:tcW w:w="1890" w:type="dxa"/>
          </w:tcPr>
          <w:p w14:paraId="306100F7" w14:textId="64A6AD7B" w:rsidR="00184DC7" w:rsidRPr="00F270D7" w:rsidRDefault="00184DC7" w:rsidP="00F270D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270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Thời</w:t>
            </w:r>
            <w:proofErr w:type="spellEnd"/>
            <w:r w:rsidRPr="00F270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270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lượng</w:t>
            </w:r>
            <w:proofErr w:type="spellEnd"/>
          </w:p>
        </w:tc>
        <w:tc>
          <w:tcPr>
            <w:tcW w:w="2520" w:type="dxa"/>
          </w:tcPr>
          <w:p w14:paraId="4AAC143E" w14:textId="20297B64" w:rsidR="00184DC7" w:rsidRPr="00F270D7" w:rsidRDefault="00184DC7" w:rsidP="00F270D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270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Hình</w:t>
            </w:r>
            <w:proofErr w:type="spellEnd"/>
            <w:r w:rsidRPr="00F270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270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thức</w:t>
            </w:r>
            <w:proofErr w:type="spellEnd"/>
          </w:p>
        </w:tc>
      </w:tr>
      <w:tr w:rsidR="00184DC7" w:rsidRPr="00F270D7" w14:paraId="2BA32657" w14:textId="4691649E" w:rsidTr="00F270D7">
        <w:tc>
          <w:tcPr>
            <w:tcW w:w="1980" w:type="dxa"/>
          </w:tcPr>
          <w:p w14:paraId="7CAFB647" w14:textId="75B48432" w:rsidR="00184DC7" w:rsidRPr="00F270D7" w:rsidRDefault="0018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06:</w:t>
            </w:r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Pr="00F270D7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07:00</w:t>
            </w:r>
          </w:p>
        </w:tc>
        <w:tc>
          <w:tcPr>
            <w:tcW w:w="5130" w:type="dxa"/>
          </w:tcPr>
          <w:p w14:paraId="7BF0ADE9" w14:textId="1A537F5B" w:rsidR="00184DC7" w:rsidRPr="00F270D7" w:rsidRDefault="0018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Vệ</w:t>
            </w:r>
            <w:proofErr w:type="spellEnd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sinh</w:t>
            </w:r>
            <w:proofErr w:type="spellEnd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cá</w:t>
            </w:r>
            <w:proofErr w:type="spellEnd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ăn</w:t>
            </w:r>
            <w:proofErr w:type="spellEnd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sáng</w:t>
            </w:r>
            <w:proofErr w:type="spellEnd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890" w:type="dxa"/>
          </w:tcPr>
          <w:p w14:paraId="5B4CC80B" w14:textId="37D6DE1C" w:rsidR="00184DC7" w:rsidRPr="00F270D7" w:rsidRDefault="0018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0D7">
              <w:rPr>
                <w:rFonts w:ascii="Times New Roman" w:hAnsi="Times New Roman" w:cs="Times New Roman"/>
                <w:sz w:val="28"/>
                <w:szCs w:val="28"/>
              </w:rPr>
              <w:t xml:space="preserve">30 </w:t>
            </w: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phút</w:t>
            </w:r>
            <w:proofErr w:type="spellEnd"/>
          </w:p>
        </w:tc>
        <w:tc>
          <w:tcPr>
            <w:tcW w:w="2520" w:type="dxa"/>
          </w:tcPr>
          <w:p w14:paraId="52CDCFEC" w14:textId="5EC3C648" w:rsidR="00184DC7" w:rsidRPr="00F270D7" w:rsidRDefault="0018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Offline</w:t>
            </w:r>
          </w:p>
        </w:tc>
      </w:tr>
      <w:tr w:rsidR="00184DC7" w:rsidRPr="00F270D7" w14:paraId="56BE1B07" w14:textId="3CAE785C" w:rsidTr="00F270D7">
        <w:tc>
          <w:tcPr>
            <w:tcW w:w="1980" w:type="dxa"/>
          </w:tcPr>
          <w:p w14:paraId="2D029101" w14:textId="5ACBC7B6" w:rsidR="00184DC7" w:rsidRPr="00F270D7" w:rsidRDefault="0018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07:00</w:t>
            </w:r>
            <w:r w:rsidRPr="00F270D7">
              <w:rPr>
                <w:rFonts w:ascii="Times New Roman" w:hAnsi="Times New Roman" w:cs="Times New Roman"/>
                <w:sz w:val="28"/>
                <w:szCs w:val="28"/>
              </w:rPr>
              <w:t xml:space="preserve"> – 11:00</w:t>
            </w:r>
          </w:p>
        </w:tc>
        <w:tc>
          <w:tcPr>
            <w:tcW w:w="5130" w:type="dxa"/>
          </w:tcPr>
          <w:p w14:paraId="56818C15" w14:textId="77AD55D3" w:rsidR="00184DC7" w:rsidRPr="00F270D7" w:rsidRDefault="0018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0D7">
              <w:rPr>
                <w:rFonts w:ascii="Times New Roman" w:hAnsi="Times New Roman" w:cs="Times New Roman"/>
                <w:sz w:val="28"/>
                <w:szCs w:val="28"/>
              </w:rPr>
              <w:t xml:space="preserve">Học </w:t>
            </w: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lớp</w:t>
            </w:r>
            <w:proofErr w:type="spellEnd"/>
          </w:p>
        </w:tc>
        <w:tc>
          <w:tcPr>
            <w:tcW w:w="1890" w:type="dxa"/>
          </w:tcPr>
          <w:p w14:paraId="42E7EEBA" w14:textId="384A80AB" w:rsidR="00184DC7" w:rsidRPr="00F270D7" w:rsidRDefault="0018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0D7">
              <w:rPr>
                <w:rFonts w:ascii="Times New Roman" w:hAnsi="Times New Roman" w:cs="Times New Roman"/>
                <w:sz w:val="28"/>
                <w:szCs w:val="28"/>
              </w:rPr>
              <w:t xml:space="preserve">4 </w:t>
            </w: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giờ</w:t>
            </w:r>
            <w:proofErr w:type="spellEnd"/>
          </w:p>
        </w:tc>
        <w:tc>
          <w:tcPr>
            <w:tcW w:w="2520" w:type="dxa"/>
          </w:tcPr>
          <w:p w14:paraId="0C4C4348" w14:textId="533C102C" w:rsidR="00184DC7" w:rsidRPr="00F270D7" w:rsidRDefault="0018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Offline</w:t>
            </w:r>
            <w:r w:rsidR="00650873" w:rsidRPr="00F270D7">
              <w:rPr>
                <w:rFonts w:ascii="Times New Roman" w:hAnsi="Times New Roman" w:cs="Times New Roman"/>
                <w:sz w:val="28"/>
                <w:szCs w:val="28"/>
              </w:rPr>
              <w:t xml:space="preserve">+ </w:t>
            </w:r>
            <w:r w:rsidR="00650873" w:rsidRPr="00F270D7">
              <w:rPr>
                <w:rFonts w:ascii="Times New Roman" w:hAnsi="Times New Roman" w:cs="Times New Roman"/>
                <w:sz w:val="28"/>
                <w:szCs w:val="28"/>
              </w:rPr>
              <w:t>Online</w:t>
            </w:r>
          </w:p>
        </w:tc>
      </w:tr>
      <w:tr w:rsidR="00184DC7" w:rsidRPr="00F270D7" w14:paraId="65676E0D" w14:textId="64BDDD2C" w:rsidTr="00F270D7">
        <w:tc>
          <w:tcPr>
            <w:tcW w:w="1980" w:type="dxa"/>
          </w:tcPr>
          <w:p w14:paraId="561FC3FE" w14:textId="3EF1BED9" w:rsidR="00184DC7" w:rsidRPr="00F270D7" w:rsidRDefault="00184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11:00 – 12:30</w:t>
            </w:r>
          </w:p>
        </w:tc>
        <w:tc>
          <w:tcPr>
            <w:tcW w:w="5130" w:type="dxa"/>
          </w:tcPr>
          <w:p w14:paraId="1BAEC90F" w14:textId="4E53828E" w:rsidR="00184DC7" w:rsidRPr="00F270D7" w:rsidRDefault="006508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Nghỉ</w:t>
            </w:r>
            <w:proofErr w:type="spellEnd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trưa</w:t>
            </w:r>
            <w:proofErr w:type="spellEnd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 xml:space="preserve"> &amp; </w:t>
            </w: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Ăn</w:t>
            </w:r>
            <w:proofErr w:type="spellEnd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uống</w:t>
            </w:r>
            <w:proofErr w:type="spellEnd"/>
          </w:p>
        </w:tc>
        <w:tc>
          <w:tcPr>
            <w:tcW w:w="1890" w:type="dxa"/>
          </w:tcPr>
          <w:p w14:paraId="1B63F980" w14:textId="26277A68" w:rsidR="00184DC7" w:rsidRPr="00F270D7" w:rsidRDefault="006508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0D7">
              <w:rPr>
                <w:rFonts w:ascii="Times New Roman" w:hAnsi="Times New Roman" w:cs="Times New Roman"/>
                <w:sz w:val="28"/>
                <w:szCs w:val="28"/>
              </w:rPr>
              <w:t xml:space="preserve">1,5 </w:t>
            </w: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giờ</w:t>
            </w:r>
            <w:proofErr w:type="spellEnd"/>
          </w:p>
        </w:tc>
        <w:tc>
          <w:tcPr>
            <w:tcW w:w="2520" w:type="dxa"/>
          </w:tcPr>
          <w:p w14:paraId="62DACDC7" w14:textId="7F765916" w:rsidR="00184DC7" w:rsidRPr="00F270D7" w:rsidRDefault="006508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Offline</w:t>
            </w:r>
          </w:p>
        </w:tc>
      </w:tr>
      <w:tr w:rsidR="00184DC7" w:rsidRPr="00F270D7" w14:paraId="43740473" w14:textId="7F15419A" w:rsidTr="00F270D7">
        <w:trPr>
          <w:trHeight w:val="368"/>
        </w:trPr>
        <w:tc>
          <w:tcPr>
            <w:tcW w:w="1980" w:type="dxa"/>
          </w:tcPr>
          <w:p w14:paraId="4BF5DEA9" w14:textId="6F8FA86F" w:rsidR="00184DC7" w:rsidRPr="00F270D7" w:rsidRDefault="006508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12:30 – 14:30</w:t>
            </w:r>
          </w:p>
        </w:tc>
        <w:tc>
          <w:tcPr>
            <w:tcW w:w="5130" w:type="dxa"/>
          </w:tcPr>
          <w:p w14:paraId="326BCF7D" w14:textId="4FE97A89" w:rsidR="00184DC7" w:rsidRPr="00F270D7" w:rsidRDefault="006508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0D7">
              <w:rPr>
                <w:rFonts w:ascii="Times New Roman" w:hAnsi="Times New Roman" w:cs="Times New Roman"/>
                <w:sz w:val="28"/>
                <w:szCs w:val="28"/>
              </w:rPr>
              <w:t xml:space="preserve">Học </w:t>
            </w: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tập</w:t>
            </w:r>
            <w:proofErr w:type="spellEnd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 xml:space="preserve"> &amp; Tra </w:t>
            </w: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cứu</w:t>
            </w:r>
            <w:proofErr w:type="spellEnd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 xml:space="preserve"> tin Online</w:t>
            </w:r>
          </w:p>
        </w:tc>
        <w:tc>
          <w:tcPr>
            <w:tcW w:w="1890" w:type="dxa"/>
          </w:tcPr>
          <w:p w14:paraId="6D03BCEF" w14:textId="589B9887" w:rsidR="00184DC7" w:rsidRPr="00F270D7" w:rsidRDefault="006508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0D7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giờ</w:t>
            </w:r>
            <w:proofErr w:type="spellEnd"/>
          </w:p>
        </w:tc>
        <w:tc>
          <w:tcPr>
            <w:tcW w:w="2520" w:type="dxa"/>
          </w:tcPr>
          <w:p w14:paraId="6D82A9E1" w14:textId="38EBBD92" w:rsidR="00184DC7" w:rsidRPr="00F270D7" w:rsidRDefault="006508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Online</w:t>
            </w:r>
          </w:p>
        </w:tc>
      </w:tr>
      <w:tr w:rsidR="00184DC7" w:rsidRPr="00F270D7" w14:paraId="3B663196" w14:textId="48BBFD2C" w:rsidTr="00F270D7">
        <w:tc>
          <w:tcPr>
            <w:tcW w:w="1980" w:type="dxa"/>
          </w:tcPr>
          <w:p w14:paraId="54DB91B5" w14:textId="26882F6D" w:rsidR="00184DC7" w:rsidRPr="00F270D7" w:rsidRDefault="006508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14:30 – 16:30</w:t>
            </w:r>
          </w:p>
        </w:tc>
        <w:tc>
          <w:tcPr>
            <w:tcW w:w="5130" w:type="dxa"/>
          </w:tcPr>
          <w:p w14:paraId="0671B61B" w14:textId="7D075638" w:rsidR="00184DC7" w:rsidRPr="00F270D7" w:rsidRDefault="006508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Lướt</w:t>
            </w:r>
            <w:proofErr w:type="spellEnd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 xml:space="preserve"> MXH</w:t>
            </w:r>
          </w:p>
        </w:tc>
        <w:tc>
          <w:tcPr>
            <w:tcW w:w="1890" w:type="dxa"/>
          </w:tcPr>
          <w:p w14:paraId="5363EC1F" w14:textId="6573E9C5" w:rsidR="00184DC7" w:rsidRPr="00F270D7" w:rsidRDefault="006508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0D7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giờ</w:t>
            </w:r>
            <w:proofErr w:type="spellEnd"/>
          </w:p>
        </w:tc>
        <w:tc>
          <w:tcPr>
            <w:tcW w:w="2520" w:type="dxa"/>
          </w:tcPr>
          <w:p w14:paraId="6EEC5221" w14:textId="046E980C" w:rsidR="00184DC7" w:rsidRPr="00F270D7" w:rsidRDefault="006508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Online</w:t>
            </w:r>
          </w:p>
        </w:tc>
      </w:tr>
      <w:tr w:rsidR="00650873" w:rsidRPr="00F270D7" w14:paraId="7CC62926" w14:textId="77777777" w:rsidTr="00F270D7">
        <w:tc>
          <w:tcPr>
            <w:tcW w:w="1980" w:type="dxa"/>
          </w:tcPr>
          <w:p w14:paraId="25F49E74" w14:textId="464273DB" w:rsidR="00650873" w:rsidRPr="00F270D7" w:rsidRDefault="006508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16:30 – 19:30</w:t>
            </w:r>
          </w:p>
        </w:tc>
        <w:tc>
          <w:tcPr>
            <w:tcW w:w="5130" w:type="dxa"/>
          </w:tcPr>
          <w:p w14:paraId="346F82CF" w14:textId="4A762227" w:rsidR="00650873" w:rsidRPr="00F270D7" w:rsidRDefault="006508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Tập</w:t>
            </w:r>
            <w:proofErr w:type="spellEnd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thao</w:t>
            </w:r>
            <w:proofErr w:type="spellEnd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vận</w:t>
            </w:r>
            <w:proofErr w:type="spellEnd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sinh</w:t>
            </w:r>
            <w:proofErr w:type="spellEnd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cá</w:t>
            </w:r>
            <w:proofErr w:type="spellEnd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</w:p>
        </w:tc>
        <w:tc>
          <w:tcPr>
            <w:tcW w:w="1890" w:type="dxa"/>
          </w:tcPr>
          <w:p w14:paraId="34FA21A8" w14:textId="1A270C78" w:rsidR="00650873" w:rsidRPr="00F270D7" w:rsidRDefault="006508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0D7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giờ</w:t>
            </w:r>
            <w:proofErr w:type="spellEnd"/>
          </w:p>
        </w:tc>
        <w:tc>
          <w:tcPr>
            <w:tcW w:w="2520" w:type="dxa"/>
          </w:tcPr>
          <w:p w14:paraId="7AE9F76E" w14:textId="5D94A3C0" w:rsidR="00650873" w:rsidRPr="00F270D7" w:rsidRDefault="006508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Offline</w:t>
            </w:r>
          </w:p>
        </w:tc>
      </w:tr>
      <w:tr w:rsidR="00650873" w:rsidRPr="00F270D7" w14:paraId="33F3BD7B" w14:textId="77777777" w:rsidTr="00F270D7">
        <w:tc>
          <w:tcPr>
            <w:tcW w:w="1980" w:type="dxa"/>
          </w:tcPr>
          <w:p w14:paraId="0C00A4F5" w14:textId="05556732" w:rsidR="00650873" w:rsidRPr="00F270D7" w:rsidRDefault="006508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19:30 – 20:30</w:t>
            </w:r>
          </w:p>
        </w:tc>
        <w:tc>
          <w:tcPr>
            <w:tcW w:w="5130" w:type="dxa"/>
          </w:tcPr>
          <w:p w14:paraId="0FC510C4" w14:textId="6B71ABE5" w:rsidR="00650873" w:rsidRPr="00F270D7" w:rsidRDefault="00F270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Ăn</w:t>
            </w:r>
            <w:proofErr w:type="spellEnd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uống</w:t>
            </w:r>
            <w:proofErr w:type="spellEnd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nghỉ</w:t>
            </w:r>
            <w:proofErr w:type="spellEnd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ngơi</w:t>
            </w:r>
            <w:proofErr w:type="spellEnd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trò</w:t>
            </w:r>
            <w:proofErr w:type="spellEnd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chuyện</w:t>
            </w:r>
            <w:proofErr w:type="spellEnd"/>
          </w:p>
        </w:tc>
        <w:tc>
          <w:tcPr>
            <w:tcW w:w="1890" w:type="dxa"/>
          </w:tcPr>
          <w:p w14:paraId="1620E6CE" w14:textId="2E6FDD1E" w:rsidR="00650873" w:rsidRPr="00F270D7" w:rsidRDefault="00F270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0D7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giờ</w:t>
            </w:r>
            <w:proofErr w:type="spellEnd"/>
          </w:p>
        </w:tc>
        <w:tc>
          <w:tcPr>
            <w:tcW w:w="2520" w:type="dxa"/>
          </w:tcPr>
          <w:p w14:paraId="074317C6" w14:textId="1A7058F6" w:rsidR="00650873" w:rsidRPr="00F270D7" w:rsidRDefault="00F270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Offline</w:t>
            </w:r>
          </w:p>
        </w:tc>
      </w:tr>
      <w:tr w:rsidR="00650873" w:rsidRPr="00F270D7" w14:paraId="04072AC0" w14:textId="77777777" w:rsidTr="00F270D7">
        <w:tc>
          <w:tcPr>
            <w:tcW w:w="1980" w:type="dxa"/>
          </w:tcPr>
          <w:p w14:paraId="205931D4" w14:textId="298605F9" w:rsidR="00650873" w:rsidRPr="00F270D7" w:rsidRDefault="00F270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20:30 – 21:30</w:t>
            </w:r>
          </w:p>
        </w:tc>
        <w:tc>
          <w:tcPr>
            <w:tcW w:w="5130" w:type="dxa"/>
          </w:tcPr>
          <w:p w14:paraId="18D952AE" w14:textId="0C9884AF" w:rsidR="00650873" w:rsidRPr="00F270D7" w:rsidRDefault="00F270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Chuẩn</w:t>
            </w:r>
            <w:proofErr w:type="spellEnd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bài</w:t>
            </w:r>
            <w:proofErr w:type="spellEnd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mai</w:t>
            </w:r>
            <w:proofErr w:type="spellEnd"/>
          </w:p>
        </w:tc>
        <w:tc>
          <w:tcPr>
            <w:tcW w:w="1890" w:type="dxa"/>
          </w:tcPr>
          <w:p w14:paraId="6445ADAF" w14:textId="633CFE36" w:rsidR="00650873" w:rsidRPr="00F270D7" w:rsidRDefault="00F270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0D7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giờ</w:t>
            </w:r>
            <w:proofErr w:type="spellEnd"/>
          </w:p>
        </w:tc>
        <w:tc>
          <w:tcPr>
            <w:tcW w:w="2520" w:type="dxa"/>
          </w:tcPr>
          <w:p w14:paraId="6024EF8F" w14:textId="11A9E585" w:rsidR="00650873" w:rsidRPr="00F270D7" w:rsidRDefault="00F270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Offline+ Online</w:t>
            </w:r>
          </w:p>
        </w:tc>
      </w:tr>
      <w:tr w:rsidR="00F270D7" w:rsidRPr="00F270D7" w14:paraId="4EB6C335" w14:textId="77777777" w:rsidTr="00F270D7">
        <w:trPr>
          <w:trHeight w:val="395"/>
        </w:trPr>
        <w:tc>
          <w:tcPr>
            <w:tcW w:w="1980" w:type="dxa"/>
          </w:tcPr>
          <w:p w14:paraId="53886AFC" w14:textId="3A4788F5" w:rsidR="00F270D7" w:rsidRPr="00F270D7" w:rsidRDefault="00F270D7" w:rsidP="00F270D7">
            <w:pPr>
              <w:tabs>
                <w:tab w:val="left" w:pos="135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21:30 – 22:3</w:t>
            </w:r>
            <w:r w:rsidRPr="00F270D7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5130" w:type="dxa"/>
          </w:tcPr>
          <w:p w14:paraId="337D2C33" w14:textId="02D91F71" w:rsidR="00F270D7" w:rsidRPr="00F270D7" w:rsidRDefault="00F270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Giải</w:t>
            </w:r>
            <w:proofErr w:type="spellEnd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trí</w:t>
            </w:r>
            <w:proofErr w:type="spellEnd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 xml:space="preserve">/Xem </w:t>
            </w: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phim</w:t>
            </w:r>
            <w:proofErr w:type="spellEnd"/>
          </w:p>
        </w:tc>
        <w:tc>
          <w:tcPr>
            <w:tcW w:w="1890" w:type="dxa"/>
          </w:tcPr>
          <w:p w14:paraId="64157485" w14:textId="6DA98733" w:rsidR="00F270D7" w:rsidRPr="00F270D7" w:rsidRDefault="00F270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0D7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giờ</w:t>
            </w:r>
            <w:proofErr w:type="spellEnd"/>
          </w:p>
        </w:tc>
        <w:tc>
          <w:tcPr>
            <w:tcW w:w="2520" w:type="dxa"/>
          </w:tcPr>
          <w:p w14:paraId="262403E9" w14:textId="1936B6F9" w:rsidR="00F270D7" w:rsidRPr="00F270D7" w:rsidRDefault="00F270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Online</w:t>
            </w:r>
          </w:p>
        </w:tc>
      </w:tr>
      <w:tr w:rsidR="00F270D7" w:rsidRPr="00F270D7" w14:paraId="5FAB5229" w14:textId="77777777" w:rsidTr="00F270D7">
        <w:tc>
          <w:tcPr>
            <w:tcW w:w="1980" w:type="dxa"/>
          </w:tcPr>
          <w:p w14:paraId="3B3A72D1" w14:textId="27824D74" w:rsidR="00F270D7" w:rsidRPr="00F270D7" w:rsidRDefault="00F270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22:30 – 23:00</w:t>
            </w:r>
          </w:p>
        </w:tc>
        <w:tc>
          <w:tcPr>
            <w:tcW w:w="5130" w:type="dxa"/>
          </w:tcPr>
          <w:p w14:paraId="4C53995C" w14:textId="71DB659C" w:rsidR="00F270D7" w:rsidRPr="00F270D7" w:rsidRDefault="00F270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Vệ</w:t>
            </w:r>
            <w:proofErr w:type="spellEnd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sinh</w:t>
            </w:r>
            <w:proofErr w:type="spellEnd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cá</w:t>
            </w:r>
            <w:proofErr w:type="spellEnd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huẩn</w:t>
            </w:r>
            <w:proofErr w:type="spellEnd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đi</w:t>
            </w:r>
            <w:proofErr w:type="spellEnd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ngủ</w:t>
            </w:r>
            <w:proofErr w:type="spellEnd"/>
          </w:p>
        </w:tc>
        <w:tc>
          <w:tcPr>
            <w:tcW w:w="1890" w:type="dxa"/>
          </w:tcPr>
          <w:p w14:paraId="3E2F4BAB" w14:textId="08F482D6" w:rsidR="00F270D7" w:rsidRPr="00F270D7" w:rsidRDefault="00F270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0D7">
              <w:rPr>
                <w:rFonts w:ascii="Times New Roman" w:hAnsi="Times New Roman" w:cs="Times New Roman"/>
                <w:sz w:val="28"/>
                <w:szCs w:val="28"/>
              </w:rPr>
              <w:t xml:space="preserve">30 </w:t>
            </w: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phút</w:t>
            </w:r>
            <w:proofErr w:type="spellEnd"/>
          </w:p>
        </w:tc>
        <w:tc>
          <w:tcPr>
            <w:tcW w:w="2520" w:type="dxa"/>
          </w:tcPr>
          <w:p w14:paraId="3776B284" w14:textId="25699275" w:rsidR="00F270D7" w:rsidRPr="00F270D7" w:rsidRDefault="00F270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Offline</w:t>
            </w:r>
          </w:p>
        </w:tc>
      </w:tr>
      <w:tr w:rsidR="00F270D7" w:rsidRPr="00F270D7" w14:paraId="7CC2B841" w14:textId="77777777" w:rsidTr="00F270D7">
        <w:tc>
          <w:tcPr>
            <w:tcW w:w="1980" w:type="dxa"/>
          </w:tcPr>
          <w:p w14:paraId="6E6A9B73" w14:textId="6D36D4E1" w:rsidR="00F270D7" w:rsidRPr="00F270D7" w:rsidRDefault="00F270D7" w:rsidP="00F270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23:00 – 06:</w:t>
            </w:r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5130" w:type="dxa"/>
          </w:tcPr>
          <w:p w14:paraId="0ADA6B24" w14:textId="222F36C5" w:rsidR="00F270D7" w:rsidRPr="00F270D7" w:rsidRDefault="00F270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Giấc</w:t>
            </w:r>
            <w:proofErr w:type="spellEnd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ngủ</w:t>
            </w:r>
            <w:proofErr w:type="spellEnd"/>
          </w:p>
        </w:tc>
        <w:tc>
          <w:tcPr>
            <w:tcW w:w="1890" w:type="dxa"/>
          </w:tcPr>
          <w:p w14:paraId="784CE7F7" w14:textId="3A3D1278" w:rsidR="00F270D7" w:rsidRPr="00F270D7" w:rsidRDefault="00F270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0D7">
              <w:rPr>
                <w:rFonts w:ascii="Times New Roman" w:hAnsi="Times New Roman" w:cs="Times New Roman"/>
                <w:sz w:val="28"/>
                <w:szCs w:val="28"/>
              </w:rPr>
              <w:t xml:space="preserve">7,5 </w:t>
            </w:r>
            <w:proofErr w:type="spellStart"/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giờ</w:t>
            </w:r>
            <w:proofErr w:type="spellEnd"/>
          </w:p>
        </w:tc>
        <w:tc>
          <w:tcPr>
            <w:tcW w:w="2520" w:type="dxa"/>
          </w:tcPr>
          <w:p w14:paraId="396BEF29" w14:textId="5EF16880" w:rsidR="00F270D7" w:rsidRPr="00F270D7" w:rsidRDefault="00F270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0D7">
              <w:rPr>
                <w:rFonts w:ascii="Times New Roman" w:hAnsi="Times New Roman" w:cs="Times New Roman"/>
                <w:sz w:val="28"/>
                <w:szCs w:val="28"/>
              </w:rPr>
              <w:t>Offline</w:t>
            </w:r>
          </w:p>
        </w:tc>
      </w:tr>
    </w:tbl>
    <w:p w14:paraId="142E7DC0" w14:textId="77777777" w:rsidR="00184DC7" w:rsidRPr="00F270D7" w:rsidRDefault="00184DC7">
      <w:pPr>
        <w:rPr>
          <w:rFonts w:ascii="Times New Roman" w:hAnsi="Times New Roman" w:cs="Times New Roman"/>
          <w:sz w:val="28"/>
          <w:szCs w:val="28"/>
        </w:rPr>
      </w:pPr>
    </w:p>
    <w:sectPr w:rsidR="00184DC7" w:rsidRPr="00F270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DC7"/>
    <w:rsid w:val="00184DC7"/>
    <w:rsid w:val="00650873"/>
    <w:rsid w:val="0089547C"/>
    <w:rsid w:val="00F27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EC4F3"/>
  <w15:chartTrackingRefBased/>
  <w15:docId w15:val="{9EB16E33-DC78-4EE8-B47D-307FB6B60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D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D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D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D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D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D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D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D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D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DC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4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Vo Ngoc Han - B2613057</dc:creator>
  <cp:keywords/>
  <dc:description/>
  <cp:lastModifiedBy>Tran Vo Ngoc Han - B2613057</cp:lastModifiedBy>
  <cp:revision>1</cp:revision>
  <dcterms:created xsi:type="dcterms:W3CDTF">2026-10-16T06:36:00Z</dcterms:created>
  <dcterms:modified xsi:type="dcterms:W3CDTF">2026-10-16T07:05:00Z</dcterms:modified>
</cp:coreProperties>
</file>