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3D3E741D" w:rsidR="00A1600B" w:rsidRPr="00FB40E5" w:rsidRDefault="00FB40E5" w:rsidP="644209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40E5">
        <w:rPr>
          <w:rFonts w:ascii="Times New Roman" w:hAnsi="Times New Roman" w:cs="Times New Roman"/>
          <w:b/>
          <w:bCs/>
          <w:sz w:val="26"/>
          <w:szCs w:val="26"/>
        </w:rPr>
        <w:t>Nhóm Big Four</w:t>
      </w:r>
    </w:p>
    <w:p w14:paraId="1FF96357" w14:textId="77777777" w:rsidR="00FB40E5" w:rsidRPr="00FB40E5" w:rsidRDefault="00FB40E5" w:rsidP="644209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C73616" w14:textId="5A97E49B" w:rsidR="2561741D" w:rsidRDefault="2561741D" w:rsidP="644209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40E5">
        <w:rPr>
          <w:rFonts w:ascii="Times New Roman" w:hAnsi="Times New Roman" w:cs="Times New Roman"/>
          <w:b/>
          <w:bCs/>
          <w:sz w:val="26"/>
          <w:szCs w:val="26"/>
        </w:rPr>
        <w:t>Lab13 : Security Web</w:t>
      </w:r>
    </w:p>
    <w:p w14:paraId="1029F244" w14:textId="77777777" w:rsidR="00FB40E5" w:rsidRPr="00FB40E5" w:rsidRDefault="00FB40E5" w:rsidP="6442095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C627FB" w14:textId="21519A64" w:rsidR="000F568B" w:rsidRPr="00FB40E5" w:rsidRDefault="000F568B" w:rsidP="000F568B">
      <w:p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40E5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6F908D43" w:rsidRPr="00FB40E5">
        <w:rPr>
          <w:rFonts w:ascii="Times New Roman" w:hAnsi="Times New Roman" w:cs="Times New Roman"/>
          <w:b/>
          <w:sz w:val="26"/>
          <w:szCs w:val="26"/>
        </w:rPr>
        <w:t>1</w:t>
      </w:r>
      <w:r w:rsidR="6F908D43" w:rsidRPr="00FB40E5">
        <w:rPr>
          <w:rFonts w:ascii="Times New Roman" w:hAnsi="Times New Roman" w:cs="Times New Roman"/>
          <w:sz w:val="26"/>
          <w:szCs w:val="26"/>
        </w:rPr>
        <w:t xml:space="preserve">: </w:t>
      </w:r>
      <w:r w:rsidRPr="00FB40E5">
        <w:rPr>
          <w:rFonts w:ascii="Times New Roman" w:hAnsi="Times New Roman" w:cs="Times New Roman"/>
          <w:sz w:val="26"/>
          <w:szCs w:val="26"/>
        </w:rPr>
        <w:t>Investigate cross site scripting and give some example which can attack a website. Then find the solutions for them.</w:t>
      </w:r>
    </w:p>
    <w:p w14:paraId="5F03817B" w14:textId="206CB71A" w:rsidR="00DD4E9D" w:rsidRPr="00FB40E5" w:rsidRDefault="00DD4E9D" w:rsidP="00DD4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B40E5">
        <w:rPr>
          <w:rFonts w:ascii="Times New Roman" w:hAnsi="Times New Roman" w:cs="Times New Roman"/>
          <w:sz w:val="26"/>
          <w:szCs w:val="26"/>
        </w:rPr>
        <w:t>Tấn công xss</w:t>
      </w:r>
    </w:p>
    <w:p w14:paraId="529CA8C5" w14:textId="707C8731" w:rsidR="00DD4E9D" w:rsidRPr="00FB40E5" w:rsidRDefault="00DD4E9D" w:rsidP="00DD4E9D">
      <w:p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Cross Site Scripting (XSS) là kỹ thuật chèn những đoạn Scriprt vào trong web của bạn bằng cách điền đoạn scripts vào các o input . Attacker có thể chiếm quyền trang web truy cập cơ sở dữ liệu . Chèn những đoạn mã độc làm người dùng khác bị ảnh hưởng như ăn cắp cookie , truy cập tới đường link khác </w:t>
      </w:r>
    </w:p>
    <w:p w14:paraId="6C6C8501" w14:textId="052A27AC" w:rsidR="4E65FE18" w:rsidRPr="00FB40E5" w:rsidRDefault="4E65FE18" w:rsidP="000F568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>Ví dụ</w:t>
      </w:r>
      <w:r w:rsidR="00DD4E9D"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: </w:t>
      </w:r>
    </w:p>
    <w:p w14:paraId="7CF30AE3" w14:textId="0C1CE378" w:rsidR="00DD4E9D" w:rsidRPr="00FB40E5" w:rsidRDefault="00DD4E9D" w:rsidP="64420958">
      <w:p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Validator đầu vào </w:t>
      </w:r>
    </w:p>
    <w:p w14:paraId="06F36403" w14:textId="72D2AAB7" w:rsidR="00DD4E9D" w:rsidRPr="00FB40E5" w:rsidRDefault="00DD4E9D" w:rsidP="64420958">
      <w:pPr>
        <w:rPr>
          <w:rFonts w:ascii="Times New Roman" w:hAnsi="Times New Roman" w:cs="Times New Roman"/>
          <w:sz w:val="26"/>
          <w:szCs w:val="26"/>
        </w:rPr>
      </w:pPr>
      <w:r w:rsidRPr="00FB40E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93E865" wp14:editId="5E9A255A">
            <wp:extent cx="4977517" cy="2951412"/>
            <wp:effectExtent l="0" t="0" r="0" b="1905"/>
            <wp:docPr id="1474262207" name="Picture 147426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814" cy="29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BC30" w14:textId="65B9D131" w:rsidR="5CC9D726" w:rsidRPr="00FB40E5" w:rsidRDefault="5CC9D726" w:rsidP="000F568B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>Các</w:t>
      </w:r>
      <w:r w:rsidR="30DB4FA0"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>h</w:t>
      </w: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 giải quyết </w:t>
      </w:r>
    </w:p>
    <w:p w14:paraId="1851C482" w14:textId="07C499CF" w:rsidR="64420958" w:rsidRPr="00FB40E5" w:rsidRDefault="64420958" w:rsidP="64420958">
      <w:pPr>
        <w:rPr>
          <w:rFonts w:ascii="Times New Roman" w:hAnsi="Times New Roman" w:cs="Times New Roman"/>
          <w:sz w:val="26"/>
          <w:szCs w:val="26"/>
        </w:rPr>
      </w:pPr>
    </w:p>
    <w:p w14:paraId="46F8C570" w14:textId="65865A78" w:rsidR="64420958" w:rsidRPr="00FB40E5" w:rsidRDefault="64420958" w:rsidP="64420958">
      <w:pPr>
        <w:rPr>
          <w:rFonts w:ascii="Times New Roman" w:hAnsi="Times New Roman" w:cs="Times New Roman"/>
          <w:sz w:val="26"/>
          <w:szCs w:val="26"/>
        </w:rPr>
      </w:pPr>
    </w:p>
    <w:p w14:paraId="1718C9B0" w14:textId="6EFB33C0" w:rsidR="3CFCA59D" w:rsidRPr="00FB40E5" w:rsidRDefault="3CFCA59D" w:rsidP="64420958">
      <w:pPr>
        <w:rPr>
          <w:rFonts w:ascii="Times New Roman" w:hAnsi="Times New Roman" w:cs="Times New Roman"/>
          <w:sz w:val="26"/>
          <w:szCs w:val="26"/>
        </w:rPr>
      </w:pPr>
      <w:r w:rsidRPr="00FB40E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A5CF1" wp14:editId="0201942D">
            <wp:extent cx="4691270" cy="2729056"/>
            <wp:effectExtent l="0" t="0" r="0" b="0"/>
            <wp:docPr id="147348208" name="Picture 14734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45" cy="27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37E6" w14:textId="4E5642CD" w:rsidR="00DD4E9D" w:rsidRPr="00FB40E5" w:rsidRDefault="00DD4E9D" w:rsidP="64420958">
      <w:pPr>
        <w:rPr>
          <w:rFonts w:ascii="Times New Roman" w:hAnsi="Times New Roman" w:cs="Times New Roman"/>
          <w:sz w:val="26"/>
          <w:szCs w:val="26"/>
        </w:rPr>
      </w:pPr>
    </w:p>
    <w:p w14:paraId="5E4DA0EA" w14:textId="77777777" w:rsidR="00DD4E9D" w:rsidRPr="00FB40E5" w:rsidRDefault="00DD4E9D" w:rsidP="64420958">
      <w:pPr>
        <w:rPr>
          <w:rFonts w:ascii="Times New Roman" w:hAnsi="Times New Roman" w:cs="Times New Roman"/>
          <w:sz w:val="26"/>
          <w:szCs w:val="26"/>
        </w:rPr>
      </w:pPr>
    </w:p>
    <w:p w14:paraId="24CD3CC4" w14:textId="7A5DF9AE" w:rsidR="34E1EEF8" w:rsidRPr="00FB40E5" w:rsidRDefault="00DD4E9D" w:rsidP="00FB40E5">
      <w:pPr>
        <w:spacing w:after="200" w:line="276" w:lineRule="auto"/>
        <w:jc w:val="both"/>
        <w:rPr>
          <w:rFonts w:ascii="Times New Roman" w:hAnsi="Times New Roman" w:cs="Times New Roman"/>
        </w:rPr>
      </w:pPr>
      <w:r w:rsidRPr="00FB40E5">
        <w:rPr>
          <w:rFonts w:ascii="Times New Roman" w:eastAsia="Calibri" w:hAnsi="Times New Roman" w:cs="Times New Roman"/>
          <w:b/>
          <w:color w:val="1B1B1B"/>
          <w:sz w:val="26"/>
          <w:szCs w:val="26"/>
        </w:rPr>
        <w:t>Câu 2</w:t>
      </w: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: </w:t>
      </w:r>
      <w:r w:rsidRPr="00FB40E5">
        <w:rPr>
          <w:rFonts w:ascii="Times New Roman" w:hAnsi="Times New Roman" w:cs="Times New Roman"/>
        </w:rPr>
        <w:t>Search web site vulnerabilites with examples for attacker</w:t>
      </w:r>
    </w:p>
    <w:p w14:paraId="69BE53CF" w14:textId="5074758F" w:rsidR="34E1EEF8" w:rsidRPr="00FB40E5" w:rsidRDefault="00DD4E9D" w:rsidP="00DD4E9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Các loại tấn công web: </w:t>
      </w:r>
    </w:p>
    <w:p w14:paraId="5BD00D08" w14:textId="7BA8F670" w:rsidR="34E1EEF8" w:rsidRPr="00FB40E5" w:rsidRDefault="34E1EEF8" w:rsidP="00DD4E9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Sql Injection </w:t>
      </w:r>
    </w:p>
    <w:p w14:paraId="079BD32C" w14:textId="61995A19" w:rsidR="7D27D24C" w:rsidRPr="00FB40E5" w:rsidRDefault="7D27D24C" w:rsidP="00DD4E9D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1B1B1B"/>
          <w:sz w:val="26"/>
          <w:szCs w:val="26"/>
        </w:rPr>
      </w:pPr>
      <w:r w:rsidRPr="00FB40E5">
        <w:rPr>
          <w:rFonts w:ascii="Times New Roman" w:eastAsia="Calibri" w:hAnsi="Times New Roman" w:cs="Times New Roman"/>
          <w:color w:val="1B1B1B"/>
          <w:sz w:val="26"/>
          <w:szCs w:val="26"/>
        </w:rPr>
        <w:t xml:space="preserve">Command execution </w:t>
      </w:r>
      <w:bookmarkStart w:id="0" w:name="_GoBack"/>
      <w:bookmarkEnd w:id="0"/>
    </w:p>
    <w:p w14:paraId="14CD9798" w14:textId="1000B221" w:rsidR="64420958" w:rsidRPr="00FB40E5" w:rsidRDefault="64420958" w:rsidP="64420958">
      <w:pPr>
        <w:rPr>
          <w:rFonts w:ascii="Times New Roman" w:eastAsia="Calibri" w:hAnsi="Times New Roman" w:cs="Times New Roman"/>
          <w:color w:val="1B1B1B"/>
          <w:sz w:val="26"/>
          <w:szCs w:val="26"/>
        </w:rPr>
      </w:pPr>
    </w:p>
    <w:sectPr w:rsidR="64420958" w:rsidRPr="00FB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74"/>
    <w:multiLevelType w:val="hybridMultilevel"/>
    <w:tmpl w:val="E2E2B7C0"/>
    <w:lvl w:ilvl="0" w:tplc="45982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D5D"/>
    <w:multiLevelType w:val="hybridMultilevel"/>
    <w:tmpl w:val="F6B406C6"/>
    <w:lvl w:ilvl="0" w:tplc="4216D93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EC9"/>
    <w:multiLevelType w:val="hybridMultilevel"/>
    <w:tmpl w:val="E2EE83DA"/>
    <w:lvl w:ilvl="0" w:tplc="8158963C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6181A43"/>
    <w:multiLevelType w:val="multilevel"/>
    <w:tmpl w:val="6AC2EB02"/>
    <w:lvl w:ilvl="0">
      <w:start w:val="13"/>
      <w:numFmt w:val="decimal"/>
      <w:pStyle w:val="Heading1"/>
      <w:lvlText w:val="Lab 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02951"/>
    <w:rsid w:val="000F568B"/>
    <w:rsid w:val="002AF4C6"/>
    <w:rsid w:val="00786975"/>
    <w:rsid w:val="00A1600B"/>
    <w:rsid w:val="00DD4E9D"/>
    <w:rsid w:val="00FB40E5"/>
    <w:rsid w:val="015ECBAA"/>
    <w:rsid w:val="03781E41"/>
    <w:rsid w:val="04E5491F"/>
    <w:rsid w:val="10891A07"/>
    <w:rsid w:val="1347704A"/>
    <w:rsid w:val="1B6EBC58"/>
    <w:rsid w:val="2561741D"/>
    <w:rsid w:val="26FD447E"/>
    <w:rsid w:val="29D4C31E"/>
    <w:rsid w:val="2BD0B5A1"/>
    <w:rsid w:val="30DB4FA0"/>
    <w:rsid w:val="346F6857"/>
    <w:rsid w:val="34E1EEF8"/>
    <w:rsid w:val="355E6F8A"/>
    <w:rsid w:val="3CFCA59D"/>
    <w:rsid w:val="41A70A6A"/>
    <w:rsid w:val="46FAFAF9"/>
    <w:rsid w:val="480426A8"/>
    <w:rsid w:val="4A329BBB"/>
    <w:rsid w:val="4E65FE18"/>
    <w:rsid w:val="5CC9D726"/>
    <w:rsid w:val="5D683409"/>
    <w:rsid w:val="61929B9F"/>
    <w:rsid w:val="64420958"/>
    <w:rsid w:val="66002951"/>
    <w:rsid w:val="6F908D43"/>
    <w:rsid w:val="7455A8FF"/>
    <w:rsid w:val="7D27D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951"/>
  <w15:chartTrackingRefBased/>
  <w15:docId w15:val="{11E5FC52-7BD2-4DB2-9E14-C927D452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68B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8B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8B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68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68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68B"/>
    <w:rPr>
      <w:rFonts w:ascii="Cambria" w:eastAsia="Times New Roman" w:hAnsi="Cambria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0F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Phuc Thang 20173368</dc:creator>
  <cp:keywords/>
  <dc:description/>
  <cp:lastModifiedBy>Huy Mac Quang</cp:lastModifiedBy>
  <cp:revision>2</cp:revision>
  <dcterms:created xsi:type="dcterms:W3CDTF">2020-11-25T09:22:00Z</dcterms:created>
  <dcterms:modified xsi:type="dcterms:W3CDTF">2020-11-25T09:22:00Z</dcterms:modified>
</cp:coreProperties>
</file>