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“Rụng tim” với Top 15 khu du lịch sinh thái Cần Thơ 2026</w:t>
      </w:r>
    </w:p>
    <w:p>
      <w:pPr>
        <w:spacing w:after="80"/>
      </w:pPr>
      <w:r>
        <w:rPr>
          <w:b/>
          <w:bCs/>
          <w:color w:val="1E40AF"/>
        </w:rPr>
        <w:t xml:space="preserve">🔗 Link bài gốc đối chiếu: </w:t>
      </w:r>
      <w:hyperlink w:history="1" r:id="rIdjlvignznq4xw70h5jkvqz">
        <w:r>
          <w:rPr>
            <w:color w:val="2563EB"/>
            <w:u w:val="single"/>
          </w:rPr>
          <w:t xml:space="preserve">https://nucuoimekong.com/khu-du-lich-sinh-thai-can-tho</w:t>
        </w:r>
      </w:hyperlink>
    </w:p>
    <w:p>
      <w:pPr>
        <w:spacing w:after="240"/>
      </w:pPr>
      <w:r>
        <w:rPr>
          <w:b/>
          <w:bCs/>
        </w:rPr>
        <w:t xml:space="preserve">🏷️ Chuyên mục: </w:t>
      </w:r>
      <w:r>
        <w:t xml:space="preserve">Toplist, Điểm du lịch nổi tiếng</w:t>
      </w:r>
      <w:r>
        <w:rPr>
          <w:b/>
          <w:bCs/>
        </w:rPr>
        <w:t xml:space="preserve">   |   📅 Ngày đăng: </w:t>
      </w:r>
      <w:r>
        <w:t xml:space="preserve">2026-04-19</w:t>
      </w:r>
      <w:r>
        <w:rPr>
          <w:b/>
          <w:bCs/>
        </w:rPr>
        <w:t xml:space="preserve">   |   📦 Phase: </w:t>
      </w:r>
      <w:r>
        <w:t xml:space="preserve">1</w:t>
      </w:r>
    </w:p>
    <w:p>
      <w:pPr>
        <w:pStyle w:val="Heading1"/>
        <w:spacing w:after="120" w:before="240"/>
      </w:pPr>
      <w:r>
        <w:t xml:space="preserve">Tóm tắt</w:t>
      </w:r>
    </w:p>
    <w:p>
      <w:pPr>
        <w:spacing w:after="120"/>
      </w:pPr>
      <w:r>
        <w:t xml:space="preserve">Khu du lịch sinh thái Cần Thơ là lựa chọn hàng đầu cho du khách muốn trải nghiệm văn hóa miệt vườn sông nước miền Tây. Với hơn 15 điểm đến từ vườn trái cây, làng du lịch đến khu sinh thái ven sông – Cần Thơ mang đến các hoạt động như chèo xuồng…</w:t>
      </w:r>
    </w:p>
    <w:p>
      <w:pPr>
        <w:pStyle w:val="Heading1"/>
        <w:spacing w:after="120" w:before="240"/>
      </w:pPr>
      <w:r>
        <w:t xml:space="preserve">Nội dung bài viết</w:t>
      </w:r>
    </w:p>
    <w:p>
      <w:pPr>
        <w:spacing w:after="120"/>
      </w:pPr>
      <w:r>
        <w:rPr>
          <w:b/>
          <w:bCs/>
        </w:rPr>
        <w:t xml:space="preserve">Khu du lịch sinh thái Cần Thơ</w:t>
      </w:r>
      <w:r>
        <w:t xml:space="preserve"> là lựa chọn hàng đầu cho du khách muốn trải nghiệm văn hóa miệt vườn sông nước miền Tây. Với hơn 15 điểm đến từ vườn trái cây, làng du lịch đến khu sinh thái ven sông – Cần Thơ mang đến các hoạt động như chèo xuồng ba lá, tát mương bắt cá, thưởng thức ẩm thực Nam Bộ và nghe đờn ca tài tử. Bài viết dưới đây của [Du lịch Nụ Cười Mê Kông](https://nucuoimekong.com/) tổng hợp đầy đủ </w:t>
      </w:r>
      <w:r>
        <w:rPr>
          <w:b/>
          <w:bCs/>
        </w:rPr>
        <w:t xml:space="preserve">các khu du lịch sinh thái ở Cần Thơ</w:t>
      </w:r>
      <w:r>
        <w:t xml:space="preserve"> được yêu thích nhất 2026, kèm địa chỉ, giá vé và đánh giá phù hợp cho từng đối tượng.</w:t>
      </w:r>
    </w:p>
    <w:p>
      <w:pPr>
        <w:pStyle w:val="Heading1"/>
        <w:spacing w:after="120" w:before="240"/>
      </w:pPr>
      <w:r>
        <w:t xml:space="preserve">Bảng tổng hợp 15 khu du lịch sinh thái Cần Thơ</w:t>
      </w:r>
    </w:p>
    <w:p>
      <w:pPr>
        <w:spacing w:after="120"/>
      </w:pPr>
      <w:r>
        <w:t xml:space="preserve">| STT | Tên khu du lịch | Khu vực | Giá vé | Phù hợp cho | Nổi bật |</w:t>
      </w:r>
    </w:p>
    <w:p>
      <w:pPr>
        <w:spacing w:after="120"/>
      </w:pPr>
      <w:r>
        <w:t xml:space="preserve">| --- | --- | --- | --- | --- | --- |</w:t>
      </w:r>
    </w:p>
    <w:p>
      <w:pPr>
        <w:spacing w:after="120"/>
      </w:pPr>
      <w:r>
        <w:t xml:space="preserve">| 1 | Mỹ Khánh | Phong Điền | 139.000đ | Gia đình, Team building | Câu cá sấu, đua heo, 50.000m² |</w:t>
      </w:r>
    </w:p>
    <w:p>
      <w:pPr>
        <w:spacing w:after="120"/>
      </w:pPr>
      <w:r>
        <w:t xml:space="preserve">| 2 | Ông Đề | Phong Điền | 100.000đ | Giới trẻ, Nhóm bạn | Trò chơi dân gian, homestay |</w:t>
      </w:r>
    </w:p>
    <w:p>
      <w:pPr>
        <w:spacing w:after="120"/>
      </w:pPr>
      <w:r>
        <w:t xml:space="preserve">| 3 | Lung Cột Cầu | Phong Điền | Miễn phí | Gia đình, Cặp đôi | Văn hóa Óc Eo, trái cây |</w:t>
      </w:r>
    </w:p>
    <w:p>
      <w:pPr>
        <w:spacing w:after="120"/>
      </w:pPr>
      <w:r>
        <w:t xml:space="preserve">| 4 | Ba Láng | Cái Răng | 30.000đ | Gia đình, Trẻ em | Hồ bơi, không gian mát mẻ |</w:t>
      </w:r>
    </w:p>
    <w:p>
      <w:pPr>
        <w:spacing w:after="120"/>
      </w:pPr>
      <w:r>
        <w:t xml:space="preserve">| 5 | Vườn trái cây 9 Hồng | Phong Điền | 50.000đ | Gia đình, Cặp đôi | Trái cây sạch, chèo xuồng |</w:t>
      </w:r>
    </w:p>
    <w:p>
      <w:pPr>
        <w:spacing w:after="120"/>
      </w:pPr>
      <w:r>
        <w:t xml:space="preserve">| 6 | Phù Sa | Cái Răng (Cồn Ấu) | 30.000đ | Cặp đôi, Nhóm bạn | Lẩu bần, cảnh thiên nhiên |</w:t>
      </w:r>
    </w:p>
    <w:p>
      <w:pPr>
        <w:spacing w:after="120"/>
      </w:pPr>
      <w:r>
        <w:t xml:space="preserve">| 7 | Bảo Gia Trang Viên | Cái Răng | 50.000đ | Team building, Đoàn lớn | Dã ngoại ngoài trời |</w:t>
      </w:r>
    </w:p>
    <w:p>
      <w:pPr>
        <w:spacing w:after="120"/>
      </w:pPr>
      <w:r>
        <w:t xml:space="preserve">| 8 | Nhà vườn Thảo Nguyên | Bình Thủy | Liên hệ | Cặp đôi, Nghỉ dưỡng | Chòi lá ven rạch, trái cây |</w:t>
      </w:r>
    </w:p>
    <w:p>
      <w:pPr>
        <w:spacing w:after="120"/>
      </w:pPr>
      <w:r>
        <w:t xml:space="preserve">| 9 | Vườn cò Bằng Lăng | Thốt Nốt | 20.000đ | Yêu thiên nhiên, Gia đình | Hàng ngàn con cò, yên bình |</w:t>
      </w:r>
    </w:p>
    <w:p>
      <w:pPr>
        <w:spacing w:after="120"/>
      </w:pPr>
      <w:r>
        <w:t xml:space="preserve">| 10 | Hoa Sứ | Ô Môn | Miễn phí | Nhóm bạn, Hội nghị | Đờn ca tài tử, view cầu Cần Thơ |</w:t>
      </w:r>
    </w:p>
    <w:p>
      <w:pPr>
        <w:spacing w:after="120"/>
      </w:pPr>
      <w:r>
        <w:t xml:space="preserve">| 11 | Xẻo Nhum | Cái Răng | Miễn phí | Gia đình, Nghỉ dưỡng | Homestay, ẩm thực tại chỗ |</w:t>
      </w:r>
    </w:p>
    <w:p>
      <w:pPr>
        <w:spacing w:after="120"/>
      </w:pPr>
      <w:r>
        <w:t xml:space="preserve">| 12 | Lung Tràm | Phong Điền | Miễn phí | Nhóm bạn, Check-in | Rừng tràm, hoa hướng dương |</w:t>
      </w:r>
    </w:p>
    <w:p>
      <w:pPr>
        <w:spacing w:after="120"/>
      </w:pPr>
      <w:r>
        <w:t xml:space="preserve">| 13 | Vườn trái cây Phi Yến | Phong Điền | 50.000đ | Gia đình, Cặp đôi | Sầu riêng, homestay, sống ảo |</w:t>
      </w:r>
    </w:p>
    <w:p>
      <w:pPr>
        <w:spacing w:after="120"/>
      </w:pPr>
      <w:r>
        <w:t xml:space="preserve">| 14 | Tuấn Tường | Phong Điền | Miễn phí | Gia đình, Team building | Làm bánh dân gian, đua xuồng |</w:t>
      </w:r>
    </w:p>
    <w:p>
      <w:pPr>
        <w:spacing w:after="120"/>
      </w:pPr>
      <w:r>
        <w:t xml:space="preserve">| 15 | Vườn Hoa Súng | Cái Răng | 100.000đ | Cặp đôi, Nghỉ dưỡng | Ao hoa súng, đờn ca tài tử |</w:t>
      </w:r>
    </w:p>
    <w:p>
      <w:pPr>
        <w:pStyle w:val="Heading2"/>
        <w:spacing w:after="100" w:before="200"/>
      </w:pPr>
      <w:r>
        <w:t xml:space="preserve">Làng du lịch Mỹ Khánh</w:t>
      </w:r>
    </w:p>
    <w:p>
      <w:pPr>
        <w:spacing w:after="120"/>
      </w:pPr>
      <w:r>
        <w:t xml:space="preserve">[Khu du lịch Mỹ Khánh](https://nucuoimekong.com/khu-du-lich-my-khanh) là một trong những khu du lịch sinh thái nổi tiếng nhất Cần Thơ. Với diện tích hơn 50.000 mét vuông, </w:t>
      </w:r>
      <w:r>
        <w:rPr>
          <w:b/>
          <w:bCs/>
        </w:rPr>
        <w:t xml:space="preserve">khu du lịch Cần Thơ</w:t>
      </w:r>
      <w:r>
        <w:t xml:space="preserve"> này rất thích hợp cho những buổi dã ngoại ngoài trời hay team building. Đến đây, bạn sẽ có cơ hội tham gia vào rất nhiều hoạt động hấp dẫn và thú vị như: câu cá sấu, xem đua heo, tát mương bắt cá,…</w:t>
      </w:r>
    </w:p>
    <w:p>
      <w:pPr>
        <w:spacing w:after="100" w:before="100"/>
      </w:pPr>
      <w:r>
        <w:rPr>
          <w:i/>
          <w:iCs/>
          <w:color w:val="6B7280"/>
        </w:rPr>
        <w:t xml:space="preserve">📷 [Ảnh minh họa: Khu du lịch Cần Thơ] - </w:t>
      </w:r>
      <w:hyperlink w:history="1" r:id="rIdeuiydddwckesbqwa9cnla">
        <w:r>
          <w:rPr>
            <w:color w:val="2563EB"/>
            <w:u w:val="single"/>
          </w:rPr>
          <w:t xml:space="preserve">Xem ảnh gốc</w:t>
        </w:r>
      </w:hyperlink>
    </w:p>
    <w:p>
      <w:pPr>
        <w:spacing w:after="120"/>
      </w:pPr>
      <w:r>
        <w:t xml:space="preserve">*Khu du lịch Mỹ Khánh*</w:t>
      </w:r>
    </w:p>
    <w:p>
      <w:pPr>
        <w:pStyle w:val="ListParagraph"/>
        <w:numPr>
          <w:ilvl w:val="0"/>
          <w:numId w:val="1"/>
        </w:numPr>
        <w:spacing w:after="60"/>
      </w:pPr>
      <w:r>
        <w:t xml:space="preserve">**Địa chỉ:** số 335 Lộ Vòng Cung, ấp Nhơn Mỹ, xã Mỹ Khánh, huyện Phong Điền, TP. Cần Thơ.</w:t>
      </w:r>
    </w:p>
    <w:p>
      <w:pPr>
        <w:pStyle w:val="ListParagraph"/>
        <w:numPr>
          <w:ilvl w:val="0"/>
          <w:numId w:val="1"/>
        </w:numPr>
        <w:spacing w:after="60"/>
      </w:pPr>
      <w:r>
        <w:t xml:space="preserve">**Địa chỉ sau sáp nhập:** Số 335 Lộ Vòng Cung, ấp Nhơn Mỹ, phường An Bình, TP. Cần Thơ</w:t>
      </w:r>
    </w:p>
    <w:p>
      <w:pPr>
        <w:pStyle w:val="ListParagraph"/>
        <w:numPr>
          <w:ilvl w:val="0"/>
          <w:numId w:val="1"/>
        </w:numPr>
        <w:spacing w:after="60"/>
      </w:pPr>
      <w:r>
        <w:t xml:space="preserve">**Giá vé vào cổng:** 139.000VNĐ/người lớn. Trẻ em: 90.000VNĐ/vé</w:t>
      </w:r>
    </w:p>
    <w:p>
      <w:pPr>
        <w:pStyle w:val="Heading2"/>
        <w:spacing w:after="100" w:before="200"/>
      </w:pPr>
      <w:r>
        <w:t xml:space="preserve">Khu du lịch Ông Đề</w:t>
      </w:r>
    </w:p>
    <w:p>
      <w:pPr>
        <w:spacing w:after="120"/>
      </w:pPr>
      <w:r>
        <w:rPr>
          <w:b/>
          <w:bCs/>
        </w:rPr>
        <w:t xml:space="preserve">[Khu du lịch Ông Đề](https://nucuoimekong.com/khu-du-lich-ong-de)</w:t>
      </w:r>
      <w:r>
        <w:t xml:space="preserve"> hay làng du lịch Ông Đề là khu du lịch tại Cần Thơ đang thu hút rất nhiều giới trẻ gần đây. Với diện tích khoảng 2,5 ha, </w:t>
      </w:r>
      <w:r>
        <w:rPr>
          <w:b/>
          <w:bCs/>
        </w:rPr>
        <w:t xml:space="preserve">khu vui chơi ở Cần Thơ</w:t>
      </w:r>
      <w:r>
        <w:t xml:space="preserve"> này có nhiều không gian xanh cho du khách khám phá sinh thái miền Tây. Tại đây rất thích hợp đi gia đình hay đi nhóm bạn thân vì có thể chơi các trò chơi dân gian đậm chất Nam Bộ tại đây. Bên cạnh đó, du khách có thể trải nghiệm 1 đêm đậm chất miệt vườn tại homestay. Tại đây, du khách còn có thể trải nghiệm các món ăn dân dã miền Tây được chế biến cực ngon.</w:t>
      </w:r>
    </w:p>
    <w:p>
      <w:pPr>
        <w:spacing w:after="100" w:before="100"/>
      </w:pPr>
      <w:r>
        <w:rPr>
          <w:i/>
          <w:iCs/>
          <w:color w:val="6B7280"/>
        </w:rPr>
        <w:t xml:space="preserve">📷 [Ảnh minh họa: Check-in khu du lịch Ông Đề] - </w:t>
      </w:r>
      <w:hyperlink w:history="1" r:id="rId2y92akywucedznl8gcxx2">
        <w:r>
          <w:rPr>
            <w:color w:val="2563EB"/>
            <w:u w:val="single"/>
          </w:rPr>
          <w:t xml:space="preserve">Xem ảnh gốc</w:t>
        </w:r>
      </w:hyperlink>
    </w:p>
    <w:p>
      <w:pPr>
        <w:spacing w:after="120"/>
      </w:pPr>
      <w:r>
        <w:t xml:space="preserve">Check-in khu du lịch Ông Đề</w:t>
      </w:r>
    </w:p>
    <w:p>
      <w:pPr>
        <w:pStyle w:val="ListParagraph"/>
        <w:numPr>
          <w:ilvl w:val="0"/>
          <w:numId w:val="1"/>
        </w:numPr>
        <w:spacing w:after="60"/>
      </w:pPr>
      <w:r>
        <w:t xml:space="preserve">**Địa chỉ:** Mỹ Khánh, Phong Điền, Mỹ Khánh Phong Điền Cần Thơ</w:t>
      </w:r>
    </w:p>
    <w:p>
      <w:pPr>
        <w:pStyle w:val="ListParagraph"/>
        <w:numPr>
          <w:ilvl w:val="0"/>
          <w:numId w:val="1"/>
        </w:numPr>
        <w:spacing w:after="60"/>
      </w:pPr>
      <w:r>
        <w:t xml:space="preserve">**Địa chỉ sau sáp nhập:** 335 Ấp Mỹ Nhơn, phường An Bình, TP. Cần Thơ</w:t>
      </w:r>
    </w:p>
    <w:p>
      <w:pPr>
        <w:pStyle w:val="ListParagraph"/>
        <w:numPr>
          <w:ilvl w:val="0"/>
          <w:numId w:val="1"/>
        </w:numPr>
        <w:spacing w:after="60"/>
      </w:pPr>
      <w:r>
        <w:t xml:space="preserve">**Giá vé vào cổng:** 100.000 VNĐ/khách.</w:t>
      </w:r>
    </w:p>
    <w:p>
      <w:pPr>
        <w:spacing w:after="120"/>
      </w:pPr>
      <w:r>
        <w:t xml:space="preserve">*Tham khảo bảng giá: </w:t>
      </w:r>
      <w:r>
        <w:rPr>
          <w:b/>
          <w:bCs/>
        </w:rPr>
        <w:t xml:space="preserve">[Thuê xe dịch vụ Cần Thơ](https://nucuoimekong.com/thue-xe-can-tho-gia-re)</w:t>
      </w:r>
    </w:p>
    <w:p>
      <w:pPr>
        <w:pStyle w:val="Heading2"/>
        <w:spacing w:after="100" w:before="200"/>
      </w:pPr>
      <w:r>
        <w:t xml:space="preserve">Khu du lịch sinh thái Lung Cột Cầu</w:t>
      </w:r>
    </w:p>
    <w:p>
      <w:pPr>
        <w:spacing w:after="120"/>
      </w:pPr>
      <w:r>
        <w:t xml:space="preserve">[Khu du lịch Lung Cột Cầu](https://nucuoimekong.com/khu-du-lich-lung-cot-cau) là một trong những địa điểm du lịch sinh thái nổi tiếng mà bạn không nên bỏ qua khi đến với Cần Thơ. Đến đây bạn sẽ có cơ hội tham quan, thưởng thức các loại trái cây đặc trưng của miền Tây Nam Bộ. Ngoài ra, đến với Lung Cột Cầu bạn còn có dịp tìm hiểu thêm về nền văn hóa Óc Eo xưa. Đây quả là một trong những </w:t>
      </w:r>
      <w:r>
        <w:rPr>
          <w:b/>
          <w:bCs/>
        </w:rPr>
        <w:t xml:space="preserve">khu vui chơi giải trí ở Cần Thơ </w:t>
      </w:r>
      <w:r>
        <w:t xml:space="preserve">mà bạn nhất định không nên bỏ qua.</w:t>
      </w:r>
    </w:p>
    <w:p>
      <w:pPr>
        <w:spacing w:after="100" w:before="100"/>
      </w:pPr>
      <w:r>
        <w:rPr>
          <w:i/>
          <w:iCs/>
          <w:color w:val="6B7280"/>
        </w:rPr>
        <w:t xml:space="preserve">📷 [Ảnh minh họa: khu vui chơi ở cần thơ] - </w:t>
      </w:r>
      <w:hyperlink w:history="1" r:id="rIdiqyncrw5pzru66spdtb-m">
        <w:r>
          <w:rPr>
            <w:color w:val="2563EB"/>
            <w:u w:val="single"/>
          </w:rPr>
          <w:t xml:space="preserve">Xem ảnh gốc</w:t>
        </w:r>
      </w:hyperlink>
    </w:p>
    <w:p>
      <w:pPr>
        <w:spacing w:after="120"/>
      </w:pPr>
      <w:r>
        <w:t xml:space="preserve">*Lung Cột Cầu – Điểm du lịch miệt vườn hấp dẫn*</w:t>
      </w:r>
    </w:p>
    <w:p>
      <w:pPr>
        <w:pStyle w:val="ListParagraph"/>
        <w:numPr>
          <w:ilvl w:val="0"/>
          <w:numId w:val="1"/>
        </w:numPr>
        <w:spacing w:after="60"/>
      </w:pPr>
      <w:r>
        <w:t xml:space="preserve">**Địa chỉ:** xã Nhơn Nghĩa, huyện Phong Điền, TP. Cần Thơ</w:t>
      </w:r>
    </w:p>
    <w:p>
      <w:pPr>
        <w:pStyle w:val="ListParagraph"/>
        <w:numPr>
          <w:ilvl w:val="0"/>
          <w:numId w:val="1"/>
        </w:numPr>
        <w:spacing w:after="60"/>
      </w:pPr>
      <w:r>
        <w:t xml:space="preserve">**Địa chỉ sau nháp nhập:** xã Nhơn Ái, TP. Cần Thơ</w:t>
      </w:r>
    </w:p>
    <w:p>
      <w:pPr>
        <w:pStyle w:val="ListParagraph"/>
        <w:numPr>
          <w:ilvl w:val="0"/>
          <w:numId w:val="1"/>
        </w:numPr>
        <w:spacing w:after="60"/>
      </w:pPr>
      <w:r>
        <w:t xml:space="preserve">**Giá vé vào cổng:** Miễn phí</w:t>
      </w:r>
    </w:p>
    <w:p>
      <w:pPr>
        <w:pStyle w:val="Heading2"/>
        <w:spacing w:after="100" w:before="200"/>
      </w:pPr>
      <w:r>
        <w:t xml:space="preserve">Khu du lịch Ba Láng Cần Thơ</w:t>
      </w:r>
    </w:p>
    <w:p>
      <w:pPr>
        <w:spacing w:after="120"/>
      </w:pPr>
      <w:r>
        <w:rPr>
          <w:b/>
          <w:bCs/>
        </w:rPr>
        <w:t xml:space="preserve">Khu du lịch Ba Láng</w:t>
      </w:r>
      <w:r>
        <w:t xml:space="preserve"> nằm cách trung tâm thành phố Cần Thơ khoảng 8km về phía Nam. Nơi đây sở hữu diện tích rộng khoảng 4,2ha. Đến đây, bạn sẽ có cơ hội chiêm ngưỡng vẻ đẹp thơ mộng và tận hưởng không gian trong lành, mát mẻ. Đặc biệt, trong khu du lịch còn có một hồ bơi dành cho người lớn và trẻ em. Những ngày nắng oi bức mà được đắm mình trong làn nước mát lạnh thì còn gì tuyệt vời hơn nữa phải không nào.</w:t>
      </w:r>
    </w:p>
    <w:p>
      <w:pPr>
        <w:spacing w:after="100" w:before="100"/>
      </w:pPr>
      <w:r>
        <w:rPr>
          <w:i/>
          <w:iCs/>
          <w:color w:val="6B7280"/>
        </w:rPr>
        <w:t xml:space="preserve">📷 [Ảnh minh họa: Khu du lịch Ba Láng Cần Thơ] - </w:t>
      </w:r>
      <w:hyperlink w:history="1" r:id="rIdct2td-dzxa_fobf-le-dv">
        <w:r>
          <w:rPr>
            <w:color w:val="2563EB"/>
            <w:u w:val="single"/>
          </w:rPr>
          <w:t xml:space="preserve">Xem ảnh gốc</w:t>
        </w:r>
      </w:hyperlink>
    </w:p>
    <w:p>
      <w:pPr>
        <w:spacing w:after="120"/>
      </w:pPr>
      <w:r>
        <w:t xml:space="preserve">*Khu du lịch Ba Láng Cần Thơ*</w:t>
      </w:r>
    </w:p>
    <w:p>
      <w:pPr>
        <w:pStyle w:val="ListParagraph"/>
        <w:numPr>
          <w:ilvl w:val="0"/>
          <w:numId w:val="1"/>
        </w:numPr>
        <w:spacing w:after="60"/>
      </w:pPr>
      <w:r>
        <w:t xml:space="preserve">**Địa chỉ:** phường Ba Láng, quận Cái Răng, Thành phố Cần Thơ</w:t>
      </w:r>
    </w:p>
    <w:p>
      <w:pPr>
        <w:pStyle w:val="ListParagraph"/>
        <w:numPr>
          <w:ilvl w:val="0"/>
          <w:numId w:val="1"/>
        </w:numPr>
        <w:spacing w:after="60"/>
      </w:pPr>
      <w:r>
        <w:t xml:space="preserve">**Địa chỉ sau nháp nhập:** phường Cái Răng, TP. Cần Thơ</w:t>
      </w:r>
    </w:p>
    <w:p>
      <w:pPr>
        <w:pStyle w:val="ListParagraph"/>
        <w:numPr>
          <w:ilvl w:val="0"/>
          <w:numId w:val="1"/>
        </w:numPr>
        <w:spacing w:after="60"/>
      </w:pPr>
      <w:r>
        <w:t xml:space="preserve">**Giá vé:** 30.000VNĐ/người</w:t>
      </w:r>
    </w:p>
    <w:p>
      <w:pPr>
        <w:pStyle w:val="Heading2"/>
        <w:spacing w:after="100" w:before="200"/>
      </w:pPr>
      <w:r>
        <w:t xml:space="preserve">Khu du lịch vườn trái cây 9 Hồng</w:t>
      </w:r>
    </w:p>
    <w:p>
      <w:pPr>
        <w:spacing w:after="120"/>
      </w:pPr>
      <w:r>
        <w:rPr>
          <w:b/>
          <w:bCs/>
        </w:rPr>
        <w:t xml:space="preserve">Khu du lịch vườn trái cây 9 Hồng</w:t>
      </w:r>
      <w:r>
        <w:t xml:space="preserve"> thu hút du khách bởi những chùm trái cây trĩu quả; cùng không gian xanh mát, đậm chất miệt vườn miền Tây. Đến đây bạn sẽ có cơ hội thưởng thức vô số các loại trái cây như: dâu hạ châu, vú sửa, chôm chôm, xoài đài loan,v.v… theo tiêu chuẩn sạch nên rất an toàn. Ngoài ra, vườn trái cây 9 Hồng còn trang bị sẵn xuồng để du khách có thể dễ dàng tham qua dọc theo bở mương.</w:t>
      </w:r>
    </w:p>
    <w:p>
      <w:pPr>
        <w:spacing w:after="100" w:before="100"/>
      </w:pPr>
      <w:r>
        <w:rPr>
          <w:i/>
          <w:iCs/>
          <w:color w:val="6B7280"/>
        </w:rPr>
        <w:t xml:space="preserve">📷 [Ảnh minh họa: vườn trái cây 9 hồng] - </w:t>
      </w:r>
      <w:hyperlink w:history="1" r:id="rIdhwfq-7hb43rlygbrt_gsb">
        <w:r>
          <w:rPr>
            <w:color w:val="2563EB"/>
            <w:u w:val="single"/>
          </w:rPr>
          <w:t xml:space="preserve">Xem ảnh gốc</w:t>
        </w:r>
      </w:hyperlink>
    </w:p>
    <w:p>
      <w:pPr>
        <w:spacing w:after="120"/>
      </w:pPr>
      <w:r>
        <w:t xml:space="preserve">*Vườn trái cây 9 Hồng – Địa điểm du lịch miệt vườn hấp dẫn tại Cần Thơ*</w:t>
      </w:r>
    </w:p>
    <w:p>
      <w:pPr>
        <w:pStyle w:val="ListParagraph"/>
        <w:numPr>
          <w:ilvl w:val="0"/>
          <w:numId w:val="1"/>
        </w:numPr>
        <w:spacing w:after="60"/>
      </w:pPr>
      <w:r>
        <w:t xml:space="preserve">**Địa chỉ**: số 398, tổ 31, ấp Mỹ Nhơn, xã Mỹ Khánh, huyện Phong Điền, TP. Cần Thơ</w:t>
      </w:r>
    </w:p>
    <w:p>
      <w:pPr>
        <w:pStyle w:val="ListParagraph"/>
        <w:numPr>
          <w:ilvl w:val="0"/>
          <w:numId w:val="1"/>
        </w:numPr>
        <w:spacing w:after="60"/>
      </w:pPr>
      <w:r>
        <w:t xml:space="preserve">**Địa chỉ sau nháp nhập:** số 398, tổ 31, ấp Mỹ Nhơn, phường An Bình, TP. Cần Thơ</w:t>
      </w:r>
    </w:p>
    <w:p>
      <w:pPr>
        <w:pStyle w:val="ListParagraph"/>
        <w:numPr>
          <w:ilvl w:val="0"/>
          <w:numId w:val="1"/>
        </w:numPr>
        <w:spacing w:after="60"/>
      </w:pPr>
      <w:r>
        <w:t xml:space="preserve">**Giá vé**: 50.000VNĐ/người</w:t>
      </w:r>
    </w:p>
    <w:p>
      <w:pPr>
        <w:pStyle w:val="Heading2"/>
        <w:spacing w:after="100" w:before="200"/>
      </w:pPr>
      <w:r>
        <w:t xml:space="preserve">Khu du lịch Phù Sa</w:t>
      </w:r>
    </w:p>
    <w:p>
      <w:pPr>
        <w:spacing w:after="120"/>
      </w:pPr>
      <w:r>
        <w:rPr>
          <w:b/>
          <w:bCs/>
        </w:rPr>
        <w:t xml:space="preserve">Khu du lịch Phù Sa</w:t>
      </w:r>
      <w:r>
        <w:t xml:space="preserve"> là một trong những khu du lịch sinh thái nổi tiếng nhất Cần Thơ. Đến Phù Sa bạn sẽ bị ấn tượng bởi vẻ đẹp bình dị của cảnh sắc thiên nhiên; và cả những vườn trái cây sum xuê, trĩu quả như: xoài, mít, sầu riêng,… Ngoài ra, đây còn là cơ hội để bạn thưởng thức những món ăn dân dã của miền Tây như: bánh xèo, bánh đúc, bánh tét,… Đặc biệt, món lẩu bần phù sa chính là đặc sản tại đây.</w:t>
      </w:r>
    </w:p>
    <w:p>
      <w:pPr>
        <w:spacing w:after="100" w:before="100"/>
      </w:pPr>
      <w:r>
        <w:rPr>
          <w:i/>
          <w:iCs/>
          <w:color w:val="6B7280"/>
        </w:rPr>
        <w:t xml:space="preserve">📷 [Ảnh minh họa: khu du lịch phù sa] - </w:t>
      </w:r>
      <w:hyperlink w:history="1" r:id="rIdskve7qfwkew75yrkzv4hh">
        <w:r>
          <w:rPr>
            <w:color w:val="2563EB"/>
            <w:u w:val="single"/>
          </w:rPr>
          <w:t xml:space="preserve">Xem ảnh gốc</w:t>
        </w:r>
      </w:hyperlink>
    </w:p>
    <w:p>
      <w:pPr>
        <w:spacing w:after="120"/>
      </w:pPr>
      <w:r>
        <w:t xml:space="preserve">*Khu du lịch Phù Sa – Điểm vui chơi miệt vườn tại Cần Thơ*</w:t>
      </w:r>
    </w:p>
    <w:p>
      <w:pPr>
        <w:pStyle w:val="ListParagraph"/>
        <w:numPr>
          <w:ilvl w:val="0"/>
          <w:numId w:val="1"/>
        </w:numPr>
        <w:spacing w:after="60"/>
      </w:pPr>
      <w:r>
        <w:t xml:space="preserve">**Địa chỉ**: Cồn Ấu, phường Hưng Phú, quận Cái Răng, Cần Thơ.</w:t>
      </w:r>
    </w:p>
    <w:p>
      <w:pPr>
        <w:pStyle w:val="ListParagraph"/>
        <w:numPr>
          <w:ilvl w:val="0"/>
          <w:numId w:val="1"/>
        </w:numPr>
        <w:spacing w:after="60"/>
      </w:pPr>
      <w:r>
        <w:t xml:space="preserve">**Địa chỉ sau nháp nhập:** Cồn Ấu, phường Hưng Phú, TP. Cần Thơ</w:t>
      </w:r>
    </w:p>
    <w:p>
      <w:pPr>
        <w:pStyle w:val="ListParagraph"/>
        <w:numPr>
          <w:ilvl w:val="0"/>
          <w:numId w:val="1"/>
        </w:numPr>
        <w:spacing w:after="60"/>
      </w:pPr>
      <w:r>
        <w:t xml:space="preserve">Giá vé: 30.000VNĐ/người</w:t>
      </w:r>
    </w:p>
    <w:p>
      <w:pPr>
        <w:pStyle w:val="Heading2"/>
        <w:spacing w:after="100" w:before="200"/>
      </w:pPr>
      <w:r>
        <w:t xml:space="preserve">Khu du lịch sinh thái Bảo Gia Trang Viên</w:t>
      </w:r>
    </w:p>
    <w:p>
      <w:pPr>
        <w:spacing w:after="120"/>
      </w:pPr>
      <w:r>
        <w:t xml:space="preserve">[Du lịch Cần Thơ](https://nucuoimekong.com/kinh-nghiem-du-lich-can-tho) mà bỏ qua </w:t>
      </w:r>
      <w:r>
        <w:rPr>
          <w:b/>
          <w:bCs/>
        </w:rPr>
        <w:t xml:space="preserve">khu du lịch vườn sinh thái Bảo Gia Trang Viên</w:t>
      </w:r>
      <w:r>
        <w:t xml:space="preserve"> quả là một thiếu sót. Đến đây, bạn sẽ có cơ hội đắm mình vào không gian xanh mát và tận hưởng bầu không khí trong lành của miền Tây. [Bảo Gia Trang Viên](https://nucuoimekong.com/bao-gia-trang-vien-can-tho) là địa điểm lý tưởng để bạn tổ chức có các buổi dã ngoại ngoài trời hoặc các hoạt động team building có số lượng người lớn.</w:t>
      </w:r>
    </w:p>
    <w:p>
      <w:pPr>
        <w:spacing w:after="100" w:before="100"/>
      </w:pPr>
      <w:r>
        <w:rPr>
          <w:i/>
          <w:iCs/>
          <w:color w:val="6B7280"/>
        </w:rPr>
        <w:t xml:space="preserve">📷 [Ảnh minh họa: khu vui chơi giải trí ở cần thơ] - </w:t>
      </w:r>
      <w:hyperlink w:history="1" r:id="rIdvjoqeeryub5tofoexkc0o">
        <w:r>
          <w:rPr>
            <w:color w:val="2563EB"/>
            <w:u w:val="single"/>
          </w:rPr>
          <w:t xml:space="preserve">Xem ảnh gốc</w:t>
        </w:r>
      </w:hyperlink>
    </w:p>
    <w:p>
      <w:pPr>
        <w:spacing w:after="120"/>
      </w:pPr>
      <w:r>
        <w:t xml:space="preserve">*Điểm “du lịch xanh” của Cần Thơ*</w:t>
      </w:r>
    </w:p>
    <w:p>
      <w:pPr>
        <w:pStyle w:val="ListParagraph"/>
        <w:numPr>
          <w:ilvl w:val="0"/>
          <w:numId w:val="1"/>
        </w:numPr>
        <w:spacing w:after="60"/>
      </w:pPr>
      <w:r>
        <w:t xml:space="preserve">**Địa chỉ:** số 268 Trần Hưng Đạo B, phường Trường Thạnh, quận Cái Răng, TP.Cần Thơ.</w:t>
      </w:r>
    </w:p>
    <w:p>
      <w:pPr>
        <w:pStyle w:val="ListParagraph"/>
        <w:numPr>
          <w:ilvl w:val="0"/>
          <w:numId w:val="1"/>
        </w:numPr>
        <w:spacing w:after="60"/>
      </w:pPr>
      <w:r>
        <w:t xml:space="preserve">**Địa chỉ sau nháp nhập:** số 268 Trần Hưng Đạo B, phường Cái Răng, TP. Cần Thơ</w:t>
      </w:r>
    </w:p>
    <w:p>
      <w:pPr>
        <w:pStyle w:val="ListParagraph"/>
        <w:numPr>
          <w:ilvl w:val="0"/>
          <w:numId w:val="1"/>
        </w:numPr>
        <w:spacing w:after="60"/>
      </w:pPr>
      <w:r>
        <w:t xml:space="preserve">**Giá vé:** 50.000 vnđ/người</w:t>
      </w:r>
    </w:p>
    <w:p>
      <w:pPr>
        <w:pStyle w:val="Heading2"/>
        <w:spacing w:after="100" w:before="200"/>
      </w:pPr>
      <w:r>
        <w:t xml:space="preserve">Nhà vườn Thảo Nguyên</w:t>
      </w:r>
    </w:p>
    <w:p>
      <w:pPr>
        <w:spacing w:after="120"/>
      </w:pPr>
      <w:r>
        <w:t xml:space="preserve">Nhà vườn Thảo Nguyên mang trong mình chút hơi thở mộc mạc và giản dị của miền Tây. Nơi đây gây ấn tượng du khách bởi những chòi lá nhỏ nằm dọc theo con rạch. Đây là nơi để bạn ghé lại, thư thả ngồi uống chén nước và thưởng thức các loại trái cây chín mọng của nhà vườn. Nhà vườn Thảo Nguyên chắc chắn sẽ đọng lại trong bạn nhiều kỷ niệm khó quên.</w:t>
      </w:r>
    </w:p>
    <w:p>
      <w:pPr>
        <w:spacing w:after="100" w:before="100"/>
      </w:pPr>
      <w:r>
        <w:rPr>
          <w:i/>
          <w:iCs/>
          <w:color w:val="6B7280"/>
        </w:rPr>
        <w:t xml:space="preserve">📷 [Ảnh minh họa: Nhà vườn Thảo Nguyên] - </w:t>
      </w:r>
      <w:hyperlink w:history="1" r:id="rIdzg7frximhp8regl2olojk">
        <w:r>
          <w:rPr>
            <w:color w:val="2563EB"/>
            <w:u w:val="single"/>
          </w:rPr>
          <w:t xml:space="preserve">Xem ảnh gốc</w:t>
        </w:r>
      </w:hyperlink>
    </w:p>
    <w:p>
      <w:pPr>
        <w:spacing w:after="120"/>
      </w:pPr>
      <w:r>
        <w:t xml:space="preserve">*Nhà vườn Thảo Nguyên*</w:t>
      </w:r>
    </w:p>
    <w:p>
      <w:pPr>
        <w:pStyle w:val="ListParagraph"/>
        <w:numPr>
          <w:ilvl w:val="0"/>
          <w:numId w:val="1"/>
        </w:numPr>
        <w:spacing w:after="60"/>
      </w:pPr>
      <w:r>
        <w:t xml:space="preserve">**Địa chỉ:** Khu Bình Phó B, Phường Bình Thủy, Quận Long Tuyền, Cần Thơ</w:t>
      </w:r>
    </w:p>
    <w:p>
      <w:pPr>
        <w:pStyle w:val="ListParagraph"/>
        <w:numPr>
          <w:ilvl w:val="0"/>
          <w:numId w:val="1"/>
        </w:numPr>
        <w:spacing w:after="60"/>
      </w:pPr>
      <w:r>
        <w:t xml:space="preserve">**Địa chỉ sau nháp nhập:** Khu Bình Phó B, phường Bình Thủy, TP. Cần Thơ</w:t>
      </w:r>
    </w:p>
    <w:p>
      <w:pPr>
        <w:pStyle w:val="Heading2"/>
        <w:spacing w:after="100" w:before="200"/>
      </w:pPr>
      <w:r>
        <w:t xml:space="preserve">Vườn cò Bằng Lăng</w:t>
      </w:r>
    </w:p>
    <w:p>
      <w:pPr>
        <w:spacing w:after="120"/>
      </w:pPr>
      <w:r>
        <w:t xml:space="preserve">[Vườn cò Bằng Lăng](https://nucuoimekong.com/vuon-co-bang-lang-can-tho) mang trong mình vẻ đẹp bình yên và diệu kỳ của vùng miền Tây sông nước. Nơi đây hội tụ vô số các chủng loại cò khác nhau như: cò cá, cò ruồi, cò quắm, cò rán, cò sen, cò bông,… Đến với vườn cò, du khách sẽ có cảm giác yên bình, thư thái ngay từ những phút giây đầu tiên đặt chân đến. Đây quả là một trong những nơi dành cho các bạn yêu thiên nhiên không thể bỏ qua khi [du lịch miền Tây](https://nucuoimekong.com/kinh-nghiem-du-lich-mien-tay).</w:t>
      </w:r>
    </w:p>
    <w:p>
      <w:pPr>
        <w:spacing w:after="100" w:before="100"/>
      </w:pPr>
      <w:r>
        <w:rPr>
          <w:i/>
          <w:iCs/>
          <w:color w:val="6B7280"/>
        </w:rPr>
        <w:t xml:space="preserve">📷 [Ảnh minh họa: vườn cò bằng lăng] - </w:t>
      </w:r>
      <w:hyperlink w:history="1" r:id="rIdhrk6inhlraip1u-inwvpn">
        <w:r>
          <w:rPr>
            <w:color w:val="2563EB"/>
            <w:u w:val="single"/>
          </w:rPr>
          <w:t xml:space="preserve">Xem ảnh gốc</w:t>
        </w:r>
      </w:hyperlink>
    </w:p>
    <w:p>
      <w:pPr>
        <w:spacing w:after="120"/>
      </w:pPr>
      <w:r>
        <w:t xml:space="preserve">*Bức tranh thiên nhiên thanh bình vùng đất phương Nam*</w:t>
      </w:r>
    </w:p>
    <w:p>
      <w:pPr>
        <w:pStyle w:val="ListParagraph"/>
        <w:numPr>
          <w:ilvl w:val="0"/>
          <w:numId w:val="1"/>
        </w:numPr>
        <w:spacing w:after="60"/>
      </w:pPr>
      <w:r>
        <w:t xml:space="preserve">**Địa chỉ:** Thuận An, Thốt Nốt, Cần Thơ.</w:t>
      </w:r>
    </w:p>
    <w:p>
      <w:pPr>
        <w:pStyle w:val="ListParagraph"/>
        <w:numPr>
          <w:ilvl w:val="0"/>
          <w:numId w:val="1"/>
        </w:numPr>
        <w:spacing w:after="60"/>
      </w:pPr>
      <w:r>
        <w:t xml:space="preserve">**Địa chỉ sau nháp nhập:** **phường Thuận An, TP. Cần Thơ**</w:t>
      </w:r>
    </w:p>
    <w:p>
      <w:pPr>
        <w:pStyle w:val="ListParagraph"/>
        <w:numPr>
          <w:ilvl w:val="0"/>
          <w:numId w:val="1"/>
        </w:numPr>
        <w:spacing w:after="60"/>
      </w:pPr>
      <w:r>
        <w:t xml:space="preserve">**Giá vé:** 20.000VNĐ/người</w:t>
      </w:r>
    </w:p>
    <w:p>
      <w:pPr>
        <w:pStyle w:val="Heading2"/>
        <w:spacing w:after="100" w:before="200"/>
      </w:pPr>
      <w:r>
        <w:t xml:space="preserve">Khu du lịch Hoa Sứ</w:t>
      </w:r>
    </w:p>
    <w:p>
      <w:pPr>
        <w:spacing w:after="120"/>
      </w:pPr>
      <w:r>
        <w:rPr>
          <w:b/>
          <w:bCs/>
        </w:rPr>
        <w:t xml:space="preserve">Khu du lịch sinh thái Hoa Sứ Cần Thơ</w:t>
      </w:r>
      <w:r>
        <w:t xml:space="preserve"> là nơi thích hợp để bạn nghỉ ngơi, thư giản và tổ chức các buổi liên hoan, hội nghị,… Đến đây, bạn sẽ có cơ hội thưởng thức những món ăn đặc trưng miền Tây sông nước và lắng nghe đàn ca tài tử Nam Bộ. Ngoài ra, khu du lịch sinh thái Hoa Sứ cũng là nơi lý tưởng để bạn ngắm nhìn vẻ đẹp của bến cầu Cần Thơ hay bến Ninh Kiều nằm trải dọc theo bờ sông Hậu.</w:t>
      </w:r>
    </w:p>
    <w:p>
      <w:pPr>
        <w:spacing w:after="100" w:before="100"/>
      </w:pPr>
      <w:r>
        <w:rPr>
          <w:i/>
          <w:iCs/>
          <w:color w:val="6B7280"/>
        </w:rPr>
        <w:t xml:space="preserve">📷 [Ảnh minh họa: Khu du lịch Hoa Sứ] - </w:t>
      </w:r>
      <w:hyperlink w:history="1" r:id="rIde489xu2z0wlsb3f3m_did">
        <w:r>
          <w:rPr>
            <w:color w:val="2563EB"/>
            <w:u w:val="single"/>
          </w:rPr>
          <w:t xml:space="preserve">Xem ảnh gốc</w:t>
        </w:r>
      </w:hyperlink>
    </w:p>
    <w:p>
      <w:pPr>
        <w:spacing w:after="120"/>
      </w:pPr>
      <w:r>
        <w:t xml:space="preserve">*Khu du lịch Hoa Sứ*</w:t>
      </w:r>
    </w:p>
    <w:p>
      <w:pPr>
        <w:pStyle w:val="ListParagraph"/>
        <w:numPr>
          <w:ilvl w:val="0"/>
          <w:numId w:val="1"/>
        </w:numPr>
        <w:spacing w:after="60"/>
      </w:pPr>
      <w:r>
        <w:t xml:space="preserve">**Địa chỉ:** 1558, khu vực Thới Hưng, Ô Môn, Cần Thơ</w:t>
      </w:r>
    </w:p>
    <w:p>
      <w:pPr>
        <w:pStyle w:val="ListParagraph"/>
        <w:numPr>
          <w:ilvl w:val="0"/>
          <w:numId w:val="1"/>
        </w:numPr>
        <w:spacing w:after="60"/>
      </w:pPr>
      <w:r>
        <w:t xml:space="preserve">**Địa chỉ sau nháp nhập:** 558, khu vực Thới Hưng, phường Thới Long, TP. Cần Thơ</w:t>
      </w:r>
    </w:p>
    <w:p>
      <w:pPr>
        <w:pStyle w:val="ListParagraph"/>
        <w:numPr>
          <w:ilvl w:val="0"/>
          <w:numId w:val="1"/>
        </w:numPr>
        <w:spacing w:after="60"/>
      </w:pPr>
      <w:r>
        <w:t xml:space="preserve">**Giá vé:** Miễn Phí</w:t>
      </w:r>
    </w:p>
    <w:p>
      <w:pPr>
        <w:pStyle w:val="Heading2"/>
        <w:spacing w:after="100" w:before="200"/>
      </w:pPr>
      <w:r>
        <w:t xml:space="preserve">Vườn Sinh Thái Xẻo Nhum</w:t>
      </w:r>
    </w:p>
    <w:p>
      <w:pPr>
        <w:spacing w:after="120"/>
      </w:pPr>
      <w:r>
        <w:t xml:space="preserve">Vườn sinh thái Xẻo Nhum cách trung tâm khoảng 8-10 km. Khu vườn rộng hơn 2 ha, nổi bật với không gian xanh mát, vườn cây ăn trái, ao cá và nhiều trò chơi dân dã như câu cá, tát mương, bắt ốc, lắc cầu dây. Du khách có thể thưởng thức ẩm thực Nam Bộ từ nguyên liệu tại chỗ, trải nghiệm đờn ca tài tử, hoặc nghỉ dưỡng tại các phòng homestay. Xẻo Nhum mở cửa từ 7:00 đến 17:00, vào cổng miễn phí, là điểm đến lý tưởng để tận hưởng không khí làng quê sông nước.</w:t>
      </w:r>
    </w:p>
    <w:p>
      <w:pPr>
        <w:spacing w:after="100" w:before="100"/>
      </w:pPr>
      <w:r>
        <w:rPr>
          <w:i/>
          <w:iCs/>
          <w:color w:val="6B7280"/>
        </w:rPr>
        <w:t xml:space="preserve">📷 [Ảnh minh họa: Vườn Sinh Thái Xẻo Nhum: Không gian miệt vườn xanh mát, lý tưởng để thư giãn, chèo xuồng và thưởng thức đặc sản miền Tây.] - </w:t>
      </w:r>
      <w:hyperlink w:history="1" r:id="rIdumc4akfjdvuhxqqvbrsbl">
        <w:r>
          <w:rPr>
            <w:color w:val="2563EB"/>
            <w:u w:val="single"/>
          </w:rPr>
          <w:t xml:space="preserve">Xem ảnh gốc</w:t>
        </w:r>
      </w:hyperlink>
    </w:p>
    <w:p>
      <w:pPr>
        <w:spacing w:after="120"/>
      </w:pPr>
      <w:r>
        <w:t xml:space="preserve">*Vườn Sinh Thái Xẻo Nhum: Không gian miệt vườn xanh mát, lý tưởng để thư giãn, chèo xuồng và thưởng thức đặc sản miền Tây.*</w:t>
      </w:r>
    </w:p>
    <w:p>
      <w:pPr>
        <w:pStyle w:val="ListParagraph"/>
        <w:numPr>
          <w:ilvl w:val="0"/>
          <w:numId w:val="1"/>
        </w:numPr>
        <w:spacing w:after="60"/>
      </w:pPr>
      <w:r>
        <w:t xml:space="preserve">**Địa chỉ:** Khu dân cư Hồng Loan, phường Hưng Thạnh, quận Cái Răng, Cần Thơ</w:t>
      </w:r>
    </w:p>
    <w:p>
      <w:pPr>
        <w:pStyle w:val="ListParagraph"/>
        <w:numPr>
          <w:ilvl w:val="0"/>
          <w:numId w:val="1"/>
        </w:numPr>
        <w:spacing w:after="60"/>
      </w:pPr>
      <w:r>
        <w:t xml:space="preserve">**Địa chỉ sau nháp nhập:** Khu dân cư Hồng Loan, phường Cái Răng, TP. Cần Thơ</w:t>
      </w:r>
    </w:p>
    <w:p>
      <w:pPr>
        <w:pStyle w:val="ListParagraph"/>
        <w:numPr>
          <w:ilvl w:val="0"/>
          <w:numId w:val="1"/>
        </w:numPr>
        <w:spacing w:after="60"/>
      </w:pPr>
      <w:r>
        <w:t xml:space="preserve">**Giá vé:** Miễn Phí</w:t>
      </w:r>
    </w:p>
    <w:p>
      <w:pPr>
        <w:pStyle w:val="Heading2"/>
        <w:spacing w:after="100" w:before="200"/>
      </w:pPr>
      <w:r>
        <w:t xml:space="preserve">Vườn Du Lịch Sinh Thái Lung Tràm</w:t>
      </w:r>
    </w:p>
    <w:p>
      <w:pPr>
        <w:spacing w:after="120"/>
      </w:pPr>
      <w:r>
        <w:t xml:space="preserve">Vườn Du Lịch Sinh Thái Lung Tràm rộng hơn 31.000 m², hơn 90% diện tích là vườn cây ăn trái và rừng tràm. Mở cửa từ 8:00-18:00. Du khách có thể chèo xuồng, tham quan vườn chôm chôm, nhãn, cam, quýt; trải nghiệm trò chơi dân gian như tát mương bắt cá, đi cầu khỉ, check-in cánh đồng hoa hướng dương; thưởng thức ẩm thực miệt vườn như lẩu mắm, bánh xèo, cá lóc nướng trui. Vé vào cửa miễn phí, chỉ tính phí dịch vụ và ăn uống.</w:t>
      </w:r>
    </w:p>
    <w:p>
      <w:pPr>
        <w:spacing w:after="100" w:before="100"/>
      </w:pPr>
      <w:r>
        <w:rPr>
          <w:i/>
          <w:iCs/>
          <w:color w:val="6B7280"/>
        </w:rPr>
        <w:t xml:space="preserve">📷 [Ảnh minh họa: Vườn Du Lịch Sinh Thái Lung Tràm: Trải nghiệm sông nước, hái trái cây tại vườn và tham gia các trò chơi dân gian thú vị.] - </w:t>
      </w:r>
      <w:hyperlink w:history="1" r:id="rIduhimh3ay6ml-xrbqdv7ub">
        <w:r>
          <w:rPr>
            <w:color w:val="2563EB"/>
            <w:u w:val="single"/>
          </w:rPr>
          <w:t xml:space="preserve">Xem ảnh gốc</w:t>
        </w:r>
      </w:hyperlink>
    </w:p>
    <w:p>
      <w:pPr>
        <w:spacing w:after="120"/>
      </w:pPr>
      <w:r>
        <w:t xml:space="preserve">*Vườn Du Lịch Sinh Thái Lung Tràm: Trải nghiệm sông nước, hái trái cây tại vườn và tham gia các trò chơi dân gian thú vị.*</w:t>
      </w:r>
    </w:p>
    <w:p>
      <w:pPr>
        <w:pStyle w:val="ListParagraph"/>
        <w:numPr>
          <w:ilvl w:val="0"/>
          <w:numId w:val="1"/>
        </w:numPr>
        <w:spacing w:after="60"/>
      </w:pPr>
      <w:r>
        <w:t xml:space="preserve">**Địa chỉ:** ấp Nhơn Khánh, xã Nhơn Nghĩa, Phong Điền, Cần Thơ</w:t>
      </w:r>
    </w:p>
    <w:p>
      <w:pPr>
        <w:pStyle w:val="ListParagraph"/>
        <w:numPr>
          <w:ilvl w:val="0"/>
          <w:numId w:val="1"/>
        </w:numPr>
        <w:spacing w:after="60"/>
      </w:pPr>
      <w:r>
        <w:t xml:space="preserve">**Địa chỉ sau nháp nhập: **ấp Nhơn Khánh, xã Nhơn Ái, TP. Cần Thơ</w:t>
      </w:r>
    </w:p>
    <w:p>
      <w:pPr>
        <w:pStyle w:val="ListParagraph"/>
        <w:numPr>
          <w:ilvl w:val="0"/>
          <w:numId w:val="1"/>
        </w:numPr>
        <w:spacing w:after="60"/>
      </w:pPr>
      <w:r>
        <w:t xml:space="preserve">**Giá vé**: Miễn phí</w:t>
      </w:r>
    </w:p>
    <w:p>
      <w:pPr>
        <w:pStyle w:val="Heading2"/>
        <w:spacing w:after="100" w:before="200"/>
      </w:pPr>
      <w:r>
        <w:t xml:space="preserve">Du lịch sinh thái vườn trái cây Phi Yến</w:t>
      </w:r>
    </w:p>
    <w:p>
      <w:pPr>
        <w:spacing w:after="120"/>
      </w:pPr>
      <w:r>
        <w:t xml:space="preserve">Du lịch sinh thái Vườn Trái Cây Phi Yến. Mở của từ 8:00-18:00. Rộng 1,7 ha với đủ loại trái cây miệt vườn quanh năm như sầu riêng, nhãn tím, xoài, vú sữa… Du khách có thể hái trái tại vườn, chèo xuồng ba lá, đi cầu khỉ, câu cá và thưởng thức ẩm thực miền Tây. Khuôn viên còn có homestay và nhiều góc sống ảo, lý tưởng cho chuyến nghỉ dưỡng thư giãn.</w:t>
      </w:r>
    </w:p>
    <w:p>
      <w:pPr>
        <w:spacing w:after="100" w:before="100"/>
      </w:pPr>
      <w:r>
        <w:rPr>
          <w:i/>
          <w:iCs/>
          <w:color w:val="6B7280"/>
        </w:rPr>
        <w:t xml:space="preserve">📷 [Ảnh minh họa: Vườn Trái Cây Phi Yến: Trải nghiệm chèo xuồng ba lá len lỏi giữa những hàng cây xanh mát và thưởng thức trái cây tươi tại vườn.] - </w:t>
      </w:r>
      <w:hyperlink w:history="1" r:id="rIdgyuhustzvtozaqn6hhe2z">
        <w:r>
          <w:rPr>
            <w:color w:val="2563EB"/>
            <w:u w:val="single"/>
          </w:rPr>
          <w:t xml:space="preserve">Xem ảnh gốc</w:t>
        </w:r>
      </w:hyperlink>
    </w:p>
    <w:p>
      <w:pPr>
        <w:spacing w:after="120"/>
      </w:pPr>
      <w:r>
        <w:t xml:space="preserve">*Vườn Trái Cây Phi Yến: Trải nghiệm chèo xuồng ba lá len lỏi giữa những hàng cây xanh mát và thưởng thức trái cây tươi tại vườn.*</w:t>
      </w:r>
    </w:p>
    <w:p>
      <w:pPr>
        <w:pStyle w:val="ListParagraph"/>
        <w:numPr>
          <w:ilvl w:val="0"/>
          <w:numId w:val="1"/>
        </w:numPr>
        <w:spacing w:after="60"/>
      </w:pPr>
      <w:r>
        <w:t xml:space="preserve">**Địa chỉ:** Nguyễn Văn Cừ nối dài, ấp Nhơn Lộc 1, Phong Điền, Cần Thơ</w:t>
      </w:r>
    </w:p>
    <w:p>
      <w:pPr>
        <w:pStyle w:val="ListParagraph"/>
        <w:numPr>
          <w:ilvl w:val="0"/>
          <w:numId w:val="1"/>
        </w:numPr>
        <w:spacing w:after="60"/>
      </w:pPr>
      <w:r>
        <w:t xml:space="preserve">**Địa chỉ sau nháp nhập:** Nguyễn Văn Cừ nối dài, ấp Nhơn Lộc 1, xã Phong Điền, TP. Cần Thơ</w:t>
      </w:r>
    </w:p>
    <w:p>
      <w:pPr>
        <w:pStyle w:val="ListParagraph"/>
        <w:numPr>
          <w:ilvl w:val="0"/>
          <w:numId w:val="1"/>
        </w:numPr>
        <w:spacing w:after="60"/>
      </w:pPr>
      <w:r>
        <w:t xml:space="preserve">**Giá vé:** Người lớn 50.000VNĐ. Trẻ em 25.000VNĐ</w:t>
      </w:r>
    </w:p>
    <w:p>
      <w:pPr>
        <w:pStyle w:val="Heading2"/>
        <w:spacing w:after="100" w:before="200"/>
      </w:pPr>
      <w:r>
        <w:t xml:space="preserve">HTX Hai Thìn-du lịch sinh thái Tuấn Tường</w:t>
      </w:r>
    </w:p>
    <w:p>
      <w:pPr>
        <w:spacing w:after="120"/>
      </w:pPr>
      <w:r>
        <w:t xml:space="preserve">HTX Hai Thìn – Du Lịch Sinh Thái Tuấn Tường, mở của từ 8:00-18:00, nổi bật với khu vườn gần 2 ha trồng vú sữa Lò Rèn, măng cụt, dâu Hạ Châu… Du khách có thể hái trái cây tại vườn, câu cá, bắt tôm, đua xuồng và thưởng thức đặc sản miền Tây trên bè tre. Nơi đây còn có các hoạt động văn hóa như làm bánh dân gian, đờn ca tài tử, thích hợp cho gia đình, nhóm bạn và team-building.</w:t>
      </w:r>
    </w:p>
    <w:p>
      <w:pPr>
        <w:spacing w:after="100" w:before="100"/>
      </w:pPr>
      <w:r>
        <w:rPr>
          <w:i/>
          <w:iCs/>
          <w:color w:val="6B7280"/>
        </w:rPr>
        <w:t xml:space="preserve">📷 [Ảnh minh họa: Vườn Du Lịch Sinh Thái Tuấn Tường: Vườn cây ăn trái kết hợp các hoạt động câu cá, làm bánh dân gian và đờn ca tài tử.] - </w:t>
      </w:r>
      <w:hyperlink w:history="1" r:id="rIdgj77oi-t1zklkeebndkq1">
        <w:r>
          <w:rPr>
            <w:color w:val="2563EB"/>
            <w:u w:val="single"/>
          </w:rPr>
          <w:t xml:space="preserve">Xem ảnh gốc</w:t>
        </w:r>
      </w:hyperlink>
    </w:p>
    <w:p>
      <w:pPr>
        <w:spacing w:after="120"/>
      </w:pPr>
      <w:r>
        <w:t xml:space="preserve">*Vườn Du Lịch Sinh Thái Tuấn Tường: Vườn cây ăn trái kết hợp các hoạt động câu cá, làm bánh dân gian và đờn ca tài tử.*</w:t>
      </w:r>
    </w:p>
    <w:p>
      <w:pPr>
        <w:pStyle w:val="ListParagraph"/>
        <w:numPr>
          <w:ilvl w:val="0"/>
          <w:numId w:val="1"/>
        </w:numPr>
        <w:spacing w:after="60"/>
      </w:pPr>
      <w:r>
        <w:t xml:space="preserve">**Địa chỉ:** ấp Nhơn Lộc 1A, thị trấn Phong Điền, Cần Thơ</w:t>
      </w:r>
    </w:p>
    <w:p>
      <w:pPr>
        <w:pStyle w:val="ListParagraph"/>
        <w:numPr>
          <w:ilvl w:val="0"/>
          <w:numId w:val="1"/>
        </w:numPr>
        <w:spacing w:after="60"/>
      </w:pPr>
      <w:r>
        <w:t xml:space="preserve">**Địa chỉ sau nháp nhập:** ấp Nhơn Lộc 1A, xã Phong Điền, TP. Cần Thơ</w:t>
      </w:r>
    </w:p>
    <w:p>
      <w:pPr>
        <w:pStyle w:val="ListParagraph"/>
        <w:numPr>
          <w:ilvl w:val="0"/>
          <w:numId w:val="1"/>
        </w:numPr>
        <w:spacing w:after="60"/>
      </w:pPr>
      <w:r>
        <w:t xml:space="preserve">**Giá vé:** Miễn phí</w:t>
      </w:r>
    </w:p>
    <w:p>
      <w:pPr>
        <w:pStyle w:val="Heading2"/>
        <w:spacing w:after="100" w:before="200"/>
      </w:pPr>
      <w:r>
        <w:t xml:space="preserve">Vườn sinh thái Hoa Súng</w:t>
      </w:r>
    </w:p>
    <w:p>
      <w:pPr>
        <w:spacing w:after="120"/>
      </w:pPr>
      <w:r>
        <w:t xml:space="preserve">Vườn sinh thái Hoa Súng. Mở cửa từ 8:00-18:00, là điểm du lịch miệt vườn yên bình với ao hoa súng, hàng cau xanh mướt và không gian mát mẻ. Du khách có thể chèo xuồng, câu cá, thưởng thức đặc sản miền Tây và nghe đờn ca tài tử giữa khung cảnh thiên nhiên.</w:t>
      </w:r>
    </w:p>
    <w:p>
      <w:pPr>
        <w:spacing w:after="100" w:before="100"/>
      </w:pPr>
      <w:r>
        <w:rPr>
          <w:i/>
          <w:iCs/>
          <w:color w:val="6B7280"/>
        </w:rPr>
        <w:t xml:space="preserve">📷 [Ảnh minh họa: Vườn Sinh Thái Hoa Súng: Ao hoa súng rực rỡ, không gian yên bình để chèo xuồng và thưởng thức ẩm thực dân dã.] - </w:t>
      </w:r>
      <w:hyperlink w:history="1" r:id="rIdwzxuhnhsxbwglmlcfhtit">
        <w:r>
          <w:rPr>
            <w:color w:val="2563EB"/>
            <w:u w:val="single"/>
          </w:rPr>
          <w:t xml:space="preserve">Xem ảnh gốc</w:t>
        </w:r>
      </w:hyperlink>
    </w:p>
    <w:p>
      <w:pPr>
        <w:spacing w:after="120"/>
      </w:pPr>
      <w:r>
        <w:t xml:space="preserve">*Vườn Sinh Thái Hoa Súng: Ao hoa súng rực rỡ, không gian yên bình để chèo xuồng và thưởng thức ẩm thực dân dã.*</w:t>
      </w:r>
    </w:p>
    <w:p>
      <w:pPr>
        <w:pStyle w:val="ListParagraph"/>
        <w:numPr>
          <w:ilvl w:val="0"/>
          <w:numId w:val="1"/>
        </w:numPr>
        <w:spacing w:after="60"/>
      </w:pPr>
      <w:r>
        <w:t xml:space="preserve">**Địa chỉ:** QL61B, Ba Láng, Cái Răng, Cần Thơ</w:t>
      </w:r>
    </w:p>
    <w:p>
      <w:pPr>
        <w:pStyle w:val="ListParagraph"/>
        <w:numPr>
          <w:ilvl w:val="0"/>
          <w:numId w:val="1"/>
        </w:numPr>
        <w:spacing w:after="60"/>
      </w:pPr>
      <w:r>
        <w:t xml:space="preserve">**Địa chỉ sau nháp nhập:**QL61B, phường Cái Răng, TP. Cần Thơ</w:t>
      </w:r>
    </w:p>
    <w:p>
      <w:pPr>
        <w:pStyle w:val="ListParagraph"/>
        <w:numPr>
          <w:ilvl w:val="0"/>
          <w:numId w:val="1"/>
        </w:numPr>
        <w:spacing w:after="60"/>
      </w:pPr>
      <w:r>
        <w:t xml:space="preserve">**Giá vé:** 100.000VNĐ/ người</w:t>
      </w:r>
    </w:p>
    <w:p>
      <w:pPr>
        <w:spacing w:after="120"/>
      </w:pPr>
      <w:r>
        <w:t xml:space="preserve">Để có một trải nghiệm thú vị tại Cần Thơ, bạn có thể đồng hành cùng nucuoimekong qua các tour sau đây để khám phá trọn vẹn vẻ đẹp vùng sông nước.</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miệt vườn](https://nucuoimekong.com/tour/tour-cho-noi-cai-rang-can-tho-miet-vuon)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Hy vọng bài viết trên của [Du lịch Nụ cười Mê Kông](https://nucuoimekong.com/) sẽ giúp cho bạn có thật nhiều kinh nghiệm để check-in tại </w:t>
      </w:r>
      <w:r>
        <w:rPr>
          <w:b/>
          <w:bCs/>
        </w:rPr>
        <w:t xml:space="preserve">khu du lịch sinh thái Cần Thơ</w:t>
      </w:r>
      <w:r>
        <w:t xml:space="preserve">. Bên cạnh đó, bạn có thể tham khảo thêm [những địa điểm du lịch ở Cần Thơ nổi tiếng](https://nucuoimekong.com/kinh-nghiem-du-lich-can-tho). Nếu bạn vẫn còn thắc mắc về việc lên kế hoạch cho chuyến đi </w:t>
      </w:r>
      <w:r>
        <w:rPr>
          <w:b/>
          <w:bCs/>
        </w:rPr>
        <w:t xml:space="preserve">du lịch Cần Thơ</w:t>
      </w:r>
      <w:r>
        <w:t xml:space="preserve"> của mình thì hãy đồng hành cùng Nụ cười Mê Kông nhé. Gọi ngay đến hotline [1900 9165](https://s.ncmk.vn/19009165) để bọn mình tư vấn giúp bạn có những trải nghiệm tuyệt vời nhất nhé!</w:t>
      </w:r>
    </w:p>
    <w:p>
      <w:pPr>
        <w:pStyle w:val="Heading1"/>
        <w:spacing w:after="120" w:before="240"/>
      </w:pPr>
      <w:r>
        <w:t xml:space="preserve">Liên hệ tư vấn tour Cần Thơ</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các khu du lịch sinh thái Cần Thơ</w:t>
      </w:r>
    </w:p>
    <w:p>
      <w:pPr>
        <w:spacing w:after="120"/>
      </w:pPr>
      <w:r>
        <w:rPr>
          <w:b/>
          <w:bCs/>
        </w:rPr>
        <w:t xml:space="preserve">Các khu du lịch sinh thái ở Cần Thơ thường nằm ở đâu?</w:t>
      </w:r>
      <w:r>
        <w:t xml:space="preserve">Hầu hết tập trung tại các xã/phường như </w:t>
      </w:r>
      <w:r>
        <w:rPr>
          <w:b/>
          <w:bCs/>
        </w:rPr>
        <w:t xml:space="preserve">Phong Điền, Cái Răng, Bình Thủy</w:t>
      </w:r>
      <w:r>
        <w:t xml:space="preserve">, và vùng ven thành phố. Đây là những nơi có sông rạch, vườn cây ăn trái, thuận tiện cho hoạt động du lịch trải nghiệm.</w:t>
      </w:r>
    </w:p>
    <w:p>
      <w:pPr>
        <w:spacing w:after="120"/>
      </w:pPr>
      <w:r>
        <w:rPr>
          <w:b/>
          <w:bCs/>
        </w:rPr>
        <w:t xml:space="preserve">Giá vé tham quan các khu du lịch sinh thái khoảng bao nhiêu?</w:t>
      </w:r>
      <w:r>
        <w:t xml:space="preserve">Giá vé dao động từ </w:t>
      </w:r>
      <w:r>
        <w:rPr>
          <w:b/>
          <w:bCs/>
        </w:rPr>
        <w:t xml:space="preserve">30.000 – 150.000 đ/người</w:t>
      </w:r>
      <w:r>
        <w:t xml:space="preserve"> tùy địa điểm và dịch vụ đi kèm. Một số nơi miễn phí vé vào cổng và chỉ tính phí dịch vụ.</w:t>
      </w:r>
    </w:p>
    <w:p>
      <w:pPr>
        <w:spacing w:after="120"/>
      </w:pPr>
      <w:r>
        <w:rPr>
          <w:b/>
          <w:bCs/>
        </w:rPr>
        <w:t xml:space="preserve">Giờ mở cửa của các khu sinh thái là khi nào?</w:t>
      </w:r>
      <w:r>
        <w:t xml:space="preserve">Phần lớn mở cửa </w:t>
      </w:r>
      <w:r>
        <w:rPr>
          <w:b/>
          <w:bCs/>
        </w:rPr>
        <w:t xml:space="preserve">từ 8:00 – 18:00</w:t>
      </w:r>
      <w:r>
        <w:t xml:space="preserve"> hàng ngày, bao gồm cả cuối tuần và ngày lễ.</w:t>
      </w:r>
    </w:p>
    <w:p>
      <w:pPr>
        <w:spacing w:after="120"/>
      </w:pPr>
      <w:r>
        <w:rPr>
          <w:b/>
          <w:bCs/>
        </w:rPr>
        <w:t xml:space="preserve">Ở đây có những hoạt động gì nổi bật?</w:t>
      </w:r>
      <w:r>
        <w:t xml:space="preserve">Du khách thường được trải nghiệm:</w:t>
      </w:r>
    </w:p>
    <w:p>
      <w:pPr>
        <w:pStyle w:val="ListParagraph"/>
        <w:numPr>
          <w:ilvl w:val="0"/>
          <w:numId w:val="1"/>
        </w:numPr>
        <w:spacing w:after="60"/>
      </w:pPr>
      <w:r>
        <w:t xml:space="preserve">Chèo xuồng ba lá</w:t>
      </w:r>
    </w:p>
    <w:p>
      <w:pPr>
        <w:pStyle w:val="ListParagraph"/>
        <w:numPr>
          <w:ilvl w:val="0"/>
          <w:numId w:val="1"/>
        </w:numPr>
        <w:spacing w:after="60"/>
      </w:pPr>
      <w:r>
        <w:t xml:space="preserve">Tát mương bắt cá</w:t>
      </w:r>
    </w:p>
    <w:p>
      <w:pPr>
        <w:pStyle w:val="ListParagraph"/>
        <w:numPr>
          <w:ilvl w:val="0"/>
          <w:numId w:val="1"/>
        </w:numPr>
        <w:spacing w:after="60"/>
      </w:pPr>
      <w:r>
        <w:t xml:space="preserve">Câu cá</w:t>
      </w:r>
    </w:p>
    <w:p>
      <w:pPr>
        <w:pStyle w:val="ListParagraph"/>
        <w:numPr>
          <w:ilvl w:val="0"/>
          <w:numId w:val="1"/>
        </w:numPr>
        <w:spacing w:after="60"/>
      </w:pPr>
      <w:r>
        <w:t xml:space="preserve">Tham quan vườn trái cây</w:t>
      </w:r>
    </w:p>
    <w:p>
      <w:pPr>
        <w:pStyle w:val="ListParagraph"/>
        <w:numPr>
          <w:ilvl w:val="0"/>
          <w:numId w:val="1"/>
        </w:numPr>
        <w:spacing w:after="60"/>
      </w:pPr>
      <w:r>
        <w:t xml:space="preserve">Chụp ảnh check-in</w:t>
      </w:r>
    </w:p>
    <w:p>
      <w:pPr>
        <w:pStyle w:val="ListParagraph"/>
        <w:numPr>
          <w:ilvl w:val="0"/>
          <w:numId w:val="1"/>
        </w:numPr>
        <w:spacing w:after="60"/>
      </w:pPr>
      <w:r>
        <w:t xml:space="preserve">Thưởng thức ẩm thực miền Tây</w:t>
      </w:r>
    </w:p>
    <w:p>
      <w:pPr>
        <w:spacing w:after="120"/>
      </w:pPr>
      <w:r>
        <w:rPr>
          <w:b/>
          <w:bCs/>
        </w:rPr>
        <w:t xml:space="preserve">Có cần đặt vé hoặc đặt chỗ trước không?</w:t>
      </w:r>
      <w:r>
        <w:t xml:space="preserve">Không bắt buộc, nhưng nếu đi theo đoàn đông hoặc dịp lễ Tết, bạn nên liên hệ đặt trước để đảm bảo dịch vụ và suất ăn.</w:t>
      </w:r>
    </w:p>
    <w:p>
      <w:pPr>
        <w:spacing w:after="120"/>
      </w:pPr>
      <w:r>
        <w:rPr>
          <w:b/>
          <w:bCs/>
        </w:rPr>
        <w:t xml:space="preserve">Có phục vụ ăn uống tại chỗ không?</w:t>
      </w:r>
      <w:r>
        <w:t xml:space="preserve">Hầu hết các khu sinh thái đều có nhà hàng hoặc khu ẩm thực, phục vụ các món đặc sản miền Tây như cá lóc nướng trui, lẩu mắm, bánh xèo, gỏi bông điên điển…</w:t>
      </w:r>
    </w:p>
    <w:p>
      <w:pPr>
        <w:spacing w:after="120"/>
      </w:pPr>
      <w:r>
        <w:rPr>
          <w:b/>
          <w:bCs/>
        </w:rPr>
        <w:t xml:space="preserve">Nên đi vào mùa nào là đẹp nhất?</w:t>
      </w:r>
      <w:r>
        <w:t xml:space="preserve">Mùa trái cây (tháng 5 – 8) và mùa nước nổi (tháng 8 – 11) là thời điểm lý tưởng để tham quan và trải nghiệm.</w:t>
      </w:r>
    </w:p>
    <w:p>
      <w:pPr>
        <w:spacing w:after="120"/>
      </w:pPr>
      <w:r>
        <w:rPr>
          <w:b/>
          <w:bCs/>
        </w:rPr>
        <w:t xml:space="preserve">Các khu sinh thái có phù hợp cho trẻ em và người lớn tuổi không?</w:t>
      </w:r>
      <w:r>
        <w:t xml:space="preserve">Có, đa phần đều thiết kế an toàn, không gian thoáng mát, nhiều trò chơi dân gian và hoạt động nhẹ nhàng phù hợp với mọi lứa tuổi.</w:t>
      </w:r>
    </w:p>
    <w:p>
      <w:pPr>
        <w:spacing w:after="120"/>
      </w:pPr>
      <w:r>
        <w:rPr>
          <w:b/>
          <w:bCs/>
        </w:rPr>
        <w:t xml:space="preserve">Khu du lịch sinh thái nào ở Cần Thơ miễn phí vào cổng?</w:t>
      </w:r>
    </w:p>
    <w:p>
      <w:pPr>
        <w:spacing w:after="120"/>
      </w:pPr>
      <w:r>
        <w:t xml:space="preserve">Có 5 khu du lịch miễn phí vé vào cổng: Lung Cột Cầu, Hoa Sứ, Xẻo Nhum, Lung Tràm và du lịch sinh thái Tuấn Tường. Các khu này chỉ tính phí dịch vụ ăn uống và trải nghiệm.</w:t>
      </w:r>
    </w:p>
    <w:p>
      <w:pPr>
        <w:spacing w:after="120"/>
      </w:pPr>
      <w:r>
        <w:rPr>
          <w:b/>
          <w:bCs/>
        </w:rPr>
        <w:t xml:space="preserve">Khu du lịch sinh thái nào gần trung tâm Cần Thơ nhất?</w:t>
      </w:r>
    </w:p>
    <w:p>
      <w:pPr>
        <w:spacing w:after="120"/>
      </w:pPr>
      <w:r>
        <w:t xml:space="preserve">Khu du lịch Phù Sa (Cồn Ấu, quận Cái Răng) và Ba Láng cách trung tâm chỉ khoảng 5-8 km. Vườn sinh thái Xẻo Nhum cách khoảng 8-10 km. Các khu ở Phong Điền cách khoảng 15-20 km.</w:t>
      </w:r>
    </w:p>
    <w:p>
      <w:pPr>
        <w:spacing w:after="120"/>
      </w:pPr>
      <w:r>
        <w:rPr>
          <w:b/>
          <w:bCs/>
        </w:rPr>
        <w:t xml:space="preserve">Nên đi khu du lịch sinh thái Cần Thơ vào thời gian nào trong ngày?</w:t>
      </w:r>
    </w:p>
    <w:p>
      <w:pPr>
        <w:spacing w:after="120"/>
      </w:pPr>
      <w:r>
        <w:t xml:space="preserve">Nên đến từ 8:00 – 10:00 sáng để tận hưởng không khí mát mẻ, ánh nắng đẹp cho chụp ảnh. Buổi chiều từ 15:00 – 17:00 cũng dễ chịu. Tránh đi giữa trưa (11:00 – 14:00) vì nắng nóng.</w:t>
      </w:r>
    </w:p>
    <w:p>
      <w:pPr>
        <w:spacing w:after="120"/>
      </w:pPr>
      <w:r>
        <w:rPr>
          <w:b/>
          <w:bCs/>
        </w:rPr>
        <w:t xml:space="preserve">Có thể kết hợp tham quan khu du lịch sinh thái với chợ nổi Cái Răng không?</w:t>
      </w:r>
    </w:p>
    <w:p>
      <w:pPr>
        <w:spacing w:after="120"/>
      </w:pPr>
      <w:r>
        <w:t xml:space="preserve">Có. Lịch trình phổ biến nhất là đi chợ nổi Cái Răng lúc 5:00 – 7:00 sáng, sau đó ghé 1-2 khu sinh thái ở Phong Điền (Mỹ Khánh, Ông Đề, Lung Cột Cầu) trong buổi sáng và chiều.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lvignznq4xw70h5jkvqz" Type="http://schemas.openxmlformats.org/officeDocument/2006/relationships/hyperlink" Target="https://nucuoimekong.com/khu-du-lich-sinh-thai-can-tho" TargetMode="External"/><Relationship Id="rIdeuiydddwckesbqwa9cnla" Type="http://schemas.openxmlformats.org/officeDocument/2006/relationships/hyperlink" Target="https://r2.nucuoimekong.com/wp-content/uploads/khu-du-lich-can-tho-noi-tieng.jpg" TargetMode="External"/><Relationship Id="rId2y92akywucedznl8gcxx2" Type="http://schemas.openxmlformats.org/officeDocument/2006/relationships/hyperlink" Target="https://r2.nucuoimekong.com/wp-content/uploads/du-lich-ong-de.webp" TargetMode="External"/><Relationship Id="rIdiqyncrw5pzru66spdtb-m" Type="http://schemas.openxmlformats.org/officeDocument/2006/relationships/hyperlink" Target="https://r2.nucuoimekong.com/wp-content/uploads/khu-vui-choi-o-can-tho.jpg" TargetMode="External"/><Relationship Id="rIdct2td-dzxa_fobf-le-dv" Type="http://schemas.openxmlformats.org/officeDocument/2006/relationships/hyperlink" Target="https://r2.nucuoimekong.com/wp-content/uploads/khu-du-lich-ba-lang-can-tho.jpg" TargetMode="External"/><Relationship Id="rIdhwfq-7hb43rlygbrt_gsb" Type="http://schemas.openxmlformats.org/officeDocument/2006/relationships/hyperlink" Target="https://r2.nucuoimekong.com/wp-content/uploads/vuon-trai-cay-9-hong-1.jpg" TargetMode="External"/><Relationship Id="rIdskve7qfwkew75yrkzv4hh" Type="http://schemas.openxmlformats.org/officeDocument/2006/relationships/hyperlink" Target="https://r2.nucuoimekong.com/wp-content/uploads/khu-du-lich-phu-sa.jpg" TargetMode="External"/><Relationship Id="rIdvjoqeeryub5tofoexkc0o" Type="http://schemas.openxmlformats.org/officeDocument/2006/relationships/hyperlink" Target="https://r2.nucuoimekong.com/wp-content/uploads/khu-vui-choi-giai-tri-o-can-tho.jpg" TargetMode="External"/><Relationship Id="rIdzg7frximhp8regl2olojk" Type="http://schemas.openxmlformats.org/officeDocument/2006/relationships/hyperlink" Target="https://r2.nucuoimekong.com/wp-content/uploads/nha-vuon-thao-nguyen.jpg" TargetMode="External"/><Relationship Id="rIdhrk6inhlraip1u-inwvpn" Type="http://schemas.openxmlformats.org/officeDocument/2006/relationships/hyperlink" Target="https://r2.nucuoimekong.com/wp-content/uploads/vuon-co-bang-lang-2.jpg" TargetMode="External"/><Relationship Id="rIde489xu2z0wlsb3f3m_did" Type="http://schemas.openxmlformats.org/officeDocument/2006/relationships/hyperlink" Target="https://r2.nucuoimekong.com/wp-content/uploads/khu-du-lich-hoa-su.jpg" TargetMode="External"/><Relationship Id="rIdumc4akfjdvuhxqqvbrsbl" Type="http://schemas.openxmlformats.org/officeDocument/2006/relationships/hyperlink" Target="https://r2.nucuoimekong.com/wp-content/uploads/vuon-sinh-xeo-nhum.webp" TargetMode="External"/><Relationship Id="rIduhimh3ay6ml-xrbqdv7ub" Type="http://schemas.openxmlformats.org/officeDocument/2006/relationships/hyperlink" Target="https://r2.nucuoimekong.com/wp-content/uploads/du-lich-lung-tram.webp" TargetMode="External"/><Relationship Id="rIdgyuhustzvtozaqn6hhe2z" Type="http://schemas.openxmlformats.org/officeDocument/2006/relationships/hyperlink" Target="https://r2.nucuoimekong.com/wp-content/uploads/sinh-thai-phi-yen.webp" TargetMode="External"/><Relationship Id="rIdgj77oi-t1zklkeebndkq1" Type="http://schemas.openxmlformats.org/officeDocument/2006/relationships/hyperlink" Target="https://r2.nucuoimekong.com/wp-content/uploads/sinh-thai-tuan-cuong.webp" TargetMode="External"/><Relationship Id="rIdwzxuhnhsxbwglmlcfhtit" Type="http://schemas.openxmlformats.org/officeDocument/2006/relationships/hyperlink" Target="https://r2.nucuoimekong.com/wp-content/uploads/vuon-sinh-thai.webp"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2026-08-20T06:53:09.775Z</dcterms:created>
  <dcterms:modified xsi:type="dcterms:W3CDTF">2026-08-20T06:53:09.775Z</dcterms:modified>
</cp:coreProperties>
</file>

<file path=docProps/custom.xml><?xml version="1.0" encoding="utf-8"?>
<Properties xmlns="http://schemas.openxmlformats.org/officeDocument/2006/custom-properties" xmlns:vt="http://schemas.openxmlformats.org/officeDocument/2006/docPropsVTypes"/>
</file>