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Nước Mót Hội An: Biểu tượng vỉa hè nơi phố Hội</w:t>
      </w:r>
    </w:p>
    <w:p>
      <w:pPr>
        <w:spacing w:after="80"/>
      </w:pPr>
      <w:r>
        <w:rPr>
          <w:b/>
          <w:bCs/>
          <w:color w:val="1E40AF"/>
        </w:rPr>
        <w:t xml:space="preserve">🔗 Link bài gốc đối chiếu: </w:t>
      </w:r>
      <w:hyperlink w:history="1" r:id="rId-ttrxh69gyhn3ubvvx_ft">
        <w:r>
          <w:rPr>
            <w:color w:val="2563EB"/>
            <w:u w:val="single"/>
          </w:rPr>
          <w:t xml:space="preserve">https://nucuoimekong.com/nuoc-mot-hoi-an</w:t>
        </w:r>
      </w:hyperlink>
    </w:p>
    <w:p>
      <w:pPr>
        <w:spacing w:after="240"/>
      </w:pPr>
      <w:r>
        <w:rPr>
          <w:b/>
          <w:bCs/>
        </w:rPr>
        <w:t xml:space="preserve">🏷️ Chuyên mục: </w:t>
      </w:r>
      <w:r>
        <w:t xml:space="preserve">Review ẩm thực</w:t>
      </w:r>
      <w:r>
        <w:rPr>
          <w:b/>
          <w:bCs/>
        </w:rPr>
        <w:t xml:space="preserve">   |   📅 Ngày đăng: </w:t>
      </w:r>
      <w:r>
        <w:t xml:space="preserve">2025-12-12</w:t>
      </w:r>
      <w:r>
        <w:rPr>
          <w:b/>
          <w:bCs/>
        </w:rPr>
        <w:t xml:space="preserve">   |   📦 Phase: </w:t>
      </w:r>
      <w:r>
        <w:t xml:space="preserve">2</w:t>
      </w:r>
    </w:p>
    <w:p>
      <w:pPr>
        <w:pStyle w:val="Heading1"/>
        <w:spacing w:after="120" w:before="240"/>
      </w:pPr>
      <w:r>
        <w:t xml:space="preserve">Tóm tắt</w:t>
      </w:r>
    </w:p>
    <w:p>
      <w:pPr>
        <w:spacing w:after="120"/>
      </w:pPr>
      <w:r>
        <w:t xml:space="preserve">Đến Hội An, bên cạnh việc thả đèn hoa đăng trên sông Hoài hay check-in Chùa Cầu, có một “nghi thức” mà bất cứ du khách nào cũng không thể bỏ qua đó chính là cầm trên tay ly nước Mót, thong dong dạo bước giữa phố cổ rêu phong. Không hào nhoáng, không máy…</w:t>
      </w:r>
    </w:p>
    <w:p>
      <w:pPr>
        <w:pStyle w:val="Heading1"/>
        <w:spacing w:after="120" w:before="240"/>
      </w:pPr>
      <w:r>
        <w:t xml:space="preserve">Nội dung bài viết</w:t>
      </w:r>
    </w:p>
    <w:p>
      <w:pPr>
        <w:spacing w:after="120"/>
      </w:pPr>
      <w:r>
        <w:t xml:space="preserve">Đến Hội An, bên cạnh việc thả đèn hoa đăng trên sông Hoài hay check-in Chùa Cầu, có một “nghi thức” mà bất cứ du khách nào cũng không thể bỏ qua đó chính là cầm trên tay ly nước Mót, thong dong dạo bước giữa phố cổ rêu phong. Không hào nhoáng, không máy lạnh sang trọng, vậy mà Nước Mót Hội An lại trở thành “huyền thoại vỉa hè” khiến hàng triệu du khách mê mẩn. Hãy cùng Nụ Cười Mê Kông giải mã sức hút của ly nước này bằng cách tìm hiểu hương vị, địa chỉ quán nước Mót, mức giá và lên kế hoạch cho chuyến đi sắp tới nhé.</w:t>
      </w:r>
    </w:p>
    <w:p>
      <w:pPr>
        <w:pStyle w:val="Heading1"/>
        <w:spacing w:after="120" w:before="240"/>
      </w:pPr>
      <w:r>
        <w:t xml:space="preserve">Nước Mót Hội An là gì? Vì sao gọi là Mót Hội An?</w:t>
      </w:r>
    </w:p>
    <w:p>
      <w:pPr>
        <w:spacing w:after="120"/>
      </w:pPr>
      <w:r>
        <w:t xml:space="preserve">Nước Mót Hội An là thức uống thảo mộc nổi tiếng tại phố cổ, thu hút hàng nghìn lượt khách mỗi ngày. Nước Mót không phải tên một loại cây hay loại trà cụ thể mà là tên thương hiệu của một quán nước vỉa hè nằm trên đường Trần Phú.</w:t>
      </w:r>
    </w:p>
    <w:p>
      <w:pPr>
        <w:spacing w:after="120"/>
      </w:pPr>
      <w:r>
        <w:t xml:space="preserve">“Mót” là tên gọi thân mật ở nhà của anh Nguyễn Hữu Xuân – người sáng lập quán. Từ một mẹt hàng rong giản dị với hương vị nước thảo mộc gia truyền, anh Xuân đã biến hương vị nước Mót thành nét chấm phá độc đáo tại nơi Phố Hội.</w:t>
      </w:r>
    </w:p>
    <w:p>
      <w:pPr>
        <w:spacing w:after="100" w:before="100"/>
      </w:pPr>
      <w:r>
        <w:rPr>
          <w:i/>
          <w:iCs/>
          <w:color w:val="6B7280"/>
        </w:rPr>
        <w:t xml:space="preserve">📷 [Ảnh minh họa: Ly nước Mót Hội An] - </w:t>
      </w:r>
      <w:hyperlink w:history="1" r:id="rIdtvwlhgt8ltnfe2rjon_pk">
        <w:r>
          <w:rPr>
            <w:color w:val="2563EB"/>
            <w:u w:val="single"/>
          </w:rPr>
          <w:t xml:space="preserve">Xem ảnh gốc</w:t>
        </w:r>
      </w:hyperlink>
    </w:p>
    <w:p>
      <w:pPr>
        <w:spacing w:after="120"/>
      </w:pPr>
      <w:r>
        <w:t xml:space="preserve">*Ly nước Mót Hội An – BIểu tượng vỉa hè nơi phố cổ*</w:t>
      </w:r>
    </w:p>
    <w:p>
      <w:pPr>
        <w:pStyle w:val="Heading1"/>
        <w:spacing w:after="120" w:before="240"/>
      </w:pPr>
      <w:r>
        <w:t xml:space="preserve">Hương vị Mót Hội An có gì đặc biệt?</w:t>
      </w:r>
    </w:p>
    <w:p>
      <w:pPr>
        <w:spacing w:after="120"/>
      </w:pPr>
      <w:r>
        <w:t xml:space="preserve">Điều khiến cho loại nước này trở nên thu hút là sự kết hợp hài hòa giữa 10 loại nguyên liệu như sả tươi, lá chanh, lá bưởi, gừng, quế và các vị thuốc Nam. Sự hòa quyện tạo nên hương vị thơm dịu, thanh mát, ngọt nhẹ, mang đến cảm giác sảng khoái nơi đầu lưỡi. Hương vị này vừa giải nhiệt, vừa giúp thư thái đầu óc trong thời tiết nhẹ nhàng của Hội An.</w:t>
      </w:r>
    </w:p>
    <w:p>
      <w:pPr>
        <w:spacing w:after="100" w:before="100"/>
      </w:pPr>
      <w:r>
        <w:rPr>
          <w:i/>
          <w:iCs/>
          <w:color w:val="4B5563"/>
        </w:rPr>
        <w:t xml:space="preserve">Chị Lan Anh (Du khách đến từ Hà Nội) chia sẻ: *“Mình khá kén đồ ngọt nhưng uống Mót lại thấy rất vừa miệng. Vị thanh, thơm nhẹ mùi sả gừng và thảo mộc chứ không bị gắt đường. Đi bộ quanh phố cổ mỏi chân mà làm một ly Mót đá lạnh thì đúng là tỉnh cả người, cảm giác rất ‘fresh’ và an tâm vì thành phần tự nhiên.”*</w:t>
      </w:r>
    </w:p>
    <w:p>
      <w:pPr>
        <w:spacing w:after="100" w:before="100"/>
      </w:pPr>
      <w:r>
        <w:rPr>
          <w:i/>
          <w:iCs/>
          <w:color w:val="6B7280"/>
        </w:rPr>
        <w:t xml:space="preserve">📷 [Ảnh minh họa: Ly nước Mót Hội An thơm ngon] - </w:t>
      </w:r>
      <w:hyperlink w:history="1" r:id="rIdh0lf6idxarryvcgyth13p">
        <w:r>
          <w:rPr>
            <w:color w:val="2563EB"/>
            <w:u w:val="single"/>
          </w:rPr>
          <w:t xml:space="preserve">Xem ảnh gốc</w:t>
        </w:r>
      </w:hyperlink>
    </w:p>
    <w:p>
      <w:pPr>
        <w:spacing w:after="120"/>
      </w:pPr>
      <w:r>
        <w:t xml:space="preserve">*Ly nước Mót Hội An với hương vị đặc biệt*</w:t>
      </w:r>
    </w:p>
    <w:p>
      <w:pPr>
        <w:pStyle w:val="Heading1"/>
        <w:spacing w:after="120" w:before="240"/>
      </w:pPr>
      <w:r>
        <w:t xml:space="preserve">Uống nước Mót Hội An ở đâu? Mức giá bao nhiêu?</w:t>
      </w:r>
    </w:p>
    <w:p>
      <w:pPr>
        <w:pStyle w:val="Heading2"/>
        <w:spacing w:after="100" w:before="200"/>
      </w:pPr>
      <w:r>
        <w:t xml:space="preserve">Vị trí quán Mót Hội An</w:t>
      </w:r>
    </w:p>
    <w:p>
      <w:pPr>
        <w:spacing w:after="120"/>
      </w:pPr>
      <w:r>
        <w:t xml:space="preserve">Để thưởng thức một ly nước Mót chuẩn vị cùng với không gian nhộn nhịp nhưng vẫn mang đậm chất “cổ” của Hội An, bạn hãy ghé đến địa chỉ:</w:t>
      </w:r>
    </w:p>
    <w:p>
      <w:pPr>
        <w:spacing w:after="100" w:before="100"/>
      </w:pPr>
      <w:r>
        <w:rPr>
          <w:i/>
          <w:iCs/>
          <w:color w:val="4B5563"/>
        </w:rPr>
        <w:t xml:space="preserve">**Quán Mót Hội An – số 150 Trần Phú, phường Minh An, TP Hội An**</w:t>
      </w:r>
    </w:p>
    <w:p>
      <w:pPr>
        <w:spacing w:after="120"/>
      </w:pPr>
      <w:r>
        <w:t xml:space="preserve">Vị trí ngay trên tuyến đường di sản nổi bậc, quán Mót với sự thân thiện và mộc mạc đã tạo nên sức hút thú vị đối với du khách khi ghé thăm nơi đây.</w:t>
      </w:r>
    </w:p>
    <w:p>
      <w:pPr>
        <w:pStyle w:val="ListParagraph"/>
        <w:numPr>
          <w:ilvl w:val="0"/>
          <w:numId w:val="1"/>
        </w:numPr>
        <w:spacing w:after="60"/>
      </w:pPr>
      <w:r>
        <w:t xml:space="preserve">Giờ mở cửa: 08:00 – 22:00 hàng ngày</w:t>
      </w:r>
    </w:p>
    <w:p>
      <w:pPr>
        <w:spacing w:after="100" w:before="100"/>
      </w:pPr>
      <w:r>
        <w:rPr>
          <w:i/>
          <w:iCs/>
          <w:color w:val="6B7280"/>
        </w:rPr>
        <w:t xml:space="preserve">📷 [Ảnh minh họa: Quán Mót Hội An với không gian ấm áp] - </w:t>
      </w:r>
      <w:hyperlink w:history="1" r:id="rId7hdafrhvnlu0mxba5glqa">
        <w:r>
          <w:rPr>
            <w:color w:val="2563EB"/>
            <w:u w:val="single"/>
          </w:rPr>
          <w:t xml:space="preserve">Xem ảnh gốc</w:t>
        </w:r>
      </w:hyperlink>
    </w:p>
    <w:p>
      <w:pPr>
        <w:spacing w:after="120"/>
      </w:pPr>
      <w:r>
        <w:t xml:space="preserve">*Quán Mót Hội An với sự ấm áp, mộc mạc*</w:t>
      </w:r>
    </w:p>
    <w:p>
      <w:pPr>
        <w:pStyle w:val="Heading2"/>
        <w:spacing w:after="100" w:before="200"/>
      </w:pPr>
      <w:r>
        <w:t xml:space="preserve">Menu và giá quán Mót Hội An</w:t>
      </w:r>
    </w:p>
    <w:p>
      <w:pPr>
        <w:spacing w:after="120"/>
      </w:pPr>
      <w:r>
        <w:t xml:space="preserve">Đến với Mót Hội An, bạn sẽ nhận được một mức giá vô cùng bình dân, chỉ từ 18.000 đồng là bạn đã có thể thưởng thức một ly nước mót mát lạnh. Không chỉ vậy, khi ghé quán bạn có thể lựa chọn cho mình các loại thức uống khác như sinh tố, nước trái cây, cà phê hay bia.</w:t>
      </w:r>
    </w:p>
    <w:p>
      <w:pPr>
        <w:spacing w:after="120"/>
      </w:pPr>
      <w:r>
        <w:t xml:space="preserve">Ngoài ra, quán còn phục vụ các món ăn đặc sản như Cao Lầu, Cơm gà, Mì Quảng, v.v. với mức giá chỉ từ 50.000 đến dưới 100.000 cho một món ăn. Đảm bảo tiêu chí ngon – bổ – rẻ cho thực khách.</w:t>
      </w:r>
    </w:p>
    <w:p>
      <w:pPr>
        <w:spacing w:after="100" w:before="100"/>
      </w:pPr>
      <w:r>
        <w:rPr>
          <w:i/>
          <w:iCs/>
          <w:color w:val="6B7280"/>
        </w:rPr>
        <w:t xml:space="preserve">📷 [Ảnh minh họa: Mót Hội An với menu đa dạng] - </w:t>
      </w:r>
      <w:hyperlink w:history="1" r:id="rIdzxcsbsfcun-d6wglehjyk">
        <w:r>
          <w:rPr>
            <w:color w:val="2563EB"/>
            <w:u w:val="single"/>
          </w:rPr>
          <w:t xml:space="preserve">Xem ảnh gốc</w:t>
        </w:r>
      </w:hyperlink>
    </w:p>
    <w:p>
      <w:pPr>
        <w:spacing w:after="120"/>
      </w:pPr>
      <w:r>
        <w:t xml:space="preserve">*Menu và bảng giá quán Mót Hội An*</w:t>
      </w:r>
    </w:p>
    <w:p>
      <w:pPr>
        <w:pStyle w:val="Heading1"/>
        <w:spacing w:after="120" w:before="240"/>
      </w:pPr>
      <w:r>
        <w:t xml:space="preserve">Kinh nghiệm uống nước Mót Hội An</w:t>
      </w:r>
    </w:p>
    <w:p>
      <w:pPr>
        <w:spacing w:after="120"/>
      </w:pPr>
      <w:r>
        <w:t xml:space="preserve">Để có một chuyến đi trọn vẹn, Nụ Cười Mê Kông sẽ gợi ý cho bạn một vài tips nhỏ khi thưởng thức Mót Hội An nhé</w:t>
      </w:r>
    </w:p>
    <w:p>
      <w:pPr>
        <w:spacing w:after="120"/>
      </w:pPr>
      <w:r>
        <w:rPr>
          <w:b/>
          <w:bCs/>
        </w:rPr>
        <w:t xml:space="preserve">Thời điểm vàng</w:t>
      </w:r>
      <w:r>
        <w:t xml:space="preserve">:</w:t>
      </w:r>
    </w:p>
    <w:p>
      <w:pPr>
        <w:pStyle w:val="ListParagraph"/>
        <w:numPr>
          <w:ilvl w:val="0"/>
          <w:numId w:val="1"/>
        </w:numPr>
        <w:spacing w:after="60"/>
      </w:pPr>
      <w:r>
        <w:t xml:space="preserve">Hãy ghé quán vào khoảng từ 15:00 đến tối. Khoảng thời gian từ 15:00 đến 17:00, ánh sáng nhẹ và đẹp để bạn có được những tấm hình ưng ý.</w:t>
      </w:r>
    </w:p>
    <w:p>
      <w:pPr>
        <w:pStyle w:val="ListParagraph"/>
        <w:numPr>
          <w:ilvl w:val="0"/>
          <w:numId w:val="1"/>
        </w:numPr>
        <w:spacing w:after="60"/>
      </w:pPr>
      <w:r>
        <w:t xml:space="preserve">Từ 17:00 đến tối là thời điểm tuyến phố lên đèn, ngồi nhâm nhi một ly nước mát và ngắm hình thành phố như một cách thư giãn vào cuối ngày.</w:t>
      </w:r>
    </w:p>
    <w:p>
      <w:pPr>
        <w:spacing w:after="120"/>
      </w:pPr>
      <w:r>
        <w:rPr>
          <w:b/>
          <w:bCs/>
        </w:rPr>
        <w:t xml:space="preserve">Combo hoàn hảo cùng nước Mót</w:t>
      </w:r>
      <w:r>
        <w:t xml:space="preserve">: Tuyệt vời nhất là kết hợp nước Mót cùng một ổ Bánh mì Phượng hoặc một tô Cao Lầu đậm đà. Vị chua ngọt, thanh mát của nước Mót sẽ kích thích và cân bằng lại vị giác, giúp bữa ăn trở nên ngon miệng hơn.</w:t>
      </w:r>
    </w:p>
    <w:p>
      <w:pPr>
        <w:spacing w:after="100" w:before="100"/>
      </w:pPr>
      <w:r>
        <w:rPr>
          <w:i/>
          <w:iCs/>
          <w:color w:val="6B7280"/>
        </w:rPr>
        <w:t xml:space="preserve">📷 [Ảnh minh họa: Quán Mót Hội An đông nghịt khách] - </w:t>
      </w:r>
      <w:hyperlink w:history="1" r:id="rIdmzmwzrtwm4vpmgjckyal0">
        <w:r>
          <w:rPr>
            <w:color w:val="2563EB"/>
            <w:u w:val="single"/>
          </w:rPr>
          <w:t xml:space="preserve">Xem ảnh gốc</w:t>
        </w:r>
      </w:hyperlink>
    </w:p>
    <w:p>
      <w:pPr>
        <w:spacing w:after="120"/>
      </w:pPr>
      <w:r>
        <w:t xml:space="preserve">*Du khách xếp hàng đợi mua nước Mót Hội An*</w:t>
      </w:r>
    </w:p>
    <w:p>
      <w:pPr>
        <w:pStyle w:val="Heading1"/>
        <w:spacing w:after="120" w:before="240"/>
      </w:pPr>
      <w:r>
        <w:t xml:space="preserve">Công thức tự làm nước Mót chuẩn vị tại nhà</w:t>
      </w:r>
    </w:p>
    <w:p>
      <w:pPr>
        <w:spacing w:after="120"/>
      </w:pPr>
      <w:r>
        <w:t xml:space="preserve">Nếu không có dịp đi du lịch Hội An và thưởng thức món nước Mót hấp dẫn này, bạn vẫn có thể làm một ly nước Mót chuẩn vị tại nhà với công thức dưới đây.</w:t>
      </w:r>
    </w:p>
    <w:p>
      <w:pPr>
        <w:spacing w:after="120"/>
      </w:pPr>
      <w:r>
        <w:rPr>
          <w:b/>
          <w:bCs/>
        </w:rPr>
        <w:t xml:space="preserve">Chuẩn bị nguyên liệu</w:t>
      </w:r>
    </w:p>
    <w:p>
      <w:pPr>
        <w:spacing w:after="120"/>
      </w:pPr>
      <w:r>
        <w:t xml:space="preserve">Sả đập dập, chanh cắt lát, gừng tươi, cam thảo, thanh quế, chanh khô, hoa cúc khô, lá sen khô (có thể thay bằng trà xanh), đường phèn, lá bạc hà (nếu có), nước cốt chanh (nếu muốn).</w:t>
      </w:r>
    </w:p>
    <w:p>
      <w:pPr>
        <w:spacing w:after="120"/>
      </w:pPr>
      <w:r>
        <w:rPr>
          <w:b/>
          <w:bCs/>
        </w:rPr>
        <w:t xml:space="preserve">Các bước thực hiện</w:t>
      </w:r>
    </w:p>
    <w:p>
      <w:pPr>
        <w:pStyle w:val="Heading1"/>
        <w:spacing w:after="120" w:before="240"/>
      </w:pPr>
      <w:r>
        <w:t xml:space="preserve">Những địa điểm tham quan gần quán Mót Hội An</w:t>
      </w:r>
    </w:p>
    <w:p>
      <w:pPr>
        <w:spacing w:after="120"/>
      </w:pPr>
      <w:r>
        <w:t xml:space="preserve">Khi du lịch đến Hội An, ngoài quán Mót Hội An nổi tiếng với món nước đặc trưng mang đậm chất phố Cổ thì còn rất nhiều địa điểm thú vị khác các bạn có thể tham quan:</w:t>
      </w:r>
    </w:p>
    <w:p>
      <w:pPr>
        <w:pStyle w:val="ListParagraph"/>
        <w:numPr>
          <w:ilvl w:val="0"/>
          <w:numId w:val="1"/>
        </w:numPr>
        <w:spacing w:after="60"/>
      </w:pPr>
      <w:r>
        <w:t xml:space="preserve">Bảo tàng Văn hóa Sa Huỳnh: nằm ở 149 Trần Phú. Đây là nơi lưu giữ những hiện vật gốm sứ, trang sức có niên đại khoảng 2000 năm.</w:t>
      </w:r>
    </w:p>
    <w:p>
      <w:pPr>
        <w:pStyle w:val="ListParagraph"/>
        <w:numPr>
          <w:ilvl w:val="0"/>
          <w:numId w:val="1"/>
        </w:numPr>
        <w:spacing w:after="60"/>
      </w:pPr>
      <w:r>
        <w:t xml:space="preserve">Hội quán Quảng Đông: tọa lạc tại 176 Trần Phú. Đây là địa điểm check-in bao đẹp với kiến trúc Hoa lệ, cổng tam quan bề thế và các chi tiết chạm trổ hình rồng phượng tinh xảo.</w:t>
      </w:r>
    </w:p>
    <w:p>
      <w:pPr>
        <w:pStyle w:val="ListParagraph"/>
        <w:numPr>
          <w:ilvl w:val="0"/>
          <w:numId w:val="1"/>
        </w:numPr>
        <w:spacing w:after="60"/>
      </w:pPr>
      <w:r>
        <w:t xml:space="preserve">[Chùa Cầu](https://nucuoimekong.com/chua-cau-nhat-ban): nằm giữa Nguyễn Thị Minh Khai và Trần Phú, chùa Cầu gây ấn tượng mạnh với phong cách mang đậm chất Nhật Bản.</w:t>
      </w:r>
    </w:p>
    <w:p>
      <w:pPr>
        <w:pStyle w:val="ListParagraph"/>
        <w:numPr>
          <w:ilvl w:val="0"/>
          <w:numId w:val="1"/>
        </w:numPr>
        <w:spacing w:after="60"/>
      </w:pPr>
      <w:r>
        <w:t xml:space="preserve">Chợ đêm Hội An: tọa lạc tại đường Nguyễn Hoàng. Địa điểm lý tưởng thu hút khách du lịch, nơi được mệnh danh là thiên đường mua sắm và ăn uống tại phố Cổ.</w:t>
      </w:r>
    </w:p>
    <w:p>
      <w:pPr>
        <w:spacing w:after="100" w:before="100"/>
      </w:pPr>
      <w:r>
        <w:rPr>
          <w:i/>
          <w:iCs/>
          <w:color w:val="6B7280"/>
        </w:rPr>
        <w:t xml:space="preserve">📷 [Ảnh minh họa: Các địa điểm tham quan gần quán Mót Hội An] - </w:t>
      </w:r>
      <w:hyperlink w:history="1" r:id="rIdynfcx1bcqhvmkurrcfrmv">
        <w:r>
          <w:rPr>
            <w:color w:val="2563EB"/>
            <w:u w:val="single"/>
          </w:rPr>
          <w:t xml:space="preserve">Xem ảnh gốc</w:t>
        </w:r>
      </w:hyperlink>
    </w:p>
    <w:p>
      <w:pPr>
        <w:spacing w:after="120"/>
      </w:pPr>
      <w:r>
        <w:t xml:space="preserve">*Các địa danh tham quan gần với quán Mót Hội An*</w:t>
      </w:r>
    </w:p>
    <w:p>
      <w:pPr>
        <w:pStyle w:val="Heading1"/>
        <w:spacing w:after="120" w:before="240"/>
      </w:pPr>
      <w:r>
        <w:t xml:space="preserve">Những tour Hội An dành cho bạn</w:t>
      </w:r>
    </w:p>
    <w:p>
      <w:pPr>
        <w:spacing w:after="120"/>
      </w:pPr>
      <w:r>
        <w:t xml:space="preserve">Để chuyến đi thưởng thức nước Mót “huyền thoại” được trọn vẹn nhất mà không phải đau đầu lo chuyện xe cộ hay tìm đường, bạn có thể chọn các tour du lịch Đà Nẵng – Hội An trọn gói từ </w:t>
      </w:r>
      <w:r>
        <w:rPr>
          <w:b/>
          <w:bCs/>
        </w:rPr>
        <w:t xml:space="preserve">Nụ Cười Mê Kông</w:t>
      </w:r>
    </w:p>
    <w:p>
      <w:pPr>
        <w:pStyle w:val="ListParagraph"/>
        <w:numPr>
          <w:ilvl w:val="0"/>
          <w:numId w:val="1"/>
        </w:numPr>
        <w:spacing w:after="60"/>
      </w:pPr>
      <w:r>
        <w:t xml:space="preserve">**[Tour Đà Nẵng Hội An 3 ngày 2 đêm trọn gói – Khách sạn 3 sao](https://nucuoimekong.com/tour/tour-da-nang-hoi-an-3-ngay-2-dem-tron-goi): **Chinh phục Bà Nà, Sơn Trà, Hội An và du thuyền sông Hàn. Check-in các biểu tượng Đà Nẵng và thưởng thức đặc sản.</w:t>
      </w:r>
    </w:p>
    <w:p>
      <w:pPr>
        <w:pStyle w:val="ListParagraph"/>
        <w:numPr>
          <w:ilvl w:val="0"/>
          <w:numId w:val="1"/>
        </w:numPr>
        <w:spacing w:after="60"/>
      </w:pPr>
      <w:r>
        <w:t xml:space="preserve">**[Tour Đà Nẵng 4 ngày 3 đêm: Dấu Ấn Miền Trung](https://nucuoimekong.com/tour/tour-da-nang-4-ngay-3-dem): **Khám phá trọn vẹn Huế – Hội An – Bà Nà và thiên đường biển Mỹ Khê. Trải nghiệm du thuyền, tham quan Đà Nẵng và thưởng thức món ngon miền Trung.</w:t>
      </w:r>
    </w:p>
    <w:p>
      <w:pPr>
        <w:pStyle w:val="ListParagraph"/>
        <w:numPr>
          <w:ilvl w:val="0"/>
          <w:numId w:val="1"/>
        </w:numPr>
        <w:spacing w:after="60"/>
      </w:pPr>
      <w:r>
        <w:t xml:space="preserve">**[Tour Đà Nẵng 5 ngày 4 đêm: Khám phá di sản miền Trung trọn gói](https://nucuoimekong.com/tour/tour-da-nang-5-ngay-4-dem): **Chinh phục Bà Nà, Cù Lao Chàm, Cố đô Huế và Ngũ Hành Sơn. Dạo phố Hội An, du thuyền sông Hàn và ngắm Cầu Rồng phun lửa.</w:t>
      </w:r>
    </w:p>
    <w:p>
      <w:pPr>
        <w:pStyle w:val="ListParagraph"/>
        <w:numPr>
          <w:ilvl w:val="0"/>
          <w:numId w:val="1"/>
        </w:numPr>
        <w:spacing w:after="60"/>
      </w:pPr>
      <w:r>
        <w:t xml:space="preserve">**[Tour Miền Trung 5 Ngày 4 Đêm: Hành trình tinh hoa văn hóa](https://nucuoimekong.com/tour/tour-mien-trung-5-ngay-4-dem-tron-goi): **Chinh phục dải đất miền Trung từ Huế, Hội An đến Động Thiên Đường. Khám phá vẻ đẹp Sơn Trà, Bà Nà Hills và biển Mỹ Khê.</w:t>
      </w:r>
    </w:p>
    <w:p>
      <w:pPr>
        <w:pStyle w:val="ListParagraph"/>
        <w:numPr>
          <w:ilvl w:val="0"/>
          <w:numId w:val="1"/>
        </w:numPr>
        <w:spacing w:after="60"/>
      </w:pPr>
      <w:r>
        <w:t xml:space="preserve">**[Tour Đà Nẵng 4 ngày 3 đêm: Thiên đường di sản miền Trung](https://nucuoimekong.com/tour/tour-da-nang-4-ngay-3-dem-gia-re): **Khám phá Sơn Trà, Bà Nà Hills và check-in tại các biểu tượng Đà Nẵng. Dạo bước quanh phố cổ Hội An, du thuyền sông Hàn và thưởng thức ẩm thực.</w:t>
      </w:r>
    </w:p>
    <w:p>
      <w:pPr>
        <w:pStyle w:val="Heading1"/>
        <w:spacing w:after="120" w:before="240"/>
      </w:pPr>
      <w:r>
        <w:t xml:space="preserve">Liên hệ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nước Mót Hội An</w:t>
      </w:r>
    </w:p>
    <w:p>
      <w:pPr>
        <w:spacing w:after="120"/>
      </w:pPr>
      <w:r>
        <w:rPr>
          <w:b/>
          <w:bCs/>
        </w:rPr>
        <w:t xml:space="preserve">Nước Mót Hội An để được bao lâu? Có mang về qua đêm được không?</w:t>
      </w:r>
    </w:p>
    <w:p>
      <w:pPr>
        <w:spacing w:after="120"/>
      </w:pPr>
      <w:r>
        <w:t xml:space="preserve">Do được nấu hoàn toàn từ nguyên liệu tươi (chanh, sả) và không dùng chất bảo quản, nước Mót ngon nhất khi uống ngay trong ngày. Nếu muốn mua về khách sạn, bạn nên bảo quản trong ngăn mát tủ lạnh và dùng hết trong vòng 24h để đảm bảo hương vị và sức khỏe nhé.</w:t>
      </w:r>
    </w:p>
    <w:p>
      <w:pPr>
        <w:spacing w:after="120"/>
      </w:pPr>
      <w:r>
        <w:rPr>
          <w:b/>
          <w:bCs/>
        </w:rPr>
        <w:t xml:space="preserve">Phụ nữ mang thai có uống được nước Mót không?</w:t>
      </w:r>
    </w:p>
    <w:p>
      <w:pPr>
        <w:spacing w:after="120"/>
      </w:pPr>
      <w:r>
        <w:t xml:space="preserve">Tất nhiên là được. Thành phần của nước Mót rất lành tính (gừng, sả, chanh, thảo mộc…), giúp giảm nghén và ấm bụng. Tuy nhiên, trong nước có thành phần cốt trà xanh, nên các mẹ bầu có thể uống để giải khát nhưng chỉ nên dùng một lượng vừa phải.</w:t>
      </w:r>
    </w:p>
    <w:p>
      <w:pPr>
        <w:spacing w:after="120"/>
      </w:pPr>
      <w:r>
        <w:rPr>
          <w:b/>
          <w:bCs/>
        </w:rPr>
        <w:t xml:space="preserve">Trẻ em bao nhiêu tuổi thì uống nước Mót được?</w:t>
      </w:r>
    </w:p>
    <w:p>
      <w:pPr>
        <w:spacing w:after="120"/>
      </w:pPr>
      <w:r>
        <w:t xml:space="preserve">Trẻ em trên 3 tuổi có thể uống được vì nước Mót chứa thành phần tự nhiên. Tuy nhiên, do nước có cốt trà xanh (có cafein nhẹ) và đá lạnh, phụ huynh nên cho bé uống lượng vừa phải hoặc chờ tan bớt đá để tránh bị viêm họng.</w:t>
      </w:r>
    </w:p>
    <w:p>
      <w:pPr>
        <w:spacing w:after="120"/>
      </w:pPr>
      <w:r>
        <w:rPr>
          <w:b/>
          <w:bCs/>
        </w:rPr>
        <w:t xml:space="preserve"> Quán có chỗ ngồi lại uống không hay chỉ bán mang đi?</w:t>
      </w:r>
    </w:p>
    <w:p>
      <w:pPr>
        <w:spacing w:after="120"/>
      </w:pPr>
      <w:r>
        <w:t xml:space="preserve">Quán có kê một số ghế thấp ngay trên vỉa hè để khách ngồi lại nghỉ chân. Tuy nhiên, do lượng khách đông và không gian vỉa hè hẹp, đa số du khách chọn cách mua mang đi (take-away) vừa uống vừa dạo phố.</w:t>
      </w:r>
    </w:p>
    <w:p>
      <w:pPr>
        <w:spacing w:after="120"/>
      </w:pPr>
      <w:r>
        <w:rPr>
          <w:b/>
          <w:bCs/>
        </w:rPr>
        <w:t xml:space="preserve">Nước Mót có tác dụng gì cho sức khỏe không?</w:t>
      </w:r>
    </w:p>
    <w:p>
      <w:pPr>
        <w:spacing w:after="120"/>
      </w:pPr>
      <w:r>
        <w:t xml:space="preserve">Câu trả lời là “Có”. Nhờ kết hợp các vị thuốc dân gian như gừng, sả, chanh và lá sen, nước Mót giúp thanh nhiệt, giải độc cực tốt. Đặc biệt, nó còn hỗ trợ tiêu hóa, giúp giảm đầy bụng sau khi bạn ăn nhiều đặc sản và giúp thư giãn tinh thần nhờ hương thơm thảo mộc dễ chịu.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trxh69gyhn3ubvvx_ft" Type="http://schemas.openxmlformats.org/officeDocument/2006/relationships/hyperlink" Target="https://nucuoimekong.com/nuoc-mot-hoi-an" TargetMode="External"/><Relationship Id="rIdtvwlhgt8ltnfe2rjon_pk" Type="http://schemas.openxmlformats.org/officeDocument/2006/relationships/hyperlink" Target="https://r2.nucuoimekong.com/wp-content/uploads/ly-nuoc-mot-hoi-an-nu-cuoi-me-kong.webp" TargetMode="External"/><Relationship Id="rIdh0lf6idxarryvcgyth13p" Type="http://schemas.openxmlformats.org/officeDocument/2006/relationships/hyperlink" Target="https://r2.nucuoimekong.com/wp-content/uploads/su-thu-hut-cua-ly-nuoc-mot-hoi-an.webp" TargetMode="External"/><Relationship Id="rId7hdafrhvnlu0mxba5glqa" Type="http://schemas.openxmlformats.org/officeDocument/2006/relationships/hyperlink" Target="https://r2.nucuoimekong.com/wp-content/uploads/quan-mot-hoi-an.webp" TargetMode="External"/><Relationship Id="rIdzxcsbsfcun-d6wglehjyk" Type="http://schemas.openxmlformats.org/officeDocument/2006/relationships/hyperlink" Target="https://r2.nucuoimekong.com/wp-content/uploads/menu-va-gia-ban-tai-quan-mot-hoi-an.webp" TargetMode="External"/><Relationship Id="rIdmzmwzrtwm4vpmgjckyal0" Type="http://schemas.openxmlformats.org/officeDocument/2006/relationships/hyperlink" Target="https://r2.nucuoimekong.com/wp-content/uploads/du-khach-xep-hang-mua-mot-hoi-an.webp" TargetMode="External"/><Relationship Id="rIdynfcx1bcqhvmkurrcfrmv" Type="http://schemas.openxmlformats.org/officeDocument/2006/relationships/hyperlink" Target="https://r2.nucuoimekong.com/wp-content/uploads/cac-dia-diem-tham-quan-gan-quan-mot.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2026-08-20T06:53:10.262Z</dcterms:created>
  <dcterms:modified xsi:type="dcterms:W3CDTF">2026-08-20T06:53:10.262Z</dcterms:modified>
</cp:coreProperties>
</file>

<file path=docProps/custom.xml><?xml version="1.0" encoding="utf-8"?>
<Properties xmlns="http://schemas.openxmlformats.org/officeDocument/2006/custom-properties" xmlns:vt="http://schemas.openxmlformats.org/officeDocument/2006/docPropsVTypes"/>
</file>