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Hang Sơn Đoòng – Vẻ đẹp thiên nhiên kì vĩ của thế giới</w:t>
      </w:r>
    </w:p>
    <w:p>
      <w:pPr>
        <w:spacing w:after="80"/>
      </w:pPr>
      <w:r>
        <w:rPr>
          <w:b/>
          <w:bCs/>
          <w:color w:val="1E40AF"/>
        </w:rPr>
        <w:t xml:space="preserve">🔗 Link bài gốc đối chiếu: </w:t>
      </w:r>
      <w:hyperlink w:history="1" r:id="rIdnxqc8svwy5gfyrlaeeb8z">
        <w:r>
          <w:rPr>
            <w:color w:val="2563EB"/>
            <w:u w:val="single"/>
          </w:rPr>
          <w:t xml:space="preserve">https://nucuoimekong.com/hang-son-doong</w:t>
        </w:r>
      </w:hyperlink>
    </w:p>
    <w:p>
      <w:pPr>
        <w:spacing w:after="240"/>
      </w:pPr>
      <w:r>
        <w:rPr>
          <w:b/>
          <w:bCs/>
        </w:rPr>
        <w:t xml:space="preserve">🏷️ Chuyên mục: </w:t>
      </w:r>
      <w:r>
        <w:t xml:space="preserve">Điểm du lịch nổi tiếng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Hang Sơn Đoòng là một thiên đường thiên nhiên với cảnh quan kỳ thú, hùng vĩ và tráng lệ. Đối mặt với nó sẽ là một thử thách đáng kính đối với những đôi chân đam mê khám phá. Bạn có dũng cảm đủ để vượt qua thử thách và chinh phục hang động lớn…</w:t>
      </w:r>
    </w:p>
    <w:p>
      <w:pPr>
        <w:pStyle w:val="Heading1"/>
        <w:spacing w:after="120" w:before="240"/>
      </w:pPr>
      <w:r>
        <w:t xml:space="preserve">Nội dung bài viết</w:t>
      </w:r>
    </w:p>
    <w:p>
      <w:pPr>
        <w:spacing w:after="120"/>
      </w:pPr>
      <w:r>
        <w:t xml:space="preserve">[Hang Sơn Đoòng](https://nucuoimekong.com/hang-son-doong) là một thiên đường thiên nhiên với cảnh quan kỳ thú, hùng vĩ và tráng lệ. Đối mặt với nó sẽ là một thử thách đáng kính đối với những đôi chân đam mê khám phá. Bạn có dũng cảm đủ để vượt qua thử thách và chinh phục hang động lớn nhất thế giới này không? Mời bạn cùng [Nụ Cười Mê Kông](https://nucuoimekong.com/) tham gia vào hành trình chinh phục thiên nhiên kỳ thú – Hang Sơn Đoòng này nhé!</w:t>
      </w:r>
    </w:p>
    <w:p>
      <w:pPr>
        <w:spacing w:after="100" w:before="100"/>
      </w:pPr>
      <w:r>
        <w:rPr>
          <w:i/>
          <w:iCs/>
          <w:color w:val="6B7280"/>
        </w:rPr>
        <w:t xml:space="preserve">📷 [Ảnh minh họa: Sơn Đoòng Quảng Bình] - </w:t>
      </w:r>
      <w:hyperlink w:history="1" r:id="rIdydc4reane4bijonh0dny9">
        <w:r>
          <w:rPr>
            <w:color w:val="2563EB"/>
            <w:u w:val="single"/>
          </w:rPr>
          <w:t xml:space="preserve">Xem ảnh gốc</w:t>
        </w:r>
      </w:hyperlink>
    </w:p>
    <w:p>
      <w:pPr>
        <w:spacing w:after="120"/>
      </w:pPr>
      <w:r>
        <w:t xml:space="preserve">*Sơn Đoòng Quảng Bình*</w:t>
      </w:r>
    </w:p>
    <w:p>
      <w:pPr>
        <w:pStyle w:val="Heading1"/>
        <w:spacing w:after="120" w:before="240"/>
      </w:pPr>
      <w:r>
        <w:t xml:space="preserve">Giới thiệu về hang Sơn Đoòng</w:t>
      </w:r>
    </w:p>
    <w:p>
      <w:pPr>
        <w:spacing w:after="120"/>
      </w:pPr>
      <w:r>
        <w:t xml:space="preserve">Sơn Đoòng nằm trong khu vực núi đá vôi cổ nhất châu Á, thuộc Vườn quốc gia Phong Nha – Kẻ Bàng. Độ tuổi của nó được ước tính từ 400 – 450 triệu năm. Nhờ công nghệ phân tích các mẫu trầm tích hóa thạch. Các nhà nghiên cứu địa chất xác định rằng nơi đây đã hình thành cách đây khoảng 3 – 4 triệu năm.</w:t>
      </w:r>
    </w:p>
    <w:p>
      <w:pPr>
        <w:spacing w:after="120"/>
      </w:pPr>
      <w:r>
        <w:t xml:space="preserve">Nằm trên khu vực bị đứt gãy của dãy Trường Sơn hùng vĩ. Sơn Đoòng đã trải qua hàng triệu năm sự ăn mòn bởi dòng nước của sông Rào Thương tạo thành một hệ thống hang động khổng lồ. Trần hang đã nứt bên ngoài và bắt đầu sụt lún. Tạo ra những hố sụt khổng lồ kết nối với bên ngoài.</w:t>
      </w:r>
    </w:p>
    <w:p>
      <w:pPr>
        <w:spacing w:after="100" w:before="100"/>
      </w:pPr>
      <w:r>
        <w:rPr>
          <w:i/>
          <w:iCs/>
          <w:color w:val="6B7280"/>
        </w:rPr>
        <w:t xml:space="preserve">📷 [Ảnh minh họa: Thiên nhiên kỳ thú Sơn Đoòng] - </w:t>
      </w:r>
      <w:hyperlink w:history="1" r:id="rIdgutebn-wn280vkfyiobtx">
        <w:r>
          <w:rPr>
            <w:color w:val="2563EB"/>
            <w:u w:val="single"/>
          </w:rPr>
          <w:t xml:space="preserve">Xem ảnh gốc</w:t>
        </w:r>
      </w:hyperlink>
    </w:p>
    <w:p>
      <w:pPr>
        <w:spacing w:after="120"/>
      </w:pPr>
      <w:r>
        <w:t xml:space="preserve">*Thiên nhiên kỳ thú Sơn Đoòng*</w:t>
      </w:r>
    </w:p>
    <w:p>
      <w:pPr>
        <w:pStyle w:val="Heading2"/>
        <w:spacing w:after="100" w:before="200"/>
      </w:pPr>
      <w:r>
        <w:t xml:space="preserve">Hang Sơn Đoòng ở đâu?</w:t>
      </w:r>
    </w:p>
    <w:p>
      <w:pPr>
        <w:spacing w:after="120"/>
      </w:pPr>
      <w:r>
        <w:t xml:space="preserve">Hang Sơn Đoòng là một điểm đến du lịch nổi tiếng tại Quảng Bình. Nằm trong vườn quốc gia Phong Nha – Kẻ Bàng. Tọa lạc tại xã Sơn Trạch, huyện Bố Trạch, tỉnh Quảng Bình. Nó cũng là một phần của hệ thống ngầm rộng lớn. Có hơn 150 động khác trải dọc gần biên giới với Lào. Tạo nên một vùng đất đầy hấp dẫn và bí ẩn cho du khách.</w:t>
      </w:r>
    </w:p>
    <w:p>
      <w:pPr>
        <w:spacing w:after="100" w:before="100"/>
      </w:pPr>
      <w:r>
        <w:rPr>
          <w:i/>
          <w:iCs/>
          <w:color w:val="6B7280"/>
        </w:rPr>
        <w:t xml:space="preserve">📷 [Ảnh minh họa: Mô hình 3D bên trong hang] - </w:t>
      </w:r>
      <w:hyperlink w:history="1" r:id="rIdnxllwkowwf9qre_0bol3-">
        <w:r>
          <w:rPr>
            <w:color w:val="2563EB"/>
            <w:u w:val="single"/>
          </w:rPr>
          <w:t xml:space="preserve">Xem ảnh gốc</w:t>
        </w:r>
      </w:hyperlink>
    </w:p>
    <w:p>
      <w:pPr>
        <w:spacing w:after="120"/>
      </w:pPr>
      <w:r>
        <w:t xml:space="preserve">*Mô hình 3D bên trong hang*</w:t>
      </w:r>
    </w:p>
    <w:p>
      <w:pPr>
        <w:pStyle w:val="Heading2"/>
        <w:spacing w:after="100" w:before="200"/>
      </w:pPr>
      <w:r>
        <w:t xml:space="preserve">Ai đã phát hiện ra hình ảnh hang Sơn Đoòng?</w:t>
      </w:r>
    </w:p>
    <w:p>
      <w:pPr>
        <w:spacing w:after="120"/>
      </w:pPr>
      <w:r>
        <w:t xml:space="preserve">Thiên nhiên kỳ thú – hang Sơn Đoòng được khám phá vào năm 1991 bởi một người dân địa phương tên Hồ Khanh. Trong một lần tìm chỗ trú mưa mà ông đã tình cờ phát hiện ra hang động này. Tuy vậy, ông đã phải mất rất nhiều thời gian để thông báo về sự tồn tại của nó. Mãi đến năm 2009, ông Khanh mới có thể báo cáo cho đoàn thám hiểm Hiệp hội Hang động Hoàng gia Anh (BCRA) về Sơn Đoòng.</w:t>
      </w:r>
    </w:p>
    <w:p>
      <w:pPr>
        <w:spacing w:after="100" w:before="100"/>
      </w:pPr>
      <w:r>
        <w:rPr>
          <w:i/>
          <w:iCs/>
          <w:color w:val="6B7280"/>
        </w:rPr>
        <w:t xml:space="preserve">📷 [Ảnh minh họa: Ông Hồ Khanh] - </w:t>
      </w:r>
      <w:hyperlink w:history="1" r:id="rIdq99o6zryorjhb3vlyc7fx">
        <w:r>
          <w:rPr>
            <w:color w:val="2563EB"/>
            <w:u w:val="single"/>
          </w:rPr>
          <w:t xml:space="preserve">Xem ảnh gốc</w:t>
        </w:r>
      </w:hyperlink>
    </w:p>
    <w:p>
      <w:pPr>
        <w:spacing w:after="120"/>
      </w:pPr>
      <w:r>
        <w:t xml:space="preserve">*Ông Hồ Khanh*</w:t>
      </w:r>
    </w:p>
    <w:p>
      <w:pPr>
        <w:spacing w:after="120"/>
      </w:pPr>
      <w:r>
        <w:t xml:space="preserve">Tìm lại cửa hang đã khó khăn hơn cả vì nó nằm sâu trong rừng già, có địa hình hiểm trở, xa xôi. Dưới sự hướng dẫn của ông Khanh, đoàn thám hiểm đã mạo hiểm tiến vào hang, đo đạc, chụp ảnh và thu thập dữ kiện khoa học. Với những đặc điểm vượt trội như kích thước, môi trường sinh thái cùng thảm rừng nguyên sinh và sông ngầm mà nơi đây đã được công nhận là di sản của thế giới.</w:t>
      </w:r>
    </w:p>
    <w:p>
      <w:pPr>
        <w:pStyle w:val="Heading2"/>
        <w:spacing w:after="100" w:before="200"/>
      </w:pPr>
      <w:r>
        <w:t xml:space="preserve">Thông tin về hang Sơn Đoòng</w:t>
      </w:r>
    </w:p>
    <w:p>
      <w:pPr>
        <w:pStyle w:val="ListParagraph"/>
        <w:numPr>
          <w:ilvl w:val="0"/>
          <w:numId w:val="1"/>
        </w:numPr>
        <w:spacing w:after="60"/>
      </w:pPr>
      <w:r>
        <w:t xml:space="preserve">Chiều dài gần 9km</w:t>
      </w:r>
    </w:p>
    <w:p>
      <w:pPr>
        <w:pStyle w:val="ListParagraph"/>
        <w:numPr>
          <w:ilvl w:val="0"/>
          <w:numId w:val="1"/>
        </w:numPr>
        <w:spacing w:after="60"/>
      </w:pPr>
      <w:r>
        <w:t xml:space="preserve">Vòm hang đoạn cao nhất đạt 200m, rộng 150m.</w:t>
      </w:r>
    </w:p>
    <w:p>
      <w:pPr>
        <w:pStyle w:val="ListParagraph"/>
        <w:numPr>
          <w:ilvl w:val="0"/>
          <w:numId w:val="1"/>
        </w:numPr>
        <w:spacing w:after="60"/>
      </w:pPr>
      <w:r>
        <w:t xml:space="preserve">Thể tích của hang đạt ước chừng 36.8 triệu m3.</w:t>
      </w:r>
    </w:p>
    <w:p>
      <w:pPr>
        <w:spacing w:after="120"/>
      </w:pPr>
      <w:r>
        <w:t xml:space="preserve">Với những con số ấn tượng này, Hang Sơn Đoòng chính thức vượt qua kỷ lục thế giới của hang Deer trong vườn quốc gia Gunung Mulu, Malaysia. Và trở thành hang động tự nhiên lớn nhất, hoành tráng và lộng lẫy nhất trên thế giới.</w:t>
      </w:r>
    </w:p>
    <w:p>
      <w:pPr>
        <w:spacing w:after="100" w:before="100"/>
      </w:pPr>
      <w:r>
        <w:rPr>
          <w:i/>
          <w:iCs/>
          <w:color w:val="6B7280"/>
        </w:rPr>
        <w:t xml:space="preserve">📷 [Ảnh minh họa: Hình ảnh đẹp về Sơn Đoòng] - </w:t>
      </w:r>
      <w:hyperlink w:history="1" r:id="rIdxczvdlg_mvxe-3wvyom3y">
        <w:r>
          <w:rPr>
            <w:color w:val="2563EB"/>
            <w:u w:val="single"/>
          </w:rPr>
          <w:t xml:space="preserve">Xem ảnh gốc</w:t>
        </w:r>
      </w:hyperlink>
    </w:p>
    <w:p>
      <w:pPr>
        <w:spacing w:after="120"/>
      </w:pPr>
      <w:r>
        <w:t xml:space="preserve">*Hình ảnh đẹp về Sơn Đoòng*</w:t>
      </w:r>
    </w:p>
    <w:p>
      <w:pPr>
        <w:pStyle w:val="Heading2"/>
        <w:spacing w:after="100" w:before="200"/>
      </w:pPr>
      <w:r>
        <w:t xml:space="preserve">Hang Sơn Đoòng được UNESSCO công nhận năm nào?</w:t>
      </w:r>
    </w:p>
    <w:p>
      <w:pPr>
        <w:spacing w:after="120"/>
      </w:pPr>
      <w:r>
        <w:t xml:space="preserve">Sơn Đoòng là hang động thuộc vườn quốc gia Phong Nha – Kẻ Bàng, được UNESCO công nhận là Di sản thiên nhiên thế giới năm 2003.</w:t>
      </w:r>
    </w:p>
    <w:p>
      <w:pPr>
        <w:spacing w:after="120"/>
      </w:pPr>
      <w:r>
        <w:t xml:space="preserve">Hang Sơn Đoòng Quảng Bình đã thiết lập những kỉ lục ấn tượng:</w:t>
      </w:r>
    </w:p>
    <w:p>
      <w:pPr>
        <w:pStyle w:val="ListParagraph"/>
        <w:numPr>
          <w:ilvl w:val="0"/>
          <w:numId w:val="1"/>
        </w:numPr>
        <w:spacing w:after="60"/>
      </w:pPr>
      <w:r>
        <w:t xml:space="preserve">Năm 2014, Thời báo New York xếp hạng Sơn Đoòng là địa điểm thú vị thứ 8 trong 52 địa danh nên đến nhất.</w:t>
      </w:r>
    </w:p>
    <w:p>
      <w:pPr>
        <w:pStyle w:val="ListParagraph"/>
        <w:numPr>
          <w:ilvl w:val="0"/>
          <w:numId w:val="1"/>
        </w:numPr>
        <w:spacing w:after="60"/>
      </w:pPr>
      <w:r>
        <w:t xml:space="preserve">Trang Bored Panda bình chọn Sơn Đoòng đứng vị trí thứ nhất trong danh sách 15 hang động tráng lệ nhất thế giới.</w:t>
      </w:r>
    </w:p>
    <w:p>
      <w:pPr>
        <w:pStyle w:val="ListParagraph"/>
        <w:numPr>
          <w:ilvl w:val="0"/>
          <w:numId w:val="1"/>
        </w:numPr>
        <w:spacing w:after="60"/>
      </w:pPr>
      <w:r>
        <w:t xml:space="preserve">Hang Sơn Đoòng đã trở thành địa danh đầu tiên và duy nhất trên thế giới được 3 tổ chức kỷ lục hàng đầu thế giới công nhận là Kỷ lục Guinness (trụ sở tại Anh), Hiệp hội Kỷ lục Thế giới (trụ sở tại Hồng Kông) và Liên minh Kỷ lục Thế giới (trụ sở tại Mỹ và Ấn Độ).</w:t>
      </w:r>
    </w:p>
    <w:p>
      <w:pPr>
        <w:spacing w:after="100" w:before="100"/>
      </w:pPr>
      <w:r>
        <w:rPr>
          <w:i/>
          <w:iCs/>
          <w:color w:val="6B7280"/>
        </w:rPr>
        <w:t xml:space="preserve">📷 [Ảnh minh họa: Các kỉ lục đạt được] - </w:t>
      </w:r>
      <w:hyperlink w:history="1" r:id="rIdsbrjy0cqhsiqoh-t3wdum">
        <w:r>
          <w:rPr>
            <w:color w:val="2563EB"/>
            <w:u w:val="single"/>
          </w:rPr>
          <w:t xml:space="preserve">Xem ảnh gốc</w:t>
        </w:r>
      </w:hyperlink>
    </w:p>
    <w:p>
      <w:pPr>
        <w:spacing w:after="120"/>
      </w:pPr>
      <w:r>
        <w:t xml:space="preserve">*Các kỉ lục đạt được*</w:t>
      </w:r>
    </w:p>
    <w:p>
      <w:pPr>
        <w:spacing w:after="120"/>
      </w:pPr>
      <w:r>
        <w:t xml:space="preserve">Nổi tiếng với vị trí là hang động lớn nhất thế giới và hệ sinh thái độc đáo của mình. Sơn Đoòng đã được khai thác du lịch mạo hiểm từ năm 2013 đến nay luôn thu hút đông đảo cộng đồng du lịch trong nước và quốc tế.</w:t>
      </w:r>
    </w:p>
    <w:p>
      <w:pPr>
        <w:pStyle w:val="Heading1"/>
        <w:spacing w:after="120" w:before="240"/>
      </w:pPr>
      <w:r>
        <w:t xml:space="preserve">Kinh nghiệm du lịch Hang Sơn Đoòng</w:t>
      </w:r>
    </w:p>
    <w:p>
      <w:pPr>
        <w:pStyle w:val="Heading2"/>
        <w:spacing w:after="100" w:before="200"/>
      </w:pPr>
      <w:r>
        <w:t xml:space="preserve">Quy định về tour du lịch hang Sơn Đoòng</w:t>
      </w:r>
    </w:p>
    <w:p>
      <w:pPr>
        <w:spacing w:after="120"/>
      </w:pPr>
      <w:r>
        <w:t xml:space="preserve">Oxalis Adventure chỉ mở tour trong khoảng thời gian từ tháng 1 đến tháng 8 hàng năm. Tổng cộng có trung bình 13 – 15 tour mỗi tháng. Và giới hạn tối đa 10 khách du lịch cho mỗi tour. Các tour bao gồm một loạt các hoạt động kịch tính như:</w:t>
      </w:r>
    </w:p>
    <w:p>
      <w:pPr>
        <w:pStyle w:val="ListParagraph"/>
        <w:numPr>
          <w:ilvl w:val="0"/>
          <w:numId w:val="1"/>
        </w:numPr>
        <w:spacing w:after="60"/>
      </w:pPr>
      <w:r>
        <w:t xml:space="preserve">17km đi bộ xuyên rừng.</w:t>
      </w:r>
    </w:p>
    <w:p>
      <w:pPr>
        <w:pStyle w:val="ListParagraph"/>
        <w:numPr>
          <w:ilvl w:val="0"/>
          <w:numId w:val="1"/>
        </w:numPr>
        <w:spacing w:after="60"/>
      </w:pPr>
      <w:r>
        <w:t xml:space="preserve">8km thám hiểm hệ thống hang động ở Quảng Bình.</w:t>
      </w:r>
    </w:p>
    <w:p>
      <w:pPr>
        <w:pStyle w:val="ListParagraph"/>
        <w:numPr>
          <w:ilvl w:val="0"/>
          <w:numId w:val="1"/>
        </w:numPr>
        <w:spacing w:after="60"/>
      </w:pPr>
      <w:r>
        <w:t xml:space="preserve">Vượt qua độ dốc 800m.</w:t>
      </w:r>
    </w:p>
    <w:p>
      <w:pPr>
        <w:pStyle w:val="ListParagraph"/>
        <w:numPr>
          <w:ilvl w:val="0"/>
          <w:numId w:val="1"/>
        </w:numPr>
        <w:spacing w:after="60"/>
      </w:pPr>
      <w:r>
        <w:t xml:space="preserve">Leo dốc đứng bằng dây thừng trong khoảng 90m.</w:t>
      </w:r>
    </w:p>
    <w:p>
      <w:pPr>
        <w:spacing w:after="120"/>
      </w:pPr>
      <w:r>
        <w:t xml:space="preserve">Vì những hoạt động này đòi hỏi sự chuẩn bị về thể lực. Nên người tham gia tour nên tập luyện và chuẩn bị trước chuyến đi tối thiểu 6 tháng.</w:t>
      </w:r>
    </w:p>
    <w:p>
      <w:pPr>
        <w:spacing w:after="100" w:before="100"/>
      </w:pPr>
      <w:r>
        <w:rPr>
          <w:i/>
          <w:iCs/>
          <w:color w:val="6B7280"/>
        </w:rPr>
        <w:t xml:space="preserve">📷 [Ảnh minh họa: Đoàn du lịch Sơn Đoòng] - </w:t>
      </w:r>
      <w:hyperlink w:history="1" r:id="rIdzg2uybgkql3cshxd7aq-s">
        <w:r>
          <w:rPr>
            <w:color w:val="2563EB"/>
            <w:u w:val="single"/>
          </w:rPr>
          <w:t xml:space="preserve">Xem ảnh gốc</w:t>
        </w:r>
      </w:hyperlink>
    </w:p>
    <w:p>
      <w:pPr>
        <w:spacing w:after="120"/>
      </w:pPr>
      <w:r>
        <w:t xml:space="preserve">*Đoàn du lịch Sơn Đoòng*</w:t>
      </w:r>
    </w:p>
    <w:p>
      <w:pPr>
        <w:pStyle w:val="Heading2"/>
        <w:spacing w:after="100" w:before="200"/>
      </w:pPr>
      <w:r>
        <w:t xml:space="preserve">Giá vé tham quan thiên nhiên kỳ thú – hang Sơn Đoòng</w:t>
      </w:r>
    </w:p>
    <w:p>
      <w:pPr>
        <w:pStyle w:val="ListParagraph"/>
        <w:numPr>
          <w:ilvl w:val="0"/>
          <w:numId w:val="1"/>
        </w:numPr>
        <w:spacing w:after="60"/>
      </w:pPr>
      <w:r>
        <w:t xml:space="preserve">Giá thành của tour là 3000 USD cho mỗi người.</w:t>
      </w:r>
    </w:p>
    <w:p>
      <w:pPr>
        <w:pStyle w:val="ListParagraph"/>
        <w:numPr>
          <w:ilvl w:val="0"/>
          <w:numId w:val="1"/>
        </w:numPr>
        <w:spacing w:after="60"/>
      </w:pPr>
      <w:r>
        <w:t xml:space="preserve">Đồng thời cung cấp nhiều quyền lợi và tiện ích hấp dẫn trong quá trình tham gia chương trình.</w:t>
      </w:r>
    </w:p>
    <w:p>
      <w:pPr>
        <w:spacing w:after="100" w:before="100"/>
      </w:pPr>
      <w:r>
        <w:rPr>
          <w:i/>
          <w:iCs/>
          <w:color w:val="6B7280"/>
        </w:rPr>
        <w:t xml:space="preserve">📷 [Ảnh minh họa: Cùng tận hưởng những trải nghiệm độc lạ] - </w:t>
      </w:r>
      <w:hyperlink w:history="1" r:id="rIdvv5mifu02eh7w6m5unn9h">
        <w:r>
          <w:rPr>
            <w:color w:val="2563EB"/>
            <w:u w:val="single"/>
          </w:rPr>
          <w:t xml:space="preserve">Xem ảnh gốc</w:t>
        </w:r>
      </w:hyperlink>
    </w:p>
    <w:p>
      <w:pPr>
        <w:spacing w:after="120"/>
      </w:pPr>
      <w:r>
        <w:t xml:space="preserve">*Cùng tận hưởng những trải nghiệm độc lạ*</w:t>
      </w:r>
    </w:p>
    <w:p>
      <w:pPr>
        <w:pStyle w:val="Heading2"/>
        <w:spacing w:after="100" w:before="200"/>
      </w:pPr>
      <w:r>
        <w:t xml:space="preserve">Nên đến du lịch hang Sơn Đoòng khi nào?</w:t>
      </w:r>
    </w:p>
    <w:p>
      <w:pPr>
        <w:spacing w:after="120"/>
      </w:pPr>
      <w:r>
        <w:t xml:space="preserve">Những chuyến du lịch hang Sơn Đoòng được tổ chức từ tháng 1 đến tháng 8 hàng năm. Khoảng thời gian còn lại từ tháng 9 đến tháng 12. Hoạt động du lịch và thám hiểm tại hang Sơn Đoòng sẽ tạm ngừng để bảo đảm an toàn và để hệ sinh thái phục hồi.</w:t>
      </w:r>
    </w:p>
    <w:p>
      <w:pPr>
        <w:pStyle w:val="ListParagraph"/>
        <w:numPr>
          <w:ilvl w:val="0"/>
          <w:numId w:val="1"/>
        </w:numPr>
        <w:spacing w:after="60"/>
      </w:pPr>
      <w:r>
        <w:t xml:space="preserve">Từ tháng 1 – 3: Trong giai đoạn này, không khí ở Phong Nha vẫn còn se se lạnh. Giúp bạn tiết kiệm sức lực khi tham gia những cuộc hành trình dọc qua rừng suốt cả ngày. Đây là thời điểm mà thiên nhiên của núi rừng bắt đầu đâm chồi và cây cối trở nên xanh tươi.</w:t>
      </w:r>
    </w:p>
    <w:p>
      <w:pPr>
        <w:pStyle w:val="ListParagraph"/>
        <w:numPr>
          <w:ilvl w:val="0"/>
          <w:numId w:val="1"/>
        </w:numPr>
        <w:spacing w:after="60"/>
      </w:pPr>
      <w:r>
        <w:t xml:space="preserve">Từ tháng 4 – 5: Thời tiết ở Phong Nha mùa này ấm áp hơn.Có ánh nắng nhẹ nhàng và ít mưa. Đây là thời điểm lý tưởng nhất để bạn tham gia các chuyến trekking mà không cần lo lắng quá nhiều về điều kiện thời tiết.</w:t>
      </w:r>
    </w:p>
    <w:p>
      <w:pPr>
        <w:pStyle w:val="ListParagraph"/>
        <w:numPr>
          <w:ilvl w:val="0"/>
          <w:numId w:val="1"/>
        </w:numPr>
        <w:spacing w:after="60"/>
      </w:pPr>
      <w:r>
        <w:t xml:space="preserve">Từ tháng 6 – 8: Thời gian này bạn sẽ có cơ hội nhìn thấy những đám mây lượn bay ngay trước mắt khi tiến vào hang. Thả mình vào dòng nước mát lạnh khi lội suối trên đường đi. Hoặc bơi dưới những dòng sông ngầm trong hang.</w:t>
      </w:r>
    </w:p>
    <w:p>
      <w:pPr>
        <w:spacing w:after="100" w:before="100"/>
      </w:pPr>
      <w:r>
        <w:rPr>
          <w:i/>
          <w:iCs/>
          <w:color w:val="6B7280"/>
        </w:rPr>
        <w:t xml:space="preserve">📷 [Ảnh minh họa: Nơi ánh sáng chiếu rọi vào hang đẹp nhất] - </w:t>
      </w:r>
      <w:hyperlink w:history="1" r:id="rId1zaxrehew4lgfgu2ikd5b">
        <w:r>
          <w:rPr>
            <w:color w:val="2563EB"/>
            <w:u w:val="single"/>
          </w:rPr>
          <w:t xml:space="preserve">Xem ảnh gốc</w:t>
        </w:r>
      </w:hyperlink>
    </w:p>
    <w:p>
      <w:pPr>
        <w:spacing w:after="120"/>
      </w:pPr>
      <w:r>
        <w:t xml:space="preserve">*Nơi ánh sáng chiếu rọi vào hang đẹp nhất*</w:t>
      </w:r>
    </w:p>
    <w:p>
      <w:pPr>
        <w:pStyle w:val="Heading1"/>
        <w:spacing w:after="120" w:before="240"/>
      </w:pPr>
      <w:r>
        <w:t xml:space="preserve">Những kỳ quan trong hang Sơn Đoòng</w:t>
      </w:r>
    </w:p>
    <w:p>
      <w:pPr>
        <w:spacing w:after="120"/>
      </w:pPr>
      <w:r>
        <w:t xml:space="preserve">Sơn Đoòng vẫn khẳng định vị thế là hang động kỳ vĩ, lớn và bí ẩn nhất trên toàn cầu. Nằm sâu trong lòng núi đá vôi, Sơn Đoòng kéo dài hàng chục km với sông ngầm, vách đá và cả một hệ sinh thái độc đáo. Tất cả những yếu tố này tạo nên một quần thể thiên nhiên đa dạng, phong phú và mê hoặc đối với những du khách đến từ khắp nơi. Sơn Đoòng không chỉ là một hang động. Mà còn là một kỳ quan thiên nhiên độc đáo với những điều kỳ diệu chưa từng được khám phá trước đây.</w:t>
      </w:r>
    </w:p>
    <w:p>
      <w:pPr>
        <w:spacing w:after="100" w:before="100"/>
      </w:pPr>
      <w:r>
        <w:rPr>
          <w:i/>
          <w:iCs/>
          <w:color w:val="6B7280"/>
        </w:rPr>
        <w:t xml:space="preserve">📷 [Ảnh minh họa: Khám phá những kỳ quan trong Sơn Đoòng] - </w:t>
      </w:r>
      <w:hyperlink w:history="1" r:id="rIddqjadjapfkpjzdsnrwieh">
        <w:r>
          <w:rPr>
            <w:color w:val="2563EB"/>
            <w:u w:val="single"/>
          </w:rPr>
          <w:t xml:space="preserve">Xem ảnh gốc</w:t>
        </w:r>
      </w:hyperlink>
    </w:p>
    <w:p>
      <w:pPr>
        <w:spacing w:after="120"/>
      </w:pPr>
      <w:r>
        <w:t xml:space="preserve">*Khám phá những kỳ quan trong Sơn Đoòng*</w:t>
      </w:r>
    </w:p>
    <w:p>
      <w:pPr>
        <w:pStyle w:val="Heading2"/>
        <w:spacing w:after="100" w:before="200"/>
      </w:pPr>
      <w:r>
        <w:t xml:space="preserve">Hang Én – Lối vào “tiên động”</w:t>
      </w:r>
    </w:p>
    <w:p>
      <w:pPr>
        <w:spacing w:after="120"/>
      </w:pPr>
      <w:r>
        <w:t xml:space="preserve">Được xem như “tiên động” dẫn vào hang Sơn Đoòng, Hang Én tự hào là hang động lớn thứ 3 trên thế giới. Đây là con đường duy nhất để tiếp cận Sơn Đoòng. Cửa hang rộng lớn. Cho phép ánh nắng chiếu sáng bên trong như một ngọn đèn khổng lồ. Tạo nên cảnh quan huyền ảo và đẹp mắt. Ánh sáng chiếu xuống làm tỏa sáng hồ nước xanh ngọc trong vắt là hình ảnh chắc chắn sẽ làm bạn không thể quên.</w:t>
      </w:r>
    </w:p>
    <w:p>
      <w:pPr>
        <w:spacing w:after="120"/>
      </w:pPr>
      <w:r>
        <w:t xml:space="preserve">Vào năm 2015, hình ảnh hang Sơn Đoòng – Hang Én đã được tái hiện trên màn ảnh rộng trong bộ phim bom tấn “Pan” với sự tham gia của nhiều ngôi sao Hollywood. Đánh dấu sự nổi tiếng của nó và thu hút sự chú ý của đông đảo khán giả.</w:t>
      </w:r>
    </w:p>
    <w:p>
      <w:pPr>
        <w:spacing w:after="100" w:before="100"/>
      </w:pPr>
      <w:r>
        <w:rPr>
          <w:i/>
          <w:iCs/>
          <w:color w:val="6B7280"/>
        </w:rPr>
        <w:t xml:space="preserve">📷 [Ảnh minh họa: Hang Én] - </w:t>
      </w:r>
      <w:hyperlink w:history="1" r:id="rIdlumeaawwoodv3tzjqbgz6">
        <w:r>
          <w:rPr>
            <w:color w:val="2563EB"/>
            <w:u w:val="single"/>
          </w:rPr>
          <w:t xml:space="preserve">Xem ảnh gốc</w:t>
        </w:r>
      </w:hyperlink>
    </w:p>
    <w:p>
      <w:pPr>
        <w:spacing w:after="120"/>
      </w:pPr>
      <w:r>
        <w:t xml:space="preserve">*Hang Én*</w:t>
      </w:r>
    </w:p>
    <w:p>
      <w:pPr>
        <w:pStyle w:val="Heading2"/>
        <w:spacing w:after="100" w:before="200"/>
      </w:pPr>
      <w:r>
        <w:t xml:space="preserve">Check-in khối đá “Bàn chân chó”</w:t>
      </w:r>
    </w:p>
    <w:p>
      <w:pPr>
        <w:spacing w:after="120"/>
      </w:pPr>
      <w:r>
        <w:t xml:space="preserve">“Bàn chân chó” là tên gọi của một khối thạch nhũ không lồ bên trong Sơn Đoòng. Nếu đứng ở khối thạch nhũ này, bạn có thể chiêm ngưỡng được toàn bộ nét đẹp hùng vĩ của Sơn Đoòng.</w:t>
      </w:r>
    </w:p>
    <w:p>
      <w:pPr>
        <w:spacing w:after="100" w:before="100"/>
      </w:pPr>
      <w:r>
        <w:rPr>
          <w:i/>
          <w:iCs/>
          <w:color w:val="6B7280"/>
        </w:rPr>
        <w:t xml:space="preserve">📷 [Ảnh minh họa: Khối đá “Bàn chân chó”] - </w:t>
      </w:r>
      <w:hyperlink w:history="1" r:id="rIdvrvv4gb9cst6b368kx4cs">
        <w:r>
          <w:rPr>
            <w:color w:val="2563EB"/>
            <w:u w:val="single"/>
          </w:rPr>
          <w:t xml:space="preserve">Xem ảnh gốc</w:t>
        </w:r>
      </w:hyperlink>
    </w:p>
    <w:p>
      <w:pPr>
        <w:spacing w:after="120"/>
      </w:pPr>
      <w:r>
        <w:t xml:space="preserve">*Khối đá “Bàn chân chó”*</w:t>
      </w:r>
    </w:p>
    <w:p>
      <w:pPr>
        <w:pStyle w:val="Heading2"/>
        <w:spacing w:after="100" w:before="200"/>
      </w:pPr>
      <w:r>
        <w:t xml:space="preserve">“Bức tường” Việt Nam trong hang Sơn Đoòng</w:t>
      </w:r>
    </w:p>
    <w:p>
      <w:pPr>
        <w:spacing w:after="120"/>
      </w:pPr>
      <w:r>
        <w:t xml:space="preserve">Ở cuối hang Sơn Đoòng có một núi thạch nhũ cao đến 90m vô cùng hùng vĩ. Nếu đứng trước núi thạch nhũ này. Bạn sẽ cảm thấy choáng ngợp trước sự to lớn của nó. Hiện nay, nó đã được đội ngũ chuyên gia lắp đặt hệ thống thang sắt đặt tựa bề mặt đá để hỗ trợ việc leo trèo khám phá.</w:t>
      </w:r>
    </w:p>
    <w:p>
      <w:pPr>
        <w:spacing w:after="100" w:before="100"/>
      </w:pPr>
      <w:r>
        <w:rPr>
          <w:i/>
          <w:iCs/>
          <w:color w:val="6B7280"/>
        </w:rPr>
        <w:t xml:space="preserve">📷 [Ảnh minh họa: “Bức tường” Việt Nam trong hang] - </w:t>
      </w:r>
      <w:hyperlink w:history="1" r:id="rIdlokh3yhxyzluae63b-9_z">
        <w:r>
          <w:rPr>
            <w:color w:val="2563EB"/>
            <w:u w:val="single"/>
          </w:rPr>
          <w:t xml:space="preserve">Xem ảnh gốc</w:t>
        </w:r>
      </w:hyperlink>
    </w:p>
    <w:p>
      <w:pPr>
        <w:spacing w:after="120"/>
      </w:pPr>
      <w:r>
        <w:t xml:space="preserve">*“Bức tường” Việt Nam trong hang*</w:t>
      </w:r>
    </w:p>
    <w:p>
      <w:pPr>
        <w:pStyle w:val="Heading2"/>
        <w:spacing w:after="100" w:before="200"/>
      </w:pPr>
      <w:r>
        <w:t xml:space="preserve">Độc lạ Ruộng Ngọc Động</w:t>
      </w:r>
    </w:p>
    <w:p>
      <w:pPr>
        <w:spacing w:after="120"/>
      </w:pPr>
      <w:r>
        <w:t xml:space="preserve">Qua hơn hàng triệu năm, nhờ sự bao mòn bởi nước mưa và kết tinh của tạo hóa mà một hàng động ngọc trai đã được hình thành. Với những viên đá hình cầu, hình trứng, hình dẹt đang dạng rải dài trong hang động. Điều đặc biệt ở đây là những ngăn đá nhìn như ruộng bậc thang cực lạ mắt.</w:t>
      </w:r>
    </w:p>
    <w:p>
      <w:pPr>
        <w:spacing w:after="100" w:before="100"/>
      </w:pPr>
      <w:r>
        <w:rPr>
          <w:i/>
          <w:iCs/>
          <w:color w:val="6B7280"/>
        </w:rPr>
        <w:t xml:space="preserve">📷 [Ảnh minh họa: Độc lạ Ruộng Ngọc Động] - </w:t>
      </w:r>
      <w:hyperlink w:history="1" r:id="rIdggh4y8gdn1u9vm-y0nn4i">
        <w:r>
          <w:rPr>
            <w:color w:val="2563EB"/>
            <w:u w:val="single"/>
          </w:rPr>
          <w:t xml:space="preserve">Xem ảnh gốc</w:t>
        </w:r>
      </w:hyperlink>
    </w:p>
    <w:p>
      <w:pPr>
        <w:spacing w:after="120"/>
      </w:pPr>
      <w:r>
        <w:t xml:space="preserve">*Độc lạ Ruộng Ngọc Động*</w:t>
      </w:r>
    </w:p>
    <w:p>
      <w:pPr>
        <w:pStyle w:val="Heading2"/>
        <w:spacing w:after="100" w:before="200"/>
      </w:pPr>
      <w:r>
        <w:t xml:space="preserve">Hệ thống thạch nhũ khổng lồ</w:t>
      </w:r>
    </w:p>
    <w:p>
      <w:pPr>
        <w:spacing w:after="120"/>
      </w:pPr>
      <w:r>
        <w:t xml:space="preserve">Nếu ở động Phong Nha mang đến cho bạn những khối thạch nhũ tráng lệ. Thì hình ảnh hang Sơn Đoòng hiện lên với nhũng khối thạch nhũ khổng lồ. Có nơi sở hữu cột măng đá cao hơn 70m. Và mang đủ hình dáng được kiến tạo qua hàng triệu năm.</w:t>
      </w:r>
    </w:p>
    <w:p>
      <w:pPr>
        <w:spacing w:after="100" w:before="100"/>
      </w:pPr>
      <w:r>
        <w:rPr>
          <w:i/>
          <w:iCs/>
          <w:color w:val="6B7280"/>
        </w:rPr>
        <w:t xml:space="preserve">📷 [Ảnh minh họa: Hệ thống thạch nhũ khổng lồ] - </w:t>
      </w:r>
      <w:hyperlink w:history="1" r:id="rIdl5tgzdgcmj5dn-yqamgqm">
        <w:r>
          <w:rPr>
            <w:color w:val="2563EB"/>
            <w:u w:val="single"/>
          </w:rPr>
          <w:t xml:space="preserve">Xem ảnh gốc</w:t>
        </w:r>
      </w:hyperlink>
    </w:p>
    <w:p>
      <w:pPr>
        <w:spacing w:after="120"/>
      </w:pPr>
      <w:r>
        <w:t xml:space="preserve">*Hệ thống thạch nhũ khổng lồ*</w:t>
      </w:r>
    </w:p>
    <w:p>
      <w:pPr>
        <w:pStyle w:val="Heading2"/>
        <w:spacing w:after="100" w:before="200"/>
      </w:pPr>
      <w:r>
        <w:t xml:space="preserve">Khu vườn địa đàng ẩn sâu dưới lòng đất</w:t>
      </w:r>
    </w:p>
    <w:p>
      <w:pPr>
        <w:spacing w:after="120"/>
      </w:pPr>
      <w:r>
        <w:t xml:space="preserve">Quang cảnh phía bên dưới sâu trong lòng đất của hang Sơn Đoòng là nơi đã khiến nhiều người phải cảm thán. Bởi trong hang không chỉ chứa núi, chứa sông mà là cả một khu rừng nguyên sinh với hệ sinh thái đa dạng. Đây là nơi cư ngụ của nhiều loài động thực vật sinh sôi dựa và vào dòng sông ngầm và ánh sáng từ hố sụt.</w:t>
      </w:r>
    </w:p>
    <w:p>
      <w:pPr>
        <w:spacing w:after="100" w:before="100"/>
      </w:pPr>
      <w:r>
        <w:rPr>
          <w:i/>
          <w:iCs/>
          <w:color w:val="6B7280"/>
        </w:rPr>
        <w:t xml:space="preserve">📷 [Ảnh minh họa: Khu vườn địa đàng ẩn sâu dưới lòng đất] - </w:t>
      </w:r>
      <w:hyperlink w:history="1" r:id="rIdlsafws95s9wwbi6udxy-i">
        <w:r>
          <w:rPr>
            <w:color w:val="2563EB"/>
            <w:u w:val="single"/>
          </w:rPr>
          <w:t xml:space="preserve">Xem ảnh gốc</w:t>
        </w:r>
      </w:hyperlink>
    </w:p>
    <w:p>
      <w:pPr>
        <w:spacing w:after="120"/>
      </w:pPr>
      <w:r>
        <w:t xml:space="preserve">*Khu vườn địa đàng ẩn sâu dưới lòng đất*</w:t>
      </w:r>
    </w:p>
    <w:p>
      <w:pPr>
        <w:pStyle w:val="Heading1"/>
        <w:spacing w:after="120" w:before="240"/>
      </w:pPr>
      <w:r>
        <w:t xml:space="preserve">Những trải nghiệm chỉ có trong hang Sơn Đoòng</w:t>
      </w:r>
    </w:p>
    <w:p>
      <w:pPr>
        <w:pStyle w:val="Heading2"/>
        <w:spacing w:after="100" w:before="200"/>
      </w:pPr>
      <w:r>
        <w:t xml:space="preserve">Thả mình bơi lội trong hang</w:t>
      </w:r>
    </w:p>
    <w:p>
      <w:pPr>
        <w:spacing w:after="120"/>
      </w:pPr>
      <w:r>
        <w:t xml:space="preserve">Với hệ sống sông ngầm và hồ nước đa dạng nên việc bơi lội trong hang là dịp để bạn lưu lại những trải nghiệm thú vị. Nước bên trong hang là dòng nước động thường xuyên lưu thoát nên nước rất trong và mát. Tuy vậy bạn cũng nên cẩn thận bởi có nhiều khu vực nước chảy khá xiếc gây nguy hiểm.</w:t>
      </w:r>
    </w:p>
    <w:p>
      <w:pPr>
        <w:spacing w:after="100" w:before="100"/>
      </w:pPr>
      <w:r>
        <w:rPr>
          <w:i/>
          <w:iCs/>
          <w:color w:val="6B7280"/>
        </w:rPr>
        <w:t xml:space="preserve">📷 [Ảnh minh họa: Thả mình bơi lội trong hang] - </w:t>
      </w:r>
      <w:hyperlink w:history="1" r:id="rId7esduwp68wxz_5br05pj0">
        <w:r>
          <w:rPr>
            <w:color w:val="2563EB"/>
            <w:u w:val="single"/>
          </w:rPr>
          <w:t xml:space="preserve">Xem ảnh gốc</w:t>
        </w:r>
      </w:hyperlink>
    </w:p>
    <w:p>
      <w:pPr>
        <w:spacing w:after="120"/>
      </w:pPr>
      <w:r>
        <w:t xml:space="preserve">*Thả mình bơi lội trong hang*</w:t>
      </w:r>
    </w:p>
    <w:p>
      <w:pPr>
        <w:pStyle w:val="Heading2"/>
        <w:spacing w:after="100" w:before="200"/>
      </w:pPr>
      <w:r>
        <w:t xml:space="preserve">Khu căm trại “độc nhất”</w:t>
      </w:r>
    </w:p>
    <w:p>
      <w:pPr>
        <w:spacing w:after="120"/>
      </w:pPr>
      <w:r>
        <w:t xml:space="preserve">Cả hai khu cắm trại bên trong hang Sơn Đoòng đều nằm ở rìa những hố sụt tự nhiên. Nên vì thế mà bạn có thể ngắm cảnh sao trời và tia nắng những khi trời quang mây. Đây chắc chắn là hai khu cắm trại độc đáo nhất trên thế giới.</w:t>
      </w:r>
    </w:p>
    <w:p>
      <w:pPr>
        <w:spacing w:after="100" w:before="100"/>
      </w:pPr>
      <w:r>
        <w:rPr>
          <w:i/>
          <w:iCs/>
          <w:color w:val="6B7280"/>
        </w:rPr>
        <w:t xml:space="preserve">📷 [Ảnh minh họa: Khu căm trại “độc nhất”] - </w:t>
      </w:r>
      <w:hyperlink w:history="1" r:id="rIdgjkaec2r8jpklg_fuy69q">
        <w:r>
          <w:rPr>
            <w:color w:val="2563EB"/>
            <w:u w:val="single"/>
          </w:rPr>
          <w:t xml:space="preserve">Xem ảnh gốc</w:t>
        </w:r>
      </w:hyperlink>
    </w:p>
    <w:p>
      <w:pPr>
        <w:spacing w:after="120"/>
      </w:pPr>
      <w:r>
        <w:t xml:space="preserve">*Khu căm trại “độc nhất”*</w:t>
      </w:r>
    </w:p>
    <w:p>
      <w:pPr>
        <w:pStyle w:val="Heading2"/>
        <w:spacing w:after="100" w:before="200"/>
      </w:pPr>
      <w:r>
        <w:t xml:space="preserve">Chuyến trekking đầy thử thách</w:t>
      </w:r>
    </w:p>
    <w:p>
      <w:pPr>
        <w:spacing w:after="120"/>
      </w:pPr>
      <w:r>
        <w:t xml:space="preserve">Nếu muốn tham gia tour du lịch hang Sơn Đoòng thì không chỉ chuẩn bị một lượng chi phí lớn. Mà còn phải có một nguồn thể lực tốt. Bởi khi bạn phải đi bộ khoảng 17km đường rừng, 8km trong hang động, vượt con dốc dài 800m. Nhưng đây chắc chắn là chuyến hành trình đáng nhớ cho du khách.</w:t>
      </w:r>
    </w:p>
    <w:p>
      <w:pPr>
        <w:spacing w:after="100" w:before="100"/>
      </w:pPr>
      <w:r>
        <w:rPr>
          <w:i/>
          <w:iCs/>
          <w:color w:val="6B7280"/>
        </w:rPr>
        <w:t xml:space="preserve">📷 [Ảnh minh họa: Chuyến trekking đầy thử thách] - </w:t>
      </w:r>
      <w:hyperlink w:history="1" r:id="rId71dk8v9x1zmek5imt94nx">
        <w:r>
          <w:rPr>
            <w:color w:val="2563EB"/>
            <w:u w:val="single"/>
          </w:rPr>
          <w:t xml:space="preserve">Xem ảnh gốc</w:t>
        </w:r>
      </w:hyperlink>
    </w:p>
    <w:p>
      <w:pPr>
        <w:spacing w:after="120"/>
      </w:pPr>
      <w:r>
        <w:t xml:space="preserve">*Chuyến trekking đầy thử thách*</w:t>
      </w:r>
    </w:p>
    <w:p>
      <w:pPr>
        <w:pStyle w:val="Heading1"/>
        <w:spacing w:after="120" w:before="240"/>
      </w:pPr>
      <w:r>
        <w:t xml:space="preserve">Hành trình du lịch hang Sơn Đoòng chi tiết nhất</w:t>
      </w:r>
    </w:p>
    <w:p>
      <w:pPr>
        <w:pStyle w:val="ListParagraph"/>
        <w:numPr>
          <w:ilvl w:val="0"/>
          <w:numId w:val="1"/>
        </w:numPr>
        <w:spacing w:after="60"/>
      </w:pPr>
      <w:r>
        <w:t xml:space="preserve">Thời gian khai thác tour: Từ tháng 1 đến hết tháng 8 hàng năm.</w:t>
      </w:r>
    </w:p>
    <w:p>
      <w:pPr>
        <w:pStyle w:val="ListParagraph"/>
        <w:numPr>
          <w:ilvl w:val="0"/>
          <w:numId w:val="1"/>
        </w:numPr>
        <w:spacing w:after="60"/>
      </w:pPr>
      <w:r>
        <w:t xml:space="preserve">Chi phí: Giá tour là 58.200.000 đồng/chuyến khám phá 4 ngày 3 đêm (tương đương 3000 đô la Mỹ). Đây là tour du lịch đắt nhất ở Việt Nam, nhưng hiện tại đã được giảm giá để thu hút du khách.</w:t>
      </w:r>
    </w:p>
    <w:p>
      <w:pPr>
        <w:pStyle w:val="ListParagraph"/>
        <w:numPr>
          <w:ilvl w:val="0"/>
          <w:numId w:val="1"/>
        </w:numPr>
        <w:spacing w:after="60"/>
      </w:pPr>
      <w:r>
        <w:t xml:space="preserve">Đăng ký tour: Mỗi năm chỉ tổ chức tối đa 1.000 khách du lịch tham gia. Tuy nhiên, việc đăng ký tour không đảm bảo bạn có thể đi ngay lập tức. Vì các suất thường được đăng ký từ rất sớm và số lượng chỗ có hạn.</w:t>
      </w:r>
    </w:p>
    <w:p>
      <w:pPr>
        <w:pStyle w:val="ListParagraph"/>
        <w:numPr>
          <w:ilvl w:val="0"/>
          <w:numId w:val="1"/>
        </w:numPr>
        <w:spacing w:after="60"/>
      </w:pPr>
      <w:r>
        <w:t xml:space="preserve">Lộ trình tour: Chương trình du lịch kéo dài 4 ngày 3 đêm. Bao gồm cắm trại bên trong Hang Én và Hang Sơn Đoòng. Cộng thêm 2 đêm lưu trú tại khách sạn trước và sau hành trình. Đây là một chuyến thám hiểm cấp độ mạo hiểm 6, đánh giá là cao nhất trong các tour do Oxalis quản lý.</w:t>
      </w:r>
    </w:p>
    <w:p>
      <w:pPr>
        <w:pStyle w:val="ListParagraph"/>
        <w:numPr>
          <w:ilvl w:val="0"/>
          <w:numId w:val="1"/>
        </w:numPr>
        <w:spacing w:after="60"/>
      </w:pPr>
      <w:r>
        <w:t xml:space="preserve">Số lượng bạn tham gia mỗi tour: Để đảm bảo an toàn, mỗi tour chỉ chấp nhận tối đa 10 khách du lịch. Đồng thời có 30 phục vụ bao gồm chuyên gia hang động, hướng dẫn viên, trợ lý an toàn, đầu bếp và porter.</w:t>
      </w:r>
    </w:p>
    <w:p>
      <w:pPr>
        <w:pStyle w:val="ListParagraph"/>
        <w:numPr>
          <w:ilvl w:val="0"/>
          <w:numId w:val="1"/>
        </w:numPr>
        <w:spacing w:after="60"/>
      </w:pPr>
      <w:r>
        <w:t xml:space="preserve">Yêu cầu đối với du khách: Để được tham gia hành trình này, du khách cần có kinh nghiệm trekking và đáp ứng đủ điều kiện về sức khỏe.</w:t>
      </w:r>
    </w:p>
    <w:p>
      <w:pPr>
        <w:spacing w:after="100" w:before="100"/>
      </w:pPr>
      <w:r>
        <w:rPr>
          <w:i/>
          <w:iCs/>
          <w:color w:val="6B7280"/>
        </w:rPr>
        <w:t xml:space="preserve">📷 [Ảnh minh họa: Hành trình du lịch Sơn Đoòng] - </w:t>
      </w:r>
      <w:hyperlink w:history="1" r:id="rIda7mum_-fokx_2dcvdxtu1">
        <w:r>
          <w:rPr>
            <w:color w:val="2563EB"/>
            <w:u w:val="single"/>
          </w:rPr>
          <w:t xml:space="preserve">Xem ảnh gốc</w:t>
        </w:r>
      </w:hyperlink>
    </w:p>
    <w:p>
      <w:pPr>
        <w:spacing w:after="120"/>
      </w:pPr>
      <w:r>
        <w:t xml:space="preserve">*Hành trình du lịch Sơn Đoòng*</w:t>
      </w:r>
    </w:p>
    <w:p>
      <w:pPr>
        <w:spacing w:after="120"/>
      </w:pPr>
      <w:r>
        <w:t xml:space="preserve">Như vậy, đây là một chuyến du lịch đặc biệt và mạo hiểm, đưa du khách vào khám phá vẻ đẹp tuyệt vời của Sơn Đoòng – một trong những hang động lớn nhất và đẹp nhất thế giới.</w:t>
      </w:r>
    </w:p>
    <w:p>
      <w:pPr>
        <w:pStyle w:val="Heading1"/>
        <w:spacing w:after="120" w:before="240"/>
      </w:pPr>
      <w:r>
        <w:t xml:space="preserve">Lưu ý khi du lịch hang Sơn Đoòng</w:t>
      </w:r>
    </w:p>
    <w:p>
      <w:pPr>
        <w:pStyle w:val="ListParagraph"/>
        <w:numPr>
          <w:ilvl w:val="0"/>
          <w:numId w:val="1"/>
        </w:numPr>
        <w:spacing w:after="60"/>
      </w:pPr>
      <w:r>
        <w:t xml:space="preserve">Tất cả hành lý của bạn sẽ được người gửi hàng chịu trách nhiệm mang theo. Bạn chỉ được mang theo một chiếc balo nhỏ chứa các vật dụng cần thiết. Như máy ảnh, chai nước, kem, bàn chải đánh răng và kem chống nắng.</w:t>
      </w:r>
    </w:p>
    <w:p>
      <w:pPr>
        <w:pStyle w:val="ListParagraph"/>
        <w:numPr>
          <w:ilvl w:val="0"/>
          <w:numId w:val="1"/>
        </w:numPr>
        <w:spacing w:after="60"/>
      </w:pPr>
      <w:r>
        <w:t xml:space="preserve">Công ty du lịch sẽ chuẩn bị lều bạt để bạn nghỉ ngơi và đảm bảo vệ sinh trong hang. Các nhà vệ sinh lưu động sẽ được cung cấp để đảm bảo sạch sẽ và vệ sinh. Sau mỗi tour, đội ngũ sẽ dọn dẹp tất cả các thùng nhựa mang ra khỏi hang và chôn lấp chúng.</w:t>
      </w:r>
    </w:p>
    <w:p>
      <w:pPr>
        <w:pStyle w:val="ListParagraph"/>
        <w:numPr>
          <w:ilvl w:val="0"/>
          <w:numId w:val="1"/>
        </w:numPr>
        <w:spacing w:after="60"/>
      </w:pPr>
      <w:r>
        <w:t xml:space="preserve">Để đảm bảo an toàn cho chuyến đi. Bạn cần tuyệt đối tuân thủ những quy định do công ty tour đề ra.</w:t>
      </w:r>
    </w:p>
    <w:p>
      <w:pPr>
        <w:pStyle w:val="ListParagraph"/>
        <w:numPr>
          <w:ilvl w:val="0"/>
          <w:numId w:val="1"/>
        </w:numPr>
        <w:spacing w:after="60"/>
      </w:pPr>
      <w:r>
        <w:t xml:space="preserve">Lưu ý bạn chỉ được đi trong lối mòn nhỏ mà người hướng dẫn đã chỉ dẫn. Không được đi ra các lối khác để bảo vệ vẻ đẹp hoang sơ của hang.</w:t>
      </w:r>
    </w:p>
    <w:p>
      <w:pPr>
        <w:pStyle w:val="ListParagraph"/>
        <w:numPr>
          <w:ilvl w:val="0"/>
          <w:numId w:val="1"/>
        </w:numPr>
        <w:spacing w:after="60"/>
      </w:pPr>
      <w:r>
        <w:t xml:space="preserve">Trên quãng đường đi, nếu bạn gặp rắn hoặc bất kỳ con vật gì. Hãy lặng lẽ đi qua chúng mà không chọc hoặc đuổi bắt. Vì chúng có thể rất độc.</w:t>
      </w:r>
    </w:p>
    <w:p>
      <w:pPr>
        <w:pStyle w:val="ListParagraph"/>
        <w:numPr>
          <w:ilvl w:val="0"/>
          <w:numId w:val="1"/>
        </w:numPr>
        <w:spacing w:after="60"/>
      </w:pPr>
      <w:r>
        <w:t xml:space="preserve">Bạn không thể tự tổ chức tour tham quan Hang [Sơn Đoòng](https://vi.wikipedia.org/wiki/Hang_S%C6%A1n_%C4%90o%C3%B2ng). Để tham quan, bắt buộc bạn phải đăng ký với công ty du lịch Oxalis.</w:t>
      </w:r>
    </w:p>
    <w:p>
      <w:pPr>
        <w:spacing w:after="100" w:before="100"/>
      </w:pPr>
      <w:r>
        <w:rPr>
          <w:i/>
          <w:iCs/>
          <w:color w:val="6B7280"/>
        </w:rPr>
        <w:t xml:space="preserve">📷 [Ảnh minh họa: Đoàn dẫn tour chuẩn bị dụng cụ thả trại] - </w:t>
      </w:r>
      <w:hyperlink w:history="1" r:id="rIdgbxfgmmz92-zny9f99zv7">
        <w:r>
          <w:rPr>
            <w:color w:val="2563EB"/>
            <w:u w:val="single"/>
          </w:rPr>
          <w:t xml:space="preserve">Xem ảnh gốc</w:t>
        </w:r>
      </w:hyperlink>
    </w:p>
    <w:p>
      <w:pPr>
        <w:spacing w:after="120"/>
      </w:pPr>
      <w:r>
        <w:t xml:space="preserve">*Đoàn dẫn tour chuẩn bị dụng cụ thả trại*</w:t>
      </w:r>
    </w:p>
    <w:p>
      <w:pPr>
        <w:spacing w:after="120"/>
      </w:pPr>
      <w:r>
        <w:t xml:space="preserve">Hành trình khám phá thiên nhiên kỳ thú – hang Sơn Đoòng Quảng Bình chắc chắn sẽ là một trải nghiệm đáng nhớ và ý nghĩa trong cuộc đời bạn. Bạn sẽ được chứng kiến một kiệt tác thiên nhiên kỳ diệu và vô cùng hùng vĩ.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xqc8svwy5gfyrlaeeb8z" Type="http://schemas.openxmlformats.org/officeDocument/2006/relationships/hyperlink" Target="https://nucuoimekong.com/hang-son-doong" TargetMode="External"/><Relationship Id="rIdydc4reane4bijonh0dny9" Type="http://schemas.openxmlformats.org/officeDocument/2006/relationships/hyperlink" Target="https://r2.nucuoimekong.com/wp-content/uploads/hang-son-doong-ve-dep-thien-nhien-ki-vi-cua-the-gioi-2023-163.jpg" TargetMode="External"/><Relationship Id="rIdgutebn-wn280vkfyiobtx" Type="http://schemas.openxmlformats.org/officeDocument/2006/relationships/hyperlink" Target="https://r2.nucuoimekong.com/wp-content/uploads/hang-son-doong-ve-dep-thien-nhien-ki-vi-cua-the-gioi-2023-164.jpg" TargetMode="External"/><Relationship Id="rIdnxllwkowwf9qre_0bol3-" Type="http://schemas.openxmlformats.org/officeDocument/2006/relationships/hyperlink" Target="https://r2.nucuoimekong.com/wp-content/uploads/hang-son-doong-ve-dep-thien-nhien-ki-vi-cua-the-gioi-2023-165.jpg" TargetMode="External"/><Relationship Id="rIdq99o6zryorjhb3vlyc7fx" Type="http://schemas.openxmlformats.org/officeDocument/2006/relationships/hyperlink" Target="https://r2.nucuoimekong.com/wp-content/uploads/hang-son-doong-ve-dep-thien-nhien-ki-vi-cua-the-gioi-2023-166.jpg" TargetMode="External"/><Relationship Id="rIdxczvdlg_mvxe-3wvyom3y" Type="http://schemas.openxmlformats.org/officeDocument/2006/relationships/hyperlink" Target="https://r2.nucuoimekong.com/wp-content/uploads/hang-son-doong-ve-dep-thien-nhien-ki-vi-cua-the-gioi-2023-167.jpg" TargetMode="External"/><Relationship Id="rIdsbrjy0cqhsiqoh-t3wdum" Type="http://schemas.openxmlformats.org/officeDocument/2006/relationships/hyperlink" Target="https://r2.nucuoimekong.com/wp-content/uploads/hang-son-doong-ve-dep-thien-nhien-ki-vi-cua-the-gioi-2023-168.jpg" TargetMode="External"/><Relationship Id="rIdzg2uybgkql3cshxd7aq-s" Type="http://schemas.openxmlformats.org/officeDocument/2006/relationships/hyperlink" Target="https://r2.nucuoimekong.com/wp-content/uploads/hang-son-doong-ve-dep-thien-nhien-ki-vi-cua-the-gioi-2023-169.jpg" TargetMode="External"/><Relationship Id="rIdvv5mifu02eh7w6m5unn9h" Type="http://schemas.openxmlformats.org/officeDocument/2006/relationships/hyperlink" Target="https://r2.nucuoimekong.com/wp-content/uploads/hang-son-doong-ve-dep-thien-nhien-ki-vi-cua-the-gioi-2023-170.jpg" TargetMode="External"/><Relationship Id="rId1zaxrehew4lgfgu2ikd5b" Type="http://schemas.openxmlformats.org/officeDocument/2006/relationships/hyperlink" Target="https://r2.nucuoimekong.com/wp-content/uploads/hang-son-doong-ve-dep-thien-nhien-ki-vi-cua-the-gioi-2023-171.jpg" TargetMode="External"/><Relationship Id="rIddqjadjapfkpjzdsnrwieh" Type="http://schemas.openxmlformats.org/officeDocument/2006/relationships/hyperlink" Target="https://r2.nucuoimekong.com/wp-content/uploads/hang-son-doong-ve-dep-thien-nhien-ki-vi-cua-the-gioi-2023-172.jpg" TargetMode="External"/><Relationship Id="rIdlumeaawwoodv3tzjqbgz6" Type="http://schemas.openxmlformats.org/officeDocument/2006/relationships/hyperlink" Target="https://r2.nucuoimekong.com/wp-content/uploads/hang-son-doong-ve-dep-thien-nhien-ki-vi-cua-the-gioi-2023-173.jpg" TargetMode="External"/><Relationship Id="rIdvrvv4gb9cst6b368kx4cs" Type="http://schemas.openxmlformats.org/officeDocument/2006/relationships/hyperlink" Target="https://r2.nucuoimekong.com/wp-content/uploads/hang-son-doong-ve-dep-thien-nhien-ki-vi-cua-the-gioi-2023-174.jpg" TargetMode="External"/><Relationship Id="rIdlokh3yhxyzluae63b-9_z" Type="http://schemas.openxmlformats.org/officeDocument/2006/relationships/hyperlink" Target="https://r2.nucuoimekong.com/wp-content/uploads/hang-son-doong-ve-dep-thien-nhien-ki-vi-cua-the-gioi-2023-175.jpg" TargetMode="External"/><Relationship Id="rIdggh4y8gdn1u9vm-y0nn4i" Type="http://schemas.openxmlformats.org/officeDocument/2006/relationships/hyperlink" Target="https://r2.nucuoimekong.com/wp-content/uploads/hang-son-doong-ve-dep-thien-nhien-ki-vi-cua-the-gioi-2023-176.jpg" TargetMode="External"/><Relationship Id="rIdl5tgzdgcmj5dn-yqamgqm" Type="http://schemas.openxmlformats.org/officeDocument/2006/relationships/hyperlink" Target="https://r2.nucuoimekong.com/wp-content/uploads/hang-son-doong-ve-dep-thien-nhien-ki-vi-cua-the-gioi-2023-177.jpg" TargetMode="External"/><Relationship Id="rIdlsafws95s9wwbi6udxy-i" Type="http://schemas.openxmlformats.org/officeDocument/2006/relationships/hyperlink" Target="https://r2.nucuoimekong.com/wp-content/uploads/hang-son-doong-ve-dep-thien-nhien-ki-vi-cua-the-gioi-2023-178.jpg" TargetMode="External"/><Relationship Id="rId7esduwp68wxz_5br05pj0" Type="http://schemas.openxmlformats.org/officeDocument/2006/relationships/hyperlink" Target="https://r2.nucuoimekong.com/wp-content/uploads/hang-son-doong-ve-dep-thien-nhien-ki-vi-cua-the-gioi-2023-179.jpg" TargetMode="External"/><Relationship Id="rIdgjkaec2r8jpklg_fuy69q" Type="http://schemas.openxmlformats.org/officeDocument/2006/relationships/hyperlink" Target="https://r2.nucuoimekong.com/wp-content/uploads/hang-son-doong-ve-dep-thien-nhien-ki-vi-cua-the-gioi-2023-180.jpg" TargetMode="External"/><Relationship Id="rId71dk8v9x1zmek5imt94nx" Type="http://schemas.openxmlformats.org/officeDocument/2006/relationships/hyperlink" Target="https://r2.nucuoimekong.com/wp-content/uploads/hang-son-doong-ve-dep-thien-nhien-ki-vi-cua-the-gioi-2023-181.jpg" TargetMode="External"/><Relationship Id="rIda7mum_-fokx_2dcvdxtu1" Type="http://schemas.openxmlformats.org/officeDocument/2006/relationships/hyperlink" Target="https://r2.nucuoimekong.com/wp-content/uploads/hang-son-doong-ve-dep-thien-nhien-ki-vi-cua-the-gioi-2023-182.jpg" TargetMode="External"/><Relationship Id="rIdgbxfgmmz92-zny9f99zv7" Type="http://schemas.openxmlformats.org/officeDocument/2006/relationships/hyperlink" Target="https://r2.nucuoimekong.com/wp-content/uploads/hang-son-doong-ve-dep-thien-nhien-ki-vi-cua-the-gioi-2023-183.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2026-08-20T06:53:10.906Z</dcterms:created>
  <dcterms:modified xsi:type="dcterms:W3CDTF">2026-08-20T06:53:10.906Z</dcterms:modified>
</cp:coreProperties>
</file>

<file path=docProps/custom.xml><?xml version="1.0" encoding="utf-8"?>
<Properties xmlns="http://schemas.openxmlformats.org/officeDocument/2006/custom-properties" xmlns:vt="http://schemas.openxmlformats.org/officeDocument/2006/docPropsVTypes"/>
</file>