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Mộc Trà Farm Đà Lạt – “Hút hồn” với cung đường Hàn Quốc</w:t>
      </w:r>
    </w:p>
    <w:p>
      <w:pPr>
        <w:spacing w:after="80"/>
      </w:pPr>
      <w:r>
        <w:rPr>
          <w:b/>
          <w:bCs/>
          <w:color w:val="1E40AF"/>
        </w:rPr>
        <w:t xml:space="preserve">🔗 Link bài gốc đối chiếu: </w:t>
      </w:r>
      <w:hyperlink w:history="1" r:id="rIdegprl5jicxycq-kl2c1kw">
        <w:r>
          <w:rPr>
            <w:color w:val="2563EB"/>
            <w:u w:val="single"/>
          </w:rPr>
          <w:t xml:space="preserve">https://nucuoimekong.com/moc-tra-farm-da-lat</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Một trong những địa điểm hấp dẫn ở Đà Lạt thu hút sự quan tâm của nhiều du khách gần đây là Mộc Trà Farm. Hình ảnh cây cầu gỗ giản dị nằm giữa khung cảnh thiên nhiên tuyệt đẹp đã tạo sự tò mò cho du khách. Đây là một điểm đến mới và…</w:t>
      </w:r>
    </w:p>
    <w:p>
      <w:pPr>
        <w:pStyle w:val="Heading1"/>
        <w:spacing w:after="120" w:before="240"/>
      </w:pPr>
      <w:r>
        <w:t xml:space="preserve">Nội dung bài viết</w:t>
      </w:r>
    </w:p>
    <w:p>
      <w:pPr>
        <w:spacing w:after="120"/>
      </w:pPr>
      <w:r>
        <w:t xml:space="preserve">Một trong những địa điểm hấp dẫn ở Đà Lạt thu hút sự quan tâm của nhiều du khách gần đây là [Mộc Trà Farm](https://nucuoimekong.com/moc-tra-farm-da-lat). Hình ảnh cây cầu gỗ giản dị nằm giữa khung cảnh thiên nhiên tuyệt đẹp đã tạo sự tò mò cho du khách. Đây là một điểm đến mới và vô cùng hấp dẫn cho những người muốn khám phá không gian mơ màng của Đà Lạt. Với vẻ đẹp thơ mộng tại đây, tâm hồn bạn sẽ được trầm lắng và cảm nhận sự yên bình. Hãy cùng [Nụ Cười Mê Kông](http://nucuoimekong.com) khám phá cung đường đẹp Hàn Quốc này nhé!</w:t>
      </w:r>
    </w:p>
    <w:p>
      <w:pPr>
        <w:spacing w:after="100" w:before="100"/>
      </w:pPr>
      <w:r>
        <w:rPr>
          <w:i/>
          <w:iCs/>
          <w:color w:val="6B7280"/>
        </w:rPr>
        <w:t xml:space="preserve">📷 [Ảnh minh họa: Mộc Trà Farm Đà Lạt] - </w:t>
      </w:r>
      <w:hyperlink w:history="1" r:id="rIdjndirgpdor3qbyf9ktmqm">
        <w:r>
          <w:rPr>
            <w:color w:val="2563EB"/>
            <w:u w:val="single"/>
          </w:rPr>
          <w:t xml:space="preserve">Xem ảnh gốc</w:t>
        </w:r>
      </w:hyperlink>
    </w:p>
    <w:p>
      <w:pPr>
        <w:spacing w:after="120"/>
      </w:pPr>
      <w:r>
        <w:t xml:space="preserve">*Các địa điểm du lịch ở Đà lạt*</w:t>
      </w:r>
    </w:p>
    <w:p>
      <w:pPr>
        <w:pStyle w:val="Heading1"/>
        <w:spacing w:after="120" w:before="240"/>
      </w:pPr>
      <w:r>
        <w:t xml:space="preserve">Kinh nghiệm du lịch Mộc Trà Farm Đà Lạt</w:t>
      </w:r>
    </w:p>
    <w:p>
      <w:pPr>
        <w:spacing w:after="120"/>
      </w:pPr>
      <w:r>
        <w:t xml:space="preserve">Một trong những điểm nổi bật tại Mộc Trà Farm ở Đà Lạt chắc chắn là con đường gỗ dài mang đậm nét ngôn tình Hàn Quốc. Với vị trí xa trung tâm thành phố và diện tích rộng lớn. Mộc Trà Farm đã tận dụng để tạo ra con đường Hàn Quốc đơn giản này, cùng với nhiều góc sống ảo khác nhau. Cho phép du khách check-in ở bất cứ đâu và bất cứ khi nào.</w:t>
      </w:r>
    </w:p>
    <w:p>
      <w:pPr>
        <w:spacing w:after="100" w:before="100"/>
      </w:pPr>
      <w:r>
        <w:rPr>
          <w:i/>
          <w:iCs/>
          <w:color w:val="6B7280"/>
        </w:rPr>
        <w:t xml:space="preserve">📷 [Ảnh minh họa: Mộc Trà Farm] - </w:t>
      </w:r>
      <w:hyperlink w:history="1" r:id="rId-c9ju1lfckdyh2_hsbltc">
        <w:r>
          <w:rPr>
            <w:color w:val="2563EB"/>
            <w:u w:val="single"/>
          </w:rPr>
          <w:t xml:space="preserve">Xem ảnh gốc</w:t>
        </w:r>
      </w:hyperlink>
    </w:p>
    <w:p>
      <w:pPr>
        <w:spacing w:after="120"/>
      </w:pPr>
      <w:r>
        <w:t xml:space="preserve">*Nên đi du lịch vào thời gian nào*</w:t>
      </w:r>
    </w:p>
    <w:p>
      <w:pPr>
        <w:pStyle w:val="Heading2"/>
        <w:spacing w:after="100" w:before="200"/>
      </w:pPr>
      <w:r>
        <w:t xml:space="preserve">Mộc Trà Farm ở đâu?</w:t>
      </w:r>
    </w:p>
    <w:p>
      <w:pPr>
        <w:pStyle w:val="ListParagraph"/>
        <w:numPr>
          <w:ilvl w:val="0"/>
          <w:numId w:val="1"/>
        </w:numPr>
        <w:spacing w:after="60"/>
      </w:pPr>
      <w:r>
        <w:t xml:space="preserve">Địa chỉ: số 073/4 Trường An, Cầu Đất, thôn Xuân Trường, TP. Đà Lạt, tỉnh Lâm Đồng.</w:t>
      </w:r>
    </w:p>
    <w:p>
      <w:pPr>
        <w:spacing w:after="120"/>
      </w:pPr>
      <w:r>
        <w:t xml:space="preserve">Để đến cà phê Mộc Trà bạn cần đi khoảng 4km từ đồi chè Cầu Đất. Để tiếp cận được con đường sống ảo tuyệt đẹp này. Bạn có thể xuất phát từ trung tâm thành phố Đà Lạt, đi theo đường Hùng Vương. Tiếp đó, đi thẳng trên Quốc lộ 20 và đến xã Xuân Thọ. Sau đó tiếp tục đến xã Xuân Trường và thôn Trường An.</w:t>
      </w:r>
    </w:p>
    <w:p>
      <w:pPr>
        <w:spacing w:after="100" w:before="100"/>
      </w:pPr>
      <w:r>
        <w:rPr>
          <w:i/>
          <w:iCs/>
          <w:color w:val="6B7280"/>
        </w:rPr>
        <w:t xml:space="preserve">📷 [Ảnh minh họa: Mộc Trà Farm ở Đà Lạt] - </w:t>
      </w:r>
      <w:hyperlink w:history="1" r:id="rIdrenat2lg_h-9aabytutzq">
        <w:r>
          <w:rPr>
            <w:color w:val="2563EB"/>
            <w:u w:val="single"/>
          </w:rPr>
          <w:t xml:space="preserve">Xem ảnh gốc</w:t>
        </w:r>
      </w:hyperlink>
    </w:p>
    <w:p>
      <w:pPr>
        <w:spacing w:after="120"/>
      </w:pPr>
      <w:r>
        <w:t xml:space="preserve">*Phong cảnh thanh bình, nhẹ nhàng*</w:t>
      </w:r>
    </w:p>
    <w:p>
      <w:pPr>
        <w:spacing w:after="120"/>
      </w:pPr>
      <w:r>
        <w:t xml:space="preserve">Khi đã đến đây, bạn có thể hỏi người dân địa phương để tìm đường nhỏ dẫn xuống Mộc Trà Farm. Theo nhiều người đánh giá, đường đi đến Mộc Trà có thể khá xa và không dễ dàng. Tuy nhiên, một khi đã bước chân đến đây, bạn sẽ bị cuốn hút bởi vẻ đẹp yên bình và thanh bình của nơi này. Bởi nó hoàn toàn tách biệt với sự ồn ào và hối hả của thành thị.</w:t>
      </w:r>
    </w:p>
    <w:p>
      <w:pPr>
        <w:spacing w:after="120"/>
      </w:pPr>
      <w:r>
        <w:t xml:space="preserve">Tham khảo dịch vụ: [Thuê xe Cần Thơ Đà Lạt](https://nucuoimekong.com/thue-xe-can-tho-di-da-lat)</w:t>
      </w:r>
    </w:p>
    <w:p>
      <w:pPr>
        <w:pStyle w:val="Heading2"/>
        <w:spacing w:after="100" w:before="200"/>
      </w:pPr>
      <w:r>
        <w:t xml:space="preserve">Giá vé tham quan Môc Trà Đà Lạt</w:t>
      </w:r>
    </w:p>
    <w:p>
      <w:pPr>
        <w:pStyle w:val="ListParagraph"/>
        <w:numPr>
          <w:ilvl w:val="0"/>
          <w:numId w:val="1"/>
        </w:numPr>
        <w:spacing w:after="60"/>
      </w:pPr>
      <w:r>
        <w:t xml:space="preserve">Giá vé tham quan Mộc Trà là hoàn toàn miễn phí</w:t>
      </w:r>
    </w:p>
    <w:p>
      <w:pPr>
        <w:pStyle w:val="ListParagraph"/>
        <w:numPr>
          <w:ilvl w:val="0"/>
          <w:numId w:val="1"/>
        </w:numPr>
        <w:spacing w:after="60"/>
      </w:pPr>
      <w:r>
        <w:t xml:space="preserve">Giờ mở cửa: 06h00 – 22h00</w:t>
      </w:r>
    </w:p>
    <w:p>
      <w:pPr>
        <w:spacing w:after="100" w:before="100"/>
      </w:pPr>
      <w:r>
        <w:rPr>
          <w:i/>
          <w:iCs/>
          <w:color w:val="6B7280"/>
        </w:rPr>
        <w:t xml:space="preserve">📷 [Ảnh minh họa: Mộc Trà Farm tại Đà Lạt] - </w:t>
      </w:r>
      <w:hyperlink w:history="1" r:id="rIdmnanmuw_prjxy6i4jelvl">
        <w:r>
          <w:rPr>
            <w:color w:val="2563EB"/>
            <w:u w:val="single"/>
          </w:rPr>
          <w:t xml:space="preserve">Xem ảnh gốc</w:t>
        </w:r>
      </w:hyperlink>
    </w:p>
    <w:p>
      <w:pPr>
        <w:spacing w:after="120"/>
      </w:pPr>
      <w:r>
        <w:t xml:space="preserve">*Giá vé tham quan Môc Trà*</w:t>
      </w:r>
    </w:p>
    <w:p>
      <w:pPr>
        <w:pStyle w:val="Heading2"/>
        <w:spacing w:after="100" w:before="200"/>
      </w:pPr>
      <w:r>
        <w:t xml:space="preserve">Nên đến du lịch Mộc Trà Farm Đà Lạt vào thời điểm nào?</w:t>
      </w:r>
    </w:p>
    <w:p>
      <w:pPr>
        <w:spacing w:after="120"/>
      </w:pPr>
      <w:r>
        <w:t xml:space="preserve">Nên đến du lịch Mộc Trà Farm ở Đà Lạt vào thời điểm từ cuối tháng 10 đến đầu tháng 12. Khi đó, mùa hồng tại Mộc Trà Farm đang chín rộ, tạo nên một khung cảnh tuyệt đẹp với những cánh đồng hồng trải dài. Bạn sẽ có cơ hội thưởng thức những quả hồng chín mọng, hương vị tuyệt vời của loại quả này. Bạn cũng có thể mua hồng làm quà về cho người thân. Ngoài ra, thời điểm này cũng là mùa thu tại Đà Lạt. Khi khí hậu dễ chịu và có nhiều hoạt động du lịch thú vị.</w:t>
      </w:r>
    </w:p>
    <w:p>
      <w:pPr>
        <w:spacing w:after="100" w:before="100"/>
      </w:pPr>
      <w:r>
        <w:rPr>
          <w:i/>
          <w:iCs/>
          <w:color w:val="6B7280"/>
        </w:rPr>
        <w:t xml:space="preserve">📷 [Ảnh minh họa: Mộc Trà Farm ở đâu] - </w:t>
      </w:r>
      <w:hyperlink w:history="1" r:id="rId21tqirssaillziqe-vgwz">
        <w:r>
          <w:rPr>
            <w:color w:val="2563EB"/>
            <w:u w:val="single"/>
          </w:rPr>
          <w:t xml:space="preserve">Xem ảnh gốc</w:t>
        </w:r>
      </w:hyperlink>
    </w:p>
    <w:p>
      <w:pPr>
        <w:spacing w:after="120"/>
      </w:pPr>
      <w:r>
        <w:t xml:space="preserve">*Nơi chụp ảnh cực đẹp*</w:t>
      </w:r>
    </w:p>
    <w:p>
      <w:pPr>
        <w:pStyle w:val="Heading1"/>
        <w:spacing w:after="120" w:before="240"/>
      </w:pPr>
      <w:r>
        <w:t xml:space="preserve">Mộc Trà Farm Đà Lạt có gì vui?</w:t>
      </w:r>
    </w:p>
    <w:p>
      <w:pPr>
        <w:spacing w:after="120"/>
      </w:pPr>
      <w:r>
        <w:t xml:space="preserve">Thành phố Đà Lạt với mỗi địa điểm đều có những đặc điểm hấp dẫn độc đáo. Thu hút sự quan tâm của rất nhiều du khách, cả trong và ngoài nước, đến khám phá và trải nghiệm. Mộc Trà Farm cũng không phải là một ngoại lệ, nơi được biết đến nhiều nhất nhờ con đường gỗ tuyệt đẹp. Mang đậm hơi thở của xứ sở kim chi xa xôi. Ngoài ra, nơi đây còn có hàng ngàn loại hoa tươi tắn, đồ uống thơm ngon và bổ dưỡng. Cùng với các homestay xinh xắn, luôn sẵn sàng chào đón khách du lịch từ khắp mọi nơi.</w:t>
      </w:r>
    </w:p>
    <w:p>
      <w:pPr>
        <w:spacing w:after="100" w:before="100"/>
      </w:pPr>
      <w:r>
        <w:rPr>
          <w:i/>
          <w:iCs/>
          <w:color w:val="6B7280"/>
        </w:rPr>
        <w:t xml:space="preserve">📷 [Ảnh minh họa: Đà Lạt Mộc Trà Farm] - </w:t>
      </w:r>
      <w:hyperlink w:history="1" r:id="rId1hvkwbmtdwtvamggfmdo-">
        <w:r>
          <w:rPr>
            <w:color w:val="2563EB"/>
            <w:u w:val="single"/>
          </w:rPr>
          <w:t xml:space="preserve">Xem ảnh gốc</w:t>
        </w:r>
      </w:hyperlink>
    </w:p>
    <w:p>
      <w:pPr>
        <w:spacing w:after="120"/>
      </w:pPr>
      <w:r>
        <w:t xml:space="preserve">*Mộc trà farm có gì đặt biệt*</w:t>
      </w:r>
    </w:p>
    <w:p>
      <w:pPr>
        <w:pStyle w:val="Heading2"/>
        <w:spacing w:after="100" w:before="200"/>
      </w:pPr>
      <w:r>
        <w:t xml:space="preserve">Cây cầu gỗ thơ mộng như Hàn Quốc</w:t>
      </w:r>
    </w:p>
    <w:p>
      <w:pPr>
        <w:spacing w:after="120"/>
      </w:pPr>
      <w:r>
        <w:t xml:space="preserve">Mộc Trà Farm đã thu hút du khách từ khắp nơi với cây cầu gỗ mộc mạc và sắc hoa vàng lấp lánh. Tạo nên một không gian lãng mạn giống như xứ xở kim chi. Không ít tấm hình chụp tại địa điểm này lan truyền trên các trang mạng với hàng nghìn lượt like. Được so sánh với con đường gỗ Hàn Quốc. Đây là một đường đi lãng mạn với sự kết hợp hoàn hảo của màu sắc. Từ sắc vàng của hoa bơ đến màu gỗ và bầu trời trong xanh dịu mát. Chỉ cần đi dạo nhẹ nhàng trên con đường này. Bạn sẽ có thể chụp được nhiều tấm hình đẹp đến mê hồn.</w:t>
      </w:r>
    </w:p>
    <w:p>
      <w:pPr>
        <w:spacing w:after="100" w:before="100"/>
      </w:pPr>
      <w:r>
        <w:rPr>
          <w:i/>
          <w:iCs/>
          <w:color w:val="6B7280"/>
        </w:rPr>
        <w:t xml:space="preserve">📷 [Ảnh minh họa: du lịch Mộc Trà Farm] - </w:t>
      </w:r>
      <w:hyperlink w:history="1" r:id="rIdfsx447zgkf1ammerir1a2">
        <w:r>
          <w:rPr>
            <w:color w:val="2563EB"/>
            <w:u w:val="single"/>
          </w:rPr>
          <w:t xml:space="preserve">Xem ảnh gốc</w:t>
        </w:r>
      </w:hyperlink>
    </w:p>
    <w:p>
      <w:pPr>
        <w:spacing w:after="120"/>
      </w:pPr>
      <w:r>
        <w:t xml:space="preserve">*Cây cầu gỗ thơ mộng như Hàn Quốc*</w:t>
      </w:r>
    </w:p>
    <w:p>
      <w:pPr>
        <w:pStyle w:val="Heading2"/>
        <w:spacing w:after="100" w:before="200"/>
      </w:pPr>
      <w:r>
        <w:t xml:space="preserve">Thưởng thức đặc sản hồng treo gió</w:t>
      </w:r>
    </w:p>
    <w:p>
      <w:pPr>
        <w:spacing w:after="120"/>
      </w:pPr>
      <w:r>
        <w:t xml:space="preserve">Sau khi trải nghiệm những check-in độc đáo tại đường Hàn Quốc. Bạn không thể bỏ qua việc thưởng thức món đặc sản độc đáo của vùng đất phố núi – hồng treo gió. Đặc biệt vào mùa hồng chín, bạn có thể ghé qua khu vườn để chụp ảnh. Ngắm nhìn những cành hồng đầy quả và mua hồng về làm quà cho người thân yêu.</w:t>
      </w:r>
    </w:p>
    <w:p>
      <w:pPr>
        <w:spacing w:after="120"/>
      </w:pPr>
      <w:r>
        <w:t xml:space="preserve">Tại đây, bạn có thể mang trên tay chiếc giỏ, đi dạo quanh khu vườn và tự tay hái những quả hồng mà bạn yêu thích. Khi rời xa sự náo nhiệt của thành phố, không gian ở đây sẽ đưa bạn trở về một miền quê thanh bình, yên tĩnh mà không nơi nào có thể sánh bằng.</w:t>
      </w:r>
    </w:p>
    <w:p>
      <w:pPr>
        <w:spacing w:after="100" w:before="100"/>
      </w:pPr>
      <w:r>
        <w:rPr>
          <w:i/>
          <w:iCs/>
          <w:color w:val="6B7280"/>
        </w:rPr>
        <w:t xml:space="preserve">📷 [Ảnh minh họa: Mộc Trà Farm có gì] - </w:t>
      </w:r>
      <w:hyperlink w:history="1" r:id="rIdz-ncm-quldvgwalgh0jxu">
        <w:r>
          <w:rPr>
            <w:color w:val="2563EB"/>
            <w:u w:val="single"/>
          </w:rPr>
          <w:t xml:space="preserve">Xem ảnh gốc</w:t>
        </w:r>
      </w:hyperlink>
    </w:p>
    <w:p>
      <w:pPr>
        <w:spacing w:after="120"/>
      </w:pPr>
      <w:r>
        <w:t xml:space="preserve">*Thưởng thức đặc sản hồng treo gió*</w:t>
      </w:r>
    </w:p>
    <w:p>
      <w:pPr>
        <w:pStyle w:val="Heading2"/>
        <w:spacing w:after="100" w:before="200"/>
      </w:pPr>
      <w:r>
        <w:t xml:space="preserve">Đắm mình trong hương vị cà phê giữa trời se lạnh</w:t>
      </w:r>
    </w:p>
    <w:p>
      <w:pPr>
        <w:spacing w:after="120"/>
      </w:pPr>
      <w:r>
        <w:t xml:space="preserve">Không gian thưởng thức cà phê tại Mộc Trà Farm là một nơi có view cực kỳ đáng giá. Một bên là vườn hồng, một bên là hồ nước rộng lớn xanh ngắt. Xa xa là rừng thông với cảnh quan bạt ngàn. Đặc biệt, giá cả ở Mộc Trà Farm lại rất hợp lý, vì vậy bạn không nên bỏ lỡ cơ hội thưởng thức cà phê hoặc các loại nước uống khác khi đến đây.</w:t>
      </w:r>
    </w:p>
    <w:p>
      <w:pPr>
        <w:spacing w:after="100" w:before="100"/>
      </w:pPr>
      <w:r>
        <w:rPr>
          <w:i/>
          <w:iCs/>
          <w:color w:val="6B7280"/>
        </w:rPr>
        <w:t xml:space="preserve">📷 [Ảnh minh họa: Địa điểm được các cặp đôi quan tâm nhiều nhất] - </w:t>
      </w:r>
      <w:hyperlink w:history="1" r:id="rIdc3cr3izl65ja_cccetzti">
        <w:r>
          <w:rPr>
            <w:color w:val="2563EB"/>
            <w:u w:val="single"/>
          </w:rPr>
          <w:t xml:space="preserve">Xem ảnh gốc</w:t>
        </w:r>
      </w:hyperlink>
    </w:p>
    <w:p>
      <w:pPr>
        <w:spacing w:after="120"/>
      </w:pPr>
      <w:r>
        <w:t xml:space="preserve">*Địa điểm được các cặp đôi quan tâm nhiều nhất*</w:t>
      </w:r>
    </w:p>
    <w:p>
      <w:pPr>
        <w:spacing w:after="120"/>
      </w:pPr>
      <w:r>
        <w:t xml:space="preserve">Khi đến Mộc Trà Farm ở Đà Lạt, hãy thử thức một vị trí mà bạn yêu thích. Gọi một ly cà phê hoặc thức uống mà bạn ưa thích. Thả hồn vào không gian tuyệt vời ở đây. Đối với những người yêu thiên nhiên và muốn tạm quên đi những căng thẳng trong cuộc sống. Thưởng thức một tách cà phê thơm ngon và nhìn xa xa về phía rừng thông núi đồi hoang vu sẽ giúp bạn quên đi mọi mệt mỏi của một ngày dài.</w:t>
      </w:r>
    </w:p>
    <w:p>
      <w:pPr>
        <w:pStyle w:val="Heading2"/>
        <w:spacing w:after="100" w:before="200"/>
      </w:pPr>
      <w:r>
        <w:t xml:space="preserve">Qua đêm tại homestay áp mái siêu xinh</w:t>
      </w:r>
    </w:p>
    <w:p>
      <w:pPr>
        <w:spacing w:after="120"/>
      </w:pPr>
      <w:r>
        <w:t xml:space="preserve">Ngoài những góc sống ảo đáng yêu như con đường Hàn Quốc, Mộc Trà Farm còn tự hào sở hữu những homestay xinh xắn không kém phần đặc biệt. Đường dẫn xuống homestay ở Mộc Trà được bao phủ bởi bóng cây hồng. Tạo nên một cảnh tượng thu hút mọi ánh nhìn. Vào mùa hồng chín rộ, bạn sẽ dễ dàng gặp những cảnh sắc đỏ hồng lan tỏa khắp nơi. Tạo nên một khu vườn giống như từ truyện cổ tích.</w:t>
      </w:r>
    </w:p>
    <w:p>
      <w:pPr>
        <w:spacing w:after="100" w:before="100"/>
      </w:pPr>
      <w:r>
        <w:rPr>
          <w:i/>
          <w:iCs/>
          <w:color w:val="6B7280"/>
        </w:rPr>
        <w:t xml:space="preserve">📷 [Ảnh minh họa: Qua đêm tại homestay áp mái siêu xinh] - </w:t>
      </w:r>
      <w:hyperlink w:history="1" r:id="rIdqwvrbhezywgaf7yjuk5tn">
        <w:r>
          <w:rPr>
            <w:color w:val="2563EB"/>
            <w:u w:val="single"/>
          </w:rPr>
          <w:t xml:space="preserve">Xem ảnh gốc</w:t>
        </w:r>
      </w:hyperlink>
    </w:p>
    <w:p>
      <w:pPr>
        <w:spacing w:after="120"/>
      </w:pPr>
      <w:r>
        <w:t xml:space="preserve">*Qua đêm tại homestay áp mái siêu xinh*</w:t>
      </w:r>
    </w:p>
    <w:p>
      <w:pPr>
        <w:spacing w:after="120"/>
      </w:pPr>
      <w:r>
        <w:t xml:space="preserve">Các phòng homestay tại Mộc Trà Farm nằm sát hai bên con đường dẫn xuống tiệm. Từ đó, bạn có thể trực tiếp ngắm nhìn hồ nước xanh ngắt. Vườn hồng tràn đầy quả và nhìn xa xa về sườn đồi. Những căn nhà nhỏ xinh xinh được xây dựng từ gỗ đơn giản, mang đậm nét mộc mạc và tạo cảm giác ấm cúng. Buổi sáng, chỉ cần nhìn qua cửa sổ, bạn đã có thể thấy Mộc Trà Farm ở Đà Lạt và cảm nhận sự yên bình khó tả.</w:t>
      </w:r>
    </w:p>
    <w:p>
      <w:pPr>
        <w:spacing w:after="100" w:before="100"/>
      </w:pPr>
      <w:r>
        <w:rPr>
          <w:i/>
          <w:iCs/>
          <w:color w:val="6B7280"/>
        </w:rPr>
        <w:t xml:space="preserve">📷 [Ảnh minh họa: Nơi sản xuất những quả hồng ngọt liệm] - </w:t>
      </w:r>
      <w:hyperlink w:history="1" r:id="rIdbl9za5f3dfci88knyucnc">
        <w:r>
          <w:rPr>
            <w:color w:val="2563EB"/>
            <w:u w:val="single"/>
          </w:rPr>
          <w:t xml:space="preserve">Xem ảnh gốc</w:t>
        </w:r>
      </w:hyperlink>
    </w:p>
    <w:p>
      <w:pPr>
        <w:spacing w:after="120"/>
      </w:pPr>
      <w:r>
        <w:t xml:space="preserve">*Nơi sản xuất những quả hồng ngọt liệm*</w:t>
      </w:r>
    </w:p>
    <w:p>
      <w:pPr>
        <w:spacing w:after="120"/>
      </w:pPr>
      <w:r>
        <w:t xml:space="preserve">Mộc Trà Farm ở [Đà Lạt](https://vi.wikipedia.org/wiki/%C4%90%C3%A0_L%E1%BA%A1t) là một địa điểm lý tưởng để thư giãn và nghỉ ngơi sau những ngày làm việc căng thẳng, xa cách khỏi sự ồn ào của thành phố. Hy vọng rằng thông tin trong bài viết đã giúp bạn tìm thêm một [địa điểm du lịch Đà Lạt](https://nucuoimekong.com/du-lich-da-lat) tuyệt vời cho chuyến du lịch sắp tới của bạn đến thành phố Đà Lạt thơ mộng. Chúc bạn có một hành trình du lịch tràn đầy niềm vui và ghi lại nhiều kỷ niệm đẹp.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prl5jicxycq-kl2c1kw" Type="http://schemas.openxmlformats.org/officeDocument/2006/relationships/hyperlink" Target="https://nucuoimekong.com/moc-tra-farm-da-lat" TargetMode="External"/><Relationship Id="rIdjndirgpdor3qbyf9ktmqm" Type="http://schemas.openxmlformats.org/officeDocument/2006/relationships/hyperlink" Target="https://r2.nucuoimekong.com/wp-content/uploads/moc-tra-farm-da-lat.jpg" TargetMode="External"/><Relationship Id="rId-c9ju1lfckdyh2_hsbltc" Type="http://schemas.openxmlformats.org/officeDocument/2006/relationships/hyperlink" Target="https://r2.nucuoimekong.com/wp-content/uploads/moc-tra-farm.jpg" TargetMode="External"/><Relationship Id="rIdrenat2lg_h-9aabytutzq" Type="http://schemas.openxmlformats.org/officeDocument/2006/relationships/hyperlink" Target="https://r2.nucuoimekong.com/wp-content/uploads/moc-tra-farm-o-da-lat.jpg" TargetMode="External"/><Relationship Id="rIdmnanmuw_prjxy6i4jelvl" Type="http://schemas.openxmlformats.org/officeDocument/2006/relationships/hyperlink" Target="https://r2.nucuoimekong.com/wp-content/uploads/moc-tra-farm-tai-da-lat.jpg" TargetMode="External"/><Relationship Id="rId21tqirssaillziqe-vgwz" Type="http://schemas.openxmlformats.org/officeDocument/2006/relationships/hyperlink" Target="https://r2.nucuoimekong.com/wp-content/uploads/moc-tra-farm-o-dau.jpg" TargetMode="External"/><Relationship Id="rId1hvkwbmtdwtvamggfmdo-" Type="http://schemas.openxmlformats.org/officeDocument/2006/relationships/hyperlink" Target="https://r2.nucuoimekong.com/wp-content/uploads/da-lat-moc-tra-farm.jpg" TargetMode="External"/><Relationship Id="rIdfsx447zgkf1ammerir1a2" Type="http://schemas.openxmlformats.org/officeDocument/2006/relationships/hyperlink" Target="https://r2.nucuoimekong.com/wp-content/uploads/du-lich-moc-tra-farm.jpg" TargetMode="External"/><Relationship Id="rIdz-ncm-quldvgwalgh0jxu" Type="http://schemas.openxmlformats.org/officeDocument/2006/relationships/hyperlink" Target="https://r2.nucuoimekong.com/wp-content/uploads/moc-tra-farm-co-gi.jpg" TargetMode="External"/><Relationship Id="rIdc3cr3izl65ja_cccetzti" Type="http://schemas.openxmlformats.org/officeDocument/2006/relationships/hyperlink" Target="https://r2.nucuoimekong.com/wp-content/uploads/quan-ca-phe-moc-tra-farm.jpg" TargetMode="External"/><Relationship Id="rIdqwvrbhezywgaf7yjuk5tn" Type="http://schemas.openxmlformats.org/officeDocument/2006/relationships/hyperlink" Target="https://r2.nucuoimekong.com/wp-content/uploads/gia-ve-moc-tra-farm.jpg" TargetMode="External"/><Relationship Id="rIdbl9za5f3dfci88knyucnc" Type="http://schemas.openxmlformats.org/officeDocument/2006/relationships/hyperlink" Target="https://r2.nucuoimekong.com/wp-content/uploads/gia-ve-moc-tra-farm-da-lat.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2026-08-20T06:53:11.093Z</dcterms:created>
  <dcterms:modified xsi:type="dcterms:W3CDTF">2026-08-20T06:53:11.093Z</dcterms:modified>
</cp:coreProperties>
</file>

<file path=docProps/custom.xml><?xml version="1.0" encoding="utf-8"?>
<Properties xmlns="http://schemas.openxmlformats.org/officeDocument/2006/custom-properties" xmlns:vt="http://schemas.openxmlformats.org/officeDocument/2006/docPropsVTypes"/>
</file>