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Cồn Phụng Bến Tre – Khám phá “Cù lao Đạo dừa” 2026</w:t>
      </w:r>
    </w:p>
    <w:p>
      <w:pPr>
        <w:spacing w:after="80"/>
      </w:pPr>
      <w:r>
        <w:rPr>
          <w:b/>
          <w:bCs/>
          <w:color w:val="1E40AF"/>
        </w:rPr>
        <w:t xml:space="preserve">🔗 Link bài gốc đối chiếu: </w:t>
      </w:r>
      <w:hyperlink w:history="1" r:id="rIdlbj9zgsclfo7ezebjpshk">
        <w:r>
          <w:rPr>
            <w:color w:val="2563EB"/>
            <w:u w:val="single"/>
          </w:rPr>
          <w:t xml:space="preserve">https://nucuoimekong.com/con-phung-ben-tre</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Cồn Phụng là một cù lao nhỏ thuộc bộ tứ cù lao “Long – Lân – Quy – Phụng” trên dòng sông Tiền hiền hòa. Cồn phụng Bến Tre là điểm đến lý tưởng cho những ai muốn khám phá nét văn hóa đặc trưng của miền Tây sông nước trong một ngày. Bài viết…</w:t>
      </w:r>
    </w:p>
    <w:p>
      <w:pPr>
        <w:pStyle w:val="Heading1"/>
        <w:spacing w:after="120" w:before="240"/>
      </w:pPr>
      <w:r>
        <w:t xml:space="preserve">Nội dung bài viết</w:t>
      </w:r>
    </w:p>
    <w:p>
      <w:pPr>
        <w:spacing w:after="120"/>
      </w:pPr>
      <w:r>
        <w:t xml:space="preserve">Cồn Phụng là một cù lao nhỏ thuộc bộ tứ cù lao “Long – Lân – Quy – Phụng” trên dòng sông Tiền hiền hòa. Cồn phụng Bến Tre là điểm đến lý tưởng cho những ai muốn khám phá nét văn hóa đặc trưng của miền Tây sông nước trong một ngày. Bài viết này sẽ gợi ý cho Quý khách cách di chuyển, giá vé, ăn gì và chơi gì tại khu du lịch Cồn Phụng Bến Tre.</w:t>
      </w:r>
    </w:p>
    <w:p>
      <w:pPr>
        <w:spacing w:after="100" w:before="100"/>
      </w:pPr>
      <w:r>
        <w:rPr>
          <w:i/>
          <w:iCs/>
          <w:color w:val="6B7280"/>
        </w:rPr>
        <w:t xml:space="preserve">📷 [Ảnh minh họa: Cồn Phụng Bến Tre, khám phá cùng Nụ Cười Mê Kông] - </w:t>
      </w:r>
      <w:hyperlink w:history="1" r:id="rId_gtc_jg4tqtkmnksndqru">
        <w:r>
          <w:rPr>
            <w:color w:val="2563EB"/>
            <w:u w:val="single"/>
          </w:rPr>
          <w:t xml:space="preserve">Xem ảnh gốc</w:t>
        </w:r>
      </w:hyperlink>
    </w:p>
    <w:p>
      <w:pPr>
        <w:spacing w:after="120"/>
      </w:pPr>
      <w:r>
        <w:t xml:space="preserve">*Cồn Phụng Bến Tre, địa điểm du lịch sinh thái nổi tiếng tại Miền Tây*</w:t>
      </w:r>
    </w:p>
    <w:p>
      <w:pPr>
        <w:pStyle w:val="Heading1"/>
        <w:spacing w:after="120" w:before="240"/>
      </w:pPr>
      <w:r>
        <w:t xml:space="preserve">Tổng quan về Khu du lịch Cồn Phụng</w:t>
      </w:r>
    </w:p>
    <w:p>
      <w:pPr>
        <w:pStyle w:val="Heading1"/>
        <w:spacing w:after="120" w:before="240"/>
      </w:pPr>
      <w:r>
        <w:t xml:space="preserve">Cồn Phụng ở đâu?</w:t>
      </w:r>
    </w:p>
    <w:p>
      <w:pPr>
        <w:spacing w:after="120"/>
      </w:pPr>
      <w:r>
        <w:rPr>
          <w:b/>
          <w:bCs/>
        </w:rPr>
        <w:t xml:space="preserve">Cồn Phụng là một cù lao nổi giữa sông Tiền thuộc xã Tân Thạch, Châu Thành, Bến Tre</w:t>
      </w:r>
      <w:r>
        <w:t xml:space="preserve"> còn được gọi với cái tên cồn Tân Vinh (hiện nay là địa phận thuộc tỉnh Vĩnh Long sau khi sát nhập 2025). Thuộc bộ tứ cồn “Long – Lân – Quy – Phụng” trong đó, cồn Quy và cồn Phụng thuộc địa phận tỉnh Bến Tre, còn cồn Long và cồn Lân là thuộc tỉnh Tiền Giang.</w:t>
      </w:r>
    </w:p>
    <w:p>
      <w:pPr>
        <w:spacing w:after="120"/>
      </w:pPr>
      <w:r>
        <w:t xml:space="preserve">Ở một số vùng miền của Việt Nam, thường ở Nam Bộ, người ta dùng khái niệm cồn hoặc cù lao để chỉ bãi giữa, là một dải đất hình thành ở giữa con sông lớn nhờ quá trình bồi đắp phù sa lâu năm.</w:t>
      </w:r>
    </w:p>
    <w:p>
      <w:pPr>
        <w:spacing w:after="100" w:before="100"/>
      </w:pPr>
      <w:r>
        <w:rPr>
          <w:i/>
          <w:iCs/>
          <w:color w:val="6B7280"/>
        </w:rPr>
        <w:t xml:space="preserve">📷 [Ảnh minh họa: Cồn Phụng ở Bến Tre] - </w:t>
      </w:r>
      <w:hyperlink w:history="1" r:id="rId0fcununuxu1dp92forkmi">
        <w:r>
          <w:rPr>
            <w:color w:val="2563EB"/>
            <w:u w:val="single"/>
          </w:rPr>
          <w:t xml:space="preserve">Xem ảnh gốc</w:t>
        </w:r>
      </w:hyperlink>
    </w:p>
    <w:p>
      <w:pPr>
        <w:spacing w:after="120"/>
      </w:pPr>
      <w:r>
        <w:t xml:space="preserve">*Bản đồ Cồn Phụng ở Bến Tre*</w:t>
      </w:r>
    </w:p>
    <w:p>
      <w:pPr>
        <w:pStyle w:val="Heading1"/>
        <w:spacing w:after="120" w:before="240"/>
      </w:pPr>
      <w:r>
        <w:t xml:space="preserve">Ý nghĩa tên Cồn Phụng Bến Tre</w:t>
      </w:r>
    </w:p>
    <w:p>
      <w:pPr>
        <w:spacing w:after="120"/>
      </w:pPr>
      <w:r>
        <w:rPr>
          <w:b/>
          <w:bCs/>
        </w:rPr>
        <w:t xml:space="preserve">Cồn Phụng</w:t>
      </w:r>
      <w:r>
        <w:t xml:space="preserve"> còn có tên là cồn Tân Vinh. Cồn Phụng ở Bến Tre lúc đầu chỉ là một cù lao nổi giữa sông Tiền vào những năm 1930 với diện tích khoảng 28 ha, nhưng do lượng phù sa bồi đắp dồi dào mỗi năm mà nay đã lên tới trên 50 ha. Tên </w:t>
      </w:r>
      <w:r>
        <w:rPr>
          <w:b/>
          <w:bCs/>
        </w:rPr>
        <w:t xml:space="preserve">Cồn Phụng</w:t>
      </w:r>
      <w:r>
        <w:t xml:space="preserve"> có từ khi ông Nguyễn Thành Nam đến đây xây dựng chùa Nam Quốc Phật vào hồi đầu thế kỉ XX.</w:t>
      </w:r>
    </w:p>
    <w:p>
      <w:pPr>
        <w:spacing w:after="100" w:before="100"/>
      </w:pPr>
      <w:r>
        <w:rPr>
          <w:i/>
          <w:iCs/>
          <w:color w:val="6B7280"/>
        </w:rPr>
        <w:t xml:space="preserve">📷 [Ảnh minh họa: Khu du lịch Cồn Phụng] - </w:t>
      </w:r>
      <w:hyperlink w:history="1" r:id="rIdiyfwnba6hgpbdmskul4ye">
        <w:r>
          <w:rPr>
            <w:color w:val="2563EB"/>
            <w:u w:val="single"/>
          </w:rPr>
          <w:t xml:space="preserve">Xem ảnh gốc</w:t>
        </w:r>
      </w:hyperlink>
    </w:p>
    <w:p>
      <w:pPr>
        <w:spacing w:after="120"/>
      </w:pPr>
      <w:r>
        <w:t xml:space="preserve">*Khu du lịch Cồn Phụng*</w:t>
      </w:r>
    </w:p>
    <w:p>
      <w:pPr>
        <w:spacing w:after="120"/>
      </w:pPr>
      <w:r>
        <w:t xml:space="preserve">Khi công trình này đang xây dựng, những người thợ nhặt được một cái chén cổ có hình con chim Phụng, nên đặt tên là </w:t>
      </w:r>
      <w:r>
        <w:rPr>
          <w:b/>
          <w:bCs/>
        </w:rPr>
        <w:t xml:space="preserve">Cồn Phụng</w:t>
      </w:r>
      <w:r>
        <w:t xml:space="preserve">. Ngoài ra, nó còn có tên gọi khách là cù lao Đạo Dừa vì khi xây chừa, ông Nguyễn Thành Nam đã lập nên một giáo phái gọi là Đạo Dừa. Đạo Dừa chủ trương mang lại hòa bình, sống bằng hoa trái.</w:t>
      </w:r>
    </w:p>
    <w:p>
      <w:pPr>
        <w:pStyle w:val="Heading1"/>
        <w:spacing w:after="120" w:before="240"/>
      </w:pPr>
      <w:r>
        <w:t xml:space="preserve">Sơ lược về lịch sử phát triển</w:t>
      </w:r>
    </w:p>
    <w:p>
      <w:pPr>
        <w:spacing w:after="120"/>
      </w:pPr>
      <w:r>
        <w:t xml:space="preserve">Cồn Phụng trở nên nổi tiếng </w:t>
      </w:r>
      <w:r>
        <w:rPr>
          <w:b/>
          <w:bCs/>
        </w:rPr>
        <w:t xml:space="preserve">gắn liền với cuộc đời và sự nghiệp của ông Nguyễn Thành Nam (1910-1990)</w:t>
      </w:r>
      <w:r>
        <w:t xml:space="preserve">, một nhân vật đặc biệt trong lịch sử tôn giáo Việt Nam. Ông sinh ra trong một gia đình quyền thế ở Bến Tre và từng du học ngành hóa học tại Pháp. Sau khi về nước, ông dành nhiều thời gian tu tập và sáng lập một tôn giáo mang tên Đạo Dừa tại cồn Tân Vinh vào năm 1963. Giáo phái này chủ trương hòa đồng tôn giáo, đề cao hòa bình và sống chan hòa với thiên nhiên, đặc biệt là việc chỉ ăn trái cây và uống nước dừa.</w:t>
      </w:r>
    </w:p>
    <w:p>
      <w:pPr>
        <w:spacing w:after="100" w:before="100"/>
      </w:pPr>
      <w:r>
        <w:rPr>
          <w:i/>
          <w:iCs/>
          <w:color w:val="6B7280"/>
        </w:rPr>
        <w:t xml:space="preserve">📷 [Ảnh minh họa: Tấm bia đá ghi lại lịch sử của ông Đạo dừa] - </w:t>
      </w:r>
      <w:hyperlink w:history="1" r:id="rId0xdvvxrhqyxvmu87ll3mn">
        <w:r>
          <w:rPr>
            <w:color w:val="2563EB"/>
            <w:u w:val="single"/>
          </w:rPr>
          <w:t xml:space="preserve">Xem ảnh gốc</w:t>
        </w:r>
      </w:hyperlink>
    </w:p>
    <w:p>
      <w:pPr>
        <w:spacing w:after="120"/>
      </w:pPr>
      <w:r>
        <w:t xml:space="preserve">*Tấm bia đá ghi lại lịch sử của ông Đạo dừa*</w:t>
      </w:r>
    </w:p>
    <w:p>
      <w:pPr>
        <w:spacing w:after="120"/>
      </w:pPr>
      <w:r>
        <w:t xml:space="preserve">Sau năm 1975, Đạo Dừa không còn được công nhận. Ông Nguyễn Thành Nam bị đưa đi cải tạo và sau đó qua đời. Tuy nhiên, những công trình kiến trúc còn sót lại tại đây vẫn được bảo tồn và trở thành “Khu di tích Đạo Dừa”, một điểm đến du lịch nổi bật giúp du khách tìm hiểu về một giai đoạn lịch sử và văn hóa độc đáo của miền Tây sông nước.</w:t>
      </w:r>
    </w:p>
    <w:p>
      <w:pPr>
        <w:pStyle w:val="Heading1"/>
        <w:spacing w:after="120" w:before="240"/>
      </w:pPr>
      <w:r>
        <w:t xml:space="preserve">Clip Review về Cồn Phụng Bến Tre</w:t>
      </w:r>
    </w:p>
    <w:p>
      <w:pPr>
        <w:pStyle w:val="Heading2"/>
        <w:spacing w:after="100" w:before="200"/>
      </w:pPr>
      <w:r>
        <w:t xml:space="preserve">Cách di chuyển tới Khu du lịch Cồn Phụng</w:t>
      </w:r>
    </w:p>
    <w:p>
      <w:pPr>
        <w:pStyle w:val="Heading2"/>
        <w:spacing w:after="100" w:before="200"/>
      </w:pPr>
      <w:r>
        <w:t xml:space="preserve">Từ TP. Hồ Chí Minh đến Cồn Phụng</w:t>
      </w:r>
    </w:p>
    <w:p>
      <w:pPr>
        <w:spacing w:after="120"/>
      </w:pPr>
      <w:r>
        <w:rPr>
          <w:b/>
          <w:bCs/>
        </w:rPr>
        <w:t xml:space="preserve">Bằng xe khách:</w:t>
      </w:r>
    </w:p>
    <w:p>
      <w:pPr>
        <w:pStyle w:val="ListParagraph"/>
        <w:numPr>
          <w:ilvl w:val="0"/>
          <w:numId w:val="1"/>
        </w:numPr>
        <w:spacing w:after="60"/>
      </w:pPr>
      <w:r>
        <w:t xml:space="preserve">Xuất phát: Bến xe Miền Tây (quận Bình Tân)</w:t>
      </w:r>
    </w:p>
    <w:p>
      <w:pPr>
        <w:pStyle w:val="ListParagraph"/>
        <w:numPr>
          <w:ilvl w:val="0"/>
          <w:numId w:val="1"/>
        </w:numPr>
        <w:spacing w:after="60"/>
      </w:pPr>
      <w:r>
        <w:t xml:space="preserve">Tuyến: Sài Gòn – Bến Tre</w:t>
      </w:r>
    </w:p>
    <w:p>
      <w:pPr>
        <w:pStyle w:val="ListParagraph"/>
        <w:numPr>
          <w:ilvl w:val="0"/>
          <w:numId w:val="1"/>
        </w:numPr>
        <w:spacing w:after="60"/>
      </w:pPr>
      <w:r>
        <w:t xml:space="preserve">Giá vé: 60.000 – 70.000 VND/người</w:t>
      </w:r>
    </w:p>
    <w:p>
      <w:pPr>
        <w:pStyle w:val="ListParagraph"/>
        <w:numPr>
          <w:ilvl w:val="0"/>
          <w:numId w:val="1"/>
        </w:numPr>
        <w:spacing w:after="60"/>
      </w:pPr>
      <w:r>
        <w:t xml:space="preserve">Thời gian: Khoảng 2 giờ đồng hồ</w:t>
      </w:r>
    </w:p>
    <w:p>
      <w:pPr>
        <w:pStyle w:val="ListParagraph"/>
        <w:numPr>
          <w:ilvl w:val="0"/>
          <w:numId w:val="1"/>
        </w:numPr>
        <w:spacing w:after="60"/>
      </w:pPr>
      <w:r>
        <w:t xml:space="preserve">Lưu ý: Dặn tài xế dừng tại bến phà Cồn Phụng hoặc trung tâm huyện Châu Thành</w:t>
      </w:r>
    </w:p>
    <w:p>
      <w:pPr>
        <w:spacing w:after="120"/>
      </w:pPr>
      <w:r>
        <w:rPr>
          <w:b/>
          <w:bCs/>
        </w:rPr>
        <w:t xml:space="preserve">Bằng phương tiện cá nhân:</w:t>
      </w:r>
    </w:p>
    <w:p>
      <w:pPr>
        <w:pStyle w:val="ListParagraph"/>
        <w:numPr>
          <w:ilvl w:val="0"/>
          <w:numId w:val="1"/>
        </w:numPr>
        <w:spacing w:after="60"/>
      </w:pPr>
      <w:r>
        <w:t xml:space="preserve">Lộ trình: TP.HCM → Đường Võ Văn Kiệt → QL1A → Vòng xoay Trung Lương → QL60 → Cầu Rạch Miễu → Theo bảng chỉ dẫn vào Cồn Phụng</w:t>
      </w:r>
    </w:p>
    <w:p>
      <w:pPr>
        <w:pStyle w:val="ListParagraph"/>
        <w:numPr>
          <w:ilvl w:val="0"/>
          <w:numId w:val="1"/>
        </w:numPr>
        <w:spacing w:after="60"/>
      </w:pPr>
      <w:r>
        <w:t xml:space="preserve">Khoảng cách: Khoảng 80km từ trung tâm TP.HCM</w:t>
      </w:r>
    </w:p>
    <w:p>
      <w:pPr>
        <w:pStyle w:val="ListParagraph"/>
        <w:numPr>
          <w:ilvl w:val="0"/>
          <w:numId w:val="1"/>
        </w:numPr>
        <w:spacing w:after="60"/>
      </w:pPr>
      <w:r>
        <w:t xml:space="preserve">Thời gian: 1,5 – 2 giờ (tùy phương tiện và giao thông)</w:t>
      </w:r>
    </w:p>
    <w:p>
      <w:pPr>
        <w:pStyle w:val="ListParagraph"/>
        <w:numPr>
          <w:ilvl w:val="0"/>
          <w:numId w:val="1"/>
        </w:numPr>
        <w:spacing w:after="60"/>
      </w:pPr>
      <w:r>
        <w:t xml:space="preserve">Phí cầu Rạch Miễu: 15.000 VND/xe máy, 25.000 VND/ô tô con</w:t>
      </w:r>
    </w:p>
    <w:p>
      <w:pPr>
        <w:pStyle w:val="Heading2"/>
        <w:spacing w:after="100" w:before="200"/>
      </w:pPr>
      <w:r>
        <w:t xml:space="preserve">Từ Cần Thơ đến Cồn Phụng</w:t>
      </w:r>
    </w:p>
    <w:p>
      <w:pPr>
        <w:spacing w:after="120"/>
      </w:pPr>
      <w:r>
        <w:rPr>
          <w:b/>
          <w:bCs/>
        </w:rPr>
        <w:t xml:space="preserve">Bằng xe khách:</w:t>
      </w:r>
    </w:p>
    <w:p>
      <w:pPr>
        <w:pStyle w:val="ListParagraph"/>
        <w:numPr>
          <w:ilvl w:val="0"/>
          <w:numId w:val="1"/>
        </w:numPr>
        <w:spacing w:after="60"/>
      </w:pPr>
      <w:r>
        <w:t xml:space="preserve">Tuyến: Cần Thơ – Mỹ Tho – Bến Tre</w:t>
      </w:r>
    </w:p>
    <w:p>
      <w:pPr>
        <w:pStyle w:val="ListParagraph"/>
        <w:numPr>
          <w:ilvl w:val="0"/>
          <w:numId w:val="1"/>
        </w:numPr>
        <w:spacing w:after="60"/>
      </w:pPr>
      <w:r>
        <w:t xml:space="preserve">Thời gian: Khoảng 1,5 – 2 giờ</w:t>
      </w:r>
    </w:p>
    <w:p>
      <w:pPr>
        <w:pStyle w:val="ListParagraph"/>
        <w:numPr>
          <w:ilvl w:val="0"/>
          <w:numId w:val="1"/>
        </w:numPr>
        <w:spacing w:after="60"/>
      </w:pPr>
      <w:r>
        <w:t xml:space="preserve">Giá vé: 50.000 – 60.000 VND</w:t>
      </w:r>
    </w:p>
    <w:p>
      <w:pPr>
        <w:spacing w:after="120"/>
      </w:pPr>
      <w:r>
        <w:rPr>
          <w:b/>
          <w:bCs/>
        </w:rPr>
        <w:t xml:space="preserve">Bằng máy bay + xe khách:</w:t>
      </w:r>
    </w:p>
    <w:p>
      <w:pPr>
        <w:pStyle w:val="ListParagraph"/>
        <w:numPr>
          <w:ilvl w:val="0"/>
          <w:numId w:val="1"/>
        </w:numPr>
        <w:spacing w:after="60"/>
      </w:pPr>
      <w:r>
        <w:t xml:space="preserve">Bay từ các tỉnh thành về sân bay Cần Thơ</w:t>
      </w:r>
    </w:p>
    <w:p>
      <w:pPr>
        <w:pStyle w:val="ListParagraph"/>
        <w:numPr>
          <w:ilvl w:val="0"/>
          <w:numId w:val="1"/>
        </w:numPr>
        <w:spacing w:after="60"/>
      </w:pPr>
      <w:r>
        <w:t xml:space="preserve">Từ sân bay di chuyển bằng taxi/grab đến bến xe</w:t>
      </w:r>
    </w:p>
    <w:p>
      <w:pPr>
        <w:pStyle w:val="ListParagraph"/>
        <w:numPr>
          <w:ilvl w:val="0"/>
          <w:numId w:val="1"/>
        </w:numPr>
        <w:spacing w:after="60"/>
      </w:pPr>
      <w:r>
        <w:t xml:space="preserve">Tiếp tục hành trình bằng xe khách đến Bến Tre</w:t>
      </w:r>
    </w:p>
    <w:p>
      <w:pPr>
        <w:spacing w:after="120"/>
      </w:pPr>
      <w:r>
        <w:rPr>
          <w:b/>
          <w:bCs/>
        </w:rPr>
        <w:t xml:space="preserve">Phà qua sông:</w:t>
      </w:r>
    </w:p>
    <w:p>
      <w:pPr>
        <w:pStyle w:val="ListParagraph"/>
        <w:numPr>
          <w:ilvl w:val="0"/>
          <w:numId w:val="1"/>
        </w:numPr>
        <w:spacing w:after="60"/>
      </w:pPr>
      <w:r>
        <w:t xml:space="preserve">Phà: Bến Tân Thạch (từ đất liền sang cồn)</w:t>
      </w:r>
    </w:p>
    <w:p>
      <w:pPr>
        <w:pStyle w:val="ListParagraph"/>
        <w:numPr>
          <w:ilvl w:val="0"/>
          <w:numId w:val="1"/>
        </w:numPr>
        <w:spacing w:after="60"/>
      </w:pPr>
      <w:r>
        <w:t xml:space="preserve">Giá vé phà: 5.000 VND/xe máy, 15.000 VND/ô tô con</w:t>
      </w:r>
    </w:p>
    <w:p>
      <w:pPr>
        <w:pStyle w:val="ListParagraph"/>
        <w:numPr>
          <w:ilvl w:val="0"/>
          <w:numId w:val="1"/>
        </w:numPr>
        <w:spacing w:after="60"/>
      </w:pPr>
      <w:r>
        <w:t xml:space="preserve">Thời gian hoạt động: 5:00 – 22:00 hàng ngày</w:t>
      </w:r>
    </w:p>
    <w:p>
      <w:pPr>
        <w:pStyle w:val="ListParagraph"/>
        <w:numPr>
          <w:ilvl w:val="0"/>
          <w:numId w:val="1"/>
        </w:numPr>
        <w:spacing w:after="60"/>
      </w:pPr>
      <w:r>
        <w:t xml:space="preserve">Tần suất: 15-20 phút/chuyến</w:t>
      </w:r>
    </w:p>
    <w:p>
      <w:pPr>
        <w:spacing w:after="120"/>
      </w:pPr>
      <w:r>
        <w:rPr>
          <w:b/>
          <w:bCs/>
        </w:rPr>
        <w:t xml:space="preserve">Trong khu du lịch:</w:t>
      </w:r>
    </w:p>
    <w:p>
      <w:pPr>
        <w:pStyle w:val="ListParagraph"/>
        <w:numPr>
          <w:ilvl w:val="0"/>
          <w:numId w:val="1"/>
        </w:numPr>
        <w:spacing w:after="60"/>
      </w:pPr>
      <w:r>
        <w:t xml:space="preserve">Xe ngựa: 20.000 – 30.000 VND/người (tham quan quanh cồn)</w:t>
      </w:r>
    </w:p>
    <w:p>
      <w:pPr>
        <w:pStyle w:val="ListParagraph"/>
        <w:numPr>
          <w:ilvl w:val="0"/>
          <w:numId w:val="1"/>
        </w:numPr>
        <w:spacing w:after="60"/>
      </w:pPr>
      <w:r>
        <w:t xml:space="preserve">Xe đạp: 30.000 – 50.000 VND/ngày thuê</w:t>
      </w:r>
    </w:p>
    <w:p>
      <w:pPr>
        <w:pStyle w:val="ListParagraph"/>
        <w:numPr>
          <w:ilvl w:val="0"/>
          <w:numId w:val="1"/>
        </w:numPr>
        <w:spacing w:after="60"/>
      </w:pPr>
      <w:r>
        <w:t xml:space="preserve">Xuồng ba lá: Đã bao gồm trong vé tham quan</w:t>
      </w:r>
    </w:p>
    <w:p>
      <w:pPr>
        <w:pStyle w:val="ListParagraph"/>
        <w:numPr>
          <w:ilvl w:val="0"/>
          <w:numId w:val="1"/>
        </w:numPr>
        <w:spacing w:after="60"/>
      </w:pPr>
      <w:r>
        <w:t xml:space="preserve">Đi bộ: Miễn phí, thích hợp cho khám phá các điểm gần</w:t>
      </w:r>
    </w:p>
    <w:p>
      <w:pPr>
        <w:spacing w:after="100" w:before="100"/>
      </w:pPr>
      <w:r>
        <w:rPr>
          <w:i/>
          <w:iCs/>
          <w:color w:val="4B5563"/>
        </w:rPr>
        <w:t xml:space="preserve">Tham khảo dịch vụ: [Thuê xe Cần Thơ đi Bến Tre](https://nucuoimekong.com/thue-xe-can-tho-di-ben-tre)</w:t>
      </w:r>
    </w:p>
    <w:p>
      <w:pPr>
        <w:pStyle w:val="Heading1"/>
        <w:spacing w:after="120" w:before="240"/>
      </w:pPr>
      <w:r>
        <w:t xml:space="preserve">Giá vé tham quan Khu du lịch Cồn Phụng</w:t>
      </w:r>
    </w:p>
    <w:p>
      <w:pPr>
        <w:spacing w:after="120"/>
      </w:pPr>
      <w:r>
        <w:t xml:space="preserve">| HẠNG MỤC | GIÁ VÉ | GHI CHÚ |</w:t>
      </w:r>
    </w:p>
    <w:p>
      <w:pPr>
        <w:spacing w:after="120"/>
      </w:pPr>
      <w:r>
        <w:t xml:space="preserve">| --- | --- | --- |</w:t>
      </w:r>
    </w:p>
    <w:p>
      <w:pPr>
        <w:spacing w:after="120"/>
      </w:pPr>
      <w:r>
        <w:t xml:space="preserve">| VÉ THAM QUAN CƠ BẢN |</w:t>
      </w:r>
    </w:p>
    <w:p>
      <w:pPr>
        <w:spacing w:after="120"/>
      </w:pPr>
      <w:r>
        <w:t xml:space="preserve">| Vé vào cổng (người lớn) | 50.000 - 80.000 VND | Tham quan các điểm chính |</w:t>
      </w:r>
    </w:p>
    <w:p>
      <w:pPr>
        <w:spacing w:after="120"/>
      </w:pPr>
      <w:r>
        <w:t xml:space="preserve">| Vé trẻ em (4-10 tuổi) | 25.000 - 40.000 VND | 50% giá người lớn |</w:t>
      </w:r>
    </w:p>
    <w:p>
      <w:pPr>
        <w:spacing w:after="120"/>
      </w:pPr>
      <w:r>
        <w:t xml:space="preserve">| Trẻ em dưới 4 tuổi | Miễn phí | Đi cùng người lớn |</w:t>
      </w:r>
    </w:p>
    <w:p>
      <w:pPr>
        <w:spacing w:after="120"/>
      </w:pPr>
      <w:r>
        <w:t xml:space="preserve">| DỊCH VỤ TRONG CỒNG |</w:t>
      </w:r>
    </w:p>
    <w:p>
      <w:pPr>
        <w:spacing w:after="120"/>
      </w:pPr>
      <w:r>
        <w:t xml:space="preserve">| Xe ngựa tham quan | 20.000 - 30.000 VND/người | Quanh cồn 20-30 phút |</w:t>
      </w:r>
    </w:p>
    <w:p>
      <w:pPr>
        <w:spacing w:after="120"/>
      </w:pPr>
      <w:r>
        <w:t xml:space="preserve">| Thuê xe đạp | 30.000 - 50.000 VND/ngày | Tự do khám phá |</w:t>
      </w:r>
    </w:p>
    <w:p>
      <w:pPr>
        <w:spacing w:after="120"/>
      </w:pPr>
      <w:r>
        <w:t xml:space="preserve">| Xuồng ba lá | 30.000 - 50.000 VND/người | 15-20 phút/lượt |</w:t>
      </w:r>
    </w:p>
    <w:p>
      <w:pPr>
        <w:spacing w:after="120"/>
      </w:pPr>
      <w:r>
        <w:t xml:space="preserve">| HOẠT ĐỘNG VUI CHƠI |</w:t>
      </w:r>
    </w:p>
    <w:p>
      <w:pPr>
        <w:spacing w:after="120"/>
      </w:pPr>
      <w:r>
        <w:t xml:space="preserve">| Câu cá sấu | 10.000 VND/cần | Thuê cần câu |</w:t>
      </w:r>
    </w:p>
    <w:p>
      <w:pPr>
        <w:spacing w:after="120"/>
      </w:pPr>
      <w:r>
        <w:t xml:space="preserve">| Cá bú bình sữa | 10.000 VND/bình | Trải nghiệm cho trẻ |</w:t>
      </w:r>
    </w:p>
    <w:p>
      <w:pPr>
        <w:spacing w:after="120"/>
      </w:pPr>
      <w:r>
        <w:t xml:space="preserve">| Tát mương bắt cá | 50.000 VND/người | Bao gồm quần áo + cá nướng |</w:t>
      </w:r>
    </w:p>
    <w:p>
      <w:pPr>
        <w:spacing w:after="120"/>
      </w:pPr>
      <w:r>
        <w:t xml:space="preserve">| Khu trò chơi nước | 50.000 VND/người | Cầu dây, zipline, cầu khỉ |</w:t>
      </w:r>
    </w:p>
    <w:p>
      <w:pPr>
        <w:spacing w:after="120"/>
      </w:pPr>
      <w:r>
        <w:t xml:space="preserve">| Massage thư giãn | 20.000 VND/10 phút | Dịch vụ spa đơn giản |</w:t>
      </w:r>
    </w:p>
    <w:p>
      <w:pPr>
        <w:spacing w:after="120"/>
      </w:pPr>
      <w:r>
        <w:t xml:space="preserve">| ĂN UỐNG |</w:t>
      </w:r>
    </w:p>
    <w:p>
      <w:pPr>
        <w:spacing w:after="120"/>
      </w:pPr>
      <w:r>
        <w:t xml:space="preserve">| Nước dừa tươi | 15.000 - 20.000 VND/trái | Uống tại chỗ |</w:t>
      </w:r>
    </w:p>
    <w:p>
      <w:pPr>
        <w:spacing w:after="120"/>
      </w:pPr>
      <w:r>
        <w:t xml:space="preserve">| Trái cây theo mùa | 20.000 - 50.000 VND/đĩa | Nhãn, chôm chôm, mít... |</w:t>
      </w:r>
    </w:p>
    <w:p>
      <w:pPr>
        <w:spacing w:after="120"/>
      </w:pPr>
      <w:r>
        <w:t xml:space="preserve">| Kẹo dừa thủ công | 30.000 - 50.000 VND/hộp | Đặc sản mua về |</w:t>
      </w:r>
    </w:p>
    <w:p>
      <w:pPr>
        <w:spacing w:after="120"/>
      </w:pPr>
      <w:r>
        <w:t xml:space="preserve">| Mật ong nguyên chất | 80.000 - 150.000 VND/chai | 500ml, làm quà |</w:t>
      </w:r>
    </w:p>
    <w:p>
      <w:pPr>
        <w:spacing w:after="120"/>
      </w:pPr>
      <w:r>
        <w:t xml:space="preserve">| Cơm trưa đơn giản | 80.000 - 120.000 VND/suất | 4-5 món địa phương |</w:t>
      </w:r>
    </w:p>
    <w:p>
      <w:pPr>
        <w:spacing w:after="120"/>
      </w:pPr>
      <w:r>
        <w:rPr>
          <w:b/>
          <w:bCs/>
        </w:rPr>
        <w:t xml:space="preserve">Lưu ý:</w:t>
      </w:r>
      <w:r>
        <w:t xml:space="preserve"> Mức giá có thể thay đổi tùy thuộc vào thời điểm và nhà cung cấp dịch vụ.</w:t>
      </w:r>
    </w:p>
    <w:p>
      <w:pPr>
        <w:spacing w:after="100" w:before="100"/>
      </w:pPr>
      <w:r>
        <w:rPr>
          <w:i/>
          <w:iCs/>
          <w:color w:val="4B5563"/>
        </w:rPr>
        <w:t xml:space="preserve">Nụ Cười Mê Kông luôn không ngừng cập nhật để mang đến cho khách hàng **[Tour Cồn Thới Sơn – Cồn Phụng](https://nucuoimekong.com/tour/tour-du-lich-con-thoi-son)** với mức giá ổn định và những trải nghiệm tốt nhất tại Bến Tre.</w:t>
      </w:r>
    </w:p>
    <w:p>
      <w:pPr>
        <w:pStyle w:val="Heading1"/>
        <w:spacing w:after="120" w:before="240"/>
      </w:pPr>
      <w:r>
        <w:t xml:space="preserve">Thời điểm đẹp nhất để đi du lịch Cồng Phụng</w:t>
      </w:r>
    </w:p>
    <w:p>
      <w:pPr>
        <w:spacing w:after="120"/>
      </w:pPr>
      <w:r>
        <w:t xml:space="preserve">Được ông trời ban cho thời tiết nắng ấm quanh năm, </w:t>
      </w:r>
      <w:r>
        <w:rPr>
          <w:b/>
          <w:bCs/>
        </w:rPr>
        <w:t xml:space="preserve">Cồn Phụng</w:t>
      </w:r>
      <w:r>
        <w:t xml:space="preserve"> dang tay đón tiếp khách du lịch vào bất kỳ thời điểm nào trong năm. Đặc biệt vào những ngày hè tháng 6, 7, 8, khi cây lá xanh tươi mơn mởn, các loại quả kết trái căng mọng trên cây, khách du lịch tới </w:t>
      </w:r>
      <w:r>
        <w:rPr>
          <w:b/>
          <w:bCs/>
        </w:rPr>
        <w:t xml:space="preserve">Cồn Phụng</w:t>
      </w:r>
      <w:r>
        <w:t xml:space="preserve"> sẽ được thưởng thức những loại quả vô cùng ngon lành và phong phú: Măng cụt, sầu riêng, chôm chôm,…</w:t>
      </w:r>
    </w:p>
    <w:p>
      <w:pPr>
        <w:spacing w:after="100" w:before="100"/>
      </w:pPr>
      <w:r>
        <w:rPr>
          <w:i/>
          <w:iCs/>
          <w:color w:val="6B7280"/>
        </w:rPr>
        <w:t xml:space="preserve">📷 [Ảnh minh họa: Du lịch Cồn Phụng Bến Tre] - </w:t>
      </w:r>
      <w:hyperlink w:history="1" r:id="rIdk8piqtwuwxpjpeclmx3zg">
        <w:r>
          <w:rPr>
            <w:color w:val="2563EB"/>
            <w:u w:val="single"/>
          </w:rPr>
          <w:t xml:space="preserve">Xem ảnh gốc</w:t>
        </w:r>
      </w:hyperlink>
    </w:p>
    <w:p>
      <w:pPr>
        <w:spacing w:after="120"/>
      </w:pPr>
      <w:r>
        <w:t xml:space="preserve">*Cồn Phụng luôn thích hợp đi du lịch mọi thời điểm trong năm*</w:t>
      </w:r>
    </w:p>
    <w:p>
      <w:pPr>
        <w:spacing w:after="120"/>
      </w:pPr>
      <w:r>
        <w:t xml:space="preserve">Từ độ tháng 9-12 là mùa nước nổi ở miền Tây, hãy thử lên kế hoạch cho tour </w:t>
      </w:r>
      <w:r>
        <w:rPr>
          <w:b/>
          <w:bCs/>
        </w:rPr>
        <w:t xml:space="preserve">Cồn Phụng</w:t>
      </w:r>
      <w:r>
        <w:t xml:space="preserve"> Bến Tre để khám phá nét đặc sắc cũng như vẻ đẹp toàn miền Tây. Bạn sẽ thấy cả một vùng như thay một màu áo mới, đôi lúc bạn sẽ cảm thấy lạ nhưng lại là điều vô cùng quen thuộc ở đây.</w:t>
      </w:r>
    </w:p>
    <w:p>
      <w:pPr>
        <w:spacing w:after="100" w:before="100"/>
      </w:pPr>
      <w:r>
        <w:rPr>
          <w:i/>
          <w:iCs/>
          <w:color w:val="6B7280"/>
        </w:rPr>
        <w:t xml:space="preserve">📷 [Ảnh minh họa: Khu du lịch tại Bến Tre] - </w:t>
      </w:r>
      <w:hyperlink w:history="1" r:id="rId2xw7gkym0s63pwwd9eeec">
        <w:r>
          <w:rPr>
            <w:color w:val="2563EB"/>
            <w:u w:val="single"/>
          </w:rPr>
          <w:t xml:space="preserve">Xem ảnh gốc</w:t>
        </w:r>
      </w:hyperlink>
    </w:p>
    <w:p>
      <w:pPr>
        <w:spacing w:after="120"/>
      </w:pPr>
      <w:r>
        <w:t xml:space="preserve">*Khu du lịch tại Bến Tre*</w:t>
      </w:r>
    </w:p>
    <w:p>
      <w:pPr>
        <w:pStyle w:val="Heading1"/>
        <w:spacing w:after="120" w:before="240"/>
      </w:pPr>
      <w:r>
        <w:t xml:space="preserve">Khu du lịch Cồn Phụng có gì chơi?</w:t>
      </w:r>
    </w:p>
    <w:p>
      <w:pPr>
        <w:pStyle w:val="Heading2"/>
        <w:spacing w:after="100" w:before="200"/>
      </w:pPr>
      <w:r>
        <w:t xml:space="preserve">Trải nghiệm đi ghe tham quan</w:t>
      </w:r>
    </w:p>
    <w:p>
      <w:pPr>
        <w:spacing w:after="120"/>
      </w:pPr>
      <w:r>
        <w:t xml:space="preserve">Dù chỉ du lịch Bến Tre một ngày, bạn cũng nên trải nghiệm hoạt động này. Thật là một thiếu sót nếu du lịch </w:t>
      </w:r>
      <w:r>
        <w:rPr>
          <w:b/>
          <w:bCs/>
        </w:rPr>
        <w:t xml:space="preserve">Cồn Phụng</w:t>
      </w:r>
      <w:r>
        <w:t xml:space="preserve"> mà không thử đi ghe quanh cồn. Ngồi trên ghe đi qua những con rạch rợp bóng lá dừa xanh mướt, lắng nghe tiếng gọi từ thiên nhiên, tạo vật để thấy lòng mình thanh thản hơn, để cảm nhận được rõ nét vẻ đẹp rất đỗi yên bình của những vùng miền tây sông nước.</w:t>
      </w:r>
    </w:p>
    <w:p>
      <w:pPr>
        <w:spacing w:after="100" w:before="100"/>
      </w:pPr>
      <w:r>
        <w:rPr>
          <w:i/>
          <w:iCs/>
          <w:color w:val="6B7280"/>
        </w:rPr>
        <w:t xml:space="preserve">📷 [Ảnh minh họa: Cồn Phụng có gì chơi] - </w:t>
      </w:r>
      <w:hyperlink w:history="1" r:id="rIdbmrmlrgsjtnniaass5yf5">
        <w:r>
          <w:rPr>
            <w:color w:val="2563EB"/>
            <w:u w:val="single"/>
          </w:rPr>
          <w:t xml:space="preserve">Xem ảnh gốc</w:t>
        </w:r>
      </w:hyperlink>
    </w:p>
    <w:p>
      <w:pPr>
        <w:spacing w:after="120"/>
      </w:pPr>
      <w:r>
        <w:t xml:space="preserve">*Trải nghiệm chèo xuồng len lỏi trong những con rạch nhỏ tại cồn*</w:t>
      </w:r>
    </w:p>
    <w:p>
      <w:pPr>
        <w:pStyle w:val="Heading2"/>
        <w:spacing w:after="100" w:before="200"/>
      </w:pPr>
      <w:r>
        <w:t xml:space="preserve">Câu cá sấu</w:t>
      </w:r>
    </w:p>
    <w:p>
      <w:pPr>
        <w:spacing w:after="120"/>
      </w:pPr>
      <w:r>
        <w:t xml:space="preserve">Đây là một hoạt động siêu mới mẻ và thú vị cho khách du lịch khi tới với miền tây sông nước. Hàng chục chú cá sấu nằm dưới hồ chờ những tay câu tài năng chinh phục nó. Đây là dịch vụ vô cùng đặc trưng khi đi du lịch đến</w:t>
      </w:r>
      <w:r>
        <w:rPr>
          <w:b/>
          <w:bCs/>
        </w:rPr>
        <w:t xml:space="preserve"> Cồn Phụng</w:t>
      </w:r>
      <w:r>
        <w:t xml:space="preserve">. Vì vậy đừng vì chỉ du lịch </w:t>
      </w:r>
      <w:r>
        <w:rPr>
          <w:b/>
          <w:bCs/>
        </w:rPr>
        <w:t xml:space="preserve">Cồn Phụng</w:t>
      </w:r>
      <w:r>
        <w:t xml:space="preserve"> Tiền Giang một ngày mà bỏ qua hoạt động này nhé.</w:t>
      </w:r>
    </w:p>
    <w:p>
      <w:pPr>
        <w:spacing w:after="100" w:before="100"/>
      </w:pPr>
      <w:r>
        <w:rPr>
          <w:i/>
          <w:iCs/>
          <w:color w:val="6B7280"/>
        </w:rPr>
        <w:t xml:space="preserve">📷 [Ảnh minh họa: Cồn Phụng Tiền Giang] - </w:t>
      </w:r>
      <w:hyperlink w:history="1" r:id="rIdovqosacv8ugfti-gb_nfe">
        <w:r>
          <w:rPr>
            <w:color w:val="2563EB"/>
            <w:u w:val="single"/>
          </w:rPr>
          <w:t xml:space="preserve">Xem ảnh gốc</w:t>
        </w:r>
      </w:hyperlink>
    </w:p>
    <w:p>
      <w:pPr>
        <w:spacing w:after="120"/>
      </w:pPr>
      <w:r>
        <w:t xml:space="preserve">*Cùng tham gia hoạt động câu cá sấu tại Cồn Phụng*</w:t>
      </w:r>
    </w:p>
    <w:p>
      <w:pPr>
        <w:pStyle w:val="Heading2"/>
        <w:spacing w:after="100" w:before="200"/>
      </w:pPr>
      <w:r>
        <w:t xml:space="preserve">Tham quan trang trại nuôi ong</w:t>
      </w:r>
    </w:p>
    <w:p>
      <w:pPr>
        <w:spacing w:after="120"/>
      </w:pPr>
      <w:r>
        <w:t xml:space="preserve">Đây được xem như một nghề truyền thống của người dân nơi đây. Theo kinh nghiệm du lịch </w:t>
      </w:r>
      <w:r>
        <w:rPr>
          <w:b/>
          <w:bCs/>
        </w:rPr>
        <w:t xml:space="preserve">Cồn Phụng</w:t>
      </w:r>
      <w:r>
        <w:t xml:space="preserve"> Bến Tre, thật không khó để bạn có thể hỏi một người dân về việc ghé thăm một gia đình làm nghề nuôi ong. Ong ở đây chủ yếu lấy mật từ hoa nhãn vì vậy có vị ngọt đến mê đắm lòng người. Bạn cũng có thể tự mình trải nghiệm công việc thú vị này; nhưng hãy chú ý nghe theo lời chỉ dẫn của những người chủ trại ong nhé.</w:t>
      </w:r>
    </w:p>
    <w:p>
      <w:pPr>
        <w:spacing w:after="100" w:before="100"/>
      </w:pPr>
      <w:r>
        <w:rPr>
          <w:i/>
          <w:iCs/>
          <w:color w:val="6B7280"/>
        </w:rPr>
        <w:t xml:space="preserve">📷 [Ảnh minh họa: Du lịch Cồn Phụng] - </w:t>
      </w:r>
      <w:hyperlink w:history="1" r:id="rIdqu6grh3m9fucezlcykaic">
        <w:r>
          <w:rPr>
            <w:color w:val="2563EB"/>
            <w:u w:val="single"/>
          </w:rPr>
          <w:t xml:space="preserve">Xem ảnh gốc</w:t>
        </w:r>
      </w:hyperlink>
    </w:p>
    <w:p>
      <w:pPr>
        <w:spacing w:after="120"/>
      </w:pPr>
      <w:r>
        <w:t xml:space="preserve">*Tham quan trại nuôi ong của người dân trên cồn*</w:t>
      </w:r>
    </w:p>
    <w:p>
      <w:pPr>
        <w:pStyle w:val="Heading2"/>
        <w:spacing w:after="100" w:before="200"/>
      </w:pPr>
      <w:r>
        <w:t xml:space="preserve">Thăm các công xưởng sản xuất kẹo dừa</w:t>
      </w:r>
    </w:p>
    <w:p>
      <w:pPr>
        <w:spacing w:after="120"/>
      </w:pPr>
      <w:r>
        <w:t xml:space="preserve">Kẹo dừa là </w:t>
      </w:r>
      <w:r>
        <w:rPr>
          <w:b/>
          <w:bCs/>
        </w:rPr>
        <w:t xml:space="preserve">đặc sản của “xứ dừa” Bến Tre</w:t>
      </w:r>
      <w:r>
        <w:t xml:space="preserve"> mà ai đến đây đều mua về để làm quà. Đến với </w:t>
      </w:r>
      <w:r>
        <w:rPr>
          <w:b/>
          <w:bCs/>
        </w:rPr>
        <w:t xml:space="preserve">Cồn Phụng</w:t>
      </w:r>
      <w:r>
        <w:t xml:space="preserve"> có cơ hội chứng kiến toàn bộ quá trình để làm nên những viên kẹo dừa vô cùng thơm ngon và đậm vị miền Tây Nam Bộ này. Từ khâu pha chế, nấu kẹo, cắt kẹo, đóng gói đều được làm thủ công và truyền thống. Chắc chắn ai đã đến những xưởng làm kẹo dừa cũng xách về cho mình vài túi quà ngọt ngào đến từ vùng đất Cồn Phụng này rồi.</w:t>
      </w:r>
    </w:p>
    <w:p>
      <w:pPr>
        <w:spacing w:after="100" w:before="100"/>
      </w:pPr>
      <w:r>
        <w:rPr>
          <w:i/>
          <w:iCs/>
          <w:color w:val="4B5563"/>
        </w:rPr>
        <w:t xml:space="preserve">Xem thêm bài viết: [Top những đặc sản của Bến Tre](https://nucuoimekong.com/dac-san-ben-tre)</w:t>
      </w:r>
    </w:p>
    <w:p>
      <w:pPr>
        <w:spacing w:after="100" w:before="100"/>
      </w:pPr>
      <w:r>
        <w:rPr>
          <w:i/>
          <w:iCs/>
          <w:color w:val="6B7280"/>
        </w:rPr>
        <w:t xml:space="preserve">📷 [Ảnh minh họa: Cồn Bến Tre] - </w:t>
      </w:r>
      <w:hyperlink w:history="1" r:id="rIdpqxumjdzywobqrseglgfw">
        <w:r>
          <w:rPr>
            <w:color w:val="2563EB"/>
            <w:u w:val="single"/>
          </w:rPr>
          <w:t xml:space="preserve">Xem ảnh gốc</w:t>
        </w:r>
      </w:hyperlink>
    </w:p>
    <w:p>
      <w:pPr>
        <w:spacing w:after="120"/>
      </w:pPr>
      <w:r>
        <w:t xml:space="preserve">*Xưởng làm kẹo dừa*</w:t>
      </w:r>
    </w:p>
    <w:p>
      <w:pPr>
        <w:pStyle w:val="Heading2"/>
        <w:spacing w:after="100" w:before="200"/>
      </w:pPr>
      <w:r>
        <w:t xml:space="preserve">Tham quan khu di tích Đạo Dừa</w:t>
      </w:r>
    </w:p>
    <w:p>
      <w:pPr>
        <w:spacing w:after="120"/>
      </w:pPr>
      <w:r>
        <w:t xml:space="preserve">Khu di tích Đạo Dừa hay còn gọi là “Nam Quốc Phật” của ông Đạo Dừa. Hiện vẫn còn khá nguyên vẹn sau gần 50 năm xây dựng. Các di tích vẫn được lưu giữ nguyên vẹn tạo thành khu di tích Đạo Dừa rất hấp dẫn du khách. Nơi đây ông Nguyễn Thành Nam giáo chủ đương thời ngồi truyền bá đạo giáo cho giáo chúng.</w:t>
      </w:r>
    </w:p>
    <w:p>
      <w:pPr>
        <w:spacing w:after="100" w:before="100"/>
      </w:pPr>
      <w:r>
        <w:rPr>
          <w:i/>
          <w:iCs/>
          <w:color w:val="6B7280"/>
        </w:rPr>
        <w:t xml:space="preserve">📷 [Ảnh minh họa: Khu du lịch Cồn Phụng Bến Tre] - </w:t>
      </w:r>
      <w:hyperlink w:history="1" r:id="rIdje5-jqhgcfxwbuayzgmmk">
        <w:r>
          <w:rPr>
            <w:color w:val="2563EB"/>
            <w:u w:val="single"/>
          </w:rPr>
          <w:t xml:space="preserve">Xem ảnh gốc</w:t>
        </w:r>
      </w:hyperlink>
    </w:p>
    <w:p>
      <w:pPr>
        <w:spacing w:after="120"/>
      </w:pPr>
      <w:r>
        <w:t xml:space="preserve">*Công trình kiến trúc gắn với Đạo Dừa*</w:t>
      </w:r>
    </w:p>
    <w:p>
      <w:pPr>
        <w:spacing w:after="120"/>
      </w:pPr>
      <w:r>
        <w:t xml:space="preserve">Vị trí trung tâm của khu di tích là sân rồng, nơi có 9 trụ cột được chạm khắc bao quanh bởi 9 con rồng rất tinh xảo và đẹp mắt. Khu vực sân rồng này được biết đến là nơi hành lễ của các tín đồ Đạo Dừa. Chung quanh sân là cổng chào, lối đi, những chiếc tháp cao, mô hình núi, hang động…</w:t>
      </w:r>
    </w:p>
    <w:p>
      <w:pPr>
        <w:spacing w:after="100" w:before="100"/>
      </w:pPr>
      <w:r>
        <w:rPr>
          <w:i/>
          <w:iCs/>
          <w:color w:val="6B7280"/>
        </w:rPr>
        <w:t xml:space="preserve">📷 [Ảnh minh họa: Khu du lịch Đạo Dừa Bến Tre] - </w:t>
      </w:r>
      <w:hyperlink w:history="1" r:id="rIdxzses7sjftzxdcyystpwf">
        <w:r>
          <w:rPr>
            <w:color w:val="2563EB"/>
            <w:u w:val="single"/>
          </w:rPr>
          <w:t xml:space="preserve">Xem ảnh gốc</w:t>
        </w:r>
      </w:hyperlink>
    </w:p>
    <w:p>
      <w:pPr>
        <w:spacing w:after="120"/>
      </w:pPr>
      <w:r>
        <w:t xml:space="preserve">*Sân Chín Rồng*</w:t>
      </w:r>
    </w:p>
    <w:p>
      <w:pPr>
        <w:spacing w:after="120"/>
      </w:pPr>
      <w:r>
        <w:t xml:space="preserve">Phía dưới cầu “Hiền Lương” có treo một lồng cầu bằng thép khá lớn thiết kế hình quả địa cầu, dưới quả địa cầu là tòa sen. Phi Thuyền Apolo Đạo Dừa, Mô hình phi thuyền Apollo bằng… tôn, ông trèo vào trong đó, đệ tử sẽ kéo lên vũ trụ để thỉnh thị thánh chỉ của Ngọc Hoàng.</w:t>
      </w:r>
    </w:p>
    <w:p>
      <w:pPr>
        <w:spacing w:after="100" w:before="100"/>
      </w:pPr>
      <w:r>
        <w:rPr>
          <w:i/>
          <w:iCs/>
          <w:color w:val="6B7280"/>
        </w:rPr>
        <w:t xml:space="preserve">📷 [Ảnh minh họa: Tour du lịch Cồn Phụng] - </w:t>
      </w:r>
      <w:hyperlink w:history="1" r:id="rIdwdz1dlhjooothnyvrvron">
        <w:r>
          <w:rPr>
            <w:color w:val="2563EB"/>
            <w:u w:val="single"/>
          </w:rPr>
          <w:t xml:space="preserve">Xem ảnh gốc</w:t>
        </w:r>
      </w:hyperlink>
    </w:p>
    <w:p>
      <w:pPr>
        <w:spacing w:after="120"/>
      </w:pPr>
      <w:r>
        <w:t xml:space="preserve">*Tham quan khu di tích Đạo Dừa*</w:t>
      </w:r>
    </w:p>
    <w:p>
      <w:pPr>
        <w:pStyle w:val="Heading2"/>
        <w:spacing w:after="100" w:before="200"/>
      </w:pPr>
      <w:r>
        <w:t xml:space="preserve">Khu trò chơi nước – Tổ chức các teambuilding</w:t>
      </w:r>
    </w:p>
    <w:p>
      <w:pPr>
        <w:spacing w:after="120"/>
      </w:pPr>
      <w:r>
        <w:t xml:space="preserve">Các dịch vụ khu trò chơi nước: đạp xe qua cầu ván, zipline qua hồ, cầu dây văng,…Thường có rất nhiều đoàn khách đặt cồn để tổ chức các buổi teambuilding. Hay thường được tổ chức vào những dịp lễ hay những ngày cuối năm. Mang lại cho du khách những điều vô cùng thú vị mà không phải những chỗ vui chơi khác có được.</w:t>
      </w:r>
    </w:p>
    <w:p>
      <w:pPr>
        <w:spacing w:after="100" w:before="100"/>
      </w:pPr>
      <w:r>
        <w:rPr>
          <w:i/>
          <w:iCs/>
          <w:color w:val="6B7280"/>
        </w:rPr>
        <w:t xml:space="preserve">📷 [Ảnh minh họa: Khu trò chơi nước tại khu du lịch Bến Tre] - </w:t>
      </w:r>
      <w:hyperlink w:history="1" r:id="rIdyixy7rvmj5wwpkx66gopk">
        <w:r>
          <w:rPr>
            <w:color w:val="2563EB"/>
            <w:u w:val="single"/>
          </w:rPr>
          <w:t xml:space="preserve">Xem ảnh gốc</w:t>
        </w:r>
      </w:hyperlink>
    </w:p>
    <w:p>
      <w:pPr>
        <w:spacing w:after="120"/>
      </w:pPr>
      <w:r>
        <w:t xml:space="preserve">*Tổ chức các teambuilding tại khu du lịch*</w:t>
      </w:r>
    </w:p>
    <w:p>
      <w:pPr>
        <w:pStyle w:val="Heading2"/>
        <w:spacing w:after="100" w:before="200"/>
      </w:pPr>
      <w:r>
        <w:t xml:space="preserve">Giao lưu đờn ca tài tử Nam Bộ và thưởng thức trái cây theo mùa</w:t>
      </w:r>
    </w:p>
    <w:p>
      <w:pPr>
        <w:spacing w:after="120"/>
      </w:pPr>
      <w:r>
        <w:t xml:space="preserve">Tại </w:t>
      </w:r>
      <w:r>
        <w:rPr>
          <w:b/>
          <w:bCs/>
        </w:rPr>
        <w:t xml:space="preserve">Cồn Phụng</w:t>
      </w:r>
      <w:r>
        <w:t xml:space="preserve"> còn tổ chức các buổi đờn ca tài tử để du khách có thể hiểu hơn về truyền thống Nam Bộ. Trong các buổi tổ chức, bạn có thể giao lưu ca hát với những người hát. Thưởng thức các loại trái cây tươi theo mùa tại Bến Tre.</w:t>
      </w:r>
    </w:p>
    <w:p>
      <w:pPr>
        <w:spacing w:after="100" w:before="100"/>
      </w:pPr>
      <w:r>
        <w:rPr>
          <w:i/>
          <w:iCs/>
          <w:color w:val="6B7280"/>
        </w:rPr>
        <w:t xml:space="preserve">📷 [Ảnh minh họa: Tour Cồn Phụng] - </w:t>
      </w:r>
      <w:hyperlink w:history="1" r:id="rIdgqcbnkkoaisnapmw_3y9v">
        <w:r>
          <w:rPr>
            <w:color w:val="2563EB"/>
            <w:u w:val="single"/>
          </w:rPr>
          <w:t xml:space="preserve">Xem ảnh gốc</w:t>
        </w:r>
      </w:hyperlink>
    </w:p>
    <w:p>
      <w:pPr>
        <w:spacing w:after="120"/>
      </w:pPr>
      <w:r>
        <w:t xml:space="preserve">*Khu du lịch Cồn Phụng Bến Tre*</w:t>
      </w:r>
    </w:p>
    <w:p>
      <w:pPr>
        <w:spacing w:after="100" w:before="100"/>
      </w:pPr>
      <w:r>
        <w:rPr>
          <w:i/>
          <w:iCs/>
          <w:color w:val="4B5563"/>
        </w:rPr>
        <w:t xml:space="preserve">Xem thêm bài viết: [Top các vườn trái cây đẹp ở Bến Tre](https://nucuoimekong.com/vuon-trai-cay-ben-tre)</w:t>
      </w:r>
    </w:p>
    <w:p>
      <w:pPr>
        <w:pStyle w:val="Heading1"/>
        <w:spacing w:after="120" w:before="240"/>
      </w:pPr>
      <w:r>
        <w:t xml:space="preserve">Bảo tàng Dừa</w:t>
      </w:r>
    </w:p>
    <w:p>
      <w:pPr>
        <w:spacing w:after="120"/>
      </w:pPr>
      <w:r>
        <w:t xml:space="preserve">Tại bảo tàng tại</w:t>
      </w:r>
      <w:r>
        <w:rPr>
          <w:b/>
          <w:bCs/>
        </w:rPr>
        <w:t xml:space="preserve"> Cồn Phụng</w:t>
      </w:r>
      <w:r>
        <w:t xml:space="preserve">, du khách sẽ được thấy những vật dùng làm bằng dừa vô cùng tinh xảo. Những món đồ được làm từ lá dừa, gốc dừa, thân cây dừa,…tạo nên những sản phẩm vô cùng đa dạng.</w:t>
      </w:r>
    </w:p>
    <w:p>
      <w:pPr>
        <w:spacing w:after="100" w:before="100"/>
      </w:pPr>
      <w:r>
        <w:rPr>
          <w:i/>
          <w:iCs/>
          <w:color w:val="6B7280"/>
        </w:rPr>
        <w:t xml:space="preserve">📷 [Ảnh minh họa: Cồn Phụng Mỹ Tho] - </w:t>
      </w:r>
      <w:hyperlink w:history="1" r:id="rIdn60ntcbitpgf0utyqwu0m">
        <w:r>
          <w:rPr>
            <w:color w:val="2563EB"/>
            <w:u w:val="single"/>
          </w:rPr>
          <w:t xml:space="preserve">Xem ảnh gốc</w:t>
        </w:r>
      </w:hyperlink>
    </w:p>
    <w:p>
      <w:pPr>
        <w:spacing w:after="120"/>
      </w:pPr>
      <w:r>
        <w:t xml:space="preserve">*Bảo tàng Dừa tại Cồn Phụng*</w:t>
      </w:r>
    </w:p>
    <w:p>
      <w:pPr>
        <w:spacing w:after="120"/>
      </w:pPr>
      <w:r>
        <w:t xml:space="preserve">Ngoài ra, bảo tàng là nơi lưu giữ những bức hình của </w:t>
      </w:r>
      <w:r>
        <w:rPr>
          <w:b/>
          <w:bCs/>
        </w:rPr>
        <w:t xml:space="preserve">Cồn Phụng</w:t>
      </w:r>
      <w:r>
        <w:t xml:space="preserve">. Từ những món ăn đặc sản, đến những món đồ làm bằng dừa được chụp lại, công đoạn làm ra nó và cuộc sống hằng ngày của người dân nơi đây. Nếu có cơ hội đến du lịch đến đây thì bạn nên ghé nơi đây.</w:t>
      </w:r>
    </w:p>
    <w:p>
      <w:pPr>
        <w:spacing w:after="100" w:before="100"/>
      </w:pPr>
      <w:r>
        <w:rPr>
          <w:i/>
          <w:iCs/>
          <w:color w:val="6B7280"/>
        </w:rPr>
        <w:t xml:space="preserve">📷 [Ảnh minh họa: Bảo tàng Dừa] - </w:t>
      </w:r>
      <w:hyperlink w:history="1" r:id="rIddratocim891xi0m13grb9">
        <w:r>
          <w:rPr>
            <w:color w:val="2563EB"/>
            <w:u w:val="single"/>
          </w:rPr>
          <w:t xml:space="preserve">Xem ảnh gốc</w:t>
        </w:r>
      </w:hyperlink>
    </w:p>
    <w:p>
      <w:pPr>
        <w:spacing w:after="120"/>
      </w:pPr>
      <w:r>
        <w:t xml:space="preserve">*Những món đồ được làm từ các bộ phận của cây dừa*</w:t>
      </w:r>
    </w:p>
    <w:p>
      <w:pPr>
        <w:pStyle w:val="Heading1"/>
        <w:spacing w:after="120" w:before="240"/>
      </w:pPr>
      <w:r>
        <w:t xml:space="preserve">Ăn gì ở Khu du lịch Cồn Phụng Bến</w:t>
      </w:r>
    </w:p>
    <w:p>
      <w:pPr>
        <w:pStyle w:val="Heading2"/>
        <w:spacing w:after="100" w:before="200"/>
      </w:pPr>
      <w:r>
        <w:t xml:space="preserve">Gỏi củ hủ dừa</w:t>
      </w:r>
    </w:p>
    <w:p>
      <w:pPr>
        <w:spacing w:after="120"/>
      </w:pPr>
      <w:r>
        <w:t xml:space="preserve">Thật là thiếu sót khi du lịch </w:t>
      </w:r>
      <w:r>
        <w:rPr>
          <w:b/>
          <w:bCs/>
        </w:rPr>
        <w:t xml:space="preserve">Cồn Phụng</w:t>
      </w:r>
      <w:r>
        <w:t xml:space="preserve"> Bến Tre mà không thưởng thức món ăn này. Đây được xem là món ăn “xả xỉ” của xứ dừa Bến Tre. Để chế biến được món ăn, người dân phải chặt cây dừa, lấy phần non, trắng muốt từ phía trên đọt dừa. Gỏi củ hũ dừa có vị chua ngọt vừa ăn, mát, giòn, thơm và lại thanh đạm, ít béo. Ngoài ra, nguyên liệu để làm món gỏi rất đa dạng, có tôm sú, thịt ba chỉ, tai lớn thái mỏng, rau răm, hành tây,….</w:t>
      </w:r>
    </w:p>
    <w:p>
      <w:pPr>
        <w:spacing w:after="100" w:before="100"/>
      </w:pPr>
      <w:r>
        <w:rPr>
          <w:i/>
          <w:iCs/>
          <w:color w:val="6B7280"/>
        </w:rPr>
        <w:t xml:space="preserve">📷 [Ảnh minh họa: Gỏi củ hủ dừa đặc sản Bến Tre] - </w:t>
      </w:r>
      <w:hyperlink w:history="1" r:id="rIduffpzsnvy5b8sn2ieutrx">
        <w:r>
          <w:rPr>
            <w:color w:val="2563EB"/>
            <w:u w:val="single"/>
          </w:rPr>
          <w:t xml:space="preserve">Xem ảnh gốc</w:t>
        </w:r>
      </w:hyperlink>
    </w:p>
    <w:p>
      <w:pPr>
        <w:spacing w:after="120"/>
      </w:pPr>
      <w:r>
        <w:t xml:space="preserve">*Gỏi củ hủ dừa*</w:t>
      </w:r>
    </w:p>
    <w:p>
      <w:pPr>
        <w:pStyle w:val="Heading2"/>
        <w:spacing w:after="100" w:before="200"/>
      </w:pPr>
      <w:r>
        <w:t xml:space="preserve">Tôm hấp trái dừa</w:t>
      </w:r>
    </w:p>
    <w:p>
      <w:pPr>
        <w:spacing w:after="120"/>
      </w:pPr>
      <w:r>
        <w:t xml:space="preserve">Những con tôm đỏ tươi, ngon ngọt, vừa mềm, vừa dai. Điểm đặc biệt làm nên sức quyến rũ khó phai cho món ăn này chính là tôm luộc bằng nước đừa. Độ ngọt của tôm và nước dừa làm món ăn trở nên đặc biệt. Ăn vào rồi còn đọng lại vị ngọt đầu lưỡi khiến bạn không quên được.</w:t>
      </w:r>
    </w:p>
    <w:p>
      <w:pPr>
        <w:spacing w:after="100" w:before="100"/>
      </w:pPr>
      <w:r>
        <w:rPr>
          <w:i/>
          <w:iCs/>
          <w:color w:val="6B7280"/>
        </w:rPr>
        <w:t xml:space="preserve">📷 [Ảnh minh họa: Tôm hấp nước dừa] - </w:t>
      </w:r>
      <w:hyperlink w:history="1" r:id="rIdu7xhbjakwyczoenshtp1v">
        <w:r>
          <w:rPr>
            <w:color w:val="2563EB"/>
            <w:u w:val="single"/>
          </w:rPr>
          <w:t xml:space="preserve">Xem ảnh gốc</w:t>
        </w:r>
      </w:hyperlink>
    </w:p>
    <w:p>
      <w:pPr>
        <w:spacing w:after="120"/>
      </w:pPr>
      <w:r>
        <w:t xml:space="preserve">*Tôm hấp nước dừa*</w:t>
      </w:r>
    </w:p>
    <w:p>
      <w:pPr>
        <w:pStyle w:val="Heading2"/>
        <w:spacing w:after="100" w:before="200"/>
      </w:pPr>
      <w:r>
        <w:t xml:space="preserve">Xôi chiên Cồn Phụng</w:t>
      </w:r>
    </w:p>
    <w:p>
      <w:pPr>
        <w:spacing w:after="120"/>
      </w:pPr>
      <w:r>
        <w:t xml:space="preserve">Tương tự xôi phồng An Giang, xôi chiên ở đây cũng được nấu từ nếp thơm. Sau khi nấu chín, nếp được tán thành bột mịn rồi lấy bột đó ngâm với đường và dầu ăn. Sau đó cho xôi lên chảo mỡ, dùng hai cái giá ấn xôi cho phồng to lên. Bởi những người đầu bếp khéo tay, đã tạo nên món ăn vô cùng bắt mắt.</w:t>
      </w:r>
    </w:p>
    <w:p>
      <w:pPr>
        <w:spacing w:after="100" w:before="100"/>
      </w:pPr>
      <w:r>
        <w:rPr>
          <w:i/>
          <w:iCs/>
          <w:color w:val="6B7280"/>
        </w:rPr>
        <w:t xml:space="preserve">📷 [Ảnh minh họa: Xôi chiên Cồn Phụng đặc sản Bến Tre] - </w:t>
      </w:r>
      <w:hyperlink w:history="1" r:id="rIdqi5bctyrhfajf9j_-_zmx">
        <w:r>
          <w:rPr>
            <w:color w:val="2563EB"/>
            <w:u w:val="single"/>
          </w:rPr>
          <w:t xml:space="preserve">Xem ảnh gốc</w:t>
        </w:r>
      </w:hyperlink>
    </w:p>
    <w:p>
      <w:pPr>
        <w:spacing w:after="120"/>
      </w:pPr>
      <w:r>
        <w:t xml:space="preserve">*Xôi chiên tại nhà hàng Bến Dừa*</w:t>
      </w:r>
    </w:p>
    <w:p>
      <w:pPr>
        <w:pStyle w:val="Heading2"/>
        <w:spacing w:after="100" w:before="200"/>
      </w:pPr>
      <w:r>
        <w:t xml:space="preserve">Cá tai tượng chiên xù</w:t>
      </w:r>
    </w:p>
    <w:p>
      <w:pPr>
        <w:spacing w:after="120"/>
      </w:pPr>
      <w:r>
        <w:t xml:space="preserve">Cá tai tượng chiên xù được bắt lên tại ao nên cá rất tươi. Đây là món ăn mà rất nhiều du khách tới đây để thưởng thức. Cá được ăn kèm với đủ loại rau và nước chấm được chế biên riêng. Tất cả hòa quyện lại thành một mùi vị món ăn chua ngọt vô cùng ngon.</w:t>
      </w:r>
    </w:p>
    <w:p>
      <w:pPr>
        <w:spacing w:after="100" w:before="100"/>
      </w:pPr>
      <w:r>
        <w:rPr>
          <w:i/>
          <w:iCs/>
          <w:color w:val="6B7280"/>
        </w:rPr>
        <w:t xml:space="preserve">📷 [Ảnh minh họa: Nhà hàng Bến Dừa tại Cồn Phụng Bến Tre] - </w:t>
      </w:r>
      <w:hyperlink w:history="1" r:id="rIdwwhw6inugqnbm3gfm1xvl">
        <w:r>
          <w:rPr>
            <w:color w:val="2563EB"/>
            <w:u w:val="single"/>
          </w:rPr>
          <w:t xml:space="preserve">Xem ảnh gốc</w:t>
        </w:r>
      </w:hyperlink>
    </w:p>
    <w:p>
      <w:pPr>
        <w:spacing w:after="120"/>
      </w:pPr>
      <w:r>
        <w:t xml:space="preserve">*Những món ăn ngon và hấp dẫn tại nhà hàng Bến Dừa*</w:t>
      </w:r>
    </w:p>
    <w:p>
      <w:pPr>
        <w:pStyle w:val="Heading2"/>
        <w:spacing w:after="100" w:before="200"/>
      </w:pPr>
      <w:r>
        <w:t xml:space="preserve">Bánh tét tí hon</w:t>
      </w:r>
    </w:p>
    <w:p>
      <w:pPr>
        <w:spacing w:after="120"/>
      </w:pPr>
      <w:r>
        <w:t xml:space="preserve">Đặc sản nổi bật nhất trong ẩm thực Cồn Phụng phải kể đến bánh tét tí hon. Mặc dù là món ăn quen thuộc ở miền Nam, bánh tét tại đây lại gây ấn tượng mạnh với kích thước nhỏ xinh, chỉ bằng ngón tay cái.</w:t>
      </w:r>
    </w:p>
    <w:p>
      <w:pPr>
        <w:spacing w:after="100" w:before="100"/>
      </w:pPr>
      <w:r>
        <w:rPr>
          <w:i/>
          <w:iCs/>
          <w:color w:val="6B7280"/>
        </w:rPr>
        <w:t xml:space="preserve">📷 [Ảnh minh họa: Món bánh tét tí hon độc đáo] - </w:t>
      </w:r>
      <w:hyperlink w:history="1" r:id="rIduopuyhf8q356sqlv-fe0y">
        <w:r>
          <w:rPr>
            <w:color w:val="2563EB"/>
            <w:u w:val="single"/>
          </w:rPr>
          <w:t xml:space="preserve">Xem ảnh gốc</w:t>
        </w:r>
      </w:hyperlink>
    </w:p>
    <w:p>
      <w:pPr>
        <w:spacing w:after="120"/>
      </w:pPr>
      <w:r>
        <w:t xml:space="preserve">*Món bánh tét tí hon độc đáo*</w:t>
      </w:r>
    </w:p>
    <w:p>
      <w:pPr>
        <w:spacing w:after="120"/>
      </w:pPr>
      <w:r>
        <w:t xml:space="preserve">Để phù hợp với kích thước, bánh thường không có nhân mà được làm từ gạo nếp trộn với đậu đen, đậu xanh và nước cốt dừa, tạo nên vị ngọt bùi vừa phải. Bánh tét tí hon không chỉ là món ăn ngon mà còn là món quà lưu niệm độc đáo được nhiều du khách yêu thích.</w:t>
      </w:r>
    </w:p>
    <w:p>
      <w:pPr>
        <w:pStyle w:val="Heading2"/>
        <w:spacing w:after="100" w:before="200"/>
      </w:pPr>
      <w:r>
        <w:t xml:space="preserve">Trà mật ong phấn hoa</w:t>
      </w:r>
    </w:p>
    <w:p>
      <w:pPr>
        <w:spacing w:after="120"/>
      </w:pPr>
      <w:r>
        <w:t xml:space="preserve">Nghề nuôi ong lấy mật là một trong những nét truyền thống tại Cồn Phụng. Ong được nuôi trong các vườn nhãn, tạo ra loại mật có vị ngọt thơm đặc trưng. Du khách có thể ghé thăm trại ong để trải nghiệm quy trình lấy mật.</w:t>
      </w:r>
    </w:p>
    <w:p>
      <w:pPr>
        <w:spacing w:after="120"/>
      </w:pPr>
      <w:r>
        <w:t xml:space="preserve">Một đặc sản không thể bỏ qua là trà mật ong phấn hoa và tắc. Thức uống này kết hợp mật ong tươi với phấn hoa và nước cốt tắc, mang lại hương vị ngọt dịu, thanh mát. Bạn có thể thưởng thức ngay tại chỗ hoặc mua mật ong nguyên chất về làm quà.</w:t>
      </w:r>
    </w:p>
    <w:p>
      <w:pPr>
        <w:spacing w:after="100" w:before="100"/>
      </w:pPr>
      <w:r>
        <w:rPr>
          <w:i/>
          <w:iCs/>
          <w:color w:val="6B7280"/>
        </w:rPr>
        <w:t xml:space="preserve">📷 [Ảnh minh họa: Trải nghiệm quy trình mật ông tại Cồn Phụng] - </w:t>
      </w:r>
      <w:hyperlink w:history="1" r:id="rIdetnw4o51smndjyxtwhayr">
        <w:r>
          <w:rPr>
            <w:color w:val="2563EB"/>
            <w:u w:val="single"/>
          </w:rPr>
          <w:t xml:space="preserve">Xem ảnh gốc</w:t>
        </w:r>
      </w:hyperlink>
    </w:p>
    <w:p>
      <w:pPr>
        <w:spacing w:after="120"/>
      </w:pPr>
      <w:r>
        <w:t xml:space="preserve">*Trải nghiệm quy trình mật ông tại Cồn Phụng*</w:t>
      </w:r>
    </w:p>
    <w:p>
      <w:pPr>
        <w:pStyle w:val="Heading1"/>
        <w:spacing w:after="120" w:before="240"/>
      </w:pPr>
      <w:r>
        <w:t xml:space="preserve">Các địa điểm nổi tiếng khác tại Bến Tre, bạn có thể tham khảo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Gợi ý một số tour du lịch Bến Tre giá rẻ</w:t>
      </w:r>
    </w:p>
    <w:p>
      <w:pPr>
        <w:pStyle w:val="ListParagraph"/>
        <w:numPr>
          <w:ilvl w:val="0"/>
          <w:numId w:val="1"/>
        </w:numPr>
        <w:spacing w:after="60"/>
      </w:pPr>
      <w:r>
        <w:t xml:space="preserve">**[Tour du lịch Bến Tre 1 ngày từ Cần Thơ](https://nucuoimekong.com/tour/tour-can-tho-tien-giang-ben-tre)****</w:t>
      </w:r>
    </w:p>
    <w:p>
      <w:pPr>
        <w:spacing w:after="120"/>
      </w:pPr>
      <w:r>
        <w:rPr>
          <w:b/>
          <w:bCs/>
        </w:rPr>
        <w:t xml:space="preserve"/>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Các câu hỏi thường gặp FAQs</w:t>
      </w:r>
    </w:p>
    <w:p>
      <w:pPr>
        <w:spacing w:after="120"/>
      </w:pPr>
      <w:r>
        <w:rPr>
          <w:b/>
          <w:bCs/>
        </w:rPr>
        <w:t xml:space="preserve">Cồn Phụng Bến Tre có gì chơi?</w:t>
      </w:r>
    </w:p>
    <w:p>
      <w:pPr>
        <w:spacing w:after="120"/>
      </w:pPr>
      <w:r>
        <w:t xml:space="preserve">Du khách có thể trải nghiệm nhiều hoạt động như đi ghe trên rạch dừa nước, tham quan trại ong mật, thưởng thức đờn ca tài tử, tham quan khu di tích Đạo Dừa, và tham gia các trò chơi dân gian như câu cá sấu, đi xe ngựa.</w:t>
      </w:r>
    </w:p>
    <w:p>
      <w:pPr>
        <w:spacing w:after="120"/>
      </w:pPr>
      <w:r>
        <w:rPr>
          <w:b/>
          <w:bCs/>
        </w:rPr>
        <w:t xml:space="preserve">Giá vé tham quan Cồn Phụng là bao nhiêu?</w:t>
      </w:r>
    </w:p>
    <w:p>
      <w:pPr>
        <w:spacing w:after="120"/>
      </w:pPr>
      <w:r>
        <w:t xml:space="preserve">Thông thường, du khách sẽ mua vé theo các tour du lịch trọn gói bao gồm vé tàu khứ hồi, vé vào cổng và các dịch vụ đi kèm. Giá vé có thể thay đổi tùy thuộc vào thời điểm và gói dịch vụ bạn chọn. Bạn có thể liên hệ với Nụ Cười Mê Kông để có đặt tour nhanh chóng và được tư vấn chi tiết.</w:t>
      </w:r>
    </w:p>
    <w:p>
      <w:pPr>
        <w:spacing w:after="120"/>
      </w:pPr>
      <w:r>
        <w:rPr>
          <w:b/>
          <w:bCs/>
        </w:rPr>
        <w:t xml:space="preserve">Nên đi Cồn Phụng vào thời điểm nào?</w:t>
      </w:r>
    </w:p>
    <w:p>
      <w:pPr>
        <w:spacing w:after="120"/>
      </w:pPr>
      <w:r>
        <w:t xml:space="preserve">Bạn có thể đến Cồn Phụng vào bất kỳ thời điểm nào trong năm. Tuy nhiên, mùa hè và mùa nước nổi (từ tháng 9 đến tháng 11) là thời điểm lý tưởng để khám phá vẻ đẹp đặc trưng của miền Tây sông nước và thưởng thức nhiều loại trái cây chín rộ.</w:t>
      </w:r>
    </w:p>
    <w:p>
      <w:pPr>
        <w:spacing w:after="120"/>
      </w:pPr>
      <w:r>
        <w:rPr>
          <w:b/>
          <w:bCs/>
        </w:rPr>
        <w:t xml:space="preserve">Có nên ở lại Cồn Phụng qua đêm không?</w:t>
      </w:r>
    </w:p>
    <w:p>
      <w:pPr>
        <w:spacing w:after="120"/>
      </w:pPr>
      <w:r>
        <w:t xml:space="preserve">Cồn Phụng thường được du khách lựa chọn là điểm đến trong ngày. Tuy nhiên, nếu muốn trải nghiệm trọn vẹn hơn, bạn có thể kết hợp tham quan các địa điểm lân cận ở Bến Tre và nghỉ lại qua đêm tại các homestay hoặc khách sạn trong khu vực.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j9zgsclfo7ezebjpshk" Type="http://schemas.openxmlformats.org/officeDocument/2006/relationships/hyperlink" Target="https://nucuoimekong.com/con-phung-ben-tre" TargetMode="External"/><Relationship Id="rId_gtc_jg4tqtkmnksndqru" Type="http://schemas.openxmlformats.org/officeDocument/2006/relationships/hyperlink" Target="https://r2.nucuoimekong.com/wp-content/uploads/con-phung-ben-tre-nu-cuoi-me-kong.webp" TargetMode="External"/><Relationship Id="rId0fcununuxu1dp92forkmi" Type="http://schemas.openxmlformats.org/officeDocument/2006/relationships/hyperlink" Target="https://r2.nucuoimekong.com/wp-content/uploads/con-phung-o-ben-tre.jpg" TargetMode="External"/><Relationship Id="rIdiyfwnba6hgpbdmskul4ye" Type="http://schemas.openxmlformats.org/officeDocument/2006/relationships/hyperlink" Target="https://r2.nucuoimekong.com/wp-content/uploads/khu-du-lich-con-phung.jpg" TargetMode="External"/><Relationship Id="rId0xdvvxrhqyxvmu87ll3mn" Type="http://schemas.openxmlformats.org/officeDocument/2006/relationships/hyperlink" Target="https://r2.nucuoimekong.com/wp-content/uploads/tam-bia-da-ghi-lai-lich-su-dao-dua.webp" TargetMode="External"/><Relationship Id="rIdk8piqtwuwxpjpeclmx3zg" Type="http://schemas.openxmlformats.org/officeDocument/2006/relationships/hyperlink" Target="https://r2.nucuoimekong.com/wp-content/uploads/du-lich-con-phung-ben-tre.jpg" TargetMode="External"/><Relationship Id="rId2xw7gkym0s63pwwd9eeec" Type="http://schemas.openxmlformats.org/officeDocument/2006/relationships/hyperlink" Target="https://r2.nucuoimekong.com/wp-content/uploads/khu-du-lich-tai-ben-tre.jpg" TargetMode="External"/><Relationship Id="rIdbmrmlrgsjtnniaass5yf5" Type="http://schemas.openxmlformats.org/officeDocument/2006/relationships/hyperlink" Target="https://r2.nucuoimekong.com/wp-content/uploads/con-phung-co-gi-choi.jpg" TargetMode="External"/><Relationship Id="rIdovqosacv8ugfti-gb_nfe" Type="http://schemas.openxmlformats.org/officeDocument/2006/relationships/hyperlink" Target="https://r2.nucuoimekong.com/wp-content/uploads/con-phung-tien-giang.jpg" TargetMode="External"/><Relationship Id="rIdqu6grh3m9fucezlcykaic" Type="http://schemas.openxmlformats.org/officeDocument/2006/relationships/hyperlink" Target="https://r2.nucuoimekong.com/wp-content/uploads/du-lich-con-phung.jpg" TargetMode="External"/><Relationship Id="rIdpqxumjdzywobqrseglgfw" Type="http://schemas.openxmlformats.org/officeDocument/2006/relationships/hyperlink" Target="https://r2.nucuoimekong.com/wp-content/uploads/con-ben-tre.jpg" TargetMode="External"/><Relationship Id="rIdje5-jqhgcfxwbuayzgmmk" Type="http://schemas.openxmlformats.org/officeDocument/2006/relationships/hyperlink" Target="https://r2.nucuoimekong.com/wp-content/uploads/khu-du-lich-con-phung-ben-tre.jpg" TargetMode="External"/><Relationship Id="rIdxzses7sjftzxdcyystpwf" Type="http://schemas.openxmlformats.org/officeDocument/2006/relationships/hyperlink" Target="https://r2.nucuoimekong.com/wp-content/uploads/khu-du-lich-dao-dua-ben-tre.jpg" TargetMode="External"/><Relationship Id="rIdwdz1dlhjooothnyvrvron" Type="http://schemas.openxmlformats.org/officeDocument/2006/relationships/hyperlink" Target="https://r2.nucuoimekong.com/wp-content/uploads/tour-du-lich-con-phung.jpg" TargetMode="External"/><Relationship Id="rIdyixy7rvmj5wwpkx66gopk" Type="http://schemas.openxmlformats.org/officeDocument/2006/relationships/hyperlink" Target="https://r2.nucuoimekong.com/wp-content/uploads/khu-tro-choi-nuoc-tai-khu-du-lich-ben-tre.jpg" TargetMode="External"/><Relationship Id="rIdgqcbnkkoaisnapmw_3y9v" Type="http://schemas.openxmlformats.org/officeDocument/2006/relationships/hyperlink" Target="https://r2.nucuoimekong.com/wp-content/uploads/tour-con-phung.jpg" TargetMode="External"/><Relationship Id="rIdn60ntcbitpgf0utyqwu0m" Type="http://schemas.openxmlformats.org/officeDocument/2006/relationships/hyperlink" Target="https://r2.nucuoimekong.com/wp-content/uploads/con-phung-my-tho.jpg" TargetMode="External"/><Relationship Id="rIddratocim891xi0m13grb9" Type="http://schemas.openxmlformats.org/officeDocument/2006/relationships/hyperlink" Target="https://r2.nucuoimekong.com/wp-content/uploads/bao-tang-dua.jpg" TargetMode="External"/><Relationship Id="rIduffpzsnvy5b8sn2ieutrx" Type="http://schemas.openxmlformats.org/officeDocument/2006/relationships/hyperlink" Target="https://r2.nucuoimekong.com/wp-content/uploads/goi-cu-hu-dua-dac-san-ben-tre.jpg" TargetMode="External"/><Relationship Id="rIdu7xhbjakwyczoenshtp1v" Type="http://schemas.openxmlformats.org/officeDocument/2006/relationships/hyperlink" Target="https://r2.nucuoimekong.com/wp-content/uploads/tom-hap-nuoc-dua.jpg" TargetMode="External"/><Relationship Id="rIdqi5bctyrhfajf9j_-_zmx" Type="http://schemas.openxmlformats.org/officeDocument/2006/relationships/hyperlink" Target="https://r2.nucuoimekong.com/wp-content/uploads/xoi-chien-con-phung-dac-san-ben-tre.jpg" TargetMode="External"/><Relationship Id="rIdwwhw6inugqnbm3gfm1xvl" Type="http://schemas.openxmlformats.org/officeDocument/2006/relationships/hyperlink" Target="https://r2.nucuoimekong.com/wp-content/uploads/nha-hang-ben-dua-tai-con-phung-ben-tre.jpg" TargetMode="External"/><Relationship Id="rIduopuyhf8q356sqlv-fe0y" Type="http://schemas.openxmlformats.org/officeDocument/2006/relationships/hyperlink" Target="https://r2.nucuoimekong.com/wp-content/uploads/banh-tet-ti-hon.webp" TargetMode="External"/><Relationship Id="rIdetnw4o51smndjyxtwhayr" Type="http://schemas.openxmlformats.org/officeDocument/2006/relationships/hyperlink" Target="https://r2.nucuoimekong.com/wp-content/uploads/lay-mat-ong-720x405.webp"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2026-08-20T06:53:11.678Z</dcterms:created>
  <dcterms:modified xsi:type="dcterms:W3CDTF">2026-08-20T06:53:11.678Z</dcterms:modified>
</cp:coreProperties>
</file>

<file path=docProps/custom.xml><?xml version="1.0" encoding="utf-8"?>
<Properties xmlns="http://schemas.openxmlformats.org/officeDocument/2006/custom-properties" xmlns:vt="http://schemas.openxmlformats.org/officeDocument/2006/docPropsVTypes"/>
</file>