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Trương Gia Giới Trung Quốc – Lễ vật thiên nhiên ban tặng</w:t>
      </w:r>
    </w:p>
    <w:p>
      <w:pPr>
        <w:spacing w:after="80"/>
      </w:pPr>
      <w:r>
        <w:rPr>
          <w:b/>
          <w:bCs/>
          <w:color w:val="1E40AF"/>
        </w:rPr>
        <w:t xml:space="preserve">🔗 Link bài gốc đối chiếu: </w:t>
      </w:r>
      <w:hyperlink w:history="1" r:id="rIdwhuzo98grvhwdi-zroenj">
        <w:r>
          <w:rPr>
            <w:color w:val="2563EB"/>
            <w:u w:val="single"/>
          </w:rPr>
          <w:t xml:space="preserve">https://nucuoimekong.com/truong-gia-gioi-trung-quoc</w:t>
        </w:r>
      </w:hyperlink>
    </w:p>
    <w:p>
      <w:pPr>
        <w:spacing w:after="240"/>
      </w:pPr>
      <w:r>
        <w:rPr>
          <w:b/>
          <w:bCs/>
        </w:rPr>
        <w:t xml:space="preserve">🏷️ Chuyên mục: </w:t>
      </w:r>
      <w:r>
        <w:t xml:space="preserve">Điểm du lịch nổi tiếng</w:t>
      </w:r>
      <w:r>
        <w:rPr>
          <w:b/>
          <w:bCs/>
        </w:rPr>
        <w:t xml:space="preserve">   |   📅 Ngày đăng: </w:t>
      </w:r>
      <w:r>
        <w:t xml:space="preserve">2025-06-07</w:t>
      </w:r>
      <w:r>
        <w:rPr>
          <w:b/>
          <w:bCs/>
        </w:rPr>
        <w:t xml:space="preserve">   |   📦 Phase: </w:t>
      </w:r>
      <w:r>
        <w:t xml:space="preserve">3</w:t>
      </w:r>
    </w:p>
    <w:p>
      <w:pPr>
        <w:pStyle w:val="Heading1"/>
        <w:spacing w:after="120" w:before="240"/>
      </w:pPr>
      <w:r>
        <w:t xml:space="preserve">Tóm tắt</w:t>
      </w:r>
    </w:p>
    <w:p>
      <w:pPr>
        <w:spacing w:after="120"/>
      </w:pPr>
      <w:r>
        <w:t xml:space="preserve">Trương Gia Giới ở Trung Quốc là điểm đến đẹp như tiên cảnh mà bạn nhất định phải đến một lần trong đời. Khi đặt chân đến đây, bạnmới thực sự nhận ra sự hùng vĩ của thiên nhiên với những ngọn núi trùng điệp và cảnh quan đáng kinh ngạc mà trước đây chỉ…</w:t>
      </w:r>
    </w:p>
    <w:p>
      <w:pPr>
        <w:pStyle w:val="Heading1"/>
        <w:spacing w:after="120" w:before="240"/>
      </w:pPr>
      <w:r>
        <w:t xml:space="preserve">Nội dung bài viết</w:t>
      </w:r>
    </w:p>
    <w:p>
      <w:pPr>
        <w:spacing w:after="120"/>
      </w:pPr>
      <w:r>
        <w:t xml:space="preserve">[Trương Gia Giới ở Trung Quốc](https://nucuoimekong.com/truong-gia-gioi-trung-quoc) là điểm đến đẹp như tiên cảnh mà bạn nhất định phải đến một lần trong đời. Khi đặt chân đến đây, bạnmới thực sự nhận ra sự hùng vĩ của thiên nhiên với những ngọn núi trùng điệp và cảnh quan đáng kinh ngạc mà trước đây chỉ thấy trên màn ảnh. Vậy Trương Gia Giới có gì mà lại được người người ca ngợi như thế? Mời bạn cùng theo chân </w:t>
      </w:r>
      <w:r>
        <w:rPr>
          <w:b/>
          <w:bCs/>
        </w:rPr>
        <w:t xml:space="preserve">[Nụ Cười Mê Kông](https://nucuoimekong.com/)</w:t>
      </w:r>
      <w:r>
        <w:t xml:space="preserve"> tìm hiểu về địa danh nổi tiếng này nhé!</w:t>
      </w:r>
    </w:p>
    <w:p>
      <w:pPr>
        <w:spacing w:after="100" w:before="100"/>
      </w:pPr>
      <w:r>
        <w:rPr>
          <w:i/>
          <w:iCs/>
          <w:color w:val="6B7280"/>
        </w:rPr>
        <w:t xml:space="preserve">📷 [Ảnh minh họa: Trương Gia Giới] - </w:t>
      </w:r>
      <w:hyperlink w:history="1" r:id="rIduemfg4ms-5z0brzhcp32g">
        <w:r>
          <w:rPr>
            <w:color w:val="2563EB"/>
            <w:u w:val="single"/>
          </w:rPr>
          <w:t xml:space="preserve">Xem ảnh gốc</w:t>
        </w:r>
      </w:hyperlink>
    </w:p>
    <w:p>
      <w:pPr>
        <w:spacing w:after="120"/>
      </w:pPr>
      <w:r>
        <w:t xml:space="preserve">*Khung cảnh hùng vĩ do thiên nhiên ban tặng*</w:t>
      </w:r>
    </w:p>
    <w:p>
      <w:pPr>
        <w:spacing w:after="120"/>
      </w:pPr>
      <w:r>
        <w:t xml:space="preserve">*Tham khảo dịch vụ: [Tour Phượng Hoàng Cổ Trấn – Trương Gia Giới 6 ngày 5 đêm](https://nucuoimekong.com/tour/tour-phuong-hoang-co-tran-truong-gia-gioi-6-ngay-5-dem)</w:t>
      </w:r>
    </w:p>
    <w:p>
      <w:pPr>
        <w:pStyle w:val="Heading1"/>
        <w:spacing w:after="120" w:before="240"/>
      </w:pPr>
      <w:r>
        <w:t xml:space="preserve">Kinh nghiệm du lịch Trương Gia Giới chi tiết nhất</w:t>
      </w:r>
    </w:p>
    <w:p>
      <w:pPr>
        <w:spacing w:after="120"/>
      </w:pPr>
      <w:r>
        <w:t xml:space="preserve">Trương Gia Giới (trong tiếng Trung là Zhāngjiājiè Shì). Là công viên rừng quốc gia đầu tiên của Trung Quốc. Nơi đây có nhiều danh thắng và di sản thiên nhiên thế giới. Bao gồm cả công viên địa chất thế giới. Tất cả đã được ghi vào “Danh sách di sản thiên nhiên thế giới”. Trương Gia Giới là một phong cảnh nguyên thủy duy nhất trên thế giới. Và được coi là đóa hoa do mẹ thiên nhiên ban tặng cho Trái Đất này.</w:t>
      </w:r>
    </w:p>
    <w:p>
      <w:pPr>
        <w:spacing w:after="100" w:before="100"/>
      </w:pPr>
      <w:r>
        <w:rPr>
          <w:i/>
          <w:iCs/>
          <w:color w:val="6B7280"/>
        </w:rPr>
        <w:t xml:space="preserve">📷 [Ảnh minh họa: Trương Gia Giới Trung Quốc] - </w:t>
      </w:r>
      <w:hyperlink w:history="1" r:id="rIdhsmhfsil4itwvgdplnj9k">
        <w:r>
          <w:rPr>
            <w:color w:val="2563EB"/>
            <w:u w:val="single"/>
          </w:rPr>
          <w:t xml:space="preserve">Xem ảnh gốc</w:t>
        </w:r>
      </w:hyperlink>
    </w:p>
    <w:p>
      <w:pPr>
        <w:spacing w:after="120"/>
      </w:pPr>
      <w:r>
        <w:t xml:space="preserve">*Hơn 3000 ngọn núi sừng sững giữa trời*</w:t>
      </w:r>
    </w:p>
    <w:p>
      <w:pPr>
        <w:spacing w:after="120"/>
      </w:pPr>
      <w:r>
        <w:t xml:space="preserve">Xem thêm bài viết: [Phượng Hoàng cổ trấn – Lạc bước vào cổ trang Trung Quốc](https://nucuoimekong.com/phuong-hoang-co-tran)</w:t>
      </w:r>
    </w:p>
    <w:p>
      <w:pPr>
        <w:pStyle w:val="Heading2"/>
        <w:spacing w:after="100" w:before="200"/>
      </w:pPr>
      <w:r>
        <w:t xml:space="preserve">Trương Gia Giới ở đâu?</w:t>
      </w:r>
    </w:p>
    <w:p>
      <w:pPr>
        <w:spacing w:after="120"/>
      </w:pPr>
      <w:r>
        <w:t xml:space="preserve">Trương Gia Giới là một khu vực nằm ở phía tây bắc tỉnh Hồ Nam. Thuộc vùng nội địa dãy núi Wuler, Trung Quốc. Giữa cao nguyên thuộc tỉnh Vân Nam, Quý Châu và vùng đất trũng xuống của hồ Động Đình. Nó cách thủ đô tỉnh là Trường Sa khoảng 398 km.</w:t>
      </w:r>
    </w:p>
    <w:p>
      <w:pPr>
        <w:spacing w:after="100" w:before="100"/>
      </w:pPr>
      <w:r>
        <w:rPr>
          <w:i/>
          <w:iCs/>
          <w:color w:val="6B7280"/>
        </w:rPr>
        <w:t xml:space="preserve">📷 [Ảnh minh họa: du lịch Trương Gia Giới] - </w:t>
      </w:r>
      <w:hyperlink w:history="1" r:id="rIdytebv53hjlxov9hihoeza">
        <w:r>
          <w:rPr>
            <w:color w:val="2563EB"/>
            <w:u w:val="single"/>
          </w:rPr>
          <w:t xml:space="preserve">Xem ảnh gốc</w:t>
        </w:r>
      </w:hyperlink>
    </w:p>
    <w:p>
      <w:pPr>
        <w:spacing w:after="120"/>
      </w:pPr>
      <w:r>
        <w:t xml:space="preserve">*Bản đồ du lịch chi tiết*</w:t>
      </w:r>
    </w:p>
    <w:p>
      <w:pPr>
        <w:spacing w:after="120"/>
      </w:pPr>
      <w:r>
        <w:t xml:space="preserve">Được ban tặng sự may mắn của thiên nhiên, Trương Gia Giới có cảnh quan núi non trùng điệp và hùng vĩ. Với sự giao thoa giữa núi non và sông nước. Nơi đây mang đến một cảnh quan tuyệt đẹp. Với thung lũng lãng mạn kết hợp hoàn hảo với khu rừng nguyên sinh đồ sộ và xanh mát.</w:t>
      </w:r>
    </w:p>
    <w:p>
      <w:pPr>
        <w:spacing w:after="120"/>
      </w:pPr>
      <w:r>
        <w:t xml:space="preserve">Xem thêm bài viết: [Kinh nghiệm Trung Quốc từ A đến Z](https://nucuoimekong.com/kinh-nghiem-du-lich-trung-quoc)</w:t>
      </w:r>
    </w:p>
    <w:p>
      <w:pPr>
        <w:pStyle w:val="Heading2"/>
        <w:spacing w:after="100" w:before="200"/>
      </w:pPr>
      <w:r>
        <w:t xml:space="preserve">Hướng dẫn du lịch Trương Gia Giới cho người mới</w:t>
      </w:r>
    </w:p>
    <w:p>
      <w:pPr>
        <w:spacing w:after="100" w:before="100"/>
      </w:pPr>
      <w:r>
        <w:rPr>
          <w:i/>
          <w:iCs/>
          <w:color w:val="6B7280"/>
        </w:rPr>
        <w:t xml:space="preserve">📷 [Ảnh minh họa: vườn quốc gia Trương Gia Giới] - </w:t>
      </w:r>
      <w:hyperlink w:history="1" r:id="rIdco0yegdj1l4xhenybzyz3">
        <w:r>
          <w:rPr>
            <w:color w:val="2563EB"/>
            <w:u w:val="single"/>
          </w:rPr>
          <w:t xml:space="preserve">Xem ảnh gốc</w:t>
        </w:r>
      </w:hyperlink>
    </w:p>
    <w:p>
      <w:pPr>
        <w:spacing w:after="120"/>
      </w:pPr>
      <w:r>
        <w:t xml:space="preserve">*Thu hút nhiều du khách trong và ngoài nước*</w:t>
      </w:r>
    </w:p>
    <w:p>
      <w:pPr>
        <w:spacing w:after="120"/>
      </w:pPr>
      <w:r>
        <w:t xml:space="preserve">Tham khảo bài viết: [Kinh nghiệm xin visa Trung Quốc](https://nucuoimekong.com/xin-visa-trung-quoc)</w:t>
      </w:r>
    </w:p>
    <w:p>
      <w:pPr>
        <w:pStyle w:val="Heading2"/>
        <w:spacing w:after="100" w:before="200"/>
      </w:pPr>
      <w:r>
        <w:t xml:space="preserve">Nên đến du lịch Trương Gia Giới khi nào?</w:t>
      </w:r>
    </w:p>
    <w:p>
      <w:pPr>
        <w:spacing w:after="120"/>
      </w:pPr>
      <w:r>
        <w:t xml:space="preserve">Thời điểm lý tưởng để du lịch đến Trương Gia Giới là vào đầu xuân. Khi thời tiết ở đây dễ chịu và không khí trong lành nhất. Tạo điều kiện thuận lợi cho việc tham quan và trải nghiệm những trò chơi thú vị. Ngoài ra, khi đến Trương Gia Giới vào mùa xuân. Bạn cũng có cơ hội chiêm ngưỡng và tham gia vào những lễ hội độc đáo của người dân địa phương. Tuy nhiên, lưu ý tránh đến vào những ngày lễ lớn để tránh tình trạng đông đúc và bất tiện trong quá trình tham quan.</w:t>
      </w:r>
    </w:p>
    <w:p>
      <w:pPr>
        <w:spacing w:after="100" w:before="100"/>
      </w:pPr>
      <w:r>
        <w:rPr>
          <w:i/>
          <w:iCs/>
          <w:color w:val="6B7280"/>
        </w:rPr>
        <w:t xml:space="preserve">📷 [Ảnh minh họa: cầu kính Trương Gia Giới] - </w:t>
      </w:r>
      <w:hyperlink w:history="1" r:id="rId8abr_iw0g5axqaknf2ztm">
        <w:r>
          <w:rPr>
            <w:color w:val="2563EB"/>
            <w:u w:val="single"/>
          </w:rPr>
          <w:t xml:space="preserve">Xem ảnh gốc</w:t>
        </w:r>
      </w:hyperlink>
    </w:p>
    <w:p>
      <w:pPr>
        <w:spacing w:after="120"/>
      </w:pPr>
      <w:r>
        <w:t xml:space="preserve">*Khung cảnh mùa đông trắng xóa*</w:t>
      </w:r>
    </w:p>
    <w:p>
      <w:pPr>
        <w:pStyle w:val="Heading1"/>
        <w:spacing w:after="120" w:before="240"/>
      </w:pPr>
      <w:r>
        <w:t xml:space="preserve">Những địa điểm du lịch ở Trương Gia Giới đặc sắc</w:t>
      </w:r>
    </w:p>
    <w:p>
      <w:pPr>
        <w:pStyle w:val="Heading2"/>
        <w:spacing w:after="100" w:before="200"/>
      </w:pPr>
      <w:r>
        <w:t xml:space="preserve">Công viên rừng quốc gia Thiên Môn Sơn</w:t>
      </w:r>
    </w:p>
    <w:p>
      <w:pPr>
        <w:spacing w:after="120"/>
      </w:pPr>
      <w:r>
        <w:t xml:space="preserve">Công viên rừng quốc gia Thiên Môn Sơn là một khu vực rộng lớn và đặc biệt được tạo hóa ban tặng. Nơi có cảnh quan hùng vĩ, đồi núi trùng điệp với những hình dạng độc đáo. Rừng cây xanh tươi mát, dòng suối nước trong lành và động thực vật phong phú. Đây là một điểm đến du lịch danh tiếng quốc gia. Bao gồm Trương Gia Giới, Suoxiyu, Tianzishan và Yangjiajie.</w:t>
      </w:r>
    </w:p>
    <w:p>
      <w:pPr>
        <w:spacing w:after="100" w:before="100"/>
      </w:pPr>
      <w:r>
        <w:rPr>
          <w:i/>
          <w:iCs/>
          <w:color w:val="6B7280"/>
        </w:rPr>
        <w:t xml:space="preserve">📷 [Ảnh minh họa: du lịch Trương Gia Giới Trung Quốc] - </w:t>
      </w:r>
      <w:hyperlink w:history="1" r:id="rIdayxhxhr1xwz2hzdwnrysl">
        <w:r>
          <w:rPr>
            <w:color w:val="2563EB"/>
            <w:u w:val="single"/>
          </w:rPr>
          <w:t xml:space="preserve">Xem ảnh gốc</w:t>
        </w:r>
      </w:hyperlink>
    </w:p>
    <w:p>
      <w:pPr>
        <w:spacing w:after="120"/>
      </w:pPr>
      <w:r>
        <w:t xml:space="preserve">*Công viên rừng quốc gia Thiên Môn Sơn*</w:t>
      </w:r>
    </w:p>
    <w:p>
      <w:pPr>
        <w:spacing w:after="120"/>
      </w:pPr>
      <w:r>
        <w:t xml:space="preserve">Khi bạn đi bộ qua khu vực này, bạn sẽ được trải nghiệm không gian rừng rậm. Nghe tiếng suối chảy và tiếng thác rơi khắp mọi hướng. Đặc biệt, ngọn núi lơ lửng “Hallelujah” mà bạn thường thấy trên các phương tiện truyền thông và Instagram chính là một phần của khu vực này được biết đến từ bộ phim “Avatar”.</w:t>
      </w:r>
    </w:p>
    <w:p>
      <w:pPr>
        <w:pStyle w:val="Heading2"/>
        <w:spacing w:after="100" w:before="200"/>
      </w:pPr>
      <w:r>
        <w:t xml:space="preserve">Đại lộ Thiên Môn Sơn</w:t>
      </w:r>
    </w:p>
    <w:p>
      <w:pPr>
        <w:spacing w:after="120"/>
      </w:pPr>
      <w:r>
        <w:t xml:space="preserve">Các bạn ở miền Bắc Việt Nam, đặc biệt là trong các tỉnh miền núi có thể đã quen thuộc với những con đường đèo uốn lượn. Tuy nhiên, khi nhìn thấy Đại lộ Thiên Môn Sơn trong công viên Trương Gia Giới. Bạn sẽ cảm nhận được sự hùng vĩ của nó và không khỏi bị lôi cuốn. Nhìn từ trên cao, rất khó xác định điểm bắt đầu và điểm kết thúc của con đường này. Chỉ thấy con đường vòng quanh, ôm sát theo vách núi như một con rồng khổng lồ đang bay lượn.</w:t>
      </w:r>
    </w:p>
    <w:p>
      <w:pPr>
        <w:spacing w:after="100" w:before="100"/>
      </w:pPr>
      <w:r>
        <w:rPr>
          <w:i/>
          <w:iCs/>
          <w:color w:val="6B7280"/>
        </w:rPr>
        <w:t xml:space="preserve">📷 [Ảnh minh họa: Đại lộ Thiên Môn Sơn] - </w:t>
      </w:r>
      <w:hyperlink w:history="1" r:id="rId8u0ehod94xaazu6gr3yge">
        <w:r>
          <w:rPr>
            <w:color w:val="2563EB"/>
            <w:u w:val="single"/>
          </w:rPr>
          <w:t xml:space="preserve">Xem ảnh gốc</w:t>
        </w:r>
      </w:hyperlink>
    </w:p>
    <w:p>
      <w:pPr>
        <w:spacing w:after="120"/>
      </w:pPr>
      <w:r>
        <w:t xml:space="preserve">*Đại lộ Thiên Môn Sơn*</w:t>
      </w:r>
    </w:p>
    <w:p>
      <w:pPr>
        <w:spacing w:after="120"/>
      </w:pPr>
      <w:r>
        <w:t xml:space="preserve">Nếu những cột đá là vẻ đẹp tự nhiên ban tặng. Thì Đại lộ Thiên Môn Sơn là một tác phẩm công phu, một sự đóng góp của con người vào công viên này. Thật sự ngạc nhiên khi biết rằng đại lộ này có tới 99 khúc cua ngoằn nghoèo trên độ cao 1300m so với mực nước biển dù chỉ dài 11km khiến nhiều tay lái phải dè chừng. Con đường này được xây dựng từ năm 1998 nhưng phải đến năm 2006 mới hoàn thành.</w:t>
      </w:r>
    </w:p>
    <w:p>
      <w:pPr>
        <w:pStyle w:val="Heading2"/>
        <w:spacing w:after="100" w:before="200"/>
      </w:pPr>
      <w:r>
        <w:t xml:space="preserve">Cổng trời Trương Gia Giới</w:t>
      </w:r>
    </w:p>
    <w:p>
      <w:pPr>
        <w:spacing w:after="120"/>
      </w:pPr>
      <w:r>
        <w:t xml:space="preserve">Sau những khúc cua đầy thách thức trên đại lộ Thiên Đường Thiên Môn Sơn. Du khách sẽ đối mặt với 999 bậc thang đầy gian nan lên công trời Thiên Môn Sơn. Chỉ những người sẵn sàng đương đầu và có sức khỏe đủ để vượt qua thử thách này mới có thể tiếp tục. Mặc dù khó khăn và đòi hỏi nỗ lực, nhưng hậu quả mà bạn nhận được sẽ không làm bạn thất vọng. Sau khi vượt qua 999 bậc thang, du khách sẽ tới Thiên Môn Sơn, nơi còn được biết đến như Vọng Thiên Môn. Từ Vọng Thiên Môn, du khách có thể ngắm nhìn cảnh vật tuyệt đẹp của Thiên Môn Sơn và Trương Gia Giới từ một góc nhìn bao quát.</w:t>
      </w:r>
    </w:p>
    <w:p>
      <w:pPr>
        <w:spacing w:after="100" w:before="100"/>
      </w:pPr>
      <w:r>
        <w:rPr>
          <w:i/>
          <w:iCs/>
          <w:color w:val="6B7280"/>
        </w:rPr>
        <w:t xml:space="preserve">📷 [Ảnh minh họa: Trương Gia Giới ở đâu] - </w:t>
      </w:r>
      <w:hyperlink w:history="1" r:id="rId0im7drqfhnkwhoat2gnyb">
        <w:r>
          <w:rPr>
            <w:color w:val="2563EB"/>
            <w:u w:val="single"/>
          </w:rPr>
          <w:t xml:space="preserve">Xem ảnh gốc</w:t>
        </w:r>
      </w:hyperlink>
    </w:p>
    <w:p>
      <w:pPr>
        <w:spacing w:after="120"/>
      </w:pPr>
      <w:r>
        <w:t xml:space="preserve">*Thiên Môn Sơn*</w:t>
      </w:r>
    </w:p>
    <w:p>
      <w:pPr>
        <w:spacing w:after="120"/>
      </w:pPr>
      <w:r>
        <w:t xml:space="preserve">Thiên Môn Sơn là ngọn núi cao nhất trong Vườn Quốc gia Trương Gia Giới, với những cảnh quan tuyệt vời mà thiên nhiên đã ban tặng. Tuy nhiên, nơi đây cũng mang trong mình những bí ẩn và truyền thuyết đặc biệt. Trong màn sương mịt mờ, không thể phân biệt rõ giữa thế gian và thiên đường. Cổng trời có chiều cao 130m, chiều rộng 57m. Được hình thành sau trận hồng thủy lịch sử, khi đá vôi sụp đổ tạo thành một mái vòm đá. Ở độ cao hàng nghìn mét, chỉ cần vươn tay ra. Bạn có thể chạm đến những đám mây trên bầu trời. Cảm giác đứng giữa không gian hòa quyện giữa thiên đường và thế gian khiến bạn quên đi những khó khăn và phiền muộn của cuộc sống hàng ngày.</w:t>
      </w:r>
    </w:p>
    <w:p>
      <w:pPr>
        <w:pStyle w:val="Heading2"/>
        <w:spacing w:after="100" w:before="200"/>
      </w:pPr>
      <w:r>
        <w:t xml:space="preserve">Cáp treo Thiên Môn Sơn</w:t>
      </w:r>
    </w:p>
    <w:p>
      <w:pPr>
        <w:spacing w:after="120"/>
      </w:pPr>
      <w:r>
        <w:t xml:space="preserve">Nếu bạn không đủ gan để đối mặt với 99 khúc cua hay không đủ sức để leo 999 bậc thang. Thì tour du lịch Trương Gia Giới Trung Quốc vẫn có một lựa chọn tuyệt vời hơn rất nhiều. Để thuận tiện cho việc tham quan Cổng Trời. Ban quản lý đã xây dựng một hệ thống cáp treo và thang cuốn. Đây là cáp treo dài nhất trên thế giới, với chiều dài lên đến 7455m. Trên cáp treo, bạn có thể tận hưởng toàn cảnh 99 khúc cua, nhấp nhô như một con rồng trắng giữa núi rừng rừng rậm. Sau khi xuống từ cáp treo, bạn sẽ tiếp tục đi qua 12 vòng thang cuốn trước khi đến được Cổng Trời.</w:t>
      </w:r>
    </w:p>
    <w:p>
      <w:pPr>
        <w:spacing w:after="100" w:before="100"/>
      </w:pPr>
      <w:r>
        <w:rPr>
          <w:i/>
          <w:iCs/>
          <w:color w:val="6B7280"/>
        </w:rPr>
        <w:t xml:space="preserve">📷 [Ảnh minh họa: công viên quốc gia Trương Gia Giới] - </w:t>
      </w:r>
      <w:hyperlink w:history="1" r:id="rIdjab4dvypasz0wfc3jhfhk">
        <w:r>
          <w:rPr>
            <w:color w:val="2563EB"/>
            <w:u w:val="single"/>
          </w:rPr>
          <w:t xml:space="preserve">Xem ảnh gốc</w:t>
        </w:r>
      </w:hyperlink>
    </w:p>
    <w:p>
      <w:pPr>
        <w:spacing w:after="120"/>
      </w:pPr>
      <w:r>
        <w:t xml:space="preserve">*Cáp treo Thiên Môn Sơn*</w:t>
      </w:r>
    </w:p>
    <w:p>
      <w:pPr>
        <w:pStyle w:val="Heading2"/>
        <w:spacing w:after="100" w:before="200"/>
      </w:pPr>
      <w:r>
        <w:t xml:space="preserve">Sạn Đạo Kính</w:t>
      </w:r>
    </w:p>
    <w:p>
      <w:pPr>
        <w:spacing w:after="120"/>
      </w:pPr>
      <w:r>
        <w:t xml:space="preserve">Đừng nhầm lẫn Sạn Đạo Kính với cây cầu kính Vân Thiên Độ tại khu du lịch Trương Gia Giới nhé! Mặc dù cả hai đều được làm bằng kính, nhưng cây cầu kính Vân Thiên Độ là một cầu nối trên đỉnh núi. Trong khi Sạn Đạo Kính là một đường mòn vách đá kính nằm ở núi Thiên Môn Sơn. Khi đứng trên Sạn Đạo Kính. Bạn sẽ cảm nhận như đang bay giữa không trung, đứng giữa mây và núi, với tầm nhìn sâu xuống dưới chân núi. Điều này thực sự tạo ra một trạng thái cảm xúc tuyệt vời khó diễn tả.</w:t>
      </w:r>
    </w:p>
    <w:p>
      <w:pPr>
        <w:spacing w:after="100" w:before="100"/>
      </w:pPr>
      <w:r>
        <w:rPr>
          <w:i/>
          <w:iCs/>
          <w:color w:val="6B7280"/>
        </w:rPr>
        <w:t xml:space="preserve">📷 [Ảnh minh họa: Sạn Đạo Kính ] - </w:t>
      </w:r>
      <w:hyperlink w:history="1" r:id="rIdxbipa8fzldu0r_wopicia">
        <w:r>
          <w:rPr>
            <w:color w:val="2563EB"/>
            <w:u w:val="single"/>
          </w:rPr>
          <w:t xml:space="preserve">Xem ảnh gốc</w:t>
        </w:r>
      </w:hyperlink>
    </w:p>
    <w:p>
      <w:pPr>
        <w:spacing w:after="120"/>
      </w:pPr>
      <w:r>
        <w:t xml:space="preserve">*Sạn Đạo Kính*</w:t>
      </w:r>
    </w:p>
    <w:p>
      <w:pPr>
        <w:pStyle w:val="Heading2"/>
        <w:spacing w:after="100" w:before="200"/>
      </w:pPr>
      <w:r>
        <w:t xml:space="preserve">Khu thắng cảnh Vũ Lăng Nguyên</w:t>
      </w:r>
    </w:p>
    <w:p>
      <w:pPr>
        <w:spacing w:after="120"/>
      </w:pPr>
      <w:r>
        <w:t xml:space="preserve">Danh lam thắng cảnh Vũ Lăng Nguyên tọa lạc ở phía tây bắc tỉnh Hồ Nam, miền trung Trung Quốc. Nơi đây được thiên nhiên tạo dựng một cảnh quan không gian nguyên sơ. Với những cột đá, đỉnh đá, vách đá, cây cổ thụ và cây nổi tiếng, mây khói, thác nước mùa xuân. Cùng với đa dạng chim quý hiếm và động vật kỳ lạ. Nó tạo nên một thế giới kỳ diệu và mở ra những hành lang phong cảnh tự nhiên và tươi vui.</w:t>
      </w:r>
    </w:p>
    <w:p>
      <w:pPr>
        <w:spacing w:after="100" w:before="100"/>
      </w:pPr>
      <w:r>
        <w:rPr>
          <w:i/>
          <w:iCs/>
          <w:color w:val="6B7280"/>
        </w:rPr>
        <w:t xml:space="preserve">📷 [Ảnh minh họa: công viên rừng quốc gia Trương Gia Giới] - </w:t>
      </w:r>
      <w:hyperlink w:history="1" r:id="rIdpy7ues3vqhlucejvmfplx">
        <w:r>
          <w:rPr>
            <w:color w:val="2563EB"/>
            <w:u w:val="single"/>
          </w:rPr>
          <w:t xml:space="preserve">Xem ảnh gốc</w:t>
        </w:r>
      </w:hyperlink>
    </w:p>
    <w:p>
      <w:pPr>
        <w:spacing w:after="120"/>
      </w:pPr>
      <w:r>
        <w:t xml:space="preserve">*Khu thắng cảnh Vũ Lăng Nguyên*</w:t>
      </w:r>
    </w:p>
    <w:p>
      <w:pPr>
        <w:spacing w:after="120"/>
      </w:pPr>
      <w:r>
        <w:t xml:space="preserve">Vũ Lăng Nguyên được biết đến là “mê cung thiên nhiên” và “ngọn núi kỳ lạ đầu tiên trên thế giới”. Năm 2008, nhiếp ảnh gia Hollywood Hansen đã thực hiện một loạt ảnh thực tế kéo dài bốn ngày tại Trương Gia Giới. Cảnh quan tại khu vực Yuanjiajie đã trở thành nguồn cảm hứng cho thiết kế trong những bộ phim nổi tiếng như “Avatar” và “Hành tinh Pandora”.</w:t>
      </w:r>
    </w:p>
    <w:p>
      <w:pPr>
        <w:pStyle w:val="Heading2"/>
        <w:spacing w:after="100" w:before="200"/>
      </w:pPr>
      <w:r>
        <w:t xml:space="preserve">Vườn quốc gia Trương Gia Giới</w:t>
      </w:r>
    </w:p>
    <w:p>
      <w:pPr>
        <w:spacing w:after="120"/>
      </w:pPr>
      <w:r>
        <w:t xml:space="preserve">Được biết đến như “Pandora trên Trái Đất,” công viên rừng quốc gia Trương Gia Giới mang trong mình một màn sương mù bao phủ suốt năm. Tạo nên cảnh quan như thiên đường. Các điểm đến đáng chú ý mà du khách trong chuyến tham quan Trương Gia Giới có thể khám phá. Bao gồm Viên Gia Giới, Kim Tiên Khê, sông Maoyan, động Hoàng Long và khu vực Hẻm Núi Lớn (Đại Hiệp Cốc).</w:t>
      </w:r>
    </w:p>
    <w:p>
      <w:pPr>
        <w:spacing w:after="100" w:before="100"/>
      </w:pPr>
      <w:r>
        <w:rPr>
          <w:i/>
          <w:iCs/>
          <w:color w:val="6B7280"/>
        </w:rPr>
        <w:t xml:space="preserve">📷 [Ảnh minh họa: Check-in vườn quốc gia trương gia giới] - </w:t>
      </w:r>
      <w:hyperlink w:history="1" r:id="rIdmj0zatpmme18cg0vzeycc">
        <w:r>
          <w:rPr>
            <w:color w:val="2563EB"/>
            <w:u w:val="single"/>
          </w:rPr>
          <w:t xml:space="preserve">Xem ảnh gốc</w:t>
        </w:r>
      </w:hyperlink>
    </w:p>
    <w:p>
      <w:pPr>
        <w:spacing w:after="120"/>
      </w:pPr>
      <w:r>
        <w:t xml:space="preserve">*Check-in vườn quốc gia*</w:t>
      </w:r>
    </w:p>
    <w:p>
      <w:pPr>
        <w:pStyle w:val="Heading2"/>
        <w:spacing w:after="100" w:before="200"/>
      </w:pPr>
      <w:r>
        <w:t xml:space="preserve">Cầu kính Trương Gia Giới</w:t>
      </w:r>
    </w:p>
    <w:p>
      <w:pPr>
        <w:spacing w:after="120"/>
      </w:pPr>
      <w:r>
        <w:t xml:space="preserve">Một trải nghiệm không thể bỏ qua khi tham quan công viên quốc gia Trương Gia Giới chính là cầu kính. Bên cạnh những con đường kính trong suốt dọc theo sườn núi. Hình ảnh của cầu kính Trương Gia Giới giữa không trung khiến nhiều người mất lòng dũng cảm. Cầu kính nằm trên đỉnh Thiên Môn Sơn, ở độ cao 1500m. Bạn có thể đã thấy hình ảnh của những người đi trên cầu kính với hiệu ứng rạn nứt. Tuy nhiên, cầu kính Trương Gia Giới lại không có hiệu ứng đó. Nó đơn giản chỉ là một cây cầu kính.</w:t>
      </w:r>
    </w:p>
    <w:p>
      <w:pPr>
        <w:spacing w:after="100" w:before="100"/>
      </w:pPr>
      <w:r>
        <w:rPr>
          <w:i/>
          <w:iCs/>
          <w:color w:val="6B7280"/>
        </w:rPr>
        <w:t xml:space="preserve">📷 [Ảnh minh họa: cầu kính ở Trương Gia Giới] - </w:t>
      </w:r>
      <w:hyperlink w:history="1" r:id="rIdg2czgyuhyqq3cgt4r2icn">
        <w:r>
          <w:rPr>
            <w:color w:val="2563EB"/>
            <w:u w:val="single"/>
          </w:rPr>
          <w:t xml:space="preserve">Xem ảnh gốc</w:t>
        </w:r>
      </w:hyperlink>
    </w:p>
    <w:p>
      <w:pPr>
        <w:spacing w:after="120"/>
      </w:pPr>
      <w:r>
        <w:t xml:space="preserve">*Cầu kính*</w:t>
      </w:r>
    </w:p>
    <w:p>
      <w:pPr>
        <w:spacing w:after="120"/>
      </w:pPr>
      <w:r>
        <w:t xml:space="preserve">Dù không có hiệu ứng đó, cây cầu kính dài nhất thế giới này vẫn khiến nhiều du khách rụt rè. Khi đi trên cây cầu trong suốt, bạn sẽ có cảm giác như đang lơ lửng giữa không trung, với ánh nhìn có thể rơi xuống bất cứ lúc nào. Tuy nhiên, bạn hãy yên tâm vì cây cầu này được làm bằng kính siêu cường lực vô cùng chắc chắn.</w:t>
      </w:r>
    </w:p>
    <w:p>
      <w:pPr>
        <w:pStyle w:val="Heading2"/>
        <w:spacing w:after="100" w:before="200"/>
      </w:pPr>
      <w:r>
        <w:t xml:space="preserve">Đỉnh núi Hallelujah</w:t>
      </w:r>
    </w:p>
    <w:p>
      <w:pPr>
        <w:spacing w:after="120"/>
      </w:pPr>
      <w:r>
        <w:t xml:space="preserve">Viên Gia Giới hay còn được gọi là Thanh Nham Sơn, nằm ở phía bắc của Shandaogou (Sam Đao Câu). Đây là một địa điểm nổi tiếng với hơn 3000 cột đá mang hàng trăm ngàn hình dạng khác nhau. Trong số các địa điểm ở đây, có thể nói rằng ngọn núi Hallelujah là nổi tiếng nhất – trước đây được gọi là “Cột trụ trời Nam”. Tuy nhiên, vào năm 2010, nó đã được đổi tên thành ngọn núi Hallelujah để thu hút khách du lịch. Lấy cảm hứng từ ngọn núi nổi tiếng có tên như vậy trong bộ phim Avatar. Ngọn núi này có hình dạng giống như một cột trụ chống trời. Từ đó mang đến sự ấn tượng đặc biệt cho du khách.</w:t>
      </w:r>
    </w:p>
    <w:p>
      <w:pPr>
        <w:spacing w:after="100" w:before="100"/>
      </w:pPr>
      <w:r>
        <w:rPr>
          <w:i/>
          <w:iCs/>
          <w:color w:val="6B7280"/>
        </w:rPr>
        <w:t xml:space="preserve">📷 [Ảnh minh họa: Viên Gia Giới] - </w:t>
      </w:r>
      <w:hyperlink w:history="1" r:id="rId1al0mzxw4eikxysm_8vdw">
        <w:r>
          <w:rPr>
            <w:color w:val="2563EB"/>
            <w:u w:val="single"/>
          </w:rPr>
          <w:t xml:space="preserve">Xem ảnh gốc</w:t>
        </w:r>
      </w:hyperlink>
    </w:p>
    <w:p>
      <w:pPr>
        <w:pStyle w:val="Heading2"/>
        <w:spacing w:after="100" w:before="200"/>
      </w:pPr>
      <w:r>
        <w:t xml:space="preserve">Thang máy Bách Long</w:t>
      </w:r>
    </w:p>
    <w:p>
      <w:pPr>
        <w:spacing w:after="120"/>
      </w:pPr>
      <w:r>
        <w:t xml:space="preserve">Thang máy Bách Long là một công trình độc đáo kết nối với phòng trưng bày Shili và khu thắng cảnh Yuanjiajie. Đây là một ý tưởng kỳ lạ và không giống ai khác. Thang máy được xây dựng bằng kính dọc theo vách đá cao 330m! Có các đơn vị chạy song song với tốc độ 3 m/s và chiều cao 358m. Chỉ mất 1 phút 58 giây để đi từ đỉnh núi xuống chân núi.</w:t>
      </w:r>
    </w:p>
    <w:p>
      <w:pPr>
        <w:spacing w:after="100" w:before="100"/>
      </w:pPr>
      <w:r>
        <w:rPr>
          <w:i/>
          <w:iCs/>
          <w:color w:val="6B7280"/>
        </w:rPr>
        <w:t xml:space="preserve">📷 [Ảnh minh họa: Thang máy Bách Long] - </w:t>
      </w:r>
      <w:hyperlink w:history="1" r:id="rIdzphxh3kmgftuzh3utmavs">
        <w:r>
          <w:rPr>
            <w:color w:val="2563EB"/>
            <w:u w:val="single"/>
          </w:rPr>
          <w:t xml:space="preserve">Xem ảnh gốc</w:t>
        </w:r>
      </w:hyperlink>
    </w:p>
    <w:p>
      <w:pPr>
        <w:spacing w:after="120"/>
      </w:pPr>
      <w:r>
        <w:t xml:space="preserve">*Thang máy Bách Long*</w:t>
      </w:r>
    </w:p>
    <w:p>
      <w:pPr>
        <w:spacing w:after="120"/>
      </w:pPr>
      <w:r>
        <w:t xml:space="preserve">Tuy nhiên, khung cảnh ngoạn mục trên thung lũng và đỉnh núi không được hiển thị ngay lập tức khi bạn lên thang máy. Thực tế là thang máy Bách Long bắt đầu từ bên trong vách đá tối và đột nhiên ánh sáng xuất hiện. Đem lại phong cảnh thần tiên khiến bất kỳ ai trải nghiệm cũng phải kinh ngạc và trầm trồ.</w:t>
      </w:r>
    </w:p>
    <w:p>
      <w:pPr>
        <w:pStyle w:val="Heading2"/>
        <w:spacing w:after="100" w:before="200"/>
      </w:pPr>
      <w:r>
        <w:t xml:space="preserve">Kim Tiên Khê</w:t>
      </w:r>
    </w:p>
    <w:p>
      <w:pPr>
        <w:spacing w:after="120"/>
      </w:pPr>
      <w:r>
        <w:t xml:space="preserve">Ngoài Viên Gia Giới, điểm đến thu hút nhiều du khách nhất trong cảnh đẹp Trương Gia Giới chính là suối Kim Tiên. Với chiều dài hơn 5700m, suối Kim Tiên tạo nên khung cảnh thơ mộng nhất trong Vũ Lăng Nguyên. Nơi này tụ họp nhiều ngọn núi đáng chú ý như núi Phách Sơn Cứu Mẫu. Lấy cảm hứng từ truyền thuyết về chàng trai xẻ núi để cứu mẹ. Núi Tú Tài Tàng Thư – có hình dáng giống một anh thư sinh với chồng sách trên vai. Cùng những ngọn núi khác như Khiêu Ngư Đàm, Văn Tinh Nham, Lạc Đà Phong…</w:t>
      </w:r>
    </w:p>
    <w:p>
      <w:pPr>
        <w:spacing w:after="100" w:before="100"/>
      </w:pPr>
      <w:r>
        <w:rPr>
          <w:i/>
          <w:iCs/>
          <w:color w:val="6B7280"/>
        </w:rPr>
        <w:t xml:space="preserve">📷 [Ảnh minh họa: Kim Tiên Khê] - </w:t>
      </w:r>
      <w:hyperlink w:history="1" r:id="rIdt_57x9euh-5oijffrf-az">
        <w:r>
          <w:rPr>
            <w:color w:val="2563EB"/>
            <w:u w:val="single"/>
          </w:rPr>
          <w:t xml:space="preserve">Xem ảnh gốc</w:t>
        </w:r>
      </w:hyperlink>
    </w:p>
    <w:p>
      <w:pPr>
        <w:spacing w:after="120"/>
      </w:pPr>
      <w:r>
        <w:t xml:space="preserve">*Kim Tiên Khê*</w:t>
      </w:r>
    </w:p>
    <w:p>
      <w:pPr>
        <w:pStyle w:val="Heading2"/>
        <w:spacing w:after="100" w:before="200"/>
      </w:pPr>
      <w:r>
        <w:t xml:space="preserve">Động Hoàng Long</w:t>
      </w:r>
    </w:p>
    <w:p>
      <w:pPr>
        <w:spacing w:after="120"/>
      </w:pPr>
      <w:r>
        <w:t xml:space="preserve">Động Hoàng Long còn được gọi là Rồng Vàng. Là một kỳ quan thiên nhiên tuyệt vời của Trung Quốc. Đây được coi là “hang động đẹp nhất” với tổng diện tích lên tới 100.000m vuông. Dài hơn 7600m và đỉnh cao tối đa 400m. Với mê cung nhũ đá, cột đá, đá măng, và đá hoa đa dạng, cùng với sự hiện diện của con sông ngầm và các thác nước bên trong. Động Hoàng Long được xem như một trong những hang động đá vôi lớn nhất trên thế giới. Du khách đến đây sẽ có cơ hội chiêm ngưỡng vẻ đẹp của Cung điện Múa Rồng, Cung điện Cổ tích, Cung điện Rồng Vàng, thác Thiên Tân, và sông Tương Thủy…</w:t>
      </w:r>
    </w:p>
    <w:p>
      <w:pPr>
        <w:spacing w:after="100" w:before="100"/>
      </w:pPr>
      <w:r>
        <w:rPr>
          <w:i/>
          <w:iCs/>
          <w:color w:val="6B7280"/>
        </w:rPr>
        <w:t xml:space="preserve">📷 [Ảnh minh họa: Động Hoàng Long ] - </w:t>
      </w:r>
      <w:hyperlink w:history="1" r:id="rIdutcyqjfrhpubs9t7ggera">
        <w:r>
          <w:rPr>
            <w:color w:val="2563EB"/>
            <w:u w:val="single"/>
          </w:rPr>
          <w:t xml:space="preserve">Xem ảnh gốc</w:t>
        </w:r>
      </w:hyperlink>
    </w:p>
    <w:p>
      <w:pPr>
        <w:spacing w:after="120"/>
      </w:pPr>
      <w:r>
        <w:t xml:space="preserve">*Động Hoàng Long*</w:t>
      </w:r>
    </w:p>
    <w:p>
      <w:pPr>
        <w:pStyle w:val="Heading2"/>
        <w:spacing w:after="100" w:before="200"/>
      </w:pPr>
      <w:r>
        <w:t xml:space="preserve">Hồ Bảo Phong</w:t>
      </w:r>
    </w:p>
    <w:p>
      <w:pPr>
        <w:spacing w:after="120"/>
      </w:pPr>
      <w:r>
        <w:t xml:space="preserve">Hồ Bảo Phong là một hồ nước ngọt tọa lạc trong khu vực thắng cảnh Vũ Lăng Nguyên, thuộc tỉnh Hồ Nam. Được bao quanh bởi những ngọn núi đá vôi cao thẳm, hồ Bảo Phong tạo nên một cảnh quan thiên nhiên hùng vĩ. Ban đầu, hồ Bảo Phong được sử dụng để cung cấp nước cho các vùng trồng trọt. Tuy nhiên, dưới sự biến đổi kỳ diệu của thiên nhiên. Hồ Bảo Phong đã trở thành một điểm tham quan không thể bỏ qua khi du lịch Trương Gia Giới. Hồ có chiều dài khoảng 2.5km, độ sâu trung bình 72 mét, diện tích 15ha và có thể chứa tối đa 6 triệu mét khối nước.</w:t>
      </w:r>
    </w:p>
    <w:p>
      <w:pPr>
        <w:spacing w:after="100" w:before="100"/>
      </w:pPr>
      <w:r>
        <w:rPr>
          <w:i/>
          <w:iCs/>
          <w:color w:val="6B7280"/>
        </w:rPr>
        <w:t xml:space="preserve">📷 [Ảnh minh họa: Hồ Bảo Phong ] - </w:t>
      </w:r>
      <w:hyperlink w:history="1" r:id="rIdplszcusn058iaawl7kvqd">
        <w:r>
          <w:rPr>
            <w:color w:val="2563EB"/>
            <w:u w:val="single"/>
          </w:rPr>
          <w:t xml:space="preserve">Xem ảnh gốc</w:t>
        </w:r>
      </w:hyperlink>
    </w:p>
    <w:p>
      <w:pPr>
        <w:spacing w:after="120"/>
      </w:pPr>
      <w:r>
        <w:t xml:space="preserve">*Hồ Bảo Phong*</w:t>
      </w:r>
    </w:p>
    <w:p>
      <w:pPr>
        <w:spacing w:after="120"/>
      </w:pPr>
      <w:r>
        <w:t xml:space="preserve">Nhìn từ trên cao, hồ Bảo Phong trông như một viên ngọc bích được bao quanh bởi rừng cây xanh tươi mát và những ngọn núi đá vôi có hình dạng đa dạng. Nước trong hồ trong xanh và yên bình. Khi ngồi trên thuyền trên mặt hồ. Bạn chỉ nghe thấy tiếng vọng của núi đồi. Và đôi khi là tiếng chèo của thuyền bè.</w:t>
      </w:r>
    </w:p>
    <w:p>
      <w:pPr>
        <w:pStyle w:val="Heading2"/>
        <w:spacing w:after="100" w:before="200"/>
      </w:pPr>
      <w:r>
        <w:t xml:space="preserve">Bảo tàng công viên địa chất</w:t>
      </w:r>
    </w:p>
    <w:p>
      <w:pPr>
        <w:spacing w:after="120"/>
      </w:pPr>
      <w:r>
        <w:t xml:space="preserve">Sau khi kết thúc hành trình khám phá đỉnh núi. Hãy dành thời gian để ghé thăm một viện bảo tàng tuyệt đẹp. Với một bộ sưu tập hơn 20.000 bản sao của các loài động vật, thực vật, vi sinh vật, hóa thạch và mẫu vật khoáng sản.</w:t>
      </w:r>
    </w:p>
    <w:p>
      <w:pPr>
        <w:spacing w:after="100" w:before="100"/>
      </w:pPr>
      <w:r>
        <w:rPr>
          <w:i/>
          <w:iCs/>
          <w:color w:val="6B7280"/>
        </w:rPr>
        <w:t xml:space="preserve">📷 [Ảnh minh họa: Khung cảnh hùng vĩ ở Trương Gia Giới] - </w:t>
      </w:r>
      <w:hyperlink w:history="1" r:id="rIdyub3gbjp8q-klnraqu4vj">
        <w:r>
          <w:rPr>
            <w:color w:val="2563EB"/>
            <w:u w:val="single"/>
          </w:rPr>
          <w:t xml:space="preserve">Xem ảnh gốc</w:t>
        </w:r>
      </w:hyperlink>
    </w:p>
    <w:p>
      <w:pPr>
        <w:spacing w:after="120"/>
      </w:pPr>
      <w:r>
        <w:t xml:space="preserve">*Khung cảnh hùng vĩ ở Trương Gia Giới*</w:t>
      </w:r>
    </w:p>
    <w:p>
      <w:pPr>
        <w:spacing w:after="120"/>
      </w:pPr>
      <w:r>
        <w:t xml:space="preserve">Thông qua âm thanh, ánh sáng, điện năng và các thiết bị hiện đại khác. Bạn có thể trải nghiệm sự hòa mình vào không gian chuyển vùng và cảm nhận sự hình thành của vườn quốc gia Trương Gia Giới Trung Quốc. Những biến đổi tự nhiên của “vết nứt” là vô cùng kỳ diệu và bất ngờ. Nếu bạn đang đi cùng với trẻ nhỏ. Chắc chắn hãy đưa họ đến viện bảo tàng để khám phá sự thú vị của sự thay đổi địa hình này.</w:t>
      </w:r>
    </w:p>
    <w:p>
      <w:pPr>
        <w:pStyle w:val="Heading1"/>
        <w:spacing w:after="120" w:before="240"/>
      </w:pPr>
      <w:r>
        <w:t xml:space="preserve">Cần chuẩn bị gì khi du lịch Trương Gia Giới Trung Quốc</w:t>
      </w:r>
    </w:p>
    <w:p>
      <w:pPr>
        <w:pStyle w:val="ListParagraph"/>
        <w:numPr>
          <w:ilvl w:val="0"/>
          <w:numId w:val="1"/>
        </w:numPr>
        <w:spacing w:after="60"/>
      </w:pPr>
      <w:r>
        <w:t xml:space="preserve">Trong mỗi chuyến du lịch, giấy tờ tùy thân luôn là những “vũ khí” quan trọng. Đặc biệt, khi bạn lên kế hoạch đi từ Việt Nam đến Trương Gia Giới và hoàn tất các thủ tục như thuê phòng, xe,… Bạn cần mang theo các giấy tờ như hộ chiếu, chứng minh nhân dân, visa, bằng lái xe,..</w:t>
      </w:r>
    </w:p>
    <w:p>
      <w:pPr>
        <w:pStyle w:val="ListParagraph"/>
        <w:numPr>
          <w:ilvl w:val="0"/>
          <w:numId w:val="1"/>
        </w:numPr>
        <w:spacing w:after="60"/>
      </w:pPr>
      <w:r>
        <w:t xml:space="preserve">Đồ quần áo cũng rất quan trọng. Tùy thuộc vào thời điểm đi du lịch. Hãy chuẩn bị các trang phục phù hợp. Đừng quên mang theo bộ quần áo lịch sự khi ghé thăm các khu vực chùa đền. Cũng đừng quên một đôi giày thể thao để di chuyển thoải mái hơn.</w:t>
      </w:r>
    </w:p>
    <w:p>
      <w:pPr>
        <w:pStyle w:val="ListParagraph"/>
        <w:numPr>
          <w:ilvl w:val="0"/>
          <w:numId w:val="1"/>
        </w:numPr>
        <w:spacing w:after="60"/>
      </w:pPr>
      <w:r>
        <w:t xml:space="preserve">Các vật dụng cần thiết như ô, mũ/áo chống nắng, đèn pin, máy ảnh và các phụ kiện liên quan cũng nên được mang theo.</w:t>
      </w:r>
    </w:p>
    <w:p>
      <w:pPr>
        <w:pStyle w:val="ListParagraph"/>
        <w:numPr>
          <w:ilvl w:val="0"/>
          <w:numId w:val="1"/>
        </w:numPr>
        <w:spacing w:after="60"/>
      </w:pPr>
      <w:r>
        <w:t xml:space="preserve">Không quên chuẩn bị thuốc cần thiết. Đối với mọi chuyến đi, nên mang theo những loại thuốc cơ bản. Như thuốc giảm đau, thuốc tiêu hóa, thuốc chống côn trùng,… Điều này sẽ giúp bạn đối phó tốt hơn với bất kỳ vấn đề sức khỏe nào trong chuyến đi.</w:t>
      </w:r>
    </w:p>
    <w:p>
      <w:pPr>
        <w:pStyle w:val="ListParagraph"/>
        <w:numPr>
          <w:ilvl w:val="0"/>
          <w:numId w:val="1"/>
        </w:numPr>
        <w:spacing w:after="60"/>
      </w:pPr>
      <w:r>
        <w:t xml:space="preserve">Đảm bảo có đủ tiền mặt và dự trù chi phí. Dù bạn đi du lịch theo nhóm hay tự túc, hãy đảm bảo mang đủ tiền mặt để di chuyển và chi tiêu. Khi đi du lịch ở vùng núi hoặc vùng xa, hãy dự trù trước.</w:t>
      </w:r>
    </w:p>
    <w:p>
      <w:pPr>
        <w:spacing w:after="100" w:before="100"/>
      </w:pPr>
      <w:r>
        <w:rPr>
          <w:i/>
          <w:iCs/>
          <w:color w:val="6B7280"/>
        </w:rPr>
        <w:t xml:space="preserve">📷 [Ảnh minh họa: Lưu ý khi du lịch Trương Gia Giới] - </w:t>
      </w:r>
      <w:hyperlink w:history="1" r:id="rIdohftf4rsbgwgvkz_uycow">
        <w:r>
          <w:rPr>
            <w:color w:val="2563EB"/>
            <w:u w:val="single"/>
          </w:rPr>
          <w:t xml:space="preserve">Xem ảnh gốc</w:t>
        </w:r>
      </w:hyperlink>
    </w:p>
    <w:p>
      <w:pPr>
        <w:spacing w:after="120"/>
      </w:pPr>
      <w:r>
        <w:t xml:space="preserve">*Lưu ý khi du lịch*</w:t>
      </w:r>
    </w:p>
    <w:p>
      <w:pPr>
        <w:spacing w:after="120"/>
      </w:pPr>
      <w:r>
        <w:t xml:space="preserve">Những chia sẻ kinh nghiệm về du lịch Trương Gia Giới liệu có đủ để bạn sẵn sàng cho một chuyến đi hoàn hảo? Nếu bạn gặp khó khăn, hãy đồng hành cùng Nụ Cười Mê Kông để có trải nghiệm khám phá Trương Gia Giới tuyệt vời nhé!</w:t>
      </w:r>
    </w:p>
    <w:p>
      <w:pPr>
        <w:spacing w:after="120"/>
      </w:pPr>
      <w:r>
        <w:t xml:space="preserve">Tham khảo: [https://vi.wikipedia.org/wiki/Tr%C6%B0%C6%A1ng_Gia_Gi%E1%BB%9Bi](https://vi.wikipedia.org/wiki/Tr%C6%B0%C6%A1ng_Gia_Gi%E1%BB%9Bi)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huzo98grvhwdi-zroenj" Type="http://schemas.openxmlformats.org/officeDocument/2006/relationships/hyperlink" Target="https://nucuoimekong.com/truong-gia-gioi-trung-quoc" TargetMode="External"/><Relationship Id="rIduemfg4ms-5z0brzhcp32g" Type="http://schemas.openxmlformats.org/officeDocument/2006/relationships/hyperlink" Target="https://r2.nucuoimekong.com/wp-content/uploads/dl-truong-gia-gioi.jpg" TargetMode="External"/><Relationship Id="rIdhsmhfsil4itwvgdplnj9k" Type="http://schemas.openxmlformats.org/officeDocument/2006/relationships/hyperlink" Target="https://r2.nucuoimekong.com/wp-content/uploads/truong-gia-gioi-trung-quoc.jpg" TargetMode="External"/><Relationship Id="rIdytebv53hjlxov9hihoeza" Type="http://schemas.openxmlformats.org/officeDocument/2006/relationships/hyperlink" Target="https://r2.nucuoimekong.com/wp-content/uploads/du-lich-truong-gia-gioi-1.jpg" TargetMode="External"/><Relationship Id="rIdco0yegdj1l4xhenybzyz3" Type="http://schemas.openxmlformats.org/officeDocument/2006/relationships/hyperlink" Target="https://r2.nucuoimekong.com/wp-content/uploads/vuon-quoc-gia-truong-gia-gioi.jpg" TargetMode="External"/><Relationship Id="rId8abr_iw0g5axqaknf2ztm" Type="http://schemas.openxmlformats.org/officeDocument/2006/relationships/hyperlink" Target="https://r2.nucuoimekong.com/wp-content/uploads/cau-kinh-truong-gia-gioi.jpg" TargetMode="External"/><Relationship Id="rIdayxhxhr1xwz2hzdwnrysl" Type="http://schemas.openxmlformats.org/officeDocument/2006/relationships/hyperlink" Target="https://r2.nucuoimekong.com/wp-content/uploads/du-lich-truong-gia-gioi-trung-quoc.jpg" TargetMode="External"/><Relationship Id="rId8u0ehod94xaazu6gr3yge" Type="http://schemas.openxmlformats.org/officeDocument/2006/relationships/hyperlink" Target="https://r2.nucuoimekong.com/wp-content/uploads/cong-troi-truong-gia-gioi.jpg" TargetMode="External"/><Relationship Id="rId0im7drqfhnkwhoat2gnyb" Type="http://schemas.openxmlformats.org/officeDocument/2006/relationships/hyperlink" Target="https://r2.nucuoimekong.com/wp-content/uploads/truong-gia-gioi-o-dau.jpg" TargetMode="External"/><Relationship Id="rIdjab4dvypasz0wfc3jhfhk" Type="http://schemas.openxmlformats.org/officeDocument/2006/relationships/hyperlink" Target="https://r2.nucuoimekong.com/wp-content/uploads/cong-vien-quoc-gia-truong-gia-gioi-1.jpg" TargetMode="External"/><Relationship Id="rIdxbipa8fzldu0r_wopicia" Type="http://schemas.openxmlformats.org/officeDocument/2006/relationships/hyperlink" Target="https://r2.nucuoimekong.com/wp-content/uploads/canh-dep-truong-gia-gioi-san-dao-kinh.jpg" TargetMode="External"/><Relationship Id="rIdpy7ues3vqhlucejvmfplx" Type="http://schemas.openxmlformats.org/officeDocument/2006/relationships/hyperlink" Target="https://r2.nucuoimekong.com/wp-content/uploads/cong-vien-rung-quoc-gia-truong-gia-gioi.jpg" TargetMode="External"/><Relationship Id="rIdmj0zatpmme18cg0vzeycc" Type="http://schemas.openxmlformats.org/officeDocument/2006/relationships/hyperlink" Target="https://r2.nucuoimekong.com/wp-content/uploads/dai-lo-thien-mon-son.jpg" TargetMode="External"/><Relationship Id="rIdg2czgyuhyqq3cgt4r2icn" Type="http://schemas.openxmlformats.org/officeDocument/2006/relationships/hyperlink" Target="https://r2.nucuoimekong.com/wp-content/uploads/cau-kinh-o-truong-gia-gioi.jpg" TargetMode="External"/><Relationship Id="rId1al0mzxw4eikxysm_8vdw" Type="http://schemas.openxmlformats.org/officeDocument/2006/relationships/hyperlink" Target="https://r2.nucuoimekong.com/wp-content/uploads/vien-gia-gioi-trung-quoc.jpg" TargetMode="External"/><Relationship Id="rIdzphxh3kmgftuzh3utmavs" Type="http://schemas.openxmlformats.org/officeDocument/2006/relationships/hyperlink" Target="https://r2.nucuoimekong.com/wp-content/uploads/thang-may-bach-long.jpg" TargetMode="External"/><Relationship Id="rIdt_57x9euh-5oijffrf-az" Type="http://schemas.openxmlformats.org/officeDocument/2006/relationships/hyperlink" Target="https://r2.nucuoimekong.com/wp-content/uploads/kim-tien-khe-truong-gia-gioi.jpg" TargetMode="External"/><Relationship Id="rIdutcyqjfrhpubs9t7ggera" Type="http://schemas.openxmlformats.org/officeDocument/2006/relationships/hyperlink" Target="https://r2.nucuoimekong.com/wp-content/uploads/dong-hoang-long-trung-quoc.jpg" TargetMode="External"/><Relationship Id="rIdplszcusn058iaawl7kvqd" Type="http://schemas.openxmlformats.org/officeDocument/2006/relationships/hyperlink" Target="https://r2.nucuoimekong.com/wp-content/uploads/ho-bao-phong-truong-gia-gioi.jpg" TargetMode="External"/><Relationship Id="rIdyub3gbjp8q-klnraqu4vj" Type="http://schemas.openxmlformats.org/officeDocument/2006/relationships/hyperlink" Target="https://r2.nucuoimekong.com/wp-content/uploads/khung-canh-hung-vi-o-truong-gia-gioi.jpg" TargetMode="External"/><Relationship Id="rIdohftf4rsbgwgvkz_uycow" Type="http://schemas.openxmlformats.org/officeDocument/2006/relationships/hyperlink" Target="https://r2.nucuoimekong.com/wp-content/uploads/luu-y-khi-du-lich-truong-gia-gioi.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2026-08-20T06:53:11.782Z</dcterms:created>
  <dcterms:modified xsi:type="dcterms:W3CDTF">2026-08-20T06:53:11.782Z</dcterms:modified>
</cp:coreProperties>
</file>

<file path=docProps/custom.xml><?xml version="1.0" encoding="utf-8"?>
<Properties xmlns="http://schemas.openxmlformats.org/officeDocument/2006/custom-properties" xmlns:vt="http://schemas.openxmlformats.org/officeDocument/2006/docPropsVTypes"/>
</file>