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Nấm Đà Lạt – Thiên Đường Ẩm Thực Và Trải Nghiệm Độc Đáo</w:t>
      </w:r>
    </w:p>
    <w:p>
      <w:pPr>
        <w:spacing w:after="80"/>
      </w:pPr>
      <w:r>
        <w:rPr>
          <w:b/>
          <w:bCs/>
          <w:color w:val="1E40AF"/>
        </w:rPr>
        <w:t xml:space="preserve">🔗 Link bài gốc đối chiếu: </w:t>
      </w:r>
      <w:hyperlink w:history="1" r:id="rIdwx09yxq_b8cp1ja4cqvhl">
        <w:r>
          <w:rPr>
            <w:color w:val="2563EB"/>
            <w:u w:val="single"/>
          </w:rPr>
          <w:t xml:space="preserve">https://nucuoimekong.com/lang-nam-da-lat</w:t>
        </w:r>
      </w:hyperlink>
    </w:p>
    <w:p>
      <w:pPr>
        <w:spacing w:after="240"/>
      </w:pPr>
      <w:r>
        <w:rPr>
          <w:b/>
          <w:bCs/>
        </w:rPr>
        <w:t xml:space="preserve">🏷️ Chuyên mục: </w:t>
      </w:r>
      <w:r>
        <w:t xml:space="preserve">Điểm du lịch nổi tiếng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Từ lâu, Đà Lạt không chỉ nổi tiếng với những cánh đồng hoa rộng lớn mà còn được biết đến là “thiên đường” của những loại rau củ quả tươi ngon. Trong đó, Làng Nấm Đà Lạt là một điểm đến hấp dẫn mà bạn nhất định không nên bỏ qua khi đến với “thành…</w:t>
      </w:r>
    </w:p>
    <w:p>
      <w:pPr>
        <w:pStyle w:val="Heading1"/>
        <w:spacing w:after="120" w:before="240"/>
      </w:pPr>
      <w:r>
        <w:t xml:space="preserve">Nội dung bài viết</w:t>
      </w:r>
    </w:p>
    <w:p>
      <w:pPr>
        <w:spacing w:after="120"/>
      </w:pPr>
      <w:r>
        <w:t xml:space="preserve">Từ lâu, Đà Lạt không chỉ nổi tiếng với những cánh đồng hoa rộng lớn mà còn được biết đến là “thiên đường” của những loại rau củ quả tươi ngon. Trong đó, [Làng Nấm Đà Lạt](https://nucuoimekong.com/lang-nam-da-lat) là một điểm đến hấp dẫn mà bạn nhất định không nên bỏ qua khi đến với “thành phố sương mù” này. Ngay bây giờ hãy cùng Nụ cười Mê Kông khám phá xem làng nấm có gì hấp dẫn qua bài viết dưới đây nhé.</w:t>
      </w:r>
    </w:p>
    <w:p>
      <w:pPr>
        <w:spacing w:after="100" w:before="100"/>
      </w:pPr>
      <w:r>
        <w:rPr>
          <w:i/>
          <w:iCs/>
          <w:color w:val="6B7280"/>
        </w:rPr>
        <w:t xml:space="preserve">📷 [Ảnh minh họa: làng nấm đà lạt đánh giá] - </w:t>
      </w:r>
      <w:hyperlink w:history="1" r:id="rIdlkfedw8zypnhqp59mgypz">
        <w:r>
          <w:rPr>
            <w:color w:val="2563EB"/>
            <w:u w:val="single"/>
          </w:rPr>
          <w:t xml:space="preserve">Xem ảnh gốc</w:t>
        </w:r>
      </w:hyperlink>
    </w:p>
    <w:p>
      <w:pPr>
        <w:spacing w:after="120"/>
      </w:pPr>
      <w:r>
        <w:t xml:space="preserve">*Khám phá Làng nấm Đà Lạt với những trải nghiệm độc đáo (Ảnh: Làng nấm Đà Lạt)*</w:t>
      </w:r>
    </w:p>
    <w:p>
      <w:pPr>
        <w:pStyle w:val="Heading1"/>
        <w:spacing w:after="120" w:before="240"/>
      </w:pPr>
      <w:r>
        <w:t xml:space="preserve">Giới thiệu về Làng nấm Đà Lạt</w:t>
      </w:r>
    </w:p>
    <w:p>
      <w:pPr>
        <w:spacing w:after="120"/>
      </w:pPr>
      <w:r>
        <w:rPr>
          <w:b/>
          <w:bCs/>
        </w:rPr>
        <w:t xml:space="preserve">Làng nấm Đà Lạt </w:t>
      </w:r>
      <w:r>
        <w:t xml:space="preserve"> là mô hình nông trại kết hợp du lịch canh nông. Đây là hình thức du lịch đang được nhiều du khách yêu thích. Khi đến với làng nấm, bạn sẽ được hòa mình vào một thế giới bình yên và nhẹ nhàng. Khu làng có diện tích khoảng 7ha, được chị Phạm Thị Hoa dày công tìm tòi, nghiên cứu và gây dựng trong gần 10 năm. Các loại nấm ở đây rất đa dạng, gồm nấm bản địa và nấm ngoại nhập. Không chỉ vậy, một số loại nấm ở đây còn được xuất khẩu đi nước ngoài, đặc biệt là Nhật Bản.</w:t>
      </w:r>
    </w:p>
    <w:p>
      <w:pPr>
        <w:spacing w:after="100" w:before="100"/>
      </w:pPr>
      <w:r>
        <w:rPr>
          <w:i/>
          <w:iCs/>
          <w:color w:val="6B7280"/>
        </w:rPr>
        <w:t xml:space="preserve">📷 [Ảnh minh họa: review làng nấm đà lạt] - </w:t>
      </w:r>
      <w:hyperlink w:history="1" r:id="rIdyypfmlhaoc1uvfjoijmvn">
        <w:r>
          <w:rPr>
            <w:color w:val="2563EB"/>
            <w:u w:val="single"/>
          </w:rPr>
          <w:t xml:space="preserve">Xem ảnh gốc</w:t>
        </w:r>
      </w:hyperlink>
    </w:p>
    <w:p>
      <w:pPr>
        <w:spacing w:after="120"/>
      </w:pPr>
      <w:r>
        <w:t xml:space="preserve">*Cổng vào Làng nấm (Ảnh: Internet)*</w:t>
      </w:r>
    </w:p>
    <w:p>
      <w:pPr>
        <w:pStyle w:val="Heading1"/>
        <w:spacing w:after="120" w:before="240"/>
      </w:pPr>
      <w:r>
        <w:t xml:space="preserve">Làng nấm ở đâu?</w:t>
      </w:r>
    </w:p>
    <w:p>
      <w:pPr>
        <w:spacing w:after="120"/>
      </w:pPr>
      <w:r>
        <w:t xml:space="preserve">Làng nấm cách trung tâm Thành phố Đà Lạt chỉ khoảng 10km. Nơi đây nằm trên một ngọn đồi nhỏ với khí hậu trong lành, mát mẻ, rất thích hợp để bạn trải nghiệm và thư giãn. Nếu bạn đang[du lịch Đà Lạt tự túc](https://nucuoimekong.com/du-lich-da-lat) thì có thể di chuyển đến đây bằng xe máy hay taxi đều được</w:t>
      </w:r>
    </w:p>
    <w:p>
      <w:pPr>
        <w:spacing w:after="120"/>
      </w:pPr>
      <w:r>
        <w:rPr>
          <w:b/>
          <w:bCs/>
        </w:rPr>
        <w:t xml:space="preserve">Thông tin cơ bản về Làng nấm: </w:t>
      </w:r>
    </w:p>
    <w:p>
      <w:pPr>
        <w:pStyle w:val="ListParagraph"/>
        <w:numPr>
          <w:ilvl w:val="0"/>
          <w:numId w:val="1"/>
        </w:numPr>
        <w:spacing w:after="60"/>
      </w:pPr>
      <w:r>
        <w:t xml:space="preserve">Địa chỉ: Đường Cam Ly, thôn Măng Lin, phường 7, TP Đà Lạt.</w:t>
      </w:r>
    </w:p>
    <w:p>
      <w:pPr>
        <w:pStyle w:val="ListParagraph"/>
        <w:numPr>
          <w:ilvl w:val="0"/>
          <w:numId w:val="1"/>
        </w:numPr>
        <w:spacing w:after="60"/>
      </w:pPr>
      <w:r>
        <w:t xml:space="preserve">Thời gian mở cửa: 7h30 – 17h00</w:t>
      </w:r>
    </w:p>
    <w:p>
      <w:pPr>
        <w:pStyle w:val="ListParagraph"/>
        <w:numPr>
          <w:ilvl w:val="0"/>
          <w:numId w:val="1"/>
        </w:numPr>
        <w:spacing w:after="60"/>
      </w:pPr>
      <w:r>
        <w:t xml:space="preserve">Giá vé vào cổng: 80.000 VNĐ/người</w:t>
      </w:r>
    </w:p>
    <w:p>
      <w:pPr>
        <w:pStyle w:val="ListParagraph"/>
        <w:numPr>
          <w:ilvl w:val="0"/>
          <w:numId w:val="1"/>
        </w:numPr>
        <w:spacing w:after="60"/>
      </w:pPr>
      <w:r>
        <w:t xml:space="preserve">Trẻ em trên 2 tuổi tính vé như người lớn.</w:t>
      </w:r>
    </w:p>
    <w:p>
      <w:pPr>
        <w:pStyle w:val="ListParagraph"/>
        <w:numPr>
          <w:ilvl w:val="0"/>
          <w:numId w:val="1"/>
        </w:numPr>
        <w:spacing w:after="60"/>
      </w:pPr>
      <w:r>
        <w:t xml:space="preserve">Nhỏ hơn 2 tuổi thì miễn phí.</w:t>
      </w:r>
    </w:p>
    <w:p>
      <w:pPr>
        <w:spacing w:after="100" w:before="100"/>
      </w:pPr>
      <w:r>
        <w:rPr>
          <w:i/>
          <w:iCs/>
          <w:color w:val="6B7280"/>
        </w:rPr>
        <w:t xml:space="preserve">📷 [Ảnh minh họa: làng nấm đà lạt giá vé ] - </w:t>
      </w:r>
      <w:hyperlink w:history="1" r:id="rIdemie0ocenzcttb6phhr7t">
        <w:r>
          <w:rPr>
            <w:color w:val="2563EB"/>
            <w:u w:val="single"/>
          </w:rPr>
          <w:t xml:space="preserve">Xem ảnh gốc</w:t>
        </w:r>
      </w:hyperlink>
    </w:p>
    <w:p>
      <w:pPr>
        <w:spacing w:after="120"/>
      </w:pPr>
      <w:r>
        <w:t xml:space="preserve">*Bản đồ di chuyển đến Làng nấm và các khu du lịch nổi tiếng xung quanh (Ảnh: Làng nấm Đà Lạt)*</w:t>
      </w:r>
    </w:p>
    <w:p>
      <w:pPr>
        <w:spacing w:after="120"/>
      </w:pPr>
      <w:r>
        <w:t xml:space="preserve">Tham khảo dịch vụ: [Thuê xe Cần Thơ đi Đà Lạt](https://nucuoimekong.com/thue-xe-can-tho-di-da-lat)</w:t>
      </w:r>
    </w:p>
    <w:p>
      <w:pPr>
        <w:pStyle w:val="Heading1"/>
        <w:spacing w:after="120" w:before="240"/>
      </w:pPr>
      <w:r>
        <w:t xml:space="preserve">Làng nấm Đà Lạt có gì hấp dẫn?</w:t>
      </w:r>
    </w:p>
    <w:p>
      <w:pPr>
        <w:pStyle w:val="Heading2"/>
        <w:spacing w:after="100" w:before="200"/>
      </w:pPr>
      <w:r>
        <w:t xml:space="preserve">Tìm hiểu quy trình trồng nấm</w:t>
      </w:r>
    </w:p>
    <w:p>
      <w:pPr>
        <w:spacing w:after="120"/>
      </w:pPr>
      <w:r>
        <w:t xml:space="preserve">Đến với Làng nấm, bạn không chỉ có cơ hội trải nghiệm không gian nơi đây. Đây còn là cơ hội để bạn tìm hiểu quy trình trồng và chăm sóc của vô số các loại nấm quý hiếm. Một số loại nấm bạn có thể tìm thấy ở đây đó là: hoàng kim, hồng ngọc, nấm hầu thủ, bào ngư trắng,… Mỗi loại nấm đều sẽ có màu sắc, hình dáng khác nhau giúp bạn nhận biết và mở mang tầm hiểu biết hơn về nhiều loại nấm. Không chỉ được tìm hiểu về quy trình trồng nấm, đến với Làng nấm Đà Lạt bạn còn biết được thức ăn của nấm là gì và cách phân biệt công dụng của từng loại nấm đem lại cho sức khỏe con người.</w:t>
      </w:r>
    </w:p>
    <w:p>
      <w:pPr>
        <w:spacing w:after="100" w:before="100"/>
      </w:pPr>
      <w:r>
        <w:rPr>
          <w:i/>
          <w:iCs/>
          <w:color w:val="6B7280"/>
        </w:rPr>
        <w:t xml:space="preserve">📷 [Ảnh minh họa: tìm hiểu quy trình trồng nấm] - </w:t>
      </w:r>
      <w:hyperlink w:history="1" r:id="rIdw6hif6w5yrjckjxpkazen">
        <w:r>
          <w:rPr>
            <w:color w:val="2563EB"/>
            <w:u w:val="single"/>
          </w:rPr>
          <w:t xml:space="preserve">Xem ảnh gốc</w:t>
        </w:r>
      </w:hyperlink>
    </w:p>
    <w:p>
      <w:pPr>
        <w:spacing w:after="120"/>
      </w:pPr>
      <w:r>
        <w:t xml:space="preserve">*Đến làng nấm tìm hiểu quy trình trông các loại nấm (Ảnh: Làng nấm Đà Lạt)*</w:t>
      </w:r>
    </w:p>
    <w:p>
      <w:pPr>
        <w:pStyle w:val="Heading2"/>
        <w:spacing w:after="100" w:before="200"/>
      </w:pPr>
      <w:r>
        <w:t xml:space="preserve">Chụp ảnh và tận hưởng bầu không khí trong lành</w:t>
      </w:r>
    </w:p>
    <w:p>
      <w:pPr>
        <w:spacing w:after="120"/>
      </w:pPr>
      <w:r>
        <w:t xml:space="preserve">Làng nấm Đà Lạt nằm trên một ngọn đồi và được bao phủ xung quanh bởi một rừng cây. Chính vì thế, nơi đây có bầu không khí trong lành và vô cùng mát mẻ. Từ ngoài cổng bước vào, bạn sẽ thấy làng nấm ngợp bóng cây xanh cùng với nhiều loại hoa rực rỡ khoe sắc. Ngoài các loại cây cảnh thì nơi đây còn có nuôi một số loài động vật như thỏ, dê, ngựa,… Khi đến làng nấm, du khách có thể trải nghiệm cho những loài động vật này ăn và chụp ảnh cùng chúng.</w:t>
      </w:r>
    </w:p>
    <w:p>
      <w:pPr>
        <w:spacing w:after="120"/>
      </w:pPr>
      <w:r>
        <w:t xml:space="preserve">Nằm cách trung tâm Thành phố Đà Lạt không quá xa nhưng làng nấm được xem như một chốn bình yên tách biệt với không khí ồn ào, tấp nập nơi phố thị. Chính vì vậy, nơi đây vô cùng phù hợp với những bạn đi du lịch gia đình có cả người lớn và trẻ con. Đặc biệt, đối với những bạn yêu thiên nhiên và thích tìm hiểu về các loài nấm thì làng nấm chính là sự lựa chọn lý tưởng cho chuyến du lịch của bạn.</w:t>
      </w:r>
    </w:p>
    <w:p>
      <w:pPr>
        <w:spacing w:after="100" w:before="100"/>
      </w:pPr>
      <w:r>
        <w:rPr>
          <w:i/>
          <w:iCs/>
          <w:color w:val="6B7280"/>
        </w:rPr>
        <w:t xml:space="preserve">📷 [Ảnh minh họa: chụp ảnh và tận hưởng bầu không khí trong lành] - </w:t>
      </w:r>
      <w:hyperlink w:history="1" r:id="rIdxbdkvb2ecn0nmrnwnx-s-">
        <w:r>
          <w:rPr>
            <w:color w:val="2563EB"/>
            <w:u w:val="single"/>
          </w:rPr>
          <w:t xml:space="preserve">Xem ảnh gốc</w:t>
        </w:r>
      </w:hyperlink>
    </w:p>
    <w:p>
      <w:pPr>
        <w:spacing w:after="120"/>
      </w:pPr>
      <w:r>
        <w:t xml:space="preserve">*Ngôi làng cổ tích mang nhiều điều thú vị (Ảnh: Internet)*</w:t>
      </w:r>
    </w:p>
    <w:p>
      <w:pPr>
        <w:pStyle w:val="Heading2"/>
        <w:spacing w:after="100" w:before="200"/>
      </w:pPr>
      <w:r>
        <w:t xml:space="preserve">Hái nấm &amp; thưởng thức buffet nấm</w:t>
      </w:r>
    </w:p>
    <w:p>
      <w:pPr>
        <w:spacing w:after="120"/>
      </w:pPr>
      <w:r>
        <w:t xml:space="preserve">Nấm là một loại thực phẩm rất tốt cho sức khỏe. Nhiều loại nấm còn được sử dụng để điều chế thành các loại thuốc và thực phẩm chức năng. Làng nấm áp dụng các công nghệ trồng nấm hiện đại và khoa học. Mục đích là đảm bảo chất dinh dưỡng có trong cây nấm.</w:t>
      </w:r>
    </w:p>
    <w:p>
      <w:pPr>
        <w:spacing w:after="120"/>
      </w:pPr>
      <w:r>
        <w:t xml:space="preserve">Đến với làng nấm, bạn không chỉ được tìm hiểu về các loài nấm. Đến đây, bạn còn được thưởng thức những món ăn thơm ngon, từ cây nấm. Tại làng nấm, du khách tự tay hái nấm và thưởng thức hương vị tự nhiên của nó. Một số món ăn từ nấm mà bạn có thể thử như: thịt xiên nấm nướng, lẩu nấm, xôi nấm,…</w:t>
      </w:r>
    </w:p>
    <w:p>
      <w:pPr>
        <w:spacing w:after="100" w:before="100"/>
      </w:pPr>
      <w:r>
        <w:rPr>
          <w:i/>
          <w:iCs/>
          <w:color w:val="6B7280"/>
        </w:rPr>
        <w:t xml:space="preserve">📷 [Ảnh minh họa: hái nấm và thưởng thức buffet] - </w:t>
      </w:r>
      <w:hyperlink w:history="1" r:id="rIdlahy-jmatcuhmj1-ec4ow">
        <w:r>
          <w:rPr>
            <w:color w:val="2563EB"/>
            <w:u w:val="single"/>
          </w:rPr>
          <w:t xml:space="preserve">Xem ảnh gốc</w:t>
        </w:r>
      </w:hyperlink>
    </w:p>
    <w:p>
      <w:pPr>
        <w:spacing w:after="120"/>
      </w:pPr>
      <w:r>
        <w:t xml:space="preserve">*Thưởng thức buffet lẩu nấm là điều không thể bỏ qua (Ảnh: Internet)*</w:t>
      </w:r>
    </w:p>
    <w:p>
      <w:pPr>
        <w:pStyle w:val="Heading2"/>
        <w:spacing w:after="100" w:before="200"/>
      </w:pPr>
      <w:r>
        <w:t xml:space="preserve">Check-in cùng vườn hoa &amp; vườn thú</w:t>
      </w:r>
    </w:p>
    <w:p>
      <w:pPr>
        <w:spacing w:after="120"/>
      </w:pPr>
      <w:r>
        <w:t xml:space="preserve">Ngoài nấm là nhân vật chính thì khi đến đây bạn cũng có thể check in cùng vườn hoa xinh xắn và những chú thỏ hay ngựa. Càng hàng cây và khóm hoa đều được bày trí khéo léo, tạo nên một khung cảnh nên thơ và lãng mạn cho làng nấm.</w:t>
      </w:r>
    </w:p>
    <w:p>
      <w:pPr>
        <w:spacing w:after="100" w:before="100"/>
      </w:pPr>
      <w:r>
        <w:rPr>
          <w:i/>
          <w:iCs/>
          <w:color w:val="6B7280"/>
        </w:rPr>
        <w:t xml:space="preserve">📷 [Ảnh minh họa: giá vé làng nấm đà lạt] - </w:t>
      </w:r>
      <w:hyperlink w:history="1" r:id="rId4_pzbi6_7mnfutmpjbohg">
        <w:r>
          <w:rPr>
            <w:color w:val="2563EB"/>
            <w:u w:val="single"/>
          </w:rPr>
          <w:t xml:space="preserve">Xem ảnh gốc</w:t>
        </w:r>
      </w:hyperlink>
    </w:p>
    <w:p>
      <w:pPr>
        <w:spacing w:after="120"/>
      </w:pPr>
      <w:r>
        <w:t xml:space="preserve">*Check-in cùng các loài động vật dễ thương (Ảnh: Làng nấm Đà Lạt)*</w:t>
      </w:r>
    </w:p>
    <w:p>
      <w:pPr>
        <w:pStyle w:val="Heading1"/>
        <w:spacing w:after="120" w:before="240"/>
      </w:pPr>
      <w:r>
        <w:t xml:space="preserve">Địa điểm ăn uống gần Làng nấm Đà Lạt</w:t>
      </w:r>
    </w:p>
    <w:p>
      <w:pPr>
        <w:spacing w:after="120"/>
      </w:pPr>
      <w:r>
        <w:t xml:space="preserve">Nếu không có ý định thưởng thức buffet nấm tại khu du lịch thì bạn có thể tham khảo các địa điểm ăn uống gần làng nấm sau:</w:t>
      </w:r>
    </w:p>
    <w:p>
      <w:pPr>
        <w:pStyle w:val="ListParagraph"/>
        <w:numPr>
          <w:ilvl w:val="0"/>
          <w:numId w:val="1"/>
        </w:numPr>
        <w:spacing w:after="60"/>
      </w:pPr>
      <w:r>
        <w:t xml:space="preserve">Hoàng Yến Garden: cách làng nấm khoảng 2km</w:t>
      </w:r>
    </w:p>
    <w:p>
      <w:pPr>
        <w:pStyle w:val="ListParagraph"/>
        <w:numPr>
          <w:ilvl w:val="0"/>
          <w:numId w:val="1"/>
        </w:numPr>
        <w:spacing w:after="60"/>
      </w:pPr>
      <w:r>
        <w:t xml:space="preserve">Hồ Cá Dốc Trời: cách làng nấm khoảng 3km</w:t>
      </w:r>
    </w:p>
    <w:p>
      <w:pPr>
        <w:pStyle w:val="ListParagraph"/>
        <w:numPr>
          <w:ilvl w:val="0"/>
          <w:numId w:val="1"/>
        </w:numPr>
        <w:spacing w:after="60"/>
      </w:pPr>
      <w:r>
        <w:t xml:space="preserve">Hồ Thủy Quái Đà Lạt: cách làng nấm khoảng 2,5km</w:t>
      </w:r>
    </w:p>
    <w:p>
      <w:pPr>
        <w:pStyle w:val="ListParagraph"/>
        <w:numPr>
          <w:ilvl w:val="0"/>
          <w:numId w:val="1"/>
        </w:numPr>
        <w:spacing w:after="60"/>
      </w:pPr>
      <w:r>
        <w:t xml:space="preserve">Gà nướng cơm lam – Khương Duy: cách làng nấm khoảng 3km</w:t>
      </w:r>
    </w:p>
    <w:p>
      <w:pPr>
        <w:spacing w:after="100" w:before="100"/>
      </w:pPr>
      <w:r>
        <w:rPr>
          <w:i/>
          <w:iCs/>
          <w:color w:val="6B7280"/>
        </w:rPr>
        <w:t xml:space="preserve">📷 [Ảnh minh họa: địa điểm ăn uống gần làng nấm đà lạt] - </w:t>
      </w:r>
      <w:hyperlink w:history="1" r:id="rIdr1_oyxrbqe4n12nj0_lds">
        <w:r>
          <w:rPr>
            <w:color w:val="2563EB"/>
            <w:u w:val="single"/>
          </w:rPr>
          <w:t xml:space="preserve">Xem ảnh gốc</w:t>
        </w:r>
      </w:hyperlink>
    </w:p>
    <w:p>
      <w:pPr>
        <w:spacing w:after="120"/>
      </w:pPr>
      <w:r>
        <w:t xml:space="preserve">*Gà nướng cơm lam – món ăn hấp dẫn thực khách tại Đà Lạt (Ảnh: Internet)*</w:t>
      </w:r>
    </w:p>
    <w:p>
      <w:pPr>
        <w:pStyle w:val="Heading1"/>
        <w:spacing w:after="120" w:before="240"/>
      </w:pPr>
      <w:r>
        <w:t xml:space="preserve">Địa điểm tham quan gần làng nấm</w:t>
      </w:r>
    </w:p>
    <w:p>
      <w:pPr>
        <w:spacing w:after="120"/>
      </w:pPr>
      <w:r>
        <w:t xml:space="preserve">Sau khi đã dành thời gian tham quan làng nấm, bạn có thể ghé qua các địa điểm sau:</w:t>
      </w:r>
    </w:p>
    <w:p>
      <w:pPr>
        <w:pStyle w:val="ListParagraph"/>
        <w:numPr>
          <w:ilvl w:val="0"/>
          <w:numId w:val="1"/>
        </w:numPr>
        <w:spacing w:after="60"/>
      </w:pPr>
      <w:r>
        <w:t xml:space="preserve">Dalat Fairytale Land</w:t>
      </w:r>
    </w:p>
    <w:p>
      <w:pPr>
        <w:pStyle w:val="ListParagraph"/>
        <w:numPr>
          <w:ilvl w:val="0"/>
          <w:numId w:val="1"/>
        </w:numPr>
        <w:spacing w:after="60"/>
      </w:pPr>
      <w:r>
        <w:t xml:space="preserve">Nông Trại Cún Puppy Farm</w:t>
      </w:r>
    </w:p>
    <w:p>
      <w:pPr>
        <w:pStyle w:val="ListParagraph"/>
        <w:numPr>
          <w:ilvl w:val="0"/>
          <w:numId w:val="1"/>
        </w:numPr>
        <w:spacing w:after="60"/>
      </w:pPr>
      <w:r>
        <w:t xml:space="preserve">[Khu du lịch Fresh Garden Dalat](https://nucuoimekong.com/khu-du-lich-fresh-garden-da-lat)</w:t>
      </w:r>
    </w:p>
    <w:p>
      <w:pPr>
        <w:pStyle w:val="ListParagraph"/>
        <w:numPr>
          <w:ilvl w:val="0"/>
          <w:numId w:val="1"/>
        </w:numPr>
        <w:spacing w:after="60"/>
      </w:pPr>
      <w:r>
        <w:t xml:space="preserve">Khu du lịch Làng Hoa Vạn Thành</w:t>
      </w:r>
    </w:p>
    <w:p>
      <w:pPr>
        <w:spacing w:after="100" w:before="100"/>
      </w:pPr>
      <w:r>
        <w:rPr>
          <w:i/>
          <w:iCs/>
          <w:color w:val="6B7280"/>
        </w:rPr>
        <w:t xml:space="preserve">📷 [Ảnh minh họa: làng nấm đà lạt review] - </w:t>
      </w:r>
      <w:hyperlink w:history="1" r:id="rIdjducc4utpmp99xf1tgi4y">
        <w:r>
          <w:rPr>
            <w:color w:val="2563EB"/>
            <w:u w:val="single"/>
          </w:rPr>
          <w:t xml:space="preserve">Xem ảnh gốc</w:t>
        </w:r>
      </w:hyperlink>
    </w:p>
    <w:p>
      <w:pPr>
        <w:spacing w:after="120"/>
      </w:pPr>
      <w:r>
        <w:t xml:space="preserve">*Khu du lịch Dalat Fairytale Land gần làng nấm (Ảnh: Internet)*</w:t>
      </w:r>
    </w:p>
    <w:p>
      <w:pPr>
        <w:pStyle w:val="Heading1"/>
        <w:spacing w:after="120" w:before="240"/>
      </w:pPr>
      <w:r>
        <w:t xml:space="preserve">Những lưu ý khi tham quan Làng nấm Đà Lạt</w:t>
      </w:r>
    </w:p>
    <w:p>
      <w:pPr>
        <w:spacing w:after="120"/>
      </w:pPr>
      <w:r>
        <w:t xml:space="preserve">Để có một chuyến tham quan làng nấm thật trọn vẹn, hãy lưu ý các vấn đề dưới đây bạn nhé:</w:t>
      </w:r>
    </w:p>
    <w:p>
      <w:pPr>
        <w:pStyle w:val="ListParagraph"/>
        <w:numPr>
          <w:ilvl w:val="0"/>
          <w:numId w:val="1"/>
        </w:numPr>
        <w:spacing w:after="60"/>
      </w:pPr>
      <w:r>
        <w:t xml:space="preserve">Không làm mất trật tự, không tùy tiện hái, làm hỏng nấm và các thực phẩm khác. Bạn nên đọc trước quy định tại làng nấm trước khi tiến hành tham quan nhé.</w:t>
      </w:r>
    </w:p>
    <w:p>
      <w:pPr>
        <w:pStyle w:val="ListParagraph"/>
        <w:numPr>
          <w:ilvl w:val="0"/>
          <w:numId w:val="1"/>
        </w:numPr>
        <w:spacing w:after="60"/>
      </w:pPr>
      <w:r>
        <w:t xml:space="preserve">Đừng quên mang theo máy ảnh hay điện thoại để lưu lại những bức ảnh đẹp.</w:t>
      </w:r>
    </w:p>
    <w:p>
      <w:pPr>
        <w:pStyle w:val="ListParagraph"/>
        <w:numPr>
          <w:ilvl w:val="0"/>
          <w:numId w:val="1"/>
        </w:numPr>
        <w:spacing w:after="60"/>
      </w:pPr>
      <w:r>
        <w:t xml:space="preserve">Tại đây có bán một số món ăn được là từ nấm. Điển hình là các món snack nấm (snack bào ngư đuôi phượng, snack hồng ngọc, snack nấm tú trân,….). Chính vì vậy, bạn có thể mua về làm quà cho bạn bè và đồng nghiệp.</w:t>
      </w:r>
    </w:p>
    <w:p>
      <w:pPr>
        <w:pStyle w:val="ListParagraph"/>
        <w:numPr>
          <w:ilvl w:val="0"/>
          <w:numId w:val="1"/>
        </w:numPr>
        <w:spacing w:after="60"/>
      </w:pPr>
      <w:r>
        <w:t xml:space="preserve">Giữ vệ sinh chung xung quanh khuôn viên, sau khi dùng xong các món ăn hãy vứt rác đúng nơi quy định.</w:t>
      </w:r>
    </w:p>
    <w:p>
      <w:pPr>
        <w:spacing w:after="100" w:before="100"/>
      </w:pPr>
      <w:r>
        <w:rPr>
          <w:i/>
          <w:iCs/>
          <w:color w:val="6B7280"/>
        </w:rPr>
        <w:t xml:space="preserve">📷 [Ảnh minh họa: lưu ý khi đến làng nấm đà lạt] - </w:t>
      </w:r>
      <w:hyperlink w:history="1" r:id="rIdowjrwkvfzbq5-pt1bspfc">
        <w:r>
          <w:rPr>
            <w:color w:val="2563EB"/>
            <w:u w:val="single"/>
          </w:rPr>
          <w:t xml:space="preserve">Xem ảnh gốc</w:t>
        </w:r>
      </w:hyperlink>
    </w:p>
    <w:p>
      <w:pPr>
        <w:spacing w:after="120"/>
      </w:pPr>
      <w:r>
        <w:t xml:space="preserve">*Một vài lưu ý khi đến với làng nấm Đà Lạt (Ảnh: Làng nấm Đà Lạt)*</w:t>
      </w:r>
    </w:p>
    <w:p>
      <w:pPr>
        <w:spacing w:after="120"/>
      </w:pPr>
      <w:r>
        <w:t xml:space="preserve">Đến với làng nấm, bạn sẽ được hòa mình vào khung cảnh thiên nhiên trong lành và thưởng thức những món ăn bổ dưỡng từ nấm hữu cơ. Mong rằng bài viết trên của Nụ cười Mê Kông đã giúp bạn có được những thông tin cần thiết trong chuyến du lịch sắp tới.</w:t>
      </w:r>
    </w:p>
    <w:p>
      <w:pPr>
        <w:spacing w:after="120"/>
      </w:pPr>
      <w:r>
        <w:rPr>
          <w:b/>
          <w:bCs/>
        </w:rPr>
        <w:t xml:space="preserve"/>
      </w:r>
      <w:r>
        <w:t xml:space="preserve">Nguồn tham khảo: [https://vnexpress.net/](https://vnexpress.net/du-lich)***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x09yxq_b8cp1ja4cqvhl" Type="http://schemas.openxmlformats.org/officeDocument/2006/relationships/hyperlink" Target="https://nucuoimekong.com/lang-nam-da-lat" TargetMode="External"/><Relationship Id="rIdlkfedw8zypnhqp59mgypz" Type="http://schemas.openxmlformats.org/officeDocument/2006/relationships/hyperlink" Target="https://r2.nucuoimekong.com/wp-content/uploads/lang-nam-da-lat-danh-gia.jpg" TargetMode="External"/><Relationship Id="rIdyypfmlhaoc1uvfjoijmvn" Type="http://schemas.openxmlformats.org/officeDocument/2006/relationships/hyperlink" Target="https://r2.nucuoimekong.com/wp-content/uploads/review-lang-nam-da-lat.jpg" TargetMode="External"/><Relationship Id="rIdemie0ocenzcttb6phhr7t" Type="http://schemas.openxmlformats.org/officeDocument/2006/relationships/hyperlink" Target="https://r2.nucuoimekong.com/wp-content/uploads/lang-nam-da-lat-gia-ve.jpg" TargetMode="External"/><Relationship Id="rIdw6hif6w5yrjckjxpkazen" Type="http://schemas.openxmlformats.org/officeDocument/2006/relationships/hyperlink" Target="https://r2.nucuoimekong.com/wp-content/uploads/tim-hieu-quy-trinh-trong-nam.jpg" TargetMode="External"/><Relationship Id="rIdxbdkvb2ecn0nmrnwnx-s-" Type="http://schemas.openxmlformats.org/officeDocument/2006/relationships/hyperlink" Target="https://r2.nucuoimekong.com/wp-content/uploads/chup-anh-va-tan-huong-bau-khong-khi-trong-lanh.jpg" TargetMode="External"/><Relationship Id="rIdlahy-jmatcuhmj1-ec4ow" Type="http://schemas.openxmlformats.org/officeDocument/2006/relationships/hyperlink" Target="https://r2.nucuoimekong.com/wp-content/uploads/hai-nam-va-thuong-thuc-buffet.jpg" TargetMode="External"/><Relationship Id="rId4_pzbi6_7mnfutmpjbohg" Type="http://schemas.openxmlformats.org/officeDocument/2006/relationships/hyperlink" Target="https://r2.nucuoimekong.com/wp-content/uploads/gia-ve-lang-nam-da-lat.jpg" TargetMode="External"/><Relationship Id="rIdr1_oyxrbqe4n12nj0_lds" Type="http://schemas.openxmlformats.org/officeDocument/2006/relationships/hyperlink" Target="https://r2.nucuoimekong.com/wp-content/uploads/dia-diem-an-uong-gan-lang-nam-da-lat.jpg" TargetMode="External"/><Relationship Id="rIdjducc4utpmp99xf1tgi4y" Type="http://schemas.openxmlformats.org/officeDocument/2006/relationships/hyperlink" Target="https://r2.nucuoimekong.com/wp-content/uploads/lang-nam-da-lat-review.jpg" TargetMode="External"/><Relationship Id="rIdowjrwkvfzbq5-pt1bspfc" Type="http://schemas.openxmlformats.org/officeDocument/2006/relationships/hyperlink" Target="https://r2.nucuoimekong.com/wp-content/uploads/luu-y-khi-den-lang-nam-da-lat.png"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2026-08-20T06:53:11.869Z</dcterms:created>
  <dcterms:modified xsi:type="dcterms:W3CDTF">2026-08-20T06:53:11.869Z</dcterms:modified>
</cp:coreProperties>
</file>

<file path=docProps/custom.xml><?xml version="1.0" encoding="utf-8"?>
<Properties xmlns="http://schemas.openxmlformats.org/officeDocument/2006/custom-properties" xmlns:vt="http://schemas.openxmlformats.org/officeDocument/2006/docPropsVTypes"/>
</file>