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53247B" w14:textId="46A33EE4" w:rsidR="00FD6E7A" w:rsidRPr="00506EA7" w:rsidRDefault="00000000" w:rsidP="00506EA7">
      <w:pPr>
        <w:jc w:val="center"/>
        <w:rPr>
          <w:rFonts w:asciiTheme="minorHAnsi" w:hAnsiTheme="minorHAnsi" w:cstheme="minorHAnsi"/>
          <w:b/>
          <w:sz w:val="28"/>
          <w:szCs w:val="28"/>
        </w:rPr>
      </w:pPr>
      <w:r w:rsidRPr="00506EA7">
        <w:rPr>
          <w:rFonts w:asciiTheme="minorHAnsi" w:hAnsiTheme="minorHAnsi" w:cstheme="minorHAnsi"/>
          <w:b/>
          <w:sz w:val="28"/>
          <w:szCs w:val="28"/>
        </w:rPr>
        <w:t>Bài tập CSDL buổi 3</w:t>
      </w:r>
    </w:p>
    <w:p w14:paraId="6F7F926F" w14:textId="7FB0984D" w:rsidR="00FD6E7A" w:rsidRPr="00506EA7" w:rsidRDefault="00000000">
      <w:pPr>
        <w:rPr>
          <w:rFonts w:asciiTheme="minorHAnsi" w:hAnsiTheme="minorHAnsi" w:cstheme="minorHAnsi"/>
          <w:b/>
          <w:bCs/>
          <w:color w:val="FF0000"/>
          <w:sz w:val="22"/>
          <w:szCs w:val="22"/>
        </w:rPr>
      </w:pPr>
      <w:r w:rsidRPr="00506EA7">
        <w:rPr>
          <w:rFonts w:asciiTheme="minorHAnsi" w:hAnsiTheme="minorHAnsi" w:cstheme="minorHAnsi"/>
          <w:b/>
          <w:bCs/>
          <w:sz w:val="22"/>
          <w:szCs w:val="22"/>
        </w:rPr>
        <w:t xml:space="preserve">Tạo CSDL bán hàng như sau: </w:t>
      </w:r>
      <w:r w:rsidRPr="00506EA7">
        <w:rPr>
          <w:rFonts w:asciiTheme="minorHAnsi" w:hAnsiTheme="minorHAnsi" w:cstheme="minorHAnsi"/>
          <w:b/>
          <w:bCs/>
          <w:color w:val="FF0000"/>
          <w:sz w:val="22"/>
          <w:szCs w:val="22"/>
        </w:rPr>
        <w:t>Lưu ý tên cột và tên bảng không bỏ dấu tiếng Việt.</w:t>
      </w:r>
    </w:p>
    <w:p w14:paraId="01A85705" w14:textId="1F35B31B" w:rsidR="00FD6E7A" w:rsidRPr="00506EA7" w:rsidRDefault="00000000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506EA7">
        <w:rPr>
          <w:rFonts w:asciiTheme="minorHAnsi" w:hAnsiTheme="minorHAnsi" w:cstheme="minorHAnsi"/>
          <w:b/>
          <w:bCs/>
          <w:sz w:val="22"/>
          <w:szCs w:val="22"/>
        </w:rPr>
        <w:t>SANPHAM(</w:t>
      </w:r>
      <w:r w:rsidRPr="00506EA7">
        <w:rPr>
          <w:rFonts w:asciiTheme="minorHAnsi" w:hAnsiTheme="minorHAnsi" w:cstheme="minorHAnsi"/>
          <w:b/>
          <w:bCs/>
          <w:sz w:val="22"/>
          <w:szCs w:val="22"/>
          <w:u w:val="single"/>
        </w:rPr>
        <w:t>MaSP</w:t>
      </w:r>
      <w:r w:rsidRPr="00506EA7">
        <w:rPr>
          <w:rFonts w:asciiTheme="minorHAnsi" w:hAnsiTheme="minorHAnsi" w:cstheme="minorHAnsi"/>
          <w:b/>
          <w:bCs/>
          <w:sz w:val="22"/>
          <w:szCs w:val="22"/>
        </w:rPr>
        <w:t xml:space="preserve">, TenSP, DVT): MaSP là khóa chính, tenSP va DVT not null </w:t>
      </w:r>
    </w:p>
    <w:p w14:paraId="321F0DC5" w14:textId="77777777" w:rsidR="00FD6E7A" w:rsidRPr="00506EA7" w:rsidRDefault="00000000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506EA7">
        <w:rPr>
          <w:rFonts w:asciiTheme="minorHAnsi" w:hAnsiTheme="minorHAnsi" w:cstheme="minorHAnsi"/>
          <w:b/>
          <w:bCs/>
          <w:sz w:val="22"/>
          <w:szCs w:val="22"/>
        </w:rPr>
        <w:t>(thay cột STT thành MaSP và nhập các giá trị là SP01..SP20)</w:t>
      </w:r>
    </w:p>
    <w:p w14:paraId="6C6005D2" w14:textId="77777777" w:rsidR="00FD6E7A" w:rsidRDefault="00000000">
      <w:pPr>
        <w:rPr>
          <w:rFonts w:asciiTheme="minorHAnsi" w:hAnsiTheme="minorHAnsi" w:cstheme="minorHAnsi"/>
          <w:sz w:val="22"/>
          <w:szCs w:val="22"/>
        </w:rPr>
      </w:pPr>
      <w:r w:rsidRPr="00506EA7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3B074B3A" wp14:editId="21DDCDA8">
            <wp:extent cx="3077157" cy="4255187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7157" cy="42551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428394" w14:textId="77777777" w:rsidR="00506EA7" w:rsidRPr="008617B2" w:rsidRDefault="00506EA7" w:rsidP="00506EA7">
      <w:pPr>
        <w:rPr>
          <w:rFonts w:asciiTheme="minorHAnsi" w:eastAsia="Times New Roman" w:hAnsiTheme="minorHAnsi" w:cstheme="minorHAnsi"/>
          <w:sz w:val="22"/>
          <w:szCs w:val="22"/>
          <w:lang w:val="vi-VN"/>
        </w:rPr>
      </w:pPr>
      <w:r w:rsidRPr="008617B2">
        <w:rPr>
          <w:rFonts w:asciiTheme="minorHAnsi" w:eastAsia="Times New Roman" w:hAnsiTheme="minorHAnsi" w:cstheme="minorHAnsi"/>
          <w:color w:val="000000"/>
          <w:sz w:val="22"/>
          <w:szCs w:val="22"/>
          <w:lang w:val="vi-VN"/>
        </w:rPr>
        <w:t>create table  SANPHAM(</w:t>
      </w:r>
    </w:p>
    <w:p w14:paraId="06BE88E1" w14:textId="442C8503" w:rsidR="00506EA7" w:rsidRPr="008617B2" w:rsidRDefault="00506EA7" w:rsidP="00506EA7">
      <w:pPr>
        <w:ind w:left="720"/>
        <w:rPr>
          <w:rFonts w:asciiTheme="minorHAnsi" w:eastAsia="Times New Roman" w:hAnsiTheme="minorHAnsi" w:cstheme="minorHAnsi"/>
          <w:sz w:val="22"/>
          <w:szCs w:val="22"/>
          <w:lang w:val="vi-VN"/>
        </w:rPr>
      </w:pPr>
      <w:r w:rsidRPr="008617B2">
        <w:rPr>
          <w:rFonts w:asciiTheme="minorHAnsi" w:eastAsia="Times New Roman" w:hAnsiTheme="minorHAnsi" w:cstheme="minorHAnsi"/>
          <w:color w:val="000000"/>
          <w:sz w:val="22"/>
          <w:szCs w:val="22"/>
          <w:lang w:val="vi-VN"/>
        </w:rPr>
        <w:t>MaSP char(4) primary key,</w:t>
      </w:r>
    </w:p>
    <w:p w14:paraId="5695D77C" w14:textId="7AF79FB9" w:rsidR="00506EA7" w:rsidRPr="008617B2" w:rsidRDefault="00506EA7" w:rsidP="00506EA7">
      <w:pPr>
        <w:ind w:left="720"/>
        <w:rPr>
          <w:rFonts w:asciiTheme="minorHAnsi" w:eastAsia="Times New Roman" w:hAnsiTheme="minorHAnsi" w:cstheme="minorHAnsi"/>
          <w:sz w:val="22"/>
          <w:szCs w:val="22"/>
          <w:lang w:val="vi-VN"/>
        </w:rPr>
      </w:pPr>
      <w:r w:rsidRPr="008617B2">
        <w:rPr>
          <w:rFonts w:asciiTheme="minorHAnsi" w:eastAsia="Times New Roman" w:hAnsiTheme="minorHAnsi" w:cstheme="minorHAnsi"/>
          <w:color w:val="000000"/>
          <w:sz w:val="22"/>
          <w:szCs w:val="22"/>
          <w:lang w:val="vi-VN"/>
        </w:rPr>
        <w:t>TenSP varchar2(60) not null,</w:t>
      </w:r>
    </w:p>
    <w:p w14:paraId="4D788F48" w14:textId="08B78208" w:rsidR="00506EA7" w:rsidRPr="008617B2" w:rsidRDefault="00506EA7" w:rsidP="00506EA7">
      <w:pPr>
        <w:ind w:left="720"/>
        <w:rPr>
          <w:rFonts w:asciiTheme="minorHAnsi" w:eastAsia="Times New Roman" w:hAnsiTheme="minorHAnsi" w:cstheme="minorHAnsi"/>
          <w:sz w:val="22"/>
          <w:szCs w:val="22"/>
          <w:lang w:val="vi-VN"/>
        </w:rPr>
      </w:pPr>
      <w:r w:rsidRPr="008617B2">
        <w:rPr>
          <w:rFonts w:asciiTheme="minorHAnsi" w:eastAsia="Times New Roman" w:hAnsiTheme="minorHAnsi" w:cstheme="minorHAnsi"/>
          <w:color w:val="000000"/>
          <w:sz w:val="22"/>
          <w:szCs w:val="22"/>
          <w:lang w:val="vi-VN"/>
        </w:rPr>
        <w:t>DVT varchar2(30) not null</w:t>
      </w:r>
    </w:p>
    <w:p w14:paraId="251D91D4" w14:textId="77777777" w:rsidR="00506EA7" w:rsidRPr="008617B2" w:rsidRDefault="00506EA7" w:rsidP="00506EA7">
      <w:pPr>
        <w:rPr>
          <w:rFonts w:asciiTheme="minorHAnsi" w:eastAsia="Times New Roman" w:hAnsiTheme="minorHAnsi" w:cstheme="minorHAnsi"/>
          <w:sz w:val="22"/>
          <w:szCs w:val="22"/>
          <w:lang w:val="vi-VN"/>
        </w:rPr>
      </w:pPr>
      <w:r w:rsidRPr="008617B2">
        <w:rPr>
          <w:rFonts w:asciiTheme="minorHAnsi" w:eastAsia="Times New Roman" w:hAnsiTheme="minorHAnsi" w:cstheme="minorHAnsi"/>
          <w:color w:val="000000"/>
          <w:sz w:val="22"/>
          <w:szCs w:val="22"/>
          <w:lang w:val="vi-VN"/>
        </w:rPr>
        <w:t>);</w:t>
      </w:r>
    </w:p>
    <w:p w14:paraId="7A702F3B" w14:textId="77777777" w:rsidR="00506EA7" w:rsidRPr="008617B2" w:rsidRDefault="00506EA7" w:rsidP="00506EA7">
      <w:pPr>
        <w:rPr>
          <w:rFonts w:asciiTheme="minorHAnsi" w:eastAsia="Times New Roman" w:hAnsiTheme="minorHAnsi" w:cstheme="minorHAnsi"/>
          <w:sz w:val="22"/>
          <w:szCs w:val="22"/>
          <w:lang w:val="vi-VN"/>
        </w:rPr>
      </w:pPr>
    </w:p>
    <w:p w14:paraId="3CD0D3A2" w14:textId="77777777" w:rsidR="00506EA7" w:rsidRPr="008617B2" w:rsidRDefault="00506EA7" w:rsidP="00506EA7">
      <w:pPr>
        <w:rPr>
          <w:rFonts w:asciiTheme="minorHAnsi" w:eastAsia="Times New Roman" w:hAnsiTheme="minorHAnsi" w:cstheme="minorHAnsi"/>
          <w:sz w:val="22"/>
          <w:szCs w:val="22"/>
          <w:lang w:val="vi-VN"/>
        </w:rPr>
      </w:pPr>
      <w:r w:rsidRPr="008617B2">
        <w:rPr>
          <w:rFonts w:asciiTheme="minorHAnsi" w:eastAsia="Times New Roman" w:hAnsiTheme="minorHAnsi" w:cstheme="minorHAnsi"/>
          <w:color w:val="000000"/>
          <w:sz w:val="22"/>
          <w:szCs w:val="22"/>
          <w:lang w:val="vi-VN"/>
        </w:rPr>
        <w:t>INSERT INTO sanpham VALUES ('SP01', 'Bot Chien Min 100g', 'Goi');</w:t>
      </w:r>
    </w:p>
    <w:p w14:paraId="3253C897" w14:textId="77777777" w:rsidR="00506EA7" w:rsidRPr="008617B2" w:rsidRDefault="00506EA7" w:rsidP="00506EA7">
      <w:pPr>
        <w:rPr>
          <w:rFonts w:asciiTheme="minorHAnsi" w:eastAsia="Times New Roman" w:hAnsiTheme="minorHAnsi" w:cstheme="minorHAnsi"/>
          <w:sz w:val="22"/>
          <w:szCs w:val="22"/>
          <w:lang w:val="vi-VN"/>
        </w:rPr>
      </w:pPr>
      <w:r w:rsidRPr="008617B2">
        <w:rPr>
          <w:rFonts w:asciiTheme="minorHAnsi" w:eastAsia="Times New Roman" w:hAnsiTheme="minorHAnsi" w:cstheme="minorHAnsi"/>
          <w:color w:val="000000"/>
          <w:sz w:val="22"/>
          <w:szCs w:val="22"/>
          <w:lang w:val="vi-VN"/>
        </w:rPr>
        <w:t>INSERT INTO sanpham VALUES ('SP02', 'Bot Chien Xu 100g', 'Goi');</w:t>
      </w:r>
    </w:p>
    <w:p w14:paraId="5343216B" w14:textId="77777777" w:rsidR="00506EA7" w:rsidRPr="008617B2" w:rsidRDefault="00506EA7" w:rsidP="00506EA7">
      <w:pPr>
        <w:rPr>
          <w:rFonts w:asciiTheme="minorHAnsi" w:eastAsia="Times New Roman" w:hAnsiTheme="minorHAnsi" w:cstheme="minorHAnsi"/>
          <w:sz w:val="22"/>
          <w:szCs w:val="22"/>
          <w:lang w:val="vi-VN"/>
        </w:rPr>
      </w:pPr>
      <w:r w:rsidRPr="008617B2">
        <w:rPr>
          <w:rFonts w:asciiTheme="minorHAnsi" w:eastAsia="Times New Roman" w:hAnsiTheme="minorHAnsi" w:cstheme="minorHAnsi"/>
          <w:color w:val="000000"/>
          <w:sz w:val="22"/>
          <w:szCs w:val="22"/>
          <w:lang w:val="vi-VN"/>
        </w:rPr>
        <w:t>INSERT INTO sanpham VALUES ('SP03', 'Dau Cai Lan 11', 'Chai');</w:t>
      </w:r>
    </w:p>
    <w:p w14:paraId="5165FA89" w14:textId="77777777" w:rsidR="00506EA7" w:rsidRPr="008617B2" w:rsidRDefault="00506EA7" w:rsidP="00506EA7">
      <w:pPr>
        <w:rPr>
          <w:rFonts w:asciiTheme="minorHAnsi" w:eastAsia="Times New Roman" w:hAnsiTheme="minorHAnsi" w:cstheme="minorHAnsi"/>
          <w:sz w:val="22"/>
          <w:szCs w:val="22"/>
          <w:lang w:val="vi-VN"/>
        </w:rPr>
      </w:pPr>
      <w:r w:rsidRPr="008617B2">
        <w:rPr>
          <w:rFonts w:asciiTheme="minorHAnsi" w:eastAsia="Times New Roman" w:hAnsiTheme="minorHAnsi" w:cstheme="minorHAnsi"/>
          <w:color w:val="000000"/>
          <w:sz w:val="22"/>
          <w:szCs w:val="22"/>
          <w:lang w:val="vi-VN"/>
        </w:rPr>
        <w:t>INSERT INTO sanpham VALUES ('SP04', 'Hat Nem 3 ngot 900g', 'Goi');</w:t>
      </w:r>
    </w:p>
    <w:p w14:paraId="50492C7D" w14:textId="77777777" w:rsidR="00506EA7" w:rsidRPr="008617B2" w:rsidRDefault="00506EA7" w:rsidP="00506EA7">
      <w:pPr>
        <w:rPr>
          <w:rFonts w:asciiTheme="minorHAnsi" w:eastAsia="Times New Roman" w:hAnsiTheme="minorHAnsi" w:cstheme="minorHAnsi"/>
          <w:sz w:val="22"/>
          <w:szCs w:val="22"/>
          <w:lang w:val="vi-VN"/>
        </w:rPr>
      </w:pPr>
      <w:r w:rsidRPr="008617B2">
        <w:rPr>
          <w:rFonts w:asciiTheme="minorHAnsi" w:eastAsia="Times New Roman" w:hAnsiTheme="minorHAnsi" w:cstheme="minorHAnsi"/>
          <w:color w:val="000000"/>
          <w:sz w:val="22"/>
          <w:szCs w:val="22"/>
          <w:lang w:val="vi-VN"/>
        </w:rPr>
        <w:t>INSERT INTO sanpham VALUES ('SP05', 'Hat Nem AJi Ngon 200g', 'Goi');</w:t>
      </w:r>
    </w:p>
    <w:p w14:paraId="223CA5A2" w14:textId="77777777" w:rsidR="00506EA7" w:rsidRPr="008617B2" w:rsidRDefault="00506EA7" w:rsidP="00506EA7">
      <w:pPr>
        <w:rPr>
          <w:rFonts w:asciiTheme="minorHAnsi" w:eastAsia="Times New Roman" w:hAnsiTheme="minorHAnsi" w:cstheme="minorHAnsi"/>
          <w:sz w:val="22"/>
          <w:szCs w:val="22"/>
          <w:lang w:val="vi-VN"/>
        </w:rPr>
      </w:pPr>
      <w:r w:rsidRPr="008617B2">
        <w:rPr>
          <w:rFonts w:asciiTheme="minorHAnsi" w:eastAsia="Times New Roman" w:hAnsiTheme="minorHAnsi" w:cstheme="minorHAnsi"/>
          <w:color w:val="000000"/>
          <w:sz w:val="22"/>
          <w:szCs w:val="22"/>
          <w:lang w:val="vi-VN"/>
        </w:rPr>
        <w:t>INSERT INTO sanpham VALUES ('SP06', 'Hat Nem Knorr 200g', 'Goi');</w:t>
      </w:r>
    </w:p>
    <w:p w14:paraId="0BAAF2C0" w14:textId="77777777" w:rsidR="00506EA7" w:rsidRPr="008617B2" w:rsidRDefault="00506EA7" w:rsidP="00506EA7">
      <w:pPr>
        <w:rPr>
          <w:rFonts w:asciiTheme="minorHAnsi" w:eastAsia="Times New Roman" w:hAnsiTheme="minorHAnsi" w:cstheme="minorHAnsi"/>
          <w:sz w:val="22"/>
          <w:szCs w:val="22"/>
          <w:lang w:val="vi-VN"/>
        </w:rPr>
      </w:pPr>
      <w:r w:rsidRPr="008617B2">
        <w:rPr>
          <w:rFonts w:asciiTheme="minorHAnsi" w:eastAsia="Times New Roman" w:hAnsiTheme="minorHAnsi" w:cstheme="minorHAnsi"/>
          <w:color w:val="000000"/>
          <w:sz w:val="22"/>
          <w:szCs w:val="22"/>
          <w:lang w:val="vi-VN"/>
        </w:rPr>
        <w:t>INSERT INTO sanpham VALUES ('SP07', 'My Chinh AINOMOTO 150g', 'Goi');</w:t>
      </w:r>
    </w:p>
    <w:p w14:paraId="382F5A63" w14:textId="77777777" w:rsidR="00506EA7" w:rsidRPr="008617B2" w:rsidRDefault="00506EA7" w:rsidP="00506EA7">
      <w:pPr>
        <w:rPr>
          <w:rFonts w:asciiTheme="minorHAnsi" w:eastAsia="Times New Roman" w:hAnsiTheme="minorHAnsi" w:cstheme="minorHAnsi"/>
          <w:sz w:val="22"/>
          <w:szCs w:val="22"/>
          <w:lang w:val="vi-VN"/>
        </w:rPr>
      </w:pPr>
      <w:r w:rsidRPr="008617B2">
        <w:rPr>
          <w:rFonts w:asciiTheme="minorHAnsi" w:eastAsia="Times New Roman" w:hAnsiTheme="minorHAnsi" w:cstheme="minorHAnsi"/>
          <w:color w:val="000000"/>
          <w:sz w:val="22"/>
          <w:szCs w:val="22"/>
          <w:lang w:val="vi-VN"/>
        </w:rPr>
        <w:t>INSERT INTO sanpham VALUES ('SP08', 'My Chinh Ajinomoto 2kg', 'Goi');</w:t>
      </w:r>
    </w:p>
    <w:p w14:paraId="0BAB4902" w14:textId="77777777" w:rsidR="00506EA7" w:rsidRPr="008617B2" w:rsidRDefault="00506EA7" w:rsidP="00506EA7">
      <w:pPr>
        <w:rPr>
          <w:rFonts w:asciiTheme="minorHAnsi" w:eastAsia="Times New Roman" w:hAnsiTheme="minorHAnsi" w:cstheme="minorHAnsi"/>
          <w:sz w:val="22"/>
          <w:szCs w:val="22"/>
          <w:lang w:val="vi-VN"/>
        </w:rPr>
      </w:pPr>
      <w:r w:rsidRPr="008617B2">
        <w:rPr>
          <w:rFonts w:asciiTheme="minorHAnsi" w:eastAsia="Times New Roman" w:hAnsiTheme="minorHAnsi" w:cstheme="minorHAnsi"/>
          <w:color w:val="000000"/>
          <w:sz w:val="22"/>
          <w:szCs w:val="22"/>
          <w:lang w:val="vi-VN"/>
        </w:rPr>
        <w:t>INSERT INTO sanpham VALUES ('SP09', 'My Chinh Ajinomoto 400g', 'Goi');</w:t>
      </w:r>
    </w:p>
    <w:p w14:paraId="451C7851" w14:textId="77777777" w:rsidR="00506EA7" w:rsidRPr="008617B2" w:rsidRDefault="00506EA7" w:rsidP="00506EA7">
      <w:pPr>
        <w:rPr>
          <w:rFonts w:asciiTheme="minorHAnsi" w:eastAsia="Times New Roman" w:hAnsiTheme="minorHAnsi" w:cstheme="minorHAnsi"/>
          <w:sz w:val="22"/>
          <w:szCs w:val="22"/>
          <w:lang w:val="vi-VN"/>
        </w:rPr>
      </w:pPr>
      <w:r w:rsidRPr="008617B2">
        <w:rPr>
          <w:rFonts w:asciiTheme="minorHAnsi" w:eastAsia="Times New Roman" w:hAnsiTheme="minorHAnsi" w:cstheme="minorHAnsi"/>
          <w:color w:val="000000"/>
          <w:sz w:val="22"/>
          <w:szCs w:val="22"/>
          <w:lang w:val="vi-VN"/>
        </w:rPr>
        <w:t>INSERT INTO sanpham VALUES ('SP10', 'Nestcafe hop', 'Hop');</w:t>
      </w:r>
    </w:p>
    <w:p w14:paraId="704083CE" w14:textId="77777777" w:rsidR="00506EA7" w:rsidRPr="008617B2" w:rsidRDefault="00506EA7" w:rsidP="00506EA7">
      <w:pPr>
        <w:rPr>
          <w:rFonts w:asciiTheme="minorHAnsi" w:eastAsia="Times New Roman" w:hAnsiTheme="minorHAnsi" w:cstheme="minorHAnsi"/>
          <w:sz w:val="22"/>
          <w:szCs w:val="22"/>
          <w:lang w:val="vi-VN"/>
        </w:rPr>
      </w:pPr>
      <w:r w:rsidRPr="008617B2">
        <w:rPr>
          <w:rFonts w:asciiTheme="minorHAnsi" w:eastAsia="Times New Roman" w:hAnsiTheme="minorHAnsi" w:cstheme="minorHAnsi"/>
          <w:color w:val="000000"/>
          <w:sz w:val="22"/>
          <w:szCs w:val="22"/>
          <w:lang w:val="vi-VN"/>
        </w:rPr>
        <w:t>INSERT INTO sanpham VALUES ('SP11', 'Nuoc mam De Nhi', 'Chai');</w:t>
      </w:r>
    </w:p>
    <w:p w14:paraId="760D6181" w14:textId="77777777" w:rsidR="00506EA7" w:rsidRPr="008617B2" w:rsidRDefault="00506EA7" w:rsidP="00506EA7">
      <w:pPr>
        <w:rPr>
          <w:rFonts w:asciiTheme="minorHAnsi" w:eastAsia="Times New Roman" w:hAnsiTheme="minorHAnsi" w:cstheme="minorHAnsi"/>
          <w:sz w:val="22"/>
          <w:szCs w:val="22"/>
          <w:lang w:val="vi-VN"/>
        </w:rPr>
      </w:pPr>
      <w:r w:rsidRPr="008617B2">
        <w:rPr>
          <w:rFonts w:asciiTheme="minorHAnsi" w:eastAsia="Times New Roman" w:hAnsiTheme="minorHAnsi" w:cstheme="minorHAnsi"/>
          <w:color w:val="000000"/>
          <w:sz w:val="22"/>
          <w:szCs w:val="22"/>
          <w:lang w:val="vi-VN"/>
        </w:rPr>
        <w:t>INSERT INTO sanpham VALUES ('SP12', 'Nuoc mam Nam Ngu 500ML', 'Chai');</w:t>
      </w:r>
    </w:p>
    <w:p w14:paraId="7A6292D0" w14:textId="77777777" w:rsidR="00506EA7" w:rsidRPr="008617B2" w:rsidRDefault="00506EA7" w:rsidP="00506EA7">
      <w:pPr>
        <w:rPr>
          <w:rFonts w:asciiTheme="minorHAnsi" w:eastAsia="Times New Roman" w:hAnsiTheme="minorHAnsi" w:cstheme="minorHAnsi"/>
          <w:sz w:val="22"/>
          <w:szCs w:val="22"/>
          <w:lang w:val="vi-VN"/>
        </w:rPr>
      </w:pPr>
      <w:r w:rsidRPr="008617B2">
        <w:rPr>
          <w:rFonts w:asciiTheme="minorHAnsi" w:eastAsia="Times New Roman" w:hAnsiTheme="minorHAnsi" w:cstheme="minorHAnsi"/>
          <w:color w:val="000000"/>
          <w:sz w:val="22"/>
          <w:szCs w:val="22"/>
          <w:lang w:val="vi-VN"/>
        </w:rPr>
        <w:t>INSERT INTO sanpham VALUES ('SP13', 'Sua Bavi 110ml', 'Hop');</w:t>
      </w:r>
    </w:p>
    <w:p w14:paraId="32A726A1" w14:textId="77777777" w:rsidR="00506EA7" w:rsidRPr="008617B2" w:rsidRDefault="00506EA7" w:rsidP="00506EA7">
      <w:pPr>
        <w:rPr>
          <w:rFonts w:asciiTheme="minorHAnsi" w:eastAsia="Times New Roman" w:hAnsiTheme="minorHAnsi" w:cstheme="minorHAnsi"/>
          <w:sz w:val="22"/>
          <w:szCs w:val="22"/>
          <w:lang w:val="vi-VN"/>
        </w:rPr>
      </w:pPr>
      <w:r w:rsidRPr="008617B2">
        <w:rPr>
          <w:rFonts w:asciiTheme="minorHAnsi" w:eastAsia="Times New Roman" w:hAnsiTheme="minorHAnsi" w:cstheme="minorHAnsi"/>
          <w:color w:val="000000"/>
          <w:sz w:val="22"/>
          <w:szCs w:val="22"/>
          <w:lang w:val="vi-VN"/>
        </w:rPr>
        <w:t>INSERT INTO sanpham VALUES ('SP14', 'Sua Bavi 180ml', 'Hop');</w:t>
      </w:r>
    </w:p>
    <w:p w14:paraId="5181CC13" w14:textId="77777777" w:rsidR="00506EA7" w:rsidRPr="008617B2" w:rsidRDefault="00506EA7" w:rsidP="00506EA7">
      <w:pPr>
        <w:rPr>
          <w:rFonts w:asciiTheme="minorHAnsi" w:eastAsia="Times New Roman" w:hAnsiTheme="minorHAnsi" w:cstheme="minorHAnsi"/>
          <w:sz w:val="22"/>
          <w:szCs w:val="22"/>
          <w:lang w:val="vi-VN"/>
        </w:rPr>
      </w:pPr>
      <w:r w:rsidRPr="008617B2">
        <w:rPr>
          <w:rFonts w:asciiTheme="minorHAnsi" w:eastAsia="Times New Roman" w:hAnsiTheme="minorHAnsi" w:cstheme="minorHAnsi"/>
          <w:color w:val="000000"/>
          <w:sz w:val="22"/>
          <w:szCs w:val="22"/>
          <w:lang w:val="vi-VN"/>
        </w:rPr>
        <w:t>INSERT INTO sanpham VALUES ('SP15', 'Sua co gai Ha Lan Socola', 'Hop');</w:t>
      </w:r>
    </w:p>
    <w:p w14:paraId="7B7EC9B8" w14:textId="77777777" w:rsidR="00506EA7" w:rsidRPr="008617B2" w:rsidRDefault="00506EA7" w:rsidP="00506EA7">
      <w:pPr>
        <w:rPr>
          <w:rFonts w:asciiTheme="minorHAnsi" w:eastAsia="Times New Roman" w:hAnsiTheme="minorHAnsi" w:cstheme="minorHAnsi"/>
          <w:sz w:val="22"/>
          <w:szCs w:val="22"/>
          <w:lang w:val="vi-VN"/>
        </w:rPr>
      </w:pPr>
      <w:r w:rsidRPr="008617B2">
        <w:rPr>
          <w:rFonts w:asciiTheme="minorHAnsi" w:eastAsia="Times New Roman" w:hAnsiTheme="minorHAnsi" w:cstheme="minorHAnsi"/>
          <w:color w:val="000000"/>
          <w:sz w:val="22"/>
          <w:szCs w:val="22"/>
          <w:lang w:val="vi-VN"/>
        </w:rPr>
        <w:t>INSERT INTO sanpham VALUES ('SP16', 'Sua Izzi 110ml', 'Hop');</w:t>
      </w:r>
    </w:p>
    <w:p w14:paraId="4A0D895C" w14:textId="77777777" w:rsidR="00506EA7" w:rsidRPr="008617B2" w:rsidRDefault="00506EA7" w:rsidP="00506EA7">
      <w:pPr>
        <w:rPr>
          <w:rFonts w:asciiTheme="minorHAnsi" w:eastAsia="Times New Roman" w:hAnsiTheme="minorHAnsi" w:cstheme="minorHAnsi"/>
          <w:sz w:val="22"/>
          <w:szCs w:val="22"/>
          <w:lang w:val="vi-VN"/>
        </w:rPr>
      </w:pPr>
      <w:r w:rsidRPr="008617B2">
        <w:rPr>
          <w:rFonts w:asciiTheme="minorHAnsi" w:eastAsia="Times New Roman" w:hAnsiTheme="minorHAnsi" w:cstheme="minorHAnsi"/>
          <w:color w:val="000000"/>
          <w:sz w:val="22"/>
          <w:szCs w:val="22"/>
          <w:lang w:val="vi-VN"/>
        </w:rPr>
        <w:t>INSERT INTO sanpham VALUES ('SP17', 'Sua Izzi 180ml', 'Hop');</w:t>
      </w:r>
    </w:p>
    <w:p w14:paraId="045B6F75" w14:textId="77777777" w:rsidR="00506EA7" w:rsidRPr="008617B2" w:rsidRDefault="00506EA7" w:rsidP="00506EA7">
      <w:pPr>
        <w:rPr>
          <w:rFonts w:asciiTheme="minorHAnsi" w:eastAsia="Times New Roman" w:hAnsiTheme="minorHAnsi" w:cstheme="minorHAnsi"/>
          <w:sz w:val="22"/>
          <w:szCs w:val="22"/>
          <w:lang w:val="vi-VN"/>
        </w:rPr>
      </w:pPr>
      <w:r w:rsidRPr="008617B2">
        <w:rPr>
          <w:rFonts w:asciiTheme="minorHAnsi" w:eastAsia="Times New Roman" w:hAnsiTheme="minorHAnsi" w:cstheme="minorHAnsi"/>
          <w:color w:val="000000"/>
          <w:sz w:val="22"/>
          <w:szCs w:val="22"/>
          <w:lang w:val="vi-VN"/>
        </w:rPr>
        <w:t>INSERT INTO sanpham VALUES ('SP18', 'Sua Moc Chau 110ml', 'Hop');</w:t>
      </w:r>
    </w:p>
    <w:p w14:paraId="42CF9799" w14:textId="77777777" w:rsidR="00506EA7" w:rsidRPr="008617B2" w:rsidRDefault="00506EA7" w:rsidP="00506EA7">
      <w:pPr>
        <w:rPr>
          <w:rFonts w:asciiTheme="minorHAnsi" w:eastAsia="Times New Roman" w:hAnsiTheme="minorHAnsi" w:cstheme="minorHAnsi"/>
          <w:sz w:val="22"/>
          <w:szCs w:val="22"/>
          <w:lang w:val="vi-VN"/>
        </w:rPr>
      </w:pPr>
      <w:r w:rsidRPr="008617B2">
        <w:rPr>
          <w:rFonts w:asciiTheme="minorHAnsi" w:eastAsia="Times New Roman" w:hAnsiTheme="minorHAnsi" w:cstheme="minorHAnsi"/>
          <w:color w:val="000000"/>
          <w:sz w:val="22"/>
          <w:szCs w:val="22"/>
          <w:lang w:val="vi-VN"/>
        </w:rPr>
        <w:t>INSERT INTO sanpham VALUES ('SP19', 'Sua Moc Chau 180ml', 'Hop');</w:t>
      </w:r>
    </w:p>
    <w:p w14:paraId="30F795FC" w14:textId="77777777" w:rsidR="00506EA7" w:rsidRPr="008617B2" w:rsidRDefault="00506EA7" w:rsidP="00506EA7">
      <w:pPr>
        <w:rPr>
          <w:rFonts w:asciiTheme="minorHAnsi" w:eastAsia="Times New Roman" w:hAnsiTheme="minorHAnsi" w:cstheme="minorHAnsi"/>
          <w:sz w:val="22"/>
          <w:szCs w:val="22"/>
          <w:lang w:val="vi-VN"/>
        </w:rPr>
      </w:pPr>
      <w:r w:rsidRPr="008617B2">
        <w:rPr>
          <w:rFonts w:asciiTheme="minorHAnsi" w:eastAsia="Times New Roman" w:hAnsiTheme="minorHAnsi" w:cstheme="minorHAnsi"/>
          <w:color w:val="000000"/>
          <w:sz w:val="22"/>
          <w:szCs w:val="22"/>
          <w:lang w:val="vi-VN"/>
        </w:rPr>
        <w:t>INSERT INTO sanpham VALUES ('SP20', 'Sua TH Truemllk 110ml', 'Hop');</w:t>
      </w:r>
    </w:p>
    <w:p w14:paraId="3ACC4B07" w14:textId="29B07A76" w:rsidR="00506EA7" w:rsidRDefault="00506EA7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br w:type="page"/>
      </w:r>
    </w:p>
    <w:p w14:paraId="4A6725D5" w14:textId="77777777" w:rsidR="00FD6E7A" w:rsidRPr="00506EA7" w:rsidRDefault="00000000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506EA7">
        <w:rPr>
          <w:rFonts w:asciiTheme="minorHAnsi" w:hAnsiTheme="minorHAnsi" w:cstheme="minorHAnsi"/>
          <w:b/>
          <w:bCs/>
          <w:sz w:val="22"/>
          <w:szCs w:val="22"/>
        </w:rPr>
        <w:lastRenderedPageBreak/>
        <w:t>Bảng Nhanvien(</w:t>
      </w:r>
      <w:r w:rsidRPr="00506EA7">
        <w:rPr>
          <w:rFonts w:asciiTheme="minorHAnsi" w:hAnsiTheme="minorHAnsi" w:cstheme="minorHAnsi"/>
          <w:b/>
          <w:bCs/>
          <w:sz w:val="22"/>
          <w:szCs w:val="22"/>
          <w:u w:val="single"/>
        </w:rPr>
        <w:t>MaNV</w:t>
      </w:r>
      <w:r w:rsidRPr="00506EA7">
        <w:rPr>
          <w:rFonts w:asciiTheme="minorHAnsi" w:hAnsiTheme="minorHAnsi" w:cstheme="minorHAnsi"/>
          <w:b/>
          <w:bCs/>
          <w:sz w:val="22"/>
          <w:szCs w:val="22"/>
        </w:rPr>
        <w:t>, HotenNV, Dienthoai, Email)</w:t>
      </w:r>
    </w:p>
    <w:p w14:paraId="7223317F" w14:textId="77777777" w:rsidR="00FD6E7A" w:rsidRPr="00506EA7" w:rsidRDefault="00000000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506EA7">
        <w:rPr>
          <w:rFonts w:asciiTheme="minorHAnsi" w:hAnsiTheme="minorHAnsi" w:cstheme="minorHAnsi"/>
          <w:b/>
          <w:bCs/>
          <w:sz w:val="22"/>
          <w:szCs w:val="22"/>
        </w:rPr>
        <w:t>co MaNV la khoa chinh, hoten not null, DT not null, Email null</w:t>
      </w:r>
    </w:p>
    <w:p w14:paraId="4B2EBC2A" w14:textId="77777777" w:rsidR="00FD6E7A" w:rsidRPr="00506EA7" w:rsidRDefault="00FD6E7A">
      <w:pPr>
        <w:rPr>
          <w:rFonts w:asciiTheme="minorHAnsi" w:hAnsiTheme="minorHAnsi" w:cstheme="minorHAnsi"/>
          <w:sz w:val="22"/>
          <w:szCs w:val="22"/>
        </w:rPr>
      </w:pPr>
    </w:p>
    <w:p w14:paraId="5AF567CE" w14:textId="77777777" w:rsidR="00FD6E7A" w:rsidRPr="00506EA7" w:rsidRDefault="00000000">
      <w:pPr>
        <w:rPr>
          <w:rFonts w:asciiTheme="minorHAnsi" w:hAnsiTheme="minorHAnsi" w:cstheme="minorHAnsi"/>
          <w:sz w:val="22"/>
          <w:szCs w:val="22"/>
        </w:rPr>
      </w:pPr>
      <w:r w:rsidRPr="00506EA7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55277AD9" wp14:editId="66A0C859">
            <wp:extent cx="5727700" cy="2289175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8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6138C6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create table Nhanvien(</w:t>
      </w:r>
    </w:p>
    <w:p w14:paraId="26CBE1F7" w14:textId="47B24C54" w:rsidR="00506EA7" w:rsidRPr="008617B2" w:rsidRDefault="00506EA7" w:rsidP="00506EA7">
      <w:pPr>
        <w:ind w:left="720"/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MaNV char(4) primary key, </w:t>
      </w:r>
    </w:p>
    <w:p w14:paraId="76A898FE" w14:textId="2D9EFF3B" w:rsidR="00506EA7" w:rsidRPr="008617B2" w:rsidRDefault="00506EA7" w:rsidP="00506EA7">
      <w:pPr>
        <w:ind w:left="720"/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HotenNV varchar2(40) not null, </w:t>
      </w:r>
    </w:p>
    <w:p w14:paraId="3D02476D" w14:textId="5E228D6C" w:rsidR="00506EA7" w:rsidRPr="008617B2" w:rsidRDefault="00506EA7" w:rsidP="00506EA7">
      <w:pPr>
        <w:ind w:left="720"/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Dienthoai varchar2(10) not null, </w:t>
      </w:r>
    </w:p>
    <w:p w14:paraId="1B7B03E1" w14:textId="2A7F7295" w:rsidR="00506EA7" w:rsidRPr="008617B2" w:rsidRDefault="00506EA7" w:rsidP="00506EA7">
      <w:pPr>
        <w:ind w:left="720"/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Email varchar2(30)</w:t>
      </w:r>
    </w:p>
    <w:p w14:paraId="59509C10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);</w:t>
      </w:r>
    </w:p>
    <w:p w14:paraId="047FFD0A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Nhanvien VALUES ('NV01', 'Phan Thanh Duy', '0913244123', 'phanthanhduy@gmail.com');</w:t>
      </w:r>
    </w:p>
    <w:p w14:paraId="3D1B1956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Nhanvien VALUES ('NV02', 'Lam Dai Ngoc', '0913455988', 'lamdaingoc@gmail.com');</w:t>
      </w:r>
    </w:p>
    <w:p w14:paraId="53A7D4A1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Nhanvien VALUES ('NV03', 'Tran Chau Khoa', '0908111222', 'tranchaukhoa@gmail.com');</w:t>
      </w:r>
    </w:p>
    <w:p w14:paraId="6894FCE7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Nhanvien VALUES ('NV04', 'Le Chi Kien', '0123456123', 'lechikien@gmail.com');</w:t>
      </w:r>
    </w:p>
    <w:p w14:paraId="36B710A5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Nhanvien VALUES ('NV05', 'Phan Thanh Tam', '097899233', 'phanthanhtam@gmail.com');</w:t>
      </w:r>
    </w:p>
    <w:p w14:paraId="280664E8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Nhanvien VALUES ('NV06', 'Mai Thi Luu', '0971224551', 'maithiluu@gmail.com');</w:t>
      </w:r>
    </w:p>
    <w:p w14:paraId="1859DF64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Nhanvien VALUES ('NV07', 'Dao Thi Hong', '0839970944', 'daothihong@gmail.com');</w:t>
      </w:r>
    </w:p>
    <w:p w14:paraId="4ADBC144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Nhanvien VALUES ('NV08', 'Phan Thanh Nhan', '0839770941', 'phanthanhnhan@gmail.com');</w:t>
      </w:r>
    </w:p>
    <w:p w14:paraId="6B92218C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Nhanvien VALUES ('NV09', 'Phan Nguyen Anh Duong', '0918183444', 'anhduong@gmail.com');</w:t>
      </w:r>
    </w:p>
    <w:p w14:paraId="4E320C14" w14:textId="77777777" w:rsidR="00506EA7" w:rsidRDefault="00506EA7">
      <w:pPr>
        <w:rPr>
          <w:rFonts w:asciiTheme="minorHAnsi" w:hAnsiTheme="minorHAnsi" w:cstheme="minorHAnsi"/>
          <w:sz w:val="22"/>
          <w:szCs w:val="22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Nhanvien VALUES ('NV10', 'Phan Nguyen Anh Nguyet', '0918183404', 'phannguyenanhnguyet@gmail.com');</w:t>
      </w:r>
    </w:p>
    <w:p w14:paraId="18D0C039" w14:textId="77777777" w:rsidR="00506EA7" w:rsidRDefault="00506EA7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br w:type="page"/>
      </w:r>
    </w:p>
    <w:p w14:paraId="6995840F" w14:textId="710646A3" w:rsidR="00FD6E7A" w:rsidRPr="00506EA7" w:rsidRDefault="00000000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506EA7">
        <w:rPr>
          <w:rFonts w:asciiTheme="minorHAnsi" w:hAnsiTheme="minorHAnsi" w:cstheme="minorHAnsi"/>
          <w:b/>
          <w:bCs/>
          <w:sz w:val="22"/>
          <w:szCs w:val="22"/>
        </w:rPr>
        <w:lastRenderedPageBreak/>
        <w:t>Tao Bang Khach Hang tuong tu bang Nhan vien (tự nhập 10 khách hàng từ</w:t>
      </w:r>
      <w:r w:rsidR="00506EA7" w:rsidRPr="00506EA7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506EA7">
        <w:rPr>
          <w:rFonts w:asciiTheme="minorHAnsi" w:hAnsiTheme="minorHAnsi" w:cstheme="minorHAnsi"/>
          <w:b/>
          <w:bCs/>
          <w:sz w:val="22"/>
          <w:szCs w:val="22"/>
        </w:rPr>
        <w:t>KH01..KH10)</w:t>
      </w:r>
    </w:p>
    <w:p w14:paraId="27F81FF2" w14:textId="77777777" w:rsidR="00FD6E7A" w:rsidRPr="00506EA7" w:rsidRDefault="00000000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506EA7">
        <w:rPr>
          <w:rFonts w:asciiTheme="minorHAnsi" w:hAnsiTheme="minorHAnsi" w:cstheme="minorHAnsi"/>
          <w:b/>
          <w:bCs/>
          <w:sz w:val="22"/>
          <w:szCs w:val="22"/>
        </w:rPr>
        <w:t>Khachhang(MaKH, TenKH, Dienthoai, Email)</w:t>
      </w:r>
    </w:p>
    <w:p w14:paraId="74EE6159" w14:textId="77777777" w:rsidR="00FD6E7A" w:rsidRPr="00506EA7" w:rsidRDefault="00FD6E7A">
      <w:pPr>
        <w:rPr>
          <w:rFonts w:asciiTheme="minorHAnsi" w:hAnsiTheme="minorHAnsi" w:cstheme="minorHAnsi"/>
          <w:b/>
          <w:bCs/>
          <w:sz w:val="22"/>
          <w:szCs w:val="22"/>
        </w:rPr>
      </w:pPr>
    </w:p>
    <w:p w14:paraId="5AFD0301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create table KhachHang(</w:t>
      </w:r>
    </w:p>
    <w:p w14:paraId="37691AE0" w14:textId="765B8130" w:rsidR="00506EA7" w:rsidRPr="008617B2" w:rsidRDefault="00506EA7" w:rsidP="00506EA7">
      <w:pPr>
        <w:ind w:left="720"/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MaKH char(4) primary key, </w:t>
      </w:r>
    </w:p>
    <w:p w14:paraId="5638D139" w14:textId="2F77FE15" w:rsidR="00506EA7" w:rsidRPr="008617B2" w:rsidRDefault="00506EA7" w:rsidP="00506EA7">
      <w:pPr>
        <w:ind w:left="720"/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HotenKH varchar2(40) not null, </w:t>
      </w:r>
    </w:p>
    <w:p w14:paraId="5CBF6D58" w14:textId="295B37FC" w:rsidR="00506EA7" w:rsidRPr="008617B2" w:rsidRDefault="00506EA7" w:rsidP="00506EA7">
      <w:pPr>
        <w:ind w:left="720"/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Dienthoai varchar2(10) not null, </w:t>
      </w:r>
    </w:p>
    <w:p w14:paraId="36D2A98D" w14:textId="2B7F758C" w:rsidR="00506EA7" w:rsidRPr="008617B2" w:rsidRDefault="00506EA7" w:rsidP="00506EA7">
      <w:pPr>
        <w:ind w:left="720"/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Email varchar2(30)</w:t>
      </w:r>
    </w:p>
    <w:p w14:paraId="2B9B6E90" w14:textId="63749456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);</w:t>
      </w:r>
    </w:p>
    <w:p w14:paraId="04ED53E5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KhachHang (ma, Ten, SDT, EMAIL) VALUES ('KH01', 'Nguyễn Văn A', '1234567890', 'nguyenvana@gmail.com');</w:t>
      </w:r>
    </w:p>
    <w:p w14:paraId="1FB839E8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KhachHang (ma, Ten, SDT, EMAIL) VALUES ('KH02', 'Trần Thị B', '0987654321', 'tranthib@gmail.com');</w:t>
      </w:r>
    </w:p>
    <w:p w14:paraId="79923838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KhachHang VALUES ('KH03', 'Lê Hoàng C', '0912345678', 'lehoangc@gmail.com');</w:t>
      </w:r>
    </w:p>
    <w:p w14:paraId="7983AC5C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KhachHang VALUES ('KH04', 'Phạm Thanh D', '0876543210', 'phamthanhd@gmail.com');</w:t>
      </w:r>
    </w:p>
    <w:p w14:paraId="4B78348A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KhachHang VALUES ('KH05', 'Ngô Quang E', '0123456789', 'ngoquange@gmail.com');</w:t>
      </w:r>
    </w:p>
    <w:p w14:paraId="5D847A5B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KhachHang VALUES ('KH06', 'Vũ Minh F', '0956789012', 'vuminhf@gmail.com');</w:t>
      </w:r>
    </w:p>
    <w:p w14:paraId="3E56E84C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KhachHang  VALUES ('KH07', 'Đặng Mai G', '0890123456', 'dangmaig@gmail.com');</w:t>
      </w:r>
    </w:p>
    <w:p w14:paraId="271A9363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KhachHang VALUES ('KH08', 'Bùi Thu H', '0932109876', 'buithuh@gmail.com');</w:t>
      </w:r>
    </w:p>
    <w:p w14:paraId="41950665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KhachHang  VALUES ('KH09', 'Hoàng Nam I', '0865432109', 'hoangnami@gmail.com');</w:t>
      </w:r>
    </w:p>
    <w:p w14:paraId="0D232AD5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KhachHang VALUES ('KH10', 'Trương Linh J', '0943210987', '</w:t>
      </w:r>
      <w:hyperlink r:id="rId8" w:history="1">
        <w:r w:rsidRPr="008617B2">
          <w:rPr>
            <w:rFonts w:ascii="Arial" w:eastAsia="Times New Roman" w:hAnsi="Arial" w:cs="Arial"/>
            <w:color w:val="1155CC"/>
            <w:sz w:val="22"/>
            <w:szCs w:val="22"/>
            <w:u w:val="single"/>
            <w:lang w:val="vi-VN"/>
          </w:rPr>
          <w:t>truonglinhj@gmail.com</w:t>
        </w:r>
      </w:hyperlink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');</w:t>
      </w:r>
    </w:p>
    <w:p w14:paraId="1DFE615A" w14:textId="77777777" w:rsidR="00506EA7" w:rsidRDefault="00506EA7">
      <w:pPr>
        <w:rPr>
          <w:rFonts w:asciiTheme="minorHAnsi" w:hAnsiTheme="minorHAnsi" w:cstheme="minorHAnsi"/>
          <w:sz w:val="22"/>
          <w:szCs w:val="22"/>
        </w:rPr>
      </w:pPr>
    </w:p>
    <w:p w14:paraId="0A49B0AB" w14:textId="77777777" w:rsidR="00506EA7" w:rsidRDefault="00506EA7">
      <w:p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br w:type="page"/>
      </w:r>
    </w:p>
    <w:p w14:paraId="3AC470CE" w14:textId="0A44BE6A" w:rsidR="00FD6E7A" w:rsidRPr="00506EA7" w:rsidRDefault="00000000">
      <w:pPr>
        <w:rPr>
          <w:rFonts w:asciiTheme="minorHAnsi" w:hAnsiTheme="minorHAnsi" w:cstheme="minorHAnsi"/>
          <w:sz w:val="22"/>
          <w:szCs w:val="22"/>
        </w:rPr>
      </w:pPr>
      <w:r w:rsidRPr="00506EA7">
        <w:rPr>
          <w:rFonts w:asciiTheme="minorHAnsi" w:hAnsiTheme="minorHAnsi" w:cstheme="minorHAnsi"/>
          <w:b/>
          <w:bCs/>
          <w:sz w:val="22"/>
          <w:szCs w:val="22"/>
        </w:rPr>
        <w:lastRenderedPageBreak/>
        <w:t>Bảng Phieuxuat(</w:t>
      </w:r>
      <w:r w:rsidRPr="00506EA7">
        <w:rPr>
          <w:rFonts w:asciiTheme="minorHAnsi" w:hAnsiTheme="minorHAnsi" w:cstheme="minorHAnsi"/>
          <w:b/>
          <w:bCs/>
          <w:sz w:val="22"/>
          <w:szCs w:val="22"/>
          <w:u w:val="single"/>
        </w:rPr>
        <w:t>SoPX</w:t>
      </w:r>
      <w:r w:rsidRPr="00506EA7">
        <w:rPr>
          <w:rFonts w:asciiTheme="minorHAnsi" w:hAnsiTheme="minorHAnsi" w:cstheme="minorHAnsi"/>
          <w:b/>
          <w:bCs/>
          <w:sz w:val="22"/>
          <w:szCs w:val="22"/>
        </w:rPr>
        <w:t xml:space="preserve">, </w:t>
      </w:r>
      <w:r w:rsidRPr="00506EA7">
        <w:rPr>
          <w:rFonts w:asciiTheme="minorHAnsi" w:hAnsiTheme="minorHAnsi" w:cstheme="minorHAnsi"/>
          <w:b/>
          <w:bCs/>
          <w:i/>
          <w:sz w:val="22"/>
          <w:szCs w:val="22"/>
        </w:rPr>
        <w:t>MaNV</w:t>
      </w:r>
      <w:r w:rsidRPr="00506EA7">
        <w:rPr>
          <w:rFonts w:asciiTheme="minorHAnsi" w:hAnsiTheme="minorHAnsi" w:cstheme="minorHAnsi"/>
          <w:b/>
          <w:bCs/>
          <w:sz w:val="22"/>
          <w:szCs w:val="22"/>
        </w:rPr>
        <w:t xml:space="preserve">, </w:t>
      </w:r>
      <w:r w:rsidRPr="00506EA7">
        <w:rPr>
          <w:rFonts w:asciiTheme="minorHAnsi" w:hAnsiTheme="minorHAnsi" w:cstheme="minorHAnsi"/>
          <w:b/>
          <w:bCs/>
          <w:i/>
          <w:sz w:val="22"/>
          <w:szCs w:val="22"/>
        </w:rPr>
        <w:t>MaKH</w:t>
      </w:r>
      <w:r w:rsidRPr="00506EA7">
        <w:rPr>
          <w:rFonts w:asciiTheme="minorHAnsi" w:hAnsiTheme="minorHAnsi" w:cstheme="minorHAnsi"/>
          <w:b/>
          <w:bCs/>
          <w:sz w:val="22"/>
          <w:szCs w:val="22"/>
        </w:rPr>
        <w:t>, Ngayban)</w:t>
      </w:r>
    </w:p>
    <w:p w14:paraId="1D286767" w14:textId="77777777" w:rsidR="00FD6E7A" w:rsidRPr="00506EA7" w:rsidRDefault="00000000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506EA7">
        <w:rPr>
          <w:rFonts w:asciiTheme="minorHAnsi" w:hAnsiTheme="minorHAnsi" w:cstheme="minorHAnsi"/>
          <w:b/>
          <w:bCs/>
          <w:sz w:val="22"/>
          <w:szCs w:val="22"/>
        </w:rPr>
        <w:t>SoPX la khoa chinh</w:t>
      </w:r>
    </w:p>
    <w:p w14:paraId="3213A8B8" w14:textId="77777777" w:rsidR="00FD6E7A" w:rsidRPr="00506EA7" w:rsidRDefault="00000000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506EA7">
        <w:rPr>
          <w:rFonts w:asciiTheme="minorHAnsi" w:hAnsiTheme="minorHAnsi" w:cstheme="minorHAnsi"/>
          <w:b/>
          <w:bCs/>
          <w:sz w:val="22"/>
          <w:szCs w:val="22"/>
        </w:rPr>
        <w:t>MaNV, MAKH la khoa ngoai.</w:t>
      </w:r>
    </w:p>
    <w:p w14:paraId="373C6D91" w14:textId="77777777" w:rsidR="00FD6E7A" w:rsidRPr="00506EA7" w:rsidRDefault="00000000">
      <w:pPr>
        <w:rPr>
          <w:rFonts w:asciiTheme="minorHAnsi" w:hAnsiTheme="minorHAnsi" w:cstheme="minorHAnsi"/>
          <w:sz w:val="22"/>
          <w:szCs w:val="22"/>
        </w:rPr>
      </w:pPr>
      <w:r w:rsidRPr="00506EA7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4132DF4A" wp14:editId="57ACF55E">
            <wp:extent cx="3394064" cy="3132924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4064" cy="31329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E111A9" w14:textId="77777777" w:rsidR="00FD6E7A" w:rsidRPr="00506EA7" w:rsidRDefault="00FD6E7A">
      <w:pPr>
        <w:rPr>
          <w:rFonts w:asciiTheme="minorHAnsi" w:hAnsiTheme="minorHAnsi" w:cstheme="minorHAnsi"/>
          <w:sz w:val="22"/>
          <w:szCs w:val="22"/>
        </w:rPr>
      </w:pPr>
    </w:p>
    <w:p w14:paraId="4D0A695D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CREATE TABLE Phieuxuat(</w:t>
      </w:r>
    </w:p>
    <w:p w14:paraId="237901CF" w14:textId="53CD3BC6" w:rsidR="00506EA7" w:rsidRPr="008617B2" w:rsidRDefault="00506EA7" w:rsidP="00506EA7">
      <w:pPr>
        <w:ind w:left="720"/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SoPX char(5) PRIMARY KEY,</w:t>
      </w:r>
    </w:p>
    <w:p w14:paraId="744720B0" w14:textId="037AF273" w:rsidR="00506EA7" w:rsidRPr="008617B2" w:rsidRDefault="00506EA7" w:rsidP="00506EA7">
      <w:pPr>
        <w:ind w:left="720"/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MaNV char(4),</w:t>
      </w:r>
    </w:p>
    <w:p w14:paraId="67BDEC82" w14:textId="1EB3DF40" w:rsidR="00506EA7" w:rsidRPr="008617B2" w:rsidRDefault="00506EA7" w:rsidP="00506EA7">
      <w:pPr>
        <w:ind w:left="720"/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MaKH char(4),</w:t>
      </w:r>
    </w:p>
    <w:p w14:paraId="00780129" w14:textId="70756C27" w:rsidR="00506EA7" w:rsidRPr="00506EA7" w:rsidRDefault="00506EA7" w:rsidP="00506EA7">
      <w:pPr>
        <w:ind w:left="720"/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Ngayban date,</w:t>
      </w:r>
    </w:p>
    <w:p w14:paraId="02EBBDA9" w14:textId="16D12497" w:rsidR="00506EA7" w:rsidRPr="008617B2" w:rsidRDefault="00506EA7" w:rsidP="00506EA7">
      <w:pPr>
        <w:ind w:left="720"/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FOREIGN KEY (MaNV) REFERENCES Nhanvien(MaNV),</w:t>
      </w:r>
    </w:p>
    <w:p w14:paraId="28D7B112" w14:textId="63C2FB74" w:rsidR="00506EA7" w:rsidRPr="008617B2" w:rsidRDefault="00506EA7" w:rsidP="00506EA7">
      <w:pPr>
        <w:ind w:left="720"/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FOREIGN KEY (MaKH) REFERENCES KhachHang(MaKH)</w:t>
      </w:r>
    </w:p>
    <w:p w14:paraId="75B0CD9D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);</w:t>
      </w:r>
    </w:p>
    <w:p w14:paraId="1ACCFB38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</w:p>
    <w:p w14:paraId="44CE5E7F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Phieuxuat VALUES ('PX001', 'NV02', 'KH01', '05/03/2013');</w:t>
      </w:r>
    </w:p>
    <w:p w14:paraId="3C0C0F18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Phieuxuat VALUES ('PX002', 'NV03', 'KH02', '05/12/2013');</w:t>
      </w:r>
    </w:p>
    <w:p w14:paraId="35ABE735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Phieuxuat VALUES ('PX003', 'NV01', 'KH03', '05/10/2013');</w:t>
      </w:r>
    </w:p>
    <w:p w14:paraId="1ED1ADC7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Phieuxuat VALUES ('PX004', 'NV05', 'KH08', '05/15/2013');</w:t>
      </w:r>
    </w:p>
    <w:p w14:paraId="6D0476BE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Phieuxuat VALUES ('PX005', 'NV06', 'KH07', '06/01/2013');</w:t>
      </w:r>
    </w:p>
    <w:p w14:paraId="5F4C53DA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Phieuxuat VALUES ('PX006', 'NV02', 'KH05', '06/15/2013');</w:t>
      </w:r>
    </w:p>
    <w:p w14:paraId="0E39C3B7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Phieuxuat VALUES ('PX007', 'NV07', 'KH10', '06/22/2013');</w:t>
      </w:r>
    </w:p>
    <w:p w14:paraId="5915FE13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Phieuxuat VALUES ('PX008', 'NV09', 'KH09', '06/23/2013');</w:t>
      </w:r>
    </w:p>
    <w:p w14:paraId="3BC0FA64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Phieuxuat VALUES ('PX009', 'NV02', 'KH10', '06/25/2013');</w:t>
      </w:r>
    </w:p>
    <w:p w14:paraId="75529FD9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Phieuxuat VALUES ('PX010', 'NV08', 'KH07', '06/26/2013');</w:t>
      </w:r>
    </w:p>
    <w:p w14:paraId="7DCB39A5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Phieuxuat VALUES ('PX011', 'NV04', 'KH04', '06/26/2013');</w:t>
      </w:r>
    </w:p>
    <w:p w14:paraId="786F6BD8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Phieuxuat VALUES ('PX012', 'NV02', 'KH09', '06/26/2013');</w:t>
      </w:r>
    </w:p>
    <w:p w14:paraId="18A786A0" w14:textId="77777777" w:rsidR="00FD6E7A" w:rsidRPr="00506EA7" w:rsidRDefault="00FD6E7A">
      <w:pPr>
        <w:rPr>
          <w:rFonts w:asciiTheme="minorHAnsi" w:hAnsiTheme="minorHAnsi" w:cstheme="minorHAnsi"/>
          <w:sz w:val="22"/>
          <w:szCs w:val="22"/>
        </w:rPr>
      </w:pPr>
    </w:p>
    <w:p w14:paraId="6DE4715D" w14:textId="77777777" w:rsidR="00FD6E7A" w:rsidRPr="00506EA7" w:rsidRDefault="00FD6E7A">
      <w:pPr>
        <w:rPr>
          <w:rFonts w:asciiTheme="minorHAnsi" w:hAnsiTheme="minorHAnsi" w:cstheme="minorHAnsi"/>
          <w:sz w:val="22"/>
          <w:szCs w:val="22"/>
        </w:rPr>
      </w:pPr>
    </w:p>
    <w:p w14:paraId="72B73B8E" w14:textId="77777777" w:rsidR="00506EA7" w:rsidRDefault="00506EA7">
      <w:p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br w:type="page"/>
      </w:r>
    </w:p>
    <w:p w14:paraId="06570BA5" w14:textId="480B4086" w:rsidR="00FD6E7A" w:rsidRPr="00506EA7" w:rsidRDefault="00000000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506EA7">
        <w:rPr>
          <w:rFonts w:asciiTheme="minorHAnsi" w:hAnsiTheme="minorHAnsi" w:cstheme="minorHAnsi"/>
          <w:b/>
          <w:bCs/>
          <w:sz w:val="22"/>
          <w:szCs w:val="22"/>
        </w:rPr>
        <w:lastRenderedPageBreak/>
        <w:t>Bảng ChitietPX(</w:t>
      </w:r>
      <w:r w:rsidRPr="00506EA7">
        <w:rPr>
          <w:rFonts w:asciiTheme="minorHAnsi" w:hAnsiTheme="minorHAnsi" w:cstheme="minorHAnsi"/>
          <w:b/>
          <w:bCs/>
          <w:i/>
          <w:sz w:val="22"/>
          <w:szCs w:val="22"/>
          <w:u w:val="single"/>
        </w:rPr>
        <w:t>SoPX</w:t>
      </w:r>
      <w:r w:rsidRPr="00506EA7">
        <w:rPr>
          <w:rFonts w:asciiTheme="minorHAnsi" w:hAnsiTheme="minorHAnsi" w:cstheme="minorHAnsi"/>
          <w:b/>
          <w:bCs/>
          <w:sz w:val="22"/>
          <w:szCs w:val="22"/>
          <w:u w:val="single"/>
        </w:rPr>
        <w:t xml:space="preserve">, </w:t>
      </w:r>
      <w:r w:rsidRPr="00506EA7">
        <w:rPr>
          <w:rFonts w:asciiTheme="minorHAnsi" w:hAnsiTheme="minorHAnsi" w:cstheme="minorHAnsi"/>
          <w:b/>
          <w:bCs/>
          <w:i/>
          <w:sz w:val="22"/>
          <w:szCs w:val="22"/>
          <w:u w:val="single"/>
        </w:rPr>
        <w:t>MaSP</w:t>
      </w:r>
      <w:r w:rsidRPr="00506EA7">
        <w:rPr>
          <w:rFonts w:asciiTheme="minorHAnsi" w:hAnsiTheme="minorHAnsi" w:cstheme="minorHAnsi"/>
          <w:b/>
          <w:bCs/>
          <w:sz w:val="22"/>
          <w:szCs w:val="22"/>
        </w:rPr>
        <w:t>, Soluong, Giaban)</w:t>
      </w:r>
    </w:p>
    <w:p w14:paraId="5466751C" w14:textId="77777777" w:rsidR="00FD6E7A" w:rsidRPr="00506EA7" w:rsidRDefault="00000000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506EA7">
        <w:rPr>
          <w:rFonts w:asciiTheme="minorHAnsi" w:hAnsiTheme="minorHAnsi" w:cstheme="minorHAnsi"/>
          <w:b/>
          <w:bCs/>
          <w:sz w:val="22"/>
          <w:szCs w:val="22"/>
        </w:rPr>
        <w:t>SoPX va MaSP la khoa ngoai</w:t>
      </w:r>
    </w:p>
    <w:p w14:paraId="79A7878A" w14:textId="77777777" w:rsidR="00FD6E7A" w:rsidRPr="00506EA7" w:rsidRDefault="00000000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506EA7">
        <w:rPr>
          <w:rFonts w:asciiTheme="minorHAnsi" w:hAnsiTheme="minorHAnsi" w:cstheme="minorHAnsi"/>
          <w:b/>
          <w:bCs/>
          <w:sz w:val="22"/>
          <w:szCs w:val="22"/>
        </w:rPr>
        <w:t>Khoa chinh: (SoPX, MASP)</w:t>
      </w:r>
    </w:p>
    <w:p w14:paraId="2B07A734" w14:textId="77777777" w:rsidR="00FD6E7A" w:rsidRPr="00506EA7" w:rsidRDefault="00000000">
      <w:pPr>
        <w:rPr>
          <w:rFonts w:asciiTheme="minorHAnsi" w:hAnsiTheme="minorHAnsi" w:cstheme="minorHAnsi"/>
          <w:b/>
          <w:bCs/>
          <w:sz w:val="22"/>
          <w:szCs w:val="22"/>
        </w:rPr>
      </w:pPr>
      <w:bookmarkStart w:id="0" w:name="_heading=h.gjdgxs" w:colFirst="0" w:colLast="0"/>
      <w:bookmarkEnd w:id="0"/>
      <w:r w:rsidRPr="00506EA7">
        <w:rPr>
          <w:rFonts w:asciiTheme="minorHAnsi" w:hAnsiTheme="minorHAnsi" w:cstheme="minorHAnsi"/>
          <w:b/>
          <w:bCs/>
          <w:sz w:val="22"/>
          <w:szCs w:val="22"/>
        </w:rPr>
        <w:t>Soluong va giaban &gt;0</w:t>
      </w:r>
    </w:p>
    <w:p w14:paraId="5FA64949" w14:textId="77777777" w:rsidR="00FD6E7A" w:rsidRPr="00506EA7" w:rsidRDefault="00FD6E7A">
      <w:pPr>
        <w:rPr>
          <w:rFonts w:asciiTheme="minorHAnsi" w:hAnsiTheme="minorHAnsi" w:cstheme="minorHAnsi"/>
          <w:sz w:val="22"/>
          <w:szCs w:val="22"/>
        </w:rPr>
      </w:pPr>
    </w:p>
    <w:p w14:paraId="095655BB" w14:textId="77777777" w:rsidR="00FD6E7A" w:rsidRDefault="00000000">
      <w:pPr>
        <w:rPr>
          <w:rFonts w:asciiTheme="minorHAnsi" w:hAnsiTheme="minorHAnsi" w:cstheme="minorHAnsi"/>
          <w:sz w:val="22"/>
          <w:szCs w:val="22"/>
        </w:rPr>
      </w:pPr>
      <w:r w:rsidRPr="00506EA7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214E0F09" wp14:editId="558EFEEC">
            <wp:extent cx="2537460" cy="3596640"/>
            <wp:effectExtent l="0" t="0" r="0" b="381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7919" cy="3597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22A7A7" w14:textId="77777777" w:rsidR="00506EA7" w:rsidRDefault="00506EA7">
      <w:pPr>
        <w:rPr>
          <w:rFonts w:asciiTheme="minorHAnsi" w:hAnsiTheme="minorHAnsi" w:cstheme="minorHAnsi"/>
          <w:sz w:val="22"/>
          <w:szCs w:val="22"/>
        </w:rPr>
      </w:pPr>
    </w:p>
    <w:p w14:paraId="457BAAE6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CREATE TABLE ChitietPX(</w:t>
      </w:r>
    </w:p>
    <w:p w14:paraId="345819EA" w14:textId="5F8677B9" w:rsidR="00506EA7" w:rsidRPr="008617B2" w:rsidRDefault="00506EA7" w:rsidP="00506EA7">
      <w:pPr>
        <w:ind w:left="720"/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SoPX CHAR(5),</w:t>
      </w:r>
    </w:p>
    <w:p w14:paraId="32E6F01D" w14:textId="44ABEE0A" w:rsidR="00506EA7" w:rsidRPr="008617B2" w:rsidRDefault="00506EA7" w:rsidP="00506EA7">
      <w:pPr>
        <w:ind w:left="720"/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MaSP CHAR(4),</w:t>
      </w:r>
    </w:p>
    <w:p w14:paraId="609654A9" w14:textId="12D7DCD0" w:rsidR="00506EA7" w:rsidRPr="008617B2" w:rsidRDefault="00506EA7" w:rsidP="00506EA7">
      <w:pPr>
        <w:ind w:left="720"/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Soluong INT CHECK (Soluong &gt; 0),</w:t>
      </w:r>
    </w:p>
    <w:p w14:paraId="023AC638" w14:textId="4AAF686A" w:rsidR="00506EA7" w:rsidRPr="008617B2" w:rsidRDefault="00506EA7" w:rsidP="00506EA7">
      <w:pPr>
        <w:ind w:left="720"/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Giaban FLOAT CHECK (Giaban &gt; 0),</w:t>
      </w:r>
    </w:p>
    <w:p w14:paraId="23D2F842" w14:textId="4E27CC55" w:rsidR="00506EA7" w:rsidRPr="008617B2" w:rsidRDefault="00506EA7" w:rsidP="00506EA7">
      <w:pPr>
        <w:ind w:left="720"/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PRIMARY KEY (SoPX, MaSP),</w:t>
      </w:r>
    </w:p>
    <w:p w14:paraId="6F8AD25E" w14:textId="290F86D6" w:rsidR="00506EA7" w:rsidRPr="008617B2" w:rsidRDefault="00506EA7" w:rsidP="00506EA7">
      <w:pPr>
        <w:ind w:left="720"/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FOREIGN KEY (SoPX) REFERENCES Phieuxuat(SoPX),</w:t>
      </w:r>
    </w:p>
    <w:p w14:paraId="3BB5618D" w14:textId="53B47CE2" w:rsidR="00506EA7" w:rsidRPr="008617B2" w:rsidRDefault="00506EA7" w:rsidP="00506EA7">
      <w:pPr>
        <w:ind w:left="720"/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FOREIGN KEY (MaSP) REFERENCES SANPHAM(MaSP)</w:t>
      </w:r>
    </w:p>
    <w:p w14:paraId="386C2C60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);</w:t>
      </w:r>
    </w:p>
    <w:p w14:paraId="28EF23A9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</w:p>
    <w:p w14:paraId="7937DA7D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ChitietPX VALUES ('PX001', 'SP01', 12, 160000);</w:t>
      </w:r>
    </w:p>
    <w:p w14:paraId="6EC5F447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ChitietPX VALUES ('PX001', 'SP02', 150, 15000);</w:t>
      </w:r>
    </w:p>
    <w:p w14:paraId="3B394633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ChitietPX VALUES ('PX002', 'SP03', 2, 50000);</w:t>
      </w:r>
    </w:p>
    <w:p w14:paraId="1F46D67D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ChitietPX VALUES ('PX002', 'SP07', 20, 18000);</w:t>
      </w:r>
    </w:p>
    <w:p w14:paraId="7B9F4995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ChitietPX VALUES ('PX003', 'SP06', 2, 50000);</w:t>
      </w:r>
    </w:p>
    <w:p w14:paraId="28D6C09B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ChitietPX VALUES ('PX003', 'SP10', 20, 3600);</w:t>
      </w:r>
    </w:p>
    <w:p w14:paraId="51A7CE4D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ChitietPX VALUES ('PX004', 'SP07', 25, 18000);</w:t>
      </w:r>
    </w:p>
    <w:p w14:paraId="2DA25191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ChitietPX VALUES ('PX004', 'SP15', 5, 100000);</w:t>
      </w:r>
    </w:p>
    <w:p w14:paraId="471FE93D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ChitietPX VALUES ('PX005', 'SP06', 10, 250000);</w:t>
      </w:r>
    </w:p>
    <w:p w14:paraId="2E43A087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ChitietPX VALUES ('PX005', 'SP20', 16, 15000);</w:t>
      </w:r>
    </w:p>
    <w:p w14:paraId="73722CF0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ChitietPX VALUES ('PX006', 'SP01', 23, 160000);</w:t>
      </w:r>
    </w:p>
    <w:p w14:paraId="7E32E17A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ChitietPX VALUES ('PX006', 'SP10', 10, 3600);</w:t>
      </w:r>
    </w:p>
    <w:p w14:paraId="010113EA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ChitietPX VALUES ('PX007', 'SP04', 56, 26000);</w:t>
      </w:r>
    </w:p>
    <w:p w14:paraId="21659E99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ChitietPX VALUES ('PX007', 'SP13', 12, 75000);</w:t>
      </w:r>
    </w:p>
    <w:p w14:paraId="52821BF7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ChitietPX VALUES ('PX007', 'SP15', 3, 100000);</w:t>
      </w:r>
    </w:p>
    <w:p w14:paraId="6477A38A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ChitietPX VALUES ('PX008', 'SP02', 80, 15000);</w:t>
      </w:r>
    </w:p>
    <w:p w14:paraId="5CC9CE55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ChitietPX VALUES ('PX008', 'SP09', 5, 5000000);</w:t>
      </w:r>
    </w:p>
    <w:p w14:paraId="44FD6D9E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ChitietPX VALUES ('PX009', 'SP04', 5, 26000);</w:t>
      </w:r>
    </w:p>
    <w:p w14:paraId="49631EF7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ChitietPX VALUES ('PX009', 'SP17', 80, 22000);</w:t>
      </w:r>
    </w:p>
    <w:p w14:paraId="7AA7B807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ChitietPX VALUES ('PX010', 'SP16', 500, 5000);</w:t>
      </w:r>
    </w:p>
    <w:p w14:paraId="0F4BDDA1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ChitietPX VALUES ('PX011', 'SP18', 7, 98000);</w:t>
      </w:r>
    </w:p>
    <w:p w14:paraId="6C823158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INSERT INTO ChitietPX VALUES ('PX012', 'SP19', 500, 5000);</w:t>
      </w:r>
    </w:p>
    <w:p w14:paraId="4DD37D53" w14:textId="77777777" w:rsidR="00506EA7" w:rsidRPr="00506EA7" w:rsidRDefault="00506EA7">
      <w:pPr>
        <w:rPr>
          <w:rFonts w:asciiTheme="minorHAnsi" w:hAnsiTheme="minorHAnsi" w:cstheme="minorHAnsi"/>
          <w:sz w:val="22"/>
          <w:szCs w:val="22"/>
        </w:rPr>
      </w:pPr>
    </w:p>
    <w:p w14:paraId="5023A31A" w14:textId="77777777" w:rsidR="00FD6E7A" w:rsidRPr="00506EA7" w:rsidRDefault="00FD6E7A">
      <w:pPr>
        <w:rPr>
          <w:rFonts w:asciiTheme="minorHAnsi" w:hAnsiTheme="minorHAnsi" w:cstheme="minorHAnsi"/>
          <w:sz w:val="22"/>
          <w:szCs w:val="22"/>
        </w:rPr>
      </w:pPr>
    </w:p>
    <w:p w14:paraId="34CD89EC" w14:textId="67D6B7BC" w:rsidR="00506EA7" w:rsidRPr="008617B2" w:rsidRDefault="00506EA7" w:rsidP="00506EA7">
      <w:pPr>
        <w:rPr>
          <w:rFonts w:ascii="Times New Roman" w:eastAsia="Times New Roman" w:hAnsi="Times New Roman" w:cs="Times New Roman"/>
          <w:b/>
          <w:bCs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b/>
          <w:bCs/>
          <w:color w:val="000000"/>
          <w:sz w:val="22"/>
          <w:szCs w:val="22"/>
          <w:lang w:val="vi-VN"/>
        </w:rPr>
        <w:t xml:space="preserve">--Thay giá bán của dòng (PX008, </w:t>
      </w:r>
      <w:r w:rsidRPr="00506EA7">
        <w:rPr>
          <w:rFonts w:ascii="Arial" w:eastAsia="Times New Roman" w:hAnsi="Arial" w:cs="Arial"/>
          <w:b/>
          <w:bCs/>
          <w:color w:val="000000"/>
          <w:sz w:val="22"/>
          <w:szCs w:val="22"/>
        </w:rPr>
        <w:t>S</w:t>
      </w:r>
      <w:r w:rsidRPr="008617B2">
        <w:rPr>
          <w:rFonts w:ascii="Arial" w:eastAsia="Times New Roman" w:hAnsi="Arial" w:cs="Arial"/>
          <w:b/>
          <w:bCs/>
          <w:color w:val="000000"/>
          <w:sz w:val="22"/>
          <w:szCs w:val="22"/>
          <w:lang w:val="vi-VN"/>
        </w:rPr>
        <w:t>P09) thành 5100000</w:t>
      </w:r>
    </w:p>
    <w:p w14:paraId="4C30F48E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UPDATE  ChitietPX SET Giaban = 5100000 WHERE SoPX ='PX008' AND MaSP ='SP09';</w:t>
      </w:r>
    </w:p>
    <w:p w14:paraId="0D22D2EA" w14:textId="77777777" w:rsidR="00506EA7" w:rsidRPr="008617B2" w:rsidRDefault="00506EA7" w:rsidP="00506EA7">
      <w:pPr>
        <w:rPr>
          <w:rFonts w:ascii="Times New Roman" w:eastAsia="Times New Roman" w:hAnsi="Times New Roman" w:cs="Times New Roman"/>
          <w:b/>
          <w:bCs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b/>
          <w:bCs/>
          <w:color w:val="000000"/>
          <w:sz w:val="22"/>
          <w:szCs w:val="22"/>
          <w:lang w:val="vi-VN"/>
        </w:rPr>
        <w:t>--Xóa dòng (PX004, SP07) </w:t>
      </w:r>
    </w:p>
    <w:p w14:paraId="0C0220FF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DELETE FROM ChitietPX WHERE SoPX ='PX004' AND MaSP ='SP07';</w:t>
      </w:r>
    </w:p>
    <w:p w14:paraId="48B87CC6" w14:textId="77777777" w:rsidR="00506EA7" w:rsidRPr="008617B2" w:rsidRDefault="00506EA7" w:rsidP="00506EA7">
      <w:pPr>
        <w:rPr>
          <w:rFonts w:ascii="Times New Roman" w:eastAsia="Times New Roman" w:hAnsi="Times New Roman" w:cs="Times New Roman"/>
          <w:b/>
          <w:bCs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b/>
          <w:bCs/>
          <w:color w:val="000000"/>
          <w:sz w:val="22"/>
          <w:szCs w:val="22"/>
          <w:lang w:val="vi-VN"/>
        </w:rPr>
        <w:t>--Thay cấu trúc cột giaban thanh Numeric(12,1)</w:t>
      </w:r>
    </w:p>
    <w:p w14:paraId="6897A33A" w14:textId="77777777" w:rsidR="00506EA7" w:rsidRPr="008617B2" w:rsidRDefault="00506EA7" w:rsidP="00506EA7">
      <w:pPr>
        <w:rPr>
          <w:rFonts w:ascii="Times New Roman" w:eastAsia="Times New Roman" w:hAnsi="Times New Roman" w:cs="Times New Roman"/>
          <w:sz w:val="22"/>
          <w:szCs w:val="22"/>
          <w:lang w:val="vi-VN"/>
        </w:rPr>
      </w:pPr>
      <w:r w:rsidRPr="008617B2">
        <w:rPr>
          <w:rFonts w:ascii="Arial" w:eastAsia="Times New Roman" w:hAnsi="Arial" w:cs="Arial"/>
          <w:color w:val="000000"/>
          <w:sz w:val="22"/>
          <w:szCs w:val="22"/>
          <w:lang w:val="vi-VN"/>
        </w:rPr>
        <w:t>ALTER TABLE ChitietPX MODIFY Giaban NUMERIC(12,1);</w:t>
      </w:r>
    </w:p>
    <w:p w14:paraId="66A09F2C" w14:textId="553386F7" w:rsidR="00FD6E7A" w:rsidRPr="00506EA7" w:rsidRDefault="00FD6E7A" w:rsidP="00506EA7">
      <w:pPr>
        <w:ind w:left="720"/>
        <w:rPr>
          <w:rFonts w:asciiTheme="minorHAnsi" w:hAnsiTheme="minorHAnsi" w:cstheme="minorHAnsi"/>
          <w:sz w:val="22"/>
          <w:szCs w:val="22"/>
        </w:rPr>
      </w:pPr>
    </w:p>
    <w:sectPr w:rsidR="00FD6E7A" w:rsidRPr="00506EA7" w:rsidSect="00506EA7">
      <w:pgSz w:w="11900" w:h="16840"/>
      <w:pgMar w:top="567" w:right="843" w:bottom="567" w:left="1276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0C0FBD"/>
    <w:multiLevelType w:val="multilevel"/>
    <w:tmpl w:val="0FEC2C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1109013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6E7A"/>
    <w:rsid w:val="00506EA7"/>
    <w:rsid w:val="00FD6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0939DB"/>
  <w15:docId w15:val="{52A30F3C-5621-4410-9B8D-B2D87DBA2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vi-V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ruonglinhj@gmail.com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q0puUdKP1iaYHiQsvfpfkxDRecw==">AMUW2mW5B6xpTB3llZ9VRbM5MeYzrWdpYvasghjgcntZk8sVodZRUcA8yus18kgYHCgocDX6itdOwrquDagNeIZdrsd4qaEsLzOV05YbZfbDub3lYlNkRX1QNiWTT06B95TsYGh108FE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1079</Words>
  <Characters>6151</Characters>
  <Application>Microsoft Office Word</Application>
  <DocSecurity>0</DocSecurity>
  <Lines>51</Lines>
  <Paragraphs>14</Paragraphs>
  <ScaleCrop>false</ScaleCrop>
  <Company/>
  <LinksUpToDate>false</LinksUpToDate>
  <CharactersWithSpaces>7216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Ha Ha</cp:lastModifiedBy>
  <cp:revision>2</cp:revision>
  <dcterms:created xsi:type="dcterms:W3CDTF">2021-08-23T07:21:00Z</dcterms:created>
  <dcterms:modified xsi:type="dcterms:W3CDTF">2023-08-23T13:38:00Z</dcterms:modified>
</cp:coreProperties>
</file>