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2875" w14:textId="77777777" w:rsidR="00CC7051" w:rsidRPr="007F3C31" w:rsidRDefault="00CC7051" w:rsidP="00CC7051">
      <w:pPr>
        <w:pStyle w:val="Body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</w:pPr>
    </w:p>
    <w:p w14:paraId="6BB4E0E6" w14:textId="77777777" w:rsidR="00CC7051" w:rsidRPr="007F3C31" w:rsidRDefault="0050255F" w:rsidP="0050255F">
      <w:pPr>
        <w:pStyle w:val="Body"/>
        <w:ind w:left="4320"/>
        <w:rPr>
          <w:rFonts w:asciiTheme="minorHAnsi" w:eastAsia="Helvetica" w:hAnsiTheme="minorHAnsi" w:cstheme="minorHAnsi"/>
          <w:b/>
          <w:bCs/>
          <w:color w:val="1F3864" w:themeColor="accent1" w:themeShade="8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  <w:t xml:space="preserve">       </w:t>
      </w:r>
      <w:r w:rsidR="009945E1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  <w:t>Vinay</w:t>
      </w:r>
    </w:p>
    <w:p w14:paraId="1524D3F0" w14:textId="77777777" w:rsidR="00CC7051" w:rsidRPr="007F3C31" w:rsidRDefault="0050255F" w:rsidP="0050255F">
      <w:pPr>
        <w:pStyle w:val="Body"/>
        <w:ind w:firstLine="720"/>
        <w:rPr>
          <w:rFonts w:asciiTheme="minorHAnsi" w:eastAsia="Helvetica" w:hAnsiTheme="minorHAnsi" w:cstheme="minorHAnsi"/>
          <w:b/>
          <w:bCs/>
          <w:color w:val="1F3864" w:themeColor="accent1" w:themeShade="80"/>
          <w:sz w:val="22"/>
          <w:szCs w:val="22"/>
        </w:rPr>
      </w:pPr>
      <w:r>
        <w:rPr>
          <w:rFonts w:asciiTheme="minorHAnsi" w:eastAsia="Helvetica" w:hAnsiTheme="minorHAnsi" w:cstheme="minorHAnsi"/>
          <w:b/>
          <w:bCs/>
          <w:color w:val="1F3864" w:themeColor="accent1" w:themeShade="80"/>
          <w:sz w:val="22"/>
          <w:szCs w:val="22"/>
        </w:rPr>
        <w:t xml:space="preserve">                                                               </w:t>
      </w:r>
      <w:r w:rsidR="00CC7051">
        <w:rPr>
          <w:rFonts w:asciiTheme="minorHAnsi" w:eastAsia="Helvetica" w:hAnsiTheme="minorHAnsi" w:cstheme="minorHAnsi"/>
          <w:b/>
          <w:bCs/>
          <w:color w:val="1F3864" w:themeColor="accent1" w:themeShade="80"/>
          <w:sz w:val="22"/>
          <w:szCs w:val="22"/>
        </w:rPr>
        <w:t>Sr</w:t>
      </w:r>
      <w:r w:rsidR="009945E1">
        <w:rPr>
          <w:rFonts w:asciiTheme="minorHAnsi" w:eastAsia="Helvetica" w:hAnsiTheme="minorHAnsi" w:cstheme="minorHAnsi"/>
          <w:b/>
          <w:bCs/>
          <w:color w:val="1F3864" w:themeColor="accent1" w:themeShade="80"/>
          <w:sz w:val="22"/>
          <w:szCs w:val="22"/>
        </w:rPr>
        <w:t>. Bigd</w:t>
      </w:r>
      <w:r w:rsidR="00CC7051" w:rsidRPr="007F3C31">
        <w:rPr>
          <w:rFonts w:asciiTheme="minorHAnsi" w:eastAsia="Helvetica" w:hAnsiTheme="minorHAnsi" w:cstheme="minorHAnsi"/>
          <w:b/>
          <w:bCs/>
          <w:color w:val="1F3864" w:themeColor="accent1" w:themeShade="80"/>
          <w:sz w:val="22"/>
          <w:szCs w:val="22"/>
        </w:rPr>
        <w:t xml:space="preserve">ata </w:t>
      </w:r>
      <w:r w:rsidR="009945E1">
        <w:rPr>
          <w:rFonts w:asciiTheme="minorHAnsi" w:eastAsia="Helvetica" w:hAnsiTheme="minorHAnsi" w:cstheme="minorHAnsi"/>
          <w:b/>
          <w:bCs/>
          <w:color w:val="1F3864" w:themeColor="accent1" w:themeShade="80"/>
          <w:sz w:val="22"/>
          <w:szCs w:val="22"/>
        </w:rPr>
        <w:t xml:space="preserve">AWS Cloud </w:t>
      </w:r>
      <w:r w:rsidR="00CC7051" w:rsidRPr="007F3C31">
        <w:rPr>
          <w:rFonts w:asciiTheme="minorHAnsi" w:eastAsia="Helvetica" w:hAnsiTheme="minorHAnsi" w:cstheme="minorHAnsi"/>
          <w:b/>
          <w:bCs/>
          <w:color w:val="1F3864" w:themeColor="accent1" w:themeShade="80"/>
          <w:sz w:val="22"/>
          <w:szCs w:val="22"/>
        </w:rPr>
        <w:t>Engineer</w:t>
      </w:r>
    </w:p>
    <w:p w14:paraId="40E365BF" w14:textId="77777777" w:rsidR="00CC7051" w:rsidRPr="007F3C31" w:rsidRDefault="00CC7051" w:rsidP="0050255F">
      <w:pPr>
        <w:pStyle w:val="Body"/>
        <w:tabs>
          <w:tab w:val="left" w:pos="915"/>
          <w:tab w:val="center" w:pos="5400"/>
        </w:tabs>
        <w:jc w:val="center"/>
        <w:rPr>
          <w:rStyle w:val="Hyperlink0"/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  <w:t xml:space="preserve">Email: </w:t>
      </w:r>
      <w:hyperlink r:id="rId5" w:history="1">
        <w:r w:rsidR="009945E1" w:rsidRPr="00350B3B">
          <w:rPr>
            <w:rStyle w:val="Hyperlink"/>
            <w:rFonts w:ascii="Calibri" w:hAnsi="Calibri" w:cs="Calibri"/>
            <w:sz w:val="22"/>
            <w:szCs w:val="22"/>
          </w:rPr>
          <w:t>gvinayk1826@gmail.com</w:t>
        </w:r>
      </w:hyperlink>
    </w:p>
    <w:p w14:paraId="6EC315C5" w14:textId="77777777" w:rsidR="00CC7051" w:rsidRPr="009945E1" w:rsidRDefault="00CC7051" w:rsidP="0050255F">
      <w:pPr>
        <w:pStyle w:val="Body"/>
        <w:pBdr>
          <w:bottom w:val="single" w:sz="12" w:space="0" w:color="000000"/>
        </w:pBdr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it-IT"/>
        </w:rPr>
      </w:pPr>
      <w:r w:rsidRPr="007F3C31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it-IT"/>
        </w:rPr>
        <w:t xml:space="preserve">Phone: </w:t>
      </w:r>
      <w:r w:rsidRPr="00156652">
        <w:rPr>
          <w:rFonts w:ascii="Calibri" w:hAnsi="Calibri" w:cs="Calibri"/>
          <w:b/>
          <w:bCs/>
          <w:color w:val="1F3864" w:themeColor="accent1" w:themeShade="80"/>
          <w:sz w:val="22"/>
          <w:szCs w:val="22"/>
          <w:lang w:val="it-IT"/>
        </w:rPr>
        <w:t>+1 (</w:t>
      </w:r>
      <w:r w:rsidR="009945E1">
        <w:rPr>
          <w:rFonts w:ascii="Calibri" w:hAnsi="Calibri" w:cs="Calibri"/>
          <w:b/>
          <w:bCs/>
          <w:color w:val="1F3864" w:themeColor="accent1" w:themeShade="80"/>
          <w:sz w:val="22"/>
          <w:szCs w:val="22"/>
          <w:lang w:val="it-IT"/>
        </w:rPr>
        <w:t>304</w:t>
      </w:r>
      <w:r w:rsidRPr="00156652">
        <w:rPr>
          <w:rFonts w:ascii="Calibri" w:hAnsi="Calibri" w:cs="Calibri"/>
          <w:b/>
          <w:bCs/>
          <w:color w:val="1F3864" w:themeColor="accent1" w:themeShade="80"/>
          <w:sz w:val="22"/>
          <w:szCs w:val="22"/>
          <w:lang w:val="it-IT"/>
        </w:rPr>
        <w:t xml:space="preserve">) </w:t>
      </w:r>
      <w:r w:rsidR="009945E1">
        <w:rPr>
          <w:rFonts w:ascii="Calibri" w:hAnsi="Calibri" w:cs="Calibri"/>
          <w:b/>
          <w:bCs/>
          <w:color w:val="1F3864" w:themeColor="accent1" w:themeShade="80"/>
          <w:sz w:val="22"/>
          <w:szCs w:val="22"/>
          <w:lang w:val="it-IT"/>
        </w:rPr>
        <w:t>808</w:t>
      </w:r>
      <w:r w:rsidRPr="00156652">
        <w:rPr>
          <w:rFonts w:ascii="Calibri" w:hAnsi="Calibri" w:cs="Calibri"/>
          <w:b/>
          <w:bCs/>
          <w:color w:val="1F3864" w:themeColor="accent1" w:themeShade="80"/>
          <w:sz w:val="22"/>
          <w:szCs w:val="22"/>
          <w:lang w:val="it-IT"/>
        </w:rPr>
        <w:t>-</w:t>
      </w:r>
      <w:r w:rsidR="009945E1">
        <w:rPr>
          <w:rFonts w:ascii="Calibri" w:hAnsi="Calibri" w:cs="Calibri"/>
          <w:b/>
          <w:bCs/>
          <w:color w:val="1F3864" w:themeColor="accent1" w:themeShade="80"/>
          <w:sz w:val="22"/>
          <w:szCs w:val="22"/>
          <w:lang w:val="it-IT"/>
        </w:rPr>
        <w:t>1826</w:t>
      </w:r>
    </w:p>
    <w:p w14:paraId="4D27080C" w14:textId="77777777" w:rsidR="00CC7051" w:rsidRPr="007F3C31" w:rsidRDefault="00CC7051" w:rsidP="00CC7051">
      <w:pPr>
        <w:pStyle w:val="Body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u w:val="single"/>
        </w:rPr>
      </w:pPr>
    </w:p>
    <w:p w14:paraId="6D6C9A56" w14:textId="77777777" w:rsidR="00CC7051" w:rsidRPr="007C6CFF" w:rsidRDefault="00CC7051" w:rsidP="00CC7051">
      <w:pPr>
        <w:pStyle w:val="Body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u w:val="single"/>
        </w:rPr>
        <w:t>SUMMARY</w:t>
      </w:r>
      <w:r w:rsidRPr="007F3C31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  <w:t>:</w:t>
      </w:r>
    </w:p>
    <w:p w14:paraId="7A69B73F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bookmarkStart w:id="0" w:name="_Hlk6585012"/>
      <w:r w:rsidRPr="008507C5">
        <w:rPr>
          <w:rFonts w:asciiTheme="minorHAnsi" w:eastAsia="Times New Roman" w:hAnsiTheme="minorHAnsi" w:cstheme="minorHAnsi"/>
        </w:rPr>
        <w:t xml:space="preserve">9+ years of experience in IT which includes Analysis, Design, Data Mapping, Datastage, Development of Big Data using Hadoop, AWS, Python, data Lake, Scala, GCP, </w:t>
      </w:r>
      <w:r w:rsidR="005B7C5E" w:rsidRPr="00207AE4">
        <w:t xml:space="preserve">Machine Learning </w:t>
      </w:r>
      <w:r w:rsidRPr="008507C5">
        <w:rPr>
          <w:rFonts w:asciiTheme="minorHAnsi" w:eastAsia="Times New Roman" w:hAnsiTheme="minorHAnsi" w:cstheme="minorHAnsi"/>
        </w:rPr>
        <w:t>and development of web applications using data base and data warehousing development using My SQL, Oracle</w:t>
      </w:r>
      <w:bookmarkEnd w:id="0"/>
      <w:r w:rsidR="00567398">
        <w:rPr>
          <w:rFonts w:asciiTheme="minorHAnsi" w:eastAsia="Times New Roman" w:hAnsiTheme="minorHAnsi" w:cstheme="minorHAnsi"/>
        </w:rPr>
        <w:t>.</w:t>
      </w:r>
    </w:p>
    <w:p w14:paraId="44A7DC34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Experience in creating applications using Spark with Python</w:t>
      </w:r>
      <w:r w:rsidR="00567398">
        <w:rPr>
          <w:rFonts w:asciiTheme="minorHAnsi" w:eastAsia="Times New Roman" w:hAnsiTheme="minorHAnsi" w:cstheme="minorHAnsi"/>
        </w:rPr>
        <w:t>.</w:t>
      </w:r>
    </w:p>
    <w:p w14:paraId="76B79B84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Experienced in Apache Spark and developing data processing and analysis algorithms using Python.</w:t>
      </w:r>
    </w:p>
    <w:p w14:paraId="7CD614FB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Strong working experience on Big Data Analytics with hands on experience in installing, </w:t>
      </w:r>
      <w:r w:rsidR="00567398" w:rsidRPr="008507C5">
        <w:rPr>
          <w:rFonts w:asciiTheme="minorHAnsi" w:eastAsia="Times New Roman" w:hAnsiTheme="minorHAnsi" w:cstheme="minorHAnsi"/>
        </w:rPr>
        <w:t>configuring,</w:t>
      </w:r>
      <w:r w:rsidRPr="008507C5">
        <w:rPr>
          <w:rFonts w:asciiTheme="minorHAnsi" w:eastAsia="Times New Roman" w:hAnsiTheme="minorHAnsi" w:cstheme="minorHAnsi"/>
        </w:rPr>
        <w:t xml:space="preserve"> and using ecosystem components like Hadoop Map reduce, HDFS, HBase, Zookeeper, Hive, Sqoop, Pig, Flume, Cassandra, Kafka and Spark</w:t>
      </w:r>
      <w:r w:rsidR="00567398">
        <w:rPr>
          <w:rFonts w:asciiTheme="minorHAnsi" w:eastAsia="Times New Roman" w:hAnsiTheme="minorHAnsi" w:cstheme="minorHAnsi"/>
        </w:rPr>
        <w:t>.</w:t>
      </w:r>
    </w:p>
    <w:p w14:paraId="3BEFCF1B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Building data processing triggers for Amazon S3 using AWS Lambda functions with Python.</w:t>
      </w:r>
    </w:p>
    <w:p w14:paraId="79E90444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Worked on the Spark SQL and Spark Streaming modules of Spark and used Scala and Python to write code for all Spark use cases</w:t>
      </w:r>
      <w:r w:rsidR="00567398">
        <w:rPr>
          <w:rFonts w:asciiTheme="minorHAnsi" w:eastAsia="Times New Roman" w:hAnsiTheme="minorHAnsi" w:cstheme="minorHAnsi"/>
        </w:rPr>
        <w:t>.</w:t>
      </w:r>
    </w:p>
    <w:p w14:paraId="7B558D26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Strong knowledge of Data Extraction, Data Mapping, Data Conversion and Data Loading process using UNIX Shell scripting, SQL, PL/SQL, and SQL Loader</w:t>
      </w:r>
      <w:r w:rsidR="00567398">
        <w:rPr>
          <w:rFonts w:asciiTheme="minorHAnsi" w:eastAsia="Times New Roman" w:hAnsiTheme="minorHAnsi" w:cstheme="minorHAnsi"/>
        </w:rPr>
        <w:t>.</w:t>
      </w:r>
    </w:p>
    <w:p w14:paraId="1C14F31A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Experience on Migrating SQL database to Azure data Lake, Azure data lake Analytics, Azure SQL Database, Data Bricks and Azure SQL Data warehouse and </w:t>
      </w:r>
      <w:r w:rsidR="00567398" w:rsidRPr="008507C5">
        <w:rPr>
          <w:rFonts w:asciiTheme="minorHAnsi" w:eastAsia="Times New Roman" w:hAnsiTheme="minorHAnsi" w:cstheme="minorHAnsi"/>
        </w:rPr>
        <w:t>controlling</w:t>
      </w:r>
      <w:r w:rsidRPr="008507C5">
        <w:rPr>
          <w:rFonts w:asciiTheme="minorHAnsi" w:eastAsia="Times New Roman" w:hAnsiTheme="minorHAnsi" w:cstheme="minorHAnsi"/>
        </w:rPr>
        <w:t xml:space="preserve"> and granting database access and Migrating On premise databases to Azure Data lake store using Azure Data factory.</w:t>
      </w:r>
    </w:p>
    <w:p w14:paraId="6ABEEF81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Good Understanding of Hadoop architecture and Hands on experience with Hadoop components such as Job Tracker, Task Tracker, Name Node, Data Node and Map Reduce concepts and HDFS Framework</w:t>
      </w:r>
      <w:r w:rsidR="00567398">
        <w:rPr>
          <w:rFonts w:asciiTheme="minorHAnsi" w:eastAsia="Times New Roman" w:hAnsiTheme="minorHAnsi" w:cstheme="minorHAnsi"/>
        </w:rPr>
        <w:t>.</w:t>
      </w:r>
    </w:p>
    <w:p w14:paraId="39F71782" w14:textId="77777777" w:rsidR="00904734" w:rsidRPr="008507C5" w:rsidRDefault="00904734" w:rsidP="00567398">
      <w:pPr>
        <w:pStyle w:val="ListParagraph"/>
        <w:keepNext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Expertise in preparing Interactive Data Visualization's using </w:t>
      </w:r>
      <w:r w:rsidRPr="008507C5">
        <w:rPr>
          <w:rFonts w:asciiTheme="minorHAnsi" w:eastAsia="Times New Roman" w:hAnsiTheme="minorHAnsi" w:cstheme="minorHAnsi"/>
          <w:bCs/>
        </w:rPr>
        <w:t>Tableau</w:t>
      </w:r>
      <w:r w:rsidR="00567398">
        <w:rPr>
          <w:rFonts w:asciiTheme="minorHAnsi" w:eastAsia="Times New Roman" w:hAnsiTheme="minorHAnsi" w:cstheme="minorHAnsi"/>
        </w:rPr>
        <w:t>s</w:t>
      </w:r>
      <w:r w:rsidRPr="008507C5">
        <w:rPr>
          <w:rFonts w:asciiTheme="minorHAnsi" w:eastAsia="Times New Roman" w:hAnsiTheme="minorHAnsi" w:cstheme="minorHAnsi"/>
        </w:rPr>
        <w:t>oftware from different sources</w:t>
      </w:r>
      <w:r w:rsidR="00567398">
        <w:rPr>
          <w:rFonts w:asciiTheme="minorHAnsi" w:eastAsia="Times New Roman" w:hAnsiTheme="minorHAnsi" w:cstheme="minorHAnsi"/>
        </w:rPr>
        <w:t>.</w:t>
      </w:r>
    </w:p>
    <w:p w14:paraId="574DA26D" w14:textId="77777777" w:rsidR="00904734" w:rsidRPr="008507C5" w:rsidRDefault="00904734" w:rsidP="00567398">
      <w:pPr>
        <w:pStyle w:val="ListParagraph"/>
        <w:keepNext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Strong experience in analyzing large amounts of data sets writing PySpark scripts and Hive queries</w:t>
      </w:r>
      <w:r w:rsidRPr="008507C5">
        <w:rPr>
          <w:rFonts w:asciiTheme="minorHAnsi" w:eastAsia="Times New Roman" w:hAnsiTheme="minorHAnsi" w:cstheme="minorHAnsi"/>
          <w:shd w:val="clear" w:color="auto" w:fill="FFFFFF"/>
        </w:rPr>
        <w:t>.</w:t>
      </w:r>
    </w:p>
    <w:p w14:paraId="585D2562" w14:textId="77777777" w:rsidR="00904734" w:rsidRPr="008507C5" w:rsidRDefault="00904734" w:rsidP="00567398">
      <w:pPr>
        <w:pStyle w:val="ListParagraph"/>
        <w:keepNext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Implemented advanced procedures like text analytics and processing using the in-memory computing capabilities like Apache Spark written in Scala.</w:t>
      </w:r>
    </w:p>
    <w:p w14:paraId="08700F20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Extensively worked on AWS services like </w:t>
      </w:r>
      <w:r w:rsidRPr="008507C5">
        <w:rPr>
          <w:rFonts w:asciiTheme="minorHAnsi" w:eastAsia="Times New Roman" w:hAnsiTheme="minorHAnsi" w:cstheme="minorHAnsi"/>
          <w:bCs/>
        </w:rPr>
        <w:t>EC2, S3, EMR, FSx, Lambda, Cloud watch, RDS, Auto scaling, Cloud Formation, SQS, ECS, EFS, DynamoDB, Route53, Glue</w:t>
      </w:r>
      <w:r w:rsidRPr="008507C5">
        <w:rPr>
          <w:rFonts w:asciiTheme="minorHAnsi" w:eastAsia="Times New Roman" w:hAnsiTheme="minorHAnsi" w:cstheme="minorHAnsi"/>
        </w:rPr>
        <w:t xml:space="preserve"> etc. </w:t>
      </w:r>
    </w:p>
    <w:p w14:paraId="4E00EF07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Experience in Data load management, importing &amp; exporting data using </w:t>
      </w:r>
      <w:r w:rsidRPr="008507C5">
        <w:rPr>
          <w:rFonts w:asciiTheme="minorHAnsi" w:eastAsia="Times New Roman" w:hAnsiTheme="minorHAnsi" w:cstheme="minorHAnsi"/>
          <w:bCs/>
        </w:rPr>
        <w:t>SQOOP</w:t>
      </w:r>
      <w:r w:rsidRPr="008507C5">
        <w:rPr>
          <w:rFonts w:asciiTheme="minorHAnsi" w:eastAsia="Times New Roman" w:hAnsiTheme="minorHAnsi" w:cstheme="minorHAnsi"/>
        </w:rPr>
        <w:t>&amp;</w:t>
      </w:r>
      <w:r w:rsidRPr="008507C5">
        <w:rPr>
          <w:rFonts w:asciiTheme="minorHAnsi" w:eastAsia="Times New Roman" w:hAnsiTheme="minorHAnsi" w:cstheme="minorHAnsi"/>
          <w:bCs/>
        </w:rPr>
        <w:t>FLUME</w:t>
      </w:r>
      <w:r w:rsidRPr="008507C5">
        <w:rPr>
          <w:rFonts w:asciiTheme="minorHAnsi" w:eastAsia="Times New Roman" w:hAnsiTheme="minorHAnsi" w:cstheme="minorHAnsi"/>
        </w:rPr>
        <w:t>.</w:t>
      </w:r>
    </w:p>
    <w:p w14:paraId="14DEC66C" w14:textId="77777777" w:rsidR="00904734" w:rsidRPr="008507C5" w:rsidRDefault="00904734" w:rsidP="00567398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07C5">
        <w:rPr>
          <w:rFonts w:asciiTheme="minorHAnsi" w:hAnsiTheme="minorHAnsi" w:cstheme="minorHAnsi"/>
          <w:sz w:val="22"/>
          <w:szCs w:val="22"/>
        </w:rPr>
        <w:t xml:space="preserve">Experience in dealing with log files to extract data and to copy into HDFS using flume. </w:t>
      </w:r>
    </w:p>
    <w:p w14:paraId="416EDFC5" w14:textId="77777777" w:rsidR="00904734" w:rsidRPr="008507C5" w:rsidRDefault="00904734" w:rsidP="00567398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07C5">
        <w:rPr>
          <w:rFonts w:asciiTheme="minorHAnsi" w:hAnsiTheme="minorHAnsi" w:cstheme="minorHAnsi"/>
          <w:sz w:val="22"/>
          <w:szCs w:val="22"/>
        </w:rPr>
        <w:t xml:space="preserve">Experience in integrating Hive and Hbase for effective operations. </w:t>
      </w:r>
    </w:p>
    <w:p w14:paraId="558B6DCB" w14:textId="77777777" w:rsidR="00904734" w:rsidRPr="008507C5" w:rsidRDefault="00904734" w:rsidP="00567398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07C5">
        <w:rPr>
          <w:rFonts w:asciiTheme="minorHAnsi" w:hAnsiTheme="minorHAnsi" w:cstheme="minorHAnsi"/>
          <w:sz w:val="22"/>
          <w:szCs w:val="22"/>
        </w:rPr>
        <w:t xml:space="preserve">Experience in Impala, Solr, MongoDB, HBase and Spark, Kubernetes. </w:t>
      </w:r>
    </w:p>
    <w:p w14:paraId="60FFEDCB" w14:textId="77777777" w:rsidR="00904734" w:rsidRPr="008507C5" w:rsidRDefault="00904734" w:rsidP="00567398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07C5">
        <w:rPr>
          <w:rFonts w:asciiTheme="minorHAnsi" w:hAnsiTheme="minorHAnsi" w:cstheme="minorHAnsi"/>
          <w:sz w:val="22"/>
          <w:szCs w:val="22"/>
        </w:rPr>
        <w:t>Expertise in Waterfall and Agile - SCRUM methodologies. </w:t>
      </w:r>
    </w:p>
    <w:p w14:paraId="555277E9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Experienced with code versioning and dependency management systems such as Git, SVT, and Maven.</w:t>
      </w:r>
    </w:p>
    <w:p w14:paraId="57CF0673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Experience in Testing and documenting software for client applications. </w:t>
      </w:r>
    </w:p>
    <w:p w14:paraId="3C375DB1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Good experience in using Data Modelling techniques to find the results based on SQL and PL/SQL queries.</w:t>
      </w:r>
    </w:p>
    <w:p w14:paraId="33122911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Experience working with different databases, such as Oracle, SQL Server, MySQL and writing stored procedures, functions, joins, and triggers for different Data Models.</w:t>
      </w:r>
    </w:p>
    <w:p w14:paraId="5ABE3BE1" w14:textId="77777777" w:rsidR="00904734" w:rsidRPr="008507C5" w:rsidRDefault="00904734" w:rsidP="00567398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Experienced in handling different file formats like Text file, Avro data files, Sequence files, Xml and Json files.</w:t>
      </w:r>
    </w:p>
    <w:p w14:paraId="4F0C0440" w14:textId="77777777" w:rsidR="00567398" w:rsidRDefault="00567398" w:rsidP="00CC7051">
      <w:pPr>
        <w:pStyle w:val="Body"/>
        <w:spacing w:after="200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u w:val="single"/>
        </w:rPr>
      </w:pPr>
    </w:p>
    <w:p w14:paraId="1B0BD91A" w14:textId="77777777" w:rsidR="00CC7051" w:rsidRPr="007F3C31" w:rsidRDefault="00CC7051" w:rsidP="00CC7051">
      <w:pPr>
        <w:pStyle w:val="Body"/>
        <w:spacing w:after="200"/>
        <w:jc w:val="both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u w:val="single"/>
        </w:rPr>
        <w:t>TECHNICAL SKILLS:</w:t>
      </w:r>
    </w:p>
    <w:tbl>
      <w:tblPr>
        <w:tblW w:w="102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13"/>
        <w:gridCol w:w="7475"/>
      </w:tblGrid>
      <w:tr w:rsidR="00CC7051" w:rsidRPr="007F3C31" w14:paraId="7EA58C9A" w14:textId="77777777" w:rsidTr="00062326">
        <w:trPr>
          <w:trHeight w:val="261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89B9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</w:pPr>
            <w:r w:rsidRPr="007F3C31"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  <w:t>Cloud Technologies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4386D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</w:pPr>
            <w:r w:rsidRPr="007F3C31"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  <w:t>Azure, AWS</w:t>
            </w:r>
          </w:p>
        </w:tc>
      </w:tr>
      <w:tr w:rsidR="00CC7051" w:rsidRPr="007F3C31" w14:paraId="661CDEA6" w14:textId="77777777" w:rsidTr="00062326">
        <w:trPr>
          <w:trHeight w:val="261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FFC70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</w:pPr>
            <w:r w:rsidRPr="007F3C31"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  <w:t>Azure Skills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1E57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</w:pPr>
            <w:r w:rsidRPr="007F3C31"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  <w:t>Azure Data Lake, Data Factory, Databricks, Azure SQL Databases, Azure SQL Datawarehouse</w:t>
            </w:r>
          </w:p>
        </w:tc>
      </w:tr>
      <w:tr w:rsidR="00CC7051" w:rsidRPr="007F3C31" w14:paraId="34FDB824" w14:textId="77777777" w:rsidTr="00062326">
        <w:trPr>
          <w:trHeight w:val="261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67A2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  <w:t>AWS Skills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B02F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  <w:t>S3, EC2, EMR, Glue, Athena, Aurora, SNS, Crawler</w:t>
            </w:r>
          </w:p>
        </w:tc>
      </w:tr>
      <w:tr w:rsidR="00CC7051" w:rsidRPr="007F3C31" w14:paraId="2FDEE64F" w14:textId="77777777" w:rsidTr="00062326">
        <w:trPr>
          <w:trHeight w:val="17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1858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Big data Skills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A496" w14:textId="77777777" w:rsidR="00CC7051" w:rsidRPr="007F3C31" w:rsidRDefault="009945E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07C5">
              <w:rPr>
                <w:rFonts w:asciiTheme="minorHAnsi" w:hAnsiTheme="minorHAnsi" w:cstheme="minorHAnsi"/>
                <w:sz w:val="22"/>
                <w:szCs w:val="22"/>
              </w:rPr>
              <w:t>HDFS, Hive, MapReduce, Pig, Sqoop, Flume, Oozie, Hadoop distribution, and Hbase, Spark, Spark Streaming, Yarn, Zookeeper, Kafka, ETL</w:t>
            </w:r>
          </w:p>
        </w:tc>
      </w:tr>
      <w:tr w:rsidR="00CC7051" w:rsidRPr="007F3C31" w14:paraId="0C0CB7CA" w14:textId="77777777" w:rsidTr="00062326">
        <w:trPr>
          <w:trHeight w:val="241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63A0C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hAnsiTheme="minorHAnsi" w:cstheme="minorHAnsi"/>
                <w:sz w:val="22"/>
                <w:szCs w:val="22"/>
              </w:rPr>
              <w:t>Programming Languages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8D90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  <w:t>Python, Spark</w:t>
            </w:r>
            <w:r w:rsidR="009945E1"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  <w:t xml:space="preserve">, </w:t>
            </w:r>
            <w:r w:rsidR="009945E1" w:rsidRPr="008507C5">
              <w:rPr>
                <w:rFonts w:asciiTheme="minorHAnsi" w:hAnsiTheme="minorHAnsi" w:cstheme="minorHAnsi"/>
                <w:sz w:val="22"/>
                <w:szCs w:val="22"/>
              </w:rPr>
              <w:t>R, Scala, Terraform, Angular</w:t>
            </w:r>
          </w:p>
        </w:tc>
      </w:tr>
      <w:tr w:rsidR="00CC7051" w:rsidRPr="007F3C31" w14:paraId="6A558460" w14:textId="77777777" w:rsidTr="00062326">
        <w:trPr>
          <w:trHeight w:val="72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7821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6939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eastAsiaTheme="minorHAnsi" w:hAnsiTheme="minorHAnsi" w:cstheme="minorHAnsi"/>
                <w:color w:val="0D0D0D"/>
                <w:sz w:val="22"/>
                <w:szCs w:val="22"/>
              </w:rPr>
              <w:t>Aurora DB, Oracle, MySQL</w:t>
            </w:r>
          </w:p>
        </w:tc>
      </w:tr>
      <w:tr w:rsidR="00CC7051" w:rsidRPr="007F3C31" w14:paraId="4820AD58" w14:textId="77777777" w:rsidTr="00062326">
        <w:trPr>
          <w:trHeight w:val="270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43A74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hAnsiTheme="minorHAnsi" w:cstheme="minorHAnsi"/>
                <w:sz w:val="22"/>
                <w:szCs w:val="22"/>
              </w:rPr>
              <w:t>Job Scheduler Tools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35D58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hAnsiTheme="minorHAnsi" w:cstheme="minorHAnsi"/>
                <w:sz w:val="22"/>
                <w:szCs w:val="22"/>
              </w:rPr>
              <w:t>Airflow</w:t>
            </w:r>
          </w:p>
        </w:tc>
      </w:tr>
      <w:tr w:rsidR="00CC7051" w:rsidRPr="007F3C31" w14:paraId="67136C42" w14:textId="77777777" w:rsidTr="00062326">
        <w:trPr>
          <w:trHeight w:val="288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6E189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hAnsiTheme="minorHAnsi" w:cstheme="minorHAnsi"/>
                <w:sz w:val="22"/>
                <w:szCs w:val="22"/>
              </w:rPr>
              <w:t>CICD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71312" w14:textId="77777777" w:rsidR="00CC7051" w:rsidRPr="007F3C31" w:rsidRDefault="00CC7051" w:rsidP="00062326">
            <w:pPr>
              <w:rPr>
                <w:rFonts w:asciiTheme="minorHAnsi" w:hAnsiTheme="minorHAnsi" w:cstheme="minorHAnsi"/>
              </w:rPr>
            </w:pPr>
            <w:r w:rsidRPr="007F3C31">
              <w:rPr>
                <w:rFonts w:asciiTheme="minorHAnsi" w:hAnsiTheme="minorHAnsi" w:cstheme="minorHAnsi"/>
                <w:sz w:val="22"/>
                <w:szCs w:val="22"/>
              </w:rPr>
              <w:t>Bit Bucket, Jenkins</w:t>
            </w:r>
          </w:p>
        </w:tc>
      </w:tr>
      <w:tr w:rsidR="00CC7051" w:rsidRPr="007F3C31" w14:paraId="77538161" w14:textId="77777777" w:rsidTr="00062326">
        <w:trPr>
          <w:trHeight w:val="241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D0E32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hAnsiTheme="minorHAnsi" w:cstheme="minorHAnsi"/>
                <w:sz w:val="22"/>
                <w:szCs w:val="22"/>
              </w:rPr>
              <w:t>IDE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756C" w14:textId="77777777" w:rsidR="00CC7051" w:rsidRPr="007F3C31" w:rsidRDefault="00CC7051" w:rsidP="00062326">
            <w:pPr>
              <w:pStyle w:val="Body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3C31">
              <w:rPr>
                <w:rFonts w:asciiTheme="minorHAnsi" w:hAnsiTheme="minorHAnsi" w:cstheme="minorHAnsi"/>
                <w:color w:val="0D0D0D"/>
                <w:sz w:val="22"/>
                <w:szCs w:val="22"/>
              </w:rPr>
              <w:t>PyCharm, Visual Studio</w:t>
            </w:r>
          </w:p>
        </w:tc>
      </w:tr>
    </w:tbl>
    <w:p w14:paraId="59975B93" w14:textId="77777777" w:rsidR="00CC7051" w:rsidRPr="007F3C31" w:rsidRDefault="00CC7051" w:rsidP="00CC7051">
      <w:pPr>
        <w:pStyle w:val="Body"/>
        <w:widowControl w:val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  <w:lang w:val="de-DE"/>
        </w:rPr>
      </w:pPr>
    </w:p>
    <w:p w14:paraId="1EA101A1" w14:textId="77777777" w:rsidR="00CC7051" w:rsidRPr="007F3C31" w:rsidRDefault="00CC7051" w:rsidP="00CC7051">
      <w:pPr>
        <w:pStyle w:val="Body"/>
        <w:widowControl w:val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  <w:lang w:val="de-DE"/>
        </w:rPr>
      </w:pPr>
    </w:p>
    <w:p w14:paraId="21C82E32" w14:textId="77777777" w:rsidR="00CC7051" w:rsidRPr="007F3C31" w:rsidRDefault="00CC7051" w:rsidP="00CC7051">
      <w:pPr>
        <w:pStyle w:val="Body"/>
        <w:widowControl w:val="0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u w:val="single"/>
          <w:lang w:val="de-DE"/>
        </w:rPr>
        <w:t>PROFESSIONAL EXPERIENCE</w:t>
      </w:r>
      <w:r w:rsidRPr="007F3C31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  <w:t>:</w:t>
      </w:r>
    </w:p>
    <w:p w14:paraId="17A0EA31" w14:textId="77777777" w:rsidR="00CC7051" w:rsidRPr="007F3C31" w:rsidRDefault="00CC7051" w:rsidP="00CC7051">
      <w:pPr>
        <w:pStyle w:val="NoSpacing"/>
        <w:jc w:val="both"/>
        <w:rPr>
          <w:rFonts w:asciiTheme="minorHAnsi" w:eastAsia="Times New Roman" w:hAnsiTheme="minorHAnsi" w:cstheme="minorHAnsi"/>
          <w:b/>
          <w:bCs/>
          <w:i/>
          <w:iCs/>
          <w:color w:val="2F5496" w:themeColor="accent1" w:themeShade="BF"/>
        </w:rPr>
      </w:pP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Role: </w:t>
      </w: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Sr</w:t>
      </w:r>
      <w:r w:rsidR="00E07CB3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Bigd</w:t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ata </w:t>
      </w:r>
      <w:r w:rsidR="00E07CB3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AWS Cloud </w:t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Engineer</w:t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="00E07CB3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    February</w:t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 2022 </w:t>
      </w: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–Present</w:t>
      </w:r>
    </w:p>
    <w:p w14:paraId="13450BDB" w14:textId="77777777" w:rsidR="00CC7051" w:rsidRPr="007F3C31" w:rsidRDefault="00CC7051" w:rsidP="00CC7051">
      <w:pPr>
        <w:pStyle w:val="NoSpacing"/>
        <w:jc w:val="both"/>
        <w:rPr>
          <w:rFonts w:asciiTheme="minorHAnsi" w:eastAsia="Times New Roman" w:hAnsiTheme="minorHAnsi" w:cstheme="minorHAnsi"/>
          <w:b/>
          <w:bCs/>
        </w:rPr>
      </w:pP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Client: </w:t>
      </w: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C</w:t>
      </w:r>
      <w:r w:rsidR="00E07CB3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apitalOne, Chicago, IL</w:t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</w:p>
    <w:p w14:paraId="5AE490EC" w14:textId="77777777" w:rsidR="00CC7051" w:rsidRPr="007F3C31" w:rsidRDefault="00CC7051" w:rsidP="00CC7051">
      <w:pPr>
        <w:pStyle w:val="NoSpacing"/>
        <w:jc w:val="both"/>
        <w:rPr>
          <w:rFonts w:asciiTheme="minorHAnsi" w:hAnsiTheme="minorHAnsi" w:cstheme="minorHAnsi"/>
          <w:b/>
          <w:bCs/>
          <w:u w:val="single"/>
        </w:rPr>
      </w:pPr>
      <w:r w:rsidRPr="007F3C31">
        <w:rPr>
          <w:rFonts w:asciiTheme="minorHAnsi" w:hAnsiTheme="minorHAnsi" w:cstheme="minorHAnsi"/>
          <w:b/>
          <w:bCs/>
          <w:u w:val="single"/>
        </w:rPr>
        <w:t>Responsibilities:</w:t>
      </w:r>
    </w:p>
    <w:p w14:paraId="0D9888B3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Created various data pipelines using</w:t>
      </w:r>
      <w:r w:rsidRPr="008507C5">
        <w:rPr>
          <w:rFonts w:asciiTheme="minorHAnsi" w:eastAsia="Times New Roman" w:hAnsiTheme="minorHAnsi" w:cstheme="minorHAnsi"/>
          <w:bCs/>
        </w:rPr>
        <w:t>Spark</w:t>
      </w:r>
      <w:r w:rsidRPr="008507C5">
        <w:rPr>
          <w:rFonts w:asciiTheme="minorHAnsi" w:eastAsia="Times New Roman" w:hAnsiTheme="minorHAnsi" w:cstheme="minorHAnsi"/>
        </w:rPr>
        <w:t>, Scala and SparkSQL for faster processing of data</w:t>
      </w:r>
    </w:p>
    <w:p w14:paraId="2FC10223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Created data mappings based on the business requirements and translated them to technical solutions</w:t>
      </w:r>
    </w:p>
    <w:p w14:paraId="1A7BBAA8" w14:textId="77777777" w:rsidR="00E07CB3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Designed number of partitions and replication factor for Kafka topics based on business requirements and worked on migrating MapReduce programs into Spark transformations using Spark and Scala, initia</w:t>
      </w:r>
      <w:r w:rsidR="00EC3970">
        <w:rPr>
          <w:rFonts w:asciiTheme="minorHAnsi" w:eastAsia="Times New Roman" w:hAnsiTheme="minorHAnsi" w:cstheme="minorHAnsi"/>
        </w:rPr>
        <w:t>lly done using python (PySpark)</w:t>
      </w:r>
    </w:p>
    <w:p w14:paraId="17B46C84" w14:textId="77777777" w:rsidR="00EC3970" w:rsidRPr="00EC3970" w:rsidRDefault="00EC3970" w:rsidP="00EC3970">
      <w:pPr>
        <w:pStyle w:val="ListParagraph"/>
        <w:numPr>
          <w:ilvl w:val="0"/>
          <w:numId w:val="6"/>
        </w:numPr>
        <w:contextualSpacing/>
        <w:jc w:val="both"/>
        <w:rPr>
          <w:rFonts w:asciiTheme="minorHAnsi" w:eastAsia="Times New Roman" w:hAnsiTheme="minorHAnsi" w:cstheme="minorHAnsi"/>
        </w:rPr>
      </w:pPr>
      <w:r w:rsidRPr="00EC3970">
        <w:rPr>
          <w:rFonts w:asciiTheme="minorHAnsi" w:eastAsia="Times New Roman" w:hAnsiTheme="minorHAnsi" w:cstheme="minorHAnsi"/>
        </w:rPr>
        <w:t>Good understanding of Spark Architecture with Databricks, Structured Streaming. Setting Up AWS</w:t>
      </w:r>
      <w:r>
        <w:rPr>
          <w:rFonts w:asciiTheme="minorHAnsi" w:eastAsia="Times New Roman" w:hAnsiTheme="minorHAnsi" w:cstheme="minorHAnsi"/>
        </w:rPr>
        <w:t xml:space="preserve"> </w:t>
      </w:r>
      <w:r w:rsidRPr="00EC3970">
        <w:rPr>
          <w:rFonts w:asciiTheme="minorHAnsi" w:eastAsia="Times New Roman" w:hAnsiTheme="minorHAnsi" w:cstheme="minorHAnsi"/>
        </w:rPr>
        <w:t>and Microsoft Azure with Databricks, Databricks Workspace for Business Analytics, Manage Clusters In Databricks, Managing the Machine Learning Lifecycle</w:t>
      </w:r>
    </w:p>
    <w:p w14:paraId="7FB3C13E" w14:textId="77777777" w:rsidR="00E07CB3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Performed Analysis on Data mapping between different data models</w:t>
      </w:r>
    </w:p>
    <w:p w14:paraId="2E0957B1" w14:textId="77777777" w:rsidR="00CC58F4" w:rsidRPr="00CC58F4" w:rsidRDefault="00CC58F4" w:rsidP="00CC58F4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CC58F4">
        <w:rPr>
          <w:rFonts w:asciiTheme="minorHAnsi" w:eastAsia="Times New Roman" w:hAnsiTheme="minorHAnsi" w:cstheme="minorHAnsi"/>
        </w:rPr>
        <w:t>Utilized machine learning algorithms such as linear regression, multivariate regression, Naive Bayes, Random Forests, K-means, &amp; KNN for data analysis</w:t>
      </w:r>
    </w:p>
    <w:p w14:paraId="3775F7FE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Created Data Quality Scripts using SQL and Hive to validate successful das ta load and quality of the data. Created various types of data visualizations using Python and Tableau.</w:t>
      </w:r>
    </w:p>
    <w:p w14:paraId="43B7AB2F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Extensively worked with Avro and Parquet, XML, JSON files and converted the data from either format Parsed Semi Structured JSON data and converted to Parquet using Data Frames in </w:t>
      </w:r>
      <w:r w:rsidRPr="008507C5">
        <w:rPr>
          <w:rFonts w:asciiTheme="minorHAnsi" w:eastAsia="Times New Roman" w:hAnsiTheme="minorHAnsi" w:cstheme="minorHAnsi"/>
          <w:bCs/>
        </w:rPr>
        <w:t>PySpark</w:t>
      </w:r>
      <w:r w:rsidRPr="008507C5">
        <w:rPr>
          <w:rFonts w:asciiTheme="minorHAnsi" w:eastAsia="Times New Roman" w:hAnsiTheme="minorHAnsi" w:cstheme="minorHAnsi"/>
        </w:rPr>
        <w:t>.</w:t>
      </w:r>
    </w:p>
    <w:p w14:paraId="782EF0BA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Involved in working with </w:t>
      </w:r>
      <w:r w:rsidRPr="008507C5">
        <w:rPr>
          <w:rFonts w:asciiTheme="minorHAnsi" w:eastAsia="Times New Roman" w:hAnsiTheme="minorHAnsi" w:cstheme="minorHAnsi"/>
          <w:bCs/>
        </w:rPr>
        <w:t>Spark</w:t>
      </w:r>
      <w:r w:rsidRPr="008507C5">
        <w:rPr>
          <w:rFonts w:asciiTheme="minorHAnsi" w:eastAsia="Times New Roman" w:hAnsiTheme="minorHAnsi" w:cstheme="minorHAnsi"/>
        </w:rPr>
        <w:t xml:space="preserve"> on top of </w:t>
      </w:r>
      <w:r w:rsidRPr="008507C5">
        <w:rPr>
          <w:rFonts w:asciiTheme="minorHAnsi" w:eastAsia="Times New Roman" w:hAnsiTheme="minorHAnsi" w:cstheme="minorHAnsi"/>
          <w:bCs/>
        </w:rPr>
        <w:t>Yarn</w:t>
      </w:r>
      <w:r w:rsidRPr="008507C5">
        <w:rPr>
          <w:rFonts w:asciiTheme="minorHAnsi" w:eastAsia="Times New Roman" w:hAnsiTheme="minorHAnsi" w:cstheme="minorHAnsi"/>
        </w:rPr>
        <w:t>/MRv2 for interactive and Batch Analysis</w:t>
      </w:r>
    </w:p>
    <w:p w14:paraId="3BD61ACA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Worked with a team to migrate from Legacy/On prem environment into AWS.</w:t>
      </w:r>
    </w:p>
    <w:p w14:paraId="1FCE7DBE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Stored and retrieved data from data-warehouses using Amazon Redshift.</w:t>
      </w:r>
    </w:p>
    <w:p w14:paraId="4FBAAB01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Experienced in analyzing and Optimizing RDD's by controlling partitions for the given data</w:t>
      </w:r>
    </w:p>
    <w:p w14:paraId="473F1C0E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Experienced in writing live Real-time Processing using Spark Streaming with Kafka</w:t>
      </w:r>
    </w:p>
    <w:p w14:paraId="5B2424FE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Used HiveQL to analyze the partitioned and bucketed data and compute various metrics for reporting</w:t>
      </w:r>
    </w:p>
    <w:p w14:paraId="14AC114C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Worked with querying data using SparkSQL on top of Spark engine.</w:t>
      </w:r>
    </w:p>
    <w:p w14:paraId="28204F1A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Involved in managing and monitoring Hadoop cluster using Cloudera Manager.</w:t>
      </w:r>
    </w:p>
    <w:p w14:paraId="7A875EA6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Used Python and Shell scripting to build pipelines.</w:t>
      </w:r>
    </w:p>
    <w:p w14:paraId="36470E13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Developed data pipeline using SQOOP, HQL, Spark and Kafka to ingest Enterprise message delivery data into HDFS.</w:t>
      </w:r>
    </w:p>
    <w:p w14:paraId="5EF3CDD6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Developed workflow in Oozie to automate the tasks of loading data into HDFS and pre-processing with Pig and Hive.</w:t>
      </w:r>
    </w:p>
    <w:p w14:paraId="4A2C69E7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Developed and executed a migration strategy to move Data Warehouse from an Oracle platform to AWS Redshift.</w:t>
      </w:r>
    </w:p>
    <w:p w14:paraId="24E7909F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Design and Develop ETL Processes in AWS Glue to migrate Campaign data from external sources like S3, ORC/Parquet/Text Files into AWS Redshift.</w:t>
      </w:r>
    </w:p>
    <w:p w14:paraId="62A3E519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Assisted in creating and maintaining technical documentation to launching HADOOP Clusters and even for executing Hive queries and Pig Scripts.</w:t>
      </w:r>
    </w:p>
    <w:p w14:paraId="4498D8E8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lastRenderedPageBreak/>
        <w:t xml:space="preserve">Assisted in Cluster maintenance, cluster monitoring, adding and removing cluster nodes and installed and configured Hadoop, Map Reduce, HDFS, developed multiple Map Reduce jobs in </w:t>
      </w:r>
      <w:r w:rsidR="00567398">
        <w:rPr>
          <w:rFonts w:asciiTheme="minorHAnsi" w:eastAsia="Times New Roman" w:hAnsiTheme="minorHAnsi" w:cstheme="minorHAnsi"/>
        </w:rPr>
        <w:t>SQL</w:t>
      </w:r>
      <w:r w:rsidRPr="008507C5">
        <w:rPr>
          <w:rFonts w:asciiTheme="minorHAnsi" w:eastAsia="Times New Roman" w:hAnsiTheme="minorHAnsi" w:cstheme="minorHAnsi"/>
        </w:rPr>
        <w:t xml:space="preserve"> for data cleaning and pre-processing.</w:t>
      </w:r>
    </w:p>
    <w:p w14:paraId="36C61A8B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Involved in file movements between HDFS and AWS S3 and extensively worked with S3 bucket in AWS.</w:t>
      </w:r>
    </w:p>
    <w:p w14:paraId="68F50D4D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Automated and monitored complete AWS infrastructure with terraform. </w:t>
      </w:r>
    </w:p>
    <w:p w14:paraId="1C0C35C4" w14:textId="77777777" w:rsidR="00E07CB3" w:rsidRPr="008507C5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Created data partitions on large data sets in S3 and DDL on partitioned data.</w:t>
      </w:r>
    </w:p>
    <w:p w14:paraId="1B775E2C" w14:textId="77777777" w:rsidR="00CC7051" w:rsidRPr="00E07CB3" w:rsidRDefault="00E07CB3" w:rsidP="00E07CB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0" w:lineRule="auto"/>
        <w:contextualSpacing/>
        <w:jc w:val="both"/>
        <w:rPr>
          <w:rFonts w:asciiTheme="minorHAnsi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Converted all Hadoop jobs to run in EMR by configuring the cluster according to the data size.</w:t>
      </w:r>
    </w:p>
    <w:p w14:paraId="4D6479C7" w14:textId="77777777" w:rsidR="00CC7051" w:rsidRPr="007F3C31" w:rsidRDefault="00CC7051" w:rsidP="00CC7051">
      <w:pPr>
        <w:pStyle w:val="NoSpacing"/>
        <w:jc w:val="both"/>
        <w:rPr>
          <w:rFonts w:asciiTheme="minorHAnsi" w:eastAsia="Times New Roman" w:hAnsiTheme="minorHAnsi" w:cstheme="minorHAnsi"/>
          <w:b/>
          <w:bCs/>
          <w:i/>
          <w:iCs/>
          <w:color w:val="2F5496" w:themeColor="accent1" w:themeShade="BF"/>
        </w:rPr>
      </w:pP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Role: </w:t>
      </w:r>
      <w:r w:rsidR="00904734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Bigd</w:t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ata Engineer</w:t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ab/>
      </w:r>
      <w:r w:rsidR="00E07CB3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February 2019 – December 2021</w:t>
      </w:r>
    </w:p>
    <w:p w14:paraId="22A09F30" w14:textId="77777777" w:rsidR="00E07CB3" w:rsidRDefault="00E07CB3" w:rsidP="00CC7051">
      <w:pPr>
        <w:pStyle w:val="NoSpacing"/>
        <w:jc w:val="both"/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Employer: OathMap LLP, Hyderabad, India</w:t>
      </w:r>
    </w:p>
    <w:p w14:paraId="0707AA64" w14:textId="77777777" w:rsidR="00CC7051" w:rsidRPr="007F3C31" w:rsidRDefault="00CC7051" w:rsidP="00CC7051">
      <w:pPr>
        <w:pStyle w:val="NoSpacing"/>
        <w:jc w:val="both"/>
        <w:rPr>
          <w:rFonts w:asciiTheme="minorHAnsi" w:eastAsia="Times New Roman" w:hAnsiTheme="minorHAnsi" w:cstheme="minorHAnsi"/>
          <w:b/>
          <w:bCs/>
        </w:rPr>
      </w:pP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Client: </w:t>
      </w: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XILINX</w:t>
      </w:r>
      <w:r w:rsidR="00E07CB3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 (Contractor)</w:t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  <w:r w:rsidRPr="007F3C31">
        <w:rPr>
          <w:rFonts w:asciiTheme="minorHAnsi" w:hAnsiTheme="minorHAnsi" w:cstheme="minorHAnsi"/>
          <w:b/>
          <w:bCs/>
        </w:rPr>
        <w:tab/>
      </w:r>
    </w:p>
    <w:p w14:paraId="4C206969" w14:textId="77777777" w:rsidR="00CC7051" w:rsidRPr="007F3C31" w:rsidRDefault="00CC7051" w:rsidP="00CC7051">
      <w:pPr>
        <w:pStyle w:val="NoSpacing"/>
        <w:jc w:val="both"/>
        <w:rPr>
          <w:rFonts w:asciiTheme="minorHAnsi" w:hAnsiTheme="minorHAnsi" w:cstheme="minorHAnsi"/>
          <w:b/>
          <w:bCs/>
          <w:u w:val="single"/>
        </w:rPr>
      </w:pPr>
      <w:r w:rsidRPr="007F3C31">
        <w:rPr>
          <w:rFonts w:asciiTheme="minorHAnsi" w:hAnsiTheme="minorHAnsi" w:cstheme="minorHAnsi"/>
          <w:b/>
          <w:bCs/>
          <w:u w:val="single"/>
        </w:rPr>
        <w:t>Responsibilities:</w:t>
      </w:r>
    </w:p>
    <w:p w14:paraId="1278CBFF" w14:textId="77777777" w:rsidR="00904734" w:rsidRPr="008507C5" w:rsidRDefault="00904734" w:rsidP="00567398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Involved in converting Hive/SQL queries into Spark transformations using Spark RDDs, Python and Scala</w:t>
      </w:r>
    </w:p>
    <w:p w14:paraId="3F36A9DD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Developed workflow in Oozie to automate the tasks of loading data into HDFS and pre-processing with Hive.</w:t>
      </w:r>
    </w:p>
    <w:p w14:paraId="2F1F4DEA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Involved in converting Hive/SQL queries into Spark transformations using Spark RDDs and Scala.</w:t>
      </w:r>
    </w:p>
    <w:p w14:paraId="5EFCE08C" w14:textId="77777777" w:rsidR="00904734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Involved in Migrating the platfor</w:t>
      </w:r>
      <w:r w:rsidR="00B3255A">
        <w:rPr>
          <w:rFonts w:asciiTheme="minorHAnsi" w:eastAsia="Times New Roman" w:hAnsiTheme="minorHAnsi" w:cstheme="minorHAnsi"/>
        </w:rPr>
        <w:t>m from Cloudera to EMR platform</w:t>
      </w:r>
    </w:p>
    <w:p w14:paraId="263F5332" w14:textId="77777777" w:rsidR="00B3255A" w:rsidRPr="00B3255A" w:rsidRDefault="00B3255A" w:rsidP="00B3255A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B3255A">
        <w:rPr>
          <w:rFonts w:asciiTheme="minorHAnsi" w:eastAsia="Times New Roman" w:hAnsiTheme="minorHAnsi" w:cstheme="minorHAnsi"/>
        </w:rPr>
        <w:t>Extensively used open source tools - R Studio(R) and Spyder (Python) for statistical analysis and building the machine learning</w:t>
      </w:r>
    </w:p>
    <w:p w14:paraId="66677410" w14:textId="77777777" w:rsidR="00904734" w:rsidRPr="008507C5" w:rsidRDefault="00904734" w:rsidP="00904734">
      <w:pPr>
        <w:pStyle w:val="ListParagraph"/>
        <w:keepNext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Extensively involved in developing Restful API using JSON library of Play framework.</w:t>
      </w:r>
    </w:p>
    <w:p w14:paraId="29DC6DEB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Developed Storm topology to ingest data from various source into Hadoop Data Lake.</w:t>
      </w:r>
    </w:p>
    <w:p w14:paraId="08719DA0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Developed web application using HBase and Hive API to compare schema between HBase and Hive tables.</w:t>
      </w:r>
    </w:p>
    <w:p w14:paraId="09B8C105" w14:textId="77777777" w:rsidR="00904734" w:rsidRPr="008507C5" w:rsidRDefault="00904734" w:rsidP="00904734">
      <w:pPr>
        <w:pStyle w:val="ListParagraph"/>
        <w:keepNext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Connected to AWS s3 using SSH and ran spark-submit</w:t>
      </w:r>
      <w:r w:rsidRPr="008507C5">
        <w:rPr>
          <w:rFonts w:asciiTheme="minorHAnsi" w:eastAsia="Times New Roman" w:hAnsiTheme="minorHAnsi" w:cstheme="minorHAnsi"/>
          <w:shd w:val="clear" w:color="auto" w:fill="FFFFFF"/>
        </w:rPr>
        <w:t>jobs</w:t>
      </w:r>
    </w:p>
    <w:p w14:paraId="0FD191A5" w14:textId="77777777" w:rsidR="00904734" w:rsidRPr="008507C5" w:rsidRDefault="00904734" w:rsidP="00904734">
      <w:pPr>
        <w:pStyle w:val="ListParagraph"/>
        <w:keepNext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Developed Python Script to import data SQL Server into HDFS &amp; created Hive views on data in HDFS using Spark.</w:t>
      </w:r>
    </w:p>
    <w:p w14:paraId="75CD1C96" w14:textId="77777777" w:rsidR="00904734" w:rsidRPr="008507C5" w:rsidRDefault="00904734" w:rsidP="00904734">
      <w:pPr>
        <w:pStyle w:val="ListParagraph"/>
        <w:keepNext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Expert in </w:t>
      </w:r>
      <w:r w:rsidRPr="008507C5">
        <w:rPr>
          <w:rFonts w:asciiTheme="minorHAnsi" w:eastAsia="Times New Roman" w:hAnsiTheme="minorHAnsi" w:cstheme="minorHAnsi"/>
          <w:bCs/>
        </w:rPr>
        <w:t>Troubleshooting</w:t>
      </w:r>
      <w:r w:rsidRPr="008507C5">
        <w:rPr>
          <w:rFonts w:asciiTheme="minorHAnsi" w:eastAsia="Times New Roman" w:hAnsiTheme="minorHAnsi" w:cstheme="minorHAnsi"/>
        </w:rPr>
        <w:t xml:space="preserve"> MapReduce Jobs.</w:t>
      </w:r>
    </w:p>
    <w:p w14:paraId="58CEA8CB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Created scripts to append data from temporary HBase table to target HBase table in Spark.</w:t>
      </w:r>
    </w:p>
    <w:p w14:paraId="0B2E48CB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Developed complex and Multi-step data pipeline using Spark.</w:t>
      </w:r>
    </w:p>
    <w:p w14:paraId="09AB4D72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>Worked on Big Data Integration and Analytics based on Hadoop, SOLR, Spark, Kafka, Storm and web Methods technologies.</w:t>
      </w:r>
    </w:p>
    <w:p w14:paraId="0BC6BCA6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Populated HDFS and Cassandra with huge amounts of data using Apache Kafka. </w:t>
      </w:r>
    </w:p>
    <w:p w14:paraId="623FE28D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Involved in creating ETL flow using Pig, loading with data and writing Pig Latin queries which will run internally in Map Reduce way. </w:t>
      </w:r>
    </w:p>
    <w:p w14:paraId="47E3288B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Involved in writing Unix/Linux Shell Scripting for scheduling jobs and for writing pig scripts and hive QL. </w:t>
      </w:r>
    </w:p>
    <w:p w14:paraId="709736DB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Involved in creating Hive Tables, loading with data and writing Hive queries which will invoke and run MapReduce jobs in the backend. </w:t>
      </w:r>
    </w:p>
    <w:p w14:paraId="74207202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Assisted in exporting data into Cassandra and writing column families to provide fast listing outputs. </w:t>
      </w:r>
    </w:p>
    <w:p w14:paraId="1BC299B6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Used Zookeeper for providing coordinating services to the cluster. </w:t>
      </w:r>
    </w:p>
    <w:p w14:paraId="138F8CA6" w14:textId="77777777" w:rsidR="00904734" w:rsidRPr="008507C5" w:rsidRDefault="00904734" w:rsidP="00904734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8507C5">
        <w:rPr>
          <w:rFonts w:asciiTheme="minorHAnsi" w:eastAsia="Times New Roman" w:hAnsiTheme="minorHAnsi" w:cstheme="minorHAnsi"/>
        </w:rPr>
        <w:t xml:space="preserve">Worked with Hue UI in scheduling jobs with ease and File browsing, Job browsing, Metastore management. </w:t>
      </w:r>
    </w:p>
    <w:p w14:paraId="05137242" w14:textId="77777777" w:rsidR="00904734" w:rsidRPr="00904734" w:rsidRDefault="00904734" w:rsidP="00904734">
      <w:pPr>
        <w:pStyle w:val="Body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25"/>
        </w:tabs>
        <w:jc w:val="both"/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</w:pPr>
      <w:r w:rsidRPr="008507C5">
        <w:rPr>
          <w:rFonts w:asciiTheme="minorHAnsi" w:eastAsia="Times New Roman" w:hAnsiTheme="minorHAnsi" w:cstheme="minorHAnsi"/>
          <w:sz w:val="22"/>
          <w:szCs w:val="22"/>
        </w:rPr>
        <w:t>Developed and designed system to collect data from multiple portal using kafka and then process it using spark.</w:t>
      </w:r>
    </w:p>
    <w:p w14:paraId="5612F90F" w14:textId="77777777" w:rsidR="00904734" w:rsidRDefault="00904734" w:rsidP="0090473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25"/>
        </w:tabs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30E99F4C" w14:textId="77777777" w:rsidR="00CC7051" w:rsidRPr="007F3C31" w:rsidRDefault="00CC7051" w:rsidP="0090473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25"/>
        </w:tabs>
        <w:jc w:val="both"/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>Role:</w:t>
      </w:r>
      <w:r w:rsidR="00904734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>Bigd</w:t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>ata Engineer</w:t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 xml:space="preserve">    December 2017 – February 2019</w:t>
      </w:r>
    </w:p>
    <w:p w14:paraId="0D910133" w14:textId="77777777" w:rsidR="00E07CB3" w:rsidRPr="00E07CB3" w:rsidRDefault="00E07CB3" w:rsidP="00E07CB3">
      <w:pPr>
        <w:pStyle w:val="NoSpacing"/>
        <w:jc w:val="both"/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Employer: OathMap LLP, Hyderabad, India</w:t>
      </w:r>
    </w:p>
    <w:p w14:paraId="0EE7CC29" w14:textId="77777777" w:rsidR="00CC7051" w:rsidRPr="007F3C31" w:rsidRDefault="00CC7051" w:rsidP="00CC705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25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  <w:lang w:val="fr-FR"/>
        </w:rPr>
        <w:t>Client:</w:t>
      </w: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  <w:lang w:val="fr-FR"/>
        </w:rPr>
        <w:t>AT&amp;T</w:t>
      </w:r>
      <w:r w:rsidR="00E07CB3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  <w:lang w:val="fr-FR"/>
        </w:rPr>
        <w:t xml:space="preserve"> (Contractor)</w:t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6D8FF112" w14:textId="77777777" w:rsidR="00CC7051" w:rsidRPr="007F3C31" w:rsidRDefault="00CC7051" w:rsidP="00CC7051">
      <w:pPr>
        <w:pStyle w:val="Body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462037E0" w14:textId="77777777" w:rsidR="00904734" w:rsidRPr="008507C5" w:rsidRDefault="00904734" w:rsidP="00904734">
      <w:pPr>
        <w:pStyle w:val="NoSpacing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Theme="minorHAnsi" w:eastAsia="Calibri" w:hAnsiTheme="minorHAnsi" w:cstheme="minorHAnsi"/>
        </w:rPr>
      </w:pPr>
      <w:bookmarkStart w:id="1" w:name="_Hlk7428676"/>
      <w:r w:rsidRPr="008507C5">
        <w:rPr>
          <w:rFonts w:asciiTheme="m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Fonts w:asciiTheme="minorHAnsi" w:eastAsia="Calibri" w:hAnsiTheme="minorHAnsi" w:cstheme="minorHAnsi"/>
          <w:bCs/>
        </w:rPr>
        <w:t>Apache Kafka</w:t>
      </w:r>
      <w:bookmarkEnd w:id="1"/>
      <w:r w:rsidRPr="008507C5">
        <w:rPr>
          <w:rFonts w:asciiTheme="minorHAnsi" w:eastAsia="Calibri" w:hAnsiTheme="minorHAnsi" w:cstheme="minorHAnsi"/>
          <w:bCs/>
        </w:rPr>
        <w:t>.</w:t>
      </w:r>
    </w:p>
    <w:p w14:paraId="5D0C5B6C" w14:textId="77777777" w:rsidR="00904734" w:rsidRPr="00904734" w:rsidRDefault="00904734" w:rsidP="00904734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>Followed Agile Scrum methodology that included iterative application development, weekly Sprints and stand up meetings</w:t>
      </w:r>
    </w:p>
    <w:p w14:paraId="3E1C3047" w14:textId="77777777" w:rsidR="00904734" w:rsidRPr="00904734" w:rsidRDefault="00904734" w:rsidP="00904734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>Acquire data from Transactional source systems to Redshift data warehouse using spark and AWS EMR</w:t>
      </w:r>
    </w:p>
    <w:p w14:paraId="5A74D8CD" w14:textId="77777777" w:rsidR="00904734" w:rsidRPr="008507C5" w:rsidRDefault="00904734" w:rsidP="00904734">
      <w:pPr>
        <w:pStyle w:val="NoSpacing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</w:rPr>
      </w:pPr>
      <w:r w:rsidRPr="008507C5">
        <w:rPr>
          <w:rFonts w:asciiTheme="minorHAnsi" w:eastAsia="Calibri" w:hAnsiTheme="minorHAnsi" w:cstheme="minorHAnsi"/>
          <w:shd w:val="clear" w:color="auto" w:fill="FFFFFF"/>
        </w:rPr>
        <w:t>Creating External and Managed Hive tables and working on them using HiveQL.</w:t>
      </w:r>
    </w:p>
    <w:p w14:paraId="4FAE157A" w14:textId="77777777" w:rsidR="00904734" w:rsidRPr="008507C5" w:rsidRDefault="00904734" w:rsidP="00904734">
      <w:pPr>
        <w:pStyle w:val="NoSpacing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</w:rPr>
      </w:pPr>
      <w:r w:rsidRPr="008507C5">
        <w:rPr>
          <w:rFonts w:asciiTheme="minorHAnsi" w:eastAsia="Calibri" w:hAnsiTheme="minorHAnsi" w:cstheme="minorHAnsi"/>
          <w:shd w:val="clear" w:color="auto" w:fill="FFFFFF"/>
        </w:rPr>
        <w:t>Analysis &amp;documenting of new/Existing system.</w:t>
      </w:r>
    </w:p>
    <w:p w14:paraId="647ABD76" w14:textId="77777777" w:rsidR="00904734" w:rsidRPr="008507C5" w:rsidRDefault="00904734" w:rsidP="00904734">
      <w:pPr>
        <w:pStyle w:val="NoSpacing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</w:rPr>
      </w:pPr>
      <w:r w:rsidRPr="008507C5">
        <w:rPr>
          <w:rFonts w:asciiTheme="minorHAnsi" w:eastAsia="Calibri" w:hAnsiTheme="minorHAnsi" w:cstheme="minorHAnsi"/>
          <w:shd w:val="clear" w:color="auto" w:fill="FFFFFF"/>
        </w:rPr>
        <w:t xml:space="preserve">Validated the </w:t>
      </w:r>
      <w:r w:rsidRPr="008507C5">
        <w:rPr>
          <w:rFonts w:asciiTheme="minorHAnsi" w:eastAsia="Calibri" w:hAnsiTheme="minorHAnsi" w:cstheme="minorHAnsi"/>
          <w:bCs/>
          <w:shd w:val="clear" w:color="auto" w:fill="FFFFFF"/>
        </w:rPr>
        <w:t>Map reduce, Pig, Hive Scripts</w:t>
      </w:r>
      <w:r w:rsidRPr="008507C5">
        <w:rPr>
          <w:rFonts w:asciiTheme="minorHAnsi" w:eastAsia="Calibri" w:hAnsiTheme="minorHAnsi" w:cstheme="minorHAnsi"/>
          <w:shd w:val="clear" w:color="auto" w:fill="FFFFFF"/>
        </w:rPr>
        <w:t xml:space="preserve"> by pulling the data from the Hadoop and validating it with the data in the files and reports.</w:t>
      </w:r>
    </w:p>
    <w:p w14:paraId="53C35765" w14:textId="77777777" w:rsidR="00904734" w:rsidRPr="00904734" w:rsidRDefault="00904734" w:rsidP="00904734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Provided a new Web Service and Client using Spring-WS to get the alternate contractor details. </w:t>
      </w:r>
    </w:p>
    <w:p w14:paraId="07FC9D61" w14:textId="77777777" w:rsidR="00904734" w:rsidRPr="00904734" w:rsidRDefault="00904734" w:rsidP="00904734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lastRenderedPageBreak/>
        <w:t xml:space="preserve">Used </w:t>
      </w:r>
      <w:r w:rsidRPr="00904734">
        <w:rPr>
          <w:rFonts w:asciiTheme="minorHAnsi" w:hAnsiTheme="minorHAnsi" w:cstheme="minorHAnsi"/>
          <w:bCs/>
        </w:rPr>
        <w:t>JIRA</w:t>
      </w:r>
      <w:r w:rsidRPr="00904734">
        <w:rPr>
          <w:rFonts w:asciiTheme="minorHAnsi" w:hAnsiTheme="minorHAnsi" w:cstheme="minorHAnsi"/>
        </w:rPr>
        <w:t xml:space="preserve">  for the issue tracking and bug reporting.</w:t>
      </w:r>
    </w:p>
    <w:p w14:paraId="012E43FF" w14:textId="77777777" w:rsidR="00904734" w:rsidRPr="00904734" w:rsidRDefault="00904734" w:rsidP="00904734">
      <w:pPr>
        <w:pStyle w:val="ListParagraph"/>
        <w:numPr>
          <w:ilvl w:val="0"/>
          <w:numId w:val="14"/>
        </w:numPr>
        <w:spacing w:after="240" w:line="240" w:lineRule="auto"/>
        <w:contextualSpacing/>
        <w:jc w:val="both"/>
        <w:rPr>
          <w:rFonts w:asciiTheme="minorHAnsi" w:hAnsiTheme="minorHAnsi" w:cstheme="minorHAnsi"/>
          <w:bCs/>
        </w:rPr>
      </w:pPr>
      <w:r w:rsidRPr="00904734">
        <w:rPr>
          <w:rFonts w:asciiTheme="minorHAnsi" w:hAnsiTheme="minorHAnsi" w:cstheme="minorHAnsi"/>
          <w:shd w:val="clear" w:color="auto" w:fill="FFFFFF"/>
        </w:rPr>
        <w:t xml:space="preserve">Expertized in implementing </w:t>
      </w:r>
      <w:r w:rsidRPr="00904734">
        <w:rPr>
          <w:rFonts w:asciiTheme="minorHAnsi" w:hAnsiTheme="minorHAnsi" w:cstheme="minorHAnsi"/>
          <w:bCs/>
          <w:shd w:val="clear" w:color="auto" w:fill="FFFFFF"/>
        </w:rPr>
        <w:t>Spark</w:t>
      </w:r>
      <w:r w:rsidRPr="00904734">
        <w:rPr>
          <w:rFonts w:asciiTheme="minorHAnsi" w:hAnsiTheme="minorHAnsi" w:cstheme="minorHAnsi"/>
          <w:shd w:val="clear" w:color="auto" w:fill="FFFFFF"/>
        </w:rPr>
        <w:t xml:space="preserve"> using </w:t>
      </w:r>
      <w:r w:rsidRPr="00904734">
        <w:rPr>
          <w:rFonts w:asciiTheme="minorHAnsi" w:hAnsiTheme="minorHAnsi" w:cstheme="minorHAnsi"/>
          <w:bCs/>
          <w:shd w:val="clear" w:color="auto" w:fill="FFFFFF"/>
        </w:rPr>
        <w:t>Scala</w:t>
      </w:r>
      <w:r w:rsidRPr="00904734">
        <w:rPr>
          <w:rFonts w:asciiTheme="minorHAnsi" w:hAnsiTheme="minorHAnsi" w:cstheme="minorHAnsi"/>
          <w:shd w:val="clear" w:color="auto" w:fill="FFFFFF"/>
        </w:rPr>
        <w:t> and </w:t>
      </w:r>
      <w:r w:rsidRPr="00904734">
        <w:rPr>
          <w:rFonts w:asciiTheme="minorHAnsi" w:hAnsiTheme="minorHAnsi" w:cstheme="minorHAnsi"/>
          <w:bCs/>
          <w:shd w:val="clear" w:color="auto" w:fill="FFFFFF"/>
        </w:rPr>
        <w:t>Spark SQL</w:t>
      </w:r>
      <w:r w:rsidRPr="00904734">
        <w:rPr>
          <w:rFonts w:asciiTheme="minorHAnsi" w:hAnsiTheme="minorHAnsi" w:cstheme="minorHAnsi"/>
          <w:shd w:val="clear" w:color="auto" w:fill="FFFFFF"/>
        </w:rPr>
        <w:t> for faster testing and processing of data responsible to manage data from different sources.</w:t>
      </w:r>
    </w:p>
    <w:p w14:paraId="66F33220" w14:textId="77777777" w:rsidR="00904734" w:rsidRPr="00904734" w:rsidRDefault="00904734" w:rsidP="00904734">
      <w:pPr>
        <w:pStyle w:val="ListParagraph"/>
        <w:numPr>
          <w:ilvl w:val="0"/>
          <w:numId w:val="14"/>
        </w:numPr>
        <w:spacing w:after="240" w:line="240" w:lineRule="auto"/>
        <w:contextualSpacing/>
        <w:jc w:val="both"/>
        <w:rPr>
          <w:rFonts w:asciiTheme="minorHAnsi" w:hAnsiTheme="minorHAnsi" w:cstheme="minorHAnsi"/>
          <w:bCs/>
        </w:rPr>
      </w:pPr>
      <w:r w:rsidRPr="00904734">
        <w:rPr>
          <w:rFonts w:asciiTheme="minorHAnsi" w:hAnsiTheme="minorHAnsi" w:cstheme="minorHAnsi"/>
          <w:shd w:val="clear" w:color="auto" w:fill="FFFFFF"/>
        </w:rPr>
        <w:t>Implemented Spark using Scala and Spark SQL for faster testing and processing of data</w:t>
      </w:r>
    </w:p>
    <w:p w14:paraId="1AD6E113" w14:textId="77777777" w:rsidR="00904734" w:rsidRDefault="00904734" w:rsidP="0090473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bookmarkStart w:id="2" w:name="_Hlk4488875"/>
      <w:r w:rsidRPr="00904734">
        <w:rPr>
          <w:rFonts w:asciiTheme="minorHAnsi" w:hAnsiTheme="minorHAnsi" w:cstheme="minorHAnsi"/>
        </w:rPr>
        <w:t xml:space="preserve">Collaborated with the team using </w:t>
      </w:r>
      <w:r w:rsidRPr="00904734">
        <w:rPr>
          <w:rFonts w:asciiTheme="minorHAnsi" w:hAnsiTheme="minorHAnsi" w:cstheme="minorHAnsi"/>
          <w:bCs/>
        </w:rPr>
        <w:t>GIT, GitHub</w:t>
      </w:r>
      <w:r w:rsidRPr="00904734">
        <w:rPr>
          <w:rFonts w:asciiTheme="minorHAnsi" w:hAnsiTheme="minorHAnsi" w:cstheme="minorHAnsi"/>
        </w:rPr>
        <w:t>, SourceTree version control platform.</w:t>
      </w:r>
      <w:bookmarkEnd w:id="2"/>
    </w:p>
    <w:p w14:paraId="408566FA" w14:textId="77777777" w:rsidR="00904734" w:rsidRPr="00904734" w:rsidRDefault="00904734" w:rsidP="0090473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>Implemented AWS solutions using EC2, S3, RDS, EBS, Elastic Load Balancer, Auto-scaling groups</w:t>
      </w:r>
    </w:p>
    <w:p w14:paraId="58CC4CD3" w14:textId="77777777" w:rsidR="00904734" w:rsidRPr="00904734" w:rsidRDefault="00904734" w:rsidP="0090473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>As part of another project I made use of Amazon Web Services (AWS).</w:t>
      </w:r>
    </w:p>
    <w:p w14:paraId="30AC29D9" w14:textId="77777777" w:rsidR="00904734" w:rsidRPr="008507C5" w:rsidRDefault="00904734" w:rsidP="00904734">
      <w:pPr>
        <w:pStyle w:val="NoSpacing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</w:rPr>
      </w:pPr>
      <w:r w:rsidRPr="008507C5">
        <w:rPr>
          <w:rFonts w:asciiTheme="minorHAnsi" w:eastAsia="Calibri" w:hAnsiTheme="minorHAnsi" w:cstheme="minorHAnsi"/>
        </w:rPr>
        <w:t>Bottle micro-framework implemented with REST API and MongoDB (NoSQL) as back end database.</w:t>
      </w:r>
    </w:p>
    <w:p w14:paraId="57CE3296" w14:textId="77777777" w:rsidR="00904734" w:rsidRPr="00904734" w:rsidRDefault="00904734" w:rsidP="0090473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>Developed </w:t>
      </w:r>
      <w:r w:rsidRPr="00904734">
        <w:rPr>
          <w:rFonts w:asciiTheme="minorHAnsi" w:hAnsiTheme="minorHAnsi" w:cstheme="minorHAnsi"/>
          <w:bCs/>
        </w:rPr>
        <w:t>Spark </w:t>
      </w:r>
      <w:r w:rsidRPr="00904734">
        <w:rPr>
          <w:rFonts w:asciiTheme="minorHAnsi" w:hAnsiTheme="minorHAnsi" w:cstheme="minorHAnsi"/>
        </w:rPr>
        <w:t>scripts by using </w:t>
      </w:r>
      <w:r w:rsidRPr="00904734">
        <w:rPr>
          <w:rFonts w:asciiTheme="minorHAnsi" w:hAnsiTheme="minorHAnsi" w:cstheme="minorHAnsi"/>
          <w:bCs/>
        </w:rPr>
        <w:t>Scala </w:t>
      </w:r>
      <w:r w:rsidRPr="00904734">
        <w:rPr>
          <w:rFonts w:asciiTheme="minorHAnsi" w:hAnsiTheme="minorHAnsi" w:cstheme="minorHAnsi"/>
        </w:rPr>
        <w:t>shell commands as per the requirement.</w:t>
      </w:r>
    </w:p>
    <w:p w14:paraId="1C778CA5" w14:textId="77777777" w:rsidR="00CC7051" w:rsidRPr="007C6CFF" w:rsidRDefault="00904734" w:rsidP="00904734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Theme="minorHAnsi" w:hAnsiTheme="minorHAnsi" w:cstheme="minorHAnsi"/>
          <w:lang w:val="en-IN" w:eastAsia="en-IN"/>
        </w:rPr>
      </w:pPr>
      <w:r w:rsidRPr="00904734">
        <w:rPr>
          <w:rFonts w:asciiTheme="minorHAnsi" w:hAnsiTheme="minorHAnsi" w:cstheme="minorHAnsi"/>
        </w:rPr>
        <w:t>Developed </w:t>
      </w:r>
      <w:r w:rsidRPr="00904734">
        <w:rPr>
          <w:rFonts w:asciiTheme="minorHAnsi" w:hAnsiTheme="minorHAnsi" w:cstheme="minorHAnsi"/>
          <w:bCs/>
        </w:rPr>
        <w:t>Spark </w:t>
      </w:r>
      <w:r w:rsidRPr="00904734">
        <w:rPr>
          <w:rFonts w:asciiTheme="minorHAnsi" w:hAnsiTheme="minorHAnsi" w:cstheme="minorHAnsi"/>
        </w:rPr>
        <w:t>code to using </w:t>
      </w:r>
      <w:r w:rsidRPr="00904734">
        <w:rPr>
          <w:rFonts w:asciiTheme="minorHAnsi" w:hAnsiTheme="minorHAnsi" w:cstheme="minorHAnsi"/>
          <w:bCs/>
        </w:rPr>
        <w:t>Scala </w:t>
      </w:r>
      <w:r w:rsidRPr="00904734">
        <w:rPr>
          <w:rFonts w:asciiTheme="minorHAnsi" w:hAnsiTheme="minorHAnsi" w:cstheme="minorHAnsi"/>
        </w:rPr>
        <w:t>and </w:t>
      </w:r>
      <w:r w:rsidRPr="00904734">
        <w:rPr>
          <w:rFonts w:asciiTheme="minorHAnsi" w:hAnsiTheme="minorHAnsi" w:cstheme="minorHAnsi"/>
          <w:bCs/>
        </w:rPr>
        <w:t>Spark -SQL </w:t>
      </w:r>
      <w:r w:rsidRPr="00904734">
        <w:rPr>
          <w:rFonts w:asciiTheme="minorHAnsi" w:hAnsiTheme="minorHAnsi" w:cstheme="minorHAnsi"/>
        </w:rPr>
        <w:t>for faster processing and testing.</w:t>
      </w:r>
    </w:p>
    <w:p w14:paraId="315B5BDA" w14:textId="2ADCC957" w:rsidR="00CC7051" w:rsidRPr="007F3C31" w:rsidRDefault="00CC7051" w:rsidP="00CC705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25"/>
        </w:tabs>
        <w:jc w:val="both"/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>Role: Data Engineer</w:t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 xml:space="preserve">              January 2016 – November 2017</w:t>
      </w:r>
    </w:p>
    <w:p w14:paraId="18DF7FBB" w14:textId="77777777" w:rsidR="00E07CB3" w:rsidRDefault="00E07CB3" w:rsidP="00E07CB3">
      <w:pPr>
        <w:pStyle w:val="NoSpacing"/>
        <w:jc w:val="both"/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Employer: OathMap LLP, Hyderabad, India</w:t>
      </w:r>
    </w:p>
    <w:p w14:paraId="5133F1FD" w14:textId="77777777" w:rsidR="00CC7051" w:rsidRPr="007F3C31" w:rsidRDefault="00CC7051" w:rsidP="00CC705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25"/>
        </w:tabs>
        <w:jc w:val="both"/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 xml:space="preserve">Client: </w:t>
      </w: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>Headstrong</w:t>
      </w:r>
      <w:r w:rsidR="00E07CB3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 xml:space="preserve"> (Contractor)</w:t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50D75492" w14:textId="77777777" w:rsidR="00CC7051" w:rsidRPr="007F3C31" w:rsidRDefault="00CC7051" w:rsidP="00CC7051">
      <w:pPr>
        <w:pStyle w:val="Body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6FD440D3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>Involved in converting Hive/SQL queries into Spark transformations using Spark RDDs and Scala</w:t>
      </w:r>
    </w:p>
    <w:p w14:paraId="3CC7CC0C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>Developed Real time data processing applications by using Scala and Python and implemented Apache Spark Streaming from various streaming sources like Kafka, Flume and JMS</w:t>
      </w:r>
    </w:p>
    <w:p w14:paraId="57EBC9B1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Developed multiple POCs using Scala and deployed on the Yarn cluster, compared the performance of Spark, with Hive and SQL/Teradata. </w:t>
      </w:r>
    </w:p>
    <w:p w14:paraId="0BA56345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Analysed the SQL scripts and designed the solution to implement using Scala. </w:t>
      </w:r>
    </w:p>
    <w:p w14:paraId="62DE0AFB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>Developed analytical component using Scala, Spark and Spark Stream.</w:t>
      </w:r>
    </w:p>
    <w:p w14:paraId="7B5832DF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Developing UDFs in </w:t>
      </w:r>
      <w:r w:rsidR="009945E1">
        <w:rPr>
          <w:rFonts w:asciiTheme="minorHAnsi" w:hAnsiTheme="minorHAnsi" w:cstheme="minorHAnsi"/>
        </w:rPr>
        <w:t>Python</w:t>
      </w:r>
      <w:r w:rsidRPr="00904734">
        <w:rPr>
          <w:rFonts w:asciiTheme="minorHAnsi" w:hAnsiTheme="minorHAnsi" w:cstheme="minorHAnsi"/>
        </w:rPr>
        <w:t xml:space="preserve"> for hive and pig and worked on reading multiple data formats on HDFS using Scala. </w:t>
      </w:r>
    </w:p>
    <w:p w14:paraId="01A4803D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>Troubleshoot and debug Hadoop ecosystem run-time issues.</w:t>
      </w:r>
    </w:p>
    <w:p w14:paraId="1ED854F1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Created POC to store Server Log data in MongoDB to identify System Alert Metrics. </w:t>
      </w:r>
    </w:p>
    <w:p w14:paraId="6C3F5E8B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Monitored Hadoop cluster job performance, performed capacity planning and managed nodes on Hadoop cluster. </w:t>
      </w:r>
    </w:p>
    <w:p w14:paraId="561ADA4A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Loaded data into the cluster from dynamically generated files using Flume and from relational database management systems using Sqoop. </w:t>
      </w:r>
    </w:p>
    <w:p w14:paraId="5F353EBE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Performed analysis on the unused user navigation data by loading into HDFS and writing MapReduce jobs. The analysis provided inputs to the new APM front end developers and lucent team. </w:t>
      </w:r>
    </w:p>
    <w:p w14:paraId="18B4F484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Wrote MapReduce jobs using </w:t>
      </w:r>
      <w:r w:rsidR="00567398">
        <w:rPr>
          <w:rFonts w:asciiTheme="minorHAnsi" w:hAnsiTheme="minorHAnsi" w:cstheme="minorHAnsi"/>
        </w:rPr>
        <w:t>Python.</w:t>
      </w:r>
    </w:p>
    <w:p w14:paraId="7115183C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Wrote Pig scripts to run ETL jobs on the data in HDFS and further do testing. </w:t>
      </w:r>
    </w:p>
    <w:p w14:paraId="514F9D0C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Used Hive to do analysis on the data and identify different correlations. </w:t>
      </w:r>
    </w:p>
    <w:p w14:paraId="7648BAE2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Involved in HDFS maintenance and administering it through Hadoop API. </w:t>
      </w:r>
    </w:p>
    <w:p w14:paraId="5F367506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Design and implement MapReduce jobs to support distributed processing using </w:t>
      </w:r>
      <w:r w:rsidR="009945E1">
        <w:rPr>
          <w:rFonts w:asciiTheme="minorHAnsi" w:hAnsiTheme="minorHAnsi" w:cstheme="minorHAnsi"/>
        </w:rPr>
        <w:t>python</w:t>
      </w:r>
      <w:r w:rsidRPr="00904734">
        <w:rPr>
          <w:rFonts w:asciiTheme="minorHAnsi" w:hAnsiTheme="minorHAnsi" w:cstheme="minorHAnsi"/>
        </w:rPr>
        <w:t xml:space="preserve">, Hive and Apache Pig. </w:t>
      </w:r>
    </w:p>
    <w:p w14:paraId="47344A03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Create Hive external tables on the MapReduce output before partitioning, bucketing is applied on it. </w:t>
      </w:r>
    </w:p>
    <w:p w14:paraId="3C081EF8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 xml:space="preserve">Loaded the load ready files from mainframes to Hadoop and files were converted to ASCII format. </w:t>
      </w:r>
    </w:p>
    <w:p w14:paraId="1E98EDAE" w14:textId="77777777" w:rsidR="00904734" w:rsidRPr="00904734" w:rsidRDefault="00904734" w:rsidP="00904734">
      <w:pPr>
        <w:pStyle w:val="ListParagraph"/>
        <w:numPr>
          <w:ilvl w:val="0"/>
          <w:numId w:val="15"/>
        </w:numPr>
        <w:contextualSpacing/>
        <w:jc w:val="both"/>
        <w:rPr>
          <w:rFonts w:asciiTheme="minorHAnsi" w:hAnsiTheme="minorHAnsi" w:cstheme="minorHAnsi"/>
        </w:rPr>
      </w:pPr>
      <w:r w:rsidRPr="00904734">
        <w:rPr>
          <w:rFonts w:asciiTheme="minorHAnsi" w:hAnsiTheme="minorHAnsi" w:cstheme="minorHAnsi"/>
        </w:rPr>
        <w:t>Configured Hive Server (HS2) to enable analytical tools like Tableau, Qlikview and SAS to interact with Hive tables</w:t>
      </w:r>
      <w:r w:rsidRPr="00904734">
        <w:rPr>
          <w:rFonts w:asciiTheme="minorHAnsi" w:hAnsiTheme="minorHAnsi" w:cstheme="minorHAnsi"/>
          <w:b/>
          <w:bCs/>
        </w:rPr>
        <w:t xml:space="preserve">. </w:t>
      </w:r>
    </w:p>
    <w:p w14:paraId="6BE30107" w14:textId="60A9A741" w:rsidR="00CC7051" w:rsidRPr="007F3C31" w:rsidRDefault="00CC7051" w:rsidP="00CC705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25"/>
        </w:tabs>
        <w:jc w:val="both"/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 xml:space="preserve">Role: </w:t>
      </w:r>
      <w:r w:rsidR="00622636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>Java</w:t>
      </w: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 xml:space="preserve"> Developer</w:t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 xml:space="preserve">           September 2013- December 2015</w:t>
      </w:r>
    </w:p>
    <w:p w14:paraId="7EAB5B0E" w14:textId="77777777" w:rsidR="00CC7051" w:rsidRPr="007F3C31" w:rsidRDefault="00CC7051" w:rsidP="00CC705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25"/>
        </w:tabs>
        <w:jc w:val="both"/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 xml:space="preserve">Client: </w:t>
      </w:r>
      <w:r>
        <w:rPr>
          <w:rFonts w:asciiTheme="minorHAnsi" w:hAnsiTheme="minorHAnsi" w:cstheme="minorHAnsi"/>
          <w:b/>
          <w:bCs/>
          <w:i/>
          <w:iCs/>
          <w:color w:val="2F5496" w:themeColor="accent1" w:themeShade="BF"/>
          <w:sz w:val="22"/>
          <w:szCs w:val="22"/>
        </w:rPr>
        <w:t>OathMap LLP, Hyderabad, India</w:t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0ED12F7C" w14:textId="77777777" w:rsidR="00CC7051" w:rsidRDefault="00CC7051" w:rsidP="00CC7051">
      <w:pPr>
        <w:pStyle w:val="Body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F3C31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Pr="007F3C31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489F8B54" w14:textId="77777777" w:rsidR="00704098" w:rsidRPr="00AF642E" w:rsidRDefault="00704098" w:rsidP="00704098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sz w:val="22"/>
          <w:szCs w:val="22"/>
        </w:rPr>
      </w:pPr>
      <w:r w:rsidRPr="00AF642E">
        <w:rPr>
          <w:rFonts w:ascii="Calibri" w:hAnsi="Calibri" w:cs="Calibri"/>
          <w:sz w:val="22"/>
          <w:szCs w:val="22"/>
        </w:rPr>
        <w:t>Responsible for analysis of business user needs, documentation of requirements and translation into system requirement specifications</w:t>
      </w:r>
    </w:p>
    <w:p w14:paraId="2BB0EE15" w14:textId="77777777" w:rsidR="00704098" w:rsidRPr="00AF642E" w:rsidRDefault="00704098" w:rsidP="00704098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sz w:val="22"/>
          <w:szCs w:val="22"/>
        </w:rPr>
      </w:pPr>
      <w:r w:rsidRPr="00AF642E">
        <w:rPr>
          <w:rFonts w:ascii="Calibri" w:hAnsi="Calibri" w:cs="Calibri"/>
          <w:sz w:val="22"/>
          <w:szCs w:val="22"/>
        </w:rPr>
        <w:t>Responsible for system design, architecture, and implementation of Blockchain-based inter-carrier dispute resolution and settlement software solutions.</w:t>
      </w:r>
    </w:p>
    <w:p w14:paraId="3DAA69EE" w14:textId="77777777" w:rsidR="00704098" w:rsidRPr="00AF642E" w:rsidRDefault="00704098" w:rsidP="00704098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sz w:val="22"/>
          <w:szCs w:val="22"/>
        </w:rPr>
      </w:pPr>
      <w:r w:rsidRPr="00AF642E">
        <w:rPr>
          <w:rFonts w:ascii="Calibri" w:hAnsi="Calibri" w:cs="Calibri"/>
          <w:sz w:val="22"/>
          <w:szCs w:val="22"/>
        </w:rPr>
        <w:t>Followed SDLC-</w:t>
      </w:r>
      <w:r w:rsidRPr="00AF642E">
        <w:rPr>
          <w:rFonts w:ascii="Calibri" w:hAnsi="Calibri" w:cs="Calibri"/>
          <w:bCs/>
          <w:sz w:val="22"/>
          <w:szCs w:val="22"/>
        </w:rPr>
        <w:t>Agile/Scrum</w:t>
      </w:r>
      <w:r w:rsidRPr="00AF642E">
        <w:rPr>
          <w:rFonts w:ascii="Calibri" w:hAnsi="Calibri" w:cs="Calibri"/>
          <w:sz w:val="22"/>
          <w:szCs w:val="22"/>
        </w:rPr>
        <w:t xml:space="preserve"> methodology in the application development.</w:t>
      </w:r>
    </w:p>
    <w:p w14:paraId="4DAEA22E" w14:textId="77777777" w:rsidR="00704098" w:rsidRPr="00AF642E" w:rsidRDefault="00704098" w:rsidP="00704098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sz w:val="22"/>
          <w:szCs w:val="22"/>
        </w:rPr>
      </w:pPr>
      <w:r w:rsidRPr="00AF642E">
        <w:rPr>
          <w:rFonts w:ascii="Calibri" w:hAnsi="Calibri" w:cs="Calibri"/>
          <w:sz w:val="22"/>
          <w:szCs w:val="22"/>
        </w:rPr>
        <w:lastRenderedPageBreak/>
        <w:t xml:space="preserve">Design and Develop </w:t>
      </w:r>
      <w:r w:rsidRPr="00AF642E">
        <w:rPr>
          <w:rFonts w:ascii="Calibri" w:hAnsi="Calibri" w:cs="Calibri"/>
          <w:bCs/>
          <w:sz w:val="22"/>
          <w:szCs w:val="22"/>
        </w:rPr>
        <w:t>Java</w:t>
      </w:r>
      <w:r w:rsidRPr="00AF642E">
        <w:rPr>
          <w:rFonts w:ascii="Calibri" w:hAnsi="Calibri" w:cs="Calibri"/>
          <w:sz w:val="22"/>
          <w:szCs w:val="22"/>
        </w:rPr>
        <w:t xml:space="preserve"> &amp; </w:t>
      </w:r>
      <w:r w:rsidRPr="00AF642E">
        <w:rPr>
          <w:rFonts w:ascii="Calibri" w:hAnsi="Calibri" w:cs="Calibri"/>
          <w:bCs/>
          <w:sz w:val="22"/>
          <w:szCs w:val="22"/>
        </w:rPr>
        <w:t>J2EE</w:t>
      </w:r>
      <w:r w:rsidRPr="00AF642E">
        <w:rPr>
          <w:rFonts w:ascii="Calibri" w:hAnsi="Calibri" w:cs="Calibri"/>
          <w:sz w:val="22"/>
          <w:szCs w:val="22"/>
        </w:rPr>
        <w:t xml:space="preserve"> based core components using Core Spring Framework and other sub-projects like Spring Security, Spring data, </w:t>
      </w:r>
      <w:r w:rsidRPr="00AF642E">
        <w:rPr>
          <w:rFonts w:ascii="Calibri" w:hAnsi="Calibri" w:cs="Calibri"/>
          <w:bCs/>
          <w:sz w:val="22"/>
          <w:szCs w:val="22"/>
        </w:rPr>
        <w:t>MVC</w:t>
      </w:r>
      <w:r w:rsidRPr="00AF642E">
        <w:rPr>
          <w:rFonts w:ascii="Calibri" w:hAnsi="Calibri" w:cs="Calibri"/>
          <w:sz w:val="22"/>
          <w:szCs w:val="22"/>
        </w:rPr>
        <w:t>, Spring boot (Micro services), Spring Cloud, Spring Batch</w:t>
      </w:r>
    </w:p>
    <w:p w14:paraId="3F90ACEE" w14:textId="77777777" w:rsidR="00704098" w:rsidRDefault="00704098" w:rsidP="00704098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sz w:val="22"/>
          <w:szCs w:val="22"/>
        </w:rPr>
      </w:pPr>
      <w:r w:rsidRPr="00AF642E">
        <w:rPr>
          <w:rFonts w:ascii="Calibri" w:hAnsi="Calibri" w:cs="Calibri"/>
          <w:sz w:val="22"/>
          <w:szCs w:val="22"/>
        </w:rPr>
        <w:t xml:space="preserve">Developed RESTful microservices using Java Spring, </w:t>
      </w:r>
      <w:r w:rsidRPr="00AF642E">
        <w:rPr>
          <w:rFonts w:ascii="Calibri" w:hAnsi="Calibri" w:cs="Calibri"/>
          <w:bCs/>
          <w:sz w:val="22"/>
          <w:szCs w:val="22"/>
        </w:rPr>
        <w:t>AWS S3</w:t>
      </w:r>
      <w:r w:rsidRPr="00AF642E">
        <w:rPr>
          <w:rFonts w:ascii="Calibri" w:hAnsi="Calibri" w:cs="Calibri"/>
          <w:sz w:val="22"/>
          <w:szCs w:val="22"/>
        </w:rPr>
        <w:t xml:space="preserve"> and </w:t>
      </w:r>
      <w:r w:rsidRPr="00AF642E">
        <w:rPr>
          <w:rFonts w:ascii="Calibri" w:hAnsi="Calibri" w:cs="Calibri"/>
          <w:bCs/>
          <w:sz w:val="22"/>
          <w:szCs w:val="22"/>
        </w:rPr>
        <w:t>PostgreSQL</w:t>
      </w:r>
      <w:r w:rsidRPr="00AF642E">
        <w:rPr>
          <w:rFonts w:ascii="Calibri" w:hAnsi="Calibri" w:cs="Calibri"/>
          <w:sz w:val="22"/>
          <w:szCs w:val="22"/>
        </w:rPr>
        <w:t xml:space="preserve"> to extract, transform and load data to a </w:t>
      </w:r>
      <w:r w:rsidRPr="00AF642E">
        <w:rPr>
          <w:rFonts w:ascii="Calibri" w:hAnsi="Calibri" w:cs="Calibri"/>
          <w:bCs/>
          <w:sz w:val="22"/>
          <w:szCs w:val="22"/>
        </w:rPr>
        <w:t>NodeJS REST</w:t>
      </w:r>
      <w:r w:rsidRPr="00AF642E">
        <w:rPr>
          <w:rFonts w:ascii="Calibri" w:hAnsi="Calibri" w:cs="Calibri"/>
          <w:sz w:val="22"/>
          <w:szCs w:val="22"/>
        </w:rPr>
        <w:t>ful API.</w:t>
      </w:r>
    </w:p>
    <w:p w14:paraId="2C4707B8" w14:textId="77777777" w:rsidR="00704098" w:rsidRPr="002E44FD" w:rsidRDefault="00704098" w:rsidP="00704098">
      <w:pPr>
        <w:pStyle w:val="ListParagraph"/>
        <w:numPr>
          <w:ilvl w:val="0"/>
          <w:numId w:val="8"/>
        </w:numPr>
        <w:spacing w:after="0" w:line="240" w:lineRule="auto"/>
        <w:rPr>
          <w:rFonts w:cs="Calibri"/>
          <w:kern w:val="32"/>
        </w:rPr>
      </w:pPr>
      <w:r w:rsidRPr="002E44FD">
        <w:rPr>
          <w:rFonts w:cs="Calibri"/>
          <w:kern w:val="32"/>
        </w:rPr>
        <w:t>Developed views controller and model components implementing JavascriptMVC.</w:t>
      </w:r>
    </w:p>
    <w:p w14:paraId="3BFFEED8" w14:textId="77777777" w:rsidR="00704098" w:rsidRPr="00AF642E" w:rsidRDefault="00704098" w:rsidP="00704098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sz w:val="22"/>
          <w:szCs w:val="22"/>
        </w:rPr>
      </w:pPr>
      <w:r w:rsidRPr="00AF642E">
        <w:rPr>
          <w:rFonts w:ascii="Calibri" w:hAnsi="Calibri" w:cs="Calibri"/>
          <w:sz w:val="22"/>
          <w:szCs w:val="22"/>
        </w:rPr>
        <w:t xml:space="preserve">Maintained and extended a </w:t>
      </w:r>
      <w:r w:rsidRPr="00AF642E">
        <w:rPr>
          <w:rFonts w:ascii="Calibri" w:hAnsi="Calibri" w:cs="Calibri"/>
          <w:bCs/>
          <w:sz w:val="22"/>
          <w:szCs w:val="22"/>
        </w:rPr>
        <w:t>NodeJS</w:t>
      </w:r>
      <w:r w:rsidRPr="00AF642E">
        <w:rPr>
          <w:rFonts w:ascii="Calibri" w:hAnsi="Calibri" w:cs="Calibri"/>
          <w:sz w:val="22"/>
          <w:szCs w:val="22"/>
        </w:rPr>
        <w:t xml:space="preserve"> </w:t>
      </w:r>
      <w:r w:rsidRPr="00AF642E">
        <w:rPr>
          <w:rFonts w:ascii="Calibri" w:hAnsi="Calibri" w:cs="Calibri"/>
          <w:bCs/>
          <w:sz w:val="22"/>
          <w:szCs w:val="22"/>
        </w:rPr>
        <w:t>REST</w:t>
      </w:r>
      <w:r w:rsidRPr="00AF642E">
        <w:rPr>
          <w:rFonts w:ascii="Calibri" w:hAnsi="Calibri" w:cs="Calibri"/>
          <w:sz w:val="22"/>
          <w:szCs w:val="22"/>
        </w:rPr>
        <w:t xml:space="preserve">ful </w:t>
      </w:r>
      <w:r w:rsidRPr="00AF642E">
        <w:rPr>
          <w:rFonts w:ascii="Calibri" w:hAnsi="Calibri" w:cs="Calibri"/>
          <w:bCs/>
          <w:sz w:val="22"/>
          <w:szCs w:val="22"/>
        </w:rPr>
        <w:t>API</w:t>
      </w:r>
      <w:r w:rsidRPr="00AF642E">
        <w:rPr>
          <w:rFonts w:ascii="Calibri" w:hAnsi="Calibri" w:cs="Calibri"/>
          <w:sz w:val="22"/>
          <w:szCs w:val="22"/>
        </w:rPr>
        <w:t xml:space="preserve"> used for secure communication with the Hyperledger Fabric Blockchain network using Express and the Hyperledger Fabric </w:t>
      </w:r>
      <w:r w:rsidRPr="00AF642E">
        <w:rPr>
          <w:rFonts w:ascii="Calibri" w:hAnsi="Calibri" w:cs="Calibri"/>
          <w:bCs/>
          <w:sz w:val="22"/>
          <w:szCs w:val="22"/>
        </w:rPr>
        <w:t>SDK</w:t>
      </w:r>
      <w:r w:rsidRPr="00AF642E">
        <w:rPr>
          <w:rFonts w:ascii="Calibri" w:hAnsi="Calibri" w:cs="Calibri"/>
          <w:sz w:val="22"/>
          <w:szCs w:val="22"/>
        </w:rPr>
        <w:t>.</w:t>
      </w:r>
    </w:p>
    <w:p w14:paraId="647A9581" w14:textId="77777777" w:rsidR="00704098" w:rsidRPr="00AF642E" w:rsidRDefault="00704098" w:rsidP="0070409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27"/>
        <w:contextualSpacing/>
        <w:rPr>
          <w:rFonts w:cs="Calibri"/>
          <w:color w:val="auto"/>
        </w:rPr>
      </w:pPr>
      <w:r w:rsidRPr="00AF642E">
        <w:rPr>
          <w:rFonts w:cs="Calibri"/>
        </w:rPr>
        <w:t>Used Angular 8 to implement Single Page Application (SPA) architecture and client side MVC.</w:t>
      </w:r>
    </w:p>
    <w:p w14:paraId="4DC6692D" w14:textId="77777777" w:rsidR="00704098" w:rsidRPr="00AF642E" w:rsidRDefault="00704098" w:rsidP="007040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2"/>
          <w:szCs w:val="22"/>
        </w:rPr>
      </w:pPr>
      <w:r w:rsidRPr="00AF642E">
        <w:rPr>
          <w:rFonts w:ascii="Calibri" w:hAnsi="Calibri" w:cs="Calibri"/>
          <w:sz w:val="22"/>
          <w:szCs w:val="22"/>
        </w:rPr>
        <w:t>Used CSV Reader to convert the csv files into JSON format which required to create as Task in SQL Database.</w:t>
      </w:r>
    </w:p>
    <w:p w14:paraId="4FBDD217" w14:textId="77777777" w:rsidR="00704098" w:rsidRDefault="00704098" w:rsidP="0070409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27"/>
        <w:contextualSpacing/>
        <w:rPr>
          <w:rFonts w:cs="Calibri"/>
        </w:rPr>
      </w:pPr>
      <w:r w:rsidRPr="00AF642E">
        <w:rPr>
          <w:rFonts w:cs="Calibri"/>
        </w:rPr>
        <w:t>Created Angular 8 Directives, Components, Pipes, and Injectables across the whole system, such as to build the custom filter.</w:t>
      </w:r>
    </w:p>
    <w:p w14:paraId="4031A807" w14:textId="77777777" w:rsidR="00704098" w:rsidRDefault="00704098" w:rsidP="007040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2"/>
          <w:szCs w:val="22"/>
        </w:rPr>
      </w:pPr>
      <w:r w:rsidRPr="002E44FD">
        <w:rPr>
          <w:rFonts w:ascii="Calibri" w:hAnsi="Calibri" w:cs="Calibri"/>
          <w:sz w:val="22"/>
          <w:szCs w:val="22"/>
        </w:rPr>
        <w:t>Worked with Angular 2 and typescript as part of migration from Angular and vanilla javascript to Angular 2 and React.</w:t>
      </w:r>
    </w:p>
    <w:p w14:paraId="4C07EF0E" w14:textId="77777777" w:rsidR="00704098" w:rsidRPr="002E44FD" w:rsidRDefault="00704098" w:rsidP="007040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2"/>
          <w:szCs w:val="22"/>
        </w:rPr>
      </w:pPr>
      <w:r w:rsidRPr="002E44FD">
        <w:rPr>
          <w:rFonts w:ascii="Calibri" w:hAnsi="Calibri" w:cs="Calibri"/>
          <w:sz w:val="22"/>
          <w:szCs w:val="22"/>
        </w:rPr>
        <w:t>Developed Single Page applications using AngularJS using components, directives using TypeScript.</w:t>
      </w:r>
    </w:p>
    <w:p w14:paraId="676AD61B" w14:textId="77777777" w:rsidR="00704098" w:rsidRPr="00461D4A" w:rsidRDefault="00704098" w:rsidP="007040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2"/>
          <w:szCs w:val="22"/>
        </w:rPr>
      </w:pPr>
      <w:r w:rsidRPr="00461D4A">
        <w:rPr>
          <w:rFonts w:ascii="Calibri" w:hAnsi="Calibri" w:cs="Calibri"/>
          <w:sz w:val="22"/>
          <w:szCs w:val="22"/>
        </w:rPr>
        <w:t>Web Interface is designed using J2EE, XML/SOAP, WSDL, Web Services, JDBC and EJB.</w:t>
      </w:r>
    </w:p>
    <w:p w14:paraId="59529E6A" w14:textId="18962EE6" w:rsidR="00CC7051" w:rsidRPr="009945E1" w:rsidRDefault="00704098" w:rsidP="0070409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59" w:lineRule="auto"/>
        <w:contextualSpacing/>
        <w:jc w:val="both"/>
        <w:rPr>
          <w:rFonts w:asciiTheme="minorHAnsi" w:hAnsiTheme="minorHAnsi" w:cstheme="minorHAnsi"/>
        </w:rPr>
      </w:pPr>
      <w:r w:rsidRPr="00AF642E">
        <w:rPr>
          <w:rFonts w:cs="Calibri"/>
        </w:rPr>
        <w:t>Integrated Angular Client applications with newly created and modified Java and NodeJS RESTful API endpoints</w:t>
      </w:r>
      <w:r>
        <w:rPr>
          <w:rFonts w:cs="Calibri"/>
        </w:rPr>
        <w:t>.</w:t>
      </w:r>
    </w:p>
    <w:p w14:paraId="519438AD" w14:textId="77777777" w:rsidR="00CC7051" w:rsidRPr="007F3C31" w:rsidRDefault="00CC7051" w:rsidP="00CC7051">
      <w:pPr>
        <w:rPr>
          <w:rFonts w:asciiTheme="minorHAnsi" w:hAnsiTheme="minorHAnsi" w:cstheme="minorHAnsi"/>
          <w:sz w:val="22"/>
          <w:szCs w:val="22"/>
        </w:rPr>
      </w:pPr>
    </w:p>
    <w:sectPr w:rsidR="00CC7051" w:rsidRPr="007F3C31" w:rsidSect="008C23BB">
      <w:pgSz w:w="12240" w:h="15840"/>
      <w:pgMar w:top="54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166"/>
    <w:multiLevelType w:val="hybridMultilevel"/>
    <w:tmpl w:val="B8CE4ED8"/>
    <w:lvl w:ilvl="0" w:tplc="C200F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6CD"/>
    <w:multiLevelType w:val="multilevel"/>
    <w:tmpl w:val="492C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252B6"/>
    <w:multiLevelType w:val="hybridMultilevel"/>
    <w:tmpl w:val="99CA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342"/>
    <w:multiLevelType w:val="hybridMultilevel"/>
    <w:tmpl w:val="9894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773AC"/>
    <w:multiLevelType w:val="hybridMultilevel"/>
    <w:tmpl w:val="C550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97BFD"/>
    <w:multiLevelType w:val="hybridMultilevel"/>
    <w:tmpl w:val="F5A8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144D5"/>
    <w:multiLevelType w:val="multilevel"/>
    <w:tmpl w:val="BE64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1E739E"/>
    <w:multiLevelType w:val="multilevel"/>
    <w:tmpl w:val="74AEAFAA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5DD4217"/>
    <w:multiLevelType w:val="hybridMultilevel"/>
    <w:tmpl w:val="4156D8C4"/>
    <w:styleLink w:val="ImportedStyle4"/>
    <w:lvl w:ilvl="0" w:tplc="697EA0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468EB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76FF5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94493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1A127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0611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C69E3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7E810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C646C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E43DDB"/>
    <w:multiLevelType w:val="hybridMultilevel"/>
    <w:tmpl w:val="8BD4C8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E43CB"/>
    <w:multiLevelType w:val="hybridMultilevel"/>
    <w:tmpl w:val="E824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A0BF3"/>
    <w:multiLevelType w:val="hybridMultilevel"/>
    <w:tmpl w:val="46DE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10B7C"/>
    <w:multiLevelType w:val="hybridMultilevel"/>
    <w:tmpl w:val="84BA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A3E7B"/>
    <w:multiLevelType w:val="hybridMultilevel"/>
    <w:tmpl w:val="7BA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66850"/>
    <w:multiLevelType w:val="hybridMultilevel"/>
    <w:tmpl w:val="39AA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53987"/>
    <w:multiLevelType w:val="multilevel"/>
    <w:tmpl w:val="BE64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D37C1F"/>
    <w:multiLevelType w:val="hybridMultilevel"/>
    <w:tmpl w:val="42FA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13B12"/>
    <w:multiLevelType w:val="hybridMultilevel"/>
    <w:tmpl w:val="D4B6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5207A"/>
    <w:multiLevelType w:val="hybridMultilevel"/>
    <w:tmpl w:val="90A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11320"/>
    <w:multiLevelType w:val="hybridMultilevel"/>
    <w:tmpl w:val="3D229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060B2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2131">
    <w:abstractNumId w:val="12"/>
  </w:num>
  <w:num w:numId="2" w16cid:durableId="1281261377">
    <w:abstractNumId w:val="0"/>
  </w:num>
  <w:num w:numId="3" w16cid:durableId="515387866">
    <w:abstractNumId w:val="19"/>
  </w:num>
  <w:num w:numId="4" w16cid:durableId="1025328685">
    <w:abstractNumId w:val="18"/>
  </w:num>
  <w:num w:numId="5" w16cid:durableId="877818995">
    <w:abstractNumId w:val="13"/>
  </w:num>
  <w:num w:numId="6" w16cid:durableId="519393080">
    <w:abstractNumId w:val="14"/>
  </w:num>
  <w:num w:numId="7" w16cid:durableId="1493523561">
    <w:abstractNumId w:val="5"/>
  </w:num>
  <w:num w:numId="8" w16cid:durableId="668413562">
    <w:abstractNumId w:val="3"/>
  </w:num>
  <w:num w:numId="9" w16cid:durableId="614823500">
    <w:abstractNumId w:val="4"/>
  </w:num>
  <w:num w:numId="10" w16cid:durableId="1246915249">
    <w:abstractNumId w:val="1"/>
  </w:num>
  <w:num w:numId="11" w16cid:durableId="259726441">
    <w:abstractNumId w:val="15"/>
  </w:num>
  <w:num w:numId="12" w16cid:durableId="2030325303">
    <w:abstractNumId w:val="10"/>
  </w:num>
  <w:num w:numId="13" w16cid:durableId="1017389343">
    <w:abstractNumId w:val="11"/>
  </w:num>
  <w:num w:numId="14" w16cid:durableId="314532736">
    <w:abstractNumId w:val="17"/>
  </w:num>
  <w:num w:numId="15" w16cid:durableId="2004820195">
    <w:abstractNumId w:val="2"/>
  </w:num>
  <w:num w:numId="16" w16cid:durableId="1187450018">
    <w:abstractNumId w:val="6"/>
  </w:num>
  <w:num w:numId="17" w16cid:durableId="1812214962">
    <w:abstractNumId w:val="16"/>
  </w:num>
  <w:num w:numId="18" w16cid:durableId="751588760">
    <w:abstractNumId w:val="9"/>
  </w:num>
  <w:num w:numId="19" w16cid:durableId="1781147037">
    <w:abstractNumId w:val="8"/>
  </w:num>
  <w:num w:numId="20" w16cid:durableId="573128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051"/>
    <w:rsid w:val="00270143"/>
    <w:rsid w:val="0050255F"/>
    <w:rsid w:val="00567398"/>
    <w:rsid w:val="005B7C5E"/>
    <w:rsid w:val="00622636"/>
    <w:rsid w:val="00696F8E"/>
    <w:rsid w:val="00704098"/>
    <w:rsid w:val="008C5D1A"/>
    <w:rsid w:val="00904734"/>
    <w:rsid w:val="009945E1"/>
    <w:rsid w:val="00B3255A"/>
    <w:rsid w:val="00B50CCF"/>
    <w:rsid w:val="00C46301"/>
    <w:rsid w:val="00CC58F4"/>
    <w:rsid w:val="00CC7051"/>
    <w:rsid w:val="00E07CB3"/>
    <w:rsid w:val="00EC3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7D2B"/>
  <w15:docId w15:val="{89DB2B94-73F8-4881-955C-3C6DA9E7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5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C70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</w:rPr>
  </w:style>
  <w:style w:type="character" w:customStyle="1" w:styleId="Hyperlink0">
    <w:name w:val="Hyperlink.0"/>
    <w:basedOn w:val="DefaultParagraphFont"/>
    <w:rsid w:val="00CC7051"/>
    <w:rPr>
      <w:b/>
      <w:bCs/>
      <w:color w:val="0000FF"/>
      <w:u w:val="single" w:color="0000FF"/>
    </w:rPr>
  </w:style>
  <w:style w:type="paragraph" w:styleId="ListParagraph">
    <w:name w:val="List Paragraph"/>
    <w:aliases w:val="Figure_name,List Paragraph1,Bullet- First level,Numbered Indented Text,List Paragraph11,List Paragraph111,list1,b1,List Paragraph Char Char,Number_1,Normal Sentence,Colorful List - Accent 11,ListPar1,new,SGLText List Paragraph,lp1"/>
    <w:link w:val="ListParagraphChar"/>
    <w:uiPriority w:val="34"/>
    <w:qFormat/>
    <w:rsid w:val="00CC705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kern w:val="0"/>
      <w:u w:color="000000"/>
      <w:bdr w:val="nil"/>
    </w:rPr>
  </w:style>
  <w:style w:type="paragraph" w:styleId="NoSpacing">
    <w:name w:val="No Spacing"/>
    <w:link w:val="NoSpacingChar"/>
    <w:qFormat/>
    <w:rsid w:val="00CC70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kern w:val="0"/>
      <w:u w:color="000000"/>
      <w:bdr w:val="nil"/>
    </w:rPr>
  </w:style>
  <w:style w:type="paragraph" w:customStyle="1" w:styleId="Textbody">
    <w:name w:val="Text body"/>
    <w:rsid w:val="00CC7051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40" w:lineRule="auto"/>
    </w:pPr>
    <w:rPr>
      <w:rFonts w:ascii="Times New Roman" w:eastAsia="Arial Unicode MS" w:hAnsi="Times New Roman" w:cs="Arial Unicode MS"/>
      <w:color w:val="000000"/>
      <w:kern w:val="3"/>
      <w:sz w:val="24"/>
      <w:szCs w:val="24"/>
      <w:u w:color="000000"/>
      <w:bdr w:val="nil"/>
    </w:rPr>
  </w:style>
  <w:style w:type="character" w:customStyle="1" w:styleId="ListParagraphChar">
    <w:name w:val="List Paragraph Char"/>
    <w:aliases w:val="Figure_name Char,List Paragraph1 Char,Bullet- First level Char,Numbered Indented Text Char,List Paragraph11 Char,List Paragraph111 Char,list1 Char,b1 Char,List Paragraph Char Char Char,Number_1 Char,Normal Sentence Char,ListPar1 Char"/>
    <w:link w:val="ListParagraph"/>
    <w:uiPriority w:val="34"/>
    <w:qFormat/>
    <w:rsid w:val="00CC7051"/>
    <w:rPr>
      <w:rFonts w:ascii="Calibri" w:eastAsia="Arial Unicode MS" w:hAnsi="Calibri" w:cs="Arial Unicode MS"/>
      <w:color w:val="000000"/>
      <w:kern w:val="0"/>
      <w:u w:color="000000"/>
      <w:bdr w:val="nil"/>
    </w:rPr>
  </w:style>
  <w:style w:type="character" w:customStyle="1" w:styleId="NoSpacingChar">
    <w:name w:val="No Spacing Char"/>
    <w:link w:val="NoSpacing"/>
    <w:locked/>
    <w:rsid w:val="00CC7051"/>
    <w:rPr>
      <w:rFonts w:ascii="Calibri" w:eastAsia="Arial Unicode MS" w:hAnsi="Calibri" w:cs="Arial Unicode MS"/>
      <w:color w:val="000000"/>
      <w:kern w:val="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CC7051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904734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45E1"/>
    <w:rPr>
      <w:color w:val="605E5C"/>
      <w:shd w:val="clear" w:color="auto" w:fill="E1DFDD"/>
    </w:rPr>
  </w:style>
  <w:style w:type="numbering" w:customStyle="1" w:styleId="ImportedStyle4">
    <w:name w:val="Imported Style 4"/>
    <w:rsid w:val="00704098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vinayk18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Polsani Nikhila</dc:creator>
  <cp:lastModifiedBy>Vinay Kumar Gollapelly</cp:lastModifiedBy>
  <cp:revision>8</cp:revision>
  <dcterms:created xsi:type="dcterms:W3CDTF">2023-08-02T16:17:00Z</dcterms:created>
  <dcterms:modified xsi:type="dcterms:W3CDTF">2023-08-08T15:15:00Z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a818834ab1f3d91281fa73a754232a5e6bbc7fdc33c1531ad8305cefcd7fee37</vt:lpwstr>
  </property>
</Properties>
</file>