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9"/>
        <w:gridCol w:w="5089"/>
      </w:tblGrid>
      <w:tr w:rsidR="00963990" w14:paraId="79CEB0C5" w14:textId="77777777" w:rsidTr="00E35C70">
        <w:tc>
          <w:tcPr>
            <w:tcW w:w="5089" w:type="dxa"/>
          </w:tcPr>
          <w:p w14:paraId="64CB7463" w14:textId="77777777" w:rsidR="00963990" w:rsidRPr="00712133" w:rsidRDefault="00963990" w:rsidP="00E35C70">
            <w:pPr>
              <w:spacing w:after="0"/>
              <w:jc w:val="left"/>
              <w:rPr>
                <w:rFonts w:ascii="Play" w:hAnsi="Play"/>
                <w:b/>
                <w:bCs/>
                <w:sz w:val="20"/>
                <w:szCs w:val="20"/>
              </w:rPr>
            </w:pPr>
            <w:r w:rsidRPr="00712133">
              <w:rPr>
                <w:rFonts w:ascii="Play" w:hAnsi="Play"/>
                <w:b/>
                <w:bCs/>
                <w:sz w:val="20"/>
                <w:szCs w:val="20"/>
              </w:rPr>
              <w:t>{{PROC}}</w:t>
            </w:r>
          </w:p>
        </w:tc>
        <w:tc>
          <w:tcPr>
            <w:tcW w:w="5089" w:type="dxa"/>
          </w:tcPr>
          <w:p w14:paraId="6C3CD5C0" w14:textId="37B3A014" w:rsidR="00963990" w:rsidRPr="00712133" w:rsidRDefault="00963990" w:rsidP="00E35C70">
            <w:pPr>
              <w:spacing w:after="0"/>
              <w:jc w:val="right"/>
              <w:rPr>
                <w:rFonts w:ascii="Play" w:hAnsi="Play"/>
                <w:sz w:val="20"/>
                <w:szCs w:val="20"/>
              </w:rPr>
            </w:pPr>
            <w:r w:rsidRPr="00712133">
              <w:rPr>
                <w:rFonts w:ascii="Play" w:hAnsi="Play"/>
                <w:b/>
                <w:bCs/>
                <w:sz w:val="20"/>
                <w:szCs w:val="20"/>
              </w:rPr>
              <w:t xml:space="preserve">Mã biểu mẫu: </w:t>
            </w:r>
            <w:r w:rsidRPr="00712133">
              <w:rPr>
                <w:rFonts w:ascii="Play" w:hAnsi="Play"/>
                <w:sz w:val="20"/>
                <w:szCs w:val="20"/>
              </w:rPr>
              <w:t>{{CODE}}</w:t>
            </w:r>
          </w:p>
          <w:p w14:paraId="74E11424" w14:textId="77777777" w:rsidR="00963990" w:rsidRPr="00712133" w:rsidRDefault="00963990" w:rsidP="00E35C70">
            <w:pPr>
              <w:spacing w:after="0"/>
              <w:jc w:val="right"/>
              <w:rPr>
                <w:rFonts w:ascii="Play" w:hAnsi="Play"/>
                <w:b/>
                <w:bCs/>
                <w:sz w:val="24"/>
                <w:szCs w:val="24"/>
              </w:rPr>
            </w:pPr>
            <w:r w:rsidRPr="00712133">
              <w:rPr>
                <w:rFonts w:ascii="Play" w:hAnsi="Play"/>
                <w:b/>
                <w:bCs/>
                <w:sz w:val="20"/>
                <w:szCs w:val="20"/>
              </w:rPr>
              <w:t>{{DLBL}}</w:t>
            </w:r>
            <w:r w:rsidRPr="00712133">
              <w:rPr>
                <w:rFonts w:ascii="Play" w:hAnsi="Play"/>
                <w:sz w:val="20"/>
                <w:szCs w:val="20"/>
              </w:rPr>
              <w:t xml:space="preserve"> {{DVAL}}</w:t>
            </w:r>
          </w:p>
        </w:tc>
      </w:tr>
    </w:tbl>
    <w:p>
      <w:pPr>
        <w:spacing w:after="0"/>
      </w:pPr>
    </w:p>
    <w:p>
      <w:r>
        <w:t>{{BODY}}</w:t>
      </w:r>
    </w:p>
    <w:sectPr w:rsidR="00B57A0A" w:rsidRPr="008D699A" w:rsidSect="00B4751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701" w:right="567" w:bottom="1138" w:left="1152" w:header="0" w:footer="100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8524C" w14:textId="77777777" w:rsidR="00913169" w:rsidRDefault="00913169">
      <w:pPr>
        <w:spacing w:line="240" w:lineRule="auto"/>
      </w:pPr>
      <w:r>
        <w:separator/>
      </w:r>
    </w:p>
  </w:endnote>
  <w:endnote w:type="continuationSeparator" w:id="0">
    <w:p w14:paraId="1AAB742F" w14:textId="77777777" w:rsidR="00913169" w:rsidRDefault="009131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lay">
    <w:panose1 w:val="00000500000000000000"/>
    <w:charset w:val="00"/>
    <w:family w:val="auto"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92908128"/>
      <w:docPartObj>
        <w:docPartGallery w:val="AutoText"/>
      </w:docPartObj>
    </w:sdtPr>
    <w:sdtEndPr>
      <w:rPr>
        <w:rStyle w:val="PageNumber"/>
      </w:rPr>
    </w:sdtEndPr>
    <w:sdtContent>
      <w:p w14:paraId="35C6BFDD" w14:textId="77777777" w:rsidR="00530F1A" w:rsidRDefault="00A35F50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4BB59A1" w14:textId="77777777" w:rsidR="00530F1A" w:rsidRDefault="00530F1A">
    <w:pPr>
      <w:pStyle w:val="Footer"/>
      <w:ind w:right="360"/>
    </w:pPr>
  </w:p>
  <w:p w14:paraId="019F252C" w14:textId="77777777" w:rsidR="008B4A48" w:rsidRDefault="008B4A4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5772A" w14:textId="10A8B3CD" w:rsidR="004637EA" w:rsidRDefault="007A773B" w:rsidP="004637EA"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330681EF" wp14:editId="4ED1FFF7">
              <wp:simplePos x="0" y="0"/>
              <wp:positionH relativeFrom="column">
                <wp:posOffset>-300251</wp:posOffset>
              </wp:positionH>
              <wp:positionV relativeFrom="paragraph">
                <wp:posOffset>135843</wp:posOffset>
              </wp:positionV>
              <wp:extent cx="5986780" cy="747346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6780" cy="7473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B24157" w14:textId="77777777" w:rsidR="007A773B" w:rsidRPr="00CD1424" w:rsidRDefault="007A773B" w:rsidP="007A773B">
                          <w:pPr>
                            <w:spacing w:after="0" w:line="240" w:lineRule="auto"/>
                            <w:jc w:val="left"/>
                            <w:rPr>
                              <w:rFonts w:ascii="Play" w:hAnsi="Play"/>
                              <w:b/>
                              <w:sz w:val="20"/>
                              <w:szCs w:val="20"/>
                            </w:rPr>
                          </w:pPr>
                          <w:r w:rsidRPr="00BA5239">
                            <w:rPr>
                              <w:rFonts w:ascii="Play" w:hAnsi="Play"/>
                              <w:b/>
                              <w:sz w:val="20"/>
                              <w:szCs w:val="20"/>
                            </w:rPr>
                            <w:t>DAI HONG PHAT – COUPLINGS &amp; POWER TRANSMISSION</w:t>
                          </w:r>
                          <w:r>
                            <w:rPr>
                              <w:rFonts w:ascii="Play" w:hAnsi="Play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36815F2D" w14:textId="48969261" w:rsidR="007A773B" w:rsidRPr="00BA5239" w:rsidRDefault="007A773B" w:rsidP="007A773B">
                          <w:pPr>
                            <w:spacing w:after="0" w:line="240" w:lineRule="auto"/>
                            <w:jc w:val="left"/>
                            <w:rPr>
                              <w:rFonts w:ascii="Play" w:hAnsi="Play"/>
                              <w:sz w:val="14"/>
                              <w:szCs w:val="14"/>
                            </w:rPr>
                          </w:pPr>
                          <w:r w:rsidRPr="00BA5239">
                            <w:rPr>
                              <w:rFonts w:ascii="Play" w:hAnsi="Play"/>
                              <w:sz w:val="14"/>
                              <w:szCs w:val="14"/>
                            </w:rPr>
                            <w:t>HCMC Rep. Office: No. 22, 11th Street, Duong Dinh Hoi Street, Phuoc Long Ward, Ho Chi Minh City, Vietnam.</w:t>
                          </w:r>
                        </w:p>
                        <w:p w14:paraId="1C2D2082" w14:textId="77777777" w:rsidR="007A773B" w:rsidRPr="00BA5239" w:rsidRDefault="007A773B" w:rsidP="007A773B">
                          <w:pPr>
                            <w:spacing w:after="0" w:line="240" w:lineRule="auto"/>
                            <w:jc w:val="left"/>
                            <w:rPr>
                              <w:rFonts w:ascii="Play" w:hAnsi="Play"/>
                              <w:sz w:val="14"/>
                              <w:szCs w:val="14"/>
                            </w:rPr>
                          </w:pPr>
                          <w:r w:rsidRPr="00BA5239">
                            <w:rPr>
                              <w:rFonts w:ascii="Play" w:hAnsi="Play"/>
                              <w:sz w:val="14"/>
                              <w:szCs w:val="14"/>
                            </w:rPr>
                            <w:t>Hanoi Office:</w:t>
                          </w:r>
                          <w:r w:rsidRPr="00BA5239"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 w:rsidRPr="00BA5239">
                            <w:rPr>
                              <w:rFonts w:ascii="Play" w:hAnsi="Play"/>
                              <w:sz w:val="14"/>
                              <w:szCs w:val="14"/>
                            </w:rPr>
                            <w:t>No. 14–15A, 7th Floor, Charmvit Building, No. 117 Tran Duy Hung Street, Thanh Xuan Ward, Hanoi City, Vietnam.</w:t>
                          </w:r>
                        </w:p>
                        <w:p w14:paraId="0A44E8EE" w14:textId="77777777" w:rsidR="007A773B" w:rsidRPr="00BA5239" w:rsidRDefault="007A773B" w:rsidP="007A773B">
                          <w:pPr>
                            <w:spacing w:after="0" w:line="240" w:lineRule="auto"/>
                            <w:jc w:val="left"/>
                            <w:rPr>
                              <w:rFonts w:ascii="Play" w:hAnsi="Play"/>
                              <w:sz w:val="14"/>
                              <w:szCs w:val="14"/>
                            </w:rPr>
                          </w:pPr>
                          <w:r w:rsidRPr="00BA5239">
                            <w:rPr>
                              <w:rFonts w:ascii="Play" w:hAnsi="Play"/>
                              <w:sz w:val="14"/>
                              <w:szCs w:val="14"/>
                            </w:rPr>
                            <w:t xml:space="preserve">Tel.: +84 28 6681 8587 – </w:t>
                          </w:r>
                          <w:r>
                            <w:rPr>
                              <w:rFonts w:ascii="Play" w:hAnsi="Play"/>
                              <w:sz w:val="14"/>
                              <w:szCs w:val="14"/>
                            </w:rPr>
                            <w:t>Hotline</w:t>
                          </w:r>
                          <w:r w:rsidRPr="00BA5239">
                            <w:rPr>
                              <w:rFonts w:ascii="Play" w:hAnsi="Play"/>
                              <w:sz w:val="14"/>
                              <w:szCs w:val="14"/>
                            </w:rPr>
                            <w:t>:</w:t>
                          </w:r>
                          <w:r w:rsidRPr="00BA5239">
                            <w:rPr>
                              <w:rFonts w:ascii="Play" w:hAnsi="Play"/>
                              <w:b/>
                              <w:sz w:val="14"/>
                              <w:szCs w:val="14"/>
                            </w:rPr>
                            <w:t xml:space="preserve"> +84 906 955 057</w:t>
                          </w:r>
                          <w:r w:rsidRPr="00BA5239">
                            <w:rPr>
                              <w:rFonts w:ascii="Play" w:hAnsi="Play"/>
                              <w:sz w:val="14"/>
                              <w:szCs w:val="14"/>
                            </w:rPr>
                            <w:t xml:space="preserve"> / Fax: 028 2253 6632 / Email: info@dhp-corp.com.vn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0681EF" id="Rectangle 6" o:spid="_x0000_s1026" style="position:absolute;left:0;text-align:left;margin-left:-23.65pt;margin-top:10.7pt;width:471.4pt;height:58.85pt;z-index:-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ZGhRQIAANgEAAAOAAAAZHJzL2Uyb0RvYy54bWysVN9v0zAQfkfif7D8ztKUbt2qplO1aQhp&#10;YtMK4tl17CXC8Zmz27T89ZydNC1Q8YB4cc6+7359d5f57a4xbKvQ12ALnl+MOFNWQlnb14J/+fzw&#10;7pozH4QthQGrCr5Xnt8u3r6Zt26mxlCBKRUycmL9rHUFr0JwsyzzslKN8BfglCWlBmxEoCu+ZiWK&#10;lrw3JhuPRldZC1g6BKm8p9f7TskXyb/WSoYnrb0KzBSccgvpxHSu45kt5mL2isJVtezTEP+QRSNq&#10;S0EHV/ciCLbB+g9XTS0RPOhwIaHJQOtaqlQDVZOPfqtmVQmnUi1EjncDTf7/uZWftiv3jERD6/zM&#10;kxir2Gls4pfyY7tE1n4gS+0Ck/R4eXN9Nb0mTiXpppPp+8lVZDM7Wjv04YOChkWh4EjNSByJ7aMP&#10;HfQAicEsPNTGpIYY+8sD+Ywv2THFJIW9URFn7IvSrC4pqXEKkKZH3RlkW0F9L7/lfWYJGU00RRqM&#10;8nNGJhyMemw0U2miBsPROcNjtAGdIoINg2FTW8C/G+sOf6i6qzWWHXbrXd+uNZT7Z2QI3Vh7Jx9q&#10;ovpR+PAskOaYukO7GZ7o0AbagkMvcVYB/jj3HvE0XqTlrKW9KLj/vhGoODMfLQ3eTT6ZxEVKl8nl&#10;dEwXPNWsTzV209wBtSCnv4CTSYz4YA6iRmi+0govY1RSCSspdsFlwMPlLnT7Sj8BqZbLBKPlcSI8&#10;2pWT0Xkk2MJyE0DXabIiUR07PYG0Pmk2+1WP+3l6T6jjD2nxEwAA//8DAFBLAwQUAAYACAAAACEA&#10;m1kSruAAAAAKAQAADwAAAGRycy9kb3ducmV2LnhtbEyPQU+DQBCF7yb+h82YeGsXWqotsjTEqEmP&#10;FhPjbWFHQNlZwm4p/feOJz1O3pf3vsn2s+3FhKPvHCmIlxEIpNqZjhoFb+XzYgvCB01G945QwQU9&#10;7PPrq0ynxp3pFadjaASXkE+1gjaEIZXS1y1a7ZduQOLs041WBz7HRppRn7nc9nIVRXfS6o54odUD&#10;PrZYfx9PVoGvpkN5GYr3rw9fV8UT2TI5vCh1ezMXDyACzuEPhl99VoecnSp3IuNFr2CR3K8ZVbCK&#10;ExAMbHebDYiKyfUuBpln8v8L+Q8AAAD//wMAUEsBAi0AFAAGAAgAAAAhALaDOJL+AAAA4QEAABMA&#10;AAAAAAAAAAAAAAAAAAAAAFtDb250ZW50X1R5cGVzXS54bWxQSwECLQAUAAYACAAAACEAOP0h/9YA&#10;AACUAQAACwAAAAAAAAAAAAAAAAAvAQAAX3JlbHMvLnJlbHNQSwECLQAUAAYACAAAACEAAjWRoUUC&#10;AADYBAAADgAAAAAAAAAAAAAAAAAuAgAAZHJzL2Uyb0RvYy54bWxQSwECLQAUAAYACAAAACEAm1kS&#10;ruAAAAAKAQAADwAAAAAAAAAAAAAAAACfBAAAZHJzL2Rvd25yZXYueG1sUEsFBgAAAAAEAAQA8wAA&#10;AKwFAAAAAA==&#10;" filled="f" stroked="f" strokeweight="2pt">
              <v:textbox>
                <w:txbxContent>
                  <w:p w14:paraId="29B24157" w14:textId="77777777" w:rsidR="007A773B" w:rsidRPr="00CD1424" w:rsidRDefault="007A773B" w:rsidP="007A773B">
                    <w:pPr>
                      <w:spacing w:after="0" w:line="240" w:lineRule="auto"/>
                      <w:jc w:val="left"/>
                      <w:rPr>
                        <w:rFonts w:ascii="Play" w:hAnsi="Play"/>
                        <w:b/>
                        <w:sz w:val="20"/>
                        <w:szCs w:val="20"/>
                      </w:rPr>
                    </w:pPr>
                    <w:r w:rsidRPr="00BA5239">
                      <w:rPr>
                        <w:rFonts w:ascii="Play" w:hAnsi="Play"/>
                        <w:b/>
                        <w:sz w:val="20"/>
                        <w:szCs w:val="20"/>
                      </w:rPr>
                      <w:t>DAI HONG PHAT – COUPLINGS &amp; POWER TRANSMISSION</w:t>
                    </w:r>
                    <w:r>
                      <w:rPr>
                        <w:rFonts w:ascii="Play" w:hAnsi="Play"/>
                        <w:b/>
                        <w:sz w:val="20"/>
                        <w:szCs w:val="20"/>
                      </w:rPr>
                      <w:t xml:space="preserve"> </w:t>
                    </w:r>
                  </w:p>
                  <w:p w14:paraId="36815F2D" w14:textId="48969261" w:rsidR="007A773B" w:rsidRPr="00BA5239" w:rsidRDefault="007A773B" w:rsidP="007A773B">
                    <w:pPr>
                      <w:spacing w:after="0" w:line="240" w:lineRule="auto"/>
                      <w:jc w:val="left"/>
                      <w:rPr>
                        <w:rFonts w:ascii="Play" w:hAnsi="Play"/>
                        <w:sz w:val="14"/>
                        <w:szCs w:val="14"/>
                      </w:rPr>
                    </w:pPr>
                    <w:r w:rsidRPr="00BA5239">
                      <w:rPr>
                        <w:rFonts w:ascii="Play" w:hAnsi="Play"/>
                        <w:sz w:val="14"/>
                        <w:szCs w:val="14"/>
                      </w:rPr>
                      <w:t>HCMC Rep. Office: No. 22, 11th Street, Duong Dinh Hoi Street, Phuoc Long Ward, Ho Chi Minh City, Vietnam.</w:t>
                    </w:r>
                  </w:p>
                  <w:p w14:paraId="1C2D2082" w14:textId="77777777" w:rsidR="007A773B" w:rsidRPr="00BA5239" w:rsidRDefault="007A773B" w:rsidP="007A773B">
                    <w:pPr>
                      <w:spacing w:after="0" w:line="240" w:lineRule="auto"/>
                      <w:jc w:val="left"/>
                      <w:rPr>
                        <w:rFonts w:ascii="Play" w:hAnsi="Play"/>
                        <w:sz w:val="14"/>
                        <w:szCs w:val="14"/>
                      </w:rPr>
                    </w:pPr>
                    <w:r w:rsidRPr="00BA5239">
                      <w:rPr>
                        <w:rFonts w:ascii="Play" w:hAnsi="Play"/>
                        <w:sz w:val="14"/>
                        <w:szCs w:val="14"/>
                      </w:rPr>
                      <w:t>Hanoi Office:</w:t>
                    </w:r>
                    <w:r w:rsidRPr="00BA5239">
                      <w:rPr>
                        <w:sz w:val="14"/>
                        <w:szCs w:val="14"/>
                      </w:rPr>
                      <w:t xml:space="preserve"> </w:t>
                    </w:r>
                    <w:r w:rsidRPr="00BA5239">
                      <w:rPr>
                        <w:rFonts w:ascii="Play" w:hAnsi="Play"/>
                        <w:sz w:val="14"/>
                        <w:szCs w:val="14"/>
                      </w:rPr>
                      <w:t>No. 14–15A, 7th Floor, Charmvit Building, No. 117 Tran Duy Hung Street, Thanh Xuan Ward, Hanoi City, Vietnam.</w:t>
                    </w:r>
                  </w:p>
                  <w:p w14:paraId="0A44E8EE" w14:textId="77777777" w:rsidR="007A773B" w:rsidRPr="00BA5239" w:rsidRDefault="007A773B" w:rsidP="007A773B">
                    <w:pPr>
                      <w:spacing w:after="0" w:line="240" w:lineRule="auto"/>
                      <w:jc w:val="left"/>
                      <w:rPr>
                        <w:rFonts w:ascii="Play" w:hAnsi="Play"/>
                        <w:sz w:val="14"/>
                        <w:szCs w:val="14"/>
                      </w:rPr>
                    </w:pPr>
                    <w:r w:rsidRPr="00BA5239">
                      <w:rPr>
                        <w:rFonts w:ascii="Play" w:hAnsi="Play"/>
                        <w:sz w:val="14"/>
                        <w:szCs w:val="14"/>
                      </w:rPr>
                      <w:t xml:space="preserve">Tel.: +84 28 6681 8587 – </w:t>
                    </w:r>
                    <w:r>
                      <w:rPr>
                        <w:rFonts w:ascii="Play" w:hAnsi="Play"/>
                        <w:sz w:val="14"/>
                        <w:szCs w:val="14"/>
                      </w:rPr>
                      <w:t>Hotline</w:t>
                    </w:r>
                    <w:r w:rsidRPr="00BA5239">
                      <w:rPr>
                        <w:rFonts w:ascii="Play" w:hAnsi="Play"/>
                        <w:sz w:val="14"/>
                        <w:szCs w:val="14"/>
                      </w:rPr>
                      <w:t>:</w:t>
                    </w:r>
                    <w:r w:rsidRPr="00BA5239">
                      <w:rPr>
                        <w:rFonts w:ascii="Play" w:hAnsi="Play"/>
                        <w:b/>
                        <w:sz w:val="14"/>
                        <w:szCs w:val="14"/>
                      </w:rPr>
                      <w:t xml:space="preserve"> +84 906 955 057</w:t>
                    </w:r>
                    <w:r w:rsidRPr="00BA5239">
                      <w:rPr>
                        <w:rFonts w:ascii="Play" w:hAnsi="Play"/>
                        <w:sz w:val="14"/>
                        <w:szCs w:val="14"/>
                      </w:rPr>
                      <w:t xml:space="preserve"> / Fax: 028 2253 6632 / Email: info@dhp-corp.com.vn</w:t>
                    </w:r>
                  </w:p>
                </w:txbxContent>
              </v:textbox>
            </v:rect>
          </w:pict>
        </mc:Fallback>
      </mc:AlternateContent>
    </w:r>
    <w:r w:rsidR="009A2FD9">
      <w:rPr>
        <w:noProof/>
        <w:lang w:val="vi-VN" w:eastAsia="vi-VN"/>
      </w:rPr>
      <w:drawing>
        <wp:anchor distT="0" distB="0" distL="114300" distR="114300" simplePos="0" relativeHeight="251654142" behindDoc="1" locked="0" layoutInCell="1" allowOverlap="1" wp14:anchorId="5D505659" wp14:editId="424344C6">
          <wp:simplePos x="0" y="0"/>
          <wp:positionH relativeFrom="page">
            <wp:align>left</wp:align>
          </wp:positionH>
          <wp:positionV relativeFrom="paragraph">
            <wp:posOffset>262255</wp:posOffset>
          </wp:positionV>
          <wp:extent cx="7793355" cy="965835"/>
          <wp:effectExtent l="0" t="0" r="0" b="5715"/>
          <wp:wrapNone/>
          <wp:docPr id="363466487" name="Picture 363466487" descr="FOOTER-TACHN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FOOTER-TACHNEN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93355" cy="96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E95732F" w14:textId="08800007" w:rsidR="00530F1A" w:rsidRDefault="0032244F">
    <w:pPr>
      <w:pStyle w:val="Footer"/>
      <w:ind w:right="360"/>
    </w:pPr>
    <w:r>
      <w:rPr>
        <w:rFonts w:cs="Times New Roman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6BA5F407" wp14:editId="7E68AAB9">
              <wp:simplePos x="0" y="0"/>
              <wp:positionH relativeFrom="column">
                <wp:posOffset>5111087</wp:posOffset>
              </wp:positionH>
              <wp:positionV relativeFrom="paragraph">
                <wp:posOffset>345724</wp:posOffset>
              </wp:positionV>
              <wp:extent cx="1605280" cy="560705"/>
              <wp:effectExtent l="0" t="0" r="0" b="0"/>
              <wp:wrapSquare wrapText="bothSides"/>
              <wp:docPr id="158084939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528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8F92C6" w14:textId="79AF10EC" w:rsidR="0032244F" w:rsidRDefault="0032244F" w:rsidP="0032244F">
                          <w:pPr>
                            <w:jc w:val="right"/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Play" w:hAnsi="Play"/>
                              <w:color w:val="FFFFFF" w:themeColor="background1"/>
                              <w:sz w:val="14"/>
                              <w:szCs w:val="14"/>
                            </w:rPr>
                            <w:br/>
                          </w:r>
                          <w:r w:rsidR="001F1DB5">
                            <w:rPr>
                              <w:rFonts w:ascii="Play" w:hAnsi="Play"/>
                              <w:color w:val="FFFFFF" w:themeColor="background1"/>
                              <w:sz w:val="14"/>
                              <w:szCs w:val="14"/>
                            </w:rPr>
                            <w:t>Page</w:t>
                          </w:r>
                          <w:r w:rsidR="00B4751D">
                            <w:rPr>
                              <w:rFonts w:ascii="Play" w:hAnsi="Play"/>
                              <w:color w:val="FFFFFF" w:themeColor="background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Play" w:hAnsi="Play"/>
                              <w:color w:val="FFFFFF" w:themeColor="background1"/>
                              <w:sz w:val="14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rFonts w:ascii="Play" w:hAnsi="Play"/>
                              <w:color w:val="FFFFFF" w:themeColor="background1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Play" w:hAnsi="Play"/>
                              <w:color w:val="FFFFFF" w:themeColor="background1"/>
                              <w:sz w:val="14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Fonts w:ascii="Play" w:hAnsi="Play"/>
                              <w:noProof/>
                              <w:color w:val="FFFFFF" w:themeColor="background1"/>
                              <w:sz w:val="14"/>
                              <w:szCs w:val="14"/>
                            </w:rPr>
                            <w:t>1</w:t>
                          </w:r>
                          <w:r>
                            <w:rPr>
                              <w:rFonts w:ascii="Play" w:hAnsi="Play"/>
                              <w:color w:val="FFFFFF" w:themeColor="background1"/>
                              <w:sz w:val="14"/>
                              <w:szCs w:val="14"/>
                            </w:rPr>
                            <w:fldChar w:fldCharType="end"/>
                          </w:r>
                          <w:r>
                            <w:rPr>
                              <w:rFonts w:ascii="Play" w:hAnsi="Play"/>
                              <w:color w:val="FFFFFF" w:themeColor="background1"/>
                              <w:sz w:val="14"/>
                              <w:szCs w:val="14"/>
                            </w:rPr>
                            <w:t xml:space="preserve"> | </w:t>
                          </w:r>
                          <w:r>
                            <w:rPr>
                              <w:rFonts w:ascii="Play" w:hAnsi="Play"/>
                              <w:color w:val="FFFFFF" w:themeColor="background1"/>
                              <w:sz w:val="14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rFonts w:ascii="Play" w:hAnsi="Play"/>
                              <w:color w:val="FFFFFF" w:themeColor="background1"/>
                              <w:sz w:val="14"/>
                              <w:szCs w:val="14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Play" w:hAnsi="Play"/>
                              <w:color w:val="FFFFFF" w:themeColor="background1"/>
                              <w:sz w:val="14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Fonts w:ascii="Play" w:hAnsi="Play"/>
                              <w:noProof/>
                              <w:color w:val="FFFFFF" w:themeColor="background1"/>
                              <w:sz w:val="14"/>
                              <w:szCs w:val="14"/>
                            </w:rPr>
                            <w:t>1</w:t>
                          </w:r>
                          <w:r>
                            <w:rPr>
                              <w:rFonts w:ascii="Play" w:hAnsi="Play"/>
                              <w:color w:val="FFFFFF" w:themeColor="background1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A5F40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402.45pt;margin-top:27.2pt;width:126.4pt;height:44.1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ro9PwIAANAEAAAOAAAAZHJzL2Uyb0RvYy54bWysVMFu2zAMvQ/YPwi6L3aCJO2MOkWXosOA&#10;bh3W7QMUWYqNyqJGKbGzrx8lO2nWnTrsIlgi+fjIR/rqum8N2yv0DdiSTyc5Z8pKqBq7LfmP73fv&#10;LjnzQdhKGLCq5Afl+fXq7ZurzhVqBjWYSiEjEOuLzpW8DsEVWeZlrVrhJ+CUJaMGbEWgK26zCkVH&#10;6K3JZnm+zDrAyiFI5T293g5Gvkr4WisZHrT2KjBTcuIW0onp3MQzW12JYovC1Y0caYh/YNGKxlLS&#10;E9StCILtsPkLqm0kggcdJhLaDLRupEo1UDXT/EU1j7VwKtVCzfHu1Cb//2Dll/2j+4os9B+gJwFT&#10;Ed7dg3zyzMK6FnarbhChq5WoKPE0tizrnC/G0NhqX/gIsuk+Q0Uii12ABNRrbGNXqE5G6CTA4dR0&#10;1QcmY8plvphdkkmSbbHML/JFSiGKY7RDHz4qaFn8KDmSqAld7O99iGxEcXSJySzcNcYkYY3944Ec&#10;40tiHwmP1MPBqOhn7DelWVMlpvHBS9xu1gbZMDA00UTzODYJjAKio6aEr4wdQ2K0SnP6yvhTUMoP&#10;Npzi28YCDjrGLVKxgL2g+a+eBvGI7+B/bMXQgChj6Dc9dWCUOb5soDqQtAjD6tCqhwc6tIGu5NI0&#10;jrMa8NfLt+hHU0oWzjpar5L7nzuBijPzydIYvZ/O59TMkC7zxcWMLnhu2ZxbhJUEVfLA2fC5DkmS&#10;WLuFGxo33aRJeGY81kZrkwZkXPG4l+f35PX8I1r9BgAA//8DAFBLAwQUAAYACAAAACEACfdav98A&#10;AAALAQAADwAAAGRycy9kb3ducmV2LnhtbEyPTU/DMAyG70j8h8hI3JjDlNKtNJ0QiCuI8SFxyxqv&#10;rWicqsnW8u/JTuxmy49eP2+5mV0vjjSGzrOG24UEQVx723Gj4eP9+WYFIkTD1vSeScMvBdhUlxel&#10;Kayf+I2O29iIFMKhMBraGIcCMdQtORMWfiBOt70fnYlpHRu0o5lSuOtxKeUdOtNx+tCagR5bqn+2&#10;B6fh82X//aXka/PksmHys0R2a9T6+mp+uAcRaY7/MJz0kzpUyWnnD2yD6DWspFonVEOmFIgTILM8&#10;B7FLk1rmgFWJ5x2qPwAAAP//AwBQSwECLQAUAAYACAAAACEAtoM4kv4AAADhAQAAEwAAAAAAAAAA&#10;AAAAAAAAAAAAW0NvbnRlbnRfVHlwZXNdLnhtbFBLAQItABQABgAIAAAAIQA4/SH/1gAAAJQBAAAL&#10;AAAAAAAAAAAAAAAAAC8BAABfcmVscy8ucmVsc1BLAQItABQABgAIAAAAIQCGHro9PwIAANAEAAAO&#10;AAAAAAAAAAAAAAAAAC4CAABkcnMvZTJvRG9jLnhtbFBLAQItABQABgAIAAAAIQAJ91q/3wAAAAsB&#10;AAAPAAAAAAAAAAAAAAAAAJkEAABkcnMvZG93bnJldi54bWxQSwUGAAAAAAQABADzAAAApQUAAAAA&#10;" filled="f" stroked="f">
              <v:textbox>
                <w:txbxContent>
                  <w:p w14:paraId="588F92C6" w14:textId="79AF10EC" w:rsidR="0032244F" w:rsidRDefault="0032244F" w:rsidP="0032244F">
                    <w:pPr>
                      <w:jc w:val="right"/>
                      <w:rPr>
                        <w:color w:val="FFFFFF" w:themeColor="background1"/>
                        <w:sz w:val="14"/>
                        <w:szCs w:val="14"/>
                      </w:rPr>
                    </w:pPr>
                    <w:r>
                      <w:rPr>
                        <w:rFonts w:ascii="Play" w:hAnsi="Play"/>
                        <w:color w:val="FFFFFF" w:themeColor="background1"/>
                        <w:sz w:val="14"/>
                        <w:szCs w:val="14"/>
                      </w:rPr>
                      <w:br/>
                    </w:r>
                    <w:r w:rsidR="001F1DB5">
                      <w:rPr>
                        <w:rFonts w:ascii="Play" w:hAnsi="Play"/>
                        <w:color w:val="FFFFFF" w:themeColor="background1"/>
                        <w:sz w:val="14"/>
                        <w:szCs w:val="14"/>
                      </w:rPr>
                      <w:t>Page</w:t>
                    </w:r>
                    <w:r w:rsidR="00B4751D">
                      <w:rPr>
                        <w:rFonts w:ascii="Play" w:hAnsi="Play"/>
                        <w:color w:val="FFFFFF" w:themeColor="background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Play" w:hAnsi="Play"/>
                        <w:color w:val="FFFFFF" w:themeColor="background1"/>
                        <w:sz w:val="14"/>
                        <w:szCs w:val="14"/>
                      </w:rPr>
                      <w:fldChar w:fldCharType="begin"/>
                    </w:r>
                    <w:r>
                      <w:rPr>
                        <w:rFonts w:ascii="Play" w:hAnsi="Play"/>
                        <w:color w:val="FFFFFF" w:themeColor="background1"/>
                        <w:sz w:val="14"/>
                        <w:szCs w:val="14"/>
                      </w:rPr>
                      <w:instrText xml:space="preserve"> PAGE   \* MERGEFORMAT </w:instrText>
                    </w:r>
                    <w:r>
                      <w:rPr>
                        <w:rFonts w:ascii="Play" w:hAnsi="Play"/>
                        <w:color w:val="FFFFFF" w:themeColor="background1"/>
                        <w:sz w:val="14"/>
                        <w:szCs w:val="14"/>
                      </w:rPr>
                      <w:fldChar w:fldCharType="separate"/>
                    </w:r>
                    <w:r>
                      <w:rPr>
                        <w:rFonts w:ascii="Play" w:hAnsi="Play"/>
                        <w:noProof/>
                        <w:color w:val="FFFFFF" w:themeColor="background1"/>
                        <w:sz w:val="14"/>
                        <w:szCs w:val="14"/>
                      </w:rPr>
                      <w:t>1</w:t>
                    </w:r>
                    <w:r>
                      <w:rPr>
                        <w:rFonts w:ascii="Play" w:hAnsi="Play"/>
                        <w:color w:val="FFFFFF" w:themeColor="background1"/>
                        <w:sz w:val="14"/>
                        <w:szCs w:val="14"/>
                      </w:rPr>
                      <w:fldChar w:fldCharType="end"/>
                    </w:r>
                    <w:r>
                      <w:rPr>
                        <w:rFonts w:ascii="Play" w:hAnsi="Play"/>
                        <w:color w:val="FFFFFF" w:themeColor="background1"/>
                        <w:sz w:val="14"/>
                        <w:szCs w:val="14"/>
                      </w:rPr>
                      <w:t xml:space="preserve"> | </w:t>
                    </w:r>
                    <w:r>
                      <w:rPr>
                        <w:rFonts w:ascii="Play" w:hAnsi="Play"/>
                        <w:color w:val="FFFFFF" w:themeColor="background1"/>
                        <w:sz w:val="14"/>
                        <w:szCs w:val="14"/>
                      </w:rPr>
                      <w:fldChar w:fldCharType="begin"/>
                    </w:r>
                    <w:r>
                      <w:rPr>
                        <w:rFonts w:ascii="Play" w:hAnsi="Play"/>
                        <w:color w:val="FFFFFF" w:themeColor="background1"/>
                        <w:sz w:val="14"/>
                        <w:szCs w:val="14"/>
                      </w:rPr>
                      <w:instrText xml:space="preserve"> NUMPAGES  \* Arabic  \* MERGEFORMAT </w:instrText>
                    </w:r>
                    <w:r>
                      <w:rPr>
                        <w:rFonts w:ascii="Play" w:hAnsi="Play"/>
                        <w:color w:val="FFFFFF" w:themeColor="background1"/>
                        <w:sz w:val="14"/>
                        <w:szCs w:val="14"/>
                      </w:rPr>
                      <w:fldChar w:fldCharType="separate"/>
                    </w:r>
                    <w:r>
                      <w:rPr>
                        <w:rFonts w:ascii="Play" w:hAnsi="Play"/>
                        <w:noProof/>
                        <w:color w:val="FFFFFF" w:themeColor="background1"/>
                        <w:sz w:val="14"/>
                        <w:szCs w:val="14"/>
                      </w:rPr>
                      <w:t>1</w:t>
                    </w:r>
                    <w:r>
                      <w:rPr>
                        <w:rFonts w:ascii="Play" w:hAnsi="Play"/>
                        <w:color w:val="FFFFFF" w:themeColor="background1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A2FD9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832A1A1" wp14:editId="70CBD313">
              <wp:simplePos x="0" y="0"/>
              <wp:positionH relativeFrom="column">
                <wp:posOffset>-298450</wp:posOffset>
              </wp:positionH>
              <wp:positionV relativeFrom="paragraph">
                <wp:posOffset>418465</wp:posOffset>
              </wp:positionV>
              <wp:extent cx="5986579" cy="268473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6579" cy="2684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F92B753" w14:textId="18231255" w:rsidR="004637EA" w:rsidRPr="00324C2C" w:rsidRDefault="00324C2C" w:rsidP="004637EA">
                          <w:pPr>
                            <w:jc w:val="left"/>
                            <w:rPr>
                              <w:rFonts w:ascii="Play" w:hAnsi="Play"/>
                              <w:sz w:val="18"/>
                              <w:szCs w:val="18"/>
                            </w:rPr>
                          </w:pPr>
                          <w:r w:rsidRPr="002040AA">
                            <w:rPr>
                              <w:rFonts w:ascii="Play" w:hAnsi="Play"/>
                              <w:sz w:val="18"/>
                              <w:szCs w:val="18"/>
                              <w:lang w:val="vi-VN"/>
                            </w:rPr>
                            <w:t>www.daihongphat.asia</w:t>
                          </w:r>
                          <w:r w:rsidRPr="002040AA">
                            <w:rPr>
                              <w:rFonts w:ascii="Play" w:hAnsi="Play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Play" w:hAnsi="Play"/>
                              <w:sz w:val="18"/>
                              <w:szCs w:val="18"/>
                            </w:rPr>
                            <w:t xml:space="preserve">- </w:t>
                          </w:r>
                          <w:r w:rsidR="004637EA" w:rsidRPr="002040AA">
                            <w:rPr>
                              <w:rFonts w:ascii="Play" w:hAnsi="Play"/>
                              <w:sz w:val="18"/>
                              <w:szCs w:val="18"/>
                            </w:rPr>
                            <w:t>www.khopnoit</w:t>
                          </w:r>
                          <w:r w:rsidR="000128CD">
                            <w:rPr>
                              <w:rFonts w:ascii="Play" w:hAnsi="Play"/>
                              <w:sz w:val="18"/>
                              <w:szCs w:val="18"/>
                            </w:rPr>
                            <w:t>ruc.com - www.khopkhoatruc.com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32A1A1" id="Rectangle 1" o:spid="_x0000_s1028" style="position:absolute;left:0;text-align:left;margin-left:-23.5pt;margin-top:32.95pt;width:471.4pt;height:21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VmzdgIAAEgFAAAOAAAAZHJzL2Uyb0RvYy54bWysVEtv2zAMvg/YfxB0X51kSR9BnCJo0WFA&#10;0RZth54VWYoNyKJGKbGzXz9KdpyuLXYY5oMs8fGR/ERqcdnWhu0U+gpszscnI86UlVBUdpPzH883&#10;X84580HYQhiwKud75fnl8vOnRePmagIlmEIhIxDr543LeRmCm2eZl6WqhT8BpywpNWAtAh1xkxUo&#10;GkKvTTYZjU6zBrBwCFJ5T9LrTsmXCV9rJcO91l4FZnJOuYW0YlrXcc2WCzHfoHBlJfs0xD9kUYvK&#10;UtAB6loEwbZYvYOqK4ngQYcTCXUGWldSpRqomvHoTTVPpXAq1ULkeDfQ5P8frLzbPbkHJBoa5+ee&#10;trGKVmMd/5QfaxNZ+4Es1QYmSTi7OD+dnV1wJkk3OT2fnn2NbGZHb4c+fFNQs7jJOdJlJI7E7taH&#10;zvRgEoNZuKmMSRdi7B8CwoyS7Jhi2oW9UdHO2EelWVVQUpMUIHWPujLIdoLuXUipbBh3qlIUqhPP&#10;RvT1KQ8eqYAEGJE1JTRg9wCxM99jd+X09tFVpeYbnEd/S6xzHjxSZLBhcK4rC/gRgKGq+sid/YGk&#10;jprIUmjXLXETqSHLKFlDsX9AhtANg3fypqILuhU+PAik7qc5oYkO97RoA03Ood9xVgL++kge7akp&#10;SctZQ9OUc/9zK1BxZr5bateL8XQaxy8dprOzCR3wtWb9WmO39RXQxY3p7XAybaN9MIetRqhfaPBX&#10;MSqphJUUO+cy4OFwFbopp6dDqtUqmdHIORFu7ZOTETzyHBvwuX0R6PouDdTfd3CYPDF/06ydbfS0&#10;sNoG0FXq5COv/Q3QuKZW6p+W+B68Pier4wO4/A0AAP//AwBQSwMEFAAGAAgAAAAhAPPA267gAAAA&#10;CgEAAA8AAABkcnMvZG93bnJldi54bWxMj0FPg0AQhe8m/ofNmHhrlzZtpcjSkKaa9GgxMd4WdgQs&#10;O0vYLaX/3vGkx8m8vPd96W6ynRhx8K0jBYt5BAKpcqalWsF78TKLQfigyejOESq4oYdddn+X6sS4&#10;K73heAq14BLyiVbQhNAnUvqqQav93PVI/Ptyg9WBz6GWZtBXLredXEbRRlrdEi80usd9g9X5dLEK&#10;fDkei1uff3x/+qrMD2SL1fFVqceHKX8GEXAKf2H4xWd0yJipdBcyXnQKZqsndgkKNustCA7E2zW7&#10;lJyM4iXILJX/FbIfAAAA//8DAFBLAQItABQABgAIAAAAIQC2gziS/gAAAOEBAAATAAAAAAAAAAAA&#10;AAAAAAAAAABbQ29udGVudF9UeXBlc10ueG1sUEsBAi0AFAAGAAgAAAAhADj9If/WAAAAlAEAAAsA&#10;AAAAAAAAAAAAAAAALwEAAF9yZWxzLy5yZWxzUEsBAi0AFAAGAAgAAAAhAJylWbN2AgAASAUAAA4A&#10;AAAAAAAAAAAAAAAALgIAAGRycy9lMm9Eb2MueG1sUEsBAi0AFAAGAAgAAAAhAPPA267gAAAACgEA&#10;AA8AAAAAAAAAAAAAAAAA0AQAAGRycy9kb3ducmV2LnhtbFBLBQYAAAAABAAEAPMAAADdBQAAAAA=&#10;" filled="f" stroked="f" strokeweight="2pt">
              <v:textbox>
                <w:txbxContent>
                  <w:p w14:paraId="7F92B753" w14:textId="18231255" w:rsidR="004637EA" w:rsidRPr="00324C2C" w:rsidRDefault="00324C2C" w:rsidP="004637EA">
                    <w:pPr>
                      <w:jc w:val="left"/>
                      <w:rPr>
                        <w:rFonts w:ascii="Play" w:hAnsi="Play"/>
                        <w:sz w:val="18"/>
                        <w:szCs w:val="18"/>
                      </w:rPr>
                    </w:pPr>
                    <w:r w:rsidRPr="002040AA">
                      <w:rPr>
                        <w:rFonts w:ascii="Play" w:hAnsi="Play"/>
                        <w:sz w:val="18"/>
                        <w:szCs w:val="18"/>
                        <w:lang w:val="vi-VN"/>
                      </w:rPr>
                      <w:t>www.daihongphat.asia</w:t>
                    </w:r>
                    <w:r w:rsidRPr="002040AA">
                      <w:rPr>
                        <w:rFonts w:ascii="Play" w:hAnsi="Play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Play" w:hAnsi="Play"/>
                        <w:sz w:val="18"/>
                        <w:szCs w:val="18"/>
                      </w:rPr>
                      <w:t xml:space="preserve">- </w:t>
                    </w:r>
                    <w:r w:rsidR="004637EA" w:rsidRPr="002040AA">
                      <w:rPr>
                        <w:rFonts w:ascii="Play" w:hAnsi="Play"/>
                        <w:sz w:val="18"/>
                        <w:szCs w:val="18"/>
                      </w:rPr>
                      <w:t>www.khopnoit</w:t>
                    </w:r>
                    <w:r w:rsidR="000128CD">
                      <w:rPr>
                        <w:rFonts w:ascii="Play" w:hAnsi="Play"/>
                        <w:sz w:val="18"/>
                        <w:szCs w:val="18"/>
                      </w:rPr>
                      <w:t>ruc.com - www.khopkhoatruc.com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F799" w14:textId="77777777" w:rsidR="001F1DB5" w:rsidRDefault="001F1D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182DA" w14:textId="77777777" w:rsidR="00913169" w:rsidRDefault="00913169">
      <w:pPr>
        <w:spacing w:after="0" w:line="240" w:lineRule="auto"/>
      </w:pPr>
      <w:r>
        <w:separator/>
      </w:r>
    </w:p>
  </w:footnote>
  <w:footnote w:type="continuationSeparator" w:id="0">
    <w:p w14:paraId="07CBC2E1" w14:textId="77777777" w:rsidR="00913169" w:rsidRDefault="00913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05F" w14:textId="77777777" w:rsidR="001F1DB5" w:rsidRDefault="001F1D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ACA3A" w14:textId="344295A3" w:rsidR="00530F1A" w:rsidRDefault="00CF6850">
    <w:pPr>
      <w:spacing w:after="0" w:line="240" w:lineRule="auto"/>
      <w:jc w:val="left"/>
      <w:rPr>
        <w:rFonts w:eastAsia="Times New Roman" w:cs="Times New Roman"/>
        <w:sz w:val="24"/>
        <w:szCs w:val="24"/>
      </w:rPr>
    </w:pPr>
    <w:r>
      <w:rPr>
        <w:rFonts w:eastAsia="Times New Roman" w:cs="Times New Roman"/>
        <w:noProof/>
        <w:sz w:val="24"/>
        <w:szCs w:val="24"/>
      </w:rPr>
      <w:drawing>
        <wp:anchor distT="0" distB="0" distL="114300" distR="114300" simplePos="0" relativeHeight="251674624" behindDoc="0" locked="0" layoutInCell="1" allowOverlap="1" wp14:anchorId="7AA5DA68" wp14:editId="5A0A22AA">
          <wp:simplePos x="0" y="0"/>
          <wp:positionH relativeFrom="column">
            <wp:posOffset>-1270</wp:posOffset>
          </wp:positionH>
          <wp:positionV relativeFrom="paragraph">
            <wp:posOffset>165100</wp:posOffset>
          </wp:positionV>
          <wp:extent cx="1910715" cy="615950"/>
          <wp:effectExtent l="0" t="0" r="0" b="0"/>
          <wp:wrapNone/>
          <wp:docPr id="3737809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728342" name="Picture 103072834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091"/>
                  <a:stretch/>
                </pic:blipFill>
                <pic:spPr bwMode="auto">
                  <a:xfrm>
                    <a:off x="0" y="0"/>
                    <a:ext cx="1910715" cy="615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5F50">
      <w:rPr>
        <w:rFonts w:eastAsia="Times New Roman" w:cs="Times New Roman"/>
        <w:sz w:val="24"/>
        <w:szCs w:val="24"/>
      </w:rPr>
      <w:fldChar w:fldCharType="begin"/>
    </w:r>
    <w:r w:rsidR="001A0B13">
      <w:rPr>
        <w:rFonts w:eastAsia="Times New Roman" w:cs="Times New Roman"/>
        <w:sz w:val="24"/>
        <w:szCs w:val="24"/>
      </w:rPr>
      <w:instrText xml:space="preserve"> INCLUDEPICTURE "C:\\var\\folders\\d7\\qm1_yvxd2yx_9k_cyf38pg2c0000gn\\T\\com.microsoft.Word\\WebArchiveCopyPasteTempFiles\\OnpYSy3w1jw19LHG-T36ma3uHCQYP3P3MHmqjHQHwrSS-tCx7b0NDMAs_rjbSAyus7r7aT6qnVWHHRxDsGdtVbJt0VRinFq6KuYEIn4lw6bE" \* MERGEFORMAT </w:instrText>
    </w:r>
    <w:r w:rsidR="00A35F50">
      <w:rPr>
        <w:rFonts w:eastAsia="Times New Roman" w:cs="Times New Roman"/>
        <w:sz w:val="24"/>
        <w:szCs w:val="24"/>
      </w:rPr>
      <w:fldChar w:fldCharType="end"/>
    </w:r>
  </w:p>
  <w:p w14:paraId="55ACEEEE" w14:textId="498CA92A" w:rsidR="00530F1A" w:rsidRDefault="00CF6850">
    <w:pPr>
      <w:pStyle w:val="Header"/>
      <w:ind w:right="-1085"/>
    </w:pPr>
    <w:r>
      <w:rPr>
        <w:rFonts w:eastAsia="Times New Roman" w:cs="Times New Roman"/>
        <w:noProof/>
        <w:sz w:val="24"/>
        <w:szCs w:val="24"/>
      </w:rPr>
      <w:drawing>
        <wp:anchor distT="0" distB="0" distL="114300" distR="114300" simplePos="0" relativeHeight="251673600" behindDoc="0" locked="0" layoutInCell="1" allowOverlap="1" wp14:anchorId="36AD62F3" wp14:editId="1D6C01C0">
          <wp:simplePos x="0" y="0"/>
          <wp:positionH relativeFrom="column">
            <wp:posOffset>-756920</wp:posOffset>
          </wp:positionH>
          <wp:positionV relativeFrom="paragraph">
            <wp:posOffset>154940</wp:posOffset>
          </wp:positionV>
          <wp:extent cx="7818120" cy="610235"/>
          <wp:effectExtent l="0" t="0" r="0" b="0"/>
          <wp:wrapNone/>
          <wp:docPr id="4457674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4673406" name="Picture 114467340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8120" cy="610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B823AE" w14:textId="67CE410E" w:rsidR="008B4A48" w:rsidRDefault="003421A5">
    <w:r w:rsidRPr="00E809FB">
      <w:rPr>
        <w:noProof/>
        <w:lang w:val="vi-VN" w:eastAsia="vi-VN"/>
      </w:rPr>
      <w:drawing>
        <wp:anchor distT="0" distB="0" distL="114300" distR="114300" simplePos="0" relativeHeight="251670528" behindDoc="0" locked="0" layoutInCell="1" allowOverlap="1" wp14:anchorId="3B61BB5D" wp14:editId="1EC9A889">
          <wp:simplePos x="0" y="0"/>
          <wp:positionH relativeFrom="margin">
            <wp:posOffset>5325110</wp:posOffset>
          </wp:positionH>
          <wp:positionV relativeFrom="paragraph">
            <wp:posOffset>90170</wp:posOffset>
          </wp:positionV>
          <wp:extent cx="1181704" cy="432079"/>
          <wp:effectExtent l="0" t="0" r="0" b="6350"/>
          <wp:wrapNone/>
          <wp:docPr id="1221695650" name="Picture 1221695650" descr="C:\Users\Admin\Downloads\logotongiso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ownloads\logotongiso-removebg-preview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704" cy="4320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2BFE" w14:textId="77777777" w:rsidR="001F1DB5" w:rsidRDefault="001F1D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321BE"/>
    <w:multiLevelType w:val="hybridMultilevel"/>
    <w:tmpl w:val="6722160C"/>
    <w:lvl w:ilvl="0" w:tplc="D34ED906">
      <w:start w:val="5"/>
      <w:numFmt w:val="bullet"/>
      <w:lvlText w:val="-"/>
      <w:lvlJc w:val="left"/>
      <w:pPr>
        <w:ind w:left="720" w:hanging="360"/>
      </w:pPr>
      <w:rPr>
        <w:rFonts w:ascii="Play" w:eastAsiaTheme="minorHAnsi" w:hAnsi="Play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07CD3"/>
    <w:multiLevelType w:val="hybridMultilevel"/>
    <w:tmpl w:val="E7D44B36"/>
    <w:lvl w:ilvl="0" w:tplc="0C708CF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5ED85ABA"/>
    <w:multiLevelType w:val="hybridMultilevel"/>
    <w:tmpl w:val="FF0AD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51106">
    <w:abstractNumId w:val="1"/>
  </w:num>
  <w:num w:numId="2" w16cid:durableId="393162462">
    <w:abstractNumId w:val="0"/>
  </w:num>
  <w:num w:numId="3" w16cid:durableId="2081563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00"/>
    <w:rsid w:val="000003E4"/>
    <w:rsid w:val="00002D32"/>
    <w:rsid w:val="0001111A"/>
    <w:rsid w:val="000114D8"/>
    <w:rsid w:val="000128CD"/>
    <w:rsid w:val="00021D36"/>
    <w:rsid w:val="0005195F"/>
    <w:rsid w:val="00064BCB"/>
    <w:rsid w:val="00065375"/>
    <w:rsid w:val="00074B4B"/>
    <w:rsid w:val="00083F45"/>
    <w:rsid w:val="000905C0"/>
    <w:rsid w:val="00092F5D"/>
    <w:rsid w:val="000A10DB"/>
    <w:rsid w:val="000A7685"/>
    <w:rsid w:val="000A78BB"/>
    <w:rsid w:val="000B06B9"/>
    <w:rsid w:val="000B3AD4"/>
    <w:rsid w:val="000B6467"/>
    <w:rsid w:val="000B6B74"/>
    <w:rsid w:val="000B7D18"/>
    <w:rsid w:val="000C030F"/>
    <w:rsid w:val="000C22C9"/>
    <w:rsid w:val="000C2393"/>
    <w:rsid w:val="000C26E6"/>
    <w:rsid w:val="000C636E"/>
    <w:rsid w:val="000D1C1E"/>
    <w:rsid w:val="000D5428"/>
    <w:rsid w:val="000E0AA4"/>
    <w:rsid w:val="000E2BDD"/>
    <w:rsid w:val="000E5387"/>
    <w:rsid w:val="0010412F"/>
    <w:rsid w:val="001053A6"/>
    <w:rsid w:val="00152EED"/>
    <w:rsid w:val="001539E8"/>
    <w:rsid w:val="00162BCB"/>
    <w:rsid w:val="001739F2"/>
    <w:rsid w:val="00175BE2"/>
    <w:rsid w:val="00177292"/>
    <w:rsid w:val="00183BD3"/>
    <w:rsid w:val="00196623"/>
    <w:rsid w:val="001A0B13"/>
    <w:rsid w:val="001A314F"/>
    <w:rsid w:val="001B7F1B"/>
    <w:rsid w:val="001C0BFF"/>
    <w:rsid w:val="001C2386"/>
    <w:rsid w:val="001C52AA"/>
    <w:rsid w:val="001E182D"/>
    <w:rsid w:val="001E24E4"/>
    <w:rsid w:val="001F1DB5"/>
    <w:rsid w:val="002040AA"/>
    <w:rsid w:val="002437B7"/>
    <w:rsid w:val="0026359B"/>
    <w:rsid w:val="0026669F"/>
    <w:rsid w:val="00274904"/>
    <w:rsid w:val="002A0CAC"/>
    <w:rsid w:val="002A56FC"/>
    <w:rsid w:val="002A6C18"/>
    <w:rsid w:val="002D79BF"/>
    <w:rsid w:val="002E406E"/>
    <w:rsid w:val="002F4107"/>
    <w:rsid w:val="002F4939"/>
    <w:rsid w:val="002F50FE"/>
    <w:rsid w:val="00301E5B"/>
    <w:rsid w:val="00302475"/>
    <w:rsid w:val="00304DAC"/>
    <w:rsid w:val="00305E31"/>
    <w:rsid w:val="0032244F"/>
    <w:rsid w:val="00324C2C"/>
    <w:rsid w:val="003271BE"/>
    <w:rsid w:val="00332E32"/>
    <w:rsid w:val="003421A5"/>
    <w:rsid w:val="00345E60"/>
    <w:rsid w:val="00355F7D"/>
    <w:rsid w:val="00356442"/>
    <w:rsid w:val="00356C0E"/>
    <w:rsid w:val="00362033"/>
    <w:rsid w:val="00362C29"/>
    <w:rsid w:val="00365A71"/>
    <w:rsid w:val="00370166"/>
    <w:rsid w:val="003749DB"/>
    <w:rsid w:val="003775FB"/>
    <w:rsid w:val="003968FA"/>
    <w:rsid w:val="003C12A8"/>
    <w:rsid w:val="003D22E0"/>
    <w:rsid w:val="003D7277"/>
    <w:rsid w:val="003E2535"/>
    <w:rsid w:val="003F1BCF"/>
    <w:rsid w:val="003F6123"/>
    <w:rsid w:val="00405099"/>
    <w:rsid w:val="004127A8"/>
    <w:rsid w:val="0041464A"/>
    <w:rsid w:val="00414F71"/>
    <w:rsid w:val="00415B91"/>
    <w:rsid w:val="004221F4"/>
    <w:rsid w:val="0043050E"/>
    <w:rsid w:val="00430F76"/>
    <w:rsid w:val="00435BF1"/>
    <w:rsid w:val="00435EAF"/>
    <w:rsid w:val="00437074"/>
    <w:rsid w:val="00440A09"/>
    <w:rsid w:val="00445E64"/>
    <w:rsid w:val="00451CBD"/>
    <w:rsid w:val="00451F04"/>
    <w:rsid w:val="00453A58"/>
    <w:rsid w:val="004572BF"/>
    <w:rsid w:val="00460CE1"/>
    <w:rsid w:val="00463376"/>
    <w:rsid w:val="004637EA"/>
    <w:rsid w:val="0047182B"/>
    <w:rsid w:val="00484C80"/>
    <w:rsid w:val="004957D4"/>
    <w:rsid w:val="004A219B"/>
    <w:rsid w:val="004A335A"/>
    <w:rsid w:val="004A72AE"/>
    <w:rsid w:val="004C0BF5"/>
    <w:rsid w:val="004C3426"/>
    <w:rsid w:val="004C37D5"/>
    <w:rsid w:val="004D6045"/>
    <w:rsid w:val="004E03F5"/>
    <w:rsid w:val="004E69C0"/>
    <w:rsid w:val="00502940"/>
    <w:rsid w:val="00503D42"/>
    <w:rsid w:val="005053A0"/>
    <w:rsid w:val="00514B0F"/>
    <w:rsid w:val="00524179"/>
    <w:rsid w:val="00524C04"/>
    <w:rsid w:val="00530F1A"/>
    <w:rsid w:val="00537BBF"/>
    <w:rsid w:val="005630DD"/>
    <w:rsid w:val="00564BC8"/>
    <w:rsid w:val="005712F1"/>
    <w:rsid w:val="00571D8E"/>
    <w:rsid w:val="00577856"/>
    <w:rsid w:val="00583634"/>
    <w:rsid w:val="00584932"/>
    <w:rsid w:val="00586738"/>
    <w:rsid w:val="00590570"/>
    <w:rsid w:val="005948D3"/>
    <w:rsid w:val="005A3928"/>
    <w:rsid w:val="005A55C3"/>
    <w:rsid w:val="005B1E3D"/>
    <w:rsid w:val="005C3D4D"/>
    <w:rsid w:val="005C634D"/>
    <w:rsid w:val="005D0E5E"/>
    <w:rsid w:val="005D1B00"/>
    <w:rsid w:val="005E4DD7"/>
    <w:rsid w:val="005F5D8A"/>
    <w:rsid w:val="005F700E"/>
    <w:rsid w:val="005F7557"/>
    <w:rsid w:val="0060132D"/>
    <w:rsid w:val="006048C2"/>
    <w:rsid w:val="00634BB0"/>
    <w:rsid w:val="006376BF"/>
    <w:rsid w:val="00643BE6"/>
    <w:rsid w:val="00644A63"/>
    <w:rsid w:val="00670EBE"/>
    <w:rsid w:val="00672950"/>
    <w:rsid w:val="00676DAF"/>
    <w:rsid w:val="00677580"/>
    <w:rsid w:val="0068285B"/>
    <w:rsid w:val="006948B2"/>
    <w:rsid w:val="006B4F60"/>
    <w:rsid w:val="006B71AC"/>
    <w:rsid w:val="006C186E"/>
    <w:rsid w:val="006E3E8C"/>
    <w:rsid w:val="006E5CA9"/>
    <w:rsid w:val="006E6135"/>
    <w:rsid w:val="006F7642"/>
    <w:rsid w:val="00713EAE"/>
    <w:rsid w:val="00714A03"/>
    <w:rsid w:val="0073416F"/>
    <w:rsid w:val="00736965"/>
    <w:rsid w:val="00737FB9"/>
    <w:rsid w:val="00740E0B"/>
    <w:rsid w:val="007511FB"/>
    <w:rsid w:val="007543AD"/>
    <w:rsid w:val="007603C0"/>
    <w:rsid w:val="0076348D"/>
    <w:rsid w:val="0077134C"/>
    <w:rsid w:val="00793DEA"/>
    <w:rsid w:val="007A1207"/>
    <w:rsid w:val="007A773B"/>
    <w:rsid w:val="007B1AA5"/>
    <w:rsid w:val="007C1D2D"/>
    <w:rsid w:val="007D2493"/>
    <w:rsid w:val="007E0872"/>
    <w:rsid w:val="007E1585"/>
    <w:rsid w:val="007F1250"/>
    <w:rsid w:val="007F2F82"/>
    <w:rsid w:val="007F458F"/>
    <w:rsid w:val="007F740F"/>
    <w:rsid w:val="0080112F"/>
    <w:rsid w:val="00803823"/>
    <w:rsid w:val="00804BF3"/>
    <w:rsid w:val="008116E4"/>
    <w:rsid w:val="0081283E"/>
    <w:rsid w:val="00815EBB"/>
    <w:rsid w:val="00817AFF"/>
    <w:rsid w:val="00823D31"/>
    <w:rsid w:val="008277FA"/>
    <w:rsid w:val="008611A6"/>
    <w:rsid w:val="008651AF"/>
    <w:rsid w:val="008661E8"/>
    <w:rsid w:val="00874580"/>
    <w:rsid w:val="00881E83"/>
    <w:rsid w:val="008B4A48"/>
    <w:rsid w:val="008B56E0"/>
    <w:rsid w:val="008C3BA6"/>
    <w:rsid w:val="008D4AEC"/>
    <w:rsid w:val="008D699A"/>
    <w:rsid w:val="008E3172"/>
    <w:rsid w:val="008E5CE9"/>
    <w:rsid w:val="008E740B"/>
    <w:rsid w:val="008E7FF5"/>
    <w:rsid w:val="008F2C9C"/>
    <w:rsid w:val="008F47FC"/>
    <w:rsid w:val="008F79A6"/>
    <w:rsid w:val="009064A3"/>
    <w:rsid w:val="00913169"/>
    <w:rsid w:val="009223FD"/>
    <w:rsid w:val="00925302"/>
    <w:rsid w:val="00927A34"/>
    <w:rsid w:val="00927FE8"/>
    <w:rsid w:val="0093603C"/>
    <w:rsid w:val="00940DFF"/>
    <w:rsid w:val="0094564C"/>
    <w:rsid w:val="0094688E"/>
    <w:rsid w:val="00946D38"/>
    <w:rsid w:val="00950015"/>
    <w:rsid w:val="00960A50"/>
    <w:rsid w:val="00960B63"/>
    <w:rsid w:val="00963990"/>
    <w:rsid w:val="00975C77"/>
    <w:rsid w:val="00983607"/>
    <w:rsid w:val="00984D62"/>
    <w:rsid w:val="0099067B"/>
    <w:rsid w:val="00992263"/>
    <w:rsid w:val="009A2673"/>
    <w:rsid w:val="009A2FD9"/>
    <w:rsid w:val="009A391E"/>
    <w:rsid w:val="009B0F44"/>
    <w:rsid w:val="009B4A5C"/>
    <w:rsid w:val="009B67A3"/>
    <w:rsid w:val="009B7892"/>
    <w:rsid w:val="009C6AB6"/>
    <w:rsid w:val="009D1E35"/>
    <w:rsid w:val="009D7597"/>
    <w:rsid w:val="009E40DF"/>
    <w:rsid w:val="009F0081"/>
    <w:rsid w:val="00A009E1"/>
    <w:rsid w:val="00A218E7"/>
    <w:rsid w:val="00A35F50"/>
    <w:rsid w:val="00A56315"/>
    <w:rsid w:val="00A637A0"/>
    <w:rsid w:val="00A6520C"/>
    <w:rsid w:val="00A767C1"/>
    <w:rsid w:val="00AB4C3C"/>
    <w:rsid w:val="00AB50D6"/>
    <w:rsid w:val="00AC32CE"/>
    <w:rsid w:val="00AD50A9"/>
    <w:rsid w:val="00AF1E3D"/>
    <w:rsid w:val="00B0062E"/>
    <w:rsid w:val="00B02B7B"/>
    <w:rsid w:val="00B0438F"/>
    <w:rsid w:val="00B1566F"/>
    <w:rsid w:val="00B1704C"/>
    <w:rsid w:val="00B207D5"/>
    <w:rsid w:val="00B25F3B"/>
    <w:rsid w:val="00B31000"/>
    <w:rsid w:val="00B47081"/>
    <w:rsid w:val="00B4751D"/>
    <w:rsid w:val="00B5211B"/>
    <w:rsid w:val="00B57A0A"/>
    <w:rsid w:val="00B74470"/>
    <w:rsid w:val="00B84807"/>
    <w:rsid w:val="00B95074"/>
    <w:rsid w:val="00B9704D"/>
    <w:rsid w:val="00BA02BE"/>
    <w:rsid w:val="00BA1DFB"/>
    <w:rsid w:val="00BA7252"/>
    <w:rsid w:val="00BB0FD4"/>
    <w:rsid w:val="00BB2595"/>
    <w:rsid w:val="00BC1D4C"/>
    <w:rsid w:val="00BC5716"/>
    <w:rsid w:val="00BC66E2"/>
    <w:rsid w:val="00BD5102"/>
    <w:rsid w:val="00BE4A12"/>
    <w:rsid w:val="00BF1490"/>
    <w:rsid w:val="00C00A18"/>
    <w:rsid w:val="00C078EB"/>
    <w:rsid w:val="00C35846"/>
    <w:rsid w:val="00C42157"/>
    <w:rsid w:val="00C4367D"/>
    <w:rsid w:val="00C4627E"/>
    <w:rsid w:val="00C50CC3"/>
    <w:rsid w:val="00C523DC"/>
    <w:rsid w:val="00C554E7"/>
    <w:rsid w:val="00C569DF"/>
    <w:rsid w:val="00C6299B"/>
    <w:rsid w:val="00C73D6C"/>
    <w:rsid w:val="00C931FB"/>
    <w:rsid w:val="00C96679"/>
    <w:rsid w:val="00CB295A"/>
    <w:rsid w:val="00CC0E50"/>
    <w:rsid w:val="00CC352F"/>
    <w:rsid w:val="00CC54CA"/>
    <w:rsid w:val="00CC5C99"/>
    <w:rsid w:val="00CC5DE0"/>
    <w:rsid w:val="00CD1424"/>
    <w:rsid w:val="00CF6850"/>
    <w:rsid w:val="00D0081B"/>
    <w:rsid w:val="00D20E98"/>
    <w:rsid w:val="00D3309E"/>
    <w:rsid w:val="00D367F6"/>
    <w:rsid w:val="00D47DF3"/>
    <w:rsid w:val="00D716E6"/>
    <w:rsid w:val="00D76393"/>
    <w:rsid w:val="00D77AC6"/>
    <w:rsid w:val="00D97CE6"/>
    <w:rsid w:val="00DA202F"/>
    <w:rsid w:val="00DB21A1"/>
    <w:rsid w:val="00DC5708"/>
    <w:rsid w:val="00DC77B2"/>
    <w:rsid w:val="00DD0341"/>
    <w:rsid w:val="00DD14E7"/>
    <w:rsid w:val="00DE5412"/>
    <w:rsid w:val="00DE628F"/>
    <w:rsid w:val="00E03AC4"/>
    <w:rsid w:val="00E07BC6"/>
    <w:rsid w:val="00E14012"/>
    <w:rsid w:val="00E144C6"/>
    <w:rsid w:val="00E16E46"/>
    <w:rsid w:val="00E22852"/>
    <w:rsid w:val="00E3687A"/>
    <w:rsid w:val="00E43301"/>
    <w:rsid w:val="00E71396"/>
    <w:rsid w:val="00E86E0A"/>
    <w:rsid w:val="00E9227B"/>
    <w:rsid w:val="00E95343"/>
    <w:rsid w:val="00EA4192"/>
    <w:rsid w:val="00EC598F"/>
    <w:rsid w:val="00EE0EBE"/>
    <w:rsid w:val="00EE4ECB"/>
    <w:rsid w:val="00EE5A0D"/>
    <w:rsid w:val="00F113BB"/>
    <w:rsid w:val="00F35A7B"/>
    <w:rsid w:val="00F40CC1"/>
    <w:rsid w:val="00F45906"/>
    <w:rsid w:val="00F552E0"/>
    <w:rsid w:val="00F65AAC"/>
    <w:rsid w:val="00F87BC0"/>
    <w:rsid w:val="00F9396C"/>
    <w:rsid w:val="00FA1257"/>
    <w:rsid w:val="00FA2097"/>
    <w:rsid w:val="00FA5AAE"/>
    <w:rsid w:val="00FA77D3"/>
    <w:rsid w:val="00FB06AC"/>
    <w:rsid w:val="00FB33FC"/>
    <w:rsid w:val="00FC2862"/>
    <w:rsid w:val="00FC6637"/>
    <w:rsid w:val="00FD22A8"/>
    <w:rsid w:val="00FD290F"/>
    <w:rsid w:val="00FD32CE"/>
    <w:rsid w:val="00FE2551"/>
    <w:rsid w:val="00FE7B40"/>
    <w:rsid w:val="76B7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FE1887A"/>
  <w15:docId w15:val="{BFEC0D34-E5A7-4599-9482-3B9DDB09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A0B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24C2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C598F"/>
    <w:rPr>
      <w:color w:val="800080"/>
      <w:u w:val="single"/>
    </w:rPr>
  </w:style>
  <w:style w:type="paragraph" w:customStyle="1" w:styleId="msonormal0">
    <w:name w:val="msonormal"/>
    <w:basedOn w:val="Normal"/>
    <w:rsid w:val="00EC598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customStyle="1" w:styleId="xl65">
    <w:name w:val="xl65"/>
    <w:basedOn w:val="Normal"/>
    <w:rsid w:val="00EC598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customStyle="1" w:styleId="xl66">
    <w:name w:val="xl66"/>
    <w:basedOn w:val="Normal"/>
    <w:rsid w:val="00EC59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</w:rPr>
  </w:style>
  <w:style w:type="paragraph" w:customStyle="1" w:styleId="xl67">
    <w:name w:val="xl67"/>
    <w:basedOn w:val="Normal"/>
    <w:rsid w:val="00EC598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customStyle="1" w:styleId="xl68">
    <w:name w:val="xl68"/>
    <w:basedOn w:val="Normal"/>
    <w:rsid w:val="00EC598F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69">
    <w:name w:val="xl69"/>
    <w:basedOn w:val="Normal"/>
    <w:rsid w:val="00EC598F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70">
    <w:name w:val="xl70"/>
    <w:basedOn w:val="Normal"/>
    <w:rsid w:val="00EC59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71">
    <w:name w:val="xl71"/>
    <w:basedOn w:val="Normal"/>
    <w:rsid w:val="00EC59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72">
    <w:name w:val="xl72"/>
    <w:basedOn w:val="Normal"/>
    <w:rsid w:val="00EC59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3">
    <w:name w:val="xl73"/>
    <w:basedOn w:val="Normal"/>
    <w:rsid w:val="00EC59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4">
    <w:name w:val="xl74"/>
    <w:basedOn w:val="Normal"/>
    <w:rsid w:val="00EC59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75">
    <w:name w:val="xl75"/>
    <w:basedOn w:val="Normal"/>
    <w:rsid w:val="00EC59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B4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867165D-7C86-4357-BF09-AC5A0E8ED9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xưởng CK368</dc:title>
  <dc:creator>Windows User</dc:creator>
  <cp:lastModifiedBy>Hani Hang</cp:lastModifiedBy>
  <cp:revision>6</cp:revision>
  <cp:lastPrinted>2024-12-03T06:39:00Z</cp:lastPrinted>
  <dcterms:created xsi:type="dcterms:W3CDTF">2026-07-07T09:23:00Z</dcterms:created>
  <dcterms:modified xsi:type="dcterms:W3CDTF">2026-07-10T04:03:00Z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1033-11.2.0.10132</vt:lpwstr>
  </property>
</Properties>
</file>