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28D70" w14:textId="6DF686F9" w:rsidR="007D6964" w:rsidRPr="007D6964" w:rsidRDefault="007D6964" w:rsidP="007D6964">
      <w:pPr>
        <w:pStyle w:val="ListParagraph"/>
        <w:numPr>
          <w:ilvl w:val="1"/>
          <w:numId w:val="1"/>
        </w:numPr>
        <w:rPr>
          <w:b/>
          <w:bCs/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 xml:space="preserve">Kịch bản 2: </w:t>
      </w:r>
      <w:r>
        <w:rPr>
          <w:sz w:val="26"/>
          <w:szCs w:val="26"/>
          <w:lang w:val="vi-VN"/>
        </w:rPr>
        <w:t>Tìm kiếm tài khoản/hình ảnh</w:t>
      </w:r>
    </w:p>
    <w:p w14:paraId="431B69FA" w14:textId="2DA79F67" w:rsidR="007D6964" w:rsidRPr="006D2AAD" w:rsidRDefault="007D6964" w:rsidP="007D6964">
      <w:pPr>
        <w:pStyle w:val="ListParagraph"/>
        <w:numPr>
          <w:ilvl w:val="2"/>
          <w:numId w:val="1"/>
        </w:numPr>
        <w:rPr>
          <w:b/>
          <w:bCs/>
          <w:sz w:val="26"/>
          <w:szCs w:val="26"/>
          <w:lang w:val="vi-VN"/>
        </w:rPr>
      </w:pPr>
      <w:r>
        <w:rPr>
          <w:b/>
          <w:bCs/>
          <w:sz w:val="26"/>
          <w:szCs w:val="26"/>
        </w:rPr>
        <w:t>% == null</w:t>
      </w:r>
    </w:p>
    <w:p w14:paraId="7CF4CD39" w14:textId="43210A21" w:rsidR="00DD1A39" w:rsidRDefault="007D6964">
      <w:r w:rsidRPr="007D6964">
        <w:drawing>
          <wp:inline distT="0" distB="0" distL="0" distR="0" wp14:anchorId="658E740B" wp14:editId="02721868">
            <wp:extent cx="5943600" cy="2617470"/>
            <wp:effectExtent l="0" t="0" r="0" b="0"/>
            <wp:docPr id="708075257" name="Picture 1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75257" name="Picture 1" descr="A screenshot of a brows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7938" w14:textId="2CC2DD4D" w:rsidR="007D6964" w:rsidRDefault="007D6964">
      <w:r w:rsidRPr="007D6964">
        <w:drawing>
          <wp:inline distT="0" distB="0" distL="0" distR="0" wp14:anchorId="4AB09AD4" wp14:editId="7B520BD2">
            <wp:extent cx="5943600" cy="887730"/>
            <wp:effectExtent l="0" t="0" r="0" b="7620"/>
            <wp:docPr id="1711715779" name="Picture 1" descr="A close up of a plate of sal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15779" name="Picture 1" descr="A close up of a plate of sala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13C5" w14:textId="77777777" w:rsidR="007D6964" w:rsidRDefault="007D6964"/>
    <w:p w14:paraId="09A677DB" w14:textId="77777777" w:rsidR="007D6964" w:rsidRDefault="007D6964" w:rsidP="007D6964">
      <w:pPr>
        <w:pStyle w:val="ListParagraph"/>
        <w:numPr>
          <w:ilvl w:val="2"/>
          <w:numId w:val="1"/>
        </w:numPr>
      </w:pPr>
      <w:proofErr w:type="gramStart"/>
      <w:r>
        <w:t>‘ make</w:t>
      </w:r>
      <w:proofErr w:type="gramEnd"/>
      <w:r>
        <w:t xml:space="preserve"> err</w:t>
      </w:r>
      <w:r w:rsidRPr="007D6964">
        <w:rPr>
          <w:noProof/>
        </w:rPr>
        <w:t xml:space="preserve"> </w:t>
      </w:r>
    </w:p>
    <w:p w14:paraId="1CDC308F" w14:textId="24667515" w:rsidR="007D6964" w:rsidRDefault="007D6964" w:rsidP="007D6964">
      <w:r w:rsidRPr="007D6964">
        <w:drawing>
          <wp:inline distT="0" distB="0" distL="0" distR="0" wp14:anchorId="70C81D9C" wp14:editId="28F7940E">
            <wp:extent cx="5943600" cy="739775"/>
            <wp:effectExtent l="0" t="0" r="0" b="3175"/>
            <wp:docPr id="3182277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27773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3122" w14:textId="32588D15" w:rsidR="007D6964" w:rsidRDefault="007D6964" w:rsidP="007D6964">
      <w:r w:rsidRPr="007D6964">
        <w:drawing>
          <wp:inline distT="0" distB="0" distL="0" distR="0" wp14:anchorId="7BEF9D9A" wp14:editId="406CFAA0">
            <wp:extent cx="5943600" cy="2084705"/>
            <wp:effectExtent l="0" t="0" r="0" b="0"/>
            <wp:docPr id="466542481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42481" name="Picture 1" descr="A close-up of a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7D1A" w14:textId="6BCC2FF3" w:rsidR="007D6964" w:rsidRDefault="007D6964" w:rsidP="007D6964">
      <w:r>
        <w:t xml:space="preserve">Solve: </w:t>
      </w:r>
      <w:proofErr w:type="spellStart"/>
      <w:r>
        <w:t>dectect</w:t>
      </w:r>
      <w:proofErr w:type="spellEnd"/>
      <w:r>
        <w:t xml:space="preserve"> special word then insert “\” before them, also after SQL </w:t>
      </w:r>
      <w:proofErr w:type="spellStart"/>
      <w:r>
        <w:t>cmd</w:t>
      </w:r>
      <w:proofErr w:type="spellEnd"/>
      <w:r>
        <w:t xml:space="preserve"> insert ESCAPE ‘\’</w:t>
      </w:r>
    </w:p>
    <w:p w14:paraId="421828C8" w14:textId="6FF27707" w:rsidR="007D6964" w:rsidRDefault="007D6964" w:rsidP="007D6964">
      <w:r>
        <w:lastRenderedPageBreak/>
        <w:t>Example:</w:t>
      </w:r>
    </w:p>
    <w:p w14:paraId="361829B2" w14:textId="7AF09966" w:rsidR="007D6964" w:rsidRDefault="007D6964" w:rsidP="007D6964">
      <w:bookmarkStart w:id="0" w:name="_Hlk154608866"/>
      <w:r>
        <w:t>SELECT *</w:t>
      </w:r>
      <w:r>
        <w:t xml:space="preserve"> </w:t>
      </w:r>
      <w:r>
        <w:t xml:space="preserve">FROM </w:t>
      </w:r>
      <w:proofErr w:type="spellStart"/>
      <w:r>
        <w:t>your_table</w:t>
      </w:r>
      <w:proofErr w:type="spellEnd"/>
      <w:r>
        <w:t xml:space="preserve"> </w:t>
      </w:r>
      <w:r>
        <w:t xml:space="preserve">WHERE </w:t>
      </w:r>
      <w:proofErr w:type="spellStart"/>
      <w:r>
        <w:t>your_column</w:t>
      </w:r>
      <w:proofErr w:type="spellEnd"/>
      <w:r>
        <w:t xml:space="preserve"> LIKE '%\</w:t>
      </w:r>
      <w:r>
        <w:t>%</w:t>
      </w:r>
      <w:r>
        <w:t>%' ESCAPE '\</w:t>
      </w:r>
      <w:proofErr w:type="gramStart"/>
      <w:r>
        <w:t>';</w:t>
      </w:r>
      <w:bookmarkEnd w:id="0"/>
      <w:proofErr w:type="gramEnd"/>
    </w:p>
    <w:p w14:paraId="76B1547A" w14:textId="77777777" w:rsidR="007D6964" w:rsidRDefault="007D6964" w:rsidP="007D6964"/>
    <w:p w14:paraId="4F46EDE8" w14:textId="77777777" w:rsidR="007A4F4B" w:rsidRPr="006D2AAD" w:rsidRDefault="007A4F4B" w:rsidP="007A4F4B">
      <w:pPr>
        <w:pStyle w:val="ListParagraph"/>
        <w:numPr>
          <w:ilvl w:val="1"/>
          <w:numId w:val="1"/>
        </w:numPr>
        <w:rPr>
          <w:b/>
          <w:bCs/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>Kịch bản 3:</w:t>
      </w:r>
      <w:r>
        <w:rPr>
          <w:sz w:val="26"/>
          <w:szCs w:val="26"/>
          <w:lang w:val="vi-VN"/>
        </w:rPr>
        <w:t xml:space="preserve"> Đăng ký</w:t>
      </w:r>
    </w:p>
    <w:p w14:paraId="6352F814" w14:textId="1778192C" w:rsidR="007D6964" w:rsidRDefault="007A4F4B" w:rsidP="007A4F4B">
      <w:pPr>
        <w:pStyle w:val="ListParagraph"/>
        <w:numPr>
          <w:ilvl w:val="2"/>
          <w:numId w:val="1"/>
        </w:numPr>
      </w:pPr>
      <w:r>
        <w:rPr>
          <w:lang w:val="vi-VN"/>
        </w:rPr>
        <w:t xml:space="preserve">Tên đăng nhập đã </w:t>
      </w:r>
      <w:proofErr w:type="spellStart"/>
      <w:r>
        <w:rPr>
          <w:lang w:val="vi-VN"/>
        </w:rPr>
        <w:t>đc</w:t>
      </w:r>
      <w:proofErr w:type="spellEnd"/>
      <w:r>
        <w:rPr>
          <w:lang w:val="vi-VN"/>
        </w:rPr>
        <w:t xml:space="preserve"> sửa thành đọc nhất nhưng thông báo vẫn hiện</w:t>
      </w:r>
    </w:p>
    <w:p w14:paraId="3711D2AC" w14:textId="4F45D066" w:rsidR="007A4F4B" w:rsidRDefault="007A4F4B" w:rsidP="007D6964">
      <w:r w:rsidRPr="007A4F4B">
        <w:drawing>
          <wp:inline distT="0" distB="0" distL="0" distR="0" wp14:anchorId="4458BA89" wp14:editId="1AF8FFAD">
            <wp:extent cx="4157693" cy="6419897"/>
            <wp:effectExtent l="0" t="0" r="0" b="0"/>
            <wp:docPr id="127933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33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7693" cy="641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186A" w14:textId="257DE694" w:rsidR="007D6964" w:rsidRDefault="007D6964" w:rsidP="007D6964">
      <w:pPr>
        <w:pStyle w:val="ListParagraph"/>
      </w:pPr>
    </w:p>
    <w:p w14:paraId="5ADCF54F" w14:textId="79381B5C" w:rsidR="00F50784" w:rsidRDefault="00F50784" w:rsidP="00F50784">
      <w:pPr>
        <w:pStyle w:val="ListParagraph"/>
        <w:numPr>
          <w:ilvl w:val="2"/>
          <w:numId w:val="1"/>
        </w:numPr>
        <w:rPr>
          <w:lang w:val="vi-VN"/>
        </w:rPr>
      </w:pPr>
      <w:r>
        <w:rPr>
          <w:lang w:val="vi-VN"/>
        </w:rPr>
        <w:lastRenderedPageBreak/>
        <w:t>Không thể đăng ký tên đăng nhập có chứa ‘</w:t>
      </w:r>
    </w:p>
    <w:p w14:paraId="2D08148F" w14:textId="6E332A0E" w:rsidR="00F50784" w:rsidRDefault="00F50784" w:rsidP="00F50784">
      <w:pPr>
        <w:rPr>
          <w:lang w:val="vi-VN"/>
        </w:rPr>
      </w:pPr>
      <w:r w:rsidRPr="00F50784">
        <w:rPr>
          <w:lang w:val="vi-VN"/>
        </w:rPr>
        <w:drawing>
          <wp:inline distT="0" distB="0" distL="0" distR="0" wp14:anchorId="3BE13CA5" wp14:editId="4AE04C99">
            <wp:extent cx="4319619" cy="4891123"/>
            <wp:effectExtent l="0" t="0" r="5080" b="5080"/>
            <wp:docPr id="1183556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568" name="Picture 1" descr="A screenshot of a ch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619" cy="48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C986" w14:textId="77777777" w:rsidR="00B61839" w:rsidRDefault="00B61839" w:rsidP="00F50784">
      <w:pPr>
        <w:rPr>
          <w:lang w:val="vi-VN"/>
        </w:rPr>
      </w:pPr>
    </w:p>
    <w:p w14:paraId="652A6946" w14:textId="277E40D8" w:rsidR="00B61839" w:rsidRDefault="00B61839" w:rsidP="00F50784">
      <w:pPr>
        <w:rPr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 xml:space="preserve">Kịch bản 4: </w:t>
      </w:r>
      <w:r>
        <w:rPr>
          <w:sz w:val="26"/>
          <w:szCs w:val="26"/>
          <w:lang w:val="vi-VN"/>
        </w:rPr>
        <w:t>Đăng nhập</w:t>
      </w:r>
    </w:p>
    <w:p w14:paraId="4DF486F4" w14:textId="77777777" w:rsidR="00B61839" w:rsidRPr="00B61839" w:rsidRDefault="00B61839" w:rsidP="00B6183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Không thể chứa ‘ ở tên đăng nhập</w:t>
      </w:r>
      <w:r>
        <w:rPr>
          <w:lang w:val="vi-VN"/>
        </w:rPr>
        <w:tab/>
        <w:t>`</w:t>
      </w:r>
    </w:p>
    <w:p w14:paraId="4DD92588" w14:textId="37763C4F" w:rsidR="00B61839" w:rsidRPr="00B61839" w:rsidRDefault="00B61839" w:rsidP="00B61839">
      <w:pPr>
        <w:pStyle w:val="ListParagraph"/>
        <w:rPr>
          <w:lang w:val="vi-VN"/>
        </w:rPr>
      </w:pPr>
      <w:r w:rsidRPr="00B61839">
        <w:rPr>
          <w:lang w:val="vi-VN"/>
        </w:rPr>
        <w:drawing>
          <wp:inline distT="0" distB="0" distL="0" distR="0" wp14:anchorId="6A4DB2D2" wp14:editId="6124F03C">
            <wp:extent cx="5943600" cy="1705610"/>
            <wp:effectExtent l="0" t="0" r="0" b="8890"/>
            <wp:docPr id="542573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738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B540" w14:textId="7DBEC58E" w:rsidR="00B61839" w:rsidRDefault="00B61839" w:rsidP="00B61839">
      <w:pPr>
        <w:pStyle w:val="ListParagraph"/>
        <w:numPr>
          <w:ilvl w:val="0"/>
          <w:numId w:val="1"/>
        </w:numPr>
        <w:rPr>
          <w:lang w:val="vi-VN"/>
        </w:rPr>
      </w:pPr>
      <w:r w:rsidRPr="00B61839">
        <w:rPr>
          <w:lang w:val="vi-VN"/>
        </w:rPr>
        <w:lastRenderedPageBreak/>
        <w:drawing>
          <wp:inline distT="0" distB="0" distL="0" distR="0" wp14:anchorId="1AADD651" wp14:editId="1A03B37A">
            <wp:extent cx="5134013" cy="5210213"/>
            <wp:effectExtent l="0" t="0" r="9525" b="0"/>
            <wp:docPr id="161341564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15642" name="Picture 1" descr="A screenshot of a login for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013" cy="52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B8C2" w14:textId="77777777" w:rsidR="00796A2F" w:rsidRDefault="00796A2F" w:rsidP="00796A2F">
      <w:pPr>
        <w:pStyle w:val="ListParagraph"/>
        <w:numPr>
          <w:ilvl w:val="1"/>
          <w:numId w:val="1"/>
        </w:numPr>
        <w:rPr>
          <w:b/>
          <w:bCs/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 xml:space="preserve">Kịch bản 12: </w:t>
      </w:r>
      <w:r>
        <w:rPr>
          <w:sz w:val="26"/>
          <w:szCs w:val="26"/>
          <w:lang w:val="vi-VN"/>
        </w:rPr>
        <w:t>Xem danh sách tài khoản được quan tâm/ảnh được lưu</w:t>
      </w:r>
      <w:r w:rsidRPr="006D2AAD">
        <w:rPr>
          <w:b/>
          <w:bCs/>
          <w:sz w:val="26"/>
          <w:szCs w:val="26"/>
          <w:lang w:val="vi-VN"/>
        </w:rPr>
        <w:t xml:space="preserve"> </w:t>
      </w:r>
    </w:p>
    <w:p w14:paraId="4324C4A3" w14:textId="7558EB54" w:rsidR="00B61839" w:rsidRPr="00796A2F" w:rsidRDefault="00796A2F" w:rsidP="00796A2F">
      <w:pPr>
        <w:pStyle w:val="ListParagraph"/>
        <w:numPr>
          <w:ilvl w:val="2"/>
          <w:numId w:val="1"/>
        </w:numPr>
      </w:pPr>
      <w:r>
        <w:rPr>
          <w:sz w:val="26"/>
          <w:szCs w:val="26"/>
        </w:rPr>
        <w:t>Danh</w:t>
      </w:r>
      <w:r>
        <w:rPr>
          <w:sz w:val="26"/>
          <w:szCs w:val="26"/>
          <w:lang w:val="vi-VN"/>
        </w:rPr>
        <w:t xml:space="preserve"> sách lưu ảnh không tự cập nhật sau khi quay lại</w:t>
      </w:r>
    </w:p>
    <w:p w14:paraId="5D99FF11" w14:textId="04BCF15B" w:rsidR="00796A2F" w:rsidRDefault="00796A2F" w:rsidP="00796A2F">
      <w:pPr>
        <w:pStyle w:val="ListParagraph"/>
        <w:ind w:left="2160"/>
      </w:pPr>
      <w:r w:rsidRPr="00796A2F">
        <w:drawing>
          <wp:inline distT="0" distB="0" distL="0" distR="0" wp14:anchorId="5F83EA80" wp14:editId="219B6DDD">
            <wp:extent cx="5943600" cy="1301115"/>
            <wp:effectExtent l="0" t="0" r="0" b="0"/>
            <wp:docPr id="299661795" name="Picture 1" descr="A close up of a plate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61795" name="Picture 1" descr="A close up of a plate of foo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5EFD" w14:textId="22316659" w:rsidR="00796A2F" w:rsidRPr="00DC5636" w:rsidRDefault="00796A2F" w:rsidP="00796A2F">
      <w:pPr>
        <w:pStyle w:val="ListParagraph"/>
        <w:ind w:left="2160"/>
        <w:rPr>
          <w:lang w:val="vi-VN"/>
        </w:rPr>
      </w:pPr>
      <w:r w:rsidRPr="00796A2F">
        <w:lastRenderedPageBreak/>
        <w:drawing>
          <wp:inline distT="0" distB="0" distL="0" distR="0" wp14:anchorId="37BFD940" wp14:editId="0E60BA92">
            <wp:extent cx="5943600" cy="1741805"/>
            <wp:effectExtent l="0" t="0" r="0" b="0"/>
            <wp:docPr id="1512943267" name="Picture 1" descr="A close up of a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43267" name="Picture 1" descr="A close up of a foo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636">
        <w:rPr>
          <w:lang w:val="vi-VN"/>
        </w:rPr>
        <w:t>’</w:t>
      </w:r>
    </w:p>
    <w:p w14:paraId="5698C37E" w14:textId="77777777" w:rsidR="007D6964" w:rsidRDefault="007D6964"/>
    <w:sectPr w:rsidR="007D69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5303C"/>
    <w:multiLevelType w:val="hybridMultilevel"/>
    <w:tmpl w:val="6980C722"/>
    <w:lvl w:ilvl="0" w:tplc="FC26E5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2746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01F"/>
    <w:rsid w:val="0071701F"/>
    <w:rsid w:val="00796A2F"/>
    <w:rsid w:val="007A4F4B"/>
    <w:rsid w:val="007D6964"/>
    <w:rsid w:val="00B43821"/>
    <w:rsid w:val="00B61839"/>
    <w:rsid w:val="00C71854"/>
    <w:rsid w:val="00DC5636"/>
    <w:rsid w:val="00DD1A39"/>
    <w:rsid w:val="00F5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F0381"/>
  <w15:chartTrackingRefBased/>
  <w15:docId w15:val="{080DE6B1-E806-438B-9C9E-7CAE478F6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69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0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Quốc Huy</dc:creator>
  <cp:keywords/>
  <dc:description/>
  <cp:lastModifiedBy>Bùi Quốc Huy</cp:lastModifiedBy>
  <cp:revision>3</cp:revision>
  <dcterms:created xsi:type="dcterms:W3CDTF">2023-12-27T09:27:00Z</dcterms:created>
  <dcterms:modified xsi:type="dcterms:W3CDTF">2023-12-27T15:45:00Z</dcterms:modified>
</cp:coreProperties>
</file>