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A1B2" w14:textId="2A35F846" w:rsidR="00300A8A" w:rsidRDefault="00300A8A">
      <w:r>
        <w:t>Bài 1 :</w:t>
      </w:r>
    </w:p>
    <w:p w14:paraId="6A0B43D3" w14:textId="2A0BC565" w:rsidR="004E76A4" w:rsidRPr="004E76A4" w:rsidRDefault="004E76A4" w:rsidP="004E76A4">
      <w:r>
        <w:t>-</w:t>
      </w:r>
      <w:r w:rsidRPr="004E76A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r w:rsidRPr="004E76A4">
        <w:t>Nút BS: Xóa chữ số hàng đơn vị của toán hạng hiện tại.</w:t>
      </w:r>
    </w:p>
    <w:p w14:paraId="69840ED2" w14:textId="33DBF3A9" w:rsidR="00300A8A" w:rsidRDefault="004E76A4">
      <w:r>
        <w:t xml:space="preserve">+Ban đầu : </w:t>
      </w:r>
    </w:p>
    <w:p w14:paraId="05F51EED" w14:textId="1D07CE89" w:rsidR="004E76A4" w:rsidRDefault="004E76A4">
      <w:r w:rsidRPr="004E76A4">
        <w:drawing>
          <wp:inline distT="0" distB="0" distL="0" distR="0" wp14:anchorId="4F8B15D1" wp14:editId="6C17B0D1">
            <wp:extent cx="5943600" cy="4203065"/>
            <wp:effectExtent l="0" t="0" r="0" b="6985"/>
            <wp:docPr id="279584616" name="Hình ảnh 1" descr="Ảnh có chứa văn bản, ảnh chụp màn hình, đồ điện tử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84616" name="Hình ảnh 1" descr="Ảnh có chứa văn bản, ảnh chụp màn hình, đồ điện tử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86CA" w14:textId="02FC4FD2" w:rsidR="004E76A4" w:rsidRDefault="004E76A4">
      <w:r>
        <w:lastRenderedPageBreak/>
        <w:t>+Sau khi nhấn BS :</w:t>
      </w:r>
      <w:r>
        <w:br/>
      </w:r>
      <w:r w:rsidRPr="004E76A4">
        <w:drawing>
          <wp:inline distT="0" distB="0" distL="0" distR="0" wp14:anchorId="248ED613" wp14:editId="6C1AFD7D">
            <wp:extent cx="5943600" cy="4202430"/>
            <wp:effectExtent l="0" t="0" r="0" b="7620"/>
            <wp:docPr id="405170511" name="Hình ảnh 1" descr="Ảnh có chứa ảnh chụp màn hình, văn bản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70511" name="Hình ảnh 1" descr="Ảnh có chứa ảnh chụp màn hình, văn bản, thiết kế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0780" w14:textId="689EE913" w:rsidR="004E76A4" w:rsidRPr="004E76A4" w:rsidRDefault="004E76A4" w:rsidP="004E76A4">
      <w:r>
        <w:t>-</w:t>
      </w:r>
      <w:r w:rsidRPr="004E76A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r w:rsidRPr="004E76A4">
        <w:t>Nút CE: Xóa giá trị toán hạng hiện tại về 0</w:t>
      </w:r>
    </w:p>
    <w:p w14:paraId="3C66ECC8" w14:textId="425DD8BF" w:rsidR="004E76A4" w:rsidRDefault="004E76A4">
      <w:r w:rsidRPr="004E76A4">
        <w:lastRenderedPageBreak/>
        <w:drawing>
          <wp:inline distT="0" distB="0" distL="0" distR="0" wp14:anchorId="2550E072" wp14:editId="4055D097">
            <wp:extent cx="5943600" cy="4171950"/>
            <wp:effectExtent l="0" t="0" r="0" b="0"/>
            <wp:docPr id="1856933091" name="Hình ảnh 1" descr="Ảnh có chứa văn bản, ảnh chụp màn hình, đồ điện tử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33091" name="Hình ảnh 1" descr="Ảnh có chứa văn bản, ảnh chụp màn hình, đồ điện tử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B694" w14:textId="32FE7C3A" w:rsidR="004E76A4" w:rsidRDefault="004E76A4">
      <w:r w:rsidRPr="004E76A4">
        <w:lastRenderedPageBreak/>
        <w:drawing>
          <wp:inline distT="0" distB="0" distL="0" distR="0" wp14:anchorId="67F08586" wp14:editId="552DF150">
            <wp:extent cx="5943600" cy="4136390"/>
            <wp:effectExtent l="0" t="0" r="0" b="0"/>
            <wp:docPr id="663586691" name="Hình ảnh 1" descr="Ảnh có chứa ảnh chụp màn hình, văn bả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86691" name="Hình ảnh 1" descr="Ảnh có chứa ảnh chụp màn hình, văn bản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3130" w14:textId="571DDFE7" w:rsidR="004E76A4" w:rsidRPr="004E76A4" w:rsidRDefault="004E76A4" w:rsidP="004E76A4">
      <w:r>
        <w:t>-</w:t>
      </w:r>
      <w:r w:rsidRPr="004E76A4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r w:rsidRPr="004E76A4">
        <w:t>Nút C: Xóa phép toán, nhập lại phép toán từ đầu.</w:t>
      </w:r>
    </w:p>
    <w:p w14:paraId="420BD7A5" w14:textId="6947603F" w:rsidR="004E76A4" w:rsidRDefault="004E76A4">
      <w:r w:rsidRPr="004E76A4">
        <w:lastRenderedPageBreak/>
        <w:drawing>
          <wp:inline distT="0" distB="0" distL="0" distR="0" wp14:anchorId="724430F1" wp14:editId="102F789A">
            <wp:extent cx="5943600" cy="4157345"/>
            <wp:effectExtent l="0" t="0" r="0" b="0"/>
            <wp:docPr id="261653945" name="Hình ảnh 1" descr="Ảnh có chứa ảnh chụp màn hình, văn bản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53945" name="Hình ảnh 1" descr="Ảnh có chứa ảnh chụp màn hình, văn bản, phần mềm, Phần mềm đa phương tiện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B00B0" w14:textId="3E4E31AD" w:rsidR="00EC1871" w:rsidRDefault="00300A8A">
      <w:r>
        <w:t>Bài 2 :</w:t>
      </w:r>
    </w:p>
    <w:p w14:paraId="3B3EE8C3" w14:textId="04509989" w:rsidR="00300A8A" w:rsidRDefault="00300A8A">
      <w:r>
        <w:t xml:space="preserve">-Khi nhấn select, hiện </w:t>
      </w:r>
      <w:r w:rsidRPr="00300A8A">
        <w:t>CalendarView</w:t>
      </w:r>
      <w:r>
        <w:t xml:space="preserve"> : </w:t>
      </w:r>
    </w:p>
    <w:p w14:paraId="70F6C93F" w14:textId="04FDEAE3" w:rsidR="00300A8A" w:rsidRDefault="00300A8A">
      <w:r w:rsidRPr="00300A8A">
        <w:drawing>
          <wp:inline distT="0" distB="0" distL="0" distR="0" wp14:anchorId="1C28A9E9" wp14:editId="45BD6D5D">
            <wp:extent cx="5943600" cy="3148330"/>
            <wp:effectExtent l="0" t="0" r="0" b="0"/>
            <wp:docPr id="1891844213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44213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3C5B" w14:textId="5B6806CE" w:rsidR="00300A8A" w:rsidRDefault="00300A8A">
      <w:r>
        <w:lastRenderedPageBreak/>
        <w:t xml:space="preserve">-Khi nhấn Select lần nữa, ẩn CalendarView : </w:t>
      </w:r>
    </w:p>
    <w:p w14:paraId="02D7E7FF" w14:textId="6358E010" w:rsidR="00300A8A" w:rsidRDefault="00300A8A">
      <w:r w:rsidRPr="00300A8A">
        <w:drawing>
          <wp:inline distT="0" distB="0" distL="0" distR="0" wp14:anchorId="6398B96D" wp14:editId="5463D4E4">
            <wp:extent cx="5943600" cy="3148330"/>
            <wp:effectExtent l="0" t="0" r="0" b="0"/>
            <wp:docPr id="1708697359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97359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21D0" w14:textId="1D3D6013" w:rsidR="00300A8A" w:rsidRDefault="00300A8A" w:rsidP="00300A8A">
      <w:r>
        <w:t xml:space="preserve">-Khi người dùng nhấn Register, </w:t>
      </w:r>
      <w:r w:rsidRPr="00300A8A">
        <w:t>highlight đỏ ô chưa nhập</w:t>
      </w:r>
      <w:r>
        <w:t xml:space="preserve"> : </w:t>
      </w:r>
    </w:p>
    <w:p w14:paraId="28621FD2" w14:textId="644F8474" w:rsidR="00300A8A" w:rsidRPr="00300A8A" w:rsidRDefault="00300A8A" w:rsidP="00300A8A">
      <w:r w:rsidRPr="00300A8A">
        <w:drawing>
          <wp:inline distT="0" distB="0" distL="0" distR="0" wp14:anchorId="59993E71" wp14:editId="63F1621F">
            <wp:extent cx="5943600" cy="3148330"/>
            <wp:effectExtent l="0" t="0" r="0" b="0"/>
            <wp:docPr id="620611412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11412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A8A" w:rsidRPr="00300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A8A"/>
    <w:rsid w:val="002C640C"/>
    <w:rsid w:val="00300A8A"/>
    <w:rsid w:val="00475EEC"/>
    <w:rsid w:val="004E76A4"/>
    <w:rsid w:val="009E789F"/>
    <w:rsid w:val="00EC1871"/>
    <w:rsid w:val="00F53FE9"/>
    <w:rsid w:val="00FE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0729A"/>
  <w15:chartTrackingRefBased/>
  <w15:docId w15:val="{CB140FDD-73A3-4621-A7E0-65B02802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0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0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00A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0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00A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0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0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0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0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00A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00A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00A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00A8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00A8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00A8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00A8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00A8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00A8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0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0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0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0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0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00A8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00A8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00A8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00A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00A8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00A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Doan Huy 20225859</dc:creator>
  <cp:keywords/>
  <dc:description/>
  <cp:lastModifiedBy>Tran Doan Huy 20225859</cp:lastModifiedBy>
  <cp:revision>1</cp:revision>
  <dcterms:created xsi:type="dcterms:W3CDTF">2025-11-01T15:27:00Z</dcterms:created>
  <dcterms:modified xsi:type="dcterms:W3CDTF">2025-11-01T15:57:00Z</dcterms:modified>
</cp:coreProperties>
</file>