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DDC47" w14:textId="77777777" w:rsidR="002F3835" w:rsidRDefault="002F3835">
      <w:pPr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48" w14:textId="77777777" w:rsidR="00903421" w:rsidRPr="008E08D0" w:rsidRDefault="00903421" w:rsidP="0090342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193DDC49" w14:textId="24705B39" w:rsidR="0065502B" w:rsidRPr="0065502B" w:rsidRDefault="00D4389B" w:rsidP="0065502B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 xml:space="preserve">Web </w:t>
      </w:r>
      <w:r w:rsidR="00AE3158"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>Systems &amp; Technologies</w:t>
      </w:r>
    </w:p>
    <w:p w14:paraId="04179CB4" w14:textId="77777777" w:rsidR="00AE3158" w:rsidRDefault="00AE3158" w:rsidP="00AE3158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6C6DEF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ITL-226</w:t>
      </w:r>
    </w:p>
    <w:p w14:paraId="193DDC4B" w14:textId="77777777" w:rsidR="002127E7" w:rsidRDefault="002127E7" w:rsidP="002127E7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193DDC4C" w14:textId="77777777" w:rsidR="002127E7" w:rsidRDefault="002127E7" w:rsidP="002127E7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193DDC4D" w14:textId="6D4CE3F2" w:rsidR="002127E7" w:rsidRDefault="00903421" w:rsidP="00BE655F">
      <w:pPr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65502B"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>Lab Journal</w:t>
      </w:r>
      <w:r w:rsidR="0043211D"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 xml:space="preserve"> </w:t>
      </w:r>
      <w:r w:rsidR="00DE1820"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>3</w:t>
      </w:r>
      <w:r w:rsidR="001306DB">
        <w:rPr>
          <w:rFonts w:ascii="Times New Roman" w:eastAsia="Times New Roman" w:hAnsi="Times New Roman" w:cs="Times New Roman"/>
          <w:b/>
          <w:sz w:val="28"/>
          <w:szCs w:val="24"/>
        </w:rPr>
        <w:t xml:space="preserve">    </w:t>
      </w:r>
    </w:p>
    <w:p w14:paraId="193DDC4E" w14:textId="77777777" w:rsidR="002127E7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4F" w14:textId="77777777" w:rsidR="002127E7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50" w14:textId="77777777" w:rsidR="002127E7" w:rsidRDefault="00BE655F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4"/>
        </w:rPr>
        <w:drawing>
          <wp:anchor distT="0" distB="0" distL="114300" distR="114300" simplePos="0" relativeHeight="251660288" behindDoc="0" locked="0" layoutInCell="1" allowOverlap="1" wp14:anchorId="193DDC98" wp14:editId="193DDC99">
            <wp:simplePos x="0" y="0"/>
            <wp:positionH relativeFrom="column">
              <wp:posOffset>2432050</wp:posOffset>
            </wp:positionH>
            <wp:positionV relativeFrom="paragraph">
              <wp:posOffset>78740</wp:posOffset>
            </wp:positionV>
            <wp:extent cx="1219200" cy="1384300"/>
            <wp:effectExtent l="19050" t="0" r="0" b="0"/>
            <wp:wrapSquare wrapText="bothSides"/>
            <wp:docPr id="3" name="Picture 1" descr="LOG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B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93DDC51" w14:textId="77777777" w:rsidR="002127E7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52" w14:textId="77777777" w:rsidR="002127E7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53" w14:textId="77777777" w:rsidR="002127E7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54" w14:textId="77777777" w:rsidR="002127E7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55" w14:textId="77777777" w:rsidR="00BE655F" w:rsidRDefault="00BE655F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56" w14:textId="77777777" w:rsidR="00BE655F" w:rsidRDefault="00BE655F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57" w14:textId="77777777" w:rsidR="00BE655F" w:rsidRDefault="00BE655F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58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59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5A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5B" w14:textId="77777777" w:rsidR="00903421" w:rsidRPr="00903421" w:rsidRDefault="00903421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5C" w14:textId="77777777" w:rsidR="00903421" w:rsidRDefault="00903421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5D" w14:textId="5E87FE6F" w:rsidR="00AF1787" w:rsidRDefault="00BE655F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Student Name</w:t>
      </w:r>
      <w:r w:rsidR="00477062">
        <w:rPr>
          <w:rFonts w:ascii="Times New Roman" w:eastAsia="Times New Roman" w:hAnsi="Times New Roman" w:cs="Times New Roman"/>
          <w:b/>
          <w:sz w:val="28"/>
          <w:szCs w:val="24"/>
        </w:rPr>
        <w:t>: Malik Huzaifa Awais Abbas</w:t>
      </w:r>
    </w:p>
    <w:p w14:paraId="193DDC5E" w14:textId="38268794" w:rsidR="00BE655F" w:rsidRPr="00BE655F" w:rsidRDefault="00BE655F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655F">
        <w:rPr>
          <w:rFonts w:ascii="Times New Roman" w:eastAsia="Times New Roman" w:hAnsi="Times New Roman" w:cs="Times New Roman"/>
          <w:b/>
          <w:sz w:val="24"/>
          <w:szCs w:val="24"/>
        </w:rPr>
        <w:t>Enrolment No</w:t>
      </w:r>
      <w:r w:rsidR="00477062">
        <w:rPr>
          <w:rFonts w:ascii="Times New Roman" w:eastAsia="Times New Roman" w:hAnsi="Times New Roman" w:cs="Times New Roman"/>
          <w:b/>
          <w:sz w:val="24"/>
          <w:szCs w:val="24"/>
        </w:rPr>
        <w:t>: 01-135231-046</w:t>
      </w:r>
    </w:p>
    <w:p w14:paraId="193DDC5F" w14:textId="77777777" w:rsidR="00BE655F" w:rsidRPr="00BE655F" w:rsidRDefault="00BE655F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655F">
        <w:rPr>
          <w:rFonts w:ascii="Times New Roman" w:eastAsia="Times New Roman" w:hAnsi="Times New Roman" w:cs="Times New Roman"/>
          <w:b/>
          <w:sz w:val="24"/>
          <w:szCs w:val="24"/>
        </w:rPr>
        <w:t>Class and Section</w:t>
      </w:r>
    </w:p>
    <w:p w14:paraId="193DDC60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61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62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63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64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65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66" w14:textId="77777777" w:rsidR="00903421" w:rsidRDefault="00903421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67" w14:textId="77777777" w:rsidR="00903421" w:rsidRPr="00AF1787" w:rsidRDefault="00903421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32"/>
          <w:szCs w:val="24"/>
        </w:rPr>
      </w:pPr>
      <w:r w:rsidRPr="00AF1787">
        <w:rPr>
          <w:rFonts w:ascii="Times New Roman" w:eastAsia="Times New Roman" w:hAnsi="Times New Roman" w:cs="Times New Roman"/>
          <w:b/>
          <w:sz w:val="32"/>
          <w:szCs w:val="24"/>
        </w:rPr>
        <w:t>Department of Computer Science</w:t>
      </w:r>
    </w:p>
    <w:p w14:paraId="193DDC68" w14:textId="033EB340" w:rsidR="00903421" w:rsidRPr="00AF1787" w:rsidRDefault="00C53FA2" w:rsidP="0090342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44"/>
          <w:lang w:val="en-GB"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3DDC9B" wp14:editId="54A9701C">
                <wp:simplePos x="0" y="0"/>
                <wp:positionH relativeFrom="column">
                  <wp:posOffset>8097520</wp:posOffset>
                </wp:positionH>
                <wp:positionV relativeFrom="paragraph">
                  <wp:posOffset>-105410</wp:posOffset>
                </wp:positionV>
                <wp:extent cx="1783080" cy="593090"/>
                <wp:effectExtent l="10795" t="6985" r="6350" b="9525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59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DDC9C" w14:textId="77777777" w:rsidR="00903421" w:rsidRPr="001F73A5" w:rsidRDefault="00903421" w:rsidP="00903421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DDC9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637.6pt;margin-top:-8.3pt;width:140.4pt;height:4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" strokecolor="#00b050">
                <v:textbox>
                  <w:txbxContent>
                    <w:p w14:paraId="193DDC9C" w14:textId="77777777" w:rsidR="00903421" w:rsidRPr="001F73A5" w:rsidRDefault="00903421" w:rsidP="00903421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3421" w:rsidRPr="00AF1787">
        <w:rPr>
          <w:rFonts w:ascii="Times New Roman" w:eastAsia="Times New Roman" w:hAnsi="Times New Roman" w:cs="Times New Roman"/>
          <w:b/>
          <w:sz w:val="36"/>
          <w:szCs w:val="44"/>
        </w:rPr>
        <w:t>BAHRIA UNIVERSITY, ISLAMABAD</w:t>
      </w:r>
    </w:p>
    <w:p w14:paraId="193DDC69" w14:textId="77777777" w:rsidR="00A93C4F" w:rsidRDefault="0065502B" w:rsidP="00BD314C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br w:type="page"/>
      </w:r>
    </w:p>
    <w:p w14:paraId="193DDC6A" w14:textId="77777777" w:rsidR="00A93C4F" w:rsidRDefault="00A93C4F" w:rsidP="00BD314C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193DDC6B" w14:textId="77777777" w:rsidR="00A93C4F" w:rsidRDefault="00A93C4F" w:rsidP="00BD314C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193DDC6C" w14:textId="0F6FCFB2" w:rsidR="00BD314C" w:rsidRDefault="00BD314C" w:rsidP="00BD314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151D">
        <w:rPr>
          <w:rFonts w:ascii="Times New Roman" w:eastAsia="Times New Roman" w:hAnsi="Times New Roman" w:cs="Times New Roman"/>
          <w:b/>
          <w:sz w:val="28"/>
          <w:szCs w:val="24"/>
        </w:rPr>
        <w:t>Lab #</w:t>
      </w:r>
      <w:r w:rsidR="00D4389B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3D0C59">
        <w:rPr>
          <w:rFonts w:ascii="Times New Roman" w:eastAsia="Times New Roman" w:hAnsi="Times New Roman" w:cs="Times New Roman"/>
          <w:b/>
          <w:sz w:val="28"/>
          <w:szCs w:val="24"/>
        </w:rPr>
        <w:t>3</w:t>
      </w:r>
      <w:r w:rsidRPr="0064151D">
        <w:rPr>
          <w:rFonts w:ascii="Times New Roman" w:eastAsia="Times New Roman" w:hAnsi="Times New Roman" w:cs="Times New Roman"/>
          <w:b/>
          <w:sz w:val="28"/>
          <w:szCs w:val="24"/>
        </w:rPr>
        <w:t xml:space="preserve">: </w:t>
      </w:r>
      <w:r w:rsidR="0043211D">
        <w:rPr>
          <w:rFonts w:ascii="Times New Roman" w:eastAsia="Times New Roman" w:hAnsi="Times New Roman" w:cs="Times New Roman"/>
          <w:b/>
          <w:sz w:val="28"/>
          <w:szCs w:val="24"/>
        </w:rPr>
        <w:t>HTML</w:t>
      </w:r>
      <w:r w:rsidRPr="0064151D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DE1820">
        <w:rPr>
          <w:rFonts w:ascii="Times New Roman" w:eastAsia="Times New Roman" w:hAnsi="Times New Roman" w:cs="Times New Roman"/>
          <w:b/>
          <w:sz w:val="28"/>
          <w:szCs w:val="24"/>
        </w:rPr>
        <w:t>and HTML5</w:t>
      </w:r>
    </w:p>
    <w:p w14:paraId="193DDC6D" w14:textId="77777777" w:rsidR="00BD314C" w:rsidRDefault="00BD314C" w:rsidP="00992A7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6E" w14:textId="77777777" w:rsidR="00BD314C" w:rsidRDefault="00BD314C" w:rsidP="00A93C4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</w:t>
      </w:r>
      <w:r w:rsidR="00A93C4F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93DDC6F" w14:textId="7F661A55" w:rsidR="00BD314C" w:rsidRDefault="007C19C0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cstheme="minorHAnsi"/>
        </w:rPr>
        <w:t xml:space="preserve">Learn about </w:t>
      </w:r>
      <w:r w:rsidR="003D7F1C">
        <w:rPr>
          <w:rFonts w:cstheme="minorHAnsi"/>
        </w:rPr>
        <w:t xml:space="preserve">HTML </w:t>
      </w:r>
      <w:r w:rsidR="003E5BEA">
        <w:rPr>
          <w:rFonts w:cstheme="minorHAnsi"/>
        </w:rPr>
        <w:t>and HTML5</w:t>
      </w:r>
    </w:p>
    <w:p w14:paraId="193DDC70" w14:textId="77777777" w:rsidR="00BD314C" w:rsidRDefault="00BD314C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71" w14:textId="77777777" w:rsidR="00AD739E" w:rsidRDefault="00AD739E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72" w14:textId="77777777" w:rsidR="00AD739E" w:rsidRDefault="00AD739E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73" w14:textId="77777777" w:rsidR="00BD314C" w:rsidRDefault="00BD314C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Tools Used:</w:t>
      </w:r>
    </w:p>
    <w:p w14:paraId="193DDC74" w14:textId="47EC20A9" w:rsidR="00AD739E" w:rsidRPr="00FF6E9C" w:rsidRDefault="00FF6E9C" w:rsidP="00FF6E9C">
      <w:pPr>
        <w:jc w:val="both"/>
        <w:rPr>
          <w:rFonts w:ascii="Times New Roman" w:eastAsia="Times New Roman" w:hAnsi="Times New Roman" w:cs="Times New Roman"/>
          <w:bCs/>
          <w:sz w:val="20"/>
          <w:szCs w:val="24"/>
        </w:rPr>
      </w:pPr>
      <w:r w:rsidRPr="00FF6E9C">
        <w:rPr>
          <w:rFonts w:ascii="Times New Roman" w:eastAsia="Times New Roman" w:hAnsi="Times New Roman" w:cs="Times New Roman"/>
          <w:bCs/>
          <w:sz w:val="20"/>
          <w:szCs w:val="24"/>
        </w:rPr>
        <w:t>Visual Studio</w:t>
      </w:r>
    </w:p>
    <w:p w14:paraId="193DDC75" w14:textId="77777777" w:rsidR="00AD739E" w:rsidRDefault="00AD739E" w:rsidP="00A93C4F">
      <w:pPr>
        <w:jc w:val="center"/>
        <w:rPr>
          <w:rFonts w:ascii="Times New Roman" w:eastAsia="Times New Roman" w:hAnsi="Times New Roman" w:cs="Times New Roman"/>
          <w:b/>
          <w:sz w:val="20"/>
          <w:szCs w:val="24"/>
        </w:rPr>
      </w:pPr>
    </w:p>
    <w:p w14:paraId="193DDC76" w14:textId="77777777" w:rsidR="00AD739E" w:rsidRDefault="00AD739E" w:rsidP="00A93C4F">
      <w:pPr>
        <w:jc w:val="center"/>
        <w:rPr>
          <w:rFonts w:ascii="Times New Roman" w:eastAsia="Times New Roman" w:hAnsi="Times New Roman" w:cs="Times New Roman"/>
          <w:b/>
          <w:sz w:val="20"/>
          <w:szCs w:val="24"/>
        </w:rPr>
      </w:pPr>
    </w:p>
    <w:p w14:paraId="193DDC77" w14:textId="77777777" w:rsidR="00AD739E" w:rsidRDefault="00AD739E" w:rsidP="00A93C4F">
      <w:pPr>
        <w:jc w:val="center"/>
        <w:rPr>
          <w:rFonts w:ascii="Times New Roman" w:eastAsia="Times New Roman" w:hAnsi="Times New Roman" w:cs="Times New Roman"/>
          <w:b/>
          <w:sz w:val="20"/>
          <w:szCs w:val="24"/>
        </w:rPr>
      </w:pPr>
    </w:p>
    <w:p w14:paraId="193DDC78" w14:textId="77777777" w:rsidR="00AD739E" w:rsidRDefault="00AD739E" w:rsidP="00A93C4F">
      <w:pPr>
        <w:jc w:val="center"/>
        <w:rPr>
          <w:rFonts w:ascii="Times New Roman" w:eastAsia="Times New Roman" w:hAnsi="Times New Roman" w:cs="Times New Roman"/>
          <w:b/>
          <w:sz w:val="20"/>
          <w:szCs w:val="24"/>
        </w:rPr>
      </w:pPr>
    </w:p>
    <w:p w14:paraId="193DDC79" w14:textId="77777777" w:rsidR="00A93C4F" w:rsidRDefault="00A93C4F" w:rsidP="00A93C4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314C">
        <w:rPr>
          <w:rFonts w:ascii="Times New Roman" w:eastAsia="Times New Roman" w:hAnsi="Times New Roman" w:cs="Times New Roman"/>
          <w:b/>
          <w:sz w:val="20"/>
          <w:szCs w:val="24"/>
        </w:rPr>
        <w:t>Submission Date:</w:t>
      </w:r>
    </w:p>
    <w:p w14:paraId="193DDC7A" w14:textId="77777777" w:rsidR="00BD314C" w:rsidRDefault="00BD314C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7B" w14:textId="77777777" w:rsidR="00BD314C" w:rsidRDefault="00BD314C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7C" w14:textId="77777777" w:rsidR="00435BDF" w:rsidRDefault="00435BDF" w:rsidP="00992A7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7D" w14:textId="77777777" w:rsidR="00435BDF" w:rsidRDefault="00435BDF" w:rsidP="00992A7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7E" w14:textId="77777777" w:rsidR="00435BDF" w:rsidRDefault="00435BDF" w:rsidP="00992A7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7F" w14:textId="77777777" w:rsidR="00351AAB" w:rsidRDefault="00351AAB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80" w14:textId="77777777" w:rsidR="00351AAB" w:rsidRDefault="00351AAB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81" w14:textId="77777777" w:rsidR="00351AAB" w:rsidRDefault="00351AAB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82" w14:textId="77777777" w:rsidR="00A93C4F" w:rsidRDefault="00992A7B" w:rsidP="00351AA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Evaluation: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D314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D314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Signatures of Lab Engineer:</w:t>
      </w:r>
    </w:p>
    <w:p w14:paraId="193DDC83" w14:textId="77777777" w:rsidR="00A93C4F" w:rsidRDefault="00A93C4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49069B3E" w14:textId="4DA2C821" w:rsidR="00137804" w:rsidRPr="005E27C4" w:rsidRDefault="00137804" w:rsidP="005E27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6F053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lastRenderedPageBreak/>
        <w:t xml:space="preserve">Create a repository on GitHub with </w:t>
      </w:r>
      <w:r w:rsidR="00E0564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a </w:t>
      </w:r>
      <w:r w:rsidR="00FE1758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Relevant Lab Number</w:t>
      </w:r>
      <w:r w:rsidR="00E0564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and </w:t>
      </w:r>
      <w:r w:rsidRPr="006F053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commit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your solution</w:t>
      </w:r>
      <w:r w:rsidRPr="006F053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to the repository with appropriate messages.</w:t>
      </w:r>
    </w:p>
    <w:p w14:paraId="16EE8A87" w14:textId="77777777" w:rsidR="00137804" w:rsidRDefault="00137804" w:rsidP="00A83EC3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BFE330" w14:textId="1D7E722B" w:rsidR="00A83EC3" w:rsidRDefault="00A83EC3" w:rsidP="00A83EC3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Task # </w:t>
      </w:r>
      <w:r w:rsidR="00B34502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327B8892" w14:textId="4443898C" w:rsidR="00A83EC3" w:rsidRDefault="00A74E23" w:rsidP="00DE10D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Create </w:t>
      </w:r>
      <w:r w:rsidR="00CC46B8">
        <w:rPr>
          <w:rFonts w:ascii="Calibri" w:hAnsi="Calibri" w:cs="Calibri"/>
          <w:sz w:val="23"/>
          <w:szCs w:val="23"/>
        </w:rPr>
        <w:t xml:space="preserve">the </w:t>
      </w:r>
      <w:r>
        <w:rPr>
          <w:rFonts w:ascii="Calibri" w:hAnsi="Calibri" w:cs="Calibri"/>
          <w:sz w:val="23"/>
          <w:szCs w:val="23"/>
        </w:rPr>
        <w:t>following tables using HTML:</w:t>
      </w:r>
    </w:p>
    <w:p w14:paraId="5BC31BBC" w14:textId="77777777" w:rsidR="00A74E23" w:rsidRDefault="00A74E23" w:rsidP="00DE10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33249A" w14:textId="5B8080C2" w:rsidR="00A83EC3" w:rsidRDefault="00A83EC3" w:rsidP="00455489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B017CE" w14:textId="3DB90642" w:rsidR="00A74E23" w:rsidRDefault="00A74E23" w:rsidP="00A74E23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8264D93" wp14:editId="007ACEB5">
            <wp:extent cx="5114925" cy="2076450"/>
            <wp:effectExtent l="0" t="0" r="9525" b="0"/>
            <wp:docPr id="7" name="Picture 7" descr="HTML Tables Tags Tutorial with Example — TutorialBr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ML Tables Tags Tutorial with Example — TutorialBra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1F567" w14:textId="121075F3" w:rsidR="00A74E23" w:rsidRPr="00A74E23" w:rsidRDefault="00A74E23" w:rsidP="00A74E23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C89A101" wp14:editId="66F25FE7">
            <wp:extent cx="4495800" cy="2647950"/>
            <wp:effectExtent l="0" t="0" r="0" b="0"/>
            <wp:docPr id="2" name="Picture 2" descr="Html table - Complex layout - specificel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table - Complex layout - specificel - Stack Overfl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0006F" w14:textId="2F369D52" w:rsidR="00A83EC3" w:rsidRDefault="00A83EC3" w:rsidP="00A83EC3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Procedure/Program:</w:t>
      </w:r>
    </w:p>
    <w:p w14:paraId="71513C48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5BD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828174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5BD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5BD5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AD1D2D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451F9C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5BD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5BD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DAA2D4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5BD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5BD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5BD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5BD5">
        <w:rPr>
          <w:rFonts w:ascii="Consolas" w:eastAsia="Times New Roman" w:hAnsi="Consolas" w:cs="Times New Roman"/>
          <w:color w:val="CE9178"/>
          <w:sz w:val="21"/>
          <w:szCs w:val="21"/>
        </w:rPr>
        <w:t>"width=, initial-scale=1.0"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A55BDC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C1CD48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5BD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5BD5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5BD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5BD5">
        <w:rPr>
          <w:rFonts w:ascii="Consolas" w:eastAsia="Times New Roman" w:hAnsi="Consolas" w:cs="Times New Roman"/>
          <w:color w:val="CE9178"/>
          <w:sz w:val="21"/>
          <w:szCs w:val="21"/>
        </w:rPr>
        <w:t>"./lab.css"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ED0C23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F77168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682B1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9086F6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9649DB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5BD5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5BD5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>Heading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9C4321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>Student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C82A65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5BD5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5BD5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>Details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0F43A1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A23048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232E39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B1021F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AB28B2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>Department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44E870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>Roll Number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95FE3B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470CB4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BF251E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5BD5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5BD5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>Student List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FFAD91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B259F5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>Victor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31F462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>CS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79080D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>1234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36BA42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944029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6E11A0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A711D3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>William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63984E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>Electronic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D6BB35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>2456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D8B60C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CCC361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700BA0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7AB31E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>Harry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36765F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>Finance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67C059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>3214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4B0C1F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1CC96C" w14:textId="77777777" w:rsidR="007A5BD5" w:rsidRPr="007A5BD5" w:rsidRDefault="007A5BD5" w:rsidP="007A5BD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67E4A4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BB2817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FDE342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0419D8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5BD5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5BD5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>Day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603627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5BD5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5BD5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>Seminar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0A6955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77C2C2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77875C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5BD5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5BD5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>Schedule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90AA10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5BD5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5BD5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>Topic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D91940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AAACC0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B22F5F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>Begin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D01F63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>End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50E492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5D7315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14AF65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5BD5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5BD5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>Monday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996318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5BD5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5BD5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>8.00 Am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7B92C4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5BD5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5BD5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>5.00 Am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BA5D91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>Introduction to XHtml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A460E2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B25BCCF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C90AAC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AB282C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>Validity:DTD and Relax NG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3108F6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318B33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B60875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5BD5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5BD5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>Tuesday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6F3DAE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>8.00 Am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9E197E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>11.00 Am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44FC72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5BD5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5BD5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XPAth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>Xl Transformation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957D0D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EB3B2F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4A3D49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>11.00 Am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1DF0BD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>2.00 pm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A9469F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0711EF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>2.00 pm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47E54D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>5.00 pm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348EF8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65D8B52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B6B0B6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A633EB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>Wednesday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22BDAC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>8.00 Am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D360A0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>12.00 pm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2EBE9B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>XL Formating Object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530A1C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B7D127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DF9E1B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C162F3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EFDE8E9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DCE3F3" w14:textId="77777777" w:rsidR="007A5BD5" w:rsidRPr="007A5BD5" w:rsidRDefault="007A5BD5" w:rsidP="007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BD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A5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3E201D" w14:textId="77777777" w:rsidR="00455489" w:rsidRDefault="00455489" w:rsidP="00A83EC3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A03B7F" w14:textId="003B14E8" w:rsidR="00455489" w:rsidRDefault="00455489" w:rsidP="00A83EC3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9DB90E" w14:textId="3ED157CE" w:rsidR="007A5BD5" w:rsidRDefault="007A5BD5" w:rsidP="00A83EC3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225C85" w14:textId="41441642" w:rsidR="007A5BD5" w:rsidRDefault="007A5BD5" w:rsidP="00A83EC3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16C7CE" w14:textId="77777777" w:rsidR="007A5BD5" w:rsidRDefault="007A5BD5" w:rsidP="00A83EC3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3E844B" w14:textId="4B6C3C57" w:rsidR="00A83EC3" w:rsidRDefault="00A83EC3" w:rsidP="002B77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Result/Output:</w:t>
      </w:r>
    </w:p>
    <w:p w14:paraId="3F94D2EA" w14:textId="7056898C" w:rsidR="00455489" w:rsidRDefault="007A5BD5" w:rsidP="002B77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A5BD5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F4703CB" wp14:editId="1269650E">
            <wp:extent cx="5087060" cy="412490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5500" w14:textId="7F1CE8CE" w:rsidR="004565D7" w:rsidRDefault="00A83EC3" w:rsidP="004565D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Analysis/Conclusion:</w:t>
      </w:r>
    </w:p>
    <w:p w14:paraId="57F27972" w14:textId="586B9E0D" w:rsidR="001967E3" w:rsidRDefault="001967E3" w:rsidP="001967E3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 # 2:</w:t>
      </w:r>
    </w:p>
    <w:p w14:paraId="2401EC21" w14:textId="05E40015" w:rsidR="00AC6019" w:rsidRDefault="001967E3" w:rsidP="00623B3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Create </w:t>
      </w:r>
      <w:r w:rsidR="00623B35">
        <w:rPr>
          <w:rFonts w:ascii="Calibri" w:hAnsi="Calibri" w:cs="Calibri"/>
          <w:sz w:val="23"/>
          <w:szCs w:val="23"/>
        </w:rPr>
        <w:t>the following</w:t>
      </w:r>
      <w:r>
        <w:rPr>
          <w:rFonts w:ascii="Calibri" w:hAnsi="Calibri" w:cs="Calibri"/>
          <w:sz w:val="23"/>
          <w:szCs w:val="23"/>
        </w:rPr>
        <w:t xml:space="preserve"> </w:t>
      </w:r>
      <w:r w:rsidR="00250E6B">
        <w:rPr>
          <w:rFonts w:ascii="Calibri" w:hAnsi="Calibri" w:cs="Calibri"/>
          <w:sz w:val="23"/>
          <w:szCs w:val="23"/>
        </w:rPr>
        <w:t>web page using HTML Semantic Elements</w:t>
      </w:r>
      <w:r w:rsidR="00A16E64">
        <w:rPr>
          <w:rFonts w:ascii="Calibri" w:hAnsi="Calibri" w:cs="Calibri"/>
          <w:sz w:val="23"/>
          <w:szCs w:val="23"/>
        </w:rPr>
        <w:t>, i.e., section, aside, article, nav, header, footer, etc. Your web page must look similar</w:t>
      </w:r>
      <w:r w:rsidR="00AC6019">
        <w:rPr>
          <w:rFonts w:ascii="Calibri" w:hAnsi="Calibri" w:cs="Calibri"/>
          <w:sz w:val="23"/>
          <w:szCs w:val="23"/>
        </w:rPr>
        <w:t xml:space="preserve"> to the following example.</w:t>
      </w:r>
    </w:p>
    <w:p w14:paraId="3F799406" w14:textId="77777777" w:rsidR="001967E3" w:rsidRDefault="001967E3" w:rsidP="001967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C04F1D" w14:textId="77777777" w:rsidR="00477062" w:rsidRPr="00477062" w:rsidRDefault="00477062" w:rsidP="004770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706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A7C66E" w14:textId="77777777" w:rsidR="00477062" w:rsidRPr="00477062" w:rsidRDefault="00477062" w:rsidP="00477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706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7062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743AF6" w14:textId="77777777" w:rsidR="00477062" w:rsidRPr="00477062" w:rsidRDefault="00477062" w:rsidP="00477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06B069" w14:textId="77777777" w:rsidR="00477062" w:rsidRPr="00477062" w:rsidRDefault="00477062" w:rsidP="00477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706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706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AA52BB" w14:textId="77777777" w:rsidR="00477062" w:rsidRPr="00477062" w:rsidRDefault="00477062" w:rsidP="00477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706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706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706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7062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34BEAD" w14:textId="77777777" w:rsidR="00477062" w:rsidRPr="00477062" w:rsidRDefault="00477062" w:rsidP="00477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706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706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706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7062">
        <w:rPr>
          <w:rFonts w:ascii="Consolas" w:eastAsia="Times New Roman" w:hAnsi="Consolas" w:cs="Times New Roman"/>
          <w:color w:val="CE9178"/>
          <w:sz w:val="21"/>
          <w:szCs w:val="21"/>
        </w:rPr>
        <w:t>"./lab3.css"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83DEAB" w14:textId="77777777" w:rsidR="00477062" w:rsidRPr="00477062" w:rsidRDefault="00477062" w:rsidP="00477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>Pakistan Economy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022E93" w14:textId="77777777" w:rsidR="00477062" w:rsidRPr="00477062" w:rsidRDefault="00477062" w:rsidP="00477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C178D1" w14:textId="77777777" w:rsidR="00477062" w:rsidRPr="00477062" w:rsidRDefault="00477062" w:rsidP="00477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44EBB3" w14:textId="77777777" w:rsidR="00477062" w:rsidRPr="00477062" w:rsidRDefault="00477062" w:rsidP="00477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1322F1" w14:textId="77777777" w:rsidR="00477062" w:rsidRPr="00477062" w:rsidRDefault="00477062" w:rsidP="00477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306D7D" w14:textId="77777777" w:rsidR="00477062" w:rsidRPr="00477062" w:rsidRDefault="00477062" w:rsidP="00477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>Pakistan Economy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E52AA8" w14:textId="77777777" w:rsidR="00477062" w:rsidRPr="00477062" w:rsidRDefault="00477062" w:rsidP="00477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>A look at the economic landscape of Pakistan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A22522" w14:textId="77777777" w:rsidR="00477062" w:rsidRPr="00477062" w:rsidRDefault="00477062" w:rsidP="00477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77425F" w14:textId="77777777" w:rsidR="00477062" w:rsidRPr="00477062" w:rsidRDefault="00477062" w:rsidP="00477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3A191D" w14:textId="77777777" w:rsidR="00477062" w:rsidRPr="00477062" w:rsidRDefault="00477062" w:rsidP="00477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E26F3D" w14:textId="77777777" w:rsidR="00477062" w:rsidRPr="00477062" w:rsidRDefault="00477062" w:rsidP="00477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706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706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>Overview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D23AD3" w14:textId="77777777" w:rsidR="00477062" w:rsidRPr="00477062" w:rsidRDefault="00477062" w:rsidP="00477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706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706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>Sectors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2764F4" w14:textId="77777777" w:rsidR="00477062" w:rsidRPr="00477062" w:rsidRDefault="00477062" w:rsidP="00477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706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706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>Challenges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58B63D" w14:textId="77777777" w:rsidR="00477062" w:rsidRPr="00477062" w:rsidRDefault="00477062" w:rsidP="00477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706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706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>Future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541495" w14:textId="77777777" w:rsidR="00477062" w:rsidRPr="00477062" w:rsidRDefault="00477062" w:rsidP="00477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A66A7A" w14:textId="77777777" w:rsidR="00477062" w:rsidRPr="00477062" w:rsidRDefault="00477062" w:rsidP="00477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4F95B2" w14:textId="77777777" w:rsidR="00477062" w:rsidRPr="00477062" w:rsidRDefault="00477062" w:rsidP="00477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2EC387" w14:textId="77777777" w:rsidR="00477062" w:rsidRPr="00477062" w:rsidRDefault="00477062" w:rsidP="00477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0FE12B" w14:textId="77777777" w:rsidR="00477062" w:rsidRPr="00477062" w:rsidRDefault="00477062" w:rsidP="00477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3E0144" w14:textId="77777777" w:rsidR="00477062" w:rsidRPr="00477062" w:rsidRDefault="00477062" w:rsidP="00477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>Current Economic Situation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C374F5" w14:textId="77777777" w:rsidR="00477062" w:rsidRPr="00477062" w:rsidRDefault="00477062" w:rsidP="00477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>Pakistan's economy is currently facing a number of challenges, including inflation, debt, and a trade deficit. The government is taking steps to address these issues...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6A9A04" w14:textId="77777777" w:rsidR="00477062" w:rsidRPr="00477062" w:rsidRDefault="00477062" w:rsidP="00477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A38271" w14:textId="77777777" w:rsidR="00477062" w:rsidRPr="00477062" w:rsidRDefault="00477062" w:rsidP="00477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CFED9C" w14:textId="77777777" w:rsidR="00477062" w:rsidRPr="00477062" w:rsidRDefault="00477062" w:rsidP="00477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DB5B3B" w14:textId="77777777" w:rsidR="00477062" w:rsidRPr="00477062" w:rsidRDefault="00477062" w:rsidP="00477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>Key Economic Indicators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47ACF1" w14:textId="77777777" w:rsidR="00477062" w:rsidRPr="00477062" w:rsidRDefault="00477062" w:rsidP="00477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>Here are some important economic indicators for Pakistan: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C27078" w14:textId="77777777" w:rsidR="00477062" w:rsidRPr="00477062" w:rsidRDefault="00477062" w:rsidP="00477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617A0C" w14:textId="77777777" w:rsidR="00477062" w:rsidRPr="00477062" w:rsidRDefault="00477062" w:rsidP="00477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>GDP Growth: (Insert Data)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93D8A7" w14:textId="77777777" w:rsidR="00477062" w:rsidRPr="00477062" w:rsidRDefault="00477062" w:rsidP="00477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>Inflation Rate: (Insert Data)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EB64A5" w14:textId="77777777" w:rsidR="00477062" w:rsidRPr="00477062" w:rsidRDefault="00477062" w:rsidP="00477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>Unemployment Rate: (Insert Data)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80EFF3" w14:textId="77777777" w:rsidR="00477062" w:rsidRPr="00477062" w:rsidRDefault="00477062" w:rsidP="00477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82073B" w14:textId="77777777" w:rsidR="00477062" w:rsidRPr="00477062" w:rsidRDefault="00477062" w:rsidP="00477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5C46FD" w14:textId="77777777" w:rsidR="00477062" w:rsidRPr="00477062" w:rsidRDefault="00477062" w:rsidP="00477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1C289C" w14:textId="77777777" w:rsidR="00477062" w:rsidRPr="00477062" w:rsidRDefault="00477062" w:rsidP="00477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4EB433" w14:textId="77777777" w:rsidR="00477062" w:rsidRPr="00477062" w:rsidRDefault="00477062" w:rsidP="00477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>Major Industries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63E5F6" w14:textId="77777777" w:rsidR="00477062" w:rsidRPr="00477062" w:rsidRDefault="00477062" w:rsidP="00477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>Pakistan has several important industries, including textiles, agriculture, and manufacturing...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79FB9C" w14:textId="77777777" w:rsidR="00477062" w:rsidRPr="00477062" w:rsidRDefault="00477062" w:rsidP="00477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B6896F" w14:textId="77777777" w:rsidR="00477062" w:rsidRPr="00477062" w:rsidRDefault="00477062" w:rsidP="00477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C3213E" w14:textId="77777777" w:rsidR="00477062" w:rsidRPr="00477062" w:rsidRDefault="00477062" w:rsidP="00477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DF3107" w14:textId="77777777" w:rsidR="00477062" w:rsidRPr="00477062" w:rsidRDefault="00477062" w:rsidP="00477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aside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68836E" w14:textId="77777777" w:rsidR="00477062" w:rsidRPr="00477062" w:rsidRDefault="00477062" w:rsidP="00477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>Related Resources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86DB0A" w14:textId="77777777" w:rsidR="00477062" w:rsidRPr="00477062" w:rsidRDefault="00477062" w:rsidP="00477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8E04CB" w14:textId="77777777" w:rsidR="00477062" w:rsidRPr="00477062" w:rsidRDefault="00477062" w:rsidP="00477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706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706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>Ministry of Finance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5ACABE" w14:textId="77777777" w:rsidR="00477062" w:rsidRPr="00477062" w:rsidRDefault="00477062" w:rsidP="00477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706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706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>State Bank of Pakistan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20C38D" w14:textId="77777777" w:rsidR="00477062" w:rsidRPr="00477062" w:rsidRDefault="00477062" w:rsidP="00477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706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706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>World Bank Data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FABA9B" w14:textId="77777777" w:rsidR="00477062" w:rsidRPr="00477062" w:rsidRDefault="00477062" w:rsidP="00477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D5C9F6" w14:textId="77777777" w:rsidR="00477062" w:rsidRPr="00477062" w:rsidRDefault="00477062" w:rsidP="00477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aside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B1D3BC" w14:textId="77777777" w:rsidR="00477062" w:rsidRPr="00477062" w:rsidRDefault="00477062" w:rsidP="00477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14A664" w14:textId="77777777" w:rsidR="00477062" w:rsidRPr="00477062" w:rsidRDefault="00477062" w:rsidP="00477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403506" w14:textId="77777777" w:rsidR="00477062" w:rsidRPr="00477062" w:rsidRDefault="00477062" w:rsidP="00477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3F1A32" w14:textId="77777777" w:rsidR="00477062" w:rsidRPr="00477062" w:rsidRDefault="00477062" w:rsidP="00477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&amp;copy;</w:t>
      </w: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2025 Pakistan Economy Updates</w:t>
      </w:r>
    </w:p>
    <w:p w14:paraId="39DCC309" w14:textId="77777777" w:rsidR="00477062" w:rsidRPr="00477062" w:rsidRDefault="00477062" w:rsidP="00477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70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33060F" w14:textId="77777777" w:rsidR="00477062" w:rsidRPr="00477062" w:rsidRDefault="00477062" w:rsidP="00477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7C6CD3" w14:textId="77777777" w:rsidR="00477062" w:rsidRPr="00477062" w:rsidRDefault="00477062" w:rsidP="00477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67D2C3" w14:textId="77777777" w:rsidR="00477062" w:rsidRPr="00477062" w:rsidRDefault="00477062" w:rsidP="00477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706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770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0D6346" w14:textId="77777777" w:rsidR="00477062" w:rsidRPr="00477062" w:rsidRDefault="00477062" w:rsidP="00477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21144E" w14:textId="53A64580" w:rsidR="001967E3" w:rsidRPr="001967E3" w:rsidRDefault="001967E3" w:rsidP="001967E3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02009A" w14:textId="64324BB6" w:rsidR="004565D7" w:rsidRDefault="006C3588" w:rsidP="004565D7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88F6DCA" wp14:editId="75074D19">
            <wp:extent cx="6400800" cy="5835015"/>
            <wp:effectExtent l="0" t="0" r="0" b="0"/>
            <wp:docPr id="5953178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1784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8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C1FE" w14:textId="5726E411" w:rsidR="00A74E23" w:rsidRDefault="00A74E23" w:rsidP="004565D7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53A0FC4C" w14:textId="77777777" w:rsidR="002521F9" w:rsidRDefault="002521F9" w:rsidP="00CA1F21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DBD663" w14:textId="77777777" w:rsidR="002521F9" w:rsidRDefault="002521F9" w:rsidP="00CA1F21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0DA172" w14:textId="61FBD9B5" w:rsidR="00CA1F21" w:rsidRDefault="00CA1F21" w:rsidP="00CA1F21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Procedure/Program:</w:t>
      </w:r>
    </w:p>
    <w:p w14:paraId="5092B685" w14:textId="77777777" w:rsidR="00CA1F21" w:rsidRDefault="00CA1F21" w:rsidP="00CA1F21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0EF294" w14:textId="77777777" w:rsidR="00CA1F21" w:rsidRDefault="00CA1F21" w:rsidP="00CA1F21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F7929E" w14:textId="2770F6CB" w:rsidR="00CA1F21" w:rsidRDefault="00CA1F21" w:rsidP="00CA1F2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Result/Output:</w:t>
      </w:r>
    </w:p>
    <w:p w14:paraId="33B8817E" w14:textId="77777777" w:rsidR="00CA1F21" w:rsidRDefault="00CA1F21" w:rsidP="00CA1F2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3F90A6" w14:textId="77777777" w:rsidR="00CA1F21" w:rsidRDefault="00CA1F21" w:rsidP="00CA1F2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C08925" w14:textId="77777777" w:rsidR="00CA1F21" w:rsidRDefault="00CA1F21" w:rsidP="00CA1F2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Analysis/Conclusion:</w:t>
      </w:r>
    </w:p>
    <w:p w14:paraId="0A084A0E" w14:textId="77777777" w:rsidR="00CA1F21" w:rsidRDefault="00CA1F21" w:rsidP="004565D7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sectPr w:rsidR="00CA1F21" w:rsidSect="00E948AE">
      <w:pgSz w:w="12240" w:h="15840"/>
      <w:pgMar w:top="1440" w:right="1080" w:bottom="1440" w:left="1080" w:header="720" w:footer="720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45908"/>
    <w:multiLevelType w:val="hybridMultilevel"/>
    <w:tmpl w:val="9AECC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F273A"/>
    <w:multiLevelType w:val="multilevel"/>
    <w:tmpl w:val="2928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7873CE"/>
    <w:multiLevelType w:val="multilevel"/>
    <w:tmpl w:val="0D76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6075DF"/>
    <w:multiLevelType w:val="hybridMultilevel"/>
    <w:tmpl w:val="6A0CE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806F4"/>
    <w:multiLevelType w:val="hybridMultilevel"/>
    <w:tmpl w:val="B128D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B235B"/>
    <w:multiLevelType w:val="multilevel"/>
    <w:tmpl w:val="186C3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FE0910"/>
    <w:multiLevelType w:val="hybridMultilevel"/>
    <w:tmpl w:val="B1326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676184"/>
    <w:multiLevelType w:val="multilevel"/>
    <w:tmpl w:val="9826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905AE0"/>
    <w:multiLevelType w:val="multilevel"/>
    <w:tmpl w:val="18FE2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2C3970"/>
    <w:multiLevelType w:val="hybridMultilevel"/>
    <w:tmpl w:val="5FE89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0064A3"/>
    <w:multiLevelType w:val="multilevel"/>
    <w:tmpl w:val="0E2A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3020955"/>
    <w:multiLevelType w:val="hybridMultilevel"/>
    <w:tmpl w:val="70863F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9F3967"/>
    <w:multiLevelType w:val="hybridMultilevel"/>
    <w:tmpl w:val="7556D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1468920">
    <w:abstractNumId w:val="3"/>
  </w:num>
  <w:num w:numId="2" w16cid:durableId="56440039">
    <w:abstractNumId w:val="7"/>
  </w:num>
  <w:num w:numId="3" w16cid:durableId="1984698823">
    <w:abstractNumId w:val="8"/>
  </w:num>
  <w:num w:numId="4" w16cid:durableId="1997610190">
    <w:abstractNumId w:val="5"/>
  </w:num>
  <w:num w:numId="5" w16cid:durableId="884677449">
    <w:abstractNumId w:val="1"/>
  </w:num>
  <w:num w:numId="6" w16cid:durableId="1387992525">
    <w:abstractNumId w:val="10"/>
  </w:num>
  <w:num w:numId="7" w16cid:durableId="1332218000">
    <w:abstractNumId w:val="2"/>
  </w:num>
  <w:num w:numId="8" w16cid:durableId="1821462129">
    <w:abstractNumId w:val="6"/>
  </w:num>
  <w:num w:numId="9" w16cid:durableId="404376733">
    <w:abstractNumId w:val="4"/>
  </w:num>
  <w:num w:numId="10" w16cid:durableId="864945459">
    <w:abstractNumId w:val="9"/>
  </w:num>
  <w:num w:numId="11" w16cid:durableId="420685912">
    <w:abstractNumId w:val="12"/>
  </w:num>
  <w:num w:numId="12" w16cid:durableId="1036082289">
    <w:abstractNumId w:val="11"/>
  </w:num>
  <w:num w:numId="13" w16cid:durableId="933561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4E4"/>
    <w:rsid w:val="0001158F"/>
    <w:rsid w:val="00066E2C"/>
    <w:rsid w:val="000F66A2"/>
    <w:rsid w:val="00115B61"/>
    <w:rsid w:val="001306DB"/>
    <w:rsid w:val="00137804"/>
    <w:rsid w:val="0015082F"/>
    <w:rsid w:val="0019282A"/>
    <w:rsid w:val="00193473"/>
    <w:rsid w:val="001967E3"/>
    <w:rsid w:val="001B187A"/>
    <w:rsid w:val="001E7758"/>
    <w:rsid w:val="001F7775"/>
    <w:rsid w:val="002127E7"/>
    <w:rsid w:val="00250E6B"/>
    <w:rsid w:val="002521F9"/>
    <w:rsid w:val="002B7742"/>
    <w:rsid w:val="002D5684"/>
    <w:rsid w:val="002F3835"/>
    <w:rsid w:val="00313619"/>
    <w:rsid w:val="00351AAB"/>
    <w:rsid w:val="00380A84"/>
    <w:rsid w:val="003869BB"/>
    <w:rsid w:val="003D0C59"/>
    <w:rsid w:val="003D7F1C"/>
    <w:rsid w:val="003E5BEA"/>
    <w:rsid w:val="0043211D"/>
    <w:rsid w:val="00435BDF"/>
    <w:rsid w:val="00455489"/>
    <w:rsid w:val="004565D7"/>
    <w:rsid w:val="004745E9"/>
    <w:rsid w:val="00477062"/>
    <w:rsid w:val="004D535B"/>
    <w:rsid w:val="004F27DF"/>
    <w:rsid w:val="0054307C"/>
    <w:rsid w:val="005E27C4"/>
    <w:rsid w:val="005F0035"/>
    <w:rsid w:val="00623B35"/>
    <w:rsid w:val="0062731A"/>
    <w:rsid w:val="006374AE"/>
    <w:rsid w:val="0064151D"/>
    <w:rsid w:val="0065502B"/>
    <w:rsid w:val="00655A10"/>
    <w:rsid w:val="006914DF"/>
    <w:rsid w:val="006C3588"/>
    <w:rsid w:val="00726523"/>
    <w:rsid w:val="007A5BD5"/>
    <w:rsid w:val="007C19C0"/>
    <w:rsid w:val="008A6CEC"/>
    <w:rsid w:val="008E08D0"/>
    <w:rsid w:val="008E0CE9"/>
    <w:rsid w:val="008E33AE"/>
    <w:rsid w:val="00903421"/>
    <w:rsid w:val="009504E4"/>
    <w:rsid w:val="0096501A"/>
    <w:rsid w:val="00992A7B"/>
    <w:rsid w:val="009B6B18"/>
    <w:rsid w:val="00A16E64"/>
    <w:rsid w:val="00A63DE8"/>
    <w:rsid w:val="00A74E23"/>
    <w:rsid w:val="00A83EC3"/>
    <w:rsid w:val="00A93C4F"/>
    <w:rsid w:val="00AA157B"/>
    <w:rsid w:val="00AB300D"/>
    <w:rsid w:val="00AC0335"/>
    <w:rsid w:val="00AC6019"/>
    <w:rsid w:val="00AD1E8D"/>
    <w:rsid w:val="00AD739E"/>
    <w:rsid w:val="00AE3158"/>
    <w:rsid w:val="00AF1787"/>
    <w:rsid w:val="00B34502"/>
    <w:rsid w:val="00BD314C"/>
    <w:rsid w:val="00BE655F"/>
    <w:rsid w:val="00BF1C82"/>
    <w:rsid w:val="00C53FA2"/>
    <w:rsid w:val="00C81917"/>
    <w:rsid w:val="00CA1F21"/>
    <w:rsid w:val="00CB4E26"/>
    <w:rsid w:val="00CC46B8"/>
    <w:rsid w:val="00D4389B"/>
    <w:rsid w:val="00D60CB9"/>
    <w:rsid w:val="00DE10D1"/>
    <w:rsid w:val="00DE1820"/>
    <w:rsid w:val="00E0564A"/>
    <w:rsid w:val="00E078FE"/>
    <w:rsid w:val="00E93406"/>
    <w:rsid w:val="00E948AE"/>
    <w:rsid w:val="00EE12FA"/>
    <w:rsid w:val="00EF38B9"/>
    <w:rsid w:val="00F65174"/>
    <w:rsid w:val="00FD34C2"/>
    <w:rsid w:val="00FE1758"/>
    <w:rsid w:val="00FF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3DDC47"/>
  <w15:docId w15:val="{2074BD34-2939-4750-817D-96A28506D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07C"/>
  </w:style>
  <w:style w:type="paragraph" w:styleId="Heading3">
    <w:name w:val="heading 3"/>
    <w:basedOn w:val="Normal"/>
    <w:link w:val="Heading3Char"/>
    <w:uiPriority w:val="9"/>
    <w:qFormat/>
    <w:rsid w:val="001F7775"/>
    <w:pPr>
      <w:spacing w:before="267" w:after="240" w:line="267" w:lineRule="atLeast"/>
      <w:outlineLvl w:val="2"/>
    </w:pPr>
    <w:rPr>
      <w:rFonts w:ascii="Georgia" w:eastAsia="Times New Roman" w:hAnsi="Georgia" w:cs="Times New Roman"/>
      <w:color w:val="222222"/>
      <w:sz w:val="31"/>
      <w:szCs w:val="3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4E4"/>
    <w:pPr>
      <w:ind w:left="720"/>
      <w:contextualSpacing/>
    </w:pPr>
  </w:style>
  <w:style w:type="paragraph" w:customStyle="1" w:styleId="Default">
    <w:name w:val="Default"/>
    <w:rsid w:val="009B6B18"/>
    <w:pPr>
      <w:autoSpaceDE w:val="0"/>
      <w:autoSpaceDN w:val="0"/>
      <w:adjustRightInd w:val="0"/>
      <w:spacing w:after="0" w:line="240" w:lineRule="auto"/>
    </w:pPr>
    <w:rPr>
      <w:rFonts w:ascii="Rockwell Extra Bold" w:hAnsi="Rockwell Extra Bold" w:cs="Rockwell Extra Bold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7775"/>
    <w:rPr>
      <w:rFonts w:ascii="Georgia" w:eastAsia="Times New Roman" w:hAnsi="Georgia" w:cs="Times New Roman"/>
      <w:color w:val="222222"/>
      <w:sz w:val="31"/>
      <w:szCs w:val="31"/>
    </w:rPr>
  </w:style>
  <w:style w:type="paragraph" w:customStyle="1" w:styleId="h3-p">
    <w:name w:val="h3-p"/>
    <w:basedOn w:val="Normal"/>
    <w:rsid w:val="001F7775"/>
    <w:pPr>
      <w:spacing w:before="100" w:beforeAutospacing="1" w:after="384" w:line="384" w:lineRule="atLeast"/>
    </w:pPr>
    <w:rPr>
      <w:rFonts w:ascii="Georgia" w:eastAsia="Times New Roman" w:hAnsi="Georgia" w:cs="Times New Roman"/>
      <w:color w:val="222222"/>
      <w:sz w:val="26"/>
      <w:szCs w:val="26"/>
    </w:rPr>
  </w:style>
  <w:style w:type="character" w:customStyle="1" w:styleId="Emphasis1">
    <w:name w:val="Emphasis1"/>
    <w:basedOn w:val="DefaultParagraphFont"/>
    <w:rsid w:val="001F7775"/>
  </w:style>
  <w:style w:type="paragraph" w:styleId="BalloonText">
    <w:name w:val="Balloon Text"/>
    <w:basedOn w:val="Normal"/>
    <w:link w:val="BalloonTextChar"/>
    <w:uiPriority w:val="99"/>
    <w:semiHidden/>
    <w:unhideWhenUsed/>
    <w:rsid w:val="00BE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5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7514">
              <w:marLeft w:val="10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5766">
              <w:marLeft w:val="10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6513">
      <w:bodyDiv w:val="1"/>
      <w:marLeft w:val="0"/>
      <w:marRight w:val="0"/>
      <w:marTop w:val="0"/>
      <w:marBottom w:val="0"/>
      <w:divBdr>
        <w:top w:val="single" w:sz="12" w:space="0" w:color="0099CC"/>
        <w:left w:val="none" w:sz="0" w:space="0" w:color="auto"/>
        <w:bottom w:val="none" w:sz="0" w:space="0" w:color="auto"/>
        <w:right w:val="none" w:sz="0" w:space="0" w:color="auto"/>
      </w:divBdr>
      <w:divsChild>
        <w:div w:id="17739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21412">
                  <w:marLeft w:val="2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5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86149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31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7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573">
      <w:bodyDiv w:val="1"/>
      <w:marLeft w:val="0"/>
      <w:marRight w:val="0"/>
      <w:marTop w:val="0"/>
      <w:marBottom w:val="0"/>
      <w:divBdr>
        <w:top w:val="single" w:sz="12" w:space="0" w:color="0099CC"/>
        <w:left w:val="none" w:sz="0" w:space="0" w:color="auto"/>
        <w:bottom w:val="none" w:sz="0" w:space="0" w:color="auto"/>
        <w:right w:val="none" w:sz="0" w:space="0" w:color="auto"/>
      </w:divBdr>
      <w:divsChild>
        <w:div w:id="12924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4239">
                  <w:marLeft w:val="2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0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756913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08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9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Journal Template</vt:lpstr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Journal Template</dc:title>
  <dc:subject/>
  <dc:creator>Saima Jawad</dc:creator>
  <cp:keywords/>
  <dc:description/>
  <cp:lastModifiedBy>01-135231-046</cp:lastModifiedBy>
  <cp:revision>37</cp:revision>
  <cp:lastPrinted>2013-01-30T05:39:00Z</cp:lastPrinted>
  <dcterms:created xsi:type="dcterms:W3CDTF">2019-09-18T09:09:00Z</dcterms:created>
  <dcterms:modified xsi:type="dcterms:W3CDTF">2025-02-21T06:14:00Z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01d08e5a6db7665ec4a76847a652f6b79ea260d2094053063cecc1357144137c</vt:lpwstr>
  </property>
</Properties>
</file>