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9DC7" w14:textId="6418BD50" w:rsidR="00904236" w:rsidRPr="00252CFF" w:rsidRDefault="00252CFF" w:rsidP="00252CFF">
      <w:pPr>
        <w:jc w:val="center"/>
        <w:rPr>
          <w:color w:val="0D0D0D" w:themeColor="text1" w:themeTint="F2"/>
          <w:sz w:val="72"/>
          <w:szCs w:val="72"/>
          <w:u w:val="single"/>
        </w:rPr>
      </w:pPr>
      <w:r w:rsidRPr="00252CFF">
        <w:rPr>
          <w:color w:val="0D0D0D" w:themeColor="text1" w:themeTint="F2"/>
          <w:sz w:val="72"/>
          <w:szCs w:val="72"/>
          <w:u w:val="single"/>
        </w:rPr>
        <w:t>YouTube Redesign</w:t>
      </w:r>
    </w:p>
    <w:p w14:paraId="725C9DC8" w14:textId="3B730162" w:rsidR="00904236" w:rsidRPr="00904236" w:rsidRDefault="00904236">
      <w:pPr>
        <w:rPr>
          <w:color w:val="0D0D0D" w:themeColor="text1" w:themeTint="F2"/>
          <w:sz w:val="36"/>
          <w:szCs w:val="36"/>
        </w:rPr>
      </w:pPr>
      <w:r w:rsidRPr="00904236">
        <w:rPr>
          <w:color w:val="0D0D0D" w:themeColor="text1" w:themeTint="F2"/>
          <w:sz w:val="36"/>
          <w:szCs w:val="36"/>
        </w:rPr>
        <w:t xml:space="preserve">Name: </w:t>
      </w:r>
      <w:r w:rsidR="00252CFF">
        <w:rPr>
          <w:color w:val="0D0D0D" w:themeColor="text1" w:themeTint="F2"/>
          <w:sz w:val="36"/>
          <w:szCs w:val="36"/>
        </w:rPr>
        <w:t>Muhammad Huzaifa Khan</w:t>
      </w:r>
    </w:p>
    <w:p w14:paraId="725C9DC9" w14:textId="4C6ED263" w:rsidR="00904236" w:rsidRPr="00904236" w:rsidRDefault="00904236">
      <w:pPr>
        <w:rPr>
          <w:color w:val="0D0D0D" w:themeColor="text1" w:themeTint="F2"/>
          <w:sz w:val="36"/>
          <w:szCs w:val="36"/>
        </w:rPr>
      </w:pPr>
      <w:r w:rsidRPr="00904236">
        <w:rPr>
          <w:color w:val="0D0D0D" w:themeColor="text1" w:themeTint="F2"/>
          <w:sz w:val="36"/>
          <w:szCs w:val="36"/>
        </w:rPr>
        <w:t xml:space="preserve">Roll No: </w:t>
      </w:r>
      <w:r w:rsidR="00252CFF">
        <w:rPr>
          <w:color w:val="0D0D0D" w:themeColor="text1" w:themeTint="F2"/>
          <w:sz w:val="36"/>
          <w:szCs w:val="36"/>
        </w:rPr>
        <w:t>49</w:t>
      </w:r>
    </w:p>
    <w:p w14:paraId="725C9DD5" w14:textId="3668D61D" w:rsidR="00904236" w:rsidRDefault="00904236" w:rsidP="00252CFF">
      <w:pPr>
        <w:rPr>
          <w:color w:val="0D0D0D" w:themeColor="text1" w:themeTint="F2"/>
          <w:sz w:val="36"/>
          <w:szCs w:val="36"/>
        </w:rPr>
      </w:pPr>
      <w:r w:rsidRPr="00904236">
        <w:rPr>
          <w:color w:val="0D0D0D" w:themeColor="text1" w:themeTint="F2"/>
          <w:sz w:val="36"/>
          <w:szCs w:val="36"/>
        </w:rPr>
        <w:t>Class: BSSE</w:t>
      </w:r>
      <w:r w:rsidR="00252CFF">
        <w:rPr>
          <w:color w:val="0D0D0D" w:themeColor="text1" w:themeTint="F2"/>
          <w:sz w:val="36"/>
          <w:szCs w:val="36"/>
        </w:rPr>
        <w:t>-1</w:t>
      </w:r>
      <w:r w:rsidR="00252CFF" w:rsidRPr="00252CFF">
        <w:rPr>
          <w:color w:val="0D0D0D" w:themeColor="text1" w:themeTint="F2"/>
          <w:sz w:val="36"/>
          <w:szCs w:val="36"/>
          <w:vertAlign w:val="superscript"/>
        </w:rPr>
        <w:t>st</w:t>
      </w:r>
      <w:r w:rsidR="00252CFF">
        <w:rPr>
          <w:color w:val="0D0D0D" w:themeColor="text1" w:themeTint="F2"/>
          <w:sz w:val="36"/>
          <w:szCs w:val="36"/>
        </w:rPr>
        <w:t xml:space="preserve"> Semester</w:t>
      </w:r>
    </w:p>
    <w:p w14:paraId="725C9DD6" w14:textId="77777777" w:rsidR="00904236" w:rsidRDefault="00904236">
      <w:pPr>
        <w:rPr>
          <w:color w:val="0D0D0D" w:themeColor="text1" w:themeTint="F2"/>
          <w:sz w:val="36"/>
          <w:szCs w:val="36"/>
        </w:rPr>
      </w:pPr>
    </w:p>
    <w:p w14:paraId="725C9DD7" w14:textId="77777777" w:rsidR="00904236" w:rsidRDefault="00904236">
      <w:pPr>
        <w:rPr>
          <w:color w:val="0D0D0D" w:themeColor="text1" w:themeTint="F2"/>
          <w:sz w:val="36"/>
          <w:szCs w:val="36"/>
        </w:rPr>
      </w:pPr>
    </w:p>
    <w:p w14:paraId="725C9DD8" w14:textId="77777777" w:rsidR="00904236" w:rsidRDefault="00904236">
      <w:pPr>
        <w:rPr>
          <w:color w:val="0D0D0D" w:themeColor="text1" w:themeTint="F2"/>
          <w:sz w:val="36"/>
          <w:szCs w:val="36"/>
        </w:rPr>
      </w:pPr>
    </w:p>
    <w:p w14:paraId="725C9DD9" w14:textId="77777777" w:rsidR="00904236" w:rsidRDefault="00904236">
      <w:pPr>
        <w:rPr>
          <w:color w:val="0D0D0D" w:themeColor="text1" w:themeTint="F2"/>
          <w:sz w:val="36"/>
          <w:szCs w:val="36"/>
        </w:rPr>
      </w:pPr>
    </w:p>
    <w:p w14:paraId="725C9DDA" w14:textId="77777777" w:rsidR="00904236" w:rsidRDefault="00904236">
      <w:pPr>
        <w:rPr>
          <w:color w:val="0D0D0D" w:themeColor="text1" w:themeTint="F2"/>
          <w:sz w:val="36"/>
          <w:szCs w:val="36"/>
        </w:rPr>
      </w:pPr>
    </w:p>
    <w:p w14:paraId="725C9DDB" w14:textId="77777777" w:rsidR="00904236" w:rsidRDefault="00904236">
      <w:pPr>
        <w:rPr>
          <w:color w:val="0D0D0D" w:themeColor="text1" w:themeTint="F2"/>
          <w:sz w:val="36"/>
          <w:szCs w:val="36"/>
        </w:rPr>
      </w:pPr>
    </w:p>
    <w:p w14:paraId="725C9DDC" w14:textId="77777777" w:rsidR="00904236" w:rsidRDefault="00904236">
      <w:pPr>
        <w:rPr>
          <w:color w:val="0D0D0D" w:themeColor="text1" w:themeTint="F2"/>
          <w:sz w:val="36"/>
          <w:szCs w:val="36"/>
        </w:rPr>
      </w:pPr>
    </w:p>
    <w:p w14:paraId="725C9DDD" w14:textId="77777777" w:rsidR="00904236" w:rsidRDefault="00904236">
      <w:pPr>
        <w:rPr>
          <w:color w:val="0D0D0D" w:themeColor="text1" w:themeTint="F2"/>
          <w:sz w:val="36"/>
          <w:szCs w:val="36"/>
        </w:rPr>
      </w:pPr>
    </w:p>
    <w:p w14:paraId="725C9DDE" w14:textId="77777777" w:rsidR="00904236" w:rsidRDefault="00904236">
      <w:pPr>
        <w:rPr>
          <w:color w:val="0D0D0D" w:themeColor="text1" w:themeTint="F2"/>
          <w:sz w:val="36"/>
          <w:szCs w:val="36"/>
        </w:rPr>
      </w:pPr>
    </w:p>
    <w:p w14:paraId="725C9DDF" w14:textId="77777777" w:rsidR="00904236" w:rsidRDefault="00904236">
      <w:pPr>
        <w:rPr>
          <w:color w:val="0D0D0D" w:themeColor="text1" w:themeTint="F2"/>
          <w:sz w:val="36"/>
          <w:szCs w:val="36"/>
        </w:rPr>
      </w:pPr>
    </w:p>
    <w:p w14:paraId="725C9DE0" w14:textId="6EEAE8CE" w:rsidR="00904236" w:rsidRDefault="00904236">
      <w:pPr>
        <w:rPr>
          <w:color w:val="0D0D0D" w:themeColor="text1" w:themeTint="F2"/>
          <w:sz w:val="36"/>
          <w:szCs w:val="36"/>
        </w:rPr>
      </w:pPr>
    </w:p>
    <w:p w14:paraId="44F2119C" w14:textId="159A615F" w:rsidR="00252CFF" w:rsidRDefault="00252CFF">
      <w:pPr>
        <w:rPr>
          <w:color w:val="0D0D0D" w:themeColor="text1" w:themeTint="F2"/>
          <w:sz w:val="36"/>
          <w:szCs w:val="36"/>
        </w:rPr>
      </w:pPr>
    </w:p>
    <w:p w14:paraId="5E9628DD" w14:textId="41AA9EB2" w:rsidR="00252CFF" w:rsidRDefault="00252CFF">
      <w:pPr>
        <w:rPr>
          <w:color w:val="0D0D0D" w:themeColor="text1" w:themeTint="F2"/>
          <w:sz w:val="36"/>
          <w:szCs w:val="36"/>
        </w:rPr>
      </w:pPr>
    </w:p>
    <w:p w14:paraId="4996E888" w14:textId="77777777" w:rsidR="00252CFF" w:rsidRDefault="00252CFF">
      <w:pPr>
        <w:rPr>
          <w:color w:val="0D0D0D" w:themeColor="text1" w:themeTint="F2"/>
          <w:sz w:val="36"/>
          <w:szCs w:val="36"/>
        </w:rPr>
      </w:pPr>
    </w:p>
    <w:p w14:paraId="725C9DE1" w14:textId="77777777" w:rsidR="00904236" w:rsidRDefault="00904236">
      <w:pPr>
        <w:rPr>
          <w:color w:val="0D0D0D" w:themeColor="text1" w:themeTint="F2"/>
          <w:sz w:val="36"/>
          <w:szCs w:val="36"/>
        </w:rPr>
      </w:pPr>
    </w:p>
    <w:p w14:paraId="725C9DE2" w14:textId="53CC5EEB" w:rsidR="00904236" w:rsidRPr="00511375" w:rsidRDefault="006A7705">
      <w:pPr>
        <w:rPr>
          <w:color w:val="0D0D0D" w:themeColor="text1" w:themeTint="F2"/>
          <w:sz w:val="36"/>
          <w:szCs w:val="36"/>
        </w:rPr>
      </w:pPr>
      <w:r w:rsidRPr="00511375">
        <w:rPr>
          <w:color w:val="0D0D0D" w:themeColor="text1" w:themeTint="F2"/>
          <w:sz w:val="36"/>
          <w:szCs w:val="36"/>
        </w:rPr>
        <w:lastRenderedPageBreak/>
        <w:t xml:space="preserve">Home Page </w:t>
      </w:r>
      <w:r w:rsidR="00904236" w:rsidRPr="00511375">
        <w:rPr>
          <w:color w:val="0D0D0D" w:themeColor="text1" w:themeTint="F2"/>
          <w:sz w:val="36"/>
          <w:szCs w:val="36"/>
        </w:rPr>
        <w:t>of YouTube:</w:t>
      </w:r>
    </w:p>
    <w:p w14:paraId="725C9DE3" w14:textId="77777777" w:rsidR="00904236" w:rsidRDefault="00904236">
      <w:pPr>
        <w:rPr>
          <w:color w:val="0D0D0D" w:themeColor="text1" w:themeTint="F2"/>
          <w:sz w:val="36"/>
          <w:szCs w:val="36"/>
        </w:rPr>
      </w:pPr>
    </w:p>
    <w:p w14:paraId="725C9DE4" w14:textId="77777777" w:rsidR="00BD6A7C" w:rsidRDefault="00904236">
      <w:pPr>
        <w:rPr>
          <w:color w:val="0D0D0D" w:themeColor="text1" w:themeTint="F2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725C9DF7" wp14:editId="725C9DF8">
            <wp:extent cx="5496692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9DE5" w14:textId="6D2C2171" w:rsidR="00BD6A7C" w:rsidRPr="00BD6A7C" w:rsidRDefault="00BD6A7C" w:rsidP="006A7705">
      <w:pPr>
        <w:jc w:val="center"/>
        <w:rPr>
          <w:b/>
          <w:color w:val="0D0D0D" w:themeColor="text1" w:themeTint="F2"/>
          <w:sz w:val="36"/>
          <w:szCs w:val="36"/>
        </w:rPr>
      </w:pPr>
      <w:r w:rsidRPr="00BD6A7C">
        <w:rPr>
          <w:b/>
          <w:color w:val="0D0D0D" w:themeColor="text1" w:themeTint="F2"/>
          <w:sz w:val="36"/>
          <w:szCs w:val="36"/>
        </w:rPr>
        <w:t>Pic 1.1</w:t>
      </w:r>
    </w:p>
    <w:p w14:paraId="725C9DE6" w14:textId="77777777" w:rsidR="00BD6A7C" w:rsidRDefault="00BD6A7C">
      <w:pPr>
        <w:rPr>
          <w:color w:val="0D0D0D" w:themeColor="text1" w:themeTint="F2"/>
          <w:sz w:val="36"/>
          <w:szCs w:val="36"/>
        </w:rPr>
      </w:pPr>
    </w:p>
    <w:p w14:paraId="725C9DE7" w14:textId="77777777" w:rsidR="00BD6A7C" w:rsidRDefault="00BD6A7C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After clicking the button highlighted below,</w:t>
      </w:r>
    </w:p>
    <w:p w14:paraId="725C9DE8" w14:textId="77777777" w:rsidR="00BD6A7C" w:rsidRDefault="00BD6A7C">
      <w:pPr>
        <w:rPr>
          <w:color w:val="0D0D0D" w:themeColor="text1" w:themeTint="F2"/>
          <w:sz w:val="36"/>
          <w:szCs w:val="36"/>
        </w:rPr>
      </w:pPr>
    </w:p>
    <w:p w14:paraId="725C9DE9" w14:textId="77777777" w:rsidR="00BD6A7C" w:rsidRDefault="00BD6A7C">
      <w:pPr>
        <w:rPr>
          <w:color w:val="0D0D0D" w:themeColor="text1" w:themeTint="F2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25C9DF9" wp14:editId="725C9DFA">
            <wp:extent cx="54864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9DEA" w14:textId="77777777" w:rsidR="00BD6A7C" w:rsidRDefault="00BD6A7C">
      <w:pPr>
        <w:rPr>
          <w:color w:val="0D0D0D" w:themeColor="text1" w:themeTint="F2"/>
          <w:sz w:val="36"/>
          <w:szCs w:val="36"/>
        </w:rPr>
      </w:pPr>
    </w:p>
    <w:p w14:paraId="725C9DEB" w14:textId="66A5ACCE" w:rsidR="00BD6A7C" w:rsidRDefault="00BD6A7C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The following</w:t>
      </w:r>
      <w:r w:rsidR="006A7705">
        <w:rPr>
          <w:color w:val="0D0D0D" w:themeColor="text1" w:themeTint="F2"/>
          <w:sz w:val="36"/>
          <w:szCs w:val="36"/>
        </w:rPr>
        <w:t xml:space="preserve"> screen</w:t>
      </w:r>
      <w:r>
        <w:rPr>
          <w:color w:val="0D0D0D" w:themeColor="text1" w:themeTint="F2"/>
          <w:sz w:val="36"/>
          <w:szCs w:val="36"/>
        </w:rPr>
        <w:t xml:space="preserve"> will appear,</w:t>
      </w:r>
    </w:p>
    <w:p w14:paraId="725C9DEC" w14:textId="77777777" w:rsidR="00BD6A7C" w:rsidRDefault="00BD6A7C">
      <w:pPr>
        <w:rPr>
          <w:color w:val="0D0D0D" w:themeColor="text1" w:themeTint="F2"/>
          <w:sz w:val="36"/>
          <w:szCs w:val="36"/>
        </w:rPr>
      </w:pPr>
    </w:p>
    <w:p w14:paraId="725C9DED" w14:textId="77777777" w:rsidR="00BD6A7C" w:rsidRDefault="00BD6A7C">
      <w:pPr>
        <w:rPr>
          <w:color w:val="0D0D0D" w:themeColor="text1" w:themeTint="F2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725C9DFB" wp14:editId="725C9DFC">
            <wp:extent cx="5477639" cy="343900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9DEE" w14:textId="77777777" w:rsidR="00F15272" w:rsidRDefault="00F15272">
      <w:pPr>
        <w:rPr>
          <w:color w:val="0D0D0D" w:themeColor="text1" w:themeTint="F2"/>
          <w:sz w:val="36"/>
          <w:szCs w:val="36"/>
        </w:rPr>
      </w:pPr>
    </w:p>
    <w:p w14:paraId="725C9DEF" w14:textId="77777777" w:rsidR="00F15272" w:rsidRDefault="00F15272">
      <w:pPr>
        <w:rPr>
          <w:color w:val="0D0D0D" w:themeColor="text1" w:themeTint="F2"/>
          <w:sz w:val="36"/>
          <w:szCs w:val="36"/>
        </w:rPr>
      </w:pPr>
    </w:p>
    <w:p w14:paraId="725C9DF0" w14:textId="77777777" w:rsidR="00BD6A7C" w:rsidRDefault="00BD6A7C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After clicking any video from the Pic 1.1, the following interface will appear.</w:t>
      </w:r>
    </w:p>
    <w:p w14:paraId="725C9DF1" w14:textId="77777777" w:rsidR="00BD6A7C" w:rsidRDefault="00BD6A7C">
      <w:pPr>
        <w:rPr>
          <w:color w:val="0D0D0D" w:themeColor="text1" w:themeTint="F2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725C9DFD" wp14:editId="725C9DFE">
            <wp:extent cx="5506218" cy="341995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9DF2" w14:textId="77777777" w:rsidR="00F15272" w:rsidRDefault="00F15272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And after clicking the search button the interface will look like this:</w:t>
      </w:r>
    </w:p>
    <w:p w14:paraId="725C9DF3" w14:textId="77777777" w:rsidR="00F15272" w:rsidRDefault="00F15272">
      <w:pPr>
        <w:rPr>
          <w:color w:val="0D0D0D" w:themeColor="text1" w:themeTint="F2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25C9DFF" wp14:editId="725C9E00">
            <wp:extent cx="5477639" cy="347711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9DF4" w14:textId="77777777" w:rsidR="0037076B" w:rsidRDefault="0037076B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After searching something from the search bar following interface will appear.</w:t>
      </w:r>
    </w:p>
    <w:p w14:paraId="725C9DF5" w14:textId="77777777" w:rsidR="0037076B" w:rsidRDefault="0037076B">
      <w:pPr>
        <w:rPr>
          <w:color w:val="0D0D0D" w:themeColor="text1" w:themeTint="F2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725C9E01" wp14:editId="725C9E02">
            <wp:extent cx="5477639" cy="34104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9DF6" w14:textId="77777777" w:rsidR="00BD6A7C" w:rsidRPr="00904236" w:rsidRDefault="00BD6A7C">
      <w:pPr>
        <w:rPr>
          <w:color w:val="0D0D0D" w:themeColor="text1" w:themeTint="F2"/>
          <w:sz w:val="36"/>
          <w:szCs w:val="36"/>
        </w:rPr>
      </w:pPr>
    </w:p>
    <w:sectPr w:rsidR="00BD6A7C" w:rsidRPr="0090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36"/>
    <w:rsid w:val="00252CFF"/>
    <w:rsid w:val="0037076B"/>
    <w:rsid w:val="004C037B"/>
    <w:rsid w:val="00511375"/>
    <w:rsid w:val="006A7705"/>
    <w:rsid w:val="008A02A5"/>
    <w:rsid w:val="00904236"/>
    <w:rsid w:val="00B35CEC"/>
    <w:rsid w:val="00BD6A7C"/>
    <w:rsid w:val="00F15272"/>
    <w:rsid w:val="00F2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9DC6"/>
  <w15:chartTrackingRefBased/>
  <w15:docId w15:val="{92272A3A-EDE2-43B7-A587-D821909B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farzam ahmed</dc:creator>
  <cp:keywords/>
  <dc:description/>
  <cp:lastModifiedBy>Muhammad Huzaifa Khan</cp:lastModifiedBy>
  <cp:revision>4</cp:revision>
  <dcterms:created xsi:type="dcterms:W3CDTF">2022-03-22T19:19:00Z</dcterms:created>
  <dcterms:modified xsi:type="dcterms:W3CDTF">2022-03-23T17:50:00Z</dcterms:modified>
</cp:coreProperties>
</file>