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13" w:rsidRDefault="002F0B13" w:rsidP="002F0B13">
      <w:r>
        <w:t>Android Note</w:t>
      </w:r>
      <w:r w:rsidR="00CF4252">
        <w:t>:</w:t>
      </w:r>
    </w:p>
    <w:p w:rsidR="00F435AF" w:rsidRDefault="00F435AF" w:rsidP="002F0B13">
      <w:r>
        <w:t>Internal Storage: Bộ nhớ RAM,</w:t>
      </w:r>
      <w:r w:rsidR="00E7153B">
        <w:t xml:space="preserve"> t</w:t>
      </w:r>
      <w:r>
        <w:t>hông tin lưu ở Internal Storage chỉ lưu trữ và sử dụng cho riêng từng ứng dụng, các ứng dụng khác không thể truy cập được.</w:t>
      </w:r>
      <w:r w:rsidR="00E7153B">
        <w:t xml:space="preserve"> Khi gỡ bỏ ứng dụng thì các file ở đây cũng sẽ bị gỡ bỏ</w:t>
      </w:r>
    </w:p>
    <w:p w:rsidR="00F435AF" w:rsidRDefault="00F435AF" w:rsidP="002F0B13">
      <w:r>
        <w:t>External Storage: Bộ nhớ ngoài(dung lượng lưu trữ)</w:t>
      </w:r>
      <w:r w:rsidR="00E7153B">
        <w:t>, file lưu ở đây không được bảo mật. Có 2 loại external storage là: lưu ở ổ cứng của điện thoại và lưu ở SD Card</w:t>
      </w:r>
      <w:r w:rsidR="00457E51">
        <w:t>(thẻ nhớ)</w:t>
      </w:r>
    </w:p>
    <w:p w:rsidR="002F0B13" w:rsidRDefault="002F0B13" w:rsidP="002F0B13">
      <w:r>
        <w:t>I. Layout: Gồm các loại layout sau</w:t>
      </w:r>
    </w:p>
    <w:p w:rsidR="002F0B13" w:rsidRDefault="002F0B13" w:rsidP="002F0B13">
      <w:r>
        <w:t xml:space="preserve">- </w:t>
      </w:r>
      <w:r w:rsidR="00407180">
        <w:t>Framelayout ,</w:t>
      </w:r>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tools:</w:t>
      </w:r>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Bố trí các view theo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r w:rsidR="003E7D8D">
        <w:rPr>
          <w:rFonts w:ascii="Consolas" w:hAnsi="Consolas"/>
          <w:color w:val="292B2C"/>
          <w:shd w:val="clear" w:color="auto" w:fill="EEEEEE"/>
        </w:rPr>
        <w:t>Vertical</w:t>
      </w:r>
      <w:r w:rsidR="003E7D8D">
        <w:t xml:space="preserve"> :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orientation</w:t>
      </w:r>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r w:rsidRPr="00024B9D">
        <w:rPr>
          <w:rStyle w:val="HTMLCode"/>
          <w:rFonts w:ascii="Consolas" w:eastAsiaTheme="minorEastAsia" w:hAnsi="Consolas"/>
          <w:color w:val="1B1B1B"/>
          <w:spacing w:val="-1"/>
          <w:sz w:val="24"/>
          <w:szCs w:val="24"/>
          <w:shd w:val="clear" w:color="auto" w:fill="EEEEEE"/>
        </w:rPr>
        <w:t>android:weightSum="2"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r w:rsidR="0092510A">
        <w:rPr>
          <w:rStyle w:val="HTMLCode"/>
          <w:rFonts w:ascii="Consolas" w:eastAsiaTheme="minorEastAsia" w:hAnsi="Consolas"/>
          <w:color w:val="1B1B1B"/>
          <w:spacing w:val="-1"/>
          <w:sz w:val="24"/>
          <w:szCs w:val="24"/>
          <w:shd w:val="clear" w:color="auto" w:fill="EEEEEE"/>
        </w:rPr>
        <w:t>layout_weight="{number}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android:layout_height="0dp"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theo dạng table. Mỗi row là 1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xml:space="preserve"> ,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columnCount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rowCount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r w:rsidRPr="00351AC4">
        <w:t>android:textAllCaps="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r w:rsidRPr="00D77979">
        <w:t>android:hint="</w:t>
      </w:r>
      <w:r>
        <w:t>{text}</w:t>
      </w:r>
      <w:r w:rsidRPr="00D77979">
        <w:t>"</w:t>
      </w:r>
      <w:r>
        <w:t>: Hiển thị gợi ý</w:t>
      </w:r>
    </w:p>
    <w:p w:rsidR="00932020" w:rsidRDefault="00826804" w:rsidP="00C232C3">
      <w:r>
        <w:t>android:drawableLeft="{image}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android:scaleType="</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r>
        <w:t xml:space="preserve"> :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Lớp LayoutInflater này rất hữu ích nếu bạn dùng để tạo giao diện linh hoạt (có thể thêm bớt các view vào root view) chỉ bằng code thuần .</w:t>
      </w:r>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r w:rsidR="00CB420D">
        <w:t>s</w:t>
      </w:r>
      <w:r>
        <w:t>hape:</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r w:rsidR="00CB420D">
        <w:t>s</w:t>
      </w:r>
      <w:r>
        <w:t xml:space="preserve">olid: </w:t>
      </w:r>
      <w:r w:rsidR="005A7EA4">
        <w:t>mang giá trị color</w:t>
      </w:r>
    </w:p>
    <w:p w:rsidR="005A7EA4" w:rsidRDefault="005A7EA4" w:rsidP="00C232C3">
      <w:r>
        <w:t xml:space="preserve">    - size: kích thước(height, width)</w:t>
      </w:r>
    </w:p>
    <w:p w:rsidR="00CB420D" w:rsidRDefault="00CB420D" w:rsidP="00C232C3">
      <w:r>
        <w:t xml:space="preserve">    - corners: bo góc</w:t>
      </w:r>
      <w:r w:rsidR="0072647B">
        <w:t xml:space="preserve"> (radius)</w:t>
      </w:r>
    </w:p>
    <w:p w:rsidR="00BF7F9B" w:rsidRDefault="00BF7F9B" w:rsidP="00C232C3">
      <w:r>
        <w:t xml:space="preserve">    - padding: padding item</w:t>
      </w:r>
    </w:p>
    <w:p w:rsidR="00630695" w:rsidRDefault="00630695" w:rsidP="00C232C3">
      <w:r>
        <w:t xml:space="preserve">    - stroke: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grandient: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item: là layer(top: cách trên, left: cách trái,…)</w:t>
      </w:r>
    </w:p>
    <w:p w:rsidR="00314C57" w:rsidRDefault="00314C57" w:rsidP="00C232C3">
      <w:r>
        <w:t xml:space="preserve">        + bitmap: thẻ hình ảnh(src: đường dẫn hình ảnh, gravity: trọng tâm hình ảnh)</w:t>
      </w:r>
    </w:p>
    <w:p w:rsidR="00B72AC5" w:rsidRDefault="00314C57" w:rsidP="00C232C3">
      <w:r>
        <w:t xml:space="preserve">3. selector: </w:t>
      </w:r>
      <w:r w:rsidR="00190194">
        <w:t>xử lý trạng thái select</w:t>
      </w:r>
    </w:p>
    <w:p w:rsidR="00190194" w:rsidRDefault="00190194" w:rsidP="00190194">
      <w:r>
        <w:t xml:space="preserve">    - item: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4. clip:</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0487F" w:rsidRDefault="006B7C1D" w:rsidP="00C232C3">
      <w:r w:rsidRPr="006B7C1D">
        <w:rPr>
          <w:b/>
        </w:rPr>
        <w:t>Menu</w:t>
      </w:r>
      <w:r>
        <w:t>: 2 dạng menu: menu của hệ thống và menu custom</w:t>
      </w:r>
    </w:p>
    <w:p w:rsidR="00B72AC5" w:rsidRDefault="0060487F" w:rsidP="00C232C3">
      <w:r w:rsidRPr="0060487F">
        <w:t>app:showAsAction="always"</w:t>
      </w:r>
      <w:r>
        <w:t>: setting để luôn show menu</w:t>
      </w:r>
    </w:p>
    <w:p w:rsidR="0060487F" w:rsidRDefault="0060487F" w:rsidP="00C232C3"/>
    <w:p w:rsidR="00DB013B" w:rsidRDefault="006B7C1D" w:rsidP="00C232C3">
      <w:r w:rsidRPr="006B7C1D">
        <w:rPr>
          <w:b/>
        </w:rPr>
        <w:t>Dialog</w:t>
      </w:r>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Có 2 dạng intent(implicit và explicit)</w:t>
      </w:r>
      <w:r>
        <w:br/>
        <w:t xml:space="preserve">- implicit Intent: </w:t>
      </w:r>
      <w:r w:rsidR="003B79AA">
        <w:t>intent có parameter xác định rõ activity để redirect tới(activity khác)</w:t>
      </w:r>
      <w:r>
        <w:br/>
        <w:t xml:space="preserve">- explicit Intent: </w:t>
      </w:r>
      <w:r w:rsidR="003B79AA">
        <w:t>intent không có parameter xác định rõ activity để redirect tới(intent camera, phone, message,…)</w:t>
      </w:r>
    </w:p>
    <w:p w:rsidR="003B79AA" w:rsidRDefault="003B79AA" w:rsidP="00C232C3"/>
    <w:p w:rsidR="003B79AA"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p>
    <w:p w:rsidR="00107A11" w:rsidRDefault="00107A11" w:rsidP="00C232C3"/>
    <w:p w:rsidR="00107A11" w:rsidRDefault="00107A11" w:rsidP="00C232C3">
      <w:r w:rsidRPr="006B7C1D">
        <w:rPr>
          <w:b/>
        </w:rPr>
        <w:t>Animation</w:t>
      </w:r>
      <w:r>
        <w:t>:</w:t>
      </w:r>
    </w:p>
    <w:p w:rsidR="00463B99" w:rsidRDefault="00463B99" w:rsidP="00C232C3">
      <w:r>
        <w:t xml:space="preserve">- </w:t>
      </w:r>
      <w:r w:rsidRPr="00463B99">
        <w:t>fillAfter="</w:t>
      </w:r>
      <w:r>
        <w:t>false/</w:t>
      </w:r>
      <w:r w:rsidRPr="00463B99">
        <w:t>true"</w:t>
      </w:r>
      <w:r>
        <w:t>: không giữ lại hoặc giữ lại trạng thái cuối cùng của animation</w:t>
      </w:r>
      <w:r w:rsidR="00BA70F4">
        <w:t>. Default là false</w:t>
      </w:r>
    </w:p>
    <w:p w:rsidR="00C22B9D" w:rsidRDefault="00C22B9D" w:rsidP="00C232C3">
      <w:r>
        <w:t xml:space="preserve">- </w:t>
      </w:r>
      <w:r w:rsidRPr="00C22B9D">
        <w:t>android:interpolator="@android:anim/linear_interpolator"</w:t>
      </w:r>
      <w:r>
        <w:t>: Tạ</w:t>
      </w:r>
      <w:r w:rsidR="001D49A7">
        <w:t>o độ</w:t>
      </w:r>
      <w:r>
        <w:t xml:space="preserve"> mượt hơn khi loop animation</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to</w:t>
      </w:r>
      <w:r w:rsidRPr="00107A11">
        <w:t>Alpha</w:t>
      </w:r>
      <w:r>
        <w:t>: Độ mờ kế</w:t>
      </w:r>
      <w:r w:rsidR="00B10AB7">
        <w:t>t thúc</w:t>
      </w:r>
      <w:r w:rsidR="00B10AB7">
        <w:br/>
      </w:r>
      <w:r>
        <w:t xml:space="preserve">- </w:t>
      </w:r>
      <w:r w:rsidRPr="00107A11">
        <w:t>duration</w:t>
      </w:r>
      <w:r>
        <w:t xml:space="preserve">: Thời gian chuyển từ </w:t>
      </w:r>
      <w:r w:rsidRPr="00107A11">
        <w:t>fromAlpha</w:t>
      </w:r>
      <w:r>
        <w:t xml:space="preserve"> sang 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 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t xml:space="preserve">- </w:t>
      </w:r>
      <w:r w:rsidRPr="00107A11">
        <w:t>duration</w:t>
      </w:r>
      <w:r>
        <w:t xml:space="preserve">: Thời gian chuyển từ fromDegrees 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xml:space="preserve">: hiệu ứng chuyển từ fromDegrees sang </w:t>
      </w:r>
      <w:r w:rsidRPr="007E0256">
        <w:t>toDegrees</w:t>
      </w:r>
      <w:r>
        <w:t xml:space="preserve">. Default là </w:t>
      </w:r>
      <w:r w:rsidRPr="000219DE">
        <w:t>restart</w:t>
      </w:r>
    </w:p>
    <w:p w:rsidR="0006490E" w:rsidRDefault="0006490E" w:rsidP="0013337A">
      <w:r>
        <w:t>3. Scale: Setting phóng to thu nhỏ</w:t>
      </w:r>
    </w:p>
    <w:p w:rsidR="00B10AB7" w:rsidRDefault="00B10AB7" w:rsidP="0013337A">
      <w:r>
        <w:lastRenderedPageBreak/>
        <w:t>- fromXScale="1.0":</w:t>
      </w:r>
      <w:r w:rsidR="00533660">
        <w:t xml:space="preserve"> Vị trí phóng to/ thu nhỏ theo trục X</w:t>
      </w:r>
      <w:r>
        <w:br/>
        <w:t xml:space="preserve">- </w:t>
      </w:r>
      <w:r w:rsidRPr="00B10AB7">
        <w:t>toXScale="2.0"</w:t>
      </w:r>
      <w:r>
        <w:t>:</w:t>
      </w:r>
      <w:r w:rsidR="00533660">
        <w:t xml:space="preserve"> Vị trí phóng to/ thu nhỏ theo trục X</w:t>
      </w:r>
      <w:r>
        <w:br/>
        <w:t xml:space="preserve">- </w:t>
      </w:r>
      <w:r w:rsidRPr="00B10AB7">
        <w:t>fromYScale="1.0"</w:t>
      </w:r>
      <w:r>
        <w:t xml:space="preserve">: </w:t>
      </w:r>
      <w:r w:rsidR="00533660">
        <w:t xml:space="preserve"> Vị trí phóng to/ thu nhỏ theo trục Y</w:t>
      </w:r>
      <w:r>
        <w:br/>
        <w:t xml:space="preserve">- </w:t>
      </w:r>
      <w:r w:rsidRPr="00B10AB7">
        <w:t>toYScale="2.0"</w:t>
      </w:r>
      <w:r>
        <w:t>:</w:t>
      </w:r>
      <w:r w:rsidR="00533660" w:rsidRPr="00533660">
        <w:t xml:space="preserve"> </w:t>
      </w:r>
      <w:r w:rsidR="00533660">
        <w:t>Vị trí phóng to/ thu nhỏ theo trục Y</w:t>
      </w:r>
      <w:r>
        <w:br/>
        <w:t xml:space="preserve">- </w:t>
      </w:r>
      <w:r w:rsidRPr="00B10AB7">
        <w:t>pivotX="50%"</w:t>
      </w:r>
      <w:r w:rsidR="00533660">
        <w:t>: Vị trí phóng to/ thu nhỏ trục X</w:t>
      </w:r>
      <w:r>
        <w:br/>
        <w:t xml:space="preserve">- </w:t>
      </w:r>
      <w:r w:rsidRPr="00B10AB7">
        <w:t>pivotY="5%"</w:t>
      </w:r>
      <w:r w:rsidR="00533660">
        <w:t>:</w:t>
      </w:r>
      <w:r w:rsidR="00533660" w:rsidRPr="00533660">
        <w:t xml:space="preserve"> </w:t>
      </w:r>
      <w:r w:rsidR="00533660">
        <w:t>Vị trí phóng to/ thu nhỏ trục 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Thời gian chuyển từ phóng to/thu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="0": Vị trí di chuyển bắt đầu theo trục X</w:t>
      </w:r>
      <w:r>
        <w:br/>
        <w:t xml:space="preserve">- </w:t>
      </w:r>
      <w:r w:rsidRPr="00416806">
        <w:t>toXDelta</w:t>
      </w:r>
      <w:r w:rsidRPr="00B10AB7">
        <w:t>="</w:t>
      </w:r>
      <w:r>
        <w:t>500</w:t>
      </w:r>
      <w:r w:rsidRPr="00B10AB7">
        <w:t>"</w:t>
      </w:r>
      <w:r>
        <w:t>: Vị trí di chuyển kết thúc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thời gian chờ để start translate</w:t>
      </w:r>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Default="00553444"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r>
        <w:t>Volley: Sử dụng để xử lý data trên internet</w:t>
      </w:r>
    </w:p>
    <w:p w:rsidR="00CC6B21" w:rsidRDefault="00CC6B21" w:rsidP="00C232C3">
      <w:r>
        <w:t>Mp4: Cần sử dụng Video View để có thể load</w:t>
      </w:r>
    </w:p>
    <w:p w:rsidR="00CD16DD" w:rsidRDefault="00CD16DD" w:rsidP="00C232C3"/>
    <w:p w:rsidR="00CD16DD" w:rsidRDefault="00CD16DD" w:rsidP="00C232C3">
      <w:r>
        <w:t>Ứng dụng nghe nhạc:</w:t>
      </w:r>
    </w:p>
    <w:p w:rsidR="00137141" w:rsidRDefault="00CD16DD" w:rsidP="00C232C3">
      <w:r>
        <w:t>Play: [if pause] start music, Button = PAUSE ----// ----</w:t>
      </w:r>
      <w:r w:rsidRPr="00CD16DD">
        <w:t xml:space="preserve"> </w:t>
      </w:r>
      <w:r>
        <w:t>Pause: [if start] pause music, Button = PLAY</w:t>
      </w:r>
      <w:r>
        <w:br/>
        <w:t>Next: next music, Button = PAUSE</w:t>
      </w:r>
      <w:r>
        <w:br/>
        <w:t>Previous: previous music, Button = PAUSE</w:t>
      </w:r>
      <w:r w:rsidR="00137141">
        <w:br/>
        <w:t>Stop: stop music, Button = PLAY</w:t>
      </w:r>
    </w:p>
    <w:p w:rsidR="004B7EE6" w:rsidRDefault="004B7EE6" w:rsidP="00C232C3"/>
    <w:p w:rsidR="003C34D4" w:rsidRDefault="004B7EE6" w:rsidP="00C232C3">
      <w:r>
        <w:t xml:space="preserve">Q/A: </w:t>
      </w:r>
    </w:p>
    <w:p w:rsidR="004B7EE6" w:rsidRDefault="003C34D4" w:rsidP="00C232C3">
      <w:r>
        <w:t>Câu  hỏi 1:</w:t>
      </w:r>
      <w:r>
        <w:br/>
      </w:r>
      <w:r w:rsidR="004B7EE6">
        <w:t>Tại sao phải Re-init media player ở button stop</w:t>
      </w:r>
    </w:p>
    <w:p w:rsidR="00D84243" w:rsidRDefault="003C34D4" w:rsidP="00C232C3">
      <w:r>
        <w:t>Câu hỏi 2:</w:t>
      </w:r>
      <w:r>
        <w:br/>
      </w:r>
      <w:r w:rsidR="00D84243">
        <w:t>2 xử lý này khác nhau không và khác nhau như nào?</w:t>
      </w:r>
      <w:r w:rsidR="00D84243">
        <w:br/>
        <w:t xml:space="preserve">Sử dụng variable </w:t>
      </w:r>
      <w:r w:rsidR="00D84243" w:rsidRPr="00D84243">
        <w:t>jobName</w:t>
      </w:r>
      <w:r w:rsidR="00D84243" w:rsidRPr="00D84243">
        <w:t xml:space="preserve"> </w:t>
      </w:r>
      <w:r w:rsidR="00D84243">
        <w:t>truyền vào để insert data</w:t>
      </w:r>
      <w:r w:rsidR="00D84243">
        <w:br/>
      </w:r>
      <w:r w:rsidR="00D84243" w:rsidRPr="00D84243">
        <w:t>database.QueryData("INSERT INTO Job VALUES(null, '" + jobName + "')");</w:t>
      </w:r>
      <w:r w:rsidR="00D84243">
        <w:br/>
      </w:r>
    </w:p>
    <w:p w:rsidR="003C34D4" w:rsidRDefault="003C34D4" w:rsidP="00C232C3">
      <w:r>
        <w:t>Câu hỏi 3: Tại sao chỗ này con trỏ cursor có thể hiểu được là get Blob ?</w:t>
      </w:r>
    </w:p>
    <w:p w:rsidR="005B3C17" w:rsidRDefault="003C34D4" w:rsidP="00C232C3">
      <w:r>
        <w:rPr>
          <w:noProof/>
        </w:rPr>
        <w:drawing>
          <wp:inline distT="0" distB="0" distL="0" distR="0" wp14:anchorId="5016A13F" wp14:editId="6FBEDD4B">
            <wp:extent cx="5612130" cy="202946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29460"/>
                    </a:xfrm>
                    <a:prstGeom prst="rect">
                      <a:avLst/>
                    </a:prstGeom>
                  </pic:spPr>
                </pic:pic>
              </a:graphicData>
            </a:graphic>
          </wp:inline>
        </w:drawing>
      </w:r>
    </w:p>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r>
        <w:t xml:space="preserve">SQLite: </w:t>
      </w:r>
      <w:r w:rsidRPr="005B3C17">
        <w:t>extends</w:t>
      </w:r>
      <w:r>
        <w:t xml:space="preserve"> từ </w:t>
      </w:r>
      <w:r w:rsidRPr="005B3C17">
        <w:t>SQLiteOpenHelper</w:t>
      </w:r>
    </w:p>
    <w:p w:rsidR="005E3982" w:rsidRDefault="00BE6914" w:rsidP="00C232C3">
      <w:r>
        <w:t xml:space="preserve">Nếu sử dụng method POST </w:t>
      </w:r>
      <w:r w:rsidR="00294EEB">
        <w:t xml:space="preserve">để add data vào database </w:t>
      </w:r>
      <w:r>
        <w:t xml:space="preserve">thì sẽ </w:t>
      </w:r>
      <w:r w:rsidR="009A72F0">
        <w:t>override method getParams</w:t>
      </w:r>
      <w:r>
        <w:t xml:space="preserve"> </w:t>
      </w:r>
      <w:r w:rsidR="007C508E">
        <w:t>(type Map&lt;String, String&gt;)</w:t>
      </w:r>
      <w:r w:rsidR="009A72F0">
        <w:t>để add</w:t>
      </w:r>
      <w:r>
        <w:t xml:space="preserve"> param để push lên server</w:t>
      </w:r>
      <w:r w:rsidR="00294EEB">
        <w:t xml:space="preserve"> cùng thời điểm khởi tạo request</w:t>
      </w:r>
      <w:r w:rsidR="003D2510">
        <w:t>.</w:t>
      </w:r>
    </w:p>
    <w:p w:rsidR="00487A93" w:rsidRDefault="00487A93" w:rsidP="00C232C3"/>
    <w:p w:rsidR="00487A93" w:rsidRDefault="00487A93" w:rsidP="00C232C3">
      <w:r>
        <w:t xml:space="preserve">Fragment: </w:t>
      </w:r>
      <w:r w:rsidR="00491726">
        <w:br/>
      </w:r>
      <w:r>
        <w:t>tạo bằng kéo thả</w:t>
      </w:r>
      <w:r w:rsidR="009A0FB6">
        <w:t xml:space="preserve"> xml</w:t>
      </w:r>
      <w:r w:rsidR="009A0FB6">
        <w:br/>
        <w:t>tạo bằng code:</w:t>
      </w:r>
      <w:r w:rsidR="003178DC">
        <w:br/>
        <w:t xml:space="preserve">Note: </w:t>
      </w:r>
      <w:r w:rsidR="003178DC" w:rsidRPr="003178DC">
        <w:t>fragmentTransaction</w:t>
      </w:r>
      <w:r w:rsidR="003178DC">
        <w:t xml:space="preserve"> chỉ thực hiện commit 1 lần</w:t>
      </w:r>
      <w:r w:rsidR="00010E2A">
        <w:br/>
        <w:t xml:space="preserve">Khi chỉ 1 fragment thì dùng </w:t>
      </w:r>
      <w:r w:rsidR="00010E2A" w:rsidRPr="00010E2A">
        <w:t>fragmentTransaction.</w:t>
      </w:r>
      <w:r w:rsidR="00010E2A">
        <w:t xml:space="preserve">add, nếu từ 2 fragment trở lên thì dùng </w:t>
      </w:r>
      <w:r w:rsidR="00010E2A" w:rsidRPr="00010E2A">
        <w:t>fragmentTransaction.replace</w:t>
      </w:r>
    </w:p>
    <w:p w:rsidR="00133A3F" w:rsidRDefault="00133A3F" w:rsidP="00C232C3"/>
    <w:p w:rsidR="00133A3F" w:rsidRPr="00C256FC" w:rsidRDefault="00133A3F" w:rsidP="00C232C3">
      <w:r>
        <w:t xml:space="preserve">Trong fragment thì không thể </w:t>
      </w:r>
      <w:r w:rsidRPr="00133A3F">
        <w:t>findViewById</w:t>
      </w:r>
      <w:r>
        <w:t xml:space="preserve"> như ở Activity được</w:t>
      </w:r>
      <w:r w:rsidR="000279DB">
        <w:br/>
        <w:t xml:space="preserve">Sử dụng </w:t>
      </w:r>
      <w:r w:rsidR="000279DB" w:rsidRPr="000279DB">
        <w:t>getActivity()</w:t>
      </w:r>
      <w:r w:rsidR="000279DB">
        <w:t xml:space="preserve"> để có thể get được parent Activity nơi mà Fragment đang tồn tại</w:t>
      </w:r>
      <w:bookmarkStart w:id="0" w:name="_GoBack"/>
      <w:bookmarkEnd w:id="0"/>
    </w:p>
    <w:sectPr w:rsidR="00133A3F"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10E2A"/>
    <w:rsid w:val="000219DE"/>
    <w:rsid w:val="00024B9D"/>
    <w:rsid w:val="000279DB"/>
    <w:rsid w:val="000614C7"/>
    <w:rsid w:val="0006490E"/>
    <w:rsid w:val="000A46EB"/>
    <w:rsid w:val="00107A11"/>
    <w:rsid w:val="00114A2C"/>
    <w:rsid w:val="0013337A"/>
    <w:rsid w:val="00133A3F"/>
    <w:rsid w:val="00137141"/>
    <w:rsid w:val="00190194"/>
    <w:rsid w:val="001D49A7"/>
    <w:rsid w:val="002154F4"/>
    <w:rsid w:val="00281B9C"/>
    <w:rsid w:val="00294EEB"/>
    <w:rsid w:val="00295B1E"/>
    <w:rsid w:val="002B02E2"/>
    <w:rsid w:val="002F0B13"/>
    <w:rsid w:val="002F1F15"/>
    <w:rsid w:val="00314C57"/>
    <w:rsid w:val="003178DC"/>
    <w:rsid w:val="00344AC6"/>
    <w:rsid w:val="00351AC4"/>
    <w:rsid w:val="003731D7"/>
    <w:rsid w:val="003B79AA"/>
    <w:rsid w:val="003C1147"/>
    <w:rsid w:val="003C34D4"/>
    <w:rsid w:val="003D2510"/>
    <w:rsid w:val="003E592C"/>
    <w:rsid w:val="003E7D8D"/>
    <w:rsid w:val="003F5F3D"/>
    <w:rsid w:val="00404F59"/>
    <w:rsid w:val="00407180"/>
    <w:rsid w:val="00416806"/>
    <w:rsid w:val="00457E51"/>
    <w:rsid w:val="00463B99"/>
    <w:rsid w:val="004671F0"/>
    <w:rsid w:val="00487A93"/>
    <w:rsid w:val="00491726"/>
    <w:rsid w:val="00491F09"/>
    <w:rsid w:val="004B7228"/>
    <w:rsid w:val="004B7EE6"/>
    <w:rsid w:val="004C1A05"/>
    <w:rsid w:val="00533660"/>
    <w:rsid w:val="00553444"/>
    <w:rsid w:val="005A7EA4"/>
    <w:rsid w:val="005B3C17"/>
    <w:rsid w:val="005C1C44"/>
    <w:rsid w:val="005E3982"/>
    <w:rsid w:val="0060487F"/>
    <w:rsid w:val="00624683"/>
    <w:rsid w:val="00630695"/>
    <w:rsid w:val="006628E6"/>
    <w:rsid w:val="00670B17"/>
    <w:rsid w:val="006B220B"/>
    <w:rsid w:val="006B7C1D"/>
    <w:rsid w:val="006F3BEC"/>
    <w:rsid w:val="007013A8"/>
    <w:rsid w:val="0072647B"/>
    <w:rsid w:val="00790EE6"/>
    <w:rsid w:val="007C508E"/>
    <w:rsid w:val="007C5DD1"/>
    <w:rsid w:val="007E0256"/>
    <w:rsid w:val="00826804"/>
    <w:rsid w:val="00837836"/>
    <w:rsid w:val="00843265"/>
    <w:rsid w:val="008459FC"/>
    <w:rsid w:val="008A1385"/>
    <w:rsid w:val="008E1665"/>
    <w:rsid w:val="008F1C96"/>
    <w:rsid w:val="009018B5"/>
    <w:rsid w:val="0092510A"/>
    <w:rsid w:val="00932020"/>
    <w:rsid w:val="0094250D"/>
    <w:rsid w:val="00962764"/>
    <w:rsid w:val="009A0FB6"/>
    <w:rsid w:val="009A72F0"/>
    <w:rsid w:val="00A0233E"/>
    <w:rsid w:val="00A05326"/>
    <w:rsid w:val="00A5462A"/>
    <w:rsid w:val="00A66004"/>
    <w:rsid w:val="00B10AB7"/>
    <w:rsid w:val="00B33867"/>
    <w:rsid w:val="00B71915"/>
    <w:rsid w:val="00B72AC5"/>
    <w:rsid w:val="00BA70F4"/>
    <w:rsid w:val="00BC0F79"/>
    <w:rsid w:val="00BE6914"/>
    <w:rsid w:val="00BF7F9B"/>
    <w:rsid w:val="00C22B9D"/>
    <w:rsid w:val="00C232C3"/>
    <w:rsid w:val="00C256FC"/>
    <w:rsid w:val="00CB420D"/>
    <w:rsid w:val="00CC43F2"/>
    <w:rsid w:val="00CC6B21"/>
    <w:rsid w:val="00CD16DD"/>
    <w:rsid w:val="00CE0D76"/>
    <w:rsid w:val="00CF4252"/>
    <w:rsid w:val="00D16A63"/>
    <w:rsid w:val="00D17519"/>
    <w:rsid w:val="00D4237E"/>
    <w:rsid w:val="00D77979"/>
    <w:rsid w:val="00D84243"/>
    <w:rsid w:val="00DB013B"/>
    <w:rsid w:val="00DC5D09"/>
    <w:rsid w:val="00E311FB"/>
    <w:rsid w:val="00E501D4"/>
    <w:rsid w:val="00E7153B"/>
    <w:rsid w:val="00EA127B"/>
    <w:rsid w:val="00EB0B87"/>
    <w:rsid w:val="00F435AF"/>
    <w:rsid w:val="00F7663D"/>
    <w:rsid w:val="00FA2964"/>
    <w:rsid w:val="00FB06D1"/>
    <w:rsid w:val="00FB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113B"/>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187183105">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611325744">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323388807">
      <w:bodyDiv w:val="1"/>
      <w:marLeft w:val="0"/>
      <w:marRight w:val="0"/>
      <w:marTop w:val="0"/>
      <w:marBottom w:val="0"/>
      <w:divBdr>
        <w:top w:val="none" w:sz="0" w:space="0" w:color="auto"/>
        <w:left w:val="none" w:sz="0" w:space="0" w:color="auto"/>
        <w:bottom w:val="none" w:sz="0" w:space="0" w:color="auto"/>
        <w:right w:val="none" w:sz="0" w:space="0" w:color="auto"/>
      </w:divBdr>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24196</TotalTime>
  <Pages>14</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Admin</cp:lastModifiedBy>
  <cp:revision>85</cp:revision>
  <dcterms:created xsi:type="dcterms:W3CDTF">2021-02-26T08:18:00Z</dcterms:created>
  <dcterms:modified xsi:type="dcterms:W3CDTF">2021-04-21T12:13:00Z</dcterms:modified>
</cp:coreProperties>
</file>