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9B9" w14:textId="77777777" w:rsidR="00BC4712" w:rsidRDefault="00BC4712"/>
    <w:p w14:paraId="2D1A55D9" w14:textId="0BEDC224" w:rsidR="00BC4712" w:rsidRDefault="002C53BA">
      <w:pPr>
        <w:rPr>
          <w:rFonts w:cstheme="minorHAnsi"/>
          <w:color w:val="000000" w:themeColor="text1"/>
          <w:shd w:val="clear" w:color="auto" w:fill="FFFFFF"/>
        </w:rPr>
      </w:pPr>
      <w:r>
        <w:t xml:space="preserve">Thuật toán: </w:t>
      </w:r>
      <w:r w:rsidRPr="002C53BA">
        <w:rPr>
          <w:rFonts w:cstheme="minorHAnsi"/>
          <w:color w:val="000000" w:themeColor="text1"/>
          <w:shd w:val="clear" w:color="auto" w:fill="FFFFFF"/>
        </w:rPr>
        <w:t>Ban đầu giả sử </w:t>
      </w:r>
      <w:r w:rsidRPr="002C53BA">
        <w:rPr>
          <w:rStyle w:val="Emphasis"/>
          <w:rFonts w:cstheme="minorHAnsi"/>
          <w:color w:val="000000" w:themeColor="text1"/>
          <w:shd w:val="clear" w:color="auto" w:fill="FFFFFF"/>
        </w:rPr>
        <w:t>a1</w:t>
      </w:r>
      <w:r w:rsidRPr="002C53BA">
        <w:rPr>
          <w:rFonts w:cstheme="minorHAnsi"/>
          <w:color w:val="000000" w:themeColor="text1"/>
          <w:shd w:val="clear" w:color="auto" w:fill="FFFFFF"/>
        </w:rPr>
        <w:t> là số lớn nhất (được lưu trong giá trị </w:t>
      </w:r>
      <w:r w:rsidRPr="002C53BA">
        <w:rPr>
          <w:rStyle w:val="Emphasis"/>
          <w:rFonts w:cstheme="minorHAnsi"/>
          <w:color w:val="000000" w:themeColor="text1"/>
          <w:shd w:val="clear" w:color="auto" w:fill="FFFFFF"/>
        </w:rPr>
        <w:t>max</w:t>
      </w:r>
      <w:r w:rsidRPr="002C53BA">
        <w:rPr>
          <w:rFonts w:cstheme="minorHAnsi"/>
          <w:color w:val="000000" w:themeColor="text1"/>
          <w:shd w:val="clear" w:color="auto" w:fill="FFFFFF"/>
        </w:rPr>
        <w:t>); sau đó lần lượt xét các ai còn lại, nếu ai nào lớn hơn giá trị max thi lúc đó max sẽ nhận giá trị là </w:t>
      </w:r>
      <w:r w:rsidRPr="002C53BA">
        <w:rPr>
          <w:rStyle w:val="Emphasis"/>
          <w:rFonts w:cstheme="minorHAnsi"/>
          <w:color w:val="000000" w:themeColor="text1"/>
          <w:shd w:val="clear" w:color="auto" w:fill="FFFFFF"/>
        </w:rPr>
        <w:t>ai</w:t>
      </w:r>
      <w:r w:rsidRPr="002C53BA">
        <w:rPr>
          <w:rFonts w:cstheme="minorHAnsi"/>
          <w:color w:val="000000" w:themeColor="text1"/>
          <w:shd w:val="clear" w:color="auto" w:fill="FFFFFF"/>
        </w:rPr>
        <w:t>. Sau khi đã xét hết các </w:t>
      </w:r>
      <w:r w:rsidRPr="002C53BA">
        <w:rPr>
          <w:rStyle w:val="Emphasis"/>
          <w:rFonts w:cstheme="minorHAnsi"/>
          <w:color w:val="000000" w:themeColor="text1"/>
          <w:shd w:val="clear" w:color="auto" w:fill="FFFFFF"/>
        </w:rPr>
        <w:t>ai</w:t>
      </w:r>
      <w:r w:rsidRPr="002C53BA">
        <w:rPr>
          <w:rFonts w:cstheme="minorHAnsi"/>
          <w:color w:val="000000" w:themeColor="text1"/>
          <w:shd w:val="clear" w:color="auto" w:fill="FFFFFF"/>
        </w:rPr>
        <w:t> thì </w:t>
      </w:r>
      <w:r w:rsidRPr="002C53BA">
        <w:rPr>
          <w:rStyle w:val="Emphasis"/>
          <w:rFonts w:cstheme="minorHAnsi"/>
          <w:color w:val="000000" w:themeColor="text1"/>
          <w:shd w:val="clear" w:color="auto" w:fill="FFFFFF"/>
        </w:rPr>
        <w:t>max</w:t>
      </w:r>
      <w:r w:rsidRPr="002C53BA">
        <w:rPr>
          <w:rFonts w:cstheme="minorHAnsi"/>
          <w:color w:val="000000" w:themeColor="text1"/>
          <w:shd w:val="clear" w:color="auto" w:fill="FFFFFF"/>
        </w:rPr>
        <w:t> chính là giá trị lớn nhất cần tìm.</w:t>
      </w:r>
    </w:p>
    <w:p w14:paraId="3B3D84C5" w14:textId="686E9D44" w:rsidR="002C53BA" w:rsidRPr="002C53BA" w:rsidRDefault="002C53BA">
      <w:pPr>
        <w:rPr>
          <w:rFonts w:cstheme="minorHAnsi"/>
          <w:b/>
          <w:bCs/>
          <w:color w:val="000000" w:themeColor="text1"/>
        </w:rPr>
      </w:pPr>
      <w:r w:rsidRPr="002C53BA">
        <w:rPr>
          <w:rFonts w:cstheme="minorHAnsi"/>
          <w:b/>
          <w:bCs/>
          <w:color w:val="000000" w:themeColor="text1"/>
          <w:shd w:val="clear" w:color="auto" w:fill="FFFFFF"/>
        </w:rPr>
        <w:t>Pseudo-Code:</w:t>
      </w:r>
    </w:p>
    <w:p w14:paraId="78A521F3" w14:textId="6080BF36" w:rsidR="00BC4712" w:rsidRDefault="00BC4712">
      <w:r>
        <w:t>BEGIN</w:t>
      </w:r>
    </w:p>
    <w:p w14:paraId="4634652A" w14:textId="4C827046" w:rsidR="00BC4712" w:rsidRDefault="00BC4712">
      <w:r>
        <w:t>INPUT n, dayso</w:t>
      </w:r>
    </w:p>
    <w:p w14:paraId="431A0B77" w14:textId="54EFBF81" w:rsidR="00BC4712" w:rsidRDefault="00BC4712">
      <w:r>
        <w:t>Max==a</w:t>
      </w:r>
      <w:proofErr w:type="gramStart"/>
      <w:r>
        <w:t>1,i</w:t>
      </w:r>
      <w:proofErr w:type="gramEnd"/>
      <w:r>
        <w:t>==2</w:t>
      </w:r>
    </w:p>
    <w:p w14:paraId="0C92A02B" w14:textId="34E1ED25" w:rsidR="00BC4712" w:rsidRDefault="00BC4712">
      <w:r>
        <w:t>W</w:t>
      </w:r>
      <w:r w:rsidR="007429C4">
        <w:t>HILE</w:t>
      </w:r>
      <w:r>
        <w:t xml:space="preserve"> (i&gt;n)</w:t>
      </w:r>
    </w:p>
    <w:p w14:paraId="1F3E6B4D" w14:textId="6FD3448F" w:rsidR="007429C4" w:rsidRDefault="007429C4">
      <w:r>
        <w:t>DO</w:t>
      </w:r>
    </w:p>
    <w:p w14:paraId="7F1C9B6E" w14:textId="0641B86E" w:rsidR="007429C4" w:rsidRDefault="007429C4">
      <w:r>
        <w:tab/>
        <w:t>IF ai&gt;max</w:t>
      </w:r>
    </w:p>
    <w:p w14:paraId="224D1500" w14:textId="3AC96F11" w:rsidR="007429C4" w:rsidRDefault="007429C4">
      <w:r>
        <w:tab/>
      </w:r>
      <w:r>
        <w:tab/>
        <w:t>Max==ai</w:t>
      </w:r>
    </w:p>
    <w:p w14:paraId="5CB6A468" w14:textId="41492A32" w:rsidR="007429C4" w:rsidRDefault="007429C4">
      <w:r>
        <w:tab/>
        <w:t>END IF</w:t>
      </w:r>
    </w:p>
    <w:p w14:paraId="2EE4A9F7" w14:textId="5EBEC72A" w:rsidR="007429C4" w:rsidRDefault="007429C4">
      <w:r>
        <w:tab/>
        <w:t>I==i++</w:t>
      </w:r>
    </w:p>
    <w:p w14:paraId="57EB7FD5" w14:textId="322E46CE" w:rsidR="007429C4" w:rsidRDefault="007429C4">
      <w:r>
        <w:t>END DO</w:t>
      </w:r>
    </w:p>
    <w:p w14:paraId="345F23AE" w14:textId="2AEA9CDF" w:rsidR="00B45272" w:rsidRDefault="00B45272">
      <w:r>
        <w:t>END</w:t>
      </w:r>
    </w:p>
    <w:p w14:paraId="150EDD35" w14:textId="77777777" w:rsidR="00BC4712" w:rsidRDefault="00BC4712"/>
    <w:p w14:paraId="68E01911" w14:textId="77777777" w:rsidR="00BC4712" w:rsidRDefault="00BC4712"/>
    <w:p w14:paraId="2CB5FD28" w14:textId="77777777" w:rsidR="00BC4712" w:rsidRDefault="00BC4712"/>
    <w:p w14:paraId="2FC067FB" w14:textId="77777777" w:rsidR="002C53BA" w:rsidRDefault="002C53BA"/>
    <w:p w14:paraId="5A65B1AA" w14:textId="77777777" w:rsidR="002C53BA" w:rsidRDefault="002C53BA"/>
    <w:p w14:paraId="474843D6" w14:textId="77777777" w:rsidR="002C53BA" w:rsidRDefault="002C53BA"/>
    <w:p w14:paraId="74C65192" w14:textId="77777777" w:rsidR="002C53BA" w:rsidRDefault="002C53BA"/>
    <w:p w14:paraId="2A929A50" w14:textId="77777777" w:rsidR="002C53BA" w:rsidRDefault="002C53BA">
      <w:pPr>
        <w:rPr>
          <w:b/>
          <w:bCs/>
        </w:rPr>
      </w:pPr>
    </w:p>
    <w:p w14:paraId="31D19713" w14:textId="77777777" w:rsidR="002C53BA" w:rsidRDefault="002C53BA">
      <w:pPr>
        <w:rPr>
          <w:b/>
          <w:bCs/>
        </w:rPr>
      </w:pPr>
    </w:p>
    <w:p w14:paraId="44C9E0EC" w14:textId="77777777" w:rsidR="002C53BA" w:rsidRDefault="002C53BA">
      <w:pPr>
        <w:rPr>
          <w:b/>
          <w:bCs/>
        </w:rPr>
      </w:pPr>
    </w:p>
    <w:p w14:paraId="5238A27C" w14:textId="77777777" w:rsidR="002C53BA" w:rsidRDefault="002C53BA">
      <w:pPr>
        <w:rPr>
          <w:b/>
          <w:bCs/>
        </w:rPr>
      </w:pPr>
    </w:p>
    <w:p w14:paraId="5E2CA50C" w14:textId="77777777" w:rsidR="002C53BA" w:rsidRDefault="002C53BA">
      <w:pPr>
        <w:rPr>
          <w:b/>
          <w:bCs/>
        </w:rPr>
      </w:pPr>
    </w:p>
    <w:p w14:paraId="1EC3C75F" w14:textId="77777777" w:rsidR="002C53BA" w:rsidRDefault="002C53BA">
      <w:pPr>
        <w:rPr>
          <w:b/>
          <w:bCs/>
        </w:rPr>
      </w:pPr>
    </w:p>
    <w:p w14:paraId="2DA766E4" w14:textId="71C49CE4" w:rsidR="002C53BA" w:rsidRPr="002C53BA" w:rsidRDefault="002C53BA">
      <w:pPr>
        <w:rPr>
          <w:b/>
          <w:bCs/>
        </w:rPr>
      </w:pPr>
      <w:bookmarkStart w:id="0" w:name="_GoBack"/>
      <w:bookmarkEnd w:id="0"/>
      <w:r w:rsidRPr="002C53BA">
        <w:rPr>
          <w:b/>
          <w:bCs/>
        </w:rPr>
        <w:lastRenderedPageBreak/>
        <w:t>Flowchart</w:t>
      </w:r>
    </w:p>
    <w:p w14:paraId="1E1A2B2F" w14:textId="773454D5" w:rsidR="009D6480" w:rsidRPr="00BC4712" w:rsidRDefault="00BC4712">
      <w:r w:rsidRPr="00BC4712">
        <w:drawing>
          <wp:anchor distT="0" distB="0" distL="114300" distR="114300" simplePos="0" relativeHeight="251658240" behindDoc="0" locked="0" layoutInCell="1" allowOverlap="1" wp14:anchorId="0A3E9F46" wp14:editId="2247F4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17240" cy="3721100"/>
            <wp:effectExtent l="0" t="0" r="0" b="0"/>
            <wp:wrapThrough wrapText="bothSides">
              <wp:wrapPolygon edited="0">
                <wp:start x="0" y="0"/>
                <wp:lineTo x="0" y="21453"/>
                <wp:lineTo x="21459" y="21453"/>
                <wp:lineTo x="214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D6480" w:rsidRPr="00BC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12"/>
    <w:rsid w:val="0001239F"/>
    <w:rsid w:val="001F2077"/>
    <w:rsid w:val="002C53BA"/>
    <w:rsid w:val="007429C4"/>
    <w:rsid w:val="00B45272"/>
    <w:rsid w:val="00B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C85D"/>
  <w15:chartTrackingRefBased/>
  <w15:docId w15:val="{E5A1A572-7881-4BE9-B5FF-EEFC0AC5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5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Duẫn Hồ Văn</dc:creator>
  <cp:keywords/>
  <dc:description/>
  <cp:lastModifiedBy>Duẫn Hồ Văn</cp:lastModifiedBy>
  <cp:revision>3</cp:revision>
  <dcterms:created xsi:type="dcterms:W3CDTF">2020-02-25T03:28:00Z</dcterms:created>
  <dcterms:modified xsi:type="dcterms:W3CDTF">2020-02-25T04:10:00Z</dcterms:modified>
</cp:coreProperties>
</file>